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2486" w14:textId="0C7D4A4D" w:rsidR="00FE4CEC" w:rsidRDefault="00EB52FE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D4BC7AE" wp14:editId="6B4A8ED7">
            <wp:extent cx="1695450" cy="445186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52" cy="4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22BF" w14:textId="77777777" w:rsidR="00EB52FE" w:rsidRDefault="00EB52FE">
      <w:pPr>
        <w:rPr>
          <w:lang w:val="en-GB"/>
        </w:rPr>
      </w:pPr>
    </w:p>
    <w:p w14:paraId="6800F6C1" w14:textId="07E073A7" w:rsidR="00882232" w:rsidRPr="003A2B25" w:rsidRDefault="00882232">
      <w:pPr>
        <w:rPr>
          <w:b/>
          <w:sz w:val="28"/>
          <w:szCs w:val="28"/>
          <w:u w:val="single"/>
        </w:rPr>
      </w:pPr>
      <w:r w:rsidRPr="003A2B25">
        <w:rPr>
          <w:b/>
          <w:sz w:val="28"/>
          <w:szCs w:val="28"/>
          <w:u w:val="single"/>
        </w:rPr>
        <w:t xml:space="preserve">PERSON SPECIFICATION Post title:    </w:t>
      </w:r>
      <w:r w:rsidR="004B4FFE">
        <w:rPr>
          <w:b/>
          <w:sz w:val="28"/>
          <w:szCs w:val="28"/>
          <w:u w:val="single"/>
        </w:rPr>
        <w:t>Administration worker</w:t>
      </w:r>
      <w:r w:rsidR="003A2B25" w:rsidRPr="003A2B25">
        <w:rPr>
          <w:b/>
          <w:sz w:val="28"/>
          <w:szCs w:val="28"/>
          <w:u w:val="single"/>
        </w:rPr>
        <w:t xml:space="preserve">  GEAAP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248"/>
        <w:gridCol w:w="3251"/>
        <w:gridCol w:w="3237"/>
      </w:tblGrid>
      <w:tr w:rsidR="00882232" w14:paraId="78D3EDF8" w14:textId="77777777" w:rsidTr="00882232">
        <w:tc>
          <w:tcPr>
            <w:tcW w:w="3294" w:type="dxa"/>
          </w:tcPr>
          <w:p w14:paraId="08072E4C" w14:textId="77777777" w:rsidR="00882232" w:rsidRPr="006245A3" w:rsidRDefault="006245A3" w:rsidP="00882232">
            <w:pPr>
              <w:rPr>
                <w:b/>
                <w:highlight w:val="lightGray"/>
                <w:u w:val="single"/>
                <w:lang w:val="en-GB"/>
              </w:rPr>
            </w:pPr>
            <w:r>
              <w:rPr>
                <w:b/>
                <w:highlight w:val="lightGray"/>
              </w:rPr>
              <w:t xml:space="preserve">               </w:t>
            </w:r>
            <w:r w:rsidR="00882232" w:rsidRPr="006245A3">
              <w:rPr>
                <w:b/>
                <w:highlight w:val="lightGray"/>
              </w:rPr>
              <w:t>Attributes</w:t>
            </w:r>
          </w:p>
        </w:tc>
        <w:tc>
          <w:tcPr>
            <w:tcW w:w="3294" w:type="dxa"/>
          </w:tcPr>
          <w:p w14:paraId="1687C778" w14:textId="77777777" w:rsidR="00882232" w:rsidRPr="006245A3" w:rsidRDefault="006245A3">
            <w:pPr>
              <w:rPr>
                <w:b/>
                <w:highlight w:val="lightGray"/>
                <w:u w:val="single"/>
                <w:lang w:val="en-GB"/>
              </w:rPr>
            </w:pPr>
            <w:r>
              <w:rPr>
                <w:b/>
                <w:highlight w:val="lightGray"/>
              </w:rPr>
              <w:t xml:space="preserve">                       </w:t>
            </w:r>
            <w:r w:rsidR="00882232" w:rsidRPr="006245A3">
              <w:rPr>
                <w:b/>
                <w:highlight w:val="lightGray"/>
              </w:rPr>
              <w:t>Essential</w:t>
            </w:r>
          </w:p>
        </w:tc>
        <w:tc>
          <w:tcPr>
            <w:tcW w:w="3294" w:type="dxa"/>
          </w:tcPr>
          <w:p w14:paraId="71FC005C" w14:textId="77777777" w:rsidR="00882232" w:rsidRPr="006245A3" w:rsidRDefault="006245A3">
            <w:pPr>
              <w:rPr>
                <w:b/>
                <w:highlight w:val="lightGray"/>
                <w:u w:val="single"/>
                <w:lang w:val="en-GB"/>
              </w:rPr>
            </w:pPr>
            <w:r>
              <w:rPr>
                <w:b/>
                <w:highlight w:val="lightGray"/>
              </w:rPr>
              <w:t xml:space="preserve">                       </w:t>
            </w:r>
            <w:r w:rsidR="00882232" w:rsidRPr="006245A3">
              <w:rPr>
                <w:b/>
                <w:highlight w:val="lightGray"/>
              </w:rPr>
              <w:t>Desirable</w:t>
            </w:r>
          </w:p>
        </w:tc>
        <w:tc>
          <w:tcPr>
            <w:tcW w:w="3294" w:type="dxa"/>
          </w:tcPr>
          <w:p w14:paraId="6BA6CB58" w14:textId="77777777" w:rsidR="00882232" w:rsidRPr="006245A3" w:rsidRDefault="00882232">
            <w:pPr>
              <w:rPr>
                <w:b/>
                <w:highlight w:val="lightGray"/>
                <w:u w:val="single"/>
                <w:lang w:val="en-GB"/>
              </w:rPr>
            </w:pPr>
            <w:r w:rsidRPr="006245A3">
              <w:rPr>
                <w:b/>
                <w:highlight w:val="lightGray"/>
              </w:rPr>
              <w:t xml:space="preserve">                 How assessed</w:t>
            </w:r>
          </w:p>
        </w:tc>
      </w:tr>
      <w:tr w:rsidR="00882232" w14:paraId="2D660188" w14:textId="77777777" w:rsidTr="00882232">
        <w:tc>
          <w:tcPr>
            <w:tcW w:w="3294" w:type="dxa"/>
          </w:tcPr>
          <w:p w14:paraId="755D3ECC" w14:textId="77777777" w:rsidR="00882232" w:rsidRDefault="00882232"/>
          <w:p w14:paraId="153F141E" w14:textId="77777777" w:rsidR="00882232" w:rsidRDefault="00882232"/>
          <w:p w14:paraId="2FF38E0E" w14:textId="77777777" w:rsidR="00882232" w:rsidRDefault="00882232"/>
          <w:p w14:paraId="2D9D69AE" w14:textId="77777777" w:rsidR="00882232" w:rsidRDefault="00882232"/>
          <w:p w14:paraId="0AEC13B4" w14:textId="77777777" w:rsidR="00882232" w:rsidRDefault="00882232"/>
          <w:p w14:paraId="1DBC8B8D" w14:textId="0C7A135D" w:rsidR="00882232" w:rsidRDefault="004B4FFE">
            <w:r w:rsidRPr="00882232">
              <w:rPr>
                <w:b/>
              </w:rPr>
              <w:t>Experience</w:t>
            </w:r>
          </w:p>
          <w:p w14:paraId="65426BAC" w14:textId="77777777" w:rsidR="00882232" w:rsidRDefault="00882232"/>
          <w:p w14:paraId="4029A251" w14:textId="77777777" w:rsidR="00882232" w:rsidRDefault="00882232"/>
          <w:p w14:paraId="1844C86F" w14:textId="77777777" w:rsidR="00882232" w:rsidRDefault="00882232"/>
          <w:p w14:paraId="21C9F6FC" w14:textId="379C912C" w:rsidR="00882232" w:rsidRPr="00882232" w:rsidRDefault="0088223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5C14DEE9" w14:textId="77777777" w:rsidR="00E81D8B" w:rsidRPr="004B4FFE" w:rsidRDefault="00E81D8B" w:rsidP="00E81D8B">
            <w:pPr>
              <w:pStyle w:val="ListParagraph"/>
              <w:rPr>
                <w:b/>
              </w:rPr>
            </w:pPr>
          </w:p>
          <w:p w14:paraId="6D3DD626" w14:textId="5D716A82" w:rsidR="00882232" w:rsidRPr="004B4FFE" w:rsidRDefault="00951A9B" w:rsidP="004B4F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 xml:space="preserve">3 year’s </w:t>
            </w:r>
            <w:r w:rsidR="00882232" w:rsidRPr="004B4FFE">
              <w:rPr>
                <w:b/>
              </w:rPr>
              <w:t xml:space="preserve">Experience of working </w:t>
            </w:r>
            <w:r w:rsidRPr="004B4FFE">
              <w:rPr>
                <w:b/>
              </w:rPr>
              <w:t xml:space="preserve">in an </w:t>
            </w:r>
            <w:r w:rsidR="004B4FFE">
              <w:rPr>
                <w:b/>
              </w:rPr>
              <w:t xml:space="preserve">office </w:t>
            </w:r>
            <w:r w:rsidRPr="004B4FFE">
              <w:rPr>
                <w:b/>
              </w:rPr>
              <w:t>administration position.</w:t>
            </w:r>
          </w:p>
          <w:p w14:paraId="5A59811F" w14:textId="77777777" w:rsidR="00882232" w:rsidRPr="004B4FFE" w:rsidRDefault="00882232" w:rsidP="004B4F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>Experience of using client databases including collation of data for statistical analysis and servic</w:t>
            </w:r>
            <w:r w:rsidR="00E81D8B" w:rsidRPr="004B4FFE">
              <w:rPr>
                <w:b/>
              </w:rPr>
              <w:t>e</w:t>
            </w:r>
            <w:r w:rsidRPr="004B4FFE">
              <w:rPr>
                <w:b/>
              </w:rPr>
              <w:t xml:space="preserve"> management.</w:t>
            </w:r>
          </w:p>
          <w:p w14:paraId="487E45CE" w14:textId="16FE0E9D" w:rsidR="004B4FFE" w:rsidRPr="004B4FFE" w:rsidRDefault="004B4FFE" w:rsidP="004B4F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>Related experience of dealing with a wide range of people, in person and over the telephone</w:t>
            </w:r>
          </w:p>
        </w:tc>
        <w:tc>
          <w:tcPr>
            <w:tcW w:w="3294" w:type="dxa"/>
          </w:tcPr>
          <w:p w14:paraId="2F48DC2F" w14:textId="77777777" w:rsidR="00E81D8B" w:rsidRPr="004B4FFE" w:rsidRDefault="00E81D8B" w:rsidP="00E81D8B">
            <w:pPr>
              <w:pStyle w:val="ListParagraph"/>
              <w:rPr>
                <w:b/>
              </w:rPr>
            </w:pPr>
          </w:p>
          <w:p w14:paraId="2460B610" w14:textId="5CAE1456" w:rsidR="00E81D8B" w:rsidRPr="004B4FFE" w:rsidRDefault="00E81D8B" w:rsidP="00E81D8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 xml:space="preserve">Experience of working with and supporting volunteers. </w:t>
            </w:r>
          </w:p>
          <w:p w14:paraId="6B7777EF" w14:textId="77777777" w:rsidR="00E81D8B" w:rsidRPr="004B4FFE" w:rsidRDefault="00E81D8B" w:rsidP="00E81D8B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  <w:lang w:val="en-GB"/>
              </w:rPr>
            </w:pPr>
            <w:r w:rsidRPr="004B4FFE">
              <w:rPr>
                <w:b/>
              </w:rPr>
              <w:t>Experience and knowledge of services in the North East of Glasgow.</w:t>
            </w:r>
          </w:p>
          <w:p w14:paraId="731D23EC" w14:textId="598AA3DF" w:rsidR="004B4FFE" w:rsidRPr="004B4FFE" w:rsidRDefault="004B4FFE" w:rsidP="00E81D8B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4B4FFE">
              <w:rPr>
                <w:b/>
                <w:lang w:val="en-GB"/>
              </w:rPr>
              <w:t xml:space="preserve">Understanding of addiction issues and how it affects individuals and families. </w:t>
            </w:r>
          </w:p>
        </w:tc>
        <w:tc>
          <w:tcPr>
            <w:tcW w:w="3294" w:type="dxa"/>
          </w:tcPr>
          <w:p w14:paraId="3FF81A2F" w14:textId="77777777" w:rsidR="00E81D8B" w:rsidRDefault="00E81D8B">
            <w:pPr>
              <w:rPr>
                <w:b/>
              </w:rPr>
            </w:pPr>
          </w:p>
          <w:p w14:paraId="2C1143E2" w14:textId="77777777" w:rsidR="00882232" w:rsidRPr="00E81D8B" w:rsidRDefault="00E81D8B">
            <w:pPr>
              <w:rPr>
                <w:b/>
                <w:u w:val="single"/>
                <w:lang w:val="en-GB"/>
              </w:rPr>
            </w:pPr>
            <w:r w:rsidRPr="00E81D8B">
              <w:rPr>
                <w:b/>
              </w:rPr>
              <w:t>Application form  &amp;  Interview</w:t>
            </w:r>
          </w:p>
        </w:tc>
      </w:tr>
      <w:tr w:rsidR="00882232" w14:paraId="5C4BF506" w14:textId="77777777" w:rsidTr="00882232">
        <w:tc>
          <w:tcPr>
            <w:tcW w:w="3294" w:type="dxa"/>
          </w:tcPr>
          <w:p w14:paraId="3D557C5F" w14:textId="77777777" w:rsidR="006245A3" w:rsidRDefault="006245A3">
            <w:pPr>
              <w:rPr>
                <w:b/>
              </w:rPr>
            </w:pPr>
          </w:p>
          <w:p w14:paraId="13912AAC" w14:textId="77777777" w:rsidR="006245A3" w:rsidRDefault="006245A3">
            <w:pPr>
              <w:rPr>
                <w:b/>
              </w:rPr>
            </w:pPr>
          </w:p>
          <w:p w14:paraId="431EBA03" w14:textId="77777777" w:rsidR="006245A3" w:rsidRDefault="006245A3">
            <w:pPr>
              <w:rPr>
                <w:b/>
              </w:rPr>
            </w:pPr>
          </w:p>
          <w:p w14:paraId="0CD2E168" w14:textId="77777777" w:rsidR="00882232" w:rsidRPr="003A2B25" w:rsidRDefault="00E81D8B">
            <w:pPr>
              <w:rPr>
                <w:b/>
                <w:u w:val="single"/>
                <w:lang w:val="en-GB"/>
              </w:rPr>
            </w:pPr>
            <w:r w:rsidRPr="003A2B25">
              <w:rPr>
                <w:b/>
              </w:rPr>
              <w:t>Education, Qualifications &amp; Training</w:t>
            </w:r>
          </w:p>
        </w:tc>
        <w:tc>
          <w:tcPr>
            <w:tcW w:w="3294" w:type="dxa"/>
          </w:tcPr>
          <w:p w14:paraId="13204751" w14:textId="75C072B0" w:rsidR="00951A9B" w:rsidRPr="004B4FFE" w:rsidRDefault="00951A9B" w:rsidP="00951A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>GCSE or equivalent in English and Maths (grade A-b or equivalent)</w:t>
            </w:r>
          </w:p>
          <w:p w14:paraId="585CB4C8" w14:textId="77777777" w:rsidR="00951A9B" w:rsidRPr="004B4FFE" w:rsidRDefault="00951A9B" w:rsidP="00951A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4FFE">
              <w:rPr>
                <w:b/>
              </w:rPr>
              <w:t>Excellent oral, written and numeracy skills, with a proven track record of attention to detail.</w:t>
            </w:r>
          </w:p>
          <w:p w14:paraId="6FA9D42D" w14:textId="3720799C" w:rsidR="003A2B25" w:rsidRPr="004B4FFE" w:rsidRDefault="003A2B25" w:rsidP="00951A9B">
            <w:pPr>
              <w:pStyle w:val="ListParagraph"/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4D074EA0" w14:textId="77777777" w:rsidR="00951A9B" w:rsidRPr="004B4FFE" w:rsidRDefault="00951A9B" w:rsidP="00951A9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>NVQ or equivalent in administration.</w:t>
            </w:r>
          </w:p>
          <w:p w14:paraId="18DEF2AA" w14:textId="72FCD048" w:rsidR="00882232" w:rsidRPr="004B4FFE" w:rsidRDefault="00882232" w:rsidP="004B4FFE">
            <w:pPr>
              <w:pStyle w:val="ListParagraph"/>
              <w:rPr>
                <w:b/>
                <w:lang w:val="en-GB"/>
              </w:rPr>
            </w:pPr>
          </w:p>
        </w:tc>
        <w:tc>
          <w:tcPr>
            <w:tcW w:w="3294" w:type="dxa"/>
          </w:tcPr>
          <w:p w14:paraId="3C101343" w14:textId="77777777" w:rsidR="00E81D8B" w:rsidRPr="00E81D8B" w:rsidRDefault="00E81D8B" w:rsidP="00E81D8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81D8B">
              <w:rPr>
                <w:b/>
              </w:rPr>
              <w:t>Application form.</w:t>
            </w:r>
          </w:p>
          <w:p w14:paraId="4FBFD153" w14:textId="77777777" w:rsidR="00E81D8B" w:rsidRPr="00E81D8B" w:rsidRDefault="00E81D8B" w:rsidP="00E81D8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81D8B">
              <w:rPr>
                <w:b/>
              </w:rPr>
              <w:t>Certificates.</w:t>
            </w:r>
          </w:p>
          <w:p w14:paraId="0CCE2AC8" w14:textId="77777777" w:rsidR="00882232" w:rsidRPr="00E81D8B" w:rsidRDefault="00E81D8B" w:rsidP="00E81D8B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  <w:lang w:val="en-GB"/>
              </w:rPr>
            </w:pPr>
            <w:r w:rsidRPr="00E81D8B">
              <w:rPr>
                <w:b/>
              </w:rPr>
              <w:t>CPD file / portfolio</w:t>
            </w:r>
          </w:p>
        </w:tc>
      </w:tr>
      <w:tr w:rsidR="00882232" w14:paraId="6095A512" w14:textId="77777777" w:rsidTr="00882232">
        <w:tc>
          <w:tcPr>
            <w:tcW w:w="3294" w:type="dxa"/>
          </w:tcPr>
          <w:p w14:paraId="6903D420" w14:textId="77777777" w:rsidR="00F93552" w:rsidRDefault="00F93552">
            <w:pPr>
              <w:rPr>
                <w:b/>
              </w:rPr>
            </w:pPr>
          </w:p>
          <w:p w14:paraId="52EDAD82" w14:textId="77777777" w:rsidR="00F93552" w:rsidRDefault="00F93552">
            <w:pPr>
              <w:rPr>
                <w:b/>
              </w:rPr>
            </w:pPr>
          </w:p>
          <w:p w14:paraId="6BD80EDA" w14:textId="77777777" w:rsidR="00882232" w:rsidRPr="00F93552" w:rsidRDefault="00E81D8B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Practical &amp; intellectual skills (including any specialist knowledge)</w:t>
            </w:r>
          </w:p>
        </w:tc>
        <w:tc>
          <w:tcPr>
            <w:tcW w:w="3294" w:type="dxa"/>
          </w:tcPr>
          <w:p w14:paraId="269B0F98" w14:textId="77777777" w:rsidR="004B4FFE" w:rsidRPr="004B4FFE" w:rsidRDefault="004B4FFE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Experience and ability to use Microsoft Office, Exel, e-mail and the Internet. </w:t>
            </w:r>
          </w:p>
          <w:p w14:paraId="1F649EF0" w14:textId="630FEE97" w:rsidR="004B4FFE" w:rsidRPr="004B4FFE" w:rsidRDefault="004B4FFE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>Experience of working with databases, spreadsheets and understanding web based applications with accurate skill and reasonable speeds</w:t>
            </w:r>
          </w:p>
          <w:p w14:paraId="7A3485F5" w14:textId="36BD8358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Ability to work quickly and accurately in a busy office environment. </w:t>
            </w:r>
          </w:p>
          <w:p w14:paraId="4E96CF36" w14:textId="6513C169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Good, clear and friendly telephone manner. </w:t>
            </w:r>
          </w:p>
          <w:p w14:paraId="0B287DC1" w14:textId="19A9A921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Complete discretion in the handling of confidential information. </w:t>
            </w:r>
          </w:p>
          <w:p w14:paraId="12EC23A4" w14:textId="2A930DEA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Good interpersonal skills </w:t>
            </w:r>
          </w:p>
          <w:p w14:paraId="4E3CD270" w14:textId="60A5B648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Good organisational skills </w:t>
            </w:r>
          </w:p>
          <w:p w14:paraId="5FF20F3C" w14:textId="38A8FF52" w:rsidR="00951A9B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B4FFE">
              <w:rPr>
                <w:b/>
              </w:rPr>
              <w:t xml:space="preserve">Ability to work as part of a multi-agency team </w:t>
            </w:r>
          </w:p>
          <w:p w14:paraId="281A4A4F" w14:textId="3D729D6B" w:rsidR="00F93552" w:rsidRPr="004B4FFE" w:rsidRDefault="00951A9B" w:rsidP="004B4FFE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  <w:lang w:val="en-GB"/>
              </w:rPr>
            </w:pPr>
            <w:r w:rsidRPr="004B4FFE">
              <w:rPr>
                <w:b/>
              </w:rPr>
              <w:t>Ability to plan ahead, capable of organising meetings and managing diaries</w:t>
            </w:r>
          </w:p>
          <w:p w14:paraId="13A18282" w14:textId="77777777" w:rsidR="00F93552" w:rsidRPr="004B4FFE" w:rsidRDefault="00F93552" w:rsidP="004B4FFE">
            <w:pPr>
              <w:rPr>
                <w:b/>
                <w:u w:val="single"/>
                <w:lang w:val="en-GB"/>
              </w:rPr>
            </w:pPr>
          </w:p>
          <w:p w14:paraId="3618657B" w14:textId="1079CAC3" w:rsidR="00F93552" w:rsidRDefault="00F93552" w:rsidP="004B4FFE">
            <w:pPr>
              <w:rPr>
                <w:b/>
                <w:u w:val="single"/>
                <w:lang w:val="en-GB"/>
              </w:rPr>
            </w:pPr>
          </w:p>
          <w:p w14:paraId="2B64585C" w14:textId="77777777" w:rsidR="00EB52FE" w:rsidRPr="004B4FFE" w:rsidRDefault="00EB52FE" w:rsidP="004B4FFE">
            <w:pPr>
              <w:rPr>
                <w:b/>
                <w:u w:val="single"/>
                <w:lang w:val="en-GB"/>
              </w:rPr>
            </w:pPr>
          </w:p>
          <w:p w14:paraId="60F9F89F" w14:textId="77777777" w:rsidR="00F93552" w:rsidRPr="004B4FFE" w:rsidRDefault="00F93552" w:rsidP="004B4FFE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51FCF17E" w14:textId="77777777" w:rsidR="00951A9B" w:rsidRPr="004B4FFE" w:rsidRDefault="00951A9B" w:rsidP="00951A9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B4FFE">
              <w:rPr>
                <w:b/>
              </w:rPr>
              <w:t xml:space="preserve">A keen eye for detail </w:t>
            </w:r>
          </w:p>
          <w:p w14:paraId="18581C2F" w14:textId="7D278723" w:rsidR="00951A9B" w:rsidRPr="004B4FFE" w:rsidRDefault="00951A9B" w:rsidP="00951A9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B4FFE">
              <w:rPr>
                <w:b/>
              </w:rPr>
              <w:t xml:space="preserve">Able to demonstrate an ability and willingness to be flexible and adaptable </w:t>
            </w:r>
          </w:p>
          <w:p w14:paraId="6EAF25A2" w14:textId="6D6DE1DD" w:rsidR="00951A9B" w:rsidRPr="004B4FFE" w:rsidRDefault="00951A9B" w:rsidP="00951A9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B4FFE">
              <w:rPr>
                <w:b/>
              </w:rPr>
              <w:t xml:space="preserve">Demonstrate an awareness and capability of working within financial constraints </w:t>
            </w:r>
          </w:p>
          <w:p w14:paraId="51CCF6A3" w14:textId="77777777" w:rsidR="00882232" w:rsidRPr="004B4FFE" w:rsidRDefault="00951A9B" w:rsidP="00951A9B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  <w:lang w:val="en-GB"/>
              </w:rPr>
            </w:pPr>
            <w:r w:rsidRPr="004B4FFE">
              <w:rPr>
                <w:b/>
              </w:rPr>
              <w:t>Minute taking skills</w:t>
            </w:r>
          </w:p>
          <w:p w14:paraId="70C3DCE7" w14:textId="60BABCFB" w:rsidR="004B4FFE" w:rsidRPr="004B4FFE" w:rsidRDefault="004B4FFE" w:rsidP="00951A9B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  <w:lang w:val="en-GB"/>
              </w:rPr>
            </w:pPr>
            <w:r w:rsidRPr="004B4FFE">
              <w:rPr>
                <w:b/>
              </w:rPr>
              <w:t>Awareness of relevant legislation e.g. Data Protection Act, Health and Safety</w:t>
            </w:r>
          </w:p>
        </w:tc>
        <w:tc>
          <w:tcPr>
            <w:tcW w:w="3294" w:type="dxa"/>
          </w:tcPr>
          <w:p w14:paraId="24FE6E66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  <w:p w14:paraId="4FDE08DC" w14:textId="77777777" w:rsidR="00F93552" w:rsidRDefault="00F93552">
            <w:pPr>
              <w:rPr>
                <w:b/>
                <w:u w:val="single"/>
                <w:lang w:val="en-GB"/>
              </w:rPr>
            </w:pPr>
          </w:p>
          <w:p w14:paraId="1406B68B" w14:textId="396F3366" w:rsidR="00F9355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Application form &amp; Interview</w:t>
            </w:r>
          </w:p>
        </w:tc>
      </w:tr>
      <w:tr w:rsidR="00882232" w14:paraId="0A2C13DE" w14:textId="77777777" w:rsidTr="00882232">
        <w:tc>
          <w:tcPr>
            <w:tcW w:w="3294" w:type="dxa"/>
          </w:tcPr>
          <w:p w14:paraId="67EA94AE" w14:textId="77777777" w:rsidR="006245A3" w:rsidRDefault="006245A3">
            <w:pPr>
              <w:rPr>
                <w:b/>
              </w:rPr>
            </w:pPr>
          </w:p>
          <w:p w14:paraId="2D56BBB1" w14:textId="77777777" w:rsidR="006245A3" w:rsidRDefault="006245A3">
            <w:pPr>
              <w:rPr>
                <w:b/>
              </w:rPr>
            </w:pPr>
          </w:p>
          <w:p w14:paraId="736B3F07" w14:textId="77777777" w:rsidR="006245A3" w:rsidRDefault="006245A3">
            <w:pPr>
              <w:rPr>
                <w:b/>
              </w:rPr>
            </w:pPr>
          </w:p>
          <w:p w14:paraId="745DE58D" w14:textId="77777777" w:rsidR="006245A3" w:rsidRDefault="006245A3">
            <w:pPr>
              <w:rPr>
                <w:b/>
              </w:rPr>
            </w:pPr>
          </w:p>
          <w:p w14:paraId="513C55B9" w14:textId="77777777" w:rsidR="006245A3" w:rsidRDefault="006245A3">
            <w:pPr>
              <w:rPr>
                <w:b/>
              </w:rPr>
            </w:pPr>
          </w:p>
          <w:p w14:paraId="12B16BA8" w14:textId="77777777" w:rsidR="006245A3" w:rsidRDefault="006245A3">
            <w:pPr>
              <w:rPr>
                <w:b/>
              </w:rPr>
            </w:pPr>
          </w:p>
          <w:p w14:paraId="3B7BD084" w14:textId="77777777" w:rsidR="00882232" w:rsidRPr="00F93552" w:rsidRDefault="00F93552">
            <w:pPr>
              <w:rPr>
                <w:b/>
                <w:u w:val="single"/>
                <w:lang w:val="en-GB"/>
              </w:rPr>
            </w:pPr>
            <w:r>
              <w:rPr>
                <w:b/>
              </w:rPr>
              <w:t xml:space="preserve">Disposition,  attitude, </w:t>
            </w:r>
            <w:r w:rsidRPr="00F93552">
              <w:rPr>
                <w:b/>
              </w:rPr>
              <w:t>adjustment</w:t>
            </w:r>
          </w:p>
        </w:tc>
        <w:tc>
          <w:tcPr>
            <w:tcW w:w="3294" w:type="dxa"/>
          </w:tcPr>
          <w:p w14:paraId="17FB328B" w14:textId="77777777" w:rsidR="00F9355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3552">
              <w:rPr>
                <w:b/>
              </w:rPr>
              <w:t xml:space="preserve">Evidence of an ability to work independently and as part of a team. </w:t>
            </w:r>
          </w:p>
          <w:p w14:paraId="1ACEC921" w14:textId="77777777" w:rsidR="00F9355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3552">
              <w:rPr>
                <w:b/>
              </w:rPr>
              <w:t>Ability to relate positively to colleagues and members of the project.</w:t>
            </w:r>
          </w:p>
          <w:p w14:paraId="0A06A72C" w14:textId="77777777" w:rsidR="00F9355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3552">
              <w:rPr>
                <w:b/>
              </w:rPr>
              <w:t xml:space="preserve">Ability to recognise and manage one’s own stress. </w:t>
            </w:r>
          </w:p>
          <w:p w14:paraId="3C47EE98" w14:textId="77777777" w:rsidR="00F9355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3552">
              <w:rPr>
                <w:b/>
              </w:rPr>
              <w:t>Evidence of an ability to implement service development.</w:t>
            </w:r>
          </w:p>
          <w:p w14:paraId="2E990C1F" w14:textId="77777777" w:rsidR="00F9355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93552">
              <w:rPr>
                <w:b/>
              </w:rPr>
              <w:t xml:space="preserve">Evidence of an ability to manage change. </w:t>
            </w:r>
          </w:p>
          <w:p w14:paraId="0D16569E" w14:textId="7541103D" w:rsidR="00882232" w:rsidRPr="00F93552" w:rsidRDefault="00F93552" w:rsidP="00F93552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understanding of confidentiality and information governance</w:t>
            </w:r>
          </w:p>
        </w:tc>
        <w:tc>
          <w:tcPr>
            <w:tcW w:w="3294" w:type="dxa"/>
          </w:tcPr>
          <w:p w14:paraId="2D05A94A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4D3C5712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  <w:p w14:paraId="1EE5298E" w14:textId="77777777" w:rsidR="00F93552" w:rsidRDefault="00F93552">
            <w:pPr>
              <w:rPr>
                <w:b/>
                <w:u w:val="single"/>
                <w:lang w:val="en-GB"/>
              </w:rPr>
            </w:pPr>
          </w:p>
          <w:p w14:paraId="5877E229" w14:textId="77777777" w:rsidR="00F9355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Application form  &amp; Interview</w:t>
            </w:r>
          </w:p>
        </w:tc>
      </w:tr>
      <w:tr w:rsidR="00882232" w14:paraId="12018C89" w14:textId="77777777" w:rsidTr="00882232">
        <w:tc>
          <w:tcPr>
            <w:tcW w:w="3294" w:type="dxa"/>
          </w:tcPr>
          <w:p w14:paraId="5802DE60" w14:textId="77777777" w:rsidR="006245A3" w:rsidRDefault="006245A3">
            <w:pPr>
              <w:rPr>
                <w:b/>
              </w:rPr>
            </w:pPr>
          </w:p>
          <w:p w14:paraId="0119E198" w14:textId="77777777" w:rsidR="006245A3" w:rsidRDefault="006245A3">
            <w:pPr>
              <w:rPr>
                <w:b/>
              </w:rPr>
            </w:pPr>
          </w:p>
          <w:p w14:paraId="58F03A17" w14:textId="77777777" w:rsidR="0088223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Health &amp; Physical</w:t>
            </w:r>
          </w:p>
        </w:tc>
        <w:tc>
          <w:tcPr>
            <w:tcW w:w="3294" w:type="dxa"/>
          </w:tcPr>
          <w:p w14:paraId="5429F999" w14:textId="77777777" w:rsidR="00882232" w:rsidRPr="00F93552" w:rsidRDefault="00F93552" w:rsidP="00F9355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Enablement to address own health and wellbeing needs</w:t>
            </w:r>
          </w:p>
        </w:tc>
        <w:tc>
          <w:tcPr>
            <w:tcW w:w="3294" w:type="dxa"/>
          </w:tcPr>
          <w:p w14:paraId="695934C7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1E4A9A1A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  <w:p w14:paraId="2F0688D3" w14:textId="77777777" w:rsidR="00F93552" w:rsidRPr="00F93552" w:rsidRDefault="00F93552" w:rsidP="00F9355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93552">
              <w:rPr>
                <w:b/>
              </w:rPr>
              <w:t>Application form.</w:t>
            </w:r>
          </w:p>
          <w:p w14:paraId="28BBD507" w14:textId="77777777" w:rsidR="00F93552" w:rsidRPr="00F93552" w:rsidRDefault="00F93552" w:rsidP="00F9355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93552">
              <w:rPr>
                <w:b/>
              </w:rPr>
              <w:t>Interview.</w:t>
            </w:r>
          </w:p>
          <w:p w14:paraId="48E8473B" w14:textId="77777777" w:rsidR="00F93552" w:rsidRPr="00F93552" w:rsidRDefault="00F93552" w:rsidP="00F93552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References.</w:t>
            </w:r>
          </w:p>
        </w:tc>
      </w:tr>
      <w:tr w:rsidR="00882232" w14:paraId="56E9C693" w14:textId="77777777" w:rsidTr="00882232">
        <w:tc>
          <w:tcPr>
            <w:tcW w:w="3294" w:type="dxa"/>
          </w:tcPr>
          <w:p w14:paraId="60791F09" w14:textId="77777777" w:rsidR="006245A3" w:rsidRDefault="006245A3">
            <w:pPr>
              <w:rPr>
                <w:b/>
              </w:rPr>
            </w:pPr>
          </w:p>
          <w:p w14:paraId="21A8901C" w14:textId="77777777" w:rsidR="0088223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Circumstances</w:t>
            </w:r>
          </w:p>
        </w:tc>
        <w:tc>
          <w:tcPr>
            <w:tcW w:w="3294" w:type="dxa"/>
          </w:tcPr>
          <w:p w14:paraId="5AAD54F7" w14:textId="5C18D7E3" w:rsidR="0088223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 xml:space="preserve">Work flexibly according to the needs of the service </w:t>
            </w:r>
          </w:p>
        </w:tc>
        <w:tc>
          <w:tcPr>
            <w:tcW w:w="3294" w:type="dxa"/>
          </w:tcPr>
          <w:p w14:paraId="46A17CEB" w14:textId="77777777" w:rsidR="006245A3" w:rsidRDefault="006245A3">
            <w:pPr>
              <w:rPr>
                <w:b/>
                <w:lang w:val="en-GB"/>
              </w:rPr>
            </w:pPr>
          </w:p>
          <w:p w14:paraId="3C422082" w14:textId="77777777" w:rsidR="00882232" w:rsidRPr="006245A3" w:rsidRDefault="006245A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Have access to own transport</w:t>
            </w:r>
          </w:p>
        </w:tc>
        <w:tc>
          <w:tcPr>
            <w:tcW w:w="3294" w:type="dxa"/>
          </w:tcPr>
          <w:p w14:paraId="4FE5EC99" w14:textId="77777777" w:rsidR="003A2B25" w:rsidRDefault="003A2B25">
            <w:pPr>
              <w:rPr>
                <w:b/>
              </w:rPr>
            </w:pPr>
          </w:p>
          <w:p w14:paraId="42B28D76" w14:textId="77777777" w:rsidR="0088223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Application form  &amp; Interview</w:t>
            </w:r>
          </w:p>
        </w:tc>
      </w:tr>
      <w:tr w:rsidR="00882232" w14:paraId="3557CCF6" w14:textId="77777777" w:rsidTr="00882232">
        <w:tc>
          <w:tcPr>
            <w:tcW w:w="3294" w:type="dxa"/>
          </w:tcPr>
          <w:p w14:paraId="6173E605" w14:textId="77777777" w:rsidR="00882232" w:rsidRPr="00F93552" w:rsidRDefault="00F93552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Equal Opportunities</w:t>
            </w:r>
          </w:p>
        </w:tc>
        <w:tc>
          <w:tcPr>
            <w:tcW w:w="3294" w:type="dxa"/>
          </w:tcPr>
          <w:p w14:paraId="364C27E2" w14:textId="77777777" w:rsidR="00882232" w:rsidRPr="003A2B25" w:rsidRDefault="00F93552">
            <w:pPr>
              <w:rPr>
                <w:b/>
                <w:u w:val="single"/>
                <w:lang w:val="en-GB"/>
              </w:rPr>
            </w:pPr>
            <w:r w:rsidRPr="003A2B25">
              <w:rPr>
                <w:b/>
              </w:rPr>
              <w:t>To have an understanding of, and an ability to promote and implement equal opportunities</w:t>
            </w:r>
            <w:r w:rsidR="003A2B25" w:rsidRPr="003A2B25">
              <w:rPr>
                <w:b/>
              </w:rPr>
              <w:t>.</w:t>
            </w:r>
            <w:r w:rsidRPr="003A2B25">
              <w:rPr>
                <w:b/>
              </w:rPr>
              <w:t xml:space="preserve">  Commitment to individualised care, nondiscriminatory practice</w:t>
            </w:r>
            <w:r w:rsidR="003A2B25" w:rsidRPr="003A2B25">
              <w:rPr>
                <w:b/>
              </w:rPr>
              <w:t>.</w:t>
            </w:r>
          </w:p>
        </w:tc>
        <w:tc>
          <w:tcPr>
            <w:tcW w:w="3294" w:type="dxa"/>
          </w:tcPr>
          <w:p w14:paraId="22A2C951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294" w:type="dxa"/>
          </w:tcPr>
          <w:p w14:paraId="5A11F573" w14:textId="77777777" w:rsidR="00882232" w:rsidRDefault="00882232">
            <w:pPr>
              <w:rPr>
                <w:b/>
                <w:u w:val="single"/>
                <w:lang w:val="en-GB"/>
              </w:rPr>
            </w:pPr>
          </w:p>
          <w:p w14:paraId="7E02327C" w14:textId="77777777" w:rsidR="003A2B25" w:rsidRDefault="003A2B25">
            <w:pPr>
              <w:rPr>
                <w:b/>
                <w:u w:val="single"/>
                <w:lang w:val="en-GB"/>
              </w:rPr>
            </w:pPr>
            <w:r w:rsidRPr="00F93552">
              <w:rPr>
                <w:b/>
              </w:rPr>
              <w:t>Application form  &amp; Interview</w:t>
            </w:r>
          </w:p>
        </w:tc>
      </w:tr>
    </w:tbl>
    <w:p w14:paraId="045ED469" w14:textId="77777777" w:rsidR="00882232" w:rsidRPr="00882232" w:rsidRDefault="00882232">
      <w:pPr>
        <w:rPr>
          <w:b/>
          <w:u w:val="single"/>
          <w:lang w:val="en-GB"/>
        </w:rPr>
      </w:pPr>
    </w:p>
    <w:sectPr w:rsidR="00882232" w:rsidRPr="00882232" w:rsidSect="008822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F92"/>
    <w:multiLevelType w:val="hybridMultilevel"/>
    <w:tmpl w:val="F504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1DF"/>
    <w:multiLevelType w:val="hybridMultilevel"/>
    <w:tmpl w:val="243E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8A0"/>
    <w:multiLevelType w:val="hybridMultilevel"/>
    <w:tmpl w:val="BB9C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6D7"/>
    <w:multiLevelType w:val="hybridMultilevel"/>
    <w:tmpl w:val="F40C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C60"/>
    <w:multiLevelType w:val="hybridMultilevel"/>
    <w:tmpl w:val="325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1DF"/>
    <w:multiLevelType w:val="hybridMultilevel"/>
    <w:tmpl w:val="E000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2895"/>
    <w:multiLevelType w:val="hybridMultilevel"/>
    <w:tmpl w:val="39D8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53F15"/>
    <w:multiLevelType w:val="hybridMultilevel"/>
    <w:tmpl w:val="80C8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4D04"/>
    <w:multiLevelType w:val="hybridMultilevel"/>
    <w:tmpl w:val="A30A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B6A75"/>
    <w:multiLevelType w:val="hybridMultilevel"/>
    <w:tmpl w:val="1A04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32"/>
    <w:rsid w:val="000F0203"/>
    <w:rsid w:val="002B02EE"/>
    <w:rsid w:val="003A2B25"/>
    <w:rsid w:val="004B4FFE"/>
    <w:rsid w:val="006245A3"/>
    <w:rsid w:val="00873842"/>
    <w:rsid w:val="00882232"/>
    <w:rsid w:val="00951A9B"/>
    <w:rsid w:val="00BD0C2A"/>
    <w:rsid w:val="00E81D8B"/>
    <w:rsid w:val="00EB52FE"/>
    <w:rsid w:val="00EE3F65"/>
    <w:rsid w:val="00F60D48"/>
    <w:rsid w:val="00F93552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20BD"/>
  <w15:docId w15:val="{84CC60CE-37B8-440A-A971-FA63C245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</dc:creator>
  <cp:keywords/>
  <dc:description/>
  <cp:lastModifiedBy>STEWART MCKAY</cp:lastModifiedBy>
  <cp:revision>2</cp:revision>
  <cp:lastPrinted>2020-09-17T08:06:00Z</cp:lastPrinted>
  <dcterms:created xsi:type="dcterms:W3CDTF">2020-09-17T08:24:00Z</dcterms:created>
  <dcterms:modified xsi:type="dcterms:W3CDTF">2020-09-17T08:24:00Z</dcterms:modified>
</cp:coreProperties>
</file>