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99D3" w14:textId="77777777" w:rsidR="007D6E24" w:rsidRPr="007D6E24" w:rsidRDefault="007D6E24" w:rsidP="007D6E24">
      <w:pPr>
        <w:spacing w:after="0" w:line="240" w:lineRule="auto"/>
        <w:jc w:val="center"/>
      </w:pPr>
      <w:r w:rsidRPr="007D6E24">
        <w:rPr>
          <w:noProof/>
        </w:rPr>
        <w:drawing>
          <wp:inline distT="0" distB="0" distL="0" distR="0" wp14:anchorId="4A46E228" wp14:editId="1C5F058E">
            <wp:extent cx="1581150" cy="733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E205F" w14:textId="2929034F" w:rsidR="007D6E24" w:rsidRPr="007D6E24" w:rsidRDefault="007D6E24" w:rsidP="007D6E2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Job Description</w:t>
      </w:r>
    </w:p>
    <w:p w14:paraId="39CCCBDB" w14:textId="24ED0BDC" w:rsidR="007D6E24" w:rsidRPr="007D6E24" w:rsidRDefault="007D6E24" w:rsidP="007D6E24">
      <w:pPr>
        <w:spacing w:after="0" w:line="240" w:lineRule="auto"/>
        <w:jc w:val="center"/>
        <w:rPr>
          <w:b/>
          <w:bCs/>
        </w:rPr>
      </w:pPr>
      <w:r w:rsidRPr="007D6E24">
        <w:rPr>
          <w:b/>
          <w:bCs/>
        </w:rPr>
        <w:t>Keyworker (Better Off North Ayrshire Project)</w:t>
      </w:r>
    </w:p>
    <w:p w14:paraId="00B56741" w14:textId="77777777" w:rsidR="007D6E24" w:rsidRPr="007D6E24" w:rsidRDefault="007D6E24" w:rsidP="007D6E24">
      <w:pPr>
        <w:spacing w:after="0" w:line="240" w:lineRule="auto"/>
      </w:pPr>
    </w:p>
    <w:p w14:paraId="4222D08D" w14:textId="1EBDD61C" w:rsidR="00816200" w:rsidRDefault="00A91CF9" w:rsidP="00816200">
      <w:pPr>
        <w:pStyle w:val="NoSpacing"/>
        <w:rPr>
          <w:rFonts w:cstheme="minorHAnsi"/>
          <w:b/>
          <w:sz w:val="24"/>
          <w:szCs w:val="24"/>
        </w:rPr>
      </w:pPr>
      <w:r w:rsidRPr="007A7FF1">
        <w:rPr>
          <w:rFonts w:cstheme="minorHAnsi"/>
          <w:b/>
          <w:sz w:val="24"/>
          <w:szCs w:val="24"/>
        </w:rPr>
        <w:t xml:space="preserve">POST: </w:t>
      </w:r>
      <w:r w:rsidR="007A7FF1">
        <w:rPr>
          <w:rFonts w:cstheme="minorHAnsi"/>
          <w:b/>
          <w:sz w:val="24"/>
          <w:szCs w:val="24"/>
        </w:rPr>
        <w:t>Keyworker</w:t>
      </w:r>
    </w:p>
    <w:p w14:paraId="5883A993" w14:textId="412BA341" w:rsidR="00A91CF9" w:rsidRPr="00816200" w:rsidRDefault="00A91CF9" w:rsidP="00816200">
      <w:pPr>
        <w:pStyle w:val="NoSpacing"/>
        <w:rPr>
          <w:rFonts w:cstheme="minorHAnsi"/>
          <w:b/>
          <w:bCs/>
          <w:sz w:val="24"/>
          <w:szCs w:val="24"/>
        </w:rPr>
      </w:pPr>
      <w:r w:rsidRPr="00816200">
        <w:rPr>
          <w:b/>
          <w:bCs/>
          <w:sz w:val="24"/>
          <w:szCs w:val="24"/>
        </w:rPr>
        <w:t>RESPONSIBLE TO</w:t>
      </w:r>
      <w:r w:rsidR="007A7FF1" w:rsidRPr="00816200">
        <w:rPr>
          <w:b/>
          <w:bCs/>
          <w:sz w:val="24"/>
          <w:szCs w:val="24"/>
        </w:rPr>
        <w:t>:</w:t>
      </w:r>
      <w:r w:rsidRPr="00816200">
        <w:rPr>
          <w:b/>
          <w:bCs/>
          <w:sz w:val="24"/>
          <w:szCs w:val="24"/>
        </w:rPr>
        <w:t xml:space="preserve"> Service Manager </w:t>
      </w:r>
    </w:p>
    <w:p w14:paraId="51D3DEE4" w14:textId="77777777" w:rsidR="00816200" w:rsidRPr="00816200" w:rsidRDefault="00816200" w:rsidP="007A7FF1">
      <w:pPr>
        <w:pStyle w:val="NoSpacing"/>
        <w:rPr>
          <w:b/>
          <w:bCs/>
          <w:i/>
          <w:iCs/>
          <w:sz w:val="24"/>
          <w:szCs w:val="24"/>
        </w:rPr>
      </w:pPr>
    </w:p>
    <w:p w14:paraId="763BC93D" w14:textId="77777777" w:rsidR="002D2F53" w:rsidRPr="00CF6E8D" w:rsidRDefault="002D2F53" w:rsidP="002D2F53">
      <w:pPr>
        <w:pStyle w:val="NoSpacing"/>
        <w:rPr>
          <w:rFonts w:ascii="Arial" w:hAnsi="Arial" w:cs="Arial"/>
          <w:b/>
          <w:iCs/>
          <w:color w:val="70AD47" w:themeColor="accent6"/>
        </w:rPr>
      </w:pPr>
      <w:r w:rsidRPr="007A7FF1">
        <w:rPr>
          <w:i/>
          <w:iCs/>
        </w:rPr>
        <w:t>The post holder will</w:t>
      </w:r>
      <w:r>
        <w:rPr>
          <w:i/>
          <w:iCs/>
        </w:rPr>
        <w:t xml:space="preserve"> work with the Better Off North Ayrshire team within CHAP to achieve the project’s key objectives of supporting residents to improve financial resilience and wellbeing.</w:t>
      </w:r>
    </w:p>
    <w:p w14:paraId="7DEB07D1" w14:textId="3C97D8DC" w:rsidR="0005797C" w:rsidRDefault="0005797C" w:rsidP="007A7FF1">
      <w:pPr>
        <w:pStyle w:val="NoSpacing"/>
        <w:rPr>
          <w:b/>
          <w:bCs/>
        </w:rPr>
      </w:pPr>
    </w:p>
    <w:p w14:paraId="2867342F" w14:textId="24C8FDE3" w:rsidR="0005797C" w:rsidRPr="0005797C" w:rsidRDefault="0005797C" w:rsidP="007A7FF1">
      <w:pPr>
        <w:pStyle w:val="NoSpacing"/>
      </w:pPr>
      <w:r w:rsidRPr="0005797C">
        <w:t>The Key deliverables are:</w:t>
      </w:r>
    </w:p>
    <w:p w14:paraId="2AA03D33" w14:textId="605892AF" w:rsidR="004E4132" w:rsidRDefault="004E4132" w:rsidP="007A7FF1">
      <w:pPr>
        <w:pStyle w:val="NoSpacing"/>
        <w:rPr>
          <w:b/>
          <w:bCs/>
        </w:rPr>
      </w:pPr>
    </w:p>
    <w:p w14:paraId="638188AD" w14:textId="627CCB3B" w:rsidR="00D13DD9" w:rsidRPr="00984C63" w:rsidRDefault="00F00BB3" w:rsidP="00D13DD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 responsible to</w:t>
      </w:r>
      <w:r w:rsidR="00CD7EB2" w:rsidRPr="007A7FF1">
        <w:rPr>
          <w:rFonts w:asciiTheme="minorHAnsi" w:hAnsiTheme="minorHAnsi" w:cstheme="minorHAnsi"/>
          <w:sz w:val="24"/>
          <w:szCs w:val="24"/>
        </w:rPr>
        <w:t xml:space="preserve"> the Service Manager and</w:t>
      </w:r>
      <w:r>
        <w:rPr>
          <w:rFonts w:asciiTheme="minorHAnsi" w:hAnsiTheme="minorHAnsi" w:cstheme="minorHAnsi"/>
          <w:sz w:val="24"/>
          <w:szCs w:val="24"/>
        </w:rPr>
        <w:t xml:space="preserve"> work in partnership with the</w:t>
      </w:r>
      <w:r w:rsidR="00CD7EB2" w:rsidRPr="007A7FF1">
        <w:rPr>
          <w:rFonts w:asciiTheme="minorHAnsi" w:hAnsiTheme="minorHAnsi" w:cstheme="minorHAnsi"/>
          <w:sz w:val="24"/>
          <w:szCs w:val="24"/>
        </w:rPr>
        <w:t xml:space="preserve"> ‘Better Off North Ayrshire’ partners</w:t>
      </w:r>
    </w:p>
    <w:p w14:paraId="7434D9AD" w14:textId="5019466F" w:rsidR="00776F9D" w:rsidRPr="007A7FF1" w:rsidRDefault="00776F9D" w:rsidP="00776F9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A7FF1">
        <w:rPr>
          <w:rFonts w:asciiTheme="minorHAnsi" w:hAnsiTheme="minorHAnsi" w:cstheme="minorHAnsi"/>
          <w:sz w:val="24"/>
          <w:szCs w:val="24"/>
        </w:rPr>
        <w:t>Sensitively provide clear and accurate information to clients on debt</w:t>
      </w:r>
      <w:r w:rsidR="00316502">
        <w:rPr>
          <w:rFonts w:asciiTheme="minorHAnsi" w:hAnsiTheme="minorHAnsi" w:cstheme="minorHAnsi"/>
          <w:sz w:val="24"/>
          <w:szCs w:val="24"/>
        </w:rPr>
        <w:t>/housing</w:t>
      </w:r>
      <w:r w:rsidR="007D2F45">
        <w:rPr>
          <w:rFonts w:asciiTheme="minorHAnsi" w:hAnsiTheme="minorHAnsi" w:cstheme="minorHAnsi"/>
          <w:sz w:val="24"/>
          <w:szCs w:val="24"/>
        </w:rPr>
        <w:t>/welfare rights</w:t>
      </w:r>
      <w:r w:rsidRPr="007A7FF1">
        <w:rPr>
          <w:rFonts w:asciiTheme="minorHAnsi" w:hAnsiTheme="minorHAnsi" w:cstheme="minorHAnsi"/>
          <w:sz w:val="24"/>
          <w:szCs w:val="24"/>
        </w:rPr>
        <w:t xml:space="preserve"> issues up to, and including, Scottish National Standards Type 11</w:t>
      </w:r>
      <w:r w:rsidR="00316502">
        <w:rPr>
          <w:rFonts w:asciiTheme="minorHAnsi" w:hAnsiTheme="minorHAnsi" w:cstheme="minorHAnsi"/>
          <w:sz w:val="24"/>
          <w:szCs w:val="24"/>
        </w:rPr>
        <w:t>1</w:t>
      </w:r>
      <w:r w:rsidRPr="007A7FF1">
        <w:rPr>
          <w:rFonts w:asciiTheme="minorHAnsi" w:hAnsiTheme="minorHAnsi" w:cstheme="minorHAnsi"/>
          <w:sz w:val="24"/>
          <w:szCs w:val="24"/>
        </w:rPr>
        <w:t xml:space="preserve"> </w:t>
      </w:r>
      <w:r w:rsidRPr="007A7FF1">
        <w:rPr>
          <w:rFonts w:asciiTheme="minorHAnsi" w:hAnsiTheme="minorHAnsi" w:cstheme="minorHAnsi"/>
          <w:i/>
          <w:sz w:val="24"/>
          <w:szCs w:val="24"/>
        </w:rPr>
        <w:t>(development training will be provided where applicable)</w:t>
      </w:r>
    </w:p>
    <w:p w14:paraId="65487EBF" w14:textId="667D1FA9" w:rsidR="00776F9D" w:rsidRPr="007A7FF1" w:rsidRDefault="00776F9D" w:rsidP="00776F9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A7FF1">
        <w:rPr>
          <w:rFonts w:asciiTheme="minorHAnsi" w:hAnsiTheme="minorHAnsi" w:cstheme="minorHAnsi"/>
          <w:sz w:val="24"/>
          <w:szCs w:val="24"/>
        </w:rPr>
        <w:t>Accurately represent in writing/by telephone/in person, clients views and opinions on issues to statutory bodies/</w:t>
      </w:r>
      <w:r w:rsidR="007A7FF1">
        <w:rPr>
          <w:rFonts w:asciiTheme="minorHAnsi" w:hAnsiTheme="minorHAnsi" w:cstheme="minorHAnsi"/>
          <w:sz w:val="24"/>
          <w:szCs w:val="24"/>
        </w:rPr>
        <w:t>other organisations</w:t>
      </w:r>
      <w:r w:rsidRPr="007A7FF1">
        <w:rPr>
          <w:rFonts w:asciiTheme="minorHAnsi" w:hAnsiTheme="minorHAnsi" w:cstheme="minorHAnsi"/>
          <w:sz w:val="24"/>
          <w:szCs w:val="24"/>
        </w:rPr>
        <w:t>, where they are unable to do so for themselves</w:t>
      </w:r>
    </w:p>
    <w:p w14:paraId="2933430C" w14:textId="77777777" w:rsidR="00776F9D" w:rsidRPr="007A7FF1" w:rsidRDefault="00776F9D" w:rsidP="00776F9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A7FF1">
        <w:rPr>
          <w:rFonts w:asciiTheme="minorHAnsi" w:hAnsiTheme="minorHAnsi" w:cstheme="minorHAnsi"/>
          <w:sz w:val="24"/>
          <w:szCs w:val="24"/>
        </w:rPr>
        <w:t>Ensure that client database is maintained with concise notes on individual cases</w:t>
      </w:r>
    </w:p>
    <w:p w14:paraId="2E9FFF26" w14:textId="77777777" w:rsidR="00776F9D" w:rsidRPr="007A7FF1" w:rsidRDefault="00776F9D" w:rsidP="00776F9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A7FF1">
        <w:rPr>
          <w:rFonts w:asciiTheme="minorHAnsi" w:hAnsiTheme="minorHAnsi" w:cstheme="minorHAnsi"/>
          <w:sz w:val="24"/>
          <w:szCs w:val="24"/>
        </w:rPr>
        <w:t>Maintain a secure and confidential registry of all sensitive information relating to service users</w:t>
      </w:r>
    </w:p>
    <w:p w14:paraId="4B0C1BD6" w14:textId="58B4564A" w:rsidR="00776F9D" w:rsidRPr="00777168" w:rsidRDefault="00776F9D" w:rsidP="00776F9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4"/>
        </w:rPr>
      </w:pPr>
      <w:r w:rsidRPr="00777168">
        <w:rPr>
          <w:rFonts w:asciiTheme="minorHAnsi" w:hAnsiTheme="minorHAnsi" w:cstheme="minorHAnsi"/>
          <w:sz w:val="24"/>
          <w:szCs w:val="24"/>
        </w:rPr>
        <w:t>To</w:t>
      </w:r>
      <w:r w:rsidR="00781E9D" w:rsidRPr="00777168">
        <w:rPr>
          <w:rFonts w:asciiTheme="minorHAnsi" w:hAnsiTheme="minorHAnsi" w:cstheme="minorHAnsi"/>
          <w:sz w:val="24"/>
          <w:szCs w:val="24"/>
        </w:rPr>
        <w:t xml:space="preserve"> effectively</w:t>
      </w:r>
      <w:r w:rsidRPr="00777168">
        <w:rPr>
          <w:rFonts w:asciiTheme="minorHAnsi" w:hAnsiTheme="minorHAnsi" w:cstheme="minorHAnsi"/>
          <w:sz w:val="24"/>
          <w:szCs w:val="24"/>
        </w:rPr>
        <w:t xml:space="preserve"> </w:t>
      </w:r>
      <w:r w:rsidR="00781E9D" w:rsidRPr="00777168">
        <w:rPr>
          <w:rFonts w:asciiTheme="minorHAnsi" w:hAnsiTheme="minorHAnsi" w:cstheme="minorHAnsi"/>
          <w:sz w:val="24"/>
          <w:szCs w:val="24"/>
        </w:rPr>
        <w:t xml:space="preserve">identify wider needs of clients and provide support, including advocacy support, to engage with </w:t>
      </w:r>
      <w:r w:rsidR="00CF6E8D" w:rsidRPr="00777168">
        <w:rPr>
          <w:rFonts w:asciiTheme="minorHAnsi" w:hAnsiTheme="minorHAnsi" w:cstheme="minorHAnsi"/>
          <w:sz w:val="24"/>
          <w:szCs w:val="24"/>
        </w:rPr>
        <w:t xml:space="preserve">community services, support resources and </w:t>
      </w:r>
      <w:r w:rsidR="00781E9D" w:rsidRPr="00777168">
        <w:rPr>
          <w:rFonts w:asciiTheme="minorHAnsi" w:hAnsiTheme="minorHAnsi" w:cstheme="minorHAnsi"/>
          <w:sz w:val="24"/>
          <w:szCs w:val="24"/>
        </w:rPr>
        <w:t>other service providers</w:t>
      </w:r>
      <w:r w:rsidR="00CF6E8D" w:rsidRPr="00777168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027F049D" w14:textId="0D9C0B13" w:rsidR="00F37C26" w:rsidRPr="00F37C26" w:rsidRDefault="00F37C26" w:rsidP="00F37C2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A7FF1">
        <w:rPr>
          <w:rFonts w:asciiTheme="minorHAnsi" w:hAnsiTheme="minorHAnsi" w:cstheme="minorHAnsi"/>
          <w:sz w:val="24"/>
          <w:szCs w:val="24"/>
        </w:rPr>
        <w:t>Contribute to monitoring reports as directed by the Service Manager</w:t>
      </w:r>
      <w:r>
        <w:rPr>
          <w:rFonts w:asciiTheme="minorHAnsi" w:hAnsiTheme="minorHAnsi" w:cstheme="minorHAnsi"/>
          <w:sz w:val="24"/>
          <w:szCs w:val="24"/>
        </w:rPr>
        <w:t xml:space="preserve"> in regard to activities undertaken with clients and evidence of impact</w:t>
      </w:r>
    </w:p>
    <w:p w14:paraId="66C6B63D" w14:textId="77777777" w:rsidR="00776F9D" w:rsidRPr="007A7FF1" w:rsidRDefault="00776F9D" w:rsidP="00776F9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A7FF1">
        <w:rPr>
          <w:rFonts w:asciiTheme="minorHAnsi" w:hAnsiTheme="minorHAnsi" w:cstheme="minorHAnsi"/>
          <w:sz w:val="24"/>
          <w:szCs w:val="24"/>
        </w:rPr>
        <w:t>Complete necessary paperwork on time, to enable the project to monitor and collate statistics</w:t>
      </w:r>
    </w:p>
    <w:p w14:paraId="236AA7EF" w14:textId="77777777" w:rsidR="00776F9D" w:rsidRPr="007A7FF1" w:rsidRDefault="00776F9D" w:rsidP="00776F9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A7FF1">
        <w:rPr>
          <w:rFonts w:asciiTheme="minorHAnsi" w:hAnsiTheme="minorHAnsi" w:cstheme="minorHAnsi"/>
          <w:sz w:val="24"/>
          <w:szCs w:val="24"/>
        </w:rPr>
        <w:t>Adhere strictly to company policies and procedures, including Corporate and Client Confidentiality as outlined in the company Confidentiality Policy</w:t>
      </w:r>
    </w:p>
    <w:p w14:paraId="312BB112" w14:textId="03703E5C" w:rsidR="00776F9D" w:rsidRPr="00440264" w:rsidRDefault="00776F9D" w:rsidP="00A91CF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A7FF1">
        <w:rPr>
          <w:rFonts w:asciiTheme="minorHAnsi" w:hAnsiTheme="minorHAnsi" w:cstheme="minorHAnsi"/>
          <w:sz w:val="24"/>
          <w:szCs w:val="24"/>
        </w:rPr>
        <w:t>Undertake any other reasonable task which may from time to time be delegated by management</w:t>
      </w:r>
    </w:p>
    <w:p w14:paraId="5DAF1192" w14:textId="77777777" w:rsidR="00A91CF9" w:rsidRPr="007A7FF1" w:rsidRDefault="00A91CF9" w:rsidP="007D6E24">
      <w:pPr>
        <w:pStyle w:val="NoSpacing"/>
        <w:rPr>
          <w:rFonts w:cstheme="minorHAnsi"/>
          <w:sz w:val="24"/>
          <w:szCs w:val="24"/>
        </w:rPr>
      </w:pPr>
    </w:p>
    <w:sectPr w:rsidR="00A91CF9" w:rsidRPr="007A7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860F" w14:textId="77777777" w:rsidR="005F1488" w:rsidRDefault="005F1488" w:rsidP="00781E9D">
      <w:pPr>
        <w:spacing w:after="0" w:line="240" w:lineRule="auto"/>
      </w:pPr>
      <w:r>
        <w:separator/>
      </w:r>
    </w:p>
  </w:endnote>
  <w:endnote w:type="continuationSeparator" w:id="0">
    <w:p w14:paraId="2E88AAF8" w14:textId="77777777" w:rsidR="005F1488" w:rsidRDefault="005F1488" w:rsidP="00781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9F1E5" w14:textId="77777777" w:rsidR="005F1488" w:rsidRDefault="005F1488" w:rsidP="00781E9D">
      <w:pPr>
        <w:spacing w:after="0" w:line="240" w:lineRule="auto"/>
      </w:pPr>
      <w:r>
        <w:separator/>
      </w:r>
    </w:p>
  </w:footnote>
  <w:footnote w:type="continuationSeparator" w:id="0">
    <w:p w14:paraId="0709D24B" w14:textId="77777777" w:rsidR="005F1488" w:rsidRDefault="005F1488" w:rsidP="00781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6CD"/>
    <w:multiLevelType w:val="hybridMultilevel"/>
    <w:tmpl w:val="819EE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40772"/>
    <w:multiLevelType w:val="hybridMultilevel"/>
    <w:tmpl w:val="608C3AE0"/>
    <w:lvl w:ilvl="0" w:tplc="01CC6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4E18B3"/>
    <w:multiLevelType w:val="hybridMultilevel"/>
    <w:tmpl w:val="779E4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01BDF"/>
    <w:multiLevelType w:val="hybridMultilevel"/>
    <w:tmpl w:val="9A9CCC40"/>
    <w:lvl w:ilvl="0" w:tplc="4D2E35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D2"/>
    <w:rsid w:val="000019DC"/>
    <w:rsid w:val="0005797C"/>
    <w:rsid w:val="001D13D7"/>
    <w:rsid w:val="00241CD8"/>
    <w:rsid w:val="0029230B"/>
    <w:rsid w:val="002D2F53"/>
    <w:rsid w:val="00316502"/>
    <w:rsid w:val="00321428"/>
    <w:rsid w:val="004209B7"/>
    <w:rsid w:val="00440264"/>
    <w:rsid w:val="004579ED"/>
    <w:rsid w:val="004E4132"/>
    <w:rsid w:val="00540453"/>
    <w:rsid w:val="005A1933"/>
    <w:rsid w:val="005F1488"/>
    <w:rsid w:val="00605F2F"/>
    <w:rsid w:val="00682CD2"/>
    <w:rsid w:val="006F644E"/>
    <w:rsid w:val="00776F9D"/>
    <w:rsid w:val="00777168"/>
    <w:rsid w:val="00781E9D"/>
    <w:rsid w:val="007A7FF1"/>
    <w:rsid w:val="007D2F45"/>
    <w:rsid w:val="007D6E24"/>
    <w:rsid w:val="007E6143"/>
    <w:rsid w:val="00816200"/>
    <w:rsid w:val="008B7EFD"/>
    <w:rsid w:val="008D5092"/>
    <w:rsid w:val="00906206"/>
    <w:rsid w:val="00984C63"/>
    <w:rsid w:val="00985CAD"/>
    <w:rsid w:val="00A112D3"/>
    <w:rsid w:val="00A64188"/>
    <w:rsid w:val="00A91CF9"/>
    <w:rsid w:val="00B53304"/>
    <w:rsid w:val="00B65DA5"/>
    <w:rsid w:val="00C117D0"/>
    <w:rsid w:val="00C747E9"/>
    <w:rsid w:val="00CD7EB2"/>
    <w:rsid w:val="00CF6E8D"/>
    <w:rsid w:val="00D10731"/>
    <w:rsid w:val="00D13366"/>
    <w:rsid w:val="00D13DD9"/>
    <w:rsid w:val="00E35BD4"/>
    <w:rsid w:val="00E875F9"/>
    <w:rsid w:val="00EF762E"/>
    <w:rsid w:val="00F00BB3"/>
    <w:rsid w:val="00F3546C"/>
    <w:rsid w:val="00F3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EE497C"/>
  <w15:chartTrackingRefBased/>
  <w15:docId w15:val="{4A99068F-021B-408F-B7AB-80FF22C8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6E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1C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Alexander</dc:creator>
  <cp:keywords/>
  <dc:description/>
  <cp:lastModifiedBy>Debbie Alexander</cp:lastModifiedBy>
  <cp:revision>22</cp:revision>
  <dcterms:created xsi:type="dcterms:W3CDTF">2021-01-29T10:34:00Z</dcterms:created>
  <dcterms:modified xsi:type="dcterms:W3CDTF">2021-09-07T13:18:00Z</dcterms:modified>
</cp:coreProperties>
</file>