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8E630" w14:textId="77777777" w:rsidR="007835FB" w:rsidRPr="007E3802" w:rsidRDefault="007835FB" w:rsidP="007835FB">
      <w:pPr>
        <w:jc w:val="both"/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6"/>
      </w:tblGrid>
      <w:tr w:rsidR="007835FB" w:rsidRPr="007E3802" w14:paraId="0D3C91DD" w14:textId="77777777" w:rsidTr="000144FC">
        <w:tc>
          <w:tcPr>
            <w:tcW w:w="8856" w:type="dxa"/>
            <w:shd w:val="clear" w:color="auto" w:fill="auto"/>
          </w:tcPr>
          <w:p w14:paraId="00938281" w14:textId="77777777" w:rsidR="007835FB" w:rsidRPr="007E3802" w:rsidRDefault="007835FB" w:rsidP="000144F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E3802">
              <w:rPr>
                <w:rFonts w:asciiTheme="minorHAnsi" w:hAnsiTheme="minorHAnsi" w:cstheme="minorHAnsi"/>
                <w:b/>
                <w:szCs w:val="24"/>
              </w:rPr>
              <w:t xml:space="preserve">SWA </w:t>
            </w:r>
            <w:r w:rsidR="00F45E9F" w:rsidRPr="007E3802">
              <w:rPr>
                <w:rFonts w:asciiTheme="minorHAnsi" w:hAnsiTheme="minorHAnsi" w:cstheme="minorHAnsi"/>
                <w:b/>
                <w:szCs w:val="24"/>
              </w:rPr>
              <w:t>EQUALITY AND DIVERSITY</w:t>
            </w:r>
            <w:r w:rsidRPr="007E3802">
              <w:rPr>
                <w:rFonts w:asciiTheme="minorHAnsi" w:hAnsiTheme="minorHAnsi" w:cstheme="minorHAnsi"/>
                <w:b/>
                <w:szCs w:val="24"/>
              </w:rPr>
              <w:t xml:space="preserve"> MONITORING FORM</w:t>
            </w:r>
          </w:p>
          <w:p w14:paraId="360231C8" w14:textId="13C0F81A" w:rsidR="00C61B5E" w:rsidRPr="007E3802" w:rsidRDefault="00C61B5E" w:rsidP="000144F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7E3802">
              <w:rPr>
                <w:rFonts w:asciiTheme="minorHAnsi" w:hAnsiTheme="minorHAnsi" w:cstheme="minorHAnsi"/>
                <w:b/>
                <w:szCs w:val="24"/>
              </w:rPr>
              <w:t xml:space="preserve">Position applied for: </w:t>
            </w:r>
            <w:r w:rsidR="00650CFF" w:rsidRPr="00650CFF">
              <w:rPr>
                <w:rFonts w:asciiTheme="minorHAnsi" w:hAnsiTheme="minorHAnsi" w:cstheme="minorHAnsi"/>
                <w:b/>
              </w:rPr>
              <w:t>Directors (voluntary position) Scottish Women’s Aid</w:t>
            </w:r>
          </w:p>
        </w:tc>
      </w:tr>
    </w:tbl>
    <w:p w14:paraId="67B47FCF" w14:textId="77777777" w:rsidR="007835FB" w:rsidRPr="007E3802" w:rsidRDefault="007835FB" w:rsidP="007835FB">
      <w:pPr>
        <w:jc w:val="both"/>
        <w:rPr>
          <w:rFonts w:asciiTheme="minorHAnsi" w:hAnsiTheme="minorHAnsi" w:cstheme="minorHAnsi"/>
          <w:szCs w:val="24"/>
        </w:rPr>
      </w:pPr>
    </w:p>
    <w:p w14:paraId="12980EB4" w14:textId="530B9664" w:rsidR="007835FB" w:rsidRPr="007E3802" w:rsidRDefault="00746302" w:rsidP="007835FB">
      <w:pPr>
        <w:jc w:val="both"/>
        <w:rPr>
          <w:rFonts w:asciiTheme="minorHAnsi" w:hAnsiTheme="minorHAnsi" w:cstheme="minorHAnsi"/>
          <w:szCs w:val="24"/>
        </w:rPr>
      </w:pPr>
      <w:r w:rsidRPr="007E3802">
        <w:rPr>
          <w:rFonts w:asciiTheme="minorHAnsi" w:hAnsiTheme="minorHAnsi" w:cstheme="minorHAnsi"/>
          <w:szCs w:val="24"/>
        </w:rPr>
        <w:t xml:space="preserve">Scottish Women's Aid believes that equality for all is a basic human right and actively opposes all forms of discrimination.  Scottish Women's Aid celebrates the diversity of society and is striving to promote and reflect that diversity within our organisation.  </w:t>
      </w:r>
      <w:r w:rsidR="007835FB" w:rsidRPr="007E3802">
        <w:rPr>
          <w:rFonts w:asciiTheme="minorHAnsi" w:hAnsiTheme="minorHAnsi" w:cstheme="minorHAnsi"/>
          <w:szCs w:val="24"/>
        </w:rPr>
        <w:t xml:space="preserve">To assist in the monitoring of </w:t>
      </w:r>
      <w:r w:rsidRPr="007E3802">
        <w:rPr>
          <w:rFonts w:asciiTheme="minorHAnsi" w:hAnsiTheme="minorHAnsi" w:cstheme="minorHAnsi"/>
          <w:szCs w:val="24"/>
        </w:rPr>
        <w:t>our</w:t>
      </w:r>
      <w:r w:rsidR="007835FB" w:rsidRPr="007E3802">
        <w:rPr>
          <w:rFonts w:asciiTheme="minorHAnsi" w:hAnsiTheme="minorHAnsi" w:cstheme="minorHAnsi"/>
          <w:szCs w:val="24"/>
        </w:rPr>
        <w:t xml:space="preserve"> </w:t>
      </w:r>
      <w:r w:rsidRPr="007E3802">
        <w:rPr>
          <w:rFonts w:asciiTheme="minorHAnsi" w:hAnsiTheme="minorHAnsi" w:cstheme="minorHAnsi"/>
          <w:szCs w:val="24"/>
        </w:rPr>
        <w:t>practice</w:t>
      </w:r>
      <w:r w:rsidR="007835FB" w:rsidRPr="007E3802">
        <w:rPr>
          <w:rFonts w:asciiTheme="minorHAnsi" w:hAnsiTheme="minorHAnsi" w:cstheme="minorHAnsi"/>
          <w:szCs w:val="24"/>
        </w:rPr>
        <w:t xml:space="preserve">, applicants for posts with Scottish Women’s Aid are asked to provide the information below.  You do not </w:t>
      </w:r>
      <w:bookmarkStart w:id="0" w:name="_GoBack"/>
      <w:bookmarkEnd w:id="0"/>
      <w:r w:rsidR="007835FB" w:rsidRPr="007E3802">
        <w:rPr>
          <w:rFonts w:asciiTheme="minorHAnsi" w:hAnsiTheme="minorHAnsi" w:cstheme="minorHAnsi"/>
          <w:b/>
          <w:szCs w:val="24"/>
        </w:rPr>
        <w:t>have</w:t>
      </w:r>
      <w:r w:rsidR="007835FB" w:rsidRPr="007E3802">
        <w:rPr>
          <w:rFonts w:asciiTheme="minorHAnsi" w:hAnsiTheme="minorHAnsi" w:cstheme="minorHAnsi"/>
          <w:szCs w:val="24"/>
        </w:rPr>
        <w:t xml:space="preserve"> to answer any or all of the questions, but we hope you will.</w:t>
      </w:r>
    </w:p>
    <w:p w14:paraId="6E78D572" w14:textId="77777777" w:rsidR="007835FB" w:rsidRPr="007E3802" w:rsidRDefault="007835FB" w:rsidP="007835FB">
      <w:pPr>
        <w:jc w:val="both"/>
        <w:rPr>
          <w:rFonts w:asciiTheme="minorHAnsi" w:hAnsiTheme="minorHAnsi" w:cstheme="minorHAnsi"/>
          <w:szCs w:val="24"/>
        </w:rPr>
      </w:pPr>
    </w:p>
    <w:p w14:paraId="2CA17040" w14:textId="77777777" w:rsidR="007835FB" w:rsidRPr="007E3802" w:rsidRDefault="007835FB" w:rsidP="007835FB">
      <w:pPr>
        <w:jc w:val="both"/>
        <w:rPr>
          <w:rFonts w:asciiTheme="minorHAnsi" w:hAnsiTheme="minorHAnsi" w:cstheme="minorHAnsi"/>
          <w:szCs w:val="24"/>
        </w:rPr>
      </w:pPr>
      <w:r w:rsidRPr="007E3802">
        <w:rPr>
          <w:rFonts w:asciiTheme="minorHAnsi" w:hAnsiTheme="minorHAnsi" w:cstheme="minorHAnsi"/>
          <w:szCs w:val="24"/>
        </w:rPr>
        <w:t xml:space="preserve">This document </w:t>
      </w:r>
      <w:r w:rsidR="00746302" w:rsidRPr="007E3802">
        <w:rPr>
          <w:rFonts w:asciiTheme="minorHAnsi" w:hAnsiTheme="minorHAnsi" w:cstheme="minorHAnsi"/>
          <w:szCs w:val="24"/>
        </w:rPr>
        <w:t>may</w:t>
      </w:r>
      <w:r w:rsidRPr="007E3802">
        <w:rPr>
          <w:rFonts w:asciiTheme="minorHAnsi" w:hAnsiTheme="minorHAnsi" w:cstheme="minorHAnsi"/>
          <w:szCs w:val="24"/>
        </w:rPr>
        <w:t xml:space="preserve"> be returned </w:t>
      </w:r>
      <w:r w:rsidRPr="007E3802">
        <w:rPr>
          <w:rFonts w:asciiTheme="minorHAnsi" w:hAnsiTheme="minorHAnsi" w:cstheme="minorHAnsi"/>
          <w:b/>
          <w:szCs w:val="24"/>
        </w:rPr>
        <w:t>separately</w:t>
      </w:r>
      <w:r w:rsidRPr="007E3802">
        <w:rPr>
          <w:rFonts w:asciiTheme="minorHAnsi" w:hAnsiTheme="minorHAnsi" w:cstheme="minorHAnsi"/>
          <w:szCs w:val="24"/>
        </w:rPr>
        <w:t xml:space="preserve"> from your application </w:t>
      </w:r>
      <w:r w:rsidR="00746302" w:rsidRPr="007E3802">
        <w:rPr>
          <w:rFonts w:asciiTheme="minorHAnsi" w:hAnsiTheme="minorHAnsi" w:cstheme="minorHAnsi"/>
          <w:szCs w:val="24"/>
        </w:rPr>
        <w:t>if you wish</w:t>
      </w:r>
      <w:r w:rsidRPr="007E3802">
        <w:rPr>
          <w:rFonts w:asciiTheme="minorHAnsi" w:hAnsiTheme="minorHAnsi" w:cstheme="minorHAnsi"/>
          <w:szCs w:val="24"/>
        </w:rPr>
        <w:t xml:space="preserve">.  The information you provide will be treated in the strictest confidence, </w:t>
      </w:r>
      <w:r w:rsidR="00746302" w:rsidRPr="007E3802">
        <w:rPr>
          <w:rFonts w:asciiTheme="minorHAnsi" w:hAnsiTheme="minorHAnsi" w:cstheme="minorHAnsi"/>
          <w:szCs w:val="24"/>
        </w:rPr>
        <w:t>will not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746302" w:rsidRPr="007E3802">
        <w:rPr>
          <w:rFonts w:asciiTheme="minorHAnsi" w:hAnsiTheme="minorHAnsi" w:cstheme="minorHAnsi"/>
          <w:szCs w:val="24"/>
        </w:rPr>
        <w:t xml:space="preserve">be </w:t>
      </w:r>
      <w:r w:rsidRPr="007E3802">
        <w:rPr>
          <w:rFonts w:asciiTheme="minorHAnsi" w:hAnsiTheme="minorHAnsi" w:cstheme="minorHAnsi"/>
          <w:szCs w:val="24"/>
        </w:rPr>
        <w:t>connec</w:t>
      </w:r>
      <w:r w:rsidR="00746302" w:rsidRPr="007E3802">
        <w:rPr>
          <w:rFonts w:asciiTheme="minorHAnsi" w:hAnsiTheme="minorHAnsi" w:cstheme="minorHAnsi"/>
          <w:szCs w:val="24"/>
        </w:rPr>
        <w:t>ted to any individual applicant</w:t>
      </w:r>
      <w:r w:rsidRPr="007E3802">
        <w:rPr>
          <w:rFonts w:asciiTheme="minorHAnsi" w:hAnsiTheme="minorHAnsi" w:cstheme="minorHAnsi"/>
          <w:szCs w:val="24"/>
        </w:rPr>
        <w:t xml:space="preserve"> and will not be available to members of the selection panel.</w:t>
      </w:r>
    </w:p>
    <w:p w14:paraId="485C0836" w14:textId="77777777" w:rsidR="000E0004" w:rsidRPr="007E3802" w:rsidRDefault="000E0004" w:rsidP="007835FB">
      <w:pPr>
        <w:jc w:val="both"/>
        <w:rPr>
          <w:rFonts w:asciiTheme="minorHAnsi" w:hAnsiTheme="minorHAnsi" w:cstheme="minorHAnsi"/>
          <w:szCs w:val="24"/>
        </w:rPr>
      </w:pPr>
    </w:p>
    <w:p w14:paraId="0DB3EBF8" w14:textId="77777777" w:rsidR="000E0004" w:rsidRPr="007E3802" w:rsidRDefault="000E0004" w:rsidP="000E0004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7E3802">
        <w:rPr>
          <w:rFonts w:asciiTheme="minorHAnsi" w:hAnsiTheme="minorHAnsi" w:cstheme="minorHAnsi"/>
          <w:szCs w:val="24"/>
        </w:rPr>
        <w:t>Gender</w:t>
      </w:r>
    </w:p>
    <w:p w14:paraId="4A702F3B" w14:textId="77777777" w:rsidR="000E0004" w:rsidRPr="007E3802" w:rsidRDefault="000E0004" w:rsidP="000E0004">
      <w:pPr>
        <w:ind w:left="360"/>
        <w:jc w:val="both"/>
        <w:rPr>
          <w:rFonts w:asciiTheme="minorHAnsi" w:hAnsiTheme="minorHAnsi" w:cstheme="minorHAnsi"/>
          <w:szCs w:val="24"/>
        </w:rPr>
      </w:pPr>
      <w:r w:rsidRPr="007E3802">
        <w:rPr>
          <w:rFonts w:asciiTheme="minorHAnsi" w:hAnsiTheme="minorHAnsi" w:cstheme="minorHAnsi"/>
          <w:szCs w:val="24"/>
        </w:rPr>
        <w:t>How would you describe your gender identity?</w:t>
      </w:r>
    </w:p>
    <w:p w14:paraId="4CD0D5BB" w14:textId="77777777" w:rsidR="007E1BFE" w:rsidRPr="007E3802" w:rsidRDefault="007E3802" w:rsidP="000E0004">
      <w:pPr>
        <w:ind w:left="360"/>
        <w:jc w:val="bot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0E0004" w:rsidRPr="007E3802">
        <w:rPr>
          <w:rFonts w:asciiTheme="minorHAnsi" w:hAnsiTheme="minorHAnsi" w:cstheme="minorHAnsi"/>
          <w:szCs w:val="24"/>
        </w:rPr>
        <w:t>Woman</w:t>
      </w:r>
    </w:p>
    <w:p w14:paraId="02A444F9" w14:textId="77777777" w:rsidR="00DB3965" w:rsidRPr="007E3802" w:rsidRDefault="007E3802" w:rsidP="000E0004">
      <w:pPr>
        <w:ind w:left="360"/>
        <w:jc w:val="bot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DB3965" w:rsidRPr="007E3802">
        <w:rPr>
          <w:rFonts w:asciiTheme="minorHAnsi" w:hAnsiTheme="minorHAnsi" w:cstheme="minorHAnsi"/>
          <w:szCs w:val="24"/>
        </w:rPr>
        <w:t>Intersex</w:t>
      </w:r>
    </w:p>
    <w:p w14:paraId="72F6B65B" w14:textId="77777777" w:rsidR="00DB3965" w:rsidRPr="007E3802" w:rsidRDefault="007E3802" w:rsidP="000E0004">
      <w:pPr>
        <w:ind w:left="360"/>
        <w:jc w:val="bot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DB3965" w:rsidRPr="007E3802">
        <w:rPr>
          <w:rFonts w:asciiTheme="minorHAnsi" w:hAnsiTheme="minorHAnsi" w:cstheme="minorHAnsi"/>
          <w:szCs w:val="24"/>
        </w:rPr>
        <w:t>Non-binary</w:t>
      </w:r>
    </w:p>
    <w:p w14:paraId="7DBEC036" w14:textId="77777777" w:rsidR="007E3802" w:rsidRPr="007E3802" w:rsidRDefault="007E3802" w:rsidP="007E3802">
      <w:pPr>
        <w:ind w:left="360"/>
        <w:jc w:val="bot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Man</w:t>
      </w:r>
    </w:p>
    <w:p w14:paraId="19E0D1D4" w14:textId="77777777" w:rsidR="000E0004" w:rsidRPr="007E3802" w:rsidRDefault="007E3802" w:rsidP="000E0004">
      <w:pPr>
        <w:ind w:left="360"/>
        <w:jc w:val="bot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0E0004" w:rsidRPr="007E3802">
        <w:rPr>
          <w:rFonts w:asciiTheme="minorHAnsi" w:hAnsiTheme="minorHAnsi" w:cstheme="minorHAnsi"/>
          <w:szCs w:val="24"/>
        </w:rPr>
        <w:t xml:space="preserve">Other </w:t>
      </w:r>
      <w:r w:rsidR="0019186D" w:rsidRPr="007E3802">
        <w:rPr>
          <w:rFonts w:asciiTheme="minorHAnsi" w:hAnsiTheme="minorHAnsi" w:cstheme="minorHAnsi"/>
          <w:szCs w:val="24"/>
        </w:rPr>
        <w:t>If ‘Other’, please specify here</w:t>
      </w:r>
      <w:r w:rsidRPr="007E3802">
        <w:rPr>
          <w:rFonts w:asciiTheme="minorHAnsi" w:hAnsiTheme="minorHAnsi" w:cstheme="minorHAnsi"/>
          <w:szCs w:val="24"/>
        </w:rPr>
        <w:t>:</w:t>
      </w:r>
    </w:p>
    <w:p w14:paraId="60DE6F61" w14:textId="77777777" w:rsidR="007E1BFE" w:rsidRPr="007E3802" w:rsidRDefault="007E3802" w:rsidP="007E1BFE">
      <w:pPr>
        <w:ind w:left="360"/>
        <w:jc w:val="bot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7E1BFE" w:rsidRPr="007E3802">
        <w:rPr>
          <w:rFonts w:asciiTheme="minorHAnsi" w:hAnsiTheme="minorHAnsi" w:cstheme="minorHAnsi"/>
          <w:szCs w:val="24"/>
        </w:rPr>
        <w:t>Prefer not to say</w:t>
      </w:r>
    </w:p>
    <w:p w14:paraId="5063D360" w14:textId="77777777" w:rsidR="0019186D" w:rsidRPr="007E3802" w:rsidRDefault="0019186D" w:rsidP="000E0004">
      <w:pPr>
        <w:ind w:left="360"/>
        <w:jc w:val="both"/>
        <w:rPr>
          <w:rFonts w:asciiTheme="minorHAnsi" w:hAnsiTheme="minorHAnsi" w:cstheme="minorHAnsi"/>
          <w:szCs w:val="24"/>
        </w:rPr>
      </w:pPr>
    </w:p>
    <w:p w14:paraId="20B0DC60" w14:textId="77777777" w:rsidR="007E1BFE" w:rsidRPr="007E3802" w:rsidRDefault="007E1BFE" w:rsidP="000E0004">
      <w:pPr>
        <w:ind w:left="360"/>
        <w:jc w:val="both"/>
        <w:rPr>
          <w:rFonts w:asciiTheme="minorHAnsi" w:hAnsiTheme="minorHAnsi" w:cstheme="minorHAnsi"/>
          <w:szCs w:val="24"/>
        </w:rPr>
      </w:pPr>
    </w:p>
    <w:p w14:paraId="3C0301D4" w14:textId="77777777" w:rsidR="0019186D" w:rsidRPr="007E3802" w:rsidRDefault="0019186D" w:rsidP="0019186D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7E3802">
        <w:rPr>
          <w:rFonts w:asciiTheme="minorHAnsi" w:hAnsiTheme="minorHAnsi" w:cstheme="minorHAnsi"/>
          <w:szCs w:val="24"/>
        </w:rPr>
        <w:t>Is your gender identity different to the gender you were assigned at birth?</w:t>
      </w:r>
    </w:p>
    <w:p w14:paraId="5A69E945" w14:textId="77777777" w:rsidR="007E1BFE" w:rsidRPr="007E3802" w:rsidRDefault="007E3802" w:rsidP="00CE5AB0">
      <w:pPr>
        <w:pStyle w:val="ListParagraph"/>
        <w:ind w:left="360"/>
        <w:jc w:val="bot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19186D" w:rsidRPr="007E3802">
        <w:rPr>
          <w:rFonts w:asciiTheme="minorHAnsi" w:hAnsiTheme="minorHAnsi" w:cstheme="minorHAnsi"/>
          <w:szCs w:val="24"/>
        </w:rPr>
        <w:t xml:space="preserve">Yes </w:t>
      </w:r>
    </w:p>
    <w:p w14:paraId="2C26F24E" w14:textId="77777777" w:rsidR="007E1BFE" w:rsidRPr="007E3802" w:rsidRDefault="007E3802" w:rsidP="00CE5AB0">
      <w:pPr>
        <w:pStyle w:val="ListParagraph"/>
        <w:ind w:left="360"/>
        <w:jc w:val="bot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19186D" w:rsidRPr="007E3802">
        <w:rPr>
          <w:rFonts w:asciiTheme="minorHAnsi" w:hAnsiTheme="minorHAnsi" w:cstheme="minorHAnsi"/>
          <w:szCs w:val="24"/>
        </w:rPr>
        <w:t>No</w:t>
      </w:r>
    </w:p>
    <w:p w14:paraId="6D2A65F0" w14:textId="77777777" w:rsidR="0019186D" w:rsidRPr="007E3802" w:rsidRDefault="007E3802" w:rsidP="00CE5AB0">
      <w:pPr>
        <w:pStyle w:val="ListParagraph"/>
        <w:ind w:left="360"/>
        <w:jc w:val="bot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19186D" w:rsidRPr="007E3802">
        <w:rPr>
          <w:rFonts w:asciiTheme="minorHAnsi" w:hAnsiTheme="minorHAnsi" w:cstheme="minorHAnsi"/>
          <w:szCs w:val="24"/>
        </w:rPr>
        <w:t>Prefer not to say</w:t>
      </w:r>
    </w:p>
    <w:p w14:paraId="0E958C98" w14:textId="77777777" w:rsidR="0019186D" w:rsidRPr="007E3802" w:rsidRDefault="0019186D" w:rsidP="0019186D">
      <w:pPr>
        <w:jc w:val="both"/>
        <w:rPr>
          <w:rFonts w:asciiTheme="minorHAnsi" w:hAnsiTheme="minorHAnsi" w:cstheme="minorHAnsi"/>
          <w:szCs w:val="24"/>
        </w:rPr>
      </w:pPr>
    </w:p>
    <w:p w14:paraId="1A3F65FC" w14:textId="77777777" w:rsidR="0019186D" w:rsidRPr="007E3802" w:rsidRDefault="0019186D" w:rsidP="0019186D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7E3802">
        <w:rPr>
          <w:rFonts w:asciiTheme="minorHAnsi" w:hAnsiTheme="minorHAnsi" w:cstheme="minorHAnsi"/>
          <w:szCs w:val="24"/>
        </w:rPr>
        <w:t>Age</w:t>
      </w:r>
    </w:p>
    <w:p w14:paraId="0D3821F5" w14:textId="77777777" w:rsidR="0019186D" w:rsidRPr="007E3802" w:rsidRDefault="007E3802" w:rsidP="0019186D">
      <w:pPr>
        <w:ind w:left="360"/>
        <w:jc w:val="both"/>
        <w:rPr>
          <w:rFonts w:asciiTheme="minorHAnsi" w:hAnsiTheme="minorHAnsi" w:cstheme="minorHAnsi"/>
          <w:szCs w:val="24"/>
        </w:rPr>
      </w:pPr>
      <w:bookmarkStart w:id="1" w:name="_Hlk67658546"/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19186D" w:rsidRPr="007E3802">
        <w:rPr>
          <w:rFonts w:asciiTheme="minorHAnsi" w:hAnsiTheme="minorHAnsi" w:cstheme="minorHAnsi"/>
          <w:szCs w:val="24"/>
        </w:rPr>
        <w:t>16-2</w:t>
      </w:r>
      <w:r w:rsidR="00CE5AB0">
        <w:rPr>
          <w:rFonts w:asciiTheme="minorHAnsi" w:hAnsiTheme="minorHAnsi" w:cstheme="minorHAnsi"/>
          <w:szCs w:val="24"/>
        </w:rPr>
        <w:t>5</w:t>
      </w:r>
    </w:p>
    <w:p w14:paraId="3D7B6A54" w14:textId="77777777" w:rsidR="0019186D" w:rsidRPr="007E3802" w:rsidRDefault="007E3802" w:rsidP="0019186D">
      <w:pPr>
        <w:ind w:left="360"/>
        <w:jc w:val="bot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19186D" w:rsidRPr="007E3802">
        <w:rPr>
          <w:rFonts w:asciiTheme="minorHAnsi" w:hAnsiTheme="minorHAnsi" w:cstheme="minorHAnsi"/>
          <w:szCs w:val="24"/>
        </w:rPr>
        <w:t>2</w:t>
      </w:r>
      <w:r w:rsidR="00CE5AB0">
        <w:rPr>
          <w:rFonts w:asciiTheme="minorHAnsi" w:hAnsiTheme="minorHAnsi" w:cstheme="minorHAnsi"/>
          <w:szCs w:val="24"/>
        </w:rPr>
        <w:t>6</w:t>
      </w:r>
      <w:r w:rsidR="0019186D" w:rsidRPr="007E3802">
        <w:rPr>
          <w:rFonts w:asciiTheme="minorHAnsi" w:hAnsiTheme="minorHAnsi" w:cstheme="minorHAnsi"/>
          <w:szCs w:val="24"/>
        </w:rPr>
        <w:t>-</w:t>
      </w:r>
      <w:r w:rsidR="00CE5AB0">
        <w:rPr>
          <w:rFonts w:asciiTheme="minorHAnsi" w:hAnsiTheme="minorHAnsi" w:cstheme="minorHAnsi"/>
          <w:szCs w:val="24"/>
        </w:rPr>
        <w:t>35</w:t>
      </w:r>
    </w:p>
    <w:p w14:paraId="42AAE671" w14:textId="77777777" w:rsidR="0019186D" w:rsidRPr="007E3802" w:rsidRDefault="007E3802" w:rsidP="0019186D">
      <w:pPr>
        <w:ind w:left="360"/>
        <w:jc w:val="bot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19186D" w:rsidRPr="007E3802">
        <w:rPr>
          <w:rFonts w:asciiTheme="minorHAnsi" w:hAnsiTheme="minorHAnsi" w:cstheme="minorHAnsi"/>
          <w:szCs w:val="24"/>
        </w:rPr>
        <w:t>3</w:t>
      </w:r>
      <w:r w:rsidR="00CE5AB0">
        <w:rPr>
          <w:rFonts w:asciiTheme="minorHAnsi" w:hAnsiTheme="minorHAnsi" w:cstheme="minorHAnsi"/>
          <w:szCs w:val="24"/>
        </w:rPr>
        <w:t>6</w:t>
      </w:r>
      <w:r w:rsidR="0019186D" w:rsidRPr="007E3802">
        <w:rPr>
          <w:rFonts w:asciiTheme="minorHAnsi" w:hAnsiTheme="minorHAnsi" w:cstheme="minorHAnsi"/>
          <w:szCs w:val="24"/>
        </w:rPr>
        <w:t>-</w:t>
      </w:r>
      <w:r w:rsidR="00CE5AB0">
        <w:rPr>
          <w:rFonts w:asciiTheme="minorHAnsi" w:hAnsiTheme="minorHAnsi" w:cstheme="minorHAnsi"/>
          <w:szCs w:val="24"/>
        </w:rPr>
        <w:t>45</w:t>
      </w:r>
    </w:p>
    <w:p w14:paraId="3157534B" w14:textId="77777777" w:rsidR="0019186D" w:rsidRPr="007E3802" w:rsidRDefault="007E3802" w:rsidP="0019186D">
      <w:pPr>
        <w:ind w:left="360"/>
        <w:jc w:val="bot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CE5AB0">
        <w:rPr>
          <w:rFonts w:asciiTheme="minorHAnsi" w:hAnsiTheme="minorHAnsi" w:cstheme="minorHAnsi"/>
          <w:szCs w:val="24"/>
        </w:rPr>
        <w:t>46</w:t>
      </w:r>
      <w:r w:rsidR="0019186D" w:rsidRPr="007E3802">
        <w:rPr>
          <w:rFonts w:asciiTheme="minorHAnsi" w:hAnsiTheme="minorHAnsi" w:cstheme="minorHAnsi"/>
          <w:szCs w:val="24"/>
        </w:rPr>
        <w:t>-</w:t>
      </w:r>
      <w:r w:rsidR="00CE5AB0">
        <w:rPr>
          <w:rFonts w:asciiTheme="minorHAnsi" w:hAnsiTheme="minorHAnsi" w:cstheme="minorHAnsi"/>
          <w:szCs w:val="24"/>
        </w:rPr>
        <w:t>55</w:t>
      </w:r>
    </w:p>
    <w:p w14:paraId="7E2340B4" w14:textId="77777777" w:rsidR="0019186D" w:rsidRPr="007E3802" w:rsidRDefault="007E3802" w:rsidP="0019186D">
      <w:pPr>
        <w:ind w:left="360"/>
        <w:jc w:val="bot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CE5AB0">
        <w:rPr>
          <w:rFonts w:asciiTheme="minorHAnsi" w:hAnsiTheme="minorHAnsi" w:cstheme="minorHAnsi"/>
          <w:szCs w:val="24"/>
        </w:rPr>
        <w:t>56</w:t>
      </w:r>
      <w:r w:rsidR="0019186D" w:rsidRPr="007E3802">
        <w:rPr>
          <w:rFonts w:asciiTheme="minorHAnsi" w:hAnsiTheme="minorHAnsi" w:cstheme="minorHAnsi"/>
          <w:szCs w:val="24"/>
        </w:rPr>
        <w:t>-</w:t>
      </w:r>
      <w:r w:rsidR="00CE5AB0">
        <w:rPr>
          <w:rFonts w:asciiTheme="minorHAnsi" w:hAnsiTheme="minorHAnsi" w:cstheme="minorHAnsi"/>
          <w:szCs w:val="24"/>
        </w:rPr>
        <w:t>65</w:t>
      </w:r>
    </w:p>
    <w:p w14:paraId="29763F24" w14:textId="77777777" w:rsidR="0019186D" w:rsidRPr="007E3802" w:rsidRDefault="007E3802" w:rsidP="0019186D">
      <w:pPr>
        <w:ind w:left="360"/>
        <w:jc w:val="bot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19186D" w:rsidRPr="007E3802">
        <w:rPr>
          <w:rFonts w:asciiTheme="minorHAnsi" w:hAnsiTheme="minorHAnsi" w:cstheme="minorHAnsi"/>
          <w:szCs w:val="24"/>
        </w:rPr>
        <w:t>65+</w:t>
      </w:r>
    </w:p>
    <w:p w14:paraId="38610465" w14:textId="77777777" w:rsidR="0019186D" w:rsidRPr="007E3802" w:rsidRDefault="007E3802" w:rsidP="0019186D">
      <w:pPr>
        <w:ind w:left="360"/>
        <w:jc w:val="bot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19186D" w:rsidRPr="007E3802">
        <w:rPr>
          <w:rFonts w:asciiTheme="minorHAnsi" w:hAnsiTheme="minorHAnsi" w:cstheme="minorHAnsi"/>
          <w:szCs w:val="24"/>
        </w:rPr>
        <w:t>Prefer not to say</w:t>
      </w:r>
    </w:p>
    <w:bookmarkEnd w:id="1"/>
    <w:p w14:paraId="7CF278FE" w14:textId="77777777" w:rsidR="0019186D" w:rsidRPr="007E3802" w:rsidRDefault="0019186D" w:rsidP="0019186D">
      <w:pPr>
        <w:ind w:left="360"/>
        <w:jc w:val="both"/>
        <w:rPr>
          <w:rFonts w:asciiTheme="minorHAnsi" w:hAnsiTheme="minorHAnsi" w:cstheme="minorHAnsi"/>
          <w:szCs w:val="24"/>
        </w:rPr>
      </w:pPr>
    </w:p>
    <w:p w14:paraId="7D18B476" w14:textId="77777777" w:rsidR="007835FB" w:rsidRPr="007E3802" w:rsidRDefault="007835FB" w:rsidP="007835FB">
      <w:pPr>
        <w:rPr>
          <w:rFonts w:asciiTheme="minorHAnsi" w:hAnsiTheme="minorHAnsi" w:cstheme="minorHAnsi"/>
          <w:b/>
          <w:szCs w:val="24"/>
          <w:u w:val="single"/>
        </w:rPr>
      </w:pPr>
    </w:p>
    <w:p w14:paraId="37D00D60" w14:textId="77777777" w:rsidR="00385F4B" w:rsidRPr="007E3802" w:rsidRDefault="00385F4B" w:rsidP="0019186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7E3802">
        <w:rPr>
          <w:rFonts w:asciiTheme="minorHAnsi" w:hAnsiTheme="minorHAnsi" w:cstheme="minorHAnsi"/>
          <w:szCs w:val="24"/>
        </w:rPr>
        <w:t>Disability</w:t>
      </w:r>
    </w:p>
    <w:p w14:paraId="439DF51D" w14:textId="77777777" w:rsidR="0019186D" w:rsidRDefault="0019186D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Theme="minorHAnsi" w:hAnsiTheme="minorHAnsi" w:cstheme="minorHAnsi"/>
          <w:szCs w:val="24"/>
        </w:rPr>
        <w:lastRenderedPageBreak/>
        <w:t xml:space="preserve">Definition of disability: A physical or mental impairment which has a substantial and </w:t>
      </w:r>
      <w:proofErr w:type="gramStart"/>
      <w:r w:rsidRPr="007E3802">
        <w:rPr>
          <w:rFonts w:asciiTheme="minorHAnsi" w:hAnsiTheme="minorHAnsi" w:cstheme="minorHAnsi"/>
          <w:szCs w:val="24"/>
        </w:rPr>
        <w:t>long term</w:t>
      </w:r>
      <w:proofErr w:type="gramEnd"/>
      <w:r w:rsidRPr="007E3802">
        <w:rPr>
          <w:rFonts w:asciiTheme="minorHAnsi" w:hAnsiTheme="minorHAnsi" w:cstheme="minorHAnsi"/>
          <w:szCs w:val="24"/>
        </w:rPr>
        <w:t xml:space="preserve"> adverse effect on a person's ability to carry out normal day to day activities. (Equalities Act 2010)</w:t>
      </w:r>
    </w:p>
    <w:p w14:paraId="1DD14030" w14:textId="77777777" w:rsidR="00727E02" w:rsidRPr="007E3802" w:rsidRDefault="00727E02" w:rsidP="00385F4B">
      <w:pPr>
        <w:pStyle w:val="ListParagraph"/>
        <w:rPr>
          <w:rFonts w:asciiTheme="minorHAnsi" w:hAnsiTheme="minorHAnsi" w:cstheme="minorHAnsi"/>
          <w:szCs w:val="24"/>
        </w:rPr>
      </w:pPr>
    </w:p>
    <w:p w14:paraId="7F98456E" w14:textId="77777777" w:rsidR="007E1BFE" w:rsidRPr="007E3802" w:rsidRDefault="007E3802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385F4B" w:rsidRPr="007E3802">
        <w:rPr>
          <w:rFonts w:asciiTheme="minorHAnsi" w:hAnsiTheme="minorHAnsi" w:cstheme="minorHAnsi"/>
          <w:szCs w:val="24"/>
        </w:rPr>
        <w:t>Yes</w:t>
      </w:r>
    </w:p>
    <w:p w14:paraId="0FAC7E8E" w14:textId="77777777" w:rsidR="007E1BFE" w:rsidRPr="007E3802" w:rsidRDefault="007E3802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385F4B" w:rsidRPr="007E3802">
        <w:rPr>
          <w:rFonts w:asciiTheme="minorHAnsi" w:hAnsiTheme="minorHAnsi" w:cstheme="minorHAnsi"/>
          <w:szCs w:val="24"/>
        </w:rPr>
        <w:t>No</w:t>
      </w:r>
    </w:p>
    <w:p w14:paraId="677FCF25" w14:textId="77777777" w:rsidR="00385F4B" w:rsidRPr="007E3802" w:rsidRDefault="007E3802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385F4B" w:rsidRPr="007E3802">
        <w:rPr>
          <w:rFonts w:asciiTheme="minorHAnsi" w:hAnsiTheme="minorHAnsi" w:cstheme="minorHAnsi"/>
          <w:szCs w:val="24"/>
        </w:rPr>
        <w:t>Prefer not to say</w:t>
      </w:r>
    </w:p>
    <w:p w14:paraId="2D3ABC2C" w14:textId="77777777" w:rsidR="00385F4B" w:rsidRPr="007E3802" w:rsidRDefault="00FB4990" w:rsidP="00385F4B">
      <w:pPr>
        <w:rPr>
          <w:rFonts w:asciiTheme="minorHAnsi" w:hAnsiTheme="minorHAnsi" w:cstheme="minorHAnsi"/>
          <w:szCs w:val="24"/>
        </w:rPr>
      </w:pPr>
      <w:r w:rsidRPr="007E3802">
        <w:rPr>
          <w:rFonts w:asciiTheme="minorHAnsi" w:hAnsiTheme="minorHAnsi" w:cstheme="minorHAnsi"/>
          <w:szCs w:val="24"/>
        </w:rPr>
        <w:tab/>
      </w:r>
    </w:p>
    <w:p w14:paraId="4151B5E2" w14:textId="77777777" w:rsidR="00FB4990" w:rsidRPr="007E3802" w:rsidRDefault="00FB4990" w:rsidP="00385F4B">
      <w:pPr>
        <w:rPr>
          <w:rFonts w:asciiTheme="minorHAnsi" w:hAnsiTheme="minorHAnsi" w:cstheme="minorHAnsi"/>
          <w:szCs w:val="24"/>
        </w:rPr>
      </w:pPr>
    </w:p>
    <w:p w14:paraId="76BB6708" w14:textId="77777777" w:rsidR="00385F4B" w:rsidRPr="007E3802" w:rsidRDefault="00385F4B" w:rsidP="00385F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7E3802">
        <w:rPr>
          <w:rFonts w:asciiTheme="minorHAnsi" w:hAnsiTheme="minorHAnsi" w:cstheme="minorHAnsi"/>
          <w:szCs w:val="24"/>
        </w:rPr>
        <w:t>Sexual Orientation</w:t>
      </w:r>
    </w:p>
    <w:p w14:paraId="0E6C8623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Theme="minorHAnsi" w:hAnsiTheme="minorHAnsi" w:cstheme="minorHAnsi"/>
          <w:szCs w:val="24"/>
        </w:rPr>
        <w:t>How would you describe your sexual orientation?</w:t>
      </w:r>
    </w:p>
    <w:p w14:paraId="7462934D" w14:textId="77777777" w:rsidR="007E1BFE" w:rsidRPr="007E3802" w:rsidRDefault="007E3802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385F4B" w:rsidRPr="007E3802">
        <w:rPr>
          <w:rFonts w:asciiTheme="minorHAnsi" w:hAnsiTheme="minorHAnsi" w:cstheme="minorHAnsi"/>
          <w:szCs w:val="24"/>
        </w:rPr>
        <w:t>Asexual</w:t>
      </w:r>
    </w:p>
    <w:p w14:paraId="04B9DFB8" w14:textId="77777777" w:rsidR="007E1BFE" w:rsidRPr="007E3802" w:rsidRDefault="007E3802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385F4B" w:rsidRPr="007E3802">
        <w:rPr>
          <w:rFonts w:asciiTheme="minorHAnsi" w:hAnsiTheme="minorHAnsi" w:cstheme="minorHAnsi"/>
          <w:szCs w:val="24"/>
        </w:rPr>
        <w:t>Bisexual</w:t>
      </w:r>
    </w:p>
    <w:p w14:paraId="69C85B4D" w14:textId="77777777" w:rsidR="007E1BFE" w:rsidRPr="007E3802" w:rsidRDefault="007E3802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385F4B" w:rsidRPr="007E3802">
        <w:rPr>
          <w:rFonts w:asciiTheme="minorHAnsi" w:hAnsiTheme="minorHAnsi" w:cstheme="minorHAnsi"/>
          <w:szCs w:val="24"/>
        </w:rPr>
        <w:t>Gay</w:t>
      </w:r>
    </w:p>
    <w:p w14:paraId="4663816C" w14:textId="77777777" w:rsidR="007E1BFE" w:rsidRPr="007E3802" w:rsidRDefault="007E3802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385F4B" w:rsidRPr="007E3802">
        <w:rPr>
          <w:rFonts w:asciiTheme="minorHAnsi" w:hAnsiTheme="minorHAnsi" w:cstheme="minorHAnsi"/>
          <w:szCs w:val="24"/>
        </w:rPr>
        <w:t>Lesbian</w:t>
      </w:r>
    </w:p>
    <w:p w14:paraId="7268EE03" w14:textId="77777777" w:rsidR="007E1BFE" w:rsidRPr="007E3802" w:rsidRDefault="007E3802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385F4B" w:rsidRPr="007E3802">
        <w:rPr>
          <w:rFonts w:asciiTheme="minorHAnsi" w:hAnsiTheme="minorHAnsi" w:cstheme="minorHAnsi"/>
          <w:szCs w:val="24"/>
        </w:rPr>
        <w:t>Heterosexual/straight</w:t>
      </w:r>
    </w:p>
    <w:p w14:paraId="3E7FEADE" w14:textId="77777777" w:rsidR="007E1BFE" w:rsidRPr="007E3802" w:rsidRDefault="007E3802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385F4B" w:rsidRPr="007E3802">
        <w:rPr>
          <w:rFonts w:asciiTheme="minorHAnsi" w:hAnsiTheme="minorHAnsi" w:cstheme="minorHAnsi"/>
          <w:szCs w:val="24"/>
        </w:rPr>
        <w:t>Pansexual</w:t>
      </w:r>
    </w:p>
    <w:p w14:paraId="4C621134" w14:textId="77777777" w:rsidR="007E1BFE" w:rsidRPr="007E3802" w:rsidRDefault="007E3802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385F4B" w:rsidRPr="007E3802">
        <w:rPr>
          <w:rFonts w:asciiTheme="minorHAnsi" w:hAnsiTheme="minorHAnsi" w:cstheme="minorHAnsi"/>
          <w:szCs w:val="24"/>
        </w:rPr>
        <w:t>Queer</w:t>
      </w:r>
    </w:p>
    <w:p w14:paraId="693AC776" w14:textId="77777777" w:rsidR="007E1BFE" w:rsidRPr="007E3802" w:rsidRDefault="007E3802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385F4B" w:rsidRPr="007E3802">
        <w:rPr>
          <w:rFonts w:asciiTheme="minorHAnsi" w:hAnsiTheme="minorHAnsi" w:cstheme="minorHAnsi"/>
          <w:szCs w:val="24"/>
        </w:rPr>
        <w:t>Questioning</w:t>
      </w:r>
    </w:p>
    <w:p w14:paraId="0F02F654" w14:textId="77777777" w:rsidR="007E1BFE" w:rsidRPr="007E3802" w:rsidRDefault="007E3802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385F4B" w:rsidRPr="007E3802">
        <w:rPr>
          <w:rFonts w:asciiTheme="minorHAnsi" w:hAnsiTheme="minorHAnsi" w:cstheme="minorHAnsi"/>
          <w:szCs w:val="24"/>
        </w:rPr>
        <w:t xml:space="preserve">Other If ‘Other’, please specify here </w:t>
      </w:r>
    </w:p>
    <w:p w14:paraId="7FB09CAC" w14:textId="77777777" w:rsidR="00385F4B" w:rsidRPr="007E3802" w:rsidRDefault="007E3802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385F4B" w:rsidRPr="007E3802">
        <w:rPr>
          <w:rFonts w:asciiTheme="minorHAnsi" w:hAnsiTheme="minorHAnsi" w:cstheme="minorHAnsi"/>
          <w:szCs w:val="24"/>
        </w:rPr>
        <w:t>Prefer not to say</w:t>
      </w:r>
    </w:p>
    <w:p w14:paraId="35778079" w14:textId="77777777" w:rsidR="00385F4B" w:rsidRPr="007E3802" w:rsidRDefault="00385F4B" w:rsidP="00385F4B">
      <w:pPr>
        <w:rPr>
          <w:rFonts w:asciiTheme="minorHAnsi" w:hAnsiTheme="minorHAnsi" w:cstheme="minorHAnsi"/>
          <w:szCs w:val="24"/>
        </w:rPr>
      </w:pPr>
    </w:p>
    <w:p w14:paraId="448883E3" w14:textId="77777777" w:rsidR="00385F4B" w:rsidRPr="007E3802" w:rsidRDefault="00385F4B" w:rsidP="00385F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7E3802">
        <w:rPr>
          <w:rFonts w:asciiTheme="minorHAnsi" w:hAnsiTheme="minorHAnsi" w:cstheme="minorHAnsi"/>
          <w:szCs w:val="24"/>
        </w:rPr>
        <w:t>ETHNICITY (as defined by Scotland’s 2011 Census)</w:t>
      </w:r>
    </w:p>
    <w:p w14:paraId="443884D0" w14:textId="77777777" w:rsidR="00385F4B" w:rsidRPr="007E3802" w:rsidRDefault="00825C07" w:rsidP="00DB3965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Theme="minorHAnsi" w:hAnsiTheme="minorHAnsi" w:cstheme="minorHAnsi"/>
          <w:szCs w:val="24"/>
        </w:rPr>
        <w:t>Ethnic origin is not about nationality, place of birth or citizenship. It is about the group to which you perceive you belong.</w:t>
      </w:r>
      <w:r w:rsidR="00DB3965" w:rsidRPr="007E3802">
        <w:rPr>
          <w:rFonts w:asciiTheme="minorHAnsi" w:hAnsiTheme="minorHAnsi" w:cstheme="minorHAnsi"/>
          <w:szCs w:val="24"/>
        </w:rPr>
        <w:t xml:space="preserve"> Please c</w:t>
      </w:r>
      <w:r w:rsidR="00E25869" w:rsidRPr="007E3802">
        <w:rPr>
          <w:rFonts w:asciiTheme="minorHAnsi" w:hAnsiTheme="minorHAnsi" w:cstheme="minorHAnsi"/>
          <w:szCs w:val="24"/>
        </w:rPr>
        <w:t>hose ONE section from A to F</w:t>
      </w:r>
      <w:r w:rsidR="00385F4B" w:rsidRPr="007E3802">
        <w:rPr>
          <w:rFonts w:asciiTheme="minorHAnsi" w:hAnsiTheme="minorHAnsi" w:cstheme="minorHAnsi"/>
          <w:szCs w:val="24"/>
        </w:rPr>
        <w:t>, then tick ONE box which best describes your ethnic group or background</w:t>
      </w:r>
      <w:r w:rsidR="00DB3965" w:rsidRPr="007E3802">
        <w:rPr>
          <w:rFonts w:asciiTheme="minorHAnsi" w:hAnsiTheme="minorHAnsi" w:cstheme="minorHAnsi"/>
          <w:szCs w:val="24"/>
        </w:rPr>
        <w:t>.</w:t>
      </w:r>
    </w:p>
    <w:p w14:paraId="474C083D" w14:textId="77777777" w:rsidR="00DB3965" w:rsidRPr="007E3802" w:rsidRDefault="00DB3965" w:rsidP="00DB3965">
      <w:pPr>
        <w:pStyle w:val="ListParagraph"/>
        <w:rPr>
          <w:rFonts w:asciiTheme="minorHAnsi" w:hAnsiTheme="minorHAnsi" w:cstheme="minorHAnsi"/>
          <w:szCs w:val="24"/>
        </w:rPr>
      </w:pPr>
    </w:p>
    <w:p w14:paraId="4AE4DC7C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Theme="minorHAnsi" w:hAnsiTheme="minorHAnsi" w:cstheme="minorHAnsi"/>
          <w:szCs w:val="24"/>
        </w:rPr>
        <w:t>A)  White</w:t>
      </w:r>
    </w:p>
    <w:p w14:paraId="48EB5019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Scottish</w:t>
      </w:r>
      <w:r w:rsidRPr="007E3802">
        <w:rPr>
          <w:rFonts w:asciiTheme="minorHAnsi" w:hAnsiTheme="minorHAnsi" w:cstheme="minorHAnsi"/>
          <w:szCs w:val="24"/>
        </w:rPr>
        <w:tab/>
      </w: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English</w:t>
      </w:r>
      <w:r w:rsidRPr="007E3802">
        <w:rPr>
          <w:rFonts w:asciiTheme="minorHAnsi" w:hAnsiTheme="minorHAnsi" w:cstheme="minorHAnsi"/>
          <w:szCs w:val="24"/>
        </w:rPr>
        <w:tab/>
      </w: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Welsh</w:t>
      </w:r>
      <w:r w:rsidRPr="007E3802">
        <w:rPr>
          <w:rFonts w:asciiTheme="minorHAnsi" w:hAnsiTheme="minorHAnsi" w:cstheme="minorHAnsi"/>
          <w:szCs w:val="24"/>
        </w:rPr>
        <w:tab/>
      </w: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Northern Irish</w:t>
      </w:r>
      <w:r w:rsidRPr="007E3802">
        <w:rPr>
          <w:rFonts w:asciiTheme="minorHAnsi" w:hAnsiTheme="minorHAnsi" w:cstheme="minorHAnsi"/>
          <w:szCs w:val="24"/>
        </w:rPr>
        <w:tab/>
      </w: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British </w:t>
      </w:r>
    </w:p>
    <w:p w14:paraId="066C9AC3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Irish</w:t>
      </w:r>
      <w:r w:rsidRPr="007E3802">
        <w:rPr>
          <w:rFonts w:asciiTheme="minorHAnsi" w:hAnsiTheme="minorHAnsi" w:cstheme="minorHAnsi"/>
          <w:szCs w:val="24"/>
        </w:rPr>
        <w:tab/>
      </w:r>
      <w:r w:rsidRPr="007E3802">
        <w:rPr>
          <w:rFonts w:asciiTheme="minorHAnsi" w:hAnsiTheme="minorHAnsi" w:cstheme="minorHAnsi"/>
          <w:szCs w:val="24"/>
        </w:rPr>
        <w:tab/>
      </w:r>
      <w:r w:rsidRPr="007E3802">
        <w:rPr>
          <w:rFonts w:asciiTheme="minorHAnsi" w:hAnsiTheme="minorHAnsi" w:cstheme="minorHAnsi"/>
          <w:szCs w:val="24"/>
        </w:rPr>
        <w:tab/>
      </w: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Gypsy/Traveller</w:t>
      </w:r>
      <w:r w:rsidRPr="007E3802">
        <w:rPr>
          <w:rFonts w:asciiTheme="minorHAnsi" w:hAnsiTheme="minorHAnsi" w:cstheme="minorHAnsi"/>
          <w:szCs w:val="24"/>
        </w:rPr>
        <w:tab/>
      </w: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Polish</w:t>
      </w:r>
      <w:r w:rsidRPr="007E3802">
        <w:rPr>
          <w:rFonts w:asciiTheme="minorHAnsi" w:hAnsiTheme="minorHAnsi" w:cstheme="minorHAnsi"/>
          <w:szCs w:val="24"/>
        </w:rPr>
        <w:tab/>
      </w:r>
      <w:r w:rsidRPr="007E3802">
        <w:rPr>
          <w:rFonts w:asciiTheme="minorHAnsi" w:hAnsiTheme="minorHAnsi" w:cstheme="minorHAnsi"/>
          <w:szCs w:val="24"/>
        </w:rPr>
        <w:tab/>
      </w: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Spanish </w:t>
      </w:r>
    </w:p>
    <w:p w14:paraId="0F79EFDA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Other </w:t>
      </w:r>
    </w:p>
    <w:p w14:paraId="53F33CD6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Theme="minorHAnsi" w:hAnsiTheme="minorHAnsi" w:cstheme="minorHAnsi"/>
          <w:szCs w:val="24"/>
        </w:rPr>
        <w:t>If other please specify_________________________________________</w:t>
      </w:r>
    </w:p>
    <w:p w14:paraId="3571B1E3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</w:p>
    <w:p w14:paraId="65C22AA1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Theme="minorHAnsi" w:hAnsiTheme="minorHAnsi" w:cstheme="minorHAnsi"/>
          <w:szCs w:val="24"/>
        </w:rPr>
        <w:t>B)  Any mixed or multiple ethic groups</w:t>
      </w:r>
    </w:p>
    <w:p w14:paraId="64EA422B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Please tick and write ________</w:t>
      </w:r>
    </w:p>
    <w:p w14:paraId="09F96A1B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</w:p>
    <w:p w14:paraId="4068324D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Theme="minorHAnsi" w:hAnsiTheme="minorHAnsi" w:cstheme="minorHAnsi"/>
          <w:szCs w:val="24"/>
        </w:rPr>
        <w:t>C)  Asian, Asian Scottish or Asian British</w:t>
      </w:r>
    </w:p>
    <w:p w14:paraId="785E790E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Pakistani, Pakistani Scottish or Pakistani British</w:t>
      </w:r>
    </w:p>
    <w:p w14:paraId="5B56FA0E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Indian, Indian Scottish or Indian British</w:t>
      </w:r>
    </w:p>
    <w:p w14:paraId="32C3E18C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Bangladeshi, Bangladeshi Scottish or Bangladeshi British</w:t>
      </w:r>
    </w:p>
    <w:p w14:paraId="1FB0985F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Chinese, Chinese Scottish or Chinese British</w:t>
      </w:r>
    </w:p>
    <w:p w14:paraId="54D22630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lastRenderedPageBreak/>
        <w:t>☐</w:t>
      </w:r>
      <w:r w:rsidRPr="007E3802">
        <w:rPr>
          <w:rFonts w:asciiTheme="minorHAnsi" w:hAnsiTheme="minorHAnsi" w:cstheme="minorHAnsi"/>
          <w:szCs w:val="24"/>
        </w:rPr>
        <w:t xml:space="preserve"> Other: please tick and write in______________________________</w:t>
      </w:r>
    </w:p>
    <w:p w14:paraId="1D0FE9B0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</w:p>
    <w:p w14:paraId="0684CE25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Theme="minorHAnsi" w:hAnsiTheme="minorHAnsi" w:cstheme="minorHAnsi"/>
          <w:szCs w:val="24"/>
        </w:rPr>
        <w:t xml:space="preserve">D)  African, Caribbean or Black </w:t>
      </w:r>
    </w:p>
    <w:p w14:paraId="2FE526AD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African, African Scottish or African British</w:t>
      </w:r>
    </w:p>
    <w:p w14:paraId="05098E66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Caribbean, Caribbean Scottish or Caribbean British</w:t>
      </w:r>
    </w:p>
    <w:p w14:paraId="5AA88079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Black, Black Scottish or Black British</w:t>
      </w:r>
    </w:p>
    <w:p w14:paraId="0D557C40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Other: please tick and write in____________________________________</w:t>
      </w:r>
    </w:p>
    <w:p w14:paraId="238C5202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</w:p>
    <w:p w14:paraId="5932D763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Theme="minorHAnsi" w:hAnsiTheme="minorHAnsi" w:cstheme="minorHAnsi"/>
          <w:szCs w:val="24"/>
        </w:rPr>
        <w:t xml:space="preserve">E)  </w:t>
      </w:r>
      <w:proofErr w:type="gramStart"/>
      <w:r w:rsidRPr="007E3802">
        <w:rPr>
          <w:rFonts w:asciiTheme="minorHAnsi" w:hAnsiTheme="minorHAnsi" w:cstheme="minorHAnsi"/>
          <w:szCs w:val="24"/>
        </w:rPr>
        <w:t>Other</w:t>
      </w:r>
      <w:proofErr w:type="gramEnd"/>
      <w:r w:rsidRPr="007E3802">
        <w:rPr>
          <w:rFonts w:asciiTheme="minorHAnsi" w:hAnsiTheme="minorHAnsi" w:cstheme="minorHAnsi"/>
          <w:szCs w:val="24"/>
        </w:rPr>
        <w:t xml:space="preserve"> ethnic group</w:t>
      </w:r>
    </w:p>
    <w:p w14:paraId="0E7DE7CE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Arab</w:t>
      </w:r>
    </w:p>
    <w:p w14:paraId="0F328076" w14:textId="77777777" w:rsidR="00385F4B" w:rsidRPr="007E3802" w:rsidRDefault="00385F4B" w:rsidP="00385F4B">
      <w:pPr>
        <w:pStyle w:val="ListParagraph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Other: please tick and write in __________________________________</w:t>
      </w:r>
    </w:p>
    <w:p w14:paraId="1F76F24E" w14:textId="77777777" w:rsidR="00385F4B" w:rsidRPr="007E3802" w:rsidRDefault="00385F4B" w:rsidP="00E451BF">
      <w:pPr>
        <w:rPr>
          <w:rFonts w:asciiTheme="minorHAnsi" w:hAnsiTheme="minorHAnsi" w:cstheme="minorHAnsi"/>
          <w:szCs w:val="24"/>
        </w:rPr>
      </w:pPr>
    </w:p>
    <w:p w14:paraId="313A6018" w14:textId="77777777" w:rsidR="00E451BF" w:rsidRPr="007E3802" w:rsidRDefault="00E451BF" w:rsidP="00E451BF">
      <w:pPr>
        <w:rPr>
          <w:rFonts w:asciiTheme="minorHAnsi" w:hAnsiTheme="minorHAnsi" w:cstheme="minorHAnsi"/>
          <w:szCs w:val="24"/>
        </w:rPr>
      </w:pPr>
      <w:r w:rsidRPr="007E3802">
        <w:rPr>
          <w:rFonts w:asciiTheme="minorHAnsi" w:hAnsiTheme="minorHAnsi" w:cstheme="minorHAnsi"/>
          <w:szCs w:val="24"/>
        </w:rPr>
        <w:tab/>
        <w:t>F) prefer not to say</w:t>
      </w:r>
    </w:p>
    <w:p w14:paraId="278556AE" w14:textId="77777777" w:rsidR="000E0004" w:rsidRPr="007E3802" w:rsidRDefault="000E0004" w:rsidP="007835FB">
      <w:pPr>
        <w:rPr>
          <w:rFonts w:asciiTheme="minorHAnsi" w:hAnsiTheme="minorHAnsi" w:cstheme="minorHAnsi"/>
          <w:b/>
          <w:szCs w:val="24"/>
          <w:u w:val="single"/>
        </w:rPr>
      </w:pPr>
    </w:p>
    <w:p w14:paraId="415B2282" w14:textId="77777777" w:rsidR="000E0004" w:rsidRPr="007E3802" w:rsidRDefault="00E451BF" w:rsidP="00E451B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Cs w:val="24"/>
          <w:u w:val="single"/>
        </w:rPr>
      </w:pPr>
      <w:r w:rsidRPr="007E3802">
        <w:rPr>
          <w:rFonts w:asciiTheme="minorHAnsi" w:hAnsiTheme="minorHAnsi" w:cstheme="minorHAnsi"/>
          <w:szCs w:val="24"/>
        </w:rPr>
        <w:t>What is your religion, if any?</w:t>
      </w:r>
    </w:p>
    <w:p w14:paraId="6047B223" w14:textId="77777777" w:rsidR="00E451BF" w:rsidRPr="007E3802" w:rsidRDefault="007E3802" w:rsidP="00E451BF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E451BF" w:rsidRPr="007E3802">
        <w:rPr>
          <w:rFonts w:asciiTheme="minorHAnsi" w:hAnsiTheme="minorHAnsi" w:cstheme="minorHAnsi"/>
          <w:szCs w:val="24"/>
        </w:rPr>
        <w:t>None</w:t>
      </w:r>
    </w:p>
    <w:p w14:paraId="3989CB8C" w14:textId="77777777" w:rsidR="00E451BF" w:rsidRPr="007E3802" w:rsidRDefault="007E3802" w:rsidP="00E451BF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E451BF" w:rsidRPr="007E3802">
        <w:rPr>
          <w:rFonts w:asciiTheme="minorHAnsi" w:hAnsiTheme="minorHAnsi" w:cstheme="minorHAnsi"/>
          <w:szCs w:val="24"/>
        </w:rPr>
        <w:t>Buddhist</w:t>
      </w:r>
    </w:p>
    <w:p w14:paraId="765283BC" w14:textId="77777777" w:rsidR="00E451BF" w:rsidRPr="007E3802" w:rsidRDefault="007E3802" w:rsidP="00E451BF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E451BF" w:rsidRPr="007E3802">
        <w:rPr>
          <w:rFonts w:asciiTheme="minorHAnsi" w:hAnsiTheme="minorHAnsi" w:cstheme="minorHAnsi"/>
          <w:szCs w:val="24"/>
        </w:rPr>
        <w:t>Church of Scotland</w:t>
      </w:r>
    </w:p>
    <w:p w14:paraId="5694C73F" w14:textId="77777777" w:rsidR="00E451BF" w:rsidRPr="007E3802" w:rsidRDefault="007E3802" w:rsidP="00E451BF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5919A9" w:rsidRPr="007E3802">
        <w:rPr>
          <w:rFonts w:asciiTheme="minorHAnsi" w:hAnsiTheme="minorHAnsi" w:cstheme="minorHAnsi"/>
          <w:szCs w:val="24"/>
        </w:rPr>
        <w:t>Christian – other</w:t>
      </w:r>
    </w:p>
    <w:p w14:paraId="24AC90C8" w14:textId="77777777" w:rsidR="005919A9" w:rsidRPr="007E3802" w:rsidRDefault="007E3802" w:rsidP="00E451BF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5919A9" w:rsidRPr="007E3802">
        <w:rPr>
          <w:rFonts w:asciiTheme="minorHAnsi" w:hAnsiTheme="minorHAnsi" w:cstheme="minorHAnsi"/>
          <w:szCs w:val="24"/>
        </w:rPr>
        <w:t>Hindu</w:t>
      </w:r>
    </w:p>
    <w:p w14:paraId="0B3B1AC8" w14:textId="77777777" w:rsidR="005919A9" w:rsidRPr="007E3802" w:rsidRDefault="007E3802" w:rsidP="00E451BF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5919A9" w:rsidRPr="007E3802">
        <w:rPr>
          <w:rFonts w:asciiTheme="minorHAnsi" w:hAnsiTheme="minorHAnsi" w:cstheme="minorHAnsi"/>
          <w:szCs w:val="24"/>
        </w:rPr>
        <w:t>Humanist</w:t>
      </w:r>
    </w:p>
    <w:p w14:paraId="757F2120" w14:textId="77777777" w:rsidR="005919A9" w:rsidRPr="007E3802" w:rsidRDefault="007E3802" w:rsidP="00E451BF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5919A9" w:rsidRPr="007E3802">
        <w:rPr>
          <w:rFonts w:asciiTheme="minorHAnsi" w:hAnsiTheme="minorHAnsi" w:cstheme="minorHAnsi"/>
          <w:szCs w:val="24"/>
        </w:rPr>
        <w:t>Jewish</w:t>
      </w:r>
    </w:p>
    <w:p w14:paraId="2926CADA" w14:textId="77777777" w:rsidR="005919A9" w:rsidRPr="007E3802" w:rsidRDefault="007E3802" w:rsidP="00E451BF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5919A9" w:rsidRPr="007E3802">
        <w:rPr>
          <w:rFonts w:asciiTheme="minorHAnsi" w:hAnsiTheme="minorHAnsi" w:cstheme="minorHAnsi"/>
          <w:szCs w:val="24"/>
        </w:rPr>
        <w:t>Muslim</w:t>
      </w:r>
    </w:p>
    <w:p w14:paraId="5040DB58" w14:textId="77777777" w:rsidR="005919A9" w:rsidRPr="007E3802" w:rsidRDefault="007E3802" w:rsidP="00E451BF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5919A9" w:rsidRPr="007E3802">
        <w:rPr>
          <w:rFonts w:asciiTheme="minorHAnsi" w:hAnsiTheme="minorHAnsi" w:cstheme="minorHAnsi"/>
          <w:szCs w:val="24"/>
        </w:rPr>
        <w:t>Pagan</w:t>
      </w:r>
    </w:p>
    <w:p w14:paraId="632BAA1D" w14:textId="77777777" w:rsidR="005919A9" w:rsidRPr="007E3802" w:rsidRDefault="007E3802" w:rsidP="00E451BF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5919A9" w:rsidRPr="007E3802">
        <w:rPr>
          <w:rFonts w:asciiTheme="minorHAnsi" w:hAnsiTheme="minorHAnsi" w:cstheme="minorHAnsi"/>
          <w:szCs w:val="24"/>
        </w:rPr>
        <w:t>Roman Catholic</w:t>
      </w:r>
    </w:p>
    <w:p w14:paraId="1D2A1100" w14:textId="77777777" w:rsidR="005919A9" w:rsidRPr="007E3802" w:rsidRDefault="007E3802" w:rsidP="00E451BF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5919A9" w:rsidRPr="007E3802">
        <w:rPr>
          <w:rFonts w:asciiTheme="minorHAnsi" w:hAnsiTheme="minorHAnsi" w:cstheme="minorHAnsi"/>
          <w:szCs w:val="24"/>
        </w:rPr>
        <w:t>Sikh</w:t>
      </w:r>
    </w:p>
    <w:p w14:paraId="71DAE724" w14:textId="77777777" w:rsidR="005919A9" w:rsidRPr="007E3802" w:rsidRDefault="007E3802" w:rsidP="00E25869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5919A9" w:rsidRPr="007E3802">
        <w:rPr>
          <w:rFonts w:asciiTheme="minorHAnsi" w:hAnsiTheme="minorHAnsi" w:cstheme="minorHAnsi"/>
          <w:szCs w:val="24"/>
        </w:rPr>
        <w:t>Other If ‘Other’, please specify:</w:t>
      </w:r>
    </w:p>
    <w:p w14:paraId="75E24E7B" w14:textId="77777777" w:rsidR="005919A9" w:rsidRPr="007E3802" w:rsidRDefault="007E3802" w:rsidP="00E451BF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5919A9" w:rsidRPr="007E3802">
        <w:rPr>
          <w:rFonts w:asciiTheme="minorHAnsi" w:hAnsiTheme="minorHAnsi" w:cstheme="minorHAnsi"/>
          <w:szCs w:val="24"/>
        </w:rPr>
        <w:t>Prefer not to say</w:t>
      </w:r>
    </w:p>
    <w:p w14:paraId="05E9AF03" w14:textId="77777777" w:rsidR="005919A9" w:rsidRPr="007E3802" w:rsidRDefault="005919A9" w:rsidP="00E451BF">
      <w:pPr>
        <w:ind w:left="360"/>
        <w:rPr>
          <w:rFonts w:asciiTheme="minorHAnsi" w:hAnsiTheme="minorHAnsi" w:cstheme="minorHAnsi"/>
          <w:szCs w:val="24"/>
        </w:rPr>
      </w:pPr>
    </w:p>
    <w:p w14:paraId="70EBAFF9" w14:textId="77777777" w:rsidR="005919A9" w:rsidRPr="007E3802" w:rsidRDefault="005919A9" w:rsidP="005919A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7E3802">
        <w:rPr>
          <w:rFonts w:asciiTheme="minorHAnsi" w:hAnsiTheme="minorHAnsi" w:cstheme="minorHAnsi"/>
          <w:szCs w:val="24"/>
        </w:rPr>
        <w:t>What is your current employment status?</w:t>
      </w:r>
    </w:p>
    <w:p w14:paraId="1CCAD1E7" w14:textId="77777777" w:rsidR="005919A9" w:rsidRPr="007E3802" w:rsidRDefault="007E3802" w:rsidP="005919A9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5919A9" w:rsidRPr="007E3802">
        <w:rPr>
          <w:rFonts w:asciiTheme="minorHAnsi" w:hAnsiTheme="minorHAnsi" w:cstheme="minorHAnsi"/>
          <w:szCs w:val="24"/>
        </w:rPr>
        <w:t>Employed (part-time hours)</w:t>
      </w:r>
    </w:p>
    <w:p w14:paraId="2BE35ADE" w14:textId="77777777" w:rsidR="005919A9" w:rsidRPr="007E3802" w:rsidRDefault="007E3802" w:rsidP="005919A9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5919A9" w:rsidRPr="007E3802">
        <w:rPr>
          <w:rFonts w:asciiTheme="minorHAnsi" w:hAnsiTheme="minorHAnsi" w:cstheme="minorHAnsi"/>
          <w:szCs w:val="24"/>
        </w:rPr>
        <w:t>Employed (full-time hours)</w:t>
      </w:r>
    </w:p>
    <w:p w14:paraId="4C21C938" w14:textId="77777777" w:rsidR="005919A9" w:rsidRPr="007E3802" w:rsidRDefault="007E3802" w:rsidP="005919A9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5919A9" w:rsidRPr="007E3802">
        <w:rPr>
          <w:rFonts w:asciiTheme="minorHAnsi" w:hAnsiTheme="minorHAnsi" w:cstheme="minorHAnsi"/>
          <w:szCs w:val="24"/>
        </w:rPr>
        <w:t>Self-employed</w:t>
      </w:r>
    </w:p>
    <w:p w14:paraId="473149A0" w14:textId="77777777" w:rsidR="005919A9" w:rsidRPr="007E3802" w:rsidRDefault="007E3802" w:rsidP="005919A9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5919A9" w:rsidRPr="007E3802">
        <w:rPr>
          <w:rFonts w:asciiTheme="minorHAnsi" w:hAnsiTheme="minorHAnsi" w:cstheme="minorHAnsi"/>
          <w:szCs w:val="24"/>
        </w:rPr>
        <w:t>Student/graduate</w:t>
      </w:r>
    </w:p>
    <w:p w14:paraId="48E268A0" w14:textId="77777777" w:rsidR="005919A9" w:rsidRPr="007E3802" w:rsidRDefault="007E3802" w:rsidP="005919A9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5919A9" w:rsidRPr="007E3802">
        <w:rPr>
          <w:rFonts w:asciiTheme="minorHAnsi" w:hAnsiTheme="minorHAnsi" w:cstheme="minorHAnsi"/>
          <w:szCs w:val="24"/>
        </w:rPr>
        <w:t>Unemployed</w:t>
      </w:r>
    </w:p>
    <w:p w14:paraId="30D49260" w14:textId="77777777" w:rsidR="005919A9" w:rsidRPr="007E3802" w:rsidRDefault="007E3802" w:rsidP="005919A9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5919A9" w:rsidRPr="007E3802">
        <w:rPr>
          <w:rFonts w:asciiTheme="minorHAnsi" w:hAnsiTheme="minorHAnsi" w:cstheme="minorHAnsi"/>
          <w:szCs w:val="24"/>
        </w:rPr>
        <w:t>Retired</w:t>
      </w:r>
    </w:p>
    <w:p w14:paraId="660034F4" w14:textId="77777777" w:rsidR="005919A9" w:rsidRPr="007E3802" w:rsidRDefault="007E3802" w:rsidP="005919A9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5919A9" w:rsidRPr="007E3802">
        <w:rPr>
          <w:rFonts w:asciiTheme="minorHAnsi" w:hAnsiTheme="minorHAnsi" w:cstheme="minorHAnsi"/>
          <w:szCs w:val="24"/>
        </w:rPr>
        <w:t xml:space="preserve">Looking after home </w:t>
      </w:r>
      <w:r w:rsidR="00E25869" w:rsidRPr="007E3802">
        <w:rPr>
          <w:rFonts w:asciiTheme="minorHAnsi" w:hAnsiTheme="minorHAnsi" w:cstheme="minorHAnsi"/>
          <w:szCs w:val="24"/>
        </w:rPr>
        <w:t>and/</w:t>
      </w:r>
      <w:r w:rsidR="005919A9" w:rsidRPr="007E3802">
        <w:rPr>
          <w:rFonts w:asciiTheme="minorHAnsi" w:hAnsiTheme="minorHAnsi" w:cstheme="minorHAnsi"/>
          <w:szCs w:val="24"/>
        </w:rPr>
        <w:t>or family</w:t>
      </w:r>
    </w:p>
    <w:p w14:paraId="30FC6ACE" w14:textId="77777777" w:rsidR="005919A9" w:rsidRPr="007E3802" w:rsidRDefault="007E3802" w:rsidP="005919A9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5919A9" w:rsidRPr="007E3802">
        <w:rPr>
          <w:rFonts w:asciiTheme="minorHAnsi" w:hAnsiTheme="minorHAnsi" w:cstheme="minorHAnsi"/>
          <w:szCs w:val="24"/>
        </w:rPr>
        <w:t>Prefer not to say</w:t>
      </w:r>
    </w:p>
    <w:p w14:paraId="5E9A2578" w14:textId="40E1F1C5" w:rsidR="00864F0A" w:rsidRDefault="00864F0A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3704E091" w14:textId="77777777" w:rsidR="005919A9" w:rsidRPr="007E3802" w:rsidRDefault="005919A9" w:rsidP="005919A9">
      <w:pPr>
        <w:ind w:left="360"/>
        <w:rPr>
          <w:rFonts w:asciiTheme="minorHAnsi" w:hAnsiTheme="minorHAnsi" w:cstheme="minorHAnsi"/>
          <w:szCs w:val="24"/>
        </w:rPr>
      </w:pPr>
    </w:p>
    <w:p w14:paraId="5A9C551E" w14:textId="77777777" w:rsidR="005919A9" w:rsidRPr="007E3802" w:rsidRDefault="005919A9" w:rsidP="005919A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7E3802">
        <w:rPr>
          <w:rFonts w:asciiTheme="minorHAnsi" w:hAnsiTheme="minorHAnsi" w:cstheme="minorHAnsi"/>
          <w:szCs w:val="24"/>
        </w:rPr>
        <w:t>What is your marital status?</w:t>
      </w:r>
    </w:p>
    <w:p w14:paraId="3A7A48A6" w14:textId="77777777" w:rsidR="007E1BFE" w:rsidRPr="007E3802" w:rsidRDefault="007E3802" w:rsidP="005919A9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7E1BFE" w:rsidRPr="007E3802">
        <w:rPr>
          <w:rFonts w:asciiTheme="minorHAnsi" w:hAnsiTheme="minorHAnsi" w:cstheme="minorHAnsi"/>
          <w:szCs w:val="24"/>
        </w:rPr>
        <w:t>Civil Partnership</w:t>
      </w:r>
    </w:p>
    <w:p w14:paraId="0041DF9A" w14:textId="77777777" w:rsidR="007E1BFE" w:rsidRPr="007E3802" w:rsidRDefault="007E3802" w:rsidP="005919A9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7E1BFE" w:rsidRPr="007E3802">
        <w:rPr>
          <w:rFonts w:asciiTheme="minorHAnsi" w:hAnsiTheme="minorHAnsi" w:cstheme="minorHAnsi"/>
          <w:szCs w:val="24"/>
        </w:rPr>
        <w:t>Divorced</w:t>
      </w:r>
    </w:p>
    <w:p w14:paraId="7A2BBB82" w14:textId="77777777" w:rsidR="005919A9" w:rsidRPr="007E3802" w:rsidRDefault="007E3802" w:rsidP="005919A9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7E1BFE" w:rsidRPr="007E3802">
        <w:rPr>
          <w:rFonts w:asciiTheme="minorHAnsi" w:hAnsiTheme="minorHAnsi" w:cstheme="minorHAnsi"/>
          <w:szCs w:val="24"/>
        </w:rPr>
        <w:t>Living with someone</w:t>
      </w:r>
    </w:p>
    <w:p w14:paraId="7AC55CA4" w14:textId="77777777" w:rsidR="005919A9" w:rsidRPr="007E3802" w:rsidRDefault="007E3802" w:rsidP="005919A9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5919A9" w:rsidRPr="007E3802">
        <w:rPr>
          <w:rFonts w:asciiTheme="minorHAnsi" w:hAnsiTheme="minorHAnsi" w:cstheme="minorHAnsi"/>
          <w:szCs w:val="24"/>
        </w:rPr>
        <w:t>Married</w:t>
      </w:r>
    </w:p>
    <w:p w14:paraId="007FF5E5" w14:textId="77777777" w:rsidR="005919A9" w:rsidRPr="007E3802" w:rsidRDefault="007E3802" w:rsidP="005919A9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7E1BFE" w:rsidRPr="007E3802">
        <w:rPr>
          <w:rFonts w:asciiTheme="minorHAnsi" w:hAnsiTheme="minorHAnsi" w:cstheme="minorHAnsi"/>
          <w:szCs w:val="24"/>
        </w:rPr>
        <w:t xml:space="preserve">Separated </w:t>
      </w:r>
    </w:p>
    <w:p w14:paraId="4808FE79" w14:textId="77777777" w:rsidR="007E1BFE" w:rsidRPr="007E3802" w:rsidRDefault="007E3802" w:rsidP="005919A9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7E1BFE" w:rsidRPr="007E3802">
        <w:rPr>
          <w:rFonts w:asciiTheme="minorHAnsi" w:hAnsiTheme="minorHAnsi" w:cstheme="minorHAnsi"/>
          <w:szCs w:val="24"/>
        </w:rPr>
        <w:t>Single</w:t>
      </w:r>
    </w:p>
    <w:p w14:paraId="1C174F36" w14:textId="77777777" w:rsidR="005919A9" w:rsidRPr="007E3802" w:rsidRDefault="007E3802" w:rsidP="005919A9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5919A9" w:rsidRPr="007E3802">
        <w:rPr>
          <w:rFonts w:asciiTheme="minorHAnsi" w:hAnsiTheme="minorHAnsi" w:cstheme="minorHAnsi"/>
          <w:szCs w:val="24"/>
        </w:rPr>
        <w:t>Widowed</w:t>
      </w:r>
    </w:p>
    <w:p w14:paraId="45469519" w14:textId="77777777" w:rsidR="007E1BFE" w:rsidRPr="007E3802" w:rsidRDefault="007E3802" w:rsidP="005919A9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7E1BFE" w:rsidRPr="007E3802">
        <w:rPr>
          <w:rFonts w:asciiTheme="minorHAnsi" w:hAnsiTheme="minorHAnsi" w:cstheme="minorHAnsi"/>
          <w:szCs w:val="24"/>
        </w:rPr>
        <w:t>Prefer not to say</w:t>
      </w:r>
    </w:p>
    <w:p w14:paraId="3FD2A8B0" w14:textId="77777777" w:rsidR="007E1BFE" w:rsidRPr="007E3802" w:rsidRDefault="007E1BFE" w:rsidP="005919A9">
      <w:pPr>
        <w:ind w:left="360"/>
        <w:rPr>
          <w:rFonts w:asciiTheme="minorHAnsi" w:hAnsiTheme="minorHAnsi" w:cstheme="minorHAnsi"/>
          <w:szCs w:val="24"/>
        </w:rPr>
      </w:pPr>
    </w:p>
    <w:p w14:paraId="0F9E4228" w14:textId="77777777" w:rsidR="007E1BFE" w:rsidRPr="007E3802" w:rsidRDefault="00E25869" w:rsidP="007E1BF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7E3802">
        <w:rPr>
          <w:rFonts w:asciiTheme="minorHAnsi" w:hAnsiTheme="minorHAnsi" w:cstheme="minorHAnsi"/>
          <w:szCs w:val="24"/>
        </w:rPr>
        <w:t>Do you h</w:t>
      </w:r>
      <w:r w:rsidR="007E1BFE" w:rsidRPr="007E3802">
        <w:rPr>
          <w:rFonts w:asciiTheme="minorHAnsi" w:hAnsiTheme="minorHAnsi" w:cstheme="minorHAnsi"/>
          <w:szCs w:val="24"/>
        </w:rPr>
        <w:t>ave any caring responsibilities</w:t>
      </w:r>
      <w:r w:rsidR="00825C07" w:rsidRPr="007E3802">
        <w:rPr>
          <w:rFonts w:asciiTheme="minorHAnsi" w:hAnsiTheme="minorHAnsi" w:cstheme="minorHAnsi"/>
          <w:szCs w:val="24"/>
        </w:rPr>
        <w:t>? Tick all that apply</w:t>
      </w:r>
      <w:r w:rsidR="007E1BFE" w:rsidRPr="007E3802">
        <w:rPr>
          <w:rFonts w:asciiTheme="minorHAnsi" w:hAnsiTheme="minorHAnsi" w:cstheme="minorHAnsi"/>
          <w:szCs w:val="24"/>
        </w:rPr>
        <w:t>:</w:t>
      </w:r>
    </w:p>
    <w:p w14:paraId="455CA051" w14:textId="77777777" w:rsidR="007E1BFE" w:rsidRPr="007E3802" w:rsidRDefault="007E3802" w:rsidP="007E1BFE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7E1BFE" w:rsidRPr="007E3802">
        <w:rPr>
          <w:rFonts w:asciiTheme="minorHAnsi" w:hAnsiTheme="minorHAnsi" w:cstheme="minorHAnsi"/>
          <w:szCs w:val="24"/>
        </w:rPr>
        <w:t>Adults</w:t>
      </w:r>
    </w:p>
    <w:p w14:paraId="0D7F2E94" w14:textId="77777777" w:rsidR="007E1BFE" w:rsidRPr="007E3802" w:rsidRDefault="007E3802" w:rsidP="007E1BFE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7E1BFE" w:rsidRPr="007E3802">
        <w:rPr>
          <w:rFonts w:asciiTheme="minorHAnsi" w:hAnsiTheme="minorHAnsi" w:cstheme="minorHAnsi"/>
          <w:szCs w:val="24"/>
        </w:rPr>
        <w:t>Children</w:t>
      </w:r>
    </w:p>
    <w:p w14:paraId="632A8D80" w14:textId="77777777" w:rsidR="007E1BFE" w:rsidRPr="007E3802" w:rsidRDefault="007E3802" w:rsidP="007E1BFE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7E1BFE" w:rsidRPr="007E3802">
        <w:rPr>
          <w:rFonts w:asciiTheme="minorHAnsi" w:hAnsiTheme="minorHAnsi" w:cstheme="minorHAnsi"/>
          <w:szCs w:val="24"/>
        </w:rPr>
        <w:t>Elderly</w:t>
      </w:r>
    </w:p>
    <w:p w14:paraId="72834801" w14:textId="77777777" w:rsidR="007E1BFE" w:rsidRPr="007E3802" w:rsidRDefault="007E3802" w:rsidP="007E1BFE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7E1BFE" w:rsidRPr="007E3802">
        <w:rPr>
          <w:rFonts w:asciiTheme="minorHAnsi" w:hAnsiTheme="minorHAnsi" w:cstheme="minorHAnsi"/>
          <w:szCs w:val="24"/>
        </w:rPr>
        <w:t>None</w:t>
      </w:r>
    </w:p>
    <w:p w14:paraId="316E4CC5" w14:textId="77777777" w:rsidR="007E1BFE" w:rsidRPr="007E3802" w:rsidRDefault="007E3802" w:rsidP="007E1BFE">
      <w:pPr>
        <w:ind w:left="360"/>
        <w:rPr>
          <w:rFonts w:asciiTheme="minorHAnsi" w:hAnsiTheme="minorHAnsi" w:cstheme="minorHAnsi"/>
          <w:szCs w:val="24"/>
        </w:rPr>
      </w:pPr>
      <w:r w:rsidRPr="007E3802">
        <w:rPr>
          <w:rFonts w:ascii="Segoe UI Symbol" w:hAnsi="Segoe UI Symbol" w:cs="Segoe UI Symbol"/>
          <w:szCs w:val="24"/>
        </w:rPr>
        <w:t>☐</w:t>
      </w:r>
      <w:r w:rsidRPr="007E3802">
        <w:rPr>
          <w:rFonts w:asciiTheme="minorHAnsi" w:hAnsiTheme="minorHAnsi" w:cstheme="minorHAnsi"/>
          <w:szCs w:val="24"/>
        </w:rPr>
        <w:t xml:space="preserve"> </w:t>
      </w:r>
      <w:r w:rsidR="007E1BFE" w:rsidRPr="007E3802">
        <w:rPr>
          <w:rFonts w:asciiTheme="minorHAnsi" w:hAnsiTheme="minorHAnsi" w:cstheme="minorHAnsi"/>
          <w:szCs w:val="24"/>
        </w:rPr>
        <w:t>Prefer not to say</w:t>
      </w:r>
    </w:p>
    <w:p w14:paraId="6F83E586" w14:textId="77777777" w:rsidR="005919A9" w:rsidRPr="007E3802" w:rsidRDefault="005919A9" w:rsidP="005919A9">
      <w:pPr>
        <w:ind w:left="360"/>
        <w:rPr>
          <w:rFonts w:asciiTheme="minorHAnsi" w:hAnsiTheme="minorHAnsi" w:cstheme="minorHAnsi"/>
          <w:szCs w:val="24"/>
        </w:rPr>
      </w:pPr>
    </w:p>
    <w:p w14:paraId="32093C38" w14:textId="77777777" w:rsidR="00E451BF" w:rsidRPr="007E3802" w:rsidRDefault="00E451BF" w:rsidP="007835FB">
      <w:pPr>
        <w:rPr>
          <w:rFonts w:asciiTheme="minorHAnsi" w:hAnsiTheme="minorHAnsi" w:cstheme="minorHAnsi"/>
          <w:b/>
          <w:szCs w:val="24"/>
          <w:u w:val="single"/>
        </w:rPr>
      </w:pPr>
    </w:p>
    <w:p w14:paraId="2757F19C" w14:textId="77777777" w:rsidR="007835FB" w:rsidRPr="007E3802" w:rsidRDefault="007835FB" w:rsidP="007835FB">
      <w:pPr>
        <w:rPr>
          <w:rFonts w:asciiTheme="minorHAnsi" w:hAnsiTheme="minorHAnsi" w:cstheme="minorHAnsi"/>
          <w:b/>
          <w:szCs w:val="24"/>
        </w:rPr>
      </w:pPr>
    </w:p>
    <w:p w14:paraId="73DCA929" w14:textId="77777777" w:rsidR="007C3219" w:rsidRPr="007E3802" w:rsidRDefault="007C3219" w:rsidP="007835FB">
      <w:pPr>
        <w:rPr>
          <w:rFonts w:asciiTheme="minorHAnsi" w:hAnsiTheme="minorHAnsi" w:cstheme="minorHAnsi"/>
          <w:b/>
          <w:szCs w:val="24"/>
        </w:rPr>
      </w:pPr>
    </w:p>
    <w:p w14:paraId="735292A3" w14:textId="77777777" w:rsidR="007C4509" w:rsidRPr="007E3802" w:rsidRDefault="007C4509" w:rsidP="004023DF">
      <w:pPr>
        <w:spacing w:after="120"/>
        <w:ind w:left="1440" w:hanging="1440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41D06416" w14:textId="77777777" w:rsidR="00EA60A3" w:rsidRPr="007E3802" w:rsidRDefault="00EA60A3" w:rsidP="007835FB">
      <w:pPr>
        <w:rPr>
          <w:rFonts w:asciiTheme="minorHAnsi" w:hAnsiTheme="minorHAnsi" w:cstheme="minorHAnsi"/>
          <w:b/>
          <w:szCs w:val="24"/>
        </w:rPr>
      </w:pPr>
    </w:p>
    <w:p w14:paraId="729C76FB" w14:textId="77777777" w:rsidR="007C3219" w:rsidRPr="007E3802" w:rsidRDefault="007C3219" w:rsidP="007835FB">
      <w:pPr>
        <w:rPr>
          <w:rFonts w:asciiTheme="minorHAnsi" w:hAnsiTheme="minorHAnsi" w:cstheme="minorHAnsi"/>
          <w:b/>
          <w:szCs w:val="24"/>
        </w:rPr>
      </w:pPr>
    </w:p>
    <w:p w14:paraId="778D76F6" w14:textId="77777777" w:rsidR="0035130C" w:rsidRPr="007E3802" w:rsidRDefault="0035130C" w:rsidP="007835FB">
      <w:pPr>
        <w:rPr>
          <w:rFonts w:asciiTheme="minorHAnsi" w:hAnsiTheme="minorHAnsi" w:cstheme="minorHAnsi"/>
          <w:b/>
          <w:szCs w:val="24"/>
        </w:rPr>
      </w:pPr>
    </w:p>
    <w:p w14:paraId="0919BE45" w14:textId="77777777" w:rsidR="007C4509" w:rsidRPr="007E3802" w:rsidRDefault="007C4509" w:rsidP="007835FB">
      <w:pPr>
        <w:rPr>
          <w:rFonts w:asciiTheme="minorHAnsi" w:hAnsiTheme="minorHAnsi" w:cstheme="minorHAnsi"/>
          <w:i/>
          <w:iCs/>
          <w:color w:val="000000"/>
          <w:szCs w:val="24"/>
        </w:rPr>
      </w:pPr>
    </w:p>
    <w:p w14:paraId="3BA51D21" w14:textId="77777777" w:rsidR="005C34E9" w:rsidRPr="007E3802" w:rsidRDefault="005C34E9" w:rsidP="007835FB">
      <w:pPr>
        <w:rPr>
          <w:rFonts w:asciiTheme="minorHAnsi" w:hAnsiTheme="minorHAnsi" w:cstheme="minorHAnsi"/>
          <w:i/>
          <w:iCs/>
          <w:color w:val="000000"/>
          <w:szCs w:val="24"/>
        </w:rPr>
      </w:pPr>
    </w:p>
    <w:p w14:paraId="485B6071" w14:textId="77777777" w:rsidR="005C34E9" w:rsidRPr="007E3802" w:rsidRDefault="005C34E9" w:rsidP="007835FB">
      <w:pPr>
        <w:rPr>
          <w:rFonts w:asciiTheme="minorHAnsi" w:hAnsiTheme="minorHAnsi" w:cstheme="minorHAnsi"/>
          <w:b/>
          <w:szCs w:val="24"/>
        </w:rPr>
      </w:pPr>
    </w:p>
    <w:p w14:paraId="748FA6A4" w14:textId="77777777" w:rsidR="007835FB" w:rsidRPr="007E3802" w:rsidRDefault="007835FB" w:rsidP="007835FB">
      <w:pPr>
        <w:rPr>
          <w:rFonts w:asciiTheme="minorHAnsi" w:hAnsiTheme="minorHAnsi" w:cstheme="minorHAnsi"/>
          <w:b/>
          <w:szCs w:val="24"/>
        </w:rPr>
      </w:pPr>
    </w:p>
    <w:p w14:paraId="45F8C861" w14:textId="77777777" w:rsidR="000575D8" w:rsidRPr="007E3802" w:rsidRDefault="000575D8" w:rsidP="007835FB">
      <w:pPr>
        <w:rPr>
          <w:rFonts w:asciiTheme="minorHAnsi" w:hAnsiTheme="minorHAnsi" w:cstheme="minorHAnsi"/>
          <w:b/>
          <w:szCs w:val="24"/>
        </w:rPr>
      </w:pPr>
    </w:p>
    <w:p w14:paraId="742C132B" w14:textId="77777777" w:rsidR="007835FB" w:rsidRPr="007E3802" w:rsidRDefault="007835FB" w:rsidP="007835FB">
      <w:pPr>
        <w:rPr>
          <w:rFonts w:asciiTheme="minorHAnsi" w:hAnsiTheme="minorHAnsi" w:cstheme="minorHAnsi"/>
          <w:b/>
          <w:szCs w:val="24"/>
        </w:rPr>
      </w:pPr>
    </w:p>
    <w:p w14:paraId="59E841F8" w14:textId="77777777" w:rsidR="007E3802" w:rsidRDefault="00B96904" w:rsidP="003F3A5C">
      <w:pPr>
        <w:ind w:right="-188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 w:rsidRPr="007E3802">
        <w:rPr>
          <w:rFonts w:asciiTheme="minorHAnsi" w:hAnsiTheme="minorHAnsi" w:cstheme="minorHAnsi"/>
          <w:b/>
          <w:bCs/>
          <w:color w:val="000000"/>
          <w:szCs w:val="24"/>
        </w:rPr>
        <w:t xml:space="preserve">By completing this </w:t>
      </w:r>
      <w:r w:rsidR="007E3802" w:rsidRPr="007E3802">
        <w:rPr>
          <w:rFonts w:asciiTheme="minorHAnsi" w:hAnsiTheme="minorHAnsi" w:cstheme="minorHAnsi"/>
          <w:b/>
          <w:bCs/>
          <w:color w:val="000000"/>
          <w:szCs w:val="24"/>
        </w:rPr>
        <w:t>form,</w:t>
      </w:r>
      <w:r w:rsidRPr="007E3802">
        <w:rPr>
          <w:rFonts w:asciiTheme="minorHAnsi" w:hAnsiTheme="minorHAnsi" w:cstheme="minorHAnsi"/>
          <w:b/>
          <w:bCs/>
          <w:color w:val="000000"/>
          <w:szCs w:val="24"/>
        </w:rPr>
        <w:t xml:space="preserve"> you have helped us better understand</w:t>
      </w:r>
      <w:r w:rsidR="00246077" w:rsidRPr="007E3802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7E3802">
        <w:rPr>
          <w:rFonts w:asciiTheme="minorHAnsi" w:hAnsiTheme="minorHAnsi" w:cstheme="minorHAnsi"/>
          <w:b/>
          <w:bCs/>
          <w:color w:val="000000"/>
          <w:szCs w:val="24"/>
        </w:rPr>
        <w:t xml:space="preserve">how we, as an employer, </w:t>
      </w:r>
      <w:r w:rsidR="007E3802">
        <w:rPr>
          <w:rFonts w:asciiTheme="minorHAnsi" w:hAnsiTheme="minorHAnsi" w:cstheme="minorHAnsi"/>
          <w:b/>
          <w:bCs/>
          <w:color w:val="000000"/>
          <w:szCs w:val="24"/>
        </w:rPr>
        <w:t xml:space="preserve">can work towards strengthening </w:t>
      </w:r>
      <w:r w:rsidRPr="007E3802">
        <w:rPr>
          <w:rFonts w:asciiTheme="minorHAnsi" w:hAnsiTheme="minorHAnsi" w:cstheme="minorHAnsi"/>
          <w:b/>
          <w:bCs/>
          <w:color w:val="000000"/>
          <w:szCs w:val="24"/>
        </w:rPr>
        <w:t>equality of opportunity for all.</w:t>
      </w:r>
      <w:r w:rsidR="00246077" w:rsidRPr="007E3802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</w:p>
    <w:p w14:paraId="3E37AFEB" w14:textId="77777777" w:rsidR="007835FB" w:rsidRPr="007E3802" w:rsidRDefault="00B96904" w:rsidP="003F3A5C">
      <w:pPr>
        <w:ind w:right="-188"/>
        <w:jc w:val="center"/>
        <w:rPr>
          <w:rFonts w:asciiTheme="minorHAnsi" w:hAnsiTheme="minorHAnsi" w:cstheme="minorHAnsi"/>
          <w:szCs w:val="24"/>
        </w:rPr>
      </w:pPr>
      <w:r w:rsidRPr="007E3802">
        <w:rPr>
          <w:rFonts w:asciiTheme="minorHAnsi" w:hAnsiTheme="minorHAnsi" w:cstheme="minorHAnsi"/>
          <w:b/>
          <w:bCs/>
          <w:color w:val="000000"/>
          <w:szCs w:val="24"/>
        </w:rPr>
        <w:t>Thank you for completing this form.</w:t>
      </w:r>
    </w:p>
    <w:sectPr w:rsidR="007835FB" w:rsidRPr="007E3802" w:rsidSect="00B969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39681" w14:textId="77777777" w:rsidR="004A3F73" w:rsidRDefault="004A3F73">
      <w:r>
        <w:separator/>
      </w:r>
    </w:p>
  </w:endnote>
  <w:endnote w:type="continuationSeparator" w:id="0">
    <w:p w14:paraId="00BF8572" w14:textId="77777777" w:rsidR="004A3F73" w:rsidRDefault="004A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6110B" w14:textId="77777777" w:rsidR="002D0855" w:rsidRDefault="002D08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1762D" w14:textId="77777777" w:rsidR="00E65EF9" w:rsidRPr="004B14E3" w:rsidRDefault="00E65EF9" w:rsidP="004B14E3">
    <w:pPr>
      <w:tabs>
        <w:tab w:val="center" w:pos="4320"/>
        <w:tab w:val="right" w:pos="8640"/>
      </w:tabs>
      <w:overflowPunct/>
      <w:autoSpaceDE/>
      <w:autoSpaceDN/>
      <w:adjustRightInd/>
      <w:jc w:val="center"/>
      <w:textAlignment w:val="auto"/>
      <w:rPr>
        <w:rFonts w:ascii="Myriad Pro" w:hAnsi="Myriad Pro" w:cs="Arial"/>
        <w:sz w:val="18"/>
        <w:szCs w:val="18"/>
        <w:lang w:val="en-US"/>
      </w:rPr>
    </w:pPr>
    <w:r w:rsidRPr="004B14E3">
      <w:rPr>
        <w:rFonts w:ascii="Myriad Pro" w:hAnsi="Myriad Pro" w:cs="Arial"/>
        <w:sz w:val="18"/>
        <w:szCs w:val="18"/>
        <w:lang w:val="en-US"/>
      </w:rPr>
      <w:t>Scottish Women’s Aid is a company limited by guarantee, company no. SC128433,</w:t>
    </w:r>
  </w:p>
  <w:p w14:paraId="783F7223" w14:textId="77777777" w:rsidR="00E65EF9" w:rsidRPr="004B14E3" w:rsidRDefault="00E65EF9" w:rsidP="004B14E3">
    <w:pPr>
      <w:tabs>
        <w:tab w:val="center" w:pos="4320"/>
        <w:tab w:val="right" w:pos="8640"/>
      </w:tabs>
      <w:overflowPunct/>
      <w:autoSpaceDE/>
      <w:autoSpaceDN/>
      <w:adjustRightInd/>
      <w:jc w:val="center"/>
      <w:textAlignment w:val="auto"/>
      <w:rPr>
        <w:rFonts w:ascii="Myriad Pro" w:hAnsi="Myriad Pro" w:cs="Arial"/>
        <w:sz w:val="20"/>
        <w:lang w:val="en-US"/>
      </w:rPr>
    </w:pPr>
    <w:r w:rsidRPr="004B14E3">
      <w:rPr>
        <w:rFonts w:ascii="Myriad Pro" w:hAnsi="Myriad Pro" w:cs="Arial"/>
        <w:sz w:val="18"/>
        <w:szCs w:val="18"/>
        <w:lang w:val="en-US"/>
      </w:rPr>
      <w:t>and a charity registered with the Office of the Scottish Charity Regulator, charity no. SC001099</w:t>
    </w:r>
  </w:p>
  <w:p w14:paraId="350AA818" w14:textId="77777777" w:rsidR="00E65EF9" w:rsidRPr="004B14E3" w:rsidRDefault="00E65EF9" w:rsidP="004B14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B423D" w14:textId="77777777" w:rsidR="002D0855" w:rsidRDefault="002D0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DE9D2" w14:textId="77777777" w:rsidR="004A3F73" w:rsidRDefault="004A3F73">
      <w:r>
        <w:separator/>
      </w:r>
    </w:p>
  </w:footnote>
  <w:footnote w:type="continuationSeparator" w:id="0">
    <w:p w14:paraId="4B19564F" w14:textId="77777777" w:rsidR="004A3F73" w:rsidRDefault="004A3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31B5F" w14:textId="77777777" w:rsidR="002D0855" w:rsidRDefault="002D08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281A0" w14:textId="35307035" w:rsidR="00E65EF9" w:rsidRDefault="007C3219" w:rsidP="007835FB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7BC6EE40" wp14:editId="19AF0E81">
          <wp:simplePos x="0" y="0"/>
          <wp:positionH relativeFrom="column">
            <wp:posOffset>4059555</wp:posOffset>
          </wp:positionH>
          <wp:positionV relativeFrom="paragraph">
            <wp:posOffset>-383540</wp:posOffset>
          </wp:positionV>
          <wp:extent cx="1828800" cy="771525"/>
          <wp:effectExtent l="0" t="0" r="0" b="9525"/>
          <wp:wrapNone/>
          <wp:docPr id="1" name="Picture 1" descr="SWAlogo_colour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Alogo_colour_med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71F97" w14:textId="77777777" w:rsidR="002D0855" w:rsidRDefault="002D08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44E7052"/>
    <w:lvl w:ilvl="0">
      <w:numFmt w:val="decimal"/>
      <w:lvlText w:val="*"/>
      <w:lvlJc w:val="left"/>
    </w:lvl>
  </w:abstractNum>
  <w:abstractNum w:abstractNumId="1" w15:restartNumberingAfterBreak="0">
    <w:nsid w:val="0CD21528"/>
    <w:multiLevelType w:val="hybridMultilevel"/>
    <w:tmpl w:val="6BC4A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EF9"/>
    <w:rsid w:val="00005E00"/>
    <w:rsid w:val="000144FC"/>
    <w:rsid w:val="00037623"/>
    <w:rsid w:val="00042B37"/>
    <w:rsid w:val="000575D8"/>
    <w:rsid w:val="00057818"/>
    <w:rsid w:val="000C5FA4"/>
    <w:rsid w:val="000E0004"/>
    <w:rsid w:val="000E7550"/>
    <w:rsid w:val="00164CF8"/>
    <w:rsid w:val="001741FD"/>
    <w:rsid w:val="0019186D"/>
    <w:rsid w:val="00192DA9"/>
    <w:rsid w:val="00194035"/>
    <w:rsid w:val="00214C92"/>
    <w:rsid w:val="00246077"/>
    <w:rsid w:val="00251694"/>
    <w:rsid w:val="00284EC3"/>
    <w:rsid w:val="002D0855"/>
    <w:rsid w:val="00323208"/>
    <w:rsid w:val="003364B1"/>
    <w:rsid w:val="003439E9"/>
    <w:rsid w:val="0035130C"/>
    <w:rsid w:val="00385F4B"/>
    <w:rsid w:val="0039632C"/>
    <w:rsid w:val="003F3A5C"/>
    <w:rsid w:val="004023DF"/>
    <w:rsid w:val="00406965"/>
    <w:rsid w:val="00436C44"/>
    <w:rsid w:val="004A3F73"/>
    <w:rsid w:val="004B14E3"/>
    <w:rsid w:val="004C14AC"/>
    <w:rsid w:val="004C7B4F"/>
    <w:rsid w:val="004D0B8B"/>
    <w:rsid w:val="004F1EB0"/>
    <w:rsid w:val="0053671D"/>
    <w:rsid w:val="00544B2C"/>
    <w:rsid w:val="0056514A"/>
    <w:rsid w:val="005675D8"/>
    <w:rsid w:val="005919A9"/>
    <w:rsid w:val="005C34E9"/>
    <w:rsid w:val="005E76D3"/>
    <w:rsid w:val="005F3D1B"/>
    <w:rsid w:val="006243C2"/>
    <w:rsid w:val="00630705"/>
    <w:rsid w:val="00650993"/>
    <w:rsid w:val="00650CFF"/>
    <w:rsid w:val="00655A60"/>
    <w:rsid w:val="006704B6"/>
    <w:rsid w:val="00686843"/>
    <w:rsid w:val="006A3EFF"/>
    <w:rsid w:val="006C7291"/>
    <w:rsid w:val="006E7FA3"/>
    <w:rsid w:val="006F6625"/>
    <w:rsid w:val="00727E02"/>
    <w:rsid w:val="00746302"/>
    <w:rsid w:val="00751EEA"/>
    <w:rsid w:val="007835FB"/>
    <w:rsid w:val="00792F85"/>
    <w:rsid w:val="007B729D"/>
    <w:rsid w:val="007C3219"/>
    <w:rsid w:val="007C4509"/>
    <w:rsid w:val="007E1BFE"/>
    <w:rsid w:val="007E3802"/>
    <w:rsid w:val="008220E0"/>
    <w:rsid w:val="00825C07"/>
    <w:rsid w:val="00837B1C"/>
    <w:rsid w:val="00864F0A"/>
    <w:rsid w:val="00865654"/>
    <w:rsid w:val="008B01DB"/>
    <w:rsid w:val="008D3EAA"/>
    <w:rsid w:val="008E53B2"/>
    <w:rsid w:val="009A270C"/>
    <w:rsid w:val="009D484B"/>
    <w:rsid w:val="009E2976"/>
    <w:rsid w:val="00A34281"/>
    <w:rsid w:val="00A53676"/>
    <w:rsid w:val="00AE47A8"/>
    <w:rsid w:val="00B00CF0"/>
    <w:rsid w:val="00B3441B"/>
    <w:rsid w:val="00B3526E"/>
    <w:rsid w:val="00B604A0"/>
    <w:rsid w:val="00B753FB"/>
    <w:rsid w:val="00B96904"/>
    <w:rsid w:val="00BA02CC"/>
    <w:rsid w:val="00BD26A3"/>
    <w:rsid w:val="00C20685"/>
    <w:rsid w:val="00C3060D"/>
    <w:rsid w:val="00C61B5E"/>
    <w:rsid w:val="00CB59CE"/>
    <w:rsid w:val="00CC391F"/>
    <w:rsid w:val="00CD6604"/>
    <w:rsid w:val="00CE5AB0"/>
    <w:rsid w:val="00CE64CD"/>
    <w:rsid w:val="00D12EE2"/>
    <w:rsid w:val="00D2127F"/>
    <w:rsid w:val="00D4102D"/>
    <w:rsid w:val="00D676B9"/>
    <w:rsid w:val="00DA7BE9"/>
    <w:rsid w:val="00DB3965"/>
    <w:rsid w:val="00DB7705"/>
    <w:rsid w:val="00DE3E4A"/>
    <w:rsid w:val="00E25869"/>
    <w:rsid w:val="00E312BA"/>
    <w:rsid w:val="00E4472C"/>
    <w:rsid w:val="00E451BF"/>
    <w:rsid w:val="00E459AE"/>
    <w:rsid w:val="00E65EF9"/>
    <w:rsid w:val="00E90CF5"/>
    <w:rsid w:val="00E9616D"/>
    <w:rsid w:val="00EA4B8E"/>
    <w:rsid w:val="00EA60A3"/>
    <w:rsid w:val="00F45E9F"/>
    <w:rsid w:val="00F66F64"/>
    <w:rsid w:val="00FB4990"/>
    <w:rsid w:val="00FE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9D6B4C"/>
  <w15:docId w15:val="{EB40D51A-AA01-42A3-9B5B-0A79EE17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5FB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5F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835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35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EF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D3E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2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F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F85"/>
    <w:rPr>
      <w:rFonts w:ascii="Times" w:hAnsi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F85"/>
    <w:rPr>
      <w:rFonts w:ascii="Times" w:hAnsi="Time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0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SWA EQUAL OPPORTUNITIES IN EMPLOYMENT POLICY</vt:lpstr>
    </vt:vector>
  </TitlesOfParts>
  <Company>Scottish Women's Aid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 EQUAL OPPORTUNITIES IN EMPLOYMENT POLICY</dc:title>
  <dc:creator>Rosemary Banner</dc:creator>
  <cp:lastModifiedBy>Nicola Gilbert</cp:lastModifiedBy>
  <cp:revision>3</cp:revision>
  <cp:lastPrinted>2019-07-23T15:16:00Z</cp:lastPrinted>
  <dcterms:created xsi:type="dcterms:W3CDTF">2021-04-20T08:15:00Z</dcterms:created>
  <dcterms:modified xsi:type="dcterms:W3CDTF">2021-09-13T11:33:00Z</dcterms:modified>
</cp:coreProperties>
</file>