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4D91B" w14:textId="5F2FE015" w:rsidR="008A702C" w:rsidRDefault="008D1CAF" w:rsidP="00873A2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Segoe UI" w:eastAsia="Times New Roman" w:hAnsi="Segoe UI" w:cs="Segoe UI"/>
          <w:noProof/>
          <w:color w:val="000000"/>
          <w:kern w:val="0"/>
          <w:sz w:val="27"/>
          <w:szCs w:val="27"/>
          <w:lang w:eastAsia="en-GB"/>
        </w:rPr>
        <w:drawing>
          <wp:inline distT="0" distB="0" distL="0" distR="0" wp14:anchorId="4AB46430" wp14:editId="087524B3">
            <wp:extent cx="5731510" cy="1160780"/>
            <wp:effectExtent l="0" t="0" r="2540" b="1270"/>
            <wp:docPr id="183270468" name="Picture 1" descr="A picture containing text, paint, graphics, pain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70468" name="Picture 1" descr="A picture containing text, paint, graphics, painting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3E52C" w14:textId="77777777" w:rsidR="008A702C" w:rsidRDefault="008A702C" w:rsidP="00873A2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</w:pPr>
    </w:p>
    <w:p w14:paraId="37504BAF" w14:textId="5B415417" w:rsidR="00873A22" w:rsidRPr="00873A22" w:rsidRDefault="00873A22" w:rsidP="00873A2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</w:pPr>
      <w:r w:rsidRPr="00873A2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Job Title: Community Development Worker</w:t>
      </w:r>
    </w:p>
    <w:p w14:paraId="1E745736" w14:textId="7BED1736" w:rsidR="00873A22" w:rsidRDefault="00873A22" w:rsidP="00873A2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</w:pPr>
      <w:r w:rsidRPr="00873A2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 xml:space="preserve">Location: </w:t>
      </w:r>
      <w:r w:rsidR="008A702C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 xml:space="preserve">Community One Stop Shop, 3 </w:t>
      </w:r>
      <w:proofErr w:type="spellStart"/>
      <w:r w:rsidR="008A702C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Broomhouse</w:t>
      </w:r>
      <w:proofErr w:type="spellEnd"/>
      <w:r w:rsidR="008A702C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 xml:space="preserve">, Market, Edinburgh, </w:t>
      </w:r>
      <w:r w:rsidRPr="00873A2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Scotland, United Kingdom</w:t>
      </w:r>
      <w:r w:rsidR="008A702C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, EH11 3UU</w:t>
      </w:r>
    </w:p>
    <w:p w14:paraId="61FE2557" w14:textId="33AA7116" w:rsidR="008D1CAF" w:rsidRPr="00873A22" w:rsidRDefault="008D1CAF" w:rsidP="00873A2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Salary: Pro Rata £26,936</w:t>
      </w:r>
    </w:p>
    <w:p w14:paraId="704275E6" w14:textId="6634D12A" w:rsidR="00873A22" w:rsidRDefault="00873A22" w:rsidP="00873A2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</w:pPr>
      <w:r w:rsidRPr="00873A2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 xml:space="preserve">Employment Type: </w:t>
      </w:r>
      <w:r w:rsidR="008A702C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Part Time 1</w:t>
      </w:r>
      <w:r w:rsidR="00CA0A25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8</w:t>
      </w:r>
      <w:r w:rsidR="008A702C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 xml:space="preserve"> hours per week</w:t>
      </w:r>
      <w:r w:rsidR="00CA0A25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</w:p>
    <w:p w14:paraId="7581982A" w14:textId="0C067DDD" w:rsidR="00CA0A25" w:rsidRPr="00873A22" w:rsidRDefault="00CA0A25" w:rsidP="00873A2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ab/>
      </w:r>
      <w:r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ab/>
      </w:r>
      <w:r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ab/>
      </w:r>
      <w:r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ab/>
      </w:r>
      <w:r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ab/>
        <w:t xml:space="preserve">9-3 Wednesday, </w:t>
      </w:r>
      <w:proofErr w:type="gramStart"/>
      <w:r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Thursday</w:t>
      </w:r>
      <w:proofErr w:type="gramEnd"/>
      <w:r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 xml:space="preserve"> and Friday</w:t>
      </w:r>
    </w:p>
    <w:p w14:paraId="40B1FD1A" w14:textId="3CD4D609" w:rsidR="00873A22" w:rsidRPr="00873A22" w:rsidRDefault="00873A22" w:rsidP="00873A2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</w:pPr>
      <w:r w:rsidRPr="00CA0A25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en-GB"/>
          <w14:ligatures w14:val="none"/>
        </w:rPr>
        <w:t>Organi</w:t>
      </w:r>
      <w:r w:rsidR="00CA0A25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en-GB"/>
          <w14:ligatures w14:val="none"/>
        </w:rPr>
        <w:t>sa</w:t>
      </w:r>
      <w:r w:rsidRPr="00CA0A25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en-GB"/>
          <w14:ligatures w14:val="none"/>
        </w:rPr>
        <w:t>tion</w:t>
      </w:r>
      <w:r w:rsidRPr="00873A2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 xml:space="preserve">: </w:t>
      </w:r>
      <w:r w:rsidR="008A702C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Community One Stop Shop</w:t>
      </w:r>
    </w:p>
    <w:p w14:paraId="0747B4BA" w14:textId="429C01AB" w:rsidR="00873A22" w:rsidRPr="00873A22" w:rsidRDefault="00CA0A25" w:rsidP="00873A2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 xml:space="preserve">The </w:t>
      </w:r>
      <w:r w:rsidR="008A702C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Community One Stop Shop is a well-est</w:t>
      </w:r>
      <w:r w:rsidR="00873A22" w:rsidRPr="00873A2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 xml:space="preserve">ablished and reputable charitable organization dedicated to supporting and improving the lives of individuals and communities in </w:t>
      </w:r>
      <w:r w:rsidR="008A702C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 xml:space="preserve">the </w:t>
      </w:r>
      <w:proofErr w:type="spellStart"/>
      <w:r w:rsidR="008A702C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Broomhouse</w:t>
      </w:r>
      <w:proofErr w:type="spellEnd"/>
      <w:r w:rsidR="008A702C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 xml:space="preserve"> and </w:t>
      </w:r>
      <w:proofErr w:type="gramStart"/>
      <w:r w:rsidR="008A702C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South West</w:t>
      </w:r>
      <w:proofErr w:type="gramEnd"/>
      <w:r w:rsidR="008A702C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 xml:space="preserve"> area of Edinburgh.</w:t>
      </w:r>
      <w:r w:rsidR="00873A22" w:rsidRPr="00873A2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 xml:space="preserve"> Our mission is to </w:t>
      </w:r>
      <w:r w:rsidR="008A702C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 xml:space="preserve">alleviate the effects of poverty, </w:t>
      </w:r>
      <w:r w:rsidR="00873A22" w:rsidRPr="00873A2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 xml:space="preserve">foster social inclusion, promote empowerment, and enhance the overall well-being of marginalized and disadvantaged </w:t>
      </w:r>
      <w:r w:rsidR="008A702C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individuals</w:t>
      </w:r>
      <w:r w:rsidR="00873A22" w:rsidRPr="00873A2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 xml:space="preserve">. </w:t>
      </w:r>
      <w:r w:rsidR="008A702C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W</w:t>
      </w:r>
      <w:r w:rsidR="00873A22" w:rsidRPr="00873A2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e strive to create sustainable solutions and drive positive change through community development initiatives.</w:t>
      </w:r>
    </w:p>
    <w:p w14:paraId="64ECF4B9" w14:textId="0807A6BD" w:rsidR="00873A22" w:rsidRDefault="00873A22" w:rsidP="00873A2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</w:pPr>
      <w:r w:rsidRPr="00CA0A25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en-GB"/>
          <w14:ligatures w14:val="none"/>
        </w:rPr>
        <w:t>Job Summary</w:t>
      </w:r>
      <w:r w:rsidRPr="00873A2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 xml:space="preserve">: We are seeking a highly motivated and passionate Community Development Worker to join our dynamic team. As a Community Development Worker, you will play a crucial role in implementing and overseeing community-based projects, collaborating with local stakeholders, and </w:t>
      </w:r>
      <w:r w:rsidR="008A702C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 xml:space="preserve">developing our existing services and being instrumental in creating new </w:t>
      </w:r>
      <w:r w:rsidR="008D1CAF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initiatives</w:t>
      </w:r>
      <w:r w:rsidR="008A702C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.</w:t>
      </w:r>
      <w:r w:rsidRPr="00873A2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 xml:space="preserve"> You will work closely with </w:t>
      </w:r>
      <w:r w:rsidR="008A702C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our project leads to support them and develop our existing services.</w:t>
      </w:r>
      <w:r w:rsidRPr="00873A2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</w:p>
    <w:p w14:paraId="519C9C28" w14:textId="77777777" w:rsidR="008D1CAF" w:rsidRDefault="008D1CAF" w:rsidP="00873A2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</w:pPr>
    </w:p>
    <w:p w14:paraId="54204271" w14:textId="77777777" w:rsidR="008D1CAF" w:rsidRPr="00873A22" w:rsidRDefault="008D1CAF" w:rsidP="00873A2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</w:pPr>
    </w:p>
    <w:p w14:paraId="71753D0A" w14:textId="77777777" w:rsidR="00873A22" w:rsidRPr="00CA0A25" w:rsidRDefault="00873A22" w:rsidP="00873A2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CA0A25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en-GB"/>
          <w14:ligatures w14:val="none"/>
        </w:rPr>
        <w:t>Responsibilities:</w:t>
      </w:r>
    </w:p>
    <w:p w14:paraId="39B38EB0" w14:textId="77777777" w:rsidR="00873A22" w:rsidRPr="00873A22" w:rsidRDefault="00873A22" w:rsidP="00873A22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</w:pPr>
      <w:r w:rsidRPr="00873A2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Community Engagement: Build strong relationships with community members, local organizations, and relevant stakeholders to identify community needs, concerns, and aspirations.</w:t>
      </w:r>
    </w:p>
    <w:p w14:paraId="3875B8B3" w14:textId="485CAAA6" w:rsidR="00873A22" w:rsidRPr="00873A22" w:rsidRDefault="00873A22" w:rsidP="00873A22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</w:pPr>
      <w:r w:rsidRPr="00873A2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 xml:space="preserve">Project Management: Develop, plan, and implement community-based projects that address identified needs and align with the </w:t>
      </w:r>
      <w:r w:rsidR="008A702C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COSS’s</w:t>
      </w:r>
      <w:r w:rsidRPr="00873A2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 xml:space="preserve"> strategic goals.</w:t>
      </w:r>
    </w:p>
    <w:p w14:paraId="3835036F" w14:textId="1315071A" w:rsidR="008A702C" w:rsidRDefault="008A702C" w:rsidP="002A0A8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</w:pPr>
      <w:r w:rsidRPr="008A702C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Support and deliver work on behalf of the CEO</w:t>
      </w:r>
      <w:r w:rsidR="00CA0A25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 xml:space="preserve"> that develops the services within COSS and support CEO in planning and delivery.</w:t>
      </w:r>
    </w:p>
    <w:p w14:paraId="607C34CB" w14:textId="69AF03E8" w:rsidR="00873A22" w:rsidRPr="008A702C" w:rsidRDefault="008A702C" w:rsidP="002A0A8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Support volunteer co-ordinator in V</w:t>
      </w:r>
      <w:r w:rsidR="00873A22" w:rsidRPr="008A702C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olunteer Management: Recruit, train, and support volunteers to actively contribute to community initiatives and projects.</w:t>
      </w:r>
    </w:p>
    <w:p w14:paraId="1802440A" w14:textId="77777777" w:rsidR="00873A22" w:rsidRPr="00873A22" w:rsidRDefault="00873A22" w:rsidP="00873A22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</w:pPr>
      <w:r w:rsidRPr="00873A2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Advocacy and Networking: Represent the organization at community meetings, events, and relevant forums to raise awareness, advocate for social change, and develop partnerships.</w:t>
      </w:r>
    </w:p>
    <w:p w14:paraId="29F8E383" w14:textId="77777777" w:rsidR="00873A22" w:rsidRPr="00873A22" w:rsidRDefault="00873A22" w:rsidP="00873A22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</w:pPr>
      <w:r w:rsidRPr="00873A2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Collaboration and Partnership: Establish collaborative relationships with local authorities, agencies, and other community organizations to leverage resources and maximize project impact.</w:t>
      </w:r>
    </w:p>
    <w:p w14:paraId="4C3CF50D" w14:textId="77777777" w:rsidR="00873A22" w:rsidRPr="00873A22" w:rsidRDefault="00873A22" w:rsidP="00873A22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</w:pPr>
      <w:r w:rsidRPr="00873A2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Monitoring and Evaluation: Develop and implement effective monitoring and evaluation strategies to assess project outcomes and ensure accountability.</w:t>
      </w:r>
    </w:p>
    <w:p w14:paraId="5991D31B" w14:textId="23933AE0" w:rsidR="00873A22" w:rsidRPr="00873A22" w:rsidRDefault="00873A22" w:rsidP="00873A22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</w:pPr>
      <w:r w:rsidRPr="00873A2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Reporting and Documentation: Prepare accurate and timely reports, maintain project documentation</w:t>
      </w:r>
      <w:r w:rsidR="008A702C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.</w:t>
      </w:r>
    </w:p>
    <w:p w14:paraId="4A5C956A" w14:textId="77777777" w:rsidR="00873A22" w:rsidRPr="00873A22" w:rsidRDefault="00873A22" w:rsidP="00873A22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</w:pPr>
      <w:r w:rsidRPr="00873A2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Community Outreach: Conduct outreach activities to promote services, engage with community members, and raise awareness of available resources and opportunities.</w:t>
      </w:r>
    </w:p>
    <w:p w14:paraId="5CDCDED8" w14:textId="77777777" w:rsidR="00873A22" w:rsidRPr="00CA0A25" w:rsidRDefault="00873A22" w:rsidP="00873A2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CA0A25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en-GB"/>
          <w14:ligatures w14:val="none"/>
        </w:rPr>
        <w:t>Qualifications:</w:t>
      </w:r>
    </w:p>
    <w:p w14:paraId="205DEE6B" w14:textId="2BA809FE" w:rsidR="00873A22" w:rsidRPr="00873A22" w:rsidRDefault="00873A22" w:rsidP="00873A22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</w:pPr>
      <w:r w:rsidRPr="00873A2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Education: A degree or relevant qualification in community development or a related field. Equivalent work experience will also be considered.</w:t>
      </w:r>
    </w:p>
    <w:p w14:paraId="4E905291" w14:textId="77777777" w:rsidR="00873A22" w:rsidRPr="00873A22" w:rsidRDefault="00873A22" w:rsidP="00873A22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</w:pPr>
      <w:r w:rsidRPr="00873A2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Experience: Demonstrated experience in community development work, preferably within the charity sector. Experience in project management, community engagement, and working with diverse groups is highly desirable.</w:t>
      </w:r>
    </w:p>
    <w:p w14:paraId="11BC5A66" w14:textId="77777777" w:rsidR="00873A22" w:rsidRPr="00873A22" w:rsidRDefault="00873A22" w:rsidP="00873A22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</w:pPr>
      <w:r w:rsidRPr="00873A2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Knowledge: Strong understanding of community development principles, participatory approaches, and social justice issues. Familiarity with the Scottish charity sector and local community networks is advantageous.</w:t>
      </w:r>
    </w:p>
    <w:p w14:paraId="01E4A6BE" w14:textId="77777777" w:rsidR="00873A22" w:rsidRPr="00873A22" w:rsidRDefault="00873A22" w:rsidP="00873A22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</w:pPr>
      <w:r w:rsidRPr="00873A2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Communication Skills: Excellent verbal and written communication skills, with the ability to engage with diverse audiences, facilitate discussions, and deliver effective presentations.</w:t>
      </w:r>
    </w:p>
    <w:p w14:paraId="3BDD7687" w14:textId="77777777" w:rsidR="00873A22" w:rsidRPr="00873A22" w:rsidRDefault="00873A22" w:rsidP="00873A22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</w:pPr>
      <w:r w:rsidRPr="00873A2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Empathy and Cultural Sensitivity: A genuine passion for working with individuals from diverse backgrounds, displaying empathy, and respecting different cultures, identities, and perspectives.</w:t>
      </w:r>
    </w:p>
    <w:p w14:paraId="3A18F907" w14:textId="13120B91" w:rsidR="00873A22" w:rsidRPr="00873A22" w:rsidRDefault="00873A22" w:rsidP="00873A22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</w:pPr>
      <w:r w:rsidRPr="00873A2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Organi</w:t>
      </w:r>
      <w:r w:rsidR="00CA0A25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s</w:t>
      </w:r>
      <w:r w:rsidRPr="00873A2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ational Skills: Proven ability to prioritize tasks, manage multiple projects simultaneously, and meet deadlines in a fast-paced environment.</w:t>
      </w:r>
    </w:p>
    <w:p w14:paraId="6B16662B" w14:textId="77777777" w:rsidR="00873A22" w:rsidRPr="00873A22" w:rsidRDefault="00873A22" w:rsidP="00873A22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</w:pPr>
      <w:r w:rsidRPr="00873A2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Collaborative Approach: Demonstrated ability to work effectively within a team, as well as independently, and to build positive relationships with colleagues, volunteers, and external stakeholders.</w:t>
      </w:r>
    </w:p>
    <w:p w14:paraId="555A7DA6" w14:textId="77777777" w:rsidR="00873A22" w:rsidRPr="00873A22" w:rsidRDefault="00873A22" w:rsidP="00873A22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</w:pPr>
      <w:r w:rsidRPr="00873A2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IT Skills: Proficiency in using standard computer applications, including MS Office and project management tools.</w:t>
      </w:r>
    </w:p>
    <w:p w14:paraId="0B93373A" w14:textId="77777777" w:rsidR="00873A22" w:rsidRPr="00873A22" w:rsidRDefault="00873A22" w:rsidP="00873A22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</w:pPr>
      <w:r w:rsidRPr="00873A2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Flexibility: Willingness to work occasional evenings and weekends, as required, to accommodate community events and project activities.</w:t>
      </w:r>
    </w:p>
    <w:p w14:paraId="29BA7175" w14:textId="77777777" w:rsidR="00873A22" w:rsidRPr="00873A22" w:rsidRDefault="00873A22" w:rsidP="00873A22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</w:pPr>
      <w:r w:rsidRPr="00873A2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Driving License: A valid driving license and access to a vehicle would be advantageous.</w:t>
      </w:r>
    </w:p>
    <w:p w14:paraId="2AE4C9AA" w14:textId="74A1CAAE" w:rsidR="00873A22" w:rsidRDefault="00873A22" w:rsidP="008A702C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</w:pPr>
      <w:r w:rsidRPr="00873A2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We offer a competitive salary commensurate with experience and a supportive work environment committed to professional development and work-life balance.</w:t>
      </w:r>
    </w:p>
    <w:p w14:paraId="28D1FA0F" w14:textId="2F51C26A" w:rsidR="00AC1332" w:rsidRPr="00873A22" w:rsidRDefault="00AC1332" w:rsidP="008A702C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>To</w:t>
      </w:r>
      <w:r w:rsidR="002B69D0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 xml:space="preserve"> apply for the position please complete the attached application form and return to  </w:t>
      </w:r>
      <w:hyperlink r:id="rId6" w:history="1">
        <w:r w:rsidR="002B69D0" w:rsidRPr="00171945">
          <w:rPr>
            <w:rStyle w:val="Hyperlink"/>
            <w:rFonts w:ascii="Segoe UI" w:eastAsia="Times New Roman" w:hAnsi="Segoe UI" w:cs="Segoe UI"/>
            <w:kern w:val="0"/>
            <w:sz w:val="27"/>
            <w:szCs w:val="27"/>
            <w:lang w:eastAsia="en-GB"/>
            <w14:ligatures w14:val="none"/>
          </w:rPr>
          <w:t>carol_swan2002@yahoo.co.uk</w:t>
        </w:r>
      </w:hyperlink>
      <w:r w:rsidR="002B69D0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 xml:space="preserve"> . Closing date is 5pm on 5</w:t>
      </w:r>
      <w:r w:rsidR="002B69D0" w:rsidRPr="002B69D0">
        <w:rPr>
          <w:rFonts w:ascii="Segoe UI" w:eastAsia="Times New Roman" w:hAnsi="Segoe UI" w:cs="Segoe UI"/>
          <w:color w:val="000000"/>
          <w:kern w:val="0"/>
          <w:sz w:val="27"/>
          <w:szCs w:val="27"/>
          <w:vertAlign w:val="superscript"/>
          <w:lang w:eastAsia="en-GB"/>
          <w14:ligatures w14:val="none"/>
        </w:rPr>
        <w:t>th</w:t>
      </w:r>
      <w:r w:rsidR="002B69D0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  <w:t xml:space="preserve"> July 2023.</w:t>
      </w:r>
    </w:p>
    <w:p w14:paraId="261959CC" w14:textId="77777777" w:rsidR="00873A22" w:rsidRPr="00873A22" w:rsidRDefault="00873A22" w:rsidP="00873A2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en-GB"/>
          <w14:ligatures w14:val="none"/>
        </w:rPr>
      </w:pPr>
      <w:r w:rsidRPr="00873A22">
        <w:rPr>
          <w:rFonts w:ascii="Arial" w:eastAsia="Times New Roman" w:hAnsi="Arial" w:cs="Arial"/>
          <w:vanish/>
          <w:kern w:val="0"/>
          <w:sz w:val="16"/>
          <w:szCs w:val="16"/>
          <w:lang w:eastAsia="en-GB"/>
          <w14:ligatures w14:val="none"/>
        </w:rPr>
        <w:t>Top of Form</w:t>
      </w:r>
    </w:p>
    <w:p w14:paraId="138A1F2F" w14:textId="77777777" w:rsidR="00873A22" w:rsidRDefault="00873A22"/>
    <w:sectPr w:rsidR="00873A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67B74"/>
    <w:multiLevelType w:val="multilevel"/>
    <w:tmpl w:val="B6E28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1E1110"/>
    <w:multiLevelType w:val="multilevel"/>
    <w:tmpl w:val="AEDA5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9051952">
    <w:abstractNumId w:val="1"/>
  </w:num>
  <w:num w:numId="2" w16cid:durableId="122067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22"/>
    <w:rsid w:val="00262DD5"/>
    <w:rsid w:val="002B69D0"/>
    <w:rsid w:val="00873A22"/>
    <w:rsid w:val="008A702C"/>
    <w:rsid w:val="008D1CAF"/>
    <w:rsid w:val="008D4F5E"/>
    <w:rsid w:val="00AC1332"/>
    <w:rsid w:val="00CA0A25"/>
    <w:rsid w:val="00D50402"/>
    <w:rsid w:val="00DC2236"/>
    <w:rsid w:val="00FC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650FC"/>
  <w15:chartTrackingRefBased/>
  <w15:docId w15:val="{4BD933BD-2FBA-417D-A331-532DF62D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69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784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3818785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616942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460427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6427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4888174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7835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2381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151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172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ol_swan2002@yahoo.co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swan</dc:creator>
  <cp:keywords/>
  <dc:description/>
  <cp:lastModifiedBy>carol swan</cp:lastModifiedBy>
  <cp:revision>3</cp:revision>
  <dcterms:created xsi:type="dcterms:W3CDTF">2023-06-15T11:30:00Z</dcterms:created>
  <dcterms:modified xsi:type="dcterms:W3CDTF">2023-06-21T10:49:00Z</dcterms:modified>
</cp:coreProperties>
</file>