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C578" w14:textId="63EBEC02" w:rsidR="000227F3" w:rsidRDefault="000227F3" w:rsidP="000227F3">
      <w:r>
        <w:t>PERSON SPECIFICATION</w:t>
      </w:r>
    </w:p>
    <w:p w14:paraId="07086730" w14:textId="3DA4D1AE" w:rsidR="000227F3" w:rsidRDefault="000227F3" w:rsidP="000227F3">
      <w:r>
        <w:t xml:space="preserve">Job Title : </w:t>
      </w:r>
      <w:r w:rsidR="000D6037">
        <w:t>Chief Executive Officer</w:t>
      </w:r>
      <w:r>
        <w:tab/>
      </w:r>
      <w:r>
        <w:tab/>
      </w:r>
      <w:r>
        <w:tab/>
        <w:t xml:space="preserve">Employer : Mull </w:t>
      </w:r>
      <w:r w:rsidR="004D15A7">
        <w:t>and</w:t>
      </w:r>
      <w:r>
        <w:t xml:space="preserve"> Iona Community Trust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830"/>
        <w:gridCol w:w="5529"/>
        <w:gridCol w:w="5811"/>
      </w:tblGrid>
      <w:tr w:rsidR="000227F3" w:rsidRPr="006C52F9" w14:paraId="16EA070A" w14:textId="479387A0" w:rsidTr="07B308ED">
        <w:tc>
          <w:tcPr>
            <w:tcW w:w="2830" w:type="dxa"/>
          </w:tcPr>
          <w:p w14:paraId="1E9A0CCE" w14:textId="2BF4500A" w:rsidR="000227F3" w:rsidRPr="006C52F9" w:rsidRDefault="000227F3" w:rsidP="001764F4">
            <w:pPr>
              <w:rPr>
                <w:b/>
                <w:bCs/>
                <w:sz w:val="22"/>
                <w:szCs w:val="22"/>
              </w:rPr>
            </w:pPr>
            <w:r w:rsidRPr="006C52F9">
              <w:rPr>
                <w:b/>
                <w:bCs/>
                <w:sz w:val="22"/>
                <w:szCs w:val="22"/>
              </w:rPr>
              <w:t xml:space="preserve">Key Criteria </w:t>
            </w:r>
          </w:p>
        </w:tc>
        <w:tc>
          <w:tcPr>
            <w:tcW w:w="5529" w:type="dxa"/>
          </w:tcPr>
          <w:p w14:paraId="2FCEF645" w14:textId="56AF5910" w:rsidR="000227F3" w:rsidRPr="006C52F9" w:rsidRDefault="000227F3" w:rsidP="001764F4">
            <w:pPr>
              <w:rPr>
                <w:b/>
                <w:bCs/>
                <w:sz w:val="22"/>
                <w:szCs w:val="22"/>
              </w:rPr>
            </w:pPr>
            <w:r w:rsidRPr="006C52F9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5811" w:type="dxa"/>
          </w:tcPr>
          <w:p w14:paraId="01C6EEB4" w14:textId="0F4FC0A5" w:rsidR="000227F3" w:rsidRPr="006C52F9" w:rsidRDefault="000227F3" w:rsidP="001764F4">
            <w:pPr>
              <w:rPr>
                <w:b/>
                <w:bCs/>
                <w:sz w:val="22"/>
                <w:szCs w:val="22"/>
              </w:rPr>
            </w:pPr>
            <w:r w:rsidRPr="006C52F9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0227F3" w:rsidRPr="006C52F9" w14:paraId="0CE6399C" w14:textId="47C0203E" w:rsidTr="07B308ED">
        <w:tc>
          <w:tcPr>
            <w:tcW w:w="2830" w:type="dxa"/>
          </w:tcPr>
          <w:p w14:paraId="2B1CDA0F" w14:textId="77777777" w:rsidR="000227F3" w:rsidRPr="006C52F9" w:rsidRDefault="000227F3" w:rsidP="000227F3">
            <w:p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Qualifications and Training</w:t>
            </w:r>
          </w:p>
        </w:tc>
        <w:tc>
          <w:tcPr>
            <w:tcW w:w="5529" w:type="dxa"/>
          </w:tcPr>
          <w:p w14:paraId="3F1ED6E4" w14:textId="6A78BD03" w:rsidR="000227F3" w:rsidRPr="006C52F9" w:rsidRDefault="000227F3" w:rsidP="006C52F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u w:val="single"/>
              </w:rPr>
            </w:pPr>
            <w:r w:rsidRPr="006C52F9">
              <w:rPr>
                <w:sz w:val="22"/>
                <w:szCs w:val="22"/>
              </w:rPr>
              <w:t>A good standard of formal education to a Highers level.</w:t>
            </w:r>
          </w:p>
        </w:tc>
        <w:tc>
          <w:tcPr>
            <w:tcW w:w="5811" w:type="dxa"/>
          </w:tcPr>
          <w:p w14:paraId="56DF60A8" w14:textId="77777777" w:rsidR="003F2F9D" w:rsidRPr="003F2F9D" w:rsidRDefault="000227F3" w:rsidP="003F2F9D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u w:val="single"/>
              </w:rPr>
            </w:pPr>
            <w:r w:rsidRPr="73601FB8">
              <w:rPr>
                <w:sz w:val="22"/>
                <w:szCs w:val="22"/>
              </w:rPr>
              <w:t>Degree/vocational equivalen</w:t>
            </w:r>
            <w:r w:rsidR="003F2F9D">
              <w:rPr>
                <w:sz w:val="22"/>
                <w:szCs w:val="22"/>
              </w:rPr>
              <w:t xml:space="preserve">t in relevant </w:t>
            </w:r>
            <w:r w:rsidRPr="73601FB8">
              <w:rPr>
                <w:sz w:val="22"/>
                <w:szCs w:val="22"/>
              </w:rPr>
              <w:t>subject</w:t>
            </w:r>
          </w:p>
          <w:p w14:paraId="30A1D4DA" w14:textId="4E383A14" w:rsidR="000227F3" w:rsidRPr="00BD5A4A" w:rsidRDefault="000227F3" w:rsidP="00A07C28">
            <w:pPr>
              <w:pStyle w:val="ListParagraph"/>
              <w:rPr>
                <w:strike/>
                <w:sz w:val="22"/>
                <w:szCs w:val="22"/>
                <w:u w:val="single"/>
              </w:rPr>
            </w:pPr>
          </w:p>
        </w:tc>
      </w:tr>
      <w:tr w:rsidR="000227F3" w:rsidRPr="006C52F9" w14:paraId="7187ADC7" w14:textId="4B6F7002" w:rsidTr="07B308ED">
        <w:tc>
          <w:tcPr>
            <w:tcW w:w="2830" w:type="dxa"/>
          </w:tcPr>
          <w:p w14:paraId="773CC613" w14:textId="0A29E351" w:rsidR="000227F3" w:rsidRPr="006C52F9" w:rsidRDefault="000227F3" w:rsidP="000227F3">
            <w:p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Work Experience</w:t>
            </w:r>
          </w:p>
        </w:tc>
        <w:tc>
          <w:tcPr>
            <w:tcW w:w="5529" w:type="dxa"/>
          </w:tcPr>
          <w:p w14:paraId="66BE098C" w14:textId="0491DA84" w:rsidR="000227F3" w:rsidRPr="006C52F9" w:rsidRDefault="000227F3" w:rsidP="006C52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Working at a strategic level</w:t>
            </w:r>
          </w:p>
          <w:p w14:paraId="3BA1471E" w14:textId="623D2189" w:rsidR="000227F3" w:rsidRPr="006C52F9" w:rsidRDefault="000227F3" w:rsidP="006C52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Business management experience (demonstrating sound financial control &amp; planning)</w:t>
            </w:r>
          </w:p>
          <w:p w14:paraId="199AE0AF" w14:textId="50285443" w:rsidR="000227F3" w:rsidRDefault="000227F3" w:rsidP="006C52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Leading or managing a team of people to achieve targets</w:t>
            </w:r>
          </w:p>
          <w:p w14:paraId="7266FF6D" w14:textId="3FB27009" w:rsidR="00BD5A4A" w:rsidRPr="006C52F9" w:rsidRDefault="00DA7E59" w:rsidP="006C52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Competent use of Microsoft programmes, such as Outlook, Word, Excel, </w:t>
            </w:r>
            <w:proofErr w:type="spellStart"/>
            <w:r>
              <w:rPr>
                <w:sz w:val="22"/>
                <w:szCs w:val="22"/>
              </w:rPr>
              <w:t>Powerpoint</w:t>
            </w:r>
            <w:proofErr w:type="spellEnd"/>
            <w:r>
              <w:rPr>
                <w:sz w:val="22"/>
                <w:szCs w:val="22"/>
              </w:rPr>
              <w:t xml:space="preserve"> and Teams</w:t>
            </w:r>
          </w:p>
          <w:p w14:paraId="66D23EBF" w14:textId="3A045D38" w:rsidR="000227F3" w:rsidRPr="006C52F9" w:rsidRDefault="000227F3" w:rsidP="006C52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Fundraising at organisational or project level</w:t>
            </w:r>
          </w:p>
          <w:p w14:paraId="1397DAAB" w14:textId="42350653" w:rsidR="000227F3" w:rsidRPr="006C52F9" w:rsidRDefault="000227F3" w:rsidP="006C52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Marketing and PR</w:t>
            </w:r>
          </w:p>
          <w:p w14:paraId="710742CF" w14:textId="73252C27" w:rsidR="000227F3" w:rsidRPr="006C52F9" w:rsidRDefault="000227F3" w:rsidP="000227F3">
            <w:p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20F7FA12" w14:textId="67A3A632" w:rsidR="000227F3" w:rsidRPr="006C52F9" w:rsidRDefault="000227F3" w:rsidP="006C52F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Operational Leadership in times of change</w:t>
            </w:r>
          </w:p>
          <w:p w14:paraId="324E5A85" w14:textId="03AE6D78" w:rsidR="000227F3" w:rsidRPr="006C52F9" w:rsidRDefault="000227F3" w:rsidP="006C52F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Human Resources knowledge an advantage</w:t>
            </w:r>
          </w:p>
          <w:p w14:paraId="5101600F" w14:textId="348FDCF8" w:rsidR="000227F3" w:rsidRPr="006C52F9" w:rsidRDefault="00432870" w:rsidP="006C52F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</w:t>
            </w:r>
            <w:r w:rsidR="000227F3" w:rsidRPr="006C52F9">
              <w:rPr>
                <w:sz w:val="22"/>
                <w:szCs w:val="22"/>
              </w:rPr>
              <w:t xml:space="preserve"> of working with volunteers or community groups</w:t>
            </w:r>
          </w:p>
          <w:p w14:paraId="7D17D35F" w14:textId="5EE0D858" w:rsidR="000227F3" w:rsidRPr="006C52F9" w:rsidRDefault="0075566A" w:rsidP="006C52F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Lived experience in </w:t>
            </w:r>
            <w:r w:rsidR="000227F3" w:rsidRPr="6CE20190">
              <w:rPr>
                <w:sz w:val="22"/>
                <w:szCs w:val="22"/>
              </w:rPr>
              <w:t>Mull &amp; Iona</w:t>
            </w:r>
            <w:r w:rsidR="00223E85">
              <w:rPr>
                <w:sz w:val="22"/>
                <w:szCs w:val="22"/>
              </w:rPr>
              <w:t xml:space="preserve"> or a rural community</w:t>
            </w:r>
          </w:p>
          <w:p w14:paraId="12AA1243" w14:textId="77777777" w:rsidR="000227F3" w:rsidRDefault="000227F3" w:rsidP="006C52F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7B308ED">
              <w:rPr>
                <w:sz w:val="22"/>
                <w:szCs w:val="22"/>
              </w:rPr>
              <w:t>Bringing together strategic vision with provision of results.</w:t>
            </w:r>
          </w:p>
          <w:p w14:paraId="4907552B" w14:textId="5496E5FF" w:rsidR="000E6234" w:rsidRDefault="000E6234" w:rsidP="006C52F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community development</w:t>
            </w:r>
            <w:r w:rsidR="008D3D2B">
              <w:rPr>
                <w:sz w:val="22"/>
                <w:szCs w:val="22"/>
              </w:rPr>
              <w:t xml:space="preserve"> </w:t>
            </w:r>
          </w:p>
          <w:p w14:paraId="0D28DB24" w14:textId="1F27DBC6" w:rsidR="00854CC7" w:rsidRPr="006C52F9" w:rsidRDefault="00854CC7" w:rsidP="00F4184D">
            <w:pPr>
              <w:pStyle w:val="ListParagraph"/>
              <w:rPr>
                <w:sz w:val="22"/>
                <w:szCs w:val="22"/>
              </w:rPr>
            </w:pPr>
          </w:p>
        </w:tc>
      </w:tr>
      <w:tr w:rsidR="000227F3" w:rsidRPr="006C52F9" w14:paraId="6CFE2D9C" w14:textId="46EB81D5" w:rsidTr="07B308ED">
        <w:tc>
          <w:tcPr>
            <w:tcW w:w="2830" w:type="dxa"/>
          </w:tcPr>
          <w:p w14:paraId="45D73AF9" w14:textId="739ACF4B" w:rsidR="000227F3" w:rsidRPr="006C52F9" w:rsidRDefault="000227F3" w:rsidP="000227F3">
            <w:p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Knowledge, Skills &amp; Abilities</w:t>
            </w:r>
          </w:p>
        </w:tc>
        <w:tc>
          <w:tcPr>
            <w:tcW w:w="5529" w:type="dxa"/>
          </w:tcPr>
          <w:p w14:paraId="47264777" w14:textId="7395591A" w:rsidR="000227F3" w:rsidRPr="006C52F9" w:rsidRDefault="000227F3" w:rsidP="006C52F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Excellent interpersonal skills; able to influence and motivate others and work in a team</w:t>
            </w:r>
          </w:p>
          <w:p w14:paraId="5554630F" w14:textId="5AE5D392" w:rsidR="006C52F9" w:rsidRPr="006C52F9" w:rsidRDefault="006C52F9" w:rsidP="006C52F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Excellent presentational and written communication skills, including formal papers and reports;</w:t>
            </w:r>
          </w:p>
          <w:p w14:paraId="2169245F" w14:textId="16FAE267" w:rsidR="006C52F9" w:rsidRPr="006C52F9" w:rsidRDefault="006C52F9" w:rsidP="006C52F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Strong self-discipline to work effectively remotely in absence of close management;</w:t>
            </w:r>
          </w:p>
          <w:p w14:paraId="363F0B8F" w14:textId="77777777" w:rsidR="006C52F9" w:rsidRDefault="006C52F9" w:rsidP="006C52F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People management skills (emotional intelligence)</w:t>
            </w:r>
          </w:p>
          <w:p w14:paraId="24610FC3" w14:textId="73D26711" w:rsidR="00A2079D" w:rsidRPr="006C52F9" w:rsidRDefault="0096199C" w:rsidP="006C52F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skills of diplomacy and empathy</w:t>
            </w:r>
            <w:r w:rsidR="00F2591B">
              <w:rPr>
                <w:sz w:val="22"/>
                <w:szCs w:val="22"/>
              </w:rPr>
              <w:t xml:space="preserve"> when dealing with </w:t>
            </w:r>
            <w:r w:rsidR="002F3358">
              <w:rPr>
                <w:sz w:val="22"/>
                <w:szCs w:val="22"/>
              </w:rPr>
              <w:t>change in rural communities</w:t>
            </w:r>
          </w:p>
        </w:tc>
        <w:tc>
          <w:tcPr>
            <w:tcW w:w="5811" w:type="dxa"/>
          </w:tcPr>
          <w:p w14:paraId="3D6B368E" w14:textId="52AE81F9" w:rsidR="000227F3" w:rsidRPr="006C52F9" w:rsidRDefault="00614EFE" w:rsidP="006C52F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C52F9" w:rsidRPr="39D0EEE4">
              <w:rPr>
                <w:sz w:val="22"/>
                <w:szCs w:val="22"/>
              </w:rPr>
              <w:t>nowledge of the roles and structures of organisations engaged in third sector development and public service delivery in Scotland</w:t>
            </w:r>
          </w:p>
          <w:p w14:paraId="2742167B" w14:textId="04937D7B" w:rsidR="006C52F9" w:rsidRPr="006C52F9" w:rsidRDefault="006C52F9" w:rsidP="006C52F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 xml:space="preserve">Familiarity </w:t>
            </w:r>
            <w:r w:rsidR="006E4A95">
              <w:rPr>
                <w:sz w:val="22"/>
                <w:szCs w:val="22"/>
              </w:rPr>
              <w:t xml:space="preserve">of </w:t>
            </w:r>
            <w:r w:rsidRPr="006C52F9">
              <w:rPr>
                <w:sz w:val="22"/>
                <w:szCs w:val="22"/>
              </w:rPr>
              <w:t>development trust models and activities.</w:t>
            </w:r>
          </w:p>
          <w:p w14:paraId="2D65240F" w14:textId="25FD333D" w:rsidR="006C52F9" w:rsidRPr="006C52F9" w:rsidRDefault="006C52F9" w:rsidP="006C52F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Knowledge of project funding sources &amp; application processes;</w:t>
            </w:r>
          </w:p>
          <w:p w14:paraId="54DD9461" w14:textId="2A2643BB" w:rsidR="006C52F9" w:rsidRPr="006C52F9" w:rsidRDefault="006C52F9" w:rsidP="006C52F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Sympathetic appreciation of economic needs of rural</w:t>
            </w:r>
            <w:r>
              <w:rPr>
                <w:sz w:val="22"/>
                <w:szCs w:val="22"/>
              </w:rPr>
              <w:t xml:space="preserve"> </w:t>
            </w:r>
            <w:r w:rsidRPr="006C52F9">
              <w:rPr>
                <w:sz w:val="22"/>
                <w:szCs w:val="22"/>
              </w:rPr>
              <w:t>communities</w:t>
            </w:r>
          </w:p>
          <w:p w14:paraId="21436015" w14:textId="7D09444A" w:rsidR="006C52F9" w:rsidRDefault="00AA4396" w:rsidP="006C52F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AA4396">
              <w:rPr>
                <w:sz w:val="22"/>
                <w:szCs w:val="22"/>
              </w:rPr>
              <w:t xml:space="preserve">e able to demonstrate an active interest in the culture and language of the </w:t>
            </w:r>
            <w:r>
              <w:rPr>
                <w:sz w:val="22"/>
                <w:szCs w:val="22"/>
              </w:rPr>
              <w:t xml:space="preserve">Inner </w:t>
            </w:r>
            <w:r w:rsidRPr="00AA4396">
              <w:rPr>
                <w:sz w:val="22"/>
                <w:szCs w:val="22"/>
              </w:rPr>
              <w:t>Hebrides</w:t>
            </w:r>
          </w:p>
          <w:p w14:paraId="53E0A344" w14:textId="30C9BD9A" w:rsidR="006C52F9" w:rsidRPr="006C52F9" w:rsidRDefault="006C52F9" w:rsidP="006C52F9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Empathy for the ideals and democratic purpose and working practice of the Community Trust.</w:t>
            </w:r>
          </w:p>
        </w:tc>
      </w:tr>
      <w:tr w:rsidR="000227F3" w:rsidRPr="006C52F9" w14:paraId="36071F65" w14:textId="28A64F1A" w:rsidTr="07B308ED">
        <w:tc>
          <w:tcPr>
            <w:tcW w:w="2830" w:type="dxa"/>
          </w:tcPr>
          <w:p w14:paraId="24965351" w14:textId="77777777" w:rsidR="000227F3" w:rsidRPr="006C52F9" w:rsidRDefault="000227F3" w:rsidP="000227F3">
            <w:p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Technical Skills</w:t>
            </w:r>
          </w:p>
        </w:tc>
        <w:tc>
          <w:tcPr>
            <w:tcW w:w="5529" w:type="dxa"/>
          </w:tcPr>
          <w:p w14:paraId="0F9C4CCD" w14:textId="1155D02A" w:rsidR="006C52F9" w:rsidRPr="006C52F9" w:rsidRDefault="006C52F9" w:rsidP="006C52F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Good general computer competence (Word, Excel, Web,</w:t>
            </w:r>
            <w:r>
              <w:rPr>
                <w:sz w:val="22"/>
                <w:szCs w:val="22"/>
              </w:rPr>
              <w:t xml:space="preserve"> </w:t>
            </w:r>
            <w:r w:rsidRPr="006C52F9">
              <w:rPr>
                <w:sz w:val="22"/>
                <w:szCs w:val="22"/>
              </w:rPr>
              <w:t>email, PowerPoint);</w:t>
            </w:r>
          </w:p>
          <w:p w14:paraId="33BE0BAA" w14:textId="77777777" w:rsidR="000227F3" w:rsidRDefault="006C52F9" w:rsidP="006C52F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Comfortable with remote working communications technologies and practices</w:t>
            </w:r>
          </w:p>
          <w:p w14:paraId="3B8C7544" w14:textId="1CD24590" w:rsidR="006E4A95" w:rsidRPr="006C52F9" w:rsidRDefault="006E4A95" w:rsidP="006C52F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DEC3A1F">
              <w:rPr>
                <w:sz w:val="22"/>
                <w:szCs w:val="22"/>
              </w:rPr>
              <w:t>Flexibility &amp; ability to prioritise conflicting demands</w:t>
            </w:r>
          </w:p>
        </w:tc>
        <w:tc>
          <w:tcPr>
            <w:tcW w:w="5811" w:type="dxa"/>
          </w:tcPr>
          <w:p w14:paraId="0F35548B" w14:textId="3B5FA5B3" w:rsidR="000227F3" w:rsidRPr="006C52F9" w:rsidRDefault="000227F3" w:rsidP="006C50F1">
            <w:pPr>
              <w:pStyle w:val="ListParagraph"/>
              <w:rPr>
                <w:sz w:val="22"/>
                <w:szCs w:val="22"/>
              </w:rPr>
            </w:pPr>
          </w:p>
        </w:tc>
      </w:tr>
      <w:tr w:rsidR="000227F3" w:rsidRPr="006C52F9" w14:paraId="5B87FD31" w14:textId="5BB2D7F2" w:rsidTr="07B308ED">
        <w:tc>
          <w:tcPr>
            <w:tcW w:w="2830" w:type="dxa"/>
          </w:tcPr>
          <w:p w14:paraId="55A2A45A" w14:textId="77777777" w:rsidR="000227F3" w:rsidRPr="006C52F9" w:rsidRDefault="000227F3" w:rsidP="000227F3">
            <w:p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Job Circumstances</w:t>
            </w:r>
          </w:p>
        </w:tc>
        <w:tc>
          <w:tcPr>
            <w:tcW w:w="5529" w:type="dxa"/>
          </w:tcPr>
          <w:p w14:paraId="7751D63C" w14:textId="77777777" w:rsidR="006C52F9" w:rsidRPr="006C52F9" w:rsidRDefault="006C52F9" w:rsidP="006C52F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Able to be based in the community</w:t>
            </w:r>
          </w:p>
          <w:p w14:paraId="1994B27C" w14:textId="33B17AAF" w:rsidR="006C52F9" w:rsidRPr="006C52F9" w:rsidRDefault="006C52F9" w:rsidP="006C52F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Flexibility for travel;</w:t>
            </w:r>
            <w:r w:rsidR="00BB0519">
              <w:rPr>
                <w:sz w:val="22"/>
                <w:szCs w:val="22"/>
              </w:rPr>
              <w:t xml:space="preserve"> </w:t>
            </w:r>
            <w:r w:rsidR="006C50F1">
              <w:rPr>
                <w:sz w:val="22"/>
                <w:szCs w:val="22"/>
              </w:rPr>
              <w:t xml:space="preserve">and </w:t>
            </w:r>
            <w:r w:rsidR="00BB0519">
              <w:rPr>
                <w:sz w:val="22"/>
                <w:szCs w:val="22"/>
              </w:rPr>
              <w:t>working hours</w:t>
            </w:r>
            <w:r w:rsidR="006C50F1">
              <w:rPr>
                <w:sz w:val="22"/>
                <w:szCs w:val="22"/>
              </w:rPr>
              <w:t xml:space="preserve"> (occasional </w:t>
            </w:r>
            <w:r w:rsidR="0021737B">
              <w:rPr>
                <w:sz w:val="22"/>
                <w:szCs w:val="22"/>
              </w:rPr>
              <w:t>evenings and weekends)</w:t>
            </w:r>
          </w:p>
          <w:p w14:paraId="4979A0C2" w14:textId="5C258CD1" w:rsidR="006C52F9" w:rsidRPr="006C52F9" w:rsidRDefault="006C52F9" w:rsidP="006C52F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lastRenderedPageBreak/>
              <w:t>Strong motivation and enthusiasm for the post and the</w:t>
            </w:r>
            <w:r>
              <w:rPr>
                <w:sz w:val="22"/>
                <w:szCs w:val="22"/>
              </w:rPr>
              <w:t xml:space="preserve"> </w:t>
            </w:r>
            <w:r w:rsidRPr="006C52F9">
              <w:rPr>
                <w:sz w:val="22"/>
                <w:szCs w:val="22"/>
              </w:rPr>
              <w:t>role</w:t>
            </w:r>
          </w:p>
          <w:p w14:paraId="3B987626" w14:textId="11265C95" w:rsidR="000227F3" w:rsidRPr="006C52F9" w:rsidRDefault="006C52F9" w:rsidP="006C52F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C52F9">
              <w:rPr>
                <w:sz w:val="22"/>
                <w:szCs w:val="22"/>
              </w:rPr>
              <w:t>Access to own transport</w:t>
            </w:r>
          </w:p>
        </w:tc>
        <w:tc>
          <w:tcPr>
            <w:tcW w:w="5811" w:type="dxa"/>
          </w:tcPr>
          <w:p w14:paraId="77133EAB" w14:textId="3956DF20" w:rsidR="006C52F9" w:rsidRPr="006C52F9" w:rsidRDefault="006C52F9" w:rsidP="006C50F1">
            <w:pPr>
              <w:pStyle w:val="ListParagraph"/>
              <w:rPr>
                <w:sz w:val="22"/>
                <w:szCs w:val="22"/>
              </w:rPr>
            </w:pPr>
          </w:p>
        </w:tc>
      </w:tr>
    </w:tbl>
    <w:p w14:paraId="7B57B419" w14:textId="24424D3E" w:rsidR="000227F3" w:rsidRPr="006C52F9" w:rsidRDefault="000227F3" w:rsidP="006C52F9">
      <w:pPr>
        <w:rPr>
          <w:sz w:val="22"/>
          <w:szCs w:val="22"/>
        </w:rPr>
      </w:pPr>
    </w:p>
    <w:sectPr w:rsidR="000227F3" w:rsidRPr="006C52F9" w:rsidSect="006C52F9">
      <w:pgSz w:w="16838" w:h="11906" w:orient="landscape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A3C"/>
    <w:multiLevelType w:val="hybridMultilevel"/>
    <w:tmpl w:val="B8A08B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E4BD0"/>
    <w:multiLevelType w:val="hybridMultilevel"/>
    <w:tmpl w:val="506E23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E19"/>
    <w:multiLevelType w:val="hybridMultilevel"/>
    <w:tmpl w:val="E34427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506C"/>
    <w:multiLevelType w:val="hybridMultilevel"/>
    <w:tmpl w:val="FE883D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74AA"/>
    <w:multiLevelType w:val="hybridMultilevel"/>
    <w:tmpl w:val="E87A4B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91CD3"/>
    <w:multiLevelType w:val="hybridMultilevel"/>
    <w:tmpl w:val="1C14A8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30115"/>
    <w:multiLevelType w:val="hybridMultilevel"/>
    <w:tmpl w:val="7F1A89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F305A"/>
    <w:multiLevelType w:val="hybridMultilevel"/>
    <w:tmpl w:val="EFC028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263A3"/>
    <w:multiLevelType w:val="hybridMultilevel"/>
    <w:tmpl w:val="6A440A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31B19"/>
    <w:multiLevelType w:val="hybridMultilevel"/>
    <w:tmpl w:val="8B5839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706B4"/>
    <w:multiLevelType w:val="hybridMultilevel"/>
    <w:tmpl w:val="BC44EE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3527">
    <w:abstractNumId w:val="10"/>
  </w:num>
  <w:num w:numId="2" w16cid:durableId="760445478">
    <w:abstractNumId w:val="0"/>
  </w:num>
  <w:num w:numId="3" w16cid:durableId="1896505861">
    <w:abstractNumId w:val="3"/>
  </w:num>
  <w:num w:numId="4" w16cid:durableId="1018503358">
    <w:abstractNumId w:val="7"/>
  </w:num>
  <w:num w:numId="5" w16cid:durableId="1427144026">
    <w:abstractNumId w:val="6"/>
  </w:num>
  <w:num w:numId="6" w16cid:durableId="1225485270">
    <w:abstractNumId w:val="5"/>
  </w:num>
  <w:num w:numId="7" w16cid:durableId="642926164">
    <w:abstractNumId w:val="4"/>
  </w:num>
  <w:num w:numId="8" w16cid:durableId="1634100027">
    <w:abstractNumId w:val="2"/>
  </w:num>
  <w:num w:numId="9" w16cid:durableId="691305666">
    <w:abstractNumId w:val="1"/>
  </w:num>
  <w:num w:numId="10" w16cid:durableId="684673441">
    <w:abstractNumId w:val="8"/>
  </w:num>
  <w:num w:numId="11" w16cid:durableId="1946956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F3"/>
    <w:rsid w:val="000227F3"/>
    <w:rsid w:val="000536D6"/>
    <w:rsid w:val="00090D24"/>
    <w:rsid w:val="00096F32"/>
    <w:rsid w:val="000C3C62"/>
    <w:rsid w:val="000D6037"/>
    <w:rsid w:val="000E6234"/>
    <w:rsid w:val="0018285C"/>
    <w:rsid w:val="00184D70"/>
    <w:rsid w:val="0021737B"/>
    <w:rsid w:val="00223E85"/>
    <w:rsid w:val="0025245C"/>
    <w:rsid w:val="002F3358"/>
    <w:rsid w:val="00300FBF"/>
    <w:rsid w:val="0032093E"/>
    <w:rsid w:val="00377473"/>
    <w:rsid w:val="003F2F9D"/>
    <w:rsid w:val="003F3A04"/>
    <w:rsid w:val="00401A4E"/>
    <w:rsid w:val="00432870"/>
    <w:rsid w:val="004B3073"/>
    <w:rsid w:val="004C42E9"/>
    <w:rsid w:val="004D15A7"/>
    <w:rsid w:val="004D5309"/>
    <w:rsid w:val="00536AB1"/>
    <w:rsid w:val="00614EFE"/>
    <w:rsid w:val="0069045C"/>
    <w:rsid w:val="0069552A"/>
    <w:rsid w:val="006C50F1"/>
    <w:rsid w:val="006C52F9"/>
    <w:rsid w:val="006C5B6C"/>
    <w:rsid w:val="006E4A95"/>
    <w:rsid w:val="0075566A"/>
    <w:rsid w:val="007A3443"/>
    <w:rsid w:val="007B4321"/>
    <w:rsid w:val="008478DD"/>
    <w:rsid w:val="00854CC7"/>
    <w:rsid w:val="00862FDC"/>
    <w:rsid w:val="008D3D2B"/>
    <w:rsid w:val="009516F1"/>
    <w:rsid w:val="0096199C"/>
    <w:rsid w:val="00962BCD"/>
    <w:rsid w:val="00A07C28"/>
    <w:rsid w:val="00A2079D"/>
    <w:rsid w:val="00A43744"/>
    <w:rsid w:val="00A92052"/>
    <w:rsid w:val="00AA4396"/>
    <w:rsid w:val="00B74748"/>
    <w:rsid w:val="00B86A35"/>
    <w:rsid w:val="00BB0519"/>
    <w:rsid w:val="00BD5A4A"/>
    <w:rsid w:val="00C233F9"/>
    <w:rsid w:val="00DA5831"/>
    <w:rsid w:val="00DA7E59"/>
    <w:rsid w:val="00E00E0A"/>
    <w:rsid w:val="00E22630"/>
    <w:rsid w:val="00E4549B"/>
    <w:rsid w:val="00F2591B"/>
    <w:rsid w:val="00F4184D"/>
    <w:rsid w:val="07B308ED"/>
    <w:rsid w:val="0DEC3A1F"/>
    <w:rsid w:val="1EF883B6"/>
    <w:rsid w:val="39D0EEE4"/>
    <w:rsid w:val="6CE20190"/>
    <w:rsid w:val="73601FB8"/>
    <w:rsid w:val="75A5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9F30"/>
  <w15:chartTrackingRefBased/>
  <w15:docId w15:val="{CC98EF28-E7C8-47D9-A6AC-F44B480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7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7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7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7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7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7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7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7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7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7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7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5A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D15A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1E36187ACF742ABC33B858D81D1EB" ma:contentTypeVersion="17" ma:contentTypeDescription="Create a new document." ma:contentTypeScope="" ma:versionID="1c1a213ffc8635dd3a656b322eae53fa">
  <xsd:schema xmlns:xsd="http://www.w3.org/2001/XMLSchema" xmlns:xs="http://www.w3.org/2001/XMLSchema" xmlns:p="http://schemas.microsoft.com/office/2006/metadata/properties" xmlns:ns2="cca533a6-0113-462e-81d5-b1d0af26a932" xmlns:ns3="e9204732-ba01-4bbc-8178-c4fa7408d65c" targetNamespace="http://schemas.microsoft.com/office/2006/metadata/properties" ma:root="true" ma:fieldsID="55e544deea03bfed885640ac6d631649" ns2:_="" ns3:_="">
    <xsd:import namespace="cca533a6-0113-462e-81d5-b1d0af26a932"/>
    <xsd:import namespace="e9204732-ba01-4bbc-8178-c4fa7408d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33a6-0113-462e-81d5-b1d0af26a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59476a-d224-4260-963b-043d473de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04732-ba01-4bbc-8178-c4fa7408d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81ee58-168f-4577-b273-fcc0074b1677}" ma:internalName="TaxCatchAll" ma:showField="CatchAllData" ma:web="e9204732-ba01-4bbc-8178-c4fa7408d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533a6-0113-462e-81d5-b1d0af26a932">
      <Terms xmlns="http://schemas.microsoft.com/office/infopath/2007/PartnerControls"/>
    </lcf76f155ced4ddcb4097134ff3c332f>
    <TaxCatchAll xmlns="e9204732-ba01-4bbc-8178-c4fa7408d65c" xsi:nil="true"/>
  </documentManagement>
</p:properties>
</file>

<file path=customXml/itemProps1.xml><?xml version="1.0" encoding="utf-8"?>
<ds:datastoreItem xmlns:ds="http://schemas.openxmlformats.org/officeDocument/2006/customXml" ds:itemID="{916DB151-4914-4644-BB8A-464303F88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FF3B6-B777-4254-9F60-D0320C573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533a6-0113-462e-81d5-b1d0af26a932"/>
    <ds:schemaRef ds:uri="e9204732-ba01-4bbc-8178-c4fa7408d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875-DE3B-46C9-8987-5E4584F1122E}">
  <ds:schemaRefs>
    <ds:schemaRef ds:uri="http://schemas.microsoft.com/office/2006/metadata/properties"/>
    <ds:schemaRef ds:uri="http://schemas.microsoft.com/office/infopath/2007/PartnerControls"/>
    <ds:schemaRef ds:uri="cca533a6-0113-462e-81d5-b1d0af26a932"/>
    <ds:schemaRef ds:uri="e9204732-ba01-4bbc-8178-c4fa7408d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Greig</dc:creator>
  <cp:keywords/>
  <dc:description/>
  <cp:lastModifiedBy>Moray Finch</cp:lastModifiedBy>
  <cp:revision>14</cp:revision>
  <dcterms:created xsi:type="dcterms:W3CDTF">2025-08-04T08:22:00Z</dcterms:created>
  <dcterms:modified xsi:type="dcterms:W3CDTF">2025-08-04T08:48:00Z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0x01010084C1E36187ACF742ABC33B858D81D1EB</vt:lpwstr>
  </property>
  <property fmtid="{D5CDD505-2E9C-101B-9397-08002B2CF9AE}" pid="3" name="MediaServiceImageTags">
    <vt:lpwstr/>
  </property>
</Properties>
</file>