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B072" w14:textId="77777777"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14:paraId="2CCA82C6" w14:textId="77777777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14:paraId="01400911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10A88A33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14:paraId="431E45D2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007A667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87B603" w14:textId="77777777"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14:paraId="215E8B9A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08DD65CB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B696FF0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14:paraId="16F8448C" w14:textId="77777777"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4D6A7A29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448B42DF" w14:textId="77777777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14:paraId="3096C9A1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14:paraId="23C1F7C3" w14:textId="77777777"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14:paraId="634AB83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50AD67D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2D9133C3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367B9602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3E36A038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5B2FA2BE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2775D211" w14:textId="77777777"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E088EAB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14:paraId="595634AC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D834151" w14:textId="77777777"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949D" wp14:editId="3320016F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8AEAC" w14:textId="77777777"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14:paraId="7AF1AC36" w14:textId="77777777"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business, business objectives, core business, details of relevant project completed, list of references and 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24688882" w14:textId="77777777" w:rsidR="001F1563" w:rsidRDefault="001F1563"/>
                          <w:p w14:paraId="5949A47D" w14:textId="77777777" w:rsidR="001F1563" w:rsidRDefault="001F1563"/>
                          <w:p w14:paraId="79383143" w14:textId="77777777"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9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14:paraId="1118AEAC" w14:textId="77777777"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14:paraId="7AF1AC36" w14:textId="77777777"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business, business objectives, core business, details of relevant project completed, list of references and 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14:paraId="24688882" w14:textId="77777777" w:rsidR="001F1563" w:rsidRDefault="001F1563"/>
                    <w:p w14:paraId="5949A47D" w14:textId="77777777" w:rsidR="001F1563" w:rsidRDefault="001F1563"/>
                    <w:p w14:paraId="79383143" w14:textId="77777777" w:rsidR="001F1563" w:rsidRPr="001F1563" w:rsidRDefault="001F1563"/>
                  </w:txbxContent>
                </v:textbox>
              </v:shape>
            </w:pict>
          </mc:Fallback>
        </mc:AlternateContent>
      </w:r>
    </w:p>
    <w:p w14:paraId="3F6DA8A7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6CEBDB8B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2F524B46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31E85F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50502EE" w14:textId="77777777"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D437" wp14:editId="58513A77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7281" w14:textId="77777777" w:rsidR="001F1563" w:rsidRDefault="00103F01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Methodology and timeline for the proposed work</w:t>
                            </w:r>
                          </w:p>
                          <w:p w14:paraId="75286F7D" w14:textId="19341D3A"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(Outline how the proposed work will be carried out </w:t>
                            </w:r>
                            <w:r w:rsidR="00BF4209">
                              <w:rPr>
                                <w:i/>
                                <w:iCs/>
                              </w:rPr>
                              <w:t xml:space="preserve">in terms of methodology and timeline </w:t>
                            </w:r>
                            <w:r>
                              <w:rPr>
                                <w:i/>
                                <w:iCs/>
                              </w:rPr>
                              <w:t>to implement the scope of work outline</w:t>
                            </w:r>
                            <w:r w:rsidR="00BF4209">
                              <w:rPr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 the </w:t>
                            </w:r>
                            <w:r w:rsidR="0054735D">
                              <w:rPr>
                                <w:i/>
                                <w:iCs/>
                              </w:rPr>
                              <w:t>Information sheet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2B4A0A31" w14:textId="77777777" w:rsidR="001F1563" w:rsidRDefault="001F1563" w:rsidP="001F1563"/>
                          <w:p w14:paraId="5275D656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D437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14:paraId="178F7281" w14:textId="77777777" w:rsidR="001F1563" w:rsidRDefault="00103F01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Methodology and timeline for the proposed work</w:t>
                      </w:r>
                    </w:p>
                    <w:p w14:paraId="75286F7D" w14:textId="19341D3A"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(Outline how the proposed work will be carried out </w:t>
                      </w:r>
                      <w:r w:rsidR="00BF4209">
                        <w:rPr>
                          <w:i/>
                          <w:iCs/>
                        </w:rPr>
                        <w:t xml:space="preserve">in terms of methodology and timeline </w:t>
                      </w:r>
                      <w:r>
                        <w:rPr>
                          <w:i/>
                          <w:iCs/>
                        </w:rPr>
                        <w:t>to implement the scope of work outline</w:t>
                      </w:r>
                      <w:r w:rsidR="00BF4209">
                        <w:rPr>
                          <w:i/>
                          <w:iCs/>
                        </w:rPr>
                        <w:t>d</w:t>
                      </w:r>
                      <w:r>
                        <w:rPr>
                          <w:i/>
                          <w:iCs/>
                        </w:rPr>
                        <w:t xml:space="preserve"> in the </w:t>
                      </w:r>
                      <w:r w:rsidR="0054735D">
                        <w:rPr>
                          <w:i/>
                          <w:iCs/>
                        </w:rPr>
                        <w:t>Information sheet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2B4A0A31" w14:textId="77777777" w:rsidR="001F1563" w:rsidRDefault="001F1563" w:rsidP="001F1563"/>
                    <w:p w14:paraId="5275D656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6C4E4DE3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30EDDC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3C5DD1F6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64CA195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3CC411" wp14:editId="193A9C0A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B0B4" w14:textId="77777777"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14:paraId="16B9C51B" w14:textId="77777777"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14:paraId="6FCB5CDF" w14:textId="77777777" w:rsidR="001F1563" w:rsidRDefault="001F1563" w:rsidP="001F1563"/>
                          <w:p w14:paraId="67B6BC76" w14:textId="77777777" w:rsidR="001F1563" w:rsidRDefault="001F1563" w:rsidP="001F1563"/>
                          <w:p w14:paraId="6868F8F8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C411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14:paraId="2EDAB0B4" w14:textId="77777777"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14:paraId="16B9C51B" w14:textId="77777777"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14:paraId="6FCB5CDF" w14:textId="77777777" w:rsidR="001F1563" w:rsidRDefault="001F1563" w:rsidP="001F1563"/>
                    <w:p w14:paraId="67B6BC76" w14:textId="77777777" w:rsidR="001F1563" w:rsidRDefault="001F1563" w:rsidP="001F1563"/>
                    <w:p w14:paraId="6868F8F8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74DFBB73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6272164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6638C17B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80F9A1" wp14:editId="06F59911">
                <wp:simplePos x="0" y="0"/>
                <wp:positionH relativeFrom="column">
                  <wp:posOffset>-47625</wp:posOffset>
                </wp:positionH>
                <wp:positionV relativeFrom="paragraph">
                  <wp:posOffset>221615</wp:posOffset>
                </wp:positionV>
                <wp:extent cx="6182360" cy="1082675"/>
                <wp:effectExtent l="0" t="0" r="2794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6311" w14:textId="77777777" w:rsidR="00D939C4" w:rsidRDefault="00103F01" w:rsidP="00D939C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Proposed team</w:t>
                            </w:r>
                            <w:r w:rsidR="004800D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4FDD6D46" w14:textId="6A896E56" w:rsidR="00D939C4" w:rsidRPr="006F3CDD" w:rsidRDefault="00D939C4" w:rsidP="007728A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F3CDD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CVs and relevant experience of the team members proposed for this </w:t>
                            </w:r>
                            <w:r w:rsidR="0054735D">
                              <w:rPr>
                                <w:i/>
                                <w:iCs/>
                              </w:rPr>
                              <w:t>Project</w:t>
                            </w:r>
                            <w:r w:rsidR="007728A9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7728A9">
                              <w:rPr>
                                <w:i/>
                                <w:iCs/>
                              </w:rPr>
                              <w:t xml:space="preserve">Clearly indicate which members of the team are assigned to </w:t>
                            </w:r>
                            <w:r w:rsidR="0054735D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54735D">
                              <w:rPr>
                                <w:i/>
                                <w:iCs/>
                              </w:rPr>
                              <w:t>project.</w:t>
                            </w:r>
                            <w:bookmarkStart w:id="0" w:name="_GoBack"/>
                            <w:bookmarkEnd w:id="0"/>
                          </w:p>
                          <w:p w14:paraId="7CB5F80F" w14:textId="77777777" w:rsidR="00D939C4" w:rsidRDefault="00D939C4" w:rsidP="00D939C4"/>
                          <w:p w14:paraId="6BFA4B49" w14:textId="77777777" w:rsidR="00D939C4" w:rsidRDefault="00D939C4" w:rsidP="00D939C4"/>
                          <w:p w14:paraId="7C2728D3" w14:textId="77777777" w:rsidR="00D939C4" w:rsidRPr="001F1563" w:rsidRDefault="00D939C4" w:rsidP="00D93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F9A1" id="Text Box 6" o:spid="_x0000_s1029" type="#_x0000_t202" style="position:absolute;margin-left:-3.75pt;margin-top:17.45pt;width:486.8pt;height:8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" fillcolor="white [3201]" strokeweight=".5pt">
                <v:textbox>
                  <w:txbxContent>
                    <w:p w14:paraId="6E586311" w14:textId="77777777" w:rsidR="00D939C4" w:rsidRDefault="00103F01" w:rsidP="00D939C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Proposed team</w:t>
                      </w:r>
                      <w:r w:rsidR="004800D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4FDD6D46" w14:textId="6A896E56" w:rsidR="00D939C4" w:rsidRPr="006F3CDD" w:rsidRDefault="00D939C4" w:rsidP="007728A9">
                      <w:pPr>
                        <w:rPr>
                          <w:i/>
                          <w:iCs/>
                        </w:rPr>
                      </w:pPr>
                      <w:r w:rsidRPr="006F3CDD"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CVs and relevant experience of the team members proposed for this </w:t>
                      </w:r>
                      <w:r w:rsidR="0054735D">
                        <w:rPr>
                          <w:i/>
                          <w:iCs/>
                        </w:rPr>
                        <w:t>Project</w:t>
                      </w:r>
                      <w:r w:rsidR="007728A9">
                        <w:rPr>
                          <w:i/>
                          <w:iCs/>
                        </w:rPr>
                        <w:t xml:space="preserve">. </w:t>
                      </w:r>
                      <w:r w:rsidR="007728A9">
                        <w:rPr>
                          <w:i/>
                          <w:iCs/>
                        </w:rPr>
                        <w:t xml:space="preserve">Clearly indicate which members of the team are assigned to </w:t>
                      </w:r>
                      <w:r w:rsidR="0054735D">
                        <w:rPr>
                          <w:i/>
                          <w:iCs/>
                        </w:rPr>
                        <w:t xml:space="preserve">the </w:t>
                      </w:r>
                      <w:r w:rsidR="0054735D">
                        <w:rPr>
                          <w:i/>
                          <w:iCs/>
                        </w:rPr>
                        <w:t>project.</w:t>
                      </w:r>
                      <w:bookmarkStart w:id="1" w:name="_GoBack"/>
                      <w:bookmarkEnd w:id="1"/>
                    </w:p>
                    <w:p w14:paraId="7CB5F80F" w14:textId="77777777" w:rsidR="00D939C4" w:rsidRDefault="00D939C4" w:rsidP="00D939C4"/>
                    <w:p w14:paraId="6BFA4B49" w14:textId="77777777" w:rsidR="00D939C4" w:rsidRDefault="00D939C4" w:rsidP="00D939C4"/>
                    <w:p w14:paraId="7C2728D3" w14:textId="77777777" w:rsidR="00D939C4" w:rsidRPr="001F1563" w:rsidRDefault="00D939C4" w:rsidP="00D939C4"/>
                  </w:txbxContent>
                </v:textbox>
              </v:shape>
            </w:pict>
          </mc:Fallback>
        </mc:AlternateContent>
      </w:r>
    </w:p>
    <w:p w14:paraId="2A6388D1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7847A70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05A0396" w14:textId="77777777" w:rsidR="00D939C4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60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1F1563" w14:paraId="552872FE" w14:textId="77777777" w:rsidTr="00D74D5C">
        <w:trPr>
          <w:trHeight w:val="1850"/>
        </w:trPr>
        <w:tc>
          <w:tcPr>
            <w:tcW w:w="9802" w:type="dxa"/>
            <w:shd w:val="clear" w:color="auto" w:fill="F2F2F2" w:themeFill="background1" w:themeFillShade="F2"/>
          </w:tcPr>
          <w:p w14:paraId="584876B8" w14:textId="77777777" w:rsidR="001F1563" w:rsidRDefault="001F1563" w:rsidP="001F156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Work Experience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21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Work done by the firm. Attach reference letters or provide contact details of references by the client</w:t>
            </w:r>
          </w:p>
          <w:p w14:paraId="6EFF59E4" w14:textId="77777777" w:rsidR="001F1563" w:rsidRPr="00C216BD" w:rsidRDefault="001F1563" w:rsidP="001F15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 Please copy the table below for each project.</w:t>
            </w:r>
          </w:p>
        </w:tc>
      </w:tr>
    </w:tbl>
    <w:p w14:paraId="0BD05B29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327"/>
        <w:gridCol w:w="815"/>
        <w:gridCol w:w="538"/>
        <w:gridCol w:w="1787"/>
        <w:gridCol w:w="1029"/>
        <w:gridCol w:w="1619"/>
        <w:gridCol w:w="1330"/>
        <w:gridCol w:w="2829"/>
      </w:tblGrid>
      <w:tr w:rsidR="00927E06" w14:paraId="6941B10E" w14:textId="77777777" w:rsidTr="001F1563">
        <w:trPr>
          <w:trHeight w:val="250"/>
        </w:trPr>
        <w:tc>
          <w:tcPr>
            <w:tcW w:w="24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345E20D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#</w:t>
            </w:r>
          </w:p>
        </w:tc>
        <w:tc>
          <w:tcPr>
            <w:tcW w:w="3129" w:type="dxa"/>
            <w:gridSpan w:val="3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AFDE25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Project Details</w:t>
            </w:r>
          </w:p>
        </w:tc>
        <w:tc>
          <w:tcPr>
            <w:tcW w:w="2678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8E1FB3A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Scope</w:t>
            </w:r>
          </w:p>
        </w:tc>
        <w:tc>
          <w:tcPr>
            <w:tcW w:w="4222" w:type="dxa"/>
            <w:gridSpan w:val="2"/>
            <w:shd w:val="clear" w:color="auto" w:fill="D9D9D9" w:themeFill="background1" w:themeFillShade="D9"/>
          </w:tcPr>
          <w:p w14:paraId="506FBA0F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Reference</w:t>
            </w:r>
            <w:r w:rsidR="003A7F84">
              <w:rPr>
                <w:rFonts w:asciiTheme="majorBidi" w:hAnsiTheme="majorBidi" w:cstheme="majorBidi"/>
              </w:rPr>
              <w:t xml:space="preserve"> person</w:t>
            </w:r>
          </w:p>
        </w:tc>
      </w:tr>
      <w:tr w:rsidR="00927E06" w14:paraId="4DCF7649" w14:textId="77777777" w:rsidTr="001F1563">
        <w:trPr>
          <w:trHeight w:val="489"/>
        </w:trPr>
        <w:tc>
          <w:tcPr>
            <w:tcW w:w="245" w:type="dxa"/>
            <w:vMerge w:val="restart"/>
            <w:tcBorders>
              <w:right w:val="dashed" w:sz="4" w:space="0" w:color="auto"/>
            </w:tcBorders>
          </w:tcPr>
          <w:p w14:paraId="18325D99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5F3D858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Title:</w:t>
            </w:r>
          </w:p>
        </w:tc>
        <w:tc>
          <w:tcPr>
            <w:tcW w:w="2368" w:type="dxa"/>
            <w:gridSpan w:val="2"/>
            <w:tcBorders>
              <w:left w:val="dashed" w:sz="4" w:space="0" w:color="auto"/>
            </w:tcBorders>
          </w:tcPr>
          <w:p w14:paraId="563983A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77CB386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14:paraId="060000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14:paraId="4918AE71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Contact Name</w:t>
            </w:r>
          </w:p>
        </w:tc>
        <w:tc>
          <w:tcPr>
            <w:tcW w:w="2883" w:type="dxa"/>
          </w:tcPr>
          <w:p w14:paraId="52E8F36D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E06" w14:paraId="75A8F543" w14:textId="77777777" w:rsidTr="001F1563">
        <w:trPr>
          <w:trHeight w:val="489"/>
        </w:trPr>
        <w:tc>
          <w:tcPr>
            <w:tcW w:w="245" w:type="dxa"/>
            <w:vMerge/>
            <w:tcBorders>
              <w:right w:val="dashed" w:sz="4" w:space="0" w:color="auto"/>
            </w:tcBorders>
          </w:tcPr>
          <w:p w14:paraId="2AF9B89F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92C670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Client:</w:t>
            </w:r>
          </w:p>
        </w:tc>
        <w:tc>
          <w:tcPr>
            <w:tcW w:w="2368" w:type="dxa"/>
            <w:gridSpan w:val="2"/>
            <w:vMerge w:val="restart"/>
            <w:tcBorders>
              <w:left w:val="dashed" w:sz="4" w:space="0" w:color="auto"/>
            </w:tcBorders>
          </w:tcPr>
          <w:p w14:paraId="47796B62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8196166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Duration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14:paraId="20BA54E2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14:paraId="275718E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2883" w:type="dxa"/>
          </w:tcPr>
          <w:p w14:paraId="53621ABF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E06" w14:paraId="5088D01F" w14:textId="77777777" w:rsidTr="001F1563">
        <w:trPr>
          <w:trHeight w:val="489"/>
        </w:trPr>
        <w:tc>
          <w:tcPr>
            <w:tcW w:w="245" w:type="dxa"/>
            <w:vMerge/>
            <w:tcBorders>
              <w:right w:val="dashed" w:sz="4" w:space="0" w:color="auto"/>
            </w:tcBorders>
          </w:tcPr>
          <w:p w14:paraId="6DD61069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8407CC3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8" w:type="dxa"/>
            <w:gridSpan w:val="2"/>
            <w:vMerge/>
            <w:tcBorders>
              <w:left w:val="dashed" w:sz="4" w:space="0" w:color="auto"/>
            </w:tcBorders>
          </w:tcPr>
          <w:p w14:paraId="6CFF1EFA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2544A5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Value (</w:t>
            </w:r>
            <w:proofErr w:type="spellStart"/>
            <w:r w:rsidRPr="0081286E">
              <w:rPr>
                <w:rFonts w:asciiTheme="majorBidi" w:hAnsiTheme="majorBidi" w:cstheme="majorBidi"/>
              </w:rPr>
              <w:t>Mvr</w:t>
            </w:r>
            <w:proofErr w:type="spellEnd"/>
            <w:r w:rsidRPr="0081286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48" w:type="dxa"/>
            <w:tcBorders>
              <w:left w:val="dashed" w:sz="4" w:space="0" w:color="auto"/>
            </w:tcBorders>
          </w:tcPr>
          <w:p w14:paraId="46B5C134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14:paraId="45C1C58D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  <w:r w:rsidRPr="0081286E">
              <w:rPr>
                <w:rFonts w:asciiTheme="majorBidi" w:hAnsiTheme="majorBidi" w:cstheme="majorBidi"/>
              </w:rPr>
              <w:t>Mobile</w:t>
            </w:r>
          </w:p>
        </w:tc>
        <w:tc>
          <w:tcPr>
            <w:tcW w:w="2883" w:type="dxa"/>
          </w:tcPr>
          <w:p w14:paraId="35C48E03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14:paraId="18702B76" w14:textId="77777777" w:rsidTr="001F1563">
        <w:trPr>
          <w:trHeight w:val="489"/>
        </w:trPr>
        <w:tc>
          <w:tcPr>
            <w:tcW w:w="245" w:type="dxa"/>
            <w:tcBorders>
              <w:right w:val="dashed" w:sz="4" w:space="0" w:color="auto"/>
            </w:tcBorders>
          </w:tcPr>
          <w:p w14:paraId="2BA51698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8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7609D2E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Website Link</w:t>
            </w:r>
          </w:p>
        </w:tc>
        <w:tc>
          <w:tcPr>
            <w:tcW w:w="8720" w:type="dxa"/>
            <w:gridSpan w:val="5"/>
            <w:tcBorders>
              <w:left w:val="dashed" w:sz="4" w:space="0" w:color="auto"/>
            </w:tcBorders>
          </w:tcPr>
          <w:p w14:paraId="507AF75B" w14:textId="77777777"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4019B2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1F1563">
      <w:headerReference w:type="first" r:id="rId6"/>
      <w:footerReference w:type="first" r:id="rId7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1C5E" w14:textId="77777777" w:rsidR="00AE1847" w:rsidRDefault="00AE1847" w:rsidP="00C216BD">
      <w:pPr>
        <w:spacing w:after="0" w:line="240" w:lineRule="auto"/>
      </w:pPr>
      <w:r>
        <w:separator/>
      </w:r>
    </w:p>
  </w:endnote>
  <w:endnote w:type="continuationSeparator" w:id="0">
    <w:p w14:paraId="73E9B837" w14:textId="77777777" w:rsidR="00AE1847" w:rsidRDefault="00AE184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571E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26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956E" w14:textId="77777777" w:rsidR="00AE1847" w:rsidRDefault="00AE1847" w:rsidP="00C216BD">
      <w:pPr>
        <w:spacing w:after="0" w:line="240" w:lineRule="auto"/>
      </w:pPr>
      <w:r>
        <w:separator/>
      </w:r>
    </w:p>
  </w:footnote>
  <w:footnote w:type="continuationSeparator" w:id="0">
    <w:p w14:paraId="33C08B44" w14:textId="77777777" w:rsidR="00AE1847" w:rsidRDefault="00AE184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C5B2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4570B" wp14:editId="678C2CD1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360B2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7A03661" wp14:editId="2852E2A8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E2272" wp14:editId="150C39F8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12953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E2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20912953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103F01"/>
    <w:rsid w:val="001F1563"/>
    <w:rsid w:val="003436AA"/>
    <w:rsid w:val="003A7F84"/>
    <w:rsid w:val="004631CE"/>
    <w:rsid w:val="004800DD"/>
    <w:rsid w:val="005359DC"/>
    <w:rsid w:val="0054735D"/>
    <w:rsid w:val="00577B07"/>
    <w:rsid w:val="005B7F8D"/>
    <w:rsid w:val="005F799F"/>
    <w:rsid w:val="006F3CDD"/>
    <w:rsid w:val="00742B25"/>
    <w:rsid w:val="007728A9"/>
    <w:rsid w:val="0081286E"/>
    <w:rsid w:val="008D6B5B"/>
    <w:rsid w:val="008F7BDE"/>
    <w:rsid w:val="00911724"/>
    <w:rsid w:val="00927E06"/>
    <w:rsid w:val="00A37A9E"/>
    <w:rsid w:val="00A526CA"/>
    <w:rsid w:val="00AE04D1"/>
    <w:rsid w:val="00AE1847"/>
    <w:rsid w:val="00B84D8E"/>
    <w:rsid w:val="00BB5F4A"/>
    <w:rsid w:val="00BF4209"/>
    <w:rsid w:val="00C2083F"/>
    <w:rsid w:val="00C216BD"/>
    <w:rsid w:val="00CE05F1"/>
    <w:rsid w:val="00D17C37"/>
    <w:rsid w:val="00D74D5C"/>
    <w:rsid w:val="00D939C4"/>
    <w:rsid w:val="00E40A6F"/>
    <w:rsid w:val="00EF54B5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A0CB8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Aminath Shani</cp:lastModifiedBy>
  <cp:revision>2</cp:revision>
  <cp:lastPrinted>2017-04-24T03:50:00Z</cp:lastPrinted>
  <dcterms:created xsi:type="dcterms:W3CDTF">2019-02-26T08:16:00Z</dcterms:created>
  <dcterms:modified xsi:type="dcterms:W3CDTF">2019-02-26T08:16:00Z</dcterms:modified>
</cp:coreProperties>
</file>