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3094" w14:textId="77777777" w:rsidR="00B31CFB" w:rsidRDefault="00AA157B">
      <w:r>
        <w:rPr>
          <w:noProof/>
        </w:rPr>
        <w:drawing>
          <wp:anchor distT="0" distB="0" distL="114300" distR="114300" simplePos="0" relativeHeight="251658240" behindDoc="0" locked="0" layoutInCell="1" allowOverlap="1" wp14:anchorId="102A7FC6" wp14:editId="177569BD">
            <wp:simplePos x="0" y="0"/>
            <wp:positionH relativeFrom="margin">
              <wp:posOffset>-257175</wp:posOffset>
            </wp:positionH>
            <wp:positionV relativeFrom="paragraph">
              <wp:posOffset>-314325</wp:posOffset>
            </wp:positionV>
            <wp:extent cx="8886190" cy="6247932"/>
            <wp:effectExtent l="0" t="0" r="0" b="635"/>
            <wp:wrapNone/>
            <wp:docPr id="1" name="Picture 1" descr="cid:808915401157575976516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08915401157575976516335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190" cy="624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1CFB" w:rsidSect="00E43F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7B"/>
    <w:rsid w:val="00487018"/>
    <w:rsid w:val="00AA157B"/>
    <w:rsid w:val="00B31CFB"/>
    <w:rsid w:val="00D955BC"/>
    <w:rsid w:val="00E4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CFBB"/>
  <w15:chartTrackingRefBased/>
  <w15:docId w15:val="{A3B50B40-FDE9-4955-A4B4-BFA4595B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80891540115757597651633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D2CD-32B6-4FCF-B7F8-FAD9EA00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aishath naazly</dc:creator>
  <cp:keywords/>
  <dc:description/>
  <cp:lastModifiedBy>Fathimath Muzuna</cp:lastModifiedBy>
  <cp:revision>2</cp:revision>
  <dcterms:created xsi:type="dcterms:W3CDTF">2021-04-21T08:39:00Z</dcterms:created>
  <dcterms:modified xsi:type="dcterms:W3CDTF">2021-04-21T08:39:00Z</dcterms:modified>
</cp:coreProperties>
</file>