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CD8B" w14:textId="77777777" w:rsidR="00BE21EA" w:rsidRPr="008A24AE" w:rsidRDefault="00BE21EA" w:rsidP="00BE21EA">
      <w:pPr>
        <w:bidi/>
        <w:spacing w:after="120"/>
        <w:ind w:left="-360" w:firstLine="270"/>
        <w:jc w:val="center"/>
        <w:rPr>
          <w:noProof/>
          <w:sz w:val="40"/>
          <w:szCs w:val="40"/>
        </w:rPr>
      </w:pPr>
      <w:r w:rsidRPr="008A24AE">
        <w:rPr>
          <w:rFonts w:ascii="A_Bismillah" w:hAnsi="A_Bismillah" w:cs="A_Faruma"/>
          <w:sz w:val="40"/>
          <w:szCs w:val="40"/>
          <w:lang w:bidi="dv-MV"/>
        </w:rPr>
        <w:t>c</w:t>
      </w:r>
    </w:p>
    <w:p w14:paraId="34DF14FB" w14:textId="5471B2BF" w:rsidR="00BE21EA" w:rsidRPr="008A24AE" w:rsidRDefault="00BE21EA" w:rsidP="00BE21EA">
      <w:pPr>
        <w:bidi/>
        <w:spacing w:after="120"/>
        <w:ind w:left="-180"/>
        <w:jc w:val="center"/>
        <w:rPr>
          <w:rFonts w:ascii="A_Bismillah" w:hAnsi="A_Bismillah" w:cs="Faruma"/>
          <w:b/>
          <w:bCs/>
          <w:sz w:val="18"/>
          <w:szCs w:val="18"/>
          <w:lang w:bidi="dv-MV"/>
        </w:rPr>
      </w:pPr>
      <w:r>
        <w:rPr>
          <w:noProof/>
        </w:rPr>
        <w:drawing>
          <wp:inline distT="0" distB="0" distL="0" distR="0" wp14:anchorId="2B81B527" wp14:editId="28E32CBE">
            <wp:extent cx="474980" cy="497434"/>
            <wp:effectExtent l="0" t="0" r="127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90" cy="50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9F99" w14:textId="77777777" w:rsidR="00BE21EA" w:rsidRDefault="00BE21EA" w:rsidP="00BE21EA">
      <w:pPr>
        <w:bidi/>
        <w:spacing w:after="120"/>
        <w:ind w:left="-360" w:firstLine="270"/>
        <w:rPr>
          <w:rFonts w:ascii="Faruma" w:hAnsi="Faruma" w:cs="A_Faruma"/>
          <w:b/>
          <w:bCs/>
          <w:sz w:val="19"/>
          <w:szCs w:val="19"/>
          <w:rtl/>
          <w:lang w:bidi="dv-MV"/>
        </w:rPr>
      </w:pPr>
    </w:p>
    <w:p w14:paraId="16DB9630" w14:textId="784828A8" w:rsidR="00BE21EA" w:rsidRPr="003A4005" w:rsidRDefault="00BE21EA" w:rsidP="00BE21EA">
      <w:pPr>
        <w:bidi/>
        <w:spacing w:line="276" w:lineRule="auto"/>
        <w:ind w:left="90"/>
        <w:rPr>
          <w:rFonts w:ascii="Faruma" w:hAnsi="Faruma" w:cs="A_Faruma"/>
          <w:b/>
          <w:bCs/>
          <w:sz w:val="19"/>
          <w:szCs w:val="19"/>
          <w:lang w:bidi="dv-MV"/>
        </w:rPr>
      </w:pPr>
      <w:r w:rsidRPr="009133AD">
        <w:rPr>
          <w:rFonts w:ascii="Faruma" w:hAnsi="Faruma" w:cs="A_Faruma" w:hint="cs"/>
          <w:b/>
          <w:bCs/>
          <w:sz w:val="19"/>
          <w:szCs w:val="19"/>
          <w:rtl/>
          <w:lang w:bidi="dv-MV"/>
        </w:rPr>
        <w:t>މ</w:t>
      </w:r>
      <w:r w:rsidRPr="00592313">
        <w:rPr>
          <w:rFonts w:ascii="Faruma" w:hAnsi="Faruma" w:cs="A_Faruma" w:hint="cs"/>
          <w:b/>
          <w:bCs/>
          <w:rtl/>
          <w:lang w:bidi="dv-MV"/>
        </w:rPr>
        <w:t>ިނިސްޓ</w:t>
      </w:r>
      <w:r>
        <w:rPr>
          <w:rFonts w:ascii="Faruma" w:hAnsi="Faruma" w:cs="A_Faruma" w:hint="cs"/>
          <w:b/>
          <w:bCs/>
          <w:rtl/>
          <w:lang w:bidi="dv-MV"/>
        </w:rPr>
        <w:t>ް</w:t>
      </w:r>
      <w:r w:rsidRPr="00592313">
        <w:rPr>
          <w:rFonts w:ascii="Faruma" w:hAnsi="Faruma" w:cs="A_Faruma" w:hint="cs"/>
          <w:b/>
          <w:bCs/>
          <w:rtl/>
          <w:lang w:bidi="dv-MV"/>
        </w:rPr>
        <w:t>ރީ</w:t>
      </w:r>
      <w:r w:rsidRPr="00592313">
        <w:rPr>
          <w:rFonts w:ascii="Faruma" w:hAnsi="Faruma" w:cs="A_Faruma"/>
          <w:b/>
          <w:bCs/>
          <w:rtl/>
          <w:lang w:bidi="dv-MV"/>
        </w:rPr>
        <w:t xml:space="preserve"> </w:t>
      </w:r>
      <w:r w:rsidRPr="00592313">
        <w:rPr>
          <w:rFonts w:ascii="Faruma" w:hAnsi="Faruma" w:cs="A_Faruma" w:hint="cs"/>
          <w:b/>
          <w:bCs/>
          <w:rtl/>
          <w:lang w:bidi="dv-MV"/>
        </w:rPr>
        <w:t>އޮފް</w:t>
      </w:r>
      <w:r w:rsidRPr="00592313">
        <w:rPr>
          <w:rFonts w:ascii="Faruma" w:hAnsi="Faruma" w:cs="A_Faruma"/>
          <w:b/>
          <w:bCs/>
          <w:rtl/>
          <w:lang w:bidi="dv-MV"/>
        </w:rPr>
        <w:t xml:space="preserve"> </w:t>
      </w:r>
      <w:r w:rsidR="00014B7F">
        <w:rPr>
          <w:rFonts w:ascii="Faruma" w:hAnsi="Faruma" w:cs="A_Faruma" w:hint="cs"/>
          <w:b/>
          <w:bCs/>
          <w:rtl/>
          <w:lang w:bidi="dv-MV"/>
        </w:rPr>
        <w:t>ހެލްތު</w:t>
      </w:r>
    </w:p>
    <w:p w14:paraId="011D6E9B" w14:textId="77777777" w:rsidR="00BE21EA" w:rsidRDefault="00BE21EA" w:rsidP="00BE21EA">
      <w:pPr>
        <w:bidi/>
        <w:spacing w:line="276" w:lineRule="auto"/>
        <w:ind w:right="540"/>
        <w:rPr>
          <w:rFonts w:asciiTheme="majorHAnsi" w:hAnsiTheme="majorHAnsi" w:cs="A_Faruma"/>
          <w:sz w:val="20"/>
          <w:szCs w:val="20"/>
          <w:rtl/>
          <w:lang w:bidi="dv-MV"/>
        </w:rPr>
      </w:pPr>
      <w:r w:rsidRPr="00592313">
        <w:rPr>
          <w:rFonts w:asciiTheme="majorHAnsi" w:hAnsiTheme="majorHAnsi" w:cs="A_Faruma"/>
          <w:sz w:val="20"/>
          <w:szCs w:val="20"/>
          <w:lang w:bidi="dv-MV"/>
        </w:rPr>
        <w:t xml:space="preserve">            </w:t>
      </w:r>
      <w:r w:rsidRPr="00592313">
        <w:rPr>
          <w:rFonts w:asciiTheme="majorHAnsi" w:hAnsiTheme="majorHAnsi" w:cs="A_Faruma" w:hint="cs"/>
          <w:sz w:val="20"/>
          <w:szCs w:val="20"/>
          <w:rtl/>
          <w:lang w:bidi="dv-MV"/>
        </w:rPr>
        <w:t xml:space="preserve">މާލެ، ދިވެހިރާއްޖެ                                                                                </w:t>
      </w:r>
    </w:p>
    <w:p w14:paraId="6128E881" w14:textId="77777777" w:rsidR="00BE21EA" w:rsidRPr="00D53C84" w:rsidRDefault="00BE21EA" w:rsidP="00E145EF">
      <w:pPr>
        <w:bidi/>
        <w:rPr>
          <w:rFonts w:ascii="Faruma" w:hAnsi="Faruma" w:cs="Faruma"/>
          <w:rtl/>
        </w:rPr>
      </w:pPr>
    </w:p>
    <w:p w14:paraId="796C7F8B" w14:textId="32A3A503" w:rsidR="00BE21EA" w:rsidRPr="00D53C84" w:rsidRDefault="00BE21EA" w:rsidP="00D53C84">
      <w:pPr>
        <w:bidi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D53C84">
        <w:rPr>
          <w:rFonts w:ascii="Faruma" w:hAnsi="Faruma" w:cs="Faruma"/>
          <w:b/>
          <w:bCs/>
          <w:sz w:val="36"/>
          <w:szCs w:val="36"/>
          <w:rtl/>
          <w:lang w:bidi="dv-MV"/>
        </w:rPr>
        <w:t>އަންދާސީ ހިސާބު</w:t>
      </w:r>
      <w:r w:rsidR="00ED3C85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ގެ އަގު ހުށަހަޅާ</w:t>
      </w:r>
      <w:r w:rsidR="00D53C84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ފޯމް</w:t>
      </w:r>
    </w:p>
    <w:p w14:paraId="5265E544" w14:textId="17E69C3D" w:rsidR="00BE21EA" w:rsidRPr="00985FB7" w:rsidRDefault="00491396" w:rsidP="00985FB7">
      <w:pPr>
        <w:bidi/>
        <w:jc w:val="right"/>
        <w:rPr>
          <w:rFonts w:ascii="Faruma" w:hAnsi="Faruma" w:cs="Faruma"/>
          <w:color w:val="000000"/>
          <w:sz w:val="24"/>
          <w:szCs w:val="24"/>
          <w:u w:val="single"/>
          <w:shd w:val="clear" w:color="auto" w:fill="FFFFFF"/>
          <w:rtl/>
          <w:lang w:bidi="dv-MV"/>
        </w:rPr>
      </w:pPr>
      <w:r>
        <w:rPr>
          <w:rFonts w:ascii="Faruma" w:hAnsi="Faruma" w:cs="Faruma"/>
          <w:sz w:val="28"/>
          <w:szCs w:val="28"/>
          <w:u w:val="single"/>
          <w:lang w:bidi="dv-MV"/>
        </w:rPr>
        <w:t xml:space="preserve"> </w:t>
      </w:r>
      <w:r w:rsidRPr="00491396">
        <w:rPr>
          <w:rFonts w:ascii="Faruma" w:hAnsi="Faruma" w:cs="Faruma"/>
          <w:sz w:val="28"/>
          <w:szCs w:val="28"/>
          <w:lang w:bidi="dv-MV"/>
        </w:rPr>
        <w:t xml:space="preserve">                        </w:t>
      </w:r>
      <w:r w:rsidR="00BE21EA" w:rsidRPr="00985FB7">
        <w:rPr>
          <w:rFonts w:ascii="Faruma" w:hAnsi="Faruma" w:cs="Faruma"/>
          <w:sz w:val="24"/>
          <w:szCs w:val="24"/>
          <w:u w:val="single"/>
          <w:rtl/>
          <w:lang w:bidi="dv-MV"/>
        </w:rPr>
        <w:t xml:space="preserve">އިއުލާން ނަމްބަރ: </w:t>
      </w:r>
      <w:r w:rsidR="00985FB7" w:rsidRPr="00985FB7">
        <w:rPr>
          <w:rFonts w:ascii="Faruma" w:hAnsi="Faruma" w:cs="Faruma"/>
          <w:sz w:val="24"/>
          <w:szCs w:val="24"/>
          <w:u w:val="single"/>
          <w:lang w:bidi="dv-MV"/>
        </w:rPr>
        <w:t>(IUL)23-AP/23/2021/92</w:t>
      </w:r>
    </w:p>
    <w:p w14:paraId="2A193F97" w14:textId="77777777" w:rsidR="00D53C84" w:rsidRDefault="00D53C84" w:rsidP="00D53C84">
      <w:pPr>
        <w:bidi/>
        <w:jc w:val="center"/>
        <w:rPr>
          <w:rFonts w:ascii="Faruma" w:hAnsi="Faruma" w:cs="Faruma"/>
          <w:color w:val="000000"/>
          <w:sz w:val="28"/>
          <w:szCs w:val="28"/>
          <w:u w:val="single"/>
          <w:shd w:val="clear" w:color="auto" w:fill="FFFFFF"/>
          <w:rtl/>
        </w:rPr>
      </w:pPr>
      <w:r>
        <w:rPr>
          <w:rFonts w:ascii="Faruma" w:hAnsi="Faruma" w:cs="Faruma"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7E143" wp14:editId="65298FF2">
                <wp:simplePos x="0" y="0"/>
                <wp:positionH relativeFrom="column">
                  <wp:posOffset>571500</wp:posOffset>
                </wp:positionH>
                <wp:positionV relativeFrom="paragraph">
                  <wp:posOffset>211455</wp:posOffset>
                </wp:positionV>
                <wp:extent cx="3448050" cy="352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711CF" id="Rectangle 1" o:spid="_x0000_s1026" style="position:absolute;margin-left:45pt;margin-top:16.65pt;width:271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ndXQIAAAoFAAAOAAAAZHJzL2Uyb0RvYy54bWysVMFu2zAMvQ/YPwi6r07SZGuDOEWQosOA&#10;og3aDj2rspQYk0SNUuJkXz9KdpyiK3YYdpFFkY8Unx49u9pbw3YKQw2u5MOzAWfKSahqty7596eb&#10;TxechShcJQw4VfKDCvxq/vHDrPFTNYINmEohoyQuTBtf8k2MfloUQW6UFeEMvHLk1IBWRDJxXVQo&#10;GspuTTEaDD4XDWDlEaQKgU6vWyef5/xaKxnvtQ4qMlNyulvMK+b1Ja3FfCamaxR+U8vuGuIfbmFF&#10;7ahon+paRMG2WP+RytYSIYCOZxJsAVrXUuUeqJvh4E03jxvhVe6FyAm+pyn8v7TybrdCVlf0dpw5&#10;YemJHog04dZGsWGip/FhSlGPfoWdFWibet1rtOlLXbB9pvTQU6r2kUk6PB+PLwYTYl6S73wyGo8m&#10;KWlxQnsM8asCy9Km5EjVM5NidxtiG3oMIVy6TVs/7+LBqHQF4x6Upjao4iijs4DU0iDbCXr66kfu&#10;hcrmyATRtTE9aPgeyMQjqItNMJVF1QMH7wFP1froXBFc7IG2doB/B+s2/th122tq+wWqA70aQivn&#10;4OVNTeTdihBXAkm/xDfNZLynRRtoSg7djrMN4K/3zlM8yYq8nDU0DyUPP7cCFWfmmyPBXQ7H4zRA&#10;2RhPvozIwNeel9cet7VLIN5JVHS7vE3x0Ry3GsE+0+guUlVyCSepdsllxKOxjO2c0vBLtVjkMBoa&#10;L+Kte/QyJU+sJnE87Z8F+k5BkbR3B8fZEdM3QmpjE9LBYhtB11llJ147vmngsk67n0Oa6Nd2jjr9&#10;wua/AQAA//8DAFBLAwQUAAYACAAAACEAOrdqrt0AAAAIAQAADwAAAGRycy9kb3ducmV2LnhtbEyP&#10;zU7DMBCE70i8g7VI3KgNlkIa4lQVghOIisKBoxsvSYR/IttN0rdnOdHj7Kxmvqk3i7NswpiG4BXc&#10;rgQw9G0wg+8UfH4835TAUtbeaBs8Kjhhgk1zeVHryoTZv+O0zx2jEJ8qraDPeaw4T22PTqdVGNGT&#10;9x2i05lk7LiJeqZwZ/mdEAV3evDU0OsRH3tsf/ZHpyDshpPdxvXb9Ir3Xy+7LOaleFLq+mrZPgDL&#10;uOT/Z/jDJ3RoiOkQjt4kZhWsBU3JCqSUwMgvpKTDQUFZlsCbmp8PaH4BAAD//wMAUEsBAi0AFAAG&#10;AAgAAAAhALaDOJL+AAAA4QEAABMAAAAAAAAAAAAAAAAAAAAAAFtDb250ZW50X1R5cGVzXS54bWxQ&#10;SwECLQAUAAYACAAAACEAOP0h/9YAAACUAQAACwAAAAAAAAAAAAAAAAAvAQAAX3JlbHMvLnJlbHNQ&#10;SwECLQAUAAYACAAAACEApWk53V0CAAAKBQAADgAAAAAAAAAAAAAAAAAuAgAAZHJzL2Uyb0RvYy54&#10;bWxQSwECLQAUAAYACAAAACEAOrdqrt0AAAAIAQAADwAAAAAAAAAAAAAAAAC3BAAAZHJzL2Rvd25y&#10;ZXYueG1sUEsFBgAAAAAEAAQA8wAAAMEFAAAAAA==&#10;" fillcolor="white [3201]" strokecolor="black [3200]" strokeweight="1pt"/>
            </w:pict>
          </mc:Fallback>
        </mc:AlternateContent>
      </w:r>
    </w:p>
    <w:p w14:paraId="25A94E30" w14:textId="5CBEF69E" w:rsidR="00D53C84" w:rsidRDefault="00D53C84" w:rsidP="00E145EF">
      <w:pPr>
        <w:bidi/>
        <w:rPr>
          <w:rFonts w:ascii="Faruma" w:hAnsi="Faruma" w:cs="Faruma"/>
          <w:sz w:val="24"/>
          <w:szCs w:val="24"/>
          <w:rtl/>
          <w:lang w:bidi="dv-MV"/>
        </w:rPr>
      </w:pPr>
      <w:r w:rsidRPr="00D53C84">
        <w:rPr>
          <w:rFonts w:ascii="Faruma" w:hAnsi="Faruma" w:cs="Faruma" w:hint="cs"/>
          <w:sz w:val="24"/>
          <w:szCs w:val="24"/>
          <w:rtl/>
          <w:lang w:bidi="dv-MV"/>
        </w:rPr>
        <w:t>މަސައްކަތަ</w:t>
      </w:r>
      <w:r w:rsidR="00C50B67">
        <w:rPr>
          <w:rFonts w:ascii="Faruma" w:hAnsi="Faruma" w:cs="Faruma" w:hint="cs"/>
          <w:sz w:val="24"/>
          <w:szCs w:val="24"/>
          <w:rtl/>
          <w:lang w:bidi="dv-MV"/>
        </w:rPr>
        <w:t>ށް</w:t>
      </w:r>
      <w:r w:rsidRPr="00D53C84">
        <w:rPr>
          <w:rFonts w:ascii="Faruma" w:hAnsi="Faruma" w:cs="Faruma" w:hint="cs"/>
          <w:sz w:val="24"/>
          <w:szCs w:val="24"/>
          <w:rtl/>
          <w:lang w:bidi="dv-MV"/>
        </w:rPr>
        <w:t xml:space="preserve"> ހުށަހަޅާ ކުންފުނީގެ ނަން:       </w:t>
      </w:r>
    </w:p>
    <w:p w14:paraId="6B29421B" w14:textId="77777777" w:rsidR="00E145EF" w:rsidRDefault="00E145EF" w:rsidP="00E145EF">
      <w:pPr>
        <w:bidi/>
        <w:rPr>
          <w:rFonts w:ascii="Faruma" w:hAnsi="Faruma" w:cs="Faruma"/>
          <w:sz w:val="24"/>
          <w:szCs w:val="24"/>
          <w:lang w:bidi="dv-MV"/>
        </w:rPr>
      </w:pPr>
    </w:p>
    <w:p w14:paraId="28D9E844" w14:textId="77777777" w:rsidR="00E145EF" w:rsidRPr="00D53C84" w:rsidRDefault="00E145EF" w:rsidP="00E145EF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pPr w:leftFromText="180" w:rightFromText="180" w:vertAnchor="page" w:horzAnchor="margin" w:tblpY="5716"/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1829"/>
        <w:gridCol w:w="1393"/>
        <w:gridCol w:w="1881"/>
      </w:tblGrid>
      <w:tr w:rsidR="002063C7" w14:paraId="7BC90F0F" w14:textId="5A8FEA65" w:rsidTr="00ED3C85">
        <w:trPr>
          <w:trHeight w:val="620"/>
        </w:trPr>
        <w:tc>
          <w:tcPr>
            <w:tcW w:w="4797" w:type="dxa"/>
            <w:shd w:val="clear" w:color="auto" w:fill="BFBFBF" w:themeFill="background1" w:themeFillShade="BF"/>
            <w:vAlign w:val="center"/>
          </w:tcPr>
          <w:p w14:paraId="4AB04641" w14:textId="3D13743E" w:rsidR="002063C7" w:rsidRDefault="002063C7" w:rsidP="00014B7F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އެޕާޓްމަންޓް / ގެ / ގެސްޓް ހައުސްގައި ހުންނަން ޖެހޭ ތަކެތި</w:t>
            </w:r>
          </w:p>
        </w:tc>
        <w:tc>
          <w:tcPr>
            <w:tcW w:w="1829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0560" w14:textId="22258E1D" w:rsidR="002063C7" w:rsidRDefault="002063C7" w:rsidP="00014B7F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ހުންނަން ޖެހޭ ތަން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14:paraId="4ECF24F1" w14:textId="4C92E565" w:rsidR="002063C7" w:rsidRDefault="002063C7" w:rsidP="00014B7F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ފާހަގަ ޖެއްސެވުމަށް</w:t>
            </w:r>
          </w:p>
        </w:tc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5E1FFFCD" w14:textId="297D36D9" w:rsidR="002063C7" w:rsidRDefault="002063C7" w:rsidP="00014B7F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އިތުރު ތަފްސީލް</w:t>
            </w:r>
          </w:p>
        </w:tc>
      </w:tr>
      <w:tr w:rsidR="00985FB7" w14:paraId="449E5A2F" w14:textId="0CA556E2" w:rsidTr="00ED3C85">
        <w:tc>
          <w:tcPr>
            <w:tcW w:w="4797" w:type="dxa"/>
            <w:vAlign w:val="center"/>
          </w:tcPr>
          <w:p w14:paraId="6B53A6A9" w14:textId="20F9951C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1F9E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bidi="dv-MV"/>
              </w:rPr>
              <w:t xml:space="preserve">އެއްކޮޓަރީގެ 2 މީހުން ބައިތިއްބާނަމަ ސިންގަލް ދެއެނދު ވަކިން ހުންނަން ވާނެއެވެ 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971C" w14:textId="7BC72252" w:rsidR="00985FB7" w:rsidRDefault="00985FB7" w:rsidP="00985FB7">
            <w:pPr>
              <w:bidi/>
              <w:rPr>
                <w:rFonts w:ascii="Faruma" w:hAnsi="Faruma" w:cs="Faruma" w:hint="cs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ކޮޓަރީގައި</w:t>
            </w:r>
          </w:p>
        </w:tc>
        <w:tc>
          <w:tcPr>
            <w:tcW w:w="1393" w:type="dxa"/>
            <w:vAlign w:val="center"/>
          </w:tcPr>
          <w:p w14:paraId="070ACE70" w14:textId="08CFCF72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3E02D5CC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1CA08EEE" w14:textId="0DD0C7B5" w:rsidTr="00ED3C85">
        <w:tc>
          <w:tcPr>
            <w:tcW w:w="4797" w:type="dxa"/>
            <w:vAlign w:val="center"/>
          </w:tcPr>
          <w:p w14:paraId="0E60622A" w14:textId="21DA1C9B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1F9E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bidi="dv-MV"/>
              </w:rPr>
              <w:t>އަ</w:t>
            </w:r>
            <w:r w:rsidRPr="009F1F9E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bidi="dv-MV"/>
              </w:rPr>
              <w:t>ލަމާރި</w:t>
            </w:r>
            <w:r w:rsidRPr="009F1F9E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bidi="dv-MV"/>
              </w:rPr>
              <w:t xml:space="preserve"> (03 ދޮރުފަތްލީ / ތަޅު ލެވޭގޮތަށް) 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A207" w14:textId="6E4581FC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ކޮޓަރީގައި</w:t>
            </w:r>
          </w:p>
        </w:tc>
        <w:tc>
          <w:tcPr>
            <w:tcW w:w="1393" w:type="dxa"/>
            <w:vAlign w:val="center"/>
          </w:tcPr>
          <w:p w14:paraId="542EA5EE" w14:textId="276B39FC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1D8A2101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7185C5C1" w14:textId="5720EA52" w:rsidTr="00ED3C85">
        <w:tc>
          <w:tcPr>
            <w:tcW w:w="4797" w:type="dxa"/>
            <w:vAlign w:val="center"/>
          </w:tcPr>
          <w:p w14:paraId="5697F06A" w14:textId="47881A15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1F9E">
              <w:rPr>
                <w:rFonts w:ascii="Faruma" w:eastAsia="Times New Roman" w:hAnsi="Faruma" w:cs="Faruma" w:hint="cs"/>
                <w:color w:val="0D0D0D" w:themeColor="text1" w:themeTint="F2"/>
                <w:sz w:val="18"/>
                <w:szCs w:val="18"/>
                <w:rtl/>
                <w:lang w:bidi="dv-MV"/>
              </w:rPr>
              <w:t xml:space="preserve">އެއްޗެހި އަޅުވާ ހަރު  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F5F1" w14:textId="12D3C4AE" w:rsidR="00985FB7" w:rsidRDefault="00985FB7" w:rsidP="00985FB7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ކޮޓަރީގައި</w:t>
            </w:r>
          </w:p>
        </w:tc>
        <w:tc>
          <w:tcPr>
            <w:tcW w:w="1393" w:type="dxa"/>
            <w:vAlign w:val="center"/>
          </w:tcPr>
          <w:p w14:paraId="735DD373" w14:textId="232E3058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24CA2628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6A603ACC" w14:textId="7A268240" w:rsidTr="00ED3C85">
        <w:tc>
          <w:tcPr>
            <w:tcW w:w="4797" w:type="dxa"/>
            <w:vAlign w:val="center"/>
          </w:tcPr>
          <w:p w14:paraId="34007B5E" w14:textId="4B5D852C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1F9E">
              <w:rPr>
                <w:rFonts w:ascii="Faruma" w:eastAsia="Times New Roman" w:hAnsi="Faruma" w:cs="Faruma" w:hint="cs"/>
                <w:color w:val="0D0D0D" w:themeColor="text1" w:themeTint="F2"/>
                <w:sz w:val="18"/>
                <w:szCs w:val="18"/>
                <w:rtl/>
                <w:lang w:bidi="dv-MV"/>
              </w:rPr>
              <w:t xml:space="preserve">އޭސީ 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A18A" w14:textId="271B3350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ކޮޓަރީގައި</w:t>
            </w:r>
          </w:p>
        </w:tc>
        <w:tc>
          <w:tcPr>
            <w:tcW w:w="1393" w:type="dxa"/>
            <w:vAlign w:val="center"/>
          </w:tcPr>
          <w:p w14:paraId="6806DD2F" w14:textId="592C518F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325FDA85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41A3A434" w14:textId="224EF12B" w:rsidTr="004C63D8">
        <w:tc>
          <w:tcPr>
            <w:tcW w:w="4797" w:type="dxa"/>
          </w:tcPr>
          <w:p w14:paraId="08BCA570" w14:textId="5DCAD840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1F9E">
              <w:rPr>
                <w:rFonts w:ascii="Faruma" w:eastAsia="Times New Roman" w:hAnsi="Faruma" w:cs="Faruma" w:hint="cs"/>
                <w:color w:val="0D0D0D" w:themeColor="text1" w:themeTint="F2"/>
                <w:sz w:val="20"/>
                <w:szCs w:val="20"/>
                <w:rtl/>
                <w:lang w:bidi="dv-MV"/>
              </w:rPr>
              <w:t xml:space="preserve">މިނީބަރ 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80CB" w14:textId="558AB2FE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ކޮޓަރީގައި</w:t>
            </w:r>
          </w:p>
        </w:tc>
        <w:tc>
          <w:tcPr>
            <w:tcW w:w="1393" w:type="dxa"/>
            <w:vAlign w:val="center"/>
          </w:tcPr>
          <w:p w14:paraId="1510D40D" w14:textId="3BDD8BB9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4986B1B9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260979D1" w14:textId="4F5CDB66" w:rsidTr="004C63D8">
        <w:tc>
          <w:tcPr>
            <w:tcW w:w="4797" w:type="dxa"/>
          </w:tcPr>
          <w:p w14:paraId="3DDF428C" w14:textId="49D70556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1F9E">
              <w:rPr>
                <w:rFonts w:ascii="Faruma" w:eastAsia="Times New Roman" w:hAnsi="Faruma" w:cs="Faruma" w:hint="cs"/>
                <w:color w:val="0D0D0D" w:themeColor="text1" w:themeTint="F2"/>
                <w:sz w:val="20"/>
                <w:szCs w:val="20"/>
                <w:rtl/>
                <w:lang w:bidi="dv-MV"/>
              </w:rPr>
              <w:t xml:space="preserve">ދޮންނަ މެޝިން (ފެން ގުޅާފައި) / ލޯންޑްރީ ސަރވިސް ނުދޭނަމަ 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BEAA" w14:textId="026A163C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ކޮޓަރީގައި</w:t>
            </w:r>
          </w:p>
        </w:tc>
        <w:tc>
          <w:tcPr>
            <w:tcW w:w="1393" w:type="dxa"/>
            <w:vAlign w:val="center"/>
          </w:tcPr>
          <w:p w14:paraId="1F875661" w14:textId="424C3DC2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3859C60D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094706AD" w14:textId="670FAD13" w:rsidTr="004C63D8">
        <w:tc>
          <w:tcPr>
            <w:tcW w:w="4797" w:type="dxa"/>
          </w:tcPr>
          <w:p w14:paraId="549311B4" w14:textId="58F49845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1F9E">
              <w:rPr>
                <w:rFonts w:ascii="Faruma" w:eastAsia="Times New Roman" w:hAnsi="Faruma" w:cs="Faruma" w:hint="cs"/>
                <w:color w:val="0D0D0D" w:themeColor="text1" w:themeTint="F2"/>
                <w:rtl/>
                <w:lang w:bidi="dv-MV"/>
              </w:rPr>
              <w:t xml:space="preserve">އިސްތިރި އަދި އިސްތިރި ކުރާ މޭޒު   (ކަރަންޓު ގުޅާފައި) 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0ADF" w14:textId="52E006AE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ކޮޓަރީގައި</w:t>
            </w:r>
          </w:p>
        </w:tc>
        <w:tc>
          <w:tcPr>
            <w:tcW w:w="1393" w:type="dxa"/>
            <w:vAlign w:val="center"/>
          </w:tcPr>
          <w:p w14:paraId="0D7CD6BF" w14:textId="0C7453C6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5F6F8F43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07CF93F2" w14:textId="55D7E39E" w:rsidTr="004C63D8">
        <w:tc>
          <w:tcPr>
            <w:tcW w:w="4797" w:type="dxa"/>
          </w:tcPr>
          <w:p w14:paraId="04D7D18D" w14:textId="3A827BB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F1F9E">
              <w:rPr>
                <w:rFonts w:ascii="Faruma" w:eastAsia="Times New Roman" w:hAnsi="Faruma" w:cs="Faruma" w:hint="cs"/>
                <w:color w:val="0D0D0D" w:themeColor="text1" w:themeTint="F2"/>
                <w:rtl/>
                <w:lang w:bidi="dv-MV"/>
              </w:rPr>
              <w:t>ފެން ހޫނު ކުރާ ޖަގު  (ކަރަންޓު ގުޅާފައި)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B243" w14:textId="2A89A74A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ކޮޓަރީގައި</w:t>
            </w:r>
          </w:p>
        </w:tc>
        <w:tc>
          <w:tcPr>
            <w:tcW w:w="1393" w:type="dxa"/>
            <w:vAlign w:val="center"/>
          </w:tcPr>
          <w:p w14:paraId="0B599C58" w14:textId="5987A8D3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5643FBEA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6871C2E8" w14:textId="09241FD8" w:rsidTr="00ED3C85">
        <w:tc>
          <w:tcPr>
            <w:tcW w:w="4797" w:type="dxa"/>
            <w:vAlign w:val="center"/>
          </w:tcPr>
          <w:p w14:paraId="416B5254" w14:textId="7575D436" w:rsidR="00985FB7" w:rsidRDefault="00985FB7" w:rsidP="00985FB7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28D2" w14:textId="4991B256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93" w:type="dxa"/>
            <w:vAlign w:val="center"/>
          </w:tcPr>
          <w:p w14:paraId="7E24E4FD" w14:textId="609EFC8E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49E66128" w14:textId="49BC6F4E" w:rsidR="00985FB7" w:rsidRDefault="00C50B6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06EBA2" wp14:editId="3A61E84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13335</wp:posOffset>
                      </wp:positionV>
                      <wp:extent cx="6225540" cy="426720"/>
                      <wp:effectExtent l="0" t="57150" r="22860" b="3048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25540" cy="426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1779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.35pt;margin-top:1.05pt;width:490.2pt;height:33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9k4gEAAA8EAAAOAAAAZHJzL2Uyb0RvYy54bWysU02P0zAQvSPxHyzfadLsbkFV0xXqAhcE&#10;1S7L3evYjSV/aTw0zb9n7LQBwQoJxMXyx7w3896MN7cnZ9lRQTLBt3y5qDlTXobO+EPLH7+8f/WG&#10;s4TCd8IGr1o+qsRvty9fbIa4Vk3og+0UMCLxaT3ElveIcV1VSfbKibQIUXl61AGcQDrCoepADMTu&#10;bNXU9aoaAnQRglQp0e3d9Mi3hV9rJfGz1kkhsy2n2rCsUNanvFbbjVgfQMTeyHMZ4h+qcMJ4SjpT&#10;3QkU7BuY36ickRBS0LiQwVVBayNV0UBqlvUvah56EVXRQuakONuU/h+t/HTcAzNdy68488JRix4Q&#10;hDn0yN4ChIHtgvdkYwB2ld0aYloTaOf3cD6luIcs/aTBMW1N/EqDUMwgeexUvB5nr9UJmaTLVdPc&#10;3FxTSyS9XTer101pRjXxZL4ICT+o4FjetDydy5rrmXKI48eEVAkBL4AMtj6vKIx95zuGYyRhCEb4&#10;g1VZBoXnkCrLmQSUHY5WTfB7pckWKnRKUwZS7Sywo6BRElIqj8uZiaIzTBtrZ2BdPPgj8ByfoaoM&#10;69+AZ0TJHDzOYGd8gOey4+lSsp7iLw5MurMFT6EbS2uLNTR1xavzD8lj/fO5wH/84+13AAAA//8D&#10;AFBLAwQUAAYACAAAACEAz5wrl90AAAAGAQAADwAAAGRycy9kb3ducmV2LnhtbEyOTW/CMAyG75P4&#10;D5En7TZSmARtaYr2QQ/jMAmYJo5p47VljVM1Abp/P++03Wy/rx4/2Xq0nbjg4FtHCmbTCARS5UxL&#10;tYL3Q3Efg/BBk9GdI1TwjR7W+eQm06lxV9rhZR9qwRDyqVbQhNCnUvqqQav91PVInH26werA61BL&#10;M+grw20n51G0kFa3xB8a3eNzg9XX/myZ8lo8JZvT2zHevmztR1nYepNYpe5ux8cViIBj+CvDrz6r&#10;Q85OpTuT8aJTsFhyUcF8BoLTJF7yUPI5eQCZZ/K/fv4DAAD//wMAUEsBAi0AFAAGAAgAAAAhALaD&#10;OJL+AAAA4QEAABMAAAAAAAAAAAAAAAAAAAAAAFtDb250ZW50X1R5cGVzXS54bWxQSwECLQAUAAYA&#10;CAAAACEAOP0h/9YAAACUAQAACwAAAAAAAAAAAAAAAAAvAQAAX3JlbHMvLnJlbHNQSwECLQAUAAYA&#10;CAAAACEA4KEfZOIBAAAPBAAADgAAAAAAAAAAAAAAAAAuAgAAZHJzL2Uyb0RvYy54bWxQSwECLQAU&#10;AAYACAAAACEAz5wrl90AAAAGAQAADwAAAAAAAAAAAAAAAAA8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985FB7" w14:paraId="5E5616EF" w14:textId="262A2482" w:rsidTr="00ED3C85">
        <w:tc>
          <w:tcPr>
            <w:tcW w:w="4797" w:type="dxa"/>
            <w:vAlign w:val="center"/>
          </w:tcPr>
          <w:p w14:paraId="6F4F2801" w14:textId="445B086A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9384" w14:textId="1874A74B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93" w:type="dxa"/>
            <w:vAlign w:val="center"/>
          </w:tcPr>
          <w:p w14:paraId="0C2E1130" w14:textId="4823A1F3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39C7550F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24267276" w14:textId="2F170561" w:rsidTr="00ED3C85">
        <w:tc>
          <w:tcPr>
            <w:tcW w:w="4797" w:type="dxa"/>
            <w:vAlign w:val="center"/>
          </w:tcPr>
          <w:p w14:paraId="27BAA704" w14:textId="789F970F" w:rsidR="00985FB7" w:rsidRDefault="00985FB7" w:rsidP="00985FB7">
            <w:pPr>
              <w:bidi/>
              <w:rPr>
                <w:rFonts w:ascii="Faruma" w:hAnsi="Faruma" w:cs="Faruma" w:hint="cs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ހުރުމާއި ކެއުމުގެ އަގު( ދުވާލަކު ބޮލަކަށް ޖެހޭ އަގު</w:t>
            </w:r>
            <w:r w:rsidR="00575BD6">
              <w:rPr>
                <w:rFonts w:ascii="Faruma" w:hAnsi="Faruma" w:cs="Faruma" w:hint="cs"/>
                <w:rtl/>
                <w:lang w:bidi="dv-MV"/>
              </w:rPr>
              <w:t>)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1646" w14:textId="4E429C65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93" w:type="dxa"/>
            <w:vAlign w:val="center"/>
          </w:tcPr>
          <w:p w14:paraId="04B162C2" w14:textId="5F1BB41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2136276B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6DD56CE3" w14:textId="3592EACB" w:rsidTr="00ED3C85">
        <w:tc>
          <w:tcPr>
            <w:tcW w:w="4797" w:type="dxa"/>
            <w:vAlign w:val="center"/>
          </w:tcPr>
          <w:p w14:paraId="172FD9E8" w14:textId="05307278" w:rsidR="00985FB7" w:rsidRDefault="00985FB7" w:rsidP="00985FB7">
            <w:pPr>
              <w:bidi/>
              <w:rPr>
                <w:rFonts w:ascii="Faruma" w:hAnsi="Faruma" w:cs="Faruma" w:hint="cs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ދަތުރަކަށް ޖެހޭ އަގު 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5C0B" w14:textId="6C76B8B6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93" w:type="dxa"/>
            <w:vAlign w:val="center"/>
          </w:tcPr>
          <w:p w14:paraId="7822E5C3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60464D0E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5FB7" w14:paraId="7498B503" w14:textId="2B1F5B47" w:rsidTr="00ED3C85">
        <w:tc>
          <w:tcPr>
            <w:tcW w:w="4797" w:type="dxa"/>
          </w:tcPr>
          <w:p w14:paraId="09DC87CA" w14:textId="3FF208EC" w:rsidR="00985FB7" w:rsidRDefault="00985FB7" w:rsidP="00985FB7">
            <w:pPr>
              <w:bidi/>
              <w:rPr>
                <w:rFonts w:ascii="Faruma" w:hAnsi="Faruma" w:cs="Faruma" w:hint="cs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ޖުމްލަ އަގު (ޖީ.އެސް.ޓީ އާއިއެކު)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0D39" w14:textId="1B47F212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93" w:type="dxa"/>
          </w:tcPr>
          <w:p w14:paraId="22D2306E" w14:textId="7C5E4258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81" w:type="dxa"/>
          </w:tcPr>
          <w:p w14:paraId="6CFD751A" w14:textId="77777777" w:rsidR="00985FB7" w:rsidRDefault="00985FB7" w:rsidP="00985FB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bidiVisual/>
        <w:tblW w:w="0" w:type="auto"/>
        <w:tblInd w:w="83" w:type="dxa"/>
        <w:tblLook w:val="04A0" w:firstRow="1" w:lastRow="0" w:firstColumn="1" w:lastColumn="0" w:noHBand="0" w:noVBand="1"/>
      </w:tblPr>
      <w:tblGrid>
        <w:gridCol w:w="4592"/>
        <w:gridCol w:w="4675"/>
      </w:tblGrid>
      <w:tr w:rsidR="00C46FC6" w14:paraId="32A26884" w14:textId="77777777" w:rsidTr="002063C7">
        <w:trPr>
          <w:trHeight w:val="782"/>
        </w:trPr>
        <w:tc>
          <w:tcPr>
            <w:tcW w:w="4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0B1C394" w14:textId="5EEB0530" w:rsidR="00C46FC6" w:rsidRDefault="00C46FC6" w:rsidP="00C46FC6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މުއްދަތު: </w:t>
            </w:r>
            <w:r w:rsidR="00ED3C8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އެއްއަހަރުދުވަސް</w:t>
            </w:r>
          </w:p>
          <w:p w14:paraId="71C69721" w14:textId="68A5A039" w:rsidR="002063C7" w:rsidRDefault="002063C7" w:rsidP="002063C7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ކުންފުނީގެ ސްޓޭމްޕް: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73C" w14:textId="5E2DEC5E" w:rsidR="00C46FC6" w:rsidRDefault="00C46FC6" w:rsidP="00C46FC6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ނަން: </w:t>
            </w:r>
          </w:p>
        </w:tc>
      </w:tr>
      <w:tr w:rsidR="00C46FC6" w14:paraId="274CABFE" w14:textId="77777777" w:rsidTr="002063C7">
        <w:tc>
          <w:tcPr>
            <w:tcW w:w="4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B906320" w14:textId="73D09C30" w:rsidR="00C46FC6" w:rsidRDefault="00C46FC6" w:rsidP="00C46FC6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DEE" w14:textId="1F9DE61E" w:rsidR="00C46FC6" w:rsidRDefault="00C46FC6" w:rsidP="00C46FC6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މަޤާމް:</w:t>
            </w:r>
          </w:p>
        </w:tc>
      </w:tr>
      <w:tr w:rsidR="00C46FC6" w14:paraId="372BB744" w14:textId="77777777" w:rsidTr="002063C7">
        <w:tc>
          <w:tcPr>
            <w:tcW w:w="4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53E45B3" w14:textId="77777777" w:rsidR="00C46FC6" w:rsidRDefault="00C46FC6" w:rsidP="00C46FC6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436F0285" w14:textId="20FA32A8" w:rsidR="00C46FC6" w:rsidRDefault="00C46FC6" w:rsidP="00C46FC6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A97" w14:textId="74D4A5FE" w:rsidR="00C46FC6" w:rsidRDefault="00C46FC6" w:rsidP="00C46FC6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</w:tr>
      <w:tr w:rsidR="00C46FC6" w14:paraId="0167B117" w14:textId="77777777" w:rsidTr="002063C7">
        <w:tc>
          <w:tcPr>
            <w:tcW w:w="4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227F53" w14:textId="77777777" w:rsidR="00C46FC6" w:rsidRDefault="00C46FC6" w:rsidP="00C46FC6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7B61E6" w14:textId="77777777" w:rsidR="00C46FC6" w:rsidRDefault="00C46FC6" w:rsidP="00C46FC6">
            <w:pPr>
              <w:tabs>
                <w:tab w:val="left" w:pos="576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3268C79" w14:textId="42E11522" w:rsidR="00D53C84" w:rsidRPr="00D53C84" w:rsidRDefault="00D53C84" w:rsidP="00C46FC6">
      <w:pPr>
        <w:tabs>
          <w:tab w:val="left" w:pos="5760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sectPr w:rsidR="00D53C84" w:rsidRPr="00D53C84" w:rsidSect="00E145EF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7130" w14:textId="77777777" w:rsidR="001933C5" w:rsidRDefault="001933C5" w:rsidP="00D53C84">
      <w:r>
        <w:separator/>
      </w:r>
    </w:p>
  </w:endnote>
  <w:endnote w:type="continuationSeparator" w:id="0">
    <w:p w14:paraId="141858FA" w14:textId="77777777" w:rsidR="001933C5" w:rsidRDefault="001933C5" w:rsidP="00D5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A543" w14:textId="77777777" w:rsidR="001933C5" w:rsidRDefault="001933C5" w:rsidP="00D53C84">
      <w:r>
        <w:separator/>
      </w:r>
    </w:p>
  </w:footnote>
  <w:footnote w:type="continuationSeparator" w:id="0">
    <w:p w14:paraId="735A315C" w14:textId="77777777" w:rsidR="001933C5" w:rsidRDefault="001933C5" w:rsidP="00D5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FAB"/>
    <w:multiLevelType w:val="hybridMultilevel"/>
    <w:tmpl w:val="42EC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EA"/>
    <w:rsid w:val="00014B7F"/>
    <w:rsid w:val="00051C1E"/>
    <w:rsid w:val="00087318"/>
    <w:rsid w:val="000F1A04"/>
    <w:rsid w:val="001933C5"/>
    <w:rsid w:val="002063C7"/>
    <w:rsid w:val="00231147"/>
    <w:rsid w:val="00485C8F"/>
    <w:rsid w:val="00491396"/>
    <w:rsid w:val="00540A4F"/>
    <w:rsid w:val="00575BD6"/>
    <w:rsid w:val="005D62FA"/>
    <w:rsid w:val="008260BB"/>
    <w:rsid w:val="00985FB7"/>
    <w:rsid w:val="00BE21EA"/>
    <w:rsid w:val="00C46FC6"/>
    <w:rsid w:val="00C50B67"/>
    <w:rsid w:val="00D53C84"/>
    <w:rsid w:val="00E145EF"/>
    <w:rsid w:val="00EC3450"/>
    <w:rsid w:val="00E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746F"/>
  <w15:chartTrackingRefBased/>
  <w15:docId w15:val="{CE4E8C91-FEE5-4AA3-B31F-C624C2E9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C8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3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C8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F1A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AU" w:eastAsia="en-AU"/>
    </w:rPr>
  </w:style>
  <w:style w:type="table" w:styleId="TableGrid">
    <w:name w:val="Table Grid"/>
    <w:basedOn w:val="TableNormal"/>
    <w:uiPriority w:val="39"/>
    <w:rsid w:val="00C4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6F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asima ali</dc:creator>
  <cp:keywords/>
  <dc:description/>
  <cp:lastModifiedBy>MOH Tender</cp:lastModifiedBy>
  <cp:revision>5</cp:revision>
  <cp:lastPrinted>2021-02-15T12:23:00Z</cp:lastPrinted>
  <dcterms:created xsi:type="dcterms:W3CDTF">2021-02-15T12:28:00Z</dcterms:created>
  <dcterms:modified xsi:type="dcterms:W3CDTF">2021-04-29T07:07:00Z</dcterms:modified>
</cp:coreProperties>
</file>