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5CD70" w14:textId="419FC8A5" w:rsidR="00BE1DF8" w:rsidRPr="00563471" w:rsidRDefault="00F4344E" w:rsidP="00BE1DF8">
      <w:pPr>
        <w:tabs>
          <w:tab w:val="left" w:pos="1980"/>
        </w:tabs>
        <w:spacing w:after="0" w:line="240" w:lineRule="auto"/>
        <w:rPr>
          <w:rFonts w:ascii="Arial" w:hAnsi="Arial" w:cs="Arial"/>
          <w:b/>
          <w:color w:val="7FBA27"/>
          <w:sz w:val="32"/>
          <w:lang w:val="es-ES"/>
        </w:rPr>
      </w:pPr>
      <w:r w:rsidRPr="00563471">
        <w:rPr>
          <w:rFonts w:ascii="Arial" w:hAnsi="Arial" w:cs="Arial"/>
          <w:b/>
          <w:color w:val="7FBA27"/>
          <w:sz w:val="32"/>
          <w:szCs w:val="28"/>
          <w:lang w:val="es-ES"/>
        </w:rPr>
        <w:t xml:space="preserve">ref. </w:t>
      </w:r>
      <w:r w:rsidR="00563471" w:rsidRPr="00563471">
        <w:rPr>
          <w:rFonts w:ascii="Arial" w:hAnsi="Arial" w:cs="Arial"/>
          <w:b/>
          <w:color w:val="7FBA27"/>
          <w:sz w:val="32"/>
          <w:lang w:val="es-ES"/>
        </w:rPr>
        <w:t>54041</w:t>
      </w:r>
    </w:p>
    <w:p w14:paraId="20A2D86B" w14:textId="714F5080" w:rsidR="00BE1DF8" w:rsidRPr="00563471" w:rsidRDefault="00260236" w:rsidP="00A02828">
      <w:pPr>
        <w:spacing w:line="240" w:lineRule="auto"/>
        <w:jc w:val="both"/>
        <w:rPr>
          <w:rFonts w:ascii="Arial" w:hAnsi="Arial" w:cs="Arial"/>
          <w:b/>
          <w:bCs/>
          <w:sz w:val="28"/>
          <w:lang w:val="es-ES"/>
        </w:rPr>
      </w:pPr>
      <w:r>
        <w:rPr>
          <w:rFonts w:ascii="Arial" w:hAnsi="Arial" w:cs="Arial"/>
          <w:b/>
          <w:bCs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FD8D917" wp14:editId="1B0C2BA8">
            <wp:simplePos x="0" y="0"/>
            <wp:positionH relativeFrom="column">
              <wp:posOffset>3733165</wp:posOffset>
            </wp:positionH>
            <wp:positionV relativeFrom="paragraph">
              <wp:posOffset>506730</wp:posOffset>
            </wp:positionV>
            <wp:extent cx="2781300" cy="132356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4041_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323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236">
        <w:rPr>
          <w:rFonts w:ascii="Arial" w:hAnsi="Arial" w:cs="Arial"/>
          <w:b/>
          <w:color w:val="000000" w:themeColor="text1"/>
          <w:sz w:val="36"/>
          <w:lang w:val="es-ES"/>
        </w:rPr>
        <w:t>CONJUNTO DE 22 CHAVES COMBINADAS COM ROQUETE</w:t>
      </w:r>
    </w:p>
    <w:p w14:paraId="22555458" w14:textId="43F035DE" w:rsidR="00BE1DF8" w:rsidRDefault="00BE1DF8" w:rsidP="004A337E">
      <w:pPr>
        <w:spacing w:line="240" w:lineRule="auto"/>
        <w:jc w:val="center"/>
        <w:rPr>
          <w:rFonts w:ascii="Arial" w:hAnsi="Arial" w:cs="Arial"/>
          <w:b/>
          <w:bCs/>
          <w:lang w:val="es-ES"/>
        </w:rPr>
      </w:pPr>
    </w:p>
    <w:p w14:paraId="1C14F1E6" w14:textId="77777777" w:rsidR="00260236" w:rsidRDefault="00260236" w:rsidP="00787437">
      <w:pPr>
        <w:spacing w:line="360" w:lineRule="aut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16554953" w14:textId="530C69D3" w:rsidR="00BE1DF8" w:rsidRPr="00A5196B" w:rsidRDefault="00260236" w:rsidP="00787437">
      <w:pPr>
        <w:spacing w:line="360" w:lineRule="auto"/>
        <w:jc w:val="both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FC9C251" wp14:editId="00D02400">
            <wp:simplePos x="0" y="0"/>
            <wp:positionH relativeFrom="column">
              <wp:posOffset>3780899</wp:posOffset>
            </wp:positionH>
            <wp:positionV relativeFrom="paragraph">
              <wp:posOffset>370205</wp:posOffset>
            </wp:positionV>
            <wp:extent cx="2647950" cy="27960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04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79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236">
        <w:rPr>
          <w:rFonts w:ascii="Arial" w:hAnsi="Arial" w:cs="Arial"/>
          <w:b/>
          <w:bCs/>
          <w:sz w:val="24"/>
          <w:lang w:val="es-ES"/>
        </w:rPr>
        <w:t>Função</w:t>
      </w:r>
    </w:p>
    <w:p w14:paraId="489991E0" w14:textId="626371E3" w:rsidR="007553D9" w:rsidRPr="00260236" w:rsidRDefault="00260236" w:rsidP="008C35E7">
      <w:pPr>
        <w:spacing w:after="0" w:line="240" w:lineRule="auto"/>
        <w:jc w:val="both"/>
        <w:rPr>
          <w:rFonts w:ascii="Arial" w:hAnsi="Arial" w:cs="Arial"/>
          <w:bCs/>
          <w:lang w:val="es-ES"/>
        </w:rPr>
      </w:pPr>
      <w:r w:rsidRPr="00260236">
        <w:rPr>
          <w:rFonts w:ascii="Arial" w:hAnsi="Arial" w:cs="Arial"/>
          <w:bCs/>
          <w:lang w:val="es-ES"/>
        </w:rPr>
        <w:t>Conjunto completo de ferramentas para apertar</w:t>
      </w:r>
      <w:r>
        <w:rPr>
          <w:rFonts w:ascii="Arial" w:hAnsi="Arial" w:cs="Arial"/>
          <w:bCs/>
          <w:lang w:val="es-ES"/>
        </w:rPr>
        <w:t xml:space="preserve"> porcas, cavilhas, parafusos e  </w:t>
      </w:r>
      <w:r w:rsidRPr="00260236">
        <w:rPr>
          <w:rFonts w:ascii="Arial" w:hAnsi="Arial" w:cs="Arial"/>
          <w:bCs/>
          <w:lang w:val="es-ES"/>
        </w:rPr>
        <w:t>binário ao apertar ou desapertar porcas, cavilhas e parafusos.</w:t>
      </w:r>
    </w:p>
    <w:p w14:paraId="3BC36F58" w14:textId="20FB7FA7" w:rsidR="008C35E7" w:rsidRDefault="008C35E7" w:rsidP="00A5196B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509FC866" w14:textId="13A8243B" w:rsidR="006257D3" w:rsidRPr="00A5196B" w:rsidRDefault="00260236" w:rsidP="00A5196B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  <w:r w:rsidRPr="00260236">
        <w:rPr>
          <w:rFonts w:ascii="Arial" w:hAnsi="Arial" w:cs="Arial"/>
          <w:b/>
          <w:bCs/>
          <w:sz w:val="24"/>
          <w:lang w:val="es-ES"/>
        </w:rPr>
        <w:t>Vantagens</w:t>
      </w:r>
    </w:p>
    <w:p w14:paraId="0E051BED" w14:textId="6B410481" w:rsidR="00260236" w:rsidRPr="00260236" w:rsidRDefault="00260236" w:rsidP="0026023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Cs/>
        </w:rPr>
      </w:pPr>
      <w:r w:rsidRPr="00260236">
        <w:rPr>
          <w:rFonts w:ascii="Arial" w:hAnsi="Arial" w:cs="Arial"/>
          <w:bCs/>
        </w:rPr>
        <w:t>Fácil de transportar</w:t>
      </w:r>
    </w:p>
    <w:p w14:paraId="750D0E37" w14:textId="73780DFD" w:rsidR="00260236" w:rsidRPr="00260236" w:rsidRDefault="00260236" w:rsidP="0026023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Cs/>
        </w:rPr>
      </w:pPr>
      <w:r w:rsidRPr="00260236">
        <w:rPr>
          <w:rFonts w:ascii="Arial" w:hAnsi="Arial" w:cs="Arial"/>
          <w:bCs/>
        </w:rPr>
        <w:t>Robusto</w:t>
      </w:r>
    </w:p>
    <w:p w14:paraId="2EF2EB10" w14:textId="2917264F" w:rsidR="006029A0" w:rsidRPr="00260236" w:rsidRDefault="00260236" w:rsidP="009E2BF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 w:rsidRPr="00260236">
        <w:rPr>
          <w:rFonts w:ascii="Arial" w:hAnsi="Arial" w:cs="Arial"/>
          <w:bCs/>
        </w:rPr>
        <w:t>Ampla compatibilidade</w:t>
      </w:r>
    </w:p>
    <w:p w14:paraId="78256330" w14:textId="77777777" w:rsidR="00260236" w:rsidRPr="00260236" w:rsidRDefault="00260236" w:rsidP="00260236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6EE5EB9B" w14:textId="3E0081D8" w:rsidR="008C35E7" w:rsidRDefault="008C35E7" w:rsidP="00051296">
      <w:p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</w:t>
      </w:r>
      <w:r w:rsidR="00260236">
        <w:rPr>
          <w:rFonts w:ascii="Arial" w:hAnsi="Arial" w:cs="Arial"/>
          <w:b/>
          <w:bCs/>
          <w:sz w:val="24"/>
        </w:rPr>
        <w:t>ontém</w:t>
      </w: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1"/>
        <w:gridCol w:w="1582"/>
      </w:tblGrid>
      <w:tr w:rsidR="006B31FA" w14:paraId="48D97D9E" w14:textId="77777777" w:rsidTr="006B31FA">
        <w:trPr>
          <w:trHeight w:val="4462"/>
        </w:trPr>
        <w:tc>
          <w:tcPr>
            <w:tcW w:w="1581" w:type="dxa"/>
            <w:shd w:val="clear" w:color="auto" w:fill="FFFFFF" w:themeFill="background1"/>
          </w:tcPr>
          <w:p w14:paraId="7575BE44" w14:textId="788D0C28" w:rsidR="006B31FA" w:rsidRPr="006B31FA" w:rsidRDefault="006B31FA" w:rsidP="00051296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Medidas:</w:t>
            </w:r>
          </w:p>
        </w:tc>
        <w:tc>
          <w:tcPr>
            <w:tcW w:w="1582" w:type="dxa"/>
            <w:shd w:val="clear" w:color="auto" w:fill="FFFFFF" w:themeFill="background1"/>
          </w:tcPr>
          <w:p w14:paraId="313A5928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6mm</w:t>
            </w:r>
          </w:p>
          <w:p w14:paraId="59F39BF2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7mm</w:t>
            </w:r>
          </w:p>
          <w:p w14:paraId="69B483BA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8mm</w:t>
            </w:r>
          </w:p>
          <w:p w14:paraId="054E1821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9mm</w:t>
            </w:r>
          </w:p>
          <w:p w14:paraId="4A8F9E93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10mm</w:t>
            </w:r>
          </w:p>
          <w:p w14:paraId="163B0219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11mm</w:t>
            </w:r>
          </w:p>
          <w:p w14:paraId="65BEFCA3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12mm</w:t>
            </w:r>
          </w:p>
          <w:p w14:paraId="69F7F12A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13mm</w:t>
            </w:r>
          </w:p>
          <w:p w14:paraId="5D68FDB6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14mm</w:t>
            </w:r>
          </w:p>
          <w:p w14:paraId="1FDA13E6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15mm</w:t>
            </w:r>
          </w:p>
          <w:p w14:paraId="2C95DA47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16mm</w:t>
            </w:r>
          </w:p>
          <w:p w14:paraId="33CB0597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17mm</w:t>
            </w:r>
          </w:p>
          <w:p w14:paraId="1AE12CFE" w14:textId="76CFDE14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18mm</w:t>
            </w:r>
          </w:p>
          <w:p w14:paraId="1F87A552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19mm</w:t>
            </w:r>
          </w:p>
          <w:p w14:paraId="2C7D1C2F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20mm</w:t>
            </w:r>
          </w:p>
          <w:p w14:paraId="12B04F22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 xml:space="preserve">21mm </w:t>
            </w:r>
          </w:p>
          <w:p w14:paraId="6018738F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22mm</w:t>
            </w:r>
          </w:p>
          <w:p w14:paraId="5F04F638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23mm</w:t>
            </w:r>
          </w:p>
          <w:p w14:paraId="6A0C2B84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24mm</w:t>
            </w:r>
          </w:p>
          <w:p w14:paraId="444BE11D" w14:textId="2AF63308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27mm</w:t>
            </w:r>
          </w:p>
          <w:p w14:paraId="421088E2" w14:textId="7777777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30mm</w:t>
            </w:r>
          </w:p>
          <w:p w14:paraId="41111EDB" w14:textId="31DEC337" w:rsidR="006B31FA" w:rsidRPr="006B31FA" w:rsidRDefault="006B31FA" w:rsidP="00051296">
            <w:pPr>
              <w:rPr>
                <w:rFonts w:ascii="Arial" w:hAnsi="Arial" w:cs="Arial"/>
                <w:bCs/>
                <w:sz w:val="24"/>
              </w:rPr>
            </w:pPr>
            <w:r w:rsidRPr="006B31FA">
              <w:rPr>
                <w:rFonts w:ascii="Arial" w:hAnsi="Arial" w:cs="Arial"/>
                <w:bCs/>
                <w:sz w:val="24"/>
              </w:rPr>
              <w:t>32mm</w:t>
            </w:r>
          </w:p>
        </w:tc>
      </w:tr>
    </w:tbl>
    <w:p w14:paraId="38514A0C" w14:textId="00E8681D" w:rsidR="003C0380" w:rsidRPr="008B25E1" w:rsidRDefault="003C0380" w:rsidP="007874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C0380" w:rsidRPr="008B25E1" w:rsidSect="00133F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991" w:bottom="1417" w:left="1276" w:header="708" w:footer="363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ADD29" w14:textId="77777777" w:rsidR="007C00B9" w:rsidRDefault="007C00B9" w:rsidP="00C34E8B">
      <w:pPr>
        <w:spacing w:after="0" w:line="240" w:lineRule="auto"/>
      </w:pPr>
      <w:r>
        <w:separator/>
      </w:r>
    </w:p>
  </w:endnote>
  <w:endnote w:type="continuationSeparator" w:id="0">
    <w:p w14:paraId="74576147" w14:textId="77777777" w:rsidR="007C00B9" w:rsidRDefault="007C00B9" w:rsidP="00C3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Condense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51340" w14:textId="77777777" w:rsidR="00880664" w:rsidRDefault="008806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F8E4C" w14:textId="5AF8F693" w:rsidR="00C34E8B" w:rsidRPr="00C34E8B" w:rsidRDefault="00DC0EA2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50A6" wp14:editId="5E750D21">
              <wp:simplePos x="0" y="0"/>
              <wp:positionH relativeFrom="column">
                <wp:posOffset>-988695</wp:posOffset>
              </wp:positionH>
              <wp:positionV relativeFrom="paragraph">
                <wp:posOffset>-153670</wp:posOffset>
              </wp:positionV>
              <wp:extent cx="7852410" cy="45719"/>
              <wp:effectExtent l="19050" t="19050" r="34290" b="3111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FBA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FBF7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7.85pt;margin-top:-12.1pt;width:618.3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DdwQEAAFsDAAAOAAAAZHJzL2Uyb0RvYy54bWysU02PGjEMvVfqf4hyL8OgpdARw6plSy/b&#10;Fmm3P8BkMjNRM3FkBwb+fZMs0K9b1UvkxPbz87Ozuj8NVhw1sUFXy3IylUI7hY1xXS2/PW/fLKXg&#10;AK4Bi07X8qxZ3q9fv1qNvtIz7NE2mkQEcVyNvpZ9CL4qCla9HoAn6LWLzhZpgBCv1BUNwRjRB1vM&#10;ptO3xYjUeEKlmePrw4tTrjN+22oVvrYt6yBsLSO3kE/K5z6dxXoFVUfge6MuNOAfWAxgXCx6g3qA&#10;AOJA5i+owShCxjZMFA4Ftq1ROvcQuymnf3Tz1IPXuZcoDvubTPz/YNWX48btKFFXJ/fkH1F9Z+Fw&#10;04PrdCbwfPZxcGWSqhg9V7eUdGG/I7EfP2MTY+AQMKtwamlIkLE/ccpin29i61MQKj4ulvPZXRln&#10;oqLvbr4o3+UKUF2TPXH4pHEQyaglBwLT9WGDzsWxIpW5FBwfOSRqUF0TUmWHW2Ntnq51YqzlbDlf&#10;zHMGozVN8qY4pm6/sSSOEBdksf3wfra40PgtjPDgmozWa2g+XuwAxr7Ysbp1F32SJGn/uNpjc97R&#10;Vbc4wUzzsm1pRX695+yff2L9AwAA//8DAFBLAwQUAAYACAAAACEAHLXZUeEAAAANAQAADwAAAGRy&#10;cy9kb3ducmV2LnhtbEyPwU7DMAyG70i8Q2QkbpuzbmOjNJ0AiQMS0rSBOKdN2lRrnKpJ1/L2pCe4&#10;2fo//f6cHSbbsqvufeNIwGrJgWkqnWqoFvD1+bbYA/NBkpKtIy3gR3s45Lc3mUyVG+mkr+dQs1hC&#10;PpUCTAhdiuhLo630S9dpilnleitDXPsaVS/HWG5bTDh/QCsbiheM7PSr0eXlPFgBiOsP/N5c3nl1&#10;xK4aCzOsX05C3N9Nz0/Agp7CHwyzflSHPDoVbiDlWStgsdpud5GNU7JJgM0I3/NHYMUc7jhgnuH/&#10;L/JfAAAA//8DAFBLAQItABQABgAIAAAAIQC2gziS/gAAAOEBAAATAAAAAAAAAAAAAAAAAAAAAABb&#10;Q29udGVudF9UeXBlc10ueG1sUEsBAi0AFAAGAAgAAAAhADj9If/WAAAAlAEAAAsAAAAAAAAAAAAA&#10;AAAALwEAAF9yZWxzLy5yZWxzUEsBAi0AFAAGAAgAAAAhAPSc4N3BAQAAWwMAAA4AAAAAAAAAAAAA&#10;AAAALgIAAGRycy9lMm9Eb2MueG1sUEsBAi0AFAAGAAgAAAAhABy12VHhAAAADQEAAA8AAAAAAAAA&#10;AAAAAAAAGwQAAGRycy9kb3ducmV2LnhtbFBLBQYAAAAABAAEAPMAAAApBQAAAAA=&#10;" strokecolor="#7fba27" strokeweight="2.25pt"/>
          </w:pict>
        </mc:Fallback>
      </mc:AlternateContent>
    </w:r>
    <w:r w:rsidR="00C34E8B" w:rsidRPr="00C34E8B">
      <w:rPr>
        <w:rFonts w:ascii="Arial" w:hAnsi="Arial" w:cs="Arial"/>
        <w:b/>
        <w:sz w:val="18"/>
      </w:rPr>
      <w:t>JBM CAMPLLONG S.L.</w:t>
    </w:r>
    <w:r w:rsidR="00D6614F">
      <w:rPr>
        <w:rFonts w:ascii="Arial" w:hAnsi="Arial" w:cs="Arial"/>
        <w:b/>
        <w:sz w:val="18"/>
      </w:rPr>
      <w:t>U.</w:t>
    </w:r>
    <w:r w:rsidR="00835E3E">
      <w:rPr>
        <w:rFonts w:ascii="Arial" w:hAnsi="Arial" w:cs="Arial"/>
        <w:b/>
        <w:sz w:val="18"/>
      </w:rPr>
      <w:tab/>
    </w:r>
    <w:r w:rsidR="00835E3E">
      <w:rPr>
        <w:rFonts w:ascii="Arial" w:hAnsi="Arial" w:cs="Arial"/>
        <w:b/>
        <w:sz w:val="18"/>
      </w:rPr>
      <w:tab/>
    </w:r>
    <w:r w:rsidR="00835E3E" w:rsidRPr="00835E3E">
      <w:rPr>
        <w:rFonts w:ascii="Arial" w:hAnsi="Arial" w:cs="Arial"/>
        <w:sz w:val="18"/>
      </w:rPr>
      <w:t>Más información</w:t>
    </w:r>
  </w:p>
  <w:p w14:paraId="71C2BEFE" w14:textId="279D6F5D" w:rsidR="00C34E8B" w:rsidRPr="00C34E8B" w:rsidRDefault="005B4757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CIM La Selva - Ctra. Aeropuerto, Km 1,6 Nave 2.2</w:t>
    </w:r>
    <w:r>
      <w:rPr>
        <w:rFonts w:ascii="Arial" w:hAnsi="Arial" w:cs="Arial"/>
        <w:sz w:val="18"/>
      </w:rPr>
      <w:t xml:space="preserve"> CP 17185</w:t>
    </w:r>
    <w:r w:rsidR="00835E3E">
      <w:rPr>
        <w:rFonts w:ascii="Arial" w:hAnsi="Arial" w:cs="Arial"/>
        <w:sz w:val="18"/>
      </w:rPr>
      <w:tab/>
    </w:r>
    <w:r w:rsidR="00835E3E">
      <w:rPr>
        <w:rFonts w:ascii="Arial" w:hAnsi="Arial" w:cs="Arial"/>
        <w:sz w:val="18"/>
      </w:rPr>
      <w:tab/>
    </w:r>
    <w:r w:rsidR="00835E3E" w:rsidRPr="00835E3E">
      <w:rPr>
        <w:rFonts w:ascii="Arial" w:hAnsi="Arial" w:cs="Arial"/>
        <w:b/>
        <w:sz w:val="18"/>
      </w:rPr>
      <w:t>www.jbmcamp.com</w:t>
    </w:r>
  </w:p>
  <w:p w14:paraId="5CAE2E19" w14:textId="23DE7FF3" w:rsidR="00E75301" w:rsidRDefault="005B4757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Vilobí d'Onyar</w:t>
    </w:r>
    <w:r w:rsidR="00E75301">
      <w:rPr>
        <w:rFonts w:ascii="Arial" w:hAnsi="Arial" w:cs="Arial"/>
        <w:sz w:val="18"/>
      </w:rPr>
      <w:t xml:space="preserve"> -</w:t>
    </w:r>
    <w:r w:rsidRPr="00CF46FA">
      <w:rPr>
        <w:rFonts w:ascii="Arial" w:hAnsi="Arial" w:cs="Arial"/>
        <w:sz w:val="18"/>
      </w:rPr>
      <w:t xml:space="preserve"> GIRONA</w:t>
    </w:r>
    <w:r w:rsidR="00E75301">
      <w:rPr>
        <w:rFonts w:ascii="Arial" w:hAnsi="Arial" w:cs="Arial"/>
        <w:sz w:val="18"/>
      </w:rPr>
      <w:t xml:space="preserve"> - </w:t>
    </w:r>
    <w:r w:rsidR="00E75301" w:rsidRPr="00E75301">
      <w:rPr>
        <w:rFonts w:ascii="Arial" w:hAnsi="Arial" w:cs="Arial"/>
        <w:sz w:val="18"/>
      </w:rPr>
      <w:t>ESB17419292</w:t>
    </w:r>
    <w:r w:rsidR="00E75301">
      <w:rPr>
        <w:rFonts w:ascii="Arial" w:hAnsi="Arial" w:cs="Arial"/>
        <w:sz w:val="18"/>
      </w:rPr>
      <w:t xml:space="preserve"> - SPAIN</w:t>
    </w:r>
    <w:r>
      <w:rPr>
        <w:rFonts w:ascii="Arial" w:hAnsi="Arial" w:cs="Arial"/>
        <w:sz w:val="18"/>
      </w:rPr>
      <w:t xml:space="preserve"> </w:t>
    </w:r>
  </w:p>
  <w:p w14:paraId="5725F7C1" w14:textId="3B94F600" w:rsidR="00C34E8B" w:rsidRPr="00C34E8B" w:rsidRDefault="005B4757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34E8B">
      <w:rPr>
        <w:rFonts w:ascii="Arial" w:hAnsi="Arial" w:cs="Arial"/>
        <w:sz w:val="18"/>
      </w:rPr>
      <w:t>Tel. +34 972 24 55 53</w:t>
    </w:r>
    <w:r w:rsidR="00C34E8B" w:rsidRPr="00C34E8B">
      <w:rPr>
        <w:rFonts w:ascii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981C6" w14:textId="77777777" w:rsidR="00880664" w:rsidRDefault="008806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69862" w14:textId="77777777" w:rsidR="007C00B9" w:rsidRDefault="007C00B9" w:rsidP="00C34E8B">
      <w:pPr>
        <w:spacing w:after="0" w:line="240" w:lineRule="auto"/>
      </w:pPr>
      <w:r>
        <w:separator/>
      </w:r>
    </w:p>
  </w:footnote>
  <w:footnote w:type="continuationSeparator" w:id="0">
    <w:p w14:paraId="1A440244" w14:textId="77777777" w:rsidR="007C00B9" w:rsidRDefault="007C00B9" w:rsidP="00C3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54B3" w14:textId="77777777" w:rsidR="00880664" w:rsidRDefault="008806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1E039" w14:textId="77777777" w:rsidR="00D6614F" w:rsidRDefault="00D6614F" w:rsidP="00D6614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73A5D3" wp14:editId="7CAD758D">
              <wp:simplePos x="0" y="0"/>
              <wp:positionH relativeFrom="column">
                <wp:posOffset>-1067435</wp:posOffset>
              </wp:positionH>
              <wp:positionV relativeFrom="paragraph">
                <wp:posOffset>-535306</wp:posOffset>
              </wp:positionV>
              <wp:extent cx="7934325" cy="1019175"/>
              <wp:effectExtent l="0" t="0" r="9525" b="952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1019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9A2A75A" id="Rectangle 1" o:spid="_x0000_s1026" style="position:absolute;margin-left:-84.05pt;margin-top:-42.15pt;width:624.7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Zj/AEAANsDAAAOAAAAZHJzL2Uyb0RvYy54bWysU9Fu0zAUfUfiHyy/0yRdu9Ko6TR1GkIa&#10;MLHxAa7jJBaOr7l2m5av59rpSmFviBfL1/f65Jzjk9XNoTdsr9BrsBUvJjlnykqotW0r/u35/t17&#10;znwQthYGrKr4UXl+s377ZjW4Uk2hA1MrZARifTm4inchuDLLvOxUL/wEnLLUbAB7EajENqtRDITe&#10;m2ya59fZAFg7BKm8p9O7scnXCb9plAxfmsarwEzFiVtIK6Z1G9dsvRJli8J1Wp5oiH9g0Qtt6aNn&#10;qDsRBNuhfgXVa4ngoQkTCX0GTaOlShpITZH/peapE04lLWSOd2eb/P+DlZ/3j8h0XfFrzqzo6Ym+&#10;kmnCtkaxItozOF/S1JN7xCjQuweQ3z2zsOloSt0iwtApUROpNJ/9cSEWnq6y7fAJakIXuwDJqUOD&#10;fQQkD9ghPcjx/CDqEJikw8XyanY1nXMmqVfkxbJYzCOnTJQv1x368EFBz+Km4kjkE7zYP/gwjr6M&#10;JPpgdH2vjUlFTJnaGGR7QfkIh1EAibycMjbOWoi3RsB4kmRGZaNDW6iPpBJhTBj9EbTpAH9yNlC6&#10;Ku5/7AQqzsxHS04ti9ksxjEVs/liSgVedraXHWElQRFBzsbtJowR3jnUbUdfKpJmC7fkbqOT7uj8&#10;yOpElhKUnDulPUb0sk5Tv//J9S8AAAD//wMAUEsDBBQABgAIAAAAIQDueUq73gAAAAwBAAAPAAAA&#10;ZHJzL2Rvd25yZXYueG1sTI/LTsMwEEX3SPyDNUhsUOukjYIb4lQ81A+gwN6Jp0lEPA6x24a/Z7qi&#10;uxnN0Z1zy+3sBnHCKfSeNKTLBARS421PrYbPj91CgQjRkDWDJ9TwiwG21e1NaQrrz/SOp31sBYdQ&#10;KIyGLsaxkDI0HToTln5E4tvBT85EXqdW2smcOdwNcpUkuXSmJ/7QmRFfO2y+90enIXPqhTa0e6vj&#10;/CUbv8YfxAet7+/m5ycQEef4D8NFn9WhYqfaH8kGMWhYpLlKmeVJZWsQFyRRaQai1vCYr0BWpbwu&#10;Uf0BAAD//wMAUEsBAi0AFAAGAAgAAAAhALaDOJL+AAAA4QEAABMAAAAAAAAAAAAAAAAAAAAAAFtD&#10;b250ZW50X1R5cGVzXS54bWxQSwECLQAUAAYACAAAACEAOP0h/9YAAACUAQAACwAAAAAAAAAAAAAA&#10;AAAvAQAAX3JlbHMvLnJlbHNQSwECLQAUAAYACAAAACEAhxRmY/wBAADbAwAADgAAAAAAAAAAAAAA&#10;AAAuAgAAZHJzL2Uyb0RvYy54bWxQSwECLQAUAAYACAAAACEA7nlKu94AAAAMAQAADwAAAAAAAAAA&#10;AAAAAABWBAAAZHJzL2Rvd25yZXYueG1sUEsFBgAAAAAEAAQA8wAAAGEFAAAAAA==&#10;" fillcolor="black [3213]" stroked="f"/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583AF2A" wp14:editId="47E3AB5C">
          <wp:simplePos x="0" y="0"/>
          <wp:positionH relativeFrom="column">
            <wp:posOffset>2105025</wp:posOffset>
          </wp:positionH>
          <wp:positionV relativeFrom="paragraph">
            <wp:posOffset>-429260</wp:posOffset>
          </wp:positionV>
          <wp:extent cx="2028825" cy="914400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31BEBE" wp14:editId="036F3C18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143760" cy="352425"/>
              <wp:effectExtent l="0" t="0" r="8890" b="9525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43760" cy="3524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B161A83" id="Rectangle 2" o:spid="_x0000_s1026" style="position:absolute;margin-left:365.15pt;margin-top:34.35pt;width:168.8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HsFgIAABMEAAAOAAAAZHJzL2Uyb0RvYy54bWysU1Fv0zAQfkfiP1h+p2mydoOo6TR1GkIa&#10;bGLjB7iO01g4PnN2m5Zfz9nuSmFviDxYubP93XfffV5c7wfDdgq9BtvwcjLlTFkJrbabhn97vnv3&#10;njMfhG2FAasaflCeXy/fvlmMrlYV9GBahYxArK9H1/A+BFcXhZe9GoSfgFOWNjvAQQQKcVO0KEZC&#10;H0xRTaeXxQjYOgSpvKfsbd7ky4TfdUqGh67zKjDTcOIW0oppXce1WC5EvUHhei2PNMQ/sBiEtlT0&#10;BHUrgmBb1K+gBi0RPHRhImEooOu0VKkH6qac/tXNUy+cSr2QON6dZPL/D1Z+2T0i0y3NruTMioFm&#10;9JVUE3ZjFKuiPqPzNR17co8YO/TuHuR3zyysejqlbhBh7JVoiVUZzxd/XIiBp6tsPX6GltDFNkCS&#10;at/hEAFJBLZPEzmcJqL2gUlKVuXs4uqSBidp72Jezap5KiHql9sOffioYGDxp+FI3BO62N37ENmI&#10;+uVIYg9Gt3famBREl6mVQbYT5I+wL9NVsx2Ias6V0/hlm1CezJTzKUXYyagRIlXy5+jGxhoWYrVM&#10;JGaSOlGQLOwa2gOJg5CdSS+JfnrAn5yN5MqG+x9bgYoz88mSwB/K2SzaOAWz+VVFAZ7vrM93hJUE&#10;RY1xln9XIVt/61BveqqUG7ZwQ0PpdNIrDiyzOpIl56Xmjq8kWvs8Tqd+v+XlLwAAAP//AwBQSwME&#10;FAAGAAgAAAAhAM06eQ/dAAAACwEAAA8AAABkcnMvZG93bnJldi54bWxMj8tOwzAQRfdI/IM1SGwQ&#10;tUmqJA1xKh7qB1Bg78RDEhGPQ+y24e+ZruhuRnN059xqu7hRHHEOgycNDysFAqn1dqBOw8f77r4A&#10;EaIha0ZPqOEXA2zr66vKlNaf6A2P+9gJDqFQGg19jFMpZWh7dCas/ITEty8/OxN5nTtpZ3PicDfK&#10;RKlMOjMQf+jNhC89tt/7g9OwdsUzbWj32sTlU7Y+xR/EO61vb5anRxARl/gPw1mf1aFmp8YfyAYx&#10;ashTlTKqIStyEGdAZfkGRMNTsk5A1pW87FD/AQAA//8DAFBLAQItABQABgAIAAAAIQC2gziS/gAA&#10;AOEBAAATAAAAAAAAAAAAAAAAAAAAAABbQ29udGVudF9UeXBlc10ueG1sUEsBAi0AFAAGAAgAAAAh&#10;ADj9If/WAAAAlAEAAAsAAAAAAAAAAAAAAAAALwEAAF9yZWxzLy5yZWxzUEsBAi0AFAAGAAgAAAAh&#10;ANDCwewWAgAAEwQAAA4AAAAAAAAAAAAAAAAALgIAAGRycy9lMm9Eb2MueG1sUEsBAi0AFAAGAAgA&#10;AAAhAM06eQ/dAAAACwEAAA8AAAAAAAAAAAAAAAAAcAQAAGRycy9kb3ducmV2LnhtbFBLBQYAAAAA&#10;BAAEAPMAAAB6BQAAAAA=&#10;" fillcolor="black [3213]" stroked="f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1199E" wp14:editId="7120A560">
              <wp:simplePos x="0" y="0"/>
              <wp:positionH relativeFrom="column">
                <wp:posOffset>4637404</wp:posOffset>
              </wp:positionH>
              <wp:positionV relativeFrom="paragraph">
                <wp:posOffset>436245</wp:posOffset>
              </wp:positionV>
              <wp:extent cx="2077085" cy="352425"/>
              <wp:effectExtent l="0" t="0" r="0" b="952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0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36CCE" w14:textId="77777777" w:rsidR="00D6614F" w:rsidRPr="00C34E8B" w:rsidRDefault="00D6614F" w:rsidP="00B50546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r w:rsidRPr="00C34E8B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  <w:t>FICHA TÉCNICA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11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5.15pt;margin-top:34.35pt;width:163.5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W4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l7Y8Q69T8Lrvwc+McAyujqru72T5VSMhVw0VW3ajlBwaRitIL7Q3/bOr&#10;E462IJvhg6wgDN0Z6YDGWnW2dlANBOjQpsdTa2wqJRxGwXweLGKMSrBdxhGJYheCpsfbvdLmHZMd&#10;sosMK2i9Q6f7O21sNjQ9uthgQha8bV37W/HsABynE4gNV63NZuG6+SMJkvVivSAeiWZrjwR57t0U&#10;K+LNinAe55f5apWHP23ckKQNryombJijskLyZ507aHzSxElbWra8snA2Ja22m1Wr0J6Csgv3HQpy&#10;5uY/T8MVAbi8oBRGJLiNEq+YLeYeKUjsJVBrLwiT22QWkITkxXNKd1ywf6eEhgwnMfTR0fktt8B9&#10;r7nRtOMGZkfLuwwvTk40tRJci8q11lDeTuuzUtj0n0oB7T422gnWanRSqxk3I6BYFW9k9QjSVRKU&#10;BfqEgQeLRqrvGA0wPDKsv+2oYhi17wXIPwkJsdPGbUg8j2Cjzi2bcwsVJUBl2GA0LVdmmlC7XvFt&#10;A5GmByfkDTyZmjs1P2V1eGgwIBypwzCzE+h877yeRu7yFwAAAP//AwBQSwMEFAAGAAgAAAAhAG5/&#10;PVrfAAAACwEAAA8AAABkcnMvZG93bnJldi54bWxMj8FOwzAMhu9IvENkJG7MoevWUZpOCMQVtAGT&#10;dssar61onKrJ1vL2ZCe42fKn399frCfbiTMNvnWs4H4mQRBXzrRcK/j8eL1bgfBBs9GdY1LwQx7W&#10;5fVVoXPjRt7QeRtqEUPY51pBE0KfI/qqIav9zPXE8XZ0g9UhrkONZtBjDLcdJlIu0eqW44dG9/Tc&#10;UPW9PVkFX2/H/S6V7/WLXfSjmySyfUClbm+mp0cQgabwB8NFP6pDGZ0O7sTGi05BNpfziCpYrjIQ&#10;F0AushTEIU5JmgCWBf7vUP4CAAD//wMAUEsBAi0AFAAGAAgAAAAhALaDOJL+AAAA4QEAABMAAAAA&#10;AAAAAAAAAAAAAAAAAFtDb250ZW50X1R5cGVzXS54bWxQSwECLQAUAAYACAAAACEAOP0h/9YAAACU&#10;AQAACwAAAAAAAAAAAAAAAAAvAQAAX3JlbHMvLnJlbHNQSwECLQAUAAYACAAAACEAdkUluLUCAAC6&#10;BQAADgAAAAAAAAAAAAAAAAAuAgAAZHJzL2Uyb0RvYy54bWxQSwECLQAUAAYACAAAACEAbn89Wt8A&#10;AAALAQAADwAAAAAAAAAAAAAAAAAPBQAAZHJzL2Rvd25yZXYueG1sUEsFBgAAAAAEAAQA8wAAABsG&#10;AAAAAA==&#10;" filled="f" stroked="f">
              <v:textbox>
                <w:txbxContent>
                  <w:p w14:paraId="41C36CCE" w14:textId="77777777" w:rsidR="00D6614F" w:rsidRPr="00C34E8B" w:rsidRDefault="00D6614F" w:rsidP="00B50546">
                    <w:pPr>
                      <w:jc w:val="center"/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</w:pPr>
                    <w:r w:rsidRPr="00C34E8B"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  <w:t>FICHA TÉCNICA</w:t>
                    </w:r>
                  </w:p>
                </w:txbxContent>
              </v:textbox>
            </v:shape>
          </w:pict>
        </mc:Fallback>
      </mc:AlternateContent>
    </w:r>
  </w:p>
  <w:p w14:paraId="0378078D" w14:textId="62D2884A" w:rsidR="00C34E8B" w:rsidRPr="00D6614F" w:rsidRDefault="00C34E8B" w:rsidP="00D6614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34BBC" w14:textId="77777777" w:rsidR="00880664" w:rsidRDefault="008806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3B02"/>
    <w:multiLevelType w:val="hybridMultilevel"/>
    <w:tmpl w:val="E028EA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C45"/>
    <w:multiLevelType w:val="hybridMultilevel"/>
    <w:tmpl w:val="BDCE1356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8E4771"/>
    <w:multiLevelType w:val="hybridMultilevel"/>
    <w:tmpl w:val="E17E47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5457"/>
    <w:multiLevelType w:val="hybridMultilevel"/>
    <w:tmpl w:val="BFF81E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0624"/>
    <w:multiLevelType w:val="hybridMultilevel"/>
    <w:tmpl w:val="7C2AB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514"/>
    <w:multiLevelType w:val="hybridMultilevel"/>
    <w:tmpl w:val="F71EC4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3463D"/>
    <w:multiLevelType w:val="hybridMultilevel"/>
    <w:tmpl w:val="B0EAA59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00C06"/>
    <w:multiLevelType w:val="hybridMultilevel"/>
    <w:tmpl w:val="C846AE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90798"/>
    <w:multiLevelType w:val="hybridMultilevel"/>
    <w:tmpl w:val="0C14A0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92C4B"/>
    <w:multiLevelType w:val="hybridMultilevel"/>
    <w:tmpl w:val="DEC84B3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0C0DE7"/>
    <w:multiLevelType w:val="hybridMultilevel"/>
    <w:tmpl w:val="F48647D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06470A1"/>
    <w:multiLevelType w:val="hybridMultilevel"/>
    <w:tmpl w:val="43348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E32B29"/>
    <w:multiLevelType w:val="hybridMultilevel"/>
    <w:tmpl w:val="4B36E148"/>
    <w:lvl w:ilvl="0" w:tplc="5178BD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2894"/>
    <w:multiLevelType w:val="hybridMultilevel"/>
    <w:tmpl w:val="AD74B4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62057"/>
    <w:multiLevelType w:val="hybridMultilevel"/>
    <w:tmpl w:val="C21E9E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F682C"/>
    <w:multiLevelType w:val="hybridMultilevel"/>
    <w:tmpl w:val="4836C9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4F7B8"/>
    <w:multiLevelType w:val="hybridMultilevel"/>
    <w:tmpl w:val="EA62F3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13"/>
  </w:num>
  <w:num w:numId="12">
    <w:abstractNumId w:val="13"/>
  </w:num>
  <w:num w:numId="13">
    <w:abstractNumId w:val="6"/>
  </w:num>
  <w:num w:numId="14">
    <w:abstractNumId w:val="0"/>
  </w:num>
  <w:num w:numId="15">
    <w:abstractNumId w:val="15"/>
  </w:num>
  <w:num w:numId="16">
    <w:abstractNumId w:val="2"/>
  </w:num>
  <w:num w:numId="17">
    <w:abstractNumId w:val="1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>
      <o:colormru v:ext="edit" colors="#59f030,#7fba2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8B"/>
    <w:rsid w:val="00001266"/>
    <w:rsid w:val="00012B0D"/>
    <w:rsid w:val="00015C0E"/>
    <w:rsid w:val="00021318"/>
    <w:rsid w:val="00031987"/>
    <w:rsid w:val="000509AF"/>
    <w:rsid w:val="00051296"/>
    <w:rsid w:val="00064851"/>
    <w:rsid w:val="000874A8"/>
    <w:rsid w:val="00090341"/>
    <w:rsid w:val="000A5E6C"/>
    <w:rsid w:val="000D08EF"/>
    <w:rsid w:val="000D763B"/>
    <w:rsid w:val="000E2AEB"/>
    <w:rsid w:val="000E3976"/>
    <w:rsid w:val="000E5845"/>
    <w:rsid w:val="000E7D4A"/>
    <w:rsid w:val="000F2B00"/>
    <w:rsid w:val="000F337D"/>
    <w:rsid w:val="00100BC6"/>
    <w:rsid w:val="00104DD0"/>
    <w:rsid w:val="00121D15"/>
    <w:rsid w:val="00133F57"/>
    <w:rsid w:val="00141B02"/>
    <w:rsid w:val="001437A3"/>
    <w:rsid w:val="001519DD"/>
    <w:rsid w:val="001631AF"/>
    <w:rsid w:val="00166D55"/>
    <w:rsid w:val="00167924"/>
    <w:rsid w:val="00172812"/>
    <w:rsid w:val="00184602"/>
    <w:rsid w:val="0019566C"/>
    <w:rsid w:val="001A0210"/>
    <w:rsid w:val="001A3009"/>
    <w:rsid w:val="001B2EDC"/>
    <w:rsid w:val="001B3B10"/>
    <w:rsid w:val="001C0B36"/>
    <w:rsid w:val="001D10EF"/>
    <w:rsid w:val="001D1418"/>
    <w:rsid w:val="001F007A"/>
    <w:rsid w:val="002016C3"/>
    <w:rsid w:val="002166E3"/>
    <w:rsid w:val="002214A7"/>
    <w:rsid w:val="00222309"/>
    <w:rsid w:val="00230E55"/>
    <w:rsid w:val="00232D8F"/>
    <w:rsid w:val="00250F32"/>
    <w:rsid w:val="00256BEF"/>
    <w:rsid w:val="00260236"/>
    <w:rsid w:val="00283653"/>
    <w:rsid w:val="0028654B"/>
    <w:rsid w:val="002A0158"/>
    <w:rsid w:val="002B245F"/>
    <w:rsid w:val="002D20C8"/>
    <w:rsid w:val="002F4CCA"/>
    <w:rsid w:val="002F500B"/>
    <w:rsid w:val="00324F91"/>
    <w:rsid w:val="00325C27"/>
    <w:rsid w:val="003267CE"/>
    <w:rsid w:val="003A07E4"/>
    <w:rsid w:val="003B1D25"/>
    <w:rsid w:val="003B67EC"/>
    <w:rsid w:val="003C0380"/>
    <w:rsid w:val="003C1BA9"/>
    <w:rsid w:val="003C34E2"/>
    <w:rsid w:val="003D4B64"/>
    <w:rsid w:val="003E0F58"/>
    <w:rsid w:val="003F0A09"/>
    <w:rsid w:val="00400CC1"/>
    <w:rsid w:val="00410315"/>
    <w:rsid w:val="0042230A"/>
    <w:rsid w:val="00424448"/>
    <w:rsid w:val="004321F3"/>
    <w:rsid w:val="00441147"/>
    <w:rsid w:val="00446E83"/>
    <w:rsid w:val="00461E6F"/>
    <w:rsid w:val="004637F7"/>
    <w:rsid w:val="00464BC2"/>
    <w:rsid w:val="0046692F"/>
    <w:rsid w:val="004758C2"/>
    <w:rsid w:val="0047683C"/>
    <w:rsid w:val="00490E30"/>
    <w:rsid w:val="0049790D"/>
    <w:rsid w:val="004A337E"/>
    <w:rsid w:val="004D36F0"/>
    <w:rsid w:val="004D5623"/>
    <w:rsid w:val="004F6216"/>
    <w:rsid w:val="00504173"/>
    <w:rsid w:val="0051169C"/>
    <w:rsid w:val="00520C9A"/>
    <w:rsid w:val="00526CA5"/>
    <w:rsid w:val="00533787"/>
    <w:rsid w:val="0055431E"/>
    <w:rsid w:val="00557593"/>
    <w:rsid w:val="00563471"/>
    <w:rsid w:val="005642CD"/>
    <w:rsid w:val="005946DA"/>
    <w:rsid w:val="0059471F"/>
    <w:rsid w:val="005A1EA0"/>
    <w:rsid w:val="005A3A42"/>
    <w:rsid w:val="005B4757"/>
    <w:rsid w:val="005B68A9"/>
    <w:rsid w:val="005C3CD3"/>
    <w:rsid w:val="005C74A4"/>
    <w:rsid w:val="005D47F7"/>
    <w:rsid w:val="005F7419"/>
    <w:rsid w:val="00600AF9"/>
    <w:rsid w:val="006029A0"/>
    <w:rsid w:val="00613B95"/>
    <w:rsid w:val="006141C8"/>
    <w:rsid w:val="00617CC7"/>
    <w:rsid w:val="006257D3"/>
    <w:rsid w:val="00630EB3"/>
    <w:rsid w:val="00636AA1"/>
    <w:rsid w:val="0064311E"/>
    <w:rsid w:val="00644924"/>
    <w:rsid w:val="00645173"/>
    <w:rsid w:val="00664563"/>
    <w:rsid w:val="00665F3E"/>
    <w:rsid w:val="00667F78"/>
    <w:rsid w:val="00683043"/>
    <w:rsid w:val="00683089"/>
    <w:rsid w:val="006A50DA"/>
    <w:rsid w:val="006B31FA"/>
    <w:rsid w:val="006B5B77"/>
    <w:rsid w:val="006D0AB5"/>
    <w:rsid w:val="006E2BC2"/>
    <w:rsid w:val="006E5D9B"/>
    <w:rsid w:val="006F0A97"/>
    <w:rsid w:val="006F1079"/>
    <w:rsid w:val="006F2700"/>
    <w:rsid w:val="00705B51"/>
    <w:rsid w:val="00707C67"/>
    <w:rsid w:val="00710BC9"/>
    <w:rsid w:val="00717E75"/>
    <w:rsid w:val="00730C1A"/>
    <w:rsid w:val="0073146D"/>
    <w:rsid w:val="007352BE"/>
    <w:rsid w:val="00744121"/>
    <w:rsid w:val="00747D5F"/>
    <w:rsid w:val="007535A2"/>
    <w:rsid w:val="00753652"/>
    <w:rsid w:val="007553D9"/>
    <w:rsid w:val="0078022F"/>
    <w:rsid w:val="00785B74"/>
    <w:rsid w:val="00787437"/>
    <w:rsid w:val="00787C54"/>
    <w:rsid w:val="0079051D"/>
    <w:rsid w:val="0079253F"/>
    <w:rsid w:val="007A3FFC"/>
    <w:rsid w:val="007C00B9"/>
    <w:rsid w:val="007E1DFB"/>
    <w:rsid w:val="007E67A4"/>
    <w:rsid w:val="0080372C"/>
    <w:rsid w:val="008123E0"/>
    <w:rsid w:val="00815762"/>
    <w:rsid w:val="00816E89"/>
    <w:rsid w:val="00835E3E"/>
    <w:rsid w:val="008371B8"/>
    <w:rsid w:val="0084348D"/>
    <w:rsid w:val="0084550C"/>
    <w:rsid w:val="008633BF"/>
    <w:rsid w:val="0086433F"/>
    <w:rsid w:val="00872D6C"/>
    <w:rsid w:val="00880664"/>
    <w:rsid w:val="008948F8"/>
    <w:rsid w:val="008B25E1"/>
    <w:rsid w:val="008C35E7"/>
    <w:rsid w:val="008E176E"/>
    <w:rsid w:val="008E5972"/>
    <w:rsid w:val="00911978"/>
    <w:rsid w:val="00920889"/>
    <w:rsid w:val="00923C8E"/>
    <w:rsid w:val="00932C7C"/>
    <w:rsid w:val="00934A1F"/>
    <w:rsid w:val="00982EF0"/>
    <w:rsid w:val="00990F21"/>
    <w:rsid w:val="00991B18"/>
    <w:rsid w:val="0099355D"/>
    <w:rsid w:val="00997F95"/>
    <w:rsid w:val="009A7D19"/>
    <w:rsid w:val="009C01AE"/>
    <w:rsid w:val="009C1872"/>
    <w:rsid w:val="009D30A1"/>
    <w:rsid w:val="009D77D0"/>
    <w:rsid w:val="009E4B88"/>
    <w:rsid w:val="009F3395"/>
    <w:rsid w:val="00A01080"/>
    <w:rsid w:val="00A02828"/>
    <w:rsid w:val="00A402DE"/>
    <w:rsid w:val="00A4600C"/>
    <w:rsid w:val="00A5196B"/>
    <w:rsid w:val="00A9215F"/>
    <w:rsid w:val="00A9412A"/>
    <w:rsid w:val="00AA2DAC"/>
    <w:rsid w:val="00AB1370"/>
    <w:rsid w:val="00AB3306"/>
    <w:rsid w:val="00AC3EB9"/>
    <w:rsid w:val="00AC5474"/>
    <w:rsid w:val="00AE10DA"/>
    <w:rsid w:val="00AF1D52"/>
    <w:rsid w:val="00AF2F9D"/>
    <w:rsid w:val="00B16410"/>
    <w:rsid w:val="00B3300B"/>
    <w:rsid w:val="00B50546"/>
    <w:rsid w:val="00B5697A"/>
    <w:rsid w:val="00B72E3B"/>
    <w:rsid w:val="00B7439C"/>
    <w:rsid w:val="00B80DE4"/>
    <w:rsid w:val="00B835B3"/>
    <w:rsid w:val="00BB1D9E"/>
    <w:rsid w:val="00BC0394"/>
    <w:rsid w:val="00BD5D11"/>
    <w:rsid w:val="00BE1DF8"/>
    <w:rsid w:val="00BE595B"/>
    <w:rsid w:val="00C06D96"/>
    <w:rsid w:val="00C11DC6"/>
    <w:rsid w:val="00C2302B"/>
    <w:rsid w:val="00C26281"/>
    <w:rsid w:val="00C3451E"/>
    <w:rsid w:val="00C34E8B"/>
    <w:rsid w:val="00C36418"/>
    <w:rsid w:val="00C618A0"/>
    <w:rsid w:val="00C72C87"/>
    <w:rsid w:val="00C74251"/>
    <w:rsid w:val="00C967FA"/>
    <w:rsid w:val="00CB4065"/>
    <w:rsid w:val="00CC01E5"/>
    <w:rsid w:val="00CC069E"/>
    <w:rsid w:val="00CC6AD2"/>
    <w:rsid w:val="00D14B33"/>
    <w:rsid w:val="00D206DF"/>
    <w:rsid w:val="00D20F24"/>
    <w:rsid w:val="00D2712F"/>
    <w:rsid w:val="00D3063A"/>
    <w:rsid w:val="00D31248"/>
    <w:rsid w:val="00D419D4"/>
    <w:rsid w:val="00D47DD9"/>
    <w:rsid w:val="00D6614F"/>
    <w:rsid w:val="00D728E6"/>
    <w:rsid w:val="00D74D7D"/>
    <w:rsid w:val="00D76DB9"/>
    <w:rsid w:val="00D90280"/>
    <w:rsid w:val="00D90820"/>
    <w:rsid w:val="00D96875"/>
    <w:rsid w:val="00DA704C"/>
    <w:rsid w:val="00DB35A0"/>
    <w:rsid w:val="00DC0EA2"/>
    <w:rsid w:val="00DC46A1"/>
    <w:rsid w:val="00DD0E4A"/>
    <w:rsid w:val="00DE3916"/>
    <w:rsid w:val="00DF0E06"/>
    <w:rsid w:val="00E004E3"/>
    <w:rsid w:val="00E01D86"/>
    <w:rsid w:val="00E1071C"/>
    <w:rsid w:val="00E129FA"/>
    <w:rsid w:val="00E21DAF"/>
    <w:rsid w:val="00E303F8"/>
    <w:rsid w:val="00E3213B"/>
    <w:rsid w:val="00E56D65"/>
    <w:rsid w:val="00E7283D"/>
    <w:rsid w:val="00E75301"/>
    <w:rsid w:val="00E76AC8"/>
    <w:rsid w:val="00E866F2"/>
    <w:rsid w:val="00EA7656"/>
    <w:rsid w:val="00EB1848"/>
    <w:rsid w:val="00EB4AEF"/>
    <w:rsid w:val="00EB6E68"/>
    <w:rsid w:val="00EC28D4"/>
    <w:rsid w:val="00EC5717"/>
    <w:rsid w:val="00EC582A"/>
    <w:rsid w:val="00ED6E49"/>
    <w:rsid w:val="00EE249F"/>
    <w:rsid w:val="00EF15D2"/>
    <w:rsid w:val="00EF6E7B"/>
    <w:rsid w:val="00EF7318"/>
    <w:rsid w:val="00F00847"/>
    <w:rsid w:val="00F07597"/>
    <w:rsid w:val="00F11D18"/>
    <w:rsid w:val="00F16431"/>
    <w:rsid w:val="00F23B26"/>
    <w:rsid w:val="00F25A18"/>
    <w:rsid w:val="00F27CB4"/>
    <w:rsid w:val="00F315CE"/>
    <w:rsid w:val="00F4344E"/>
    <w:rsid w:val="00F47585"/>
    <w:rsid w:val="00F750CD"/>
    <w:rsid w:val="00F77D57"/>
    <w:rsid w:val="00F864FB"/>
    <w:rsid w:val="00F9066C"/>
    <w:rsid w:val="00F91096"/>
    <w:rsid w:val="00FA06B2"/>
    <w:rsid w:val="00FB7FA6"/>
    <w:rsid w:val="00FC5C07"/>
    <w:rsid w:val="00FD462F"/>
    <w:rsid w:val="00FD5090"/>
    <w:rsid w:val="00FE140F"/>
    <w:rsid w:val="00FE1867"/>
    <w:rsid w:val="00FE7302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59f030,#7fba27"/>
    </o:shapedefaults>
    <o:shapelayout v:ext="edit">
      <o:idmap v:ext="edit" data="1"/>
    </o:shapelayout>
  </w:shapeDefaults>
  <w:decimalSymbol w:val=","/>
  <w:listSeparator w:val=";"/>
  <w14:docId w14:val="27CC8640"/>
  <w15:docId w15:val="{D1870301-D814-4BA0-9348-25BE175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74"/>
  </w:style>
  <w:style w:type="paragraph" w:styleId="Ttulo3">
    <w:name w:val="heading 3"/>
    <w:basedOn w:val="Normal"/>
    <w:link w:val="Ttulo3Car"/>
    <w:uiPriority w:val="9"/>
    <w:qFormat/>
    <w:rsid w:val="00602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E8B"/>
  </w:style>
  <w:style w:type="paragraph" w:styleId="Piedepgina">
    <w:name w:val="footer"/>
    <w:basedOn w:val="Normal"/>
    <w:link w:val="Piedepgina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E8B"/>
  </w:style>
  <w:style w:type="paragraph" w:styleId="Textodeglobo">
    <w:name w:val="Balloon Text"/>
    <w:basedOn w:val="Normal"/>
    <w:link w:val="TextodegloboCar"/>
    <w:uiPriority w:val="99"/>
    <w:semiHidden/>
    <w:unhideWhenUsed/>
    <w:rsid w:val="00C3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E8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uiPriority w:val="99"/>
    <w:rsid w:val="00C34E8B"/>
    <w:pPr>
      <w:autoSpaceDE w:val="0"/>
      <w:autoSpaceDN w:val="0"/>
      <w:adjustRightInd w:val="0"/>
      <w:spacing w:after="0" w:line="260" w:lineRule="atLeast"/>
      <w:ind w:left="57"/>
      <w:textAlignment w:val="center"/>
    </w:pPr>
    <w:rPr>
      <w:rFonts w:ascii="Exo 2 Condensed" w:hAnsi="Exo 2 Condensed" w:cs="Exo 2 Condensed"/>
      <w:b/>
      <w:bCs/>
      <w:color w:val="000000"/>
      <w:sz w:val="29"/>
      <w:szCs w:val="29"/>
      <w:lang w:val="es-ES_tradnl"/>
    </w:rPr>
  </w:style>
  <w:style w:type="character" w:customStyle="1" w:styleId="TTULO-Bold">
    <w:name w:val="TÍTULO - Bold"/>
    <w:uiPriority w:val="99"/>
    <w:rsid w:val="00C34E8B"/>
    <w:rPr>
      <w:rFonts w:ascii="Exo 2 Condensed" w:hAnsi="Exo 2 Condensed" w:cs="Exo 2 Condensed"/>
      <w:b/>
      <w:bCs/>
      <w:sz w:val="29"/>
      <w:szCs w:val="29"/>
    </w:rPr>
  </w:style>
  <w:style w:type="paragraph" w:styleId="Prrafodelista">
    <w:name w:val="List Paragraph"/>
    <w:basedOn w:val="Normal"/>
    <w:uiPriority w:val="34"/>
    <w:qFormat/>
    <w:rsid w:val="005A1EA0"/>
    <w:pPr>
      <w:spacing w:after="160" w:line="259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5A1EA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C26281"/>
    <w:rPr>
      <w:rFonts w:cs="Arial"/>
      <w:color w:val="000000"/>
      <w:sz w:val="14"/>
      <w:szCs w:val="14"/>
    </w:rPr>
  </w:style>
  <w:style w:type="paragraph" w:customStyle="1" w:styleId="Default">
    <w:name w:val="Default"/>
    <w:rsid w:val="00D72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 w:bidi="pa-IN"/>
    </w:rPr>
  </w:style>
  <w:style w:type="paragraph" w:customStyle="1" w:styleId="Pa4">
    <w:name w:val="Pa4"/>
    <w:basedOn w:val="Default"/>
    <w:next w:val="Default"/>
    <w:uiPriority w:val="99"/>
    <w:rsid w:val="00D728E6"/>
    <w:pPr>
      <w:spacing w:line="161" w:lineRule="atLeast"/>
    </w:pPr>
    <w:rPr>
      <w:rFonts w:cs="Raavi"/>
      <w:color w:val="auto"/>
    </w:rPr>
  </w:style>
  <w:style w:type="paragraph" w:styleId="Sinespaciado">
    <w:name w:val="No Spacing"/>
    <w:uiPriority w:val="1"/>
    <w:qFormat/>
    <w:rsid w:val="00880664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029A0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0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C3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23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6" w:space="0" w:color="D4D4D5"/>
            <w:right w:val="none" w:sz="0" w:space="0" w:color="auto"/>
          </w:divBdr>
          <w:divsChild>
            <w:div w:id="17023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147125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12514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974242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8967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75513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20567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6526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6" w:space="0" w:color="D4D4D5"/>
            <w:right w:val="none" w:sz="0" w:space="0" w:color="auto"/>
          </w:divBdr>
          <w:divsChild>
            <w:div w:id="298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46293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18733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4617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17263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839725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6568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811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6" w:space="0" w:color="D4D4D5"/>
            <w:right w:val="none" w:sz="0" w:space="0" w:color="auto"/>
          </w:divBdr>
          <w:divsChild>
            <w:div w:id="6789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905074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16790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252029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11356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963524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8217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4238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6" w:space="0" w:color="D4D4D5"/>
            <w:right w:val="none" w:sz="0" w:space="0" w:color="auto"/>
          </w:divBdr>
          <w:divsChild>
            <w:div w:id="4911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736606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4061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738730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21273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237772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13967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292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6" w:space="0" w:color="D4D4D5"/>
            <w:right w:val="none" w:sz="0" w:space="0" w:color="auto"/>
          </w:divBdr>
          <w:divsChild>
            <w:div w:id="17054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458169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13298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90604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3220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799912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16882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5327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6" w:space="0" w:color="D4D4D5"/>
            <w:right w:val="none" w:sz="0" w:space="0" w:color="auto"/>
          </w:divBdr>
          <w:divsChild>
            <w:div w:id="18034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313518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0" w:color="D4D4D5"/>
            <w:bottom w:val="single" w:sz="6" w:space="0" w:color="D4D4D5"/>
            <w:right w:val="none" w:sz="0" w:space="0" w:color="auto"/>
          </w:divBdr>
          <w:divsChild>
            <w:div w:id="21420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7D29-DA50-45BA-8083-8BFFE836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JQC</dc:creator>
  <cp:lastModifiedBy>Comercial2</cp:lastModifiedBy>
  <cp:revision>3</cp:revision>
  <cp:lastPrinted>2021-11-16T12:32:00Z</cp:lastPrinted>
  <dcterms:created xsi:type="dcterms:W3CDTF">2023-10-31T13:14:00Z</dcterms:created>
  <dcterms:modified xsi:type="dcterms:W3CDTF">2023-10-31T13:17:00Z</dcterms:modified>
</cp:coreProperties>
</file>