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47F7" w14:textId="291DFF80" w:rsidR="00E35628" w:rsidRPr="00DF56E7" w:rsidRDefault="003B2CAB" w:rsidP="009D6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E35628" w:rsidRPr="00DF56E7">
        <w:rPr>
          <w:rFonts w:ascii="Times New Roman" w:hAnsi="Times New Roman" w:cs="Times New Roman"/>
          <w:b/>
          <w:sz w:val="24"/>
          <w:szCs w:val="24"/>
        </w:rPr>
        <w:t>Tour Guide (part-time)</w:t>
      </w:r>
    </w:p>
    <w:p w14:paraId="7D0347F8" w14:textId="21F85232" w:rsidR="003F0B95" w:rsidRDefault="00473458" w:rsidP="003F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7D7930" w:rsidRPr="007D7930">
        <w:rPr>
          <w:rFonts w:ascii="Times New Roman" w:hAnsi="Times New Roman" w:cs="Times New Roman"/>
          <w:b/>
          <w:sz w:val="24"/>
          <w:szCs w:val="24"/>
        </w:rPr>
        <w:t>Tour Guide</w:t>
      </w:r>
      <w:r w:rsidR="007D7930">
        <w:rPr>
          <w:rFonts w:ascii="Times New Roman" w:hAnsi="Times New Roman" w:cs="Times New Roman"/>
          <w:sz w:val="24"/>
          <w:szCs w:val="24"/>
        </w:rPr>
        <w:t xml:space="preserve"> is a professional position involving responsibilities for visitor relations, </w:t>
      </w:r>
      <w:r w:rsidR="009D6561">
        <w:rPr>
          <w:rFonts w:ascii="Times New Roman" w:hAnsi="Times New Roman" w:cs="Times New Roman"/>
          <w:sz w:val="24"/>
          <w:szCs w:val="24"/>
        </w:rPr>
        <w:t>security,</w:t>
      </w:r>
      <w:r w:rsidR="007D7930">
        <w:rPr>
          <w:rFonts w:ascii="Times New Roman" w:hAnsi="Times New Roman" w:cs="Times New Roman"/>
          <w:sz w:val="24"/>
          <w:szCs w:val="24"/>
        </w:rPr>
        <w:t xml:space="preserve"> and interpretation of the historic </w:t>
      </w:r>
      <w:r w:rsidR="007725AF">
        <w:rPr>
          <w:rFonts w:ascii="Times New Roman" w:hAnsi="Times New Roman" w:cs="Times New Roman"/>
          <w:sz w:val="24"/>
          <w:szCs w:val="24"/>
        </w:rPr>
        <w:t>structures</w:t>
      </w:r>
      <w:r w:rsidR="007D7930">
        <w:rPr>
          <w:rFonts w:ascii="Times New Roman" w:hAnsi="Times New Roman" w:cs="Times New Roman"/>
          <w:sz w:val="24"/>
          <w:szCs w:val="24"/>
        </w:rPr>
        <w:t xml:space="preserve"> at Old Alabama Town</w:t>
      </w:r>
      <w:r w:rsidR="00A629A9">
        <w:rPr>
          <w:rFonts w:ascii="Times New Roman" w:hAnsi="Times New Roman" w:cs="Times New Roman"/>
          <w:sz w:val="24"/>
          <w:szCs w:val="24"/>
        </w:rPr>
        <w:t>.</w:t>
      </w:r>
      <w:r w:rsidR="007D7930">
        <w:rPr>
          <w:rFonts w:ascii="Times New Roman" w:hAnsi="Times New Roman" w:cs="Times New Roman"/>
          <w:sz w:val="24"/>
          <w:szCs w:val="24"/>
        </w:rPr>
        <w:t xml:space="preserve"> This position reports to the </w:t>
      </w:r>
      <w:r w:rsidR="009D6561">
        <w:rPr>
          <w:rFonts w:ascii="Times New Roman" w:hAnsi="Times New Roman" w:cs="Times New Roman"/>
          <w:sz w:val="24"/>
          <w:szCs w:val="24"/>
        </w:rPr>
        <w:t>Tour</w:t>
      </w:r>
      <w:r w:rsidR="007D7930" w:rsidRPr="009F52E1">
        <w:rPr>
          <w:rFonts w:ascii="Times New Roman" w:hAnsi="Times New Roman" w:cs="Times New Roman"/>
          <w:sz w:val="24"/>
          <w:szCs w:val="24"/>
        </w:rPr>
        <w:t xml:space="preserve"> Coordinator</w:t>
      </w:r>
      <w:r w:rsidR="007D7930">
        <w:rPr>
          <w:rFonts w:ascii="Times New Roman" w:hAnsi="Times New Roman" w:cs="Times New Roman"/>
          <w:sz w:val="24"/>
          <w:szCs w:val="24"/>
        </w:rPr>
        <w:t xml:space="preserve">. </w:t>
      </w:r>
      <w:r w:rsidR="00714A5B">
        <w:rPr>
          <w:rFonts w:ascii="Times New Roman" w:hAnsi="Times New Roman" w:cs="Times New Roman"/>
          <w:sz w:val="24"/>
          <w:szCs w:val="24"/>
        </w:rPr>
        <w:t>Flexible hours</w:t>
      </w:r>
      <w:r w:rsidR="00764A1E">
        <w:rPr>
          <w:rFonts w:ascii="Times New Roman" w:hAnsi="Times New Roman" w:cs="Times New Roman"/>
          <w:sz w:val="24"/>
          <w:szCs w:val="24"/>
        </w:rPr>
        <w:t xml:space="preserve"> are perfect for retirees and students</w:t>
      </w:r>
      <w:r w:rsidR="00714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2A17B" w14:textId="77777777" w:rsidR="004D6597" w:rsidRPr="004D6597" w:rsidRDefault="004D6597" w:rsidP="004D6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5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Contact: </w:t>
      </w:r>
      <w:r w:rsidRPr="004D6597">
        <w:rPr>
          <w:rFonts w:ascii="Times New Roman" w:eastAsia="Times New Roman" w:hAnsi="Times New Roman" w:cs="Times New Roman"/>
          <w:sz w:val="24"/>
          <w:szCs w:val="24"/>
        </w:rPr>
        <w:t xml:space="preserve">Tour Coordinator Jane Coker at </w:t>
      </w:r>
      <w:hyperlink r:id="rId5" w:history="1">
        <w:r w:rsidRPr="004D659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j.coker@oldalabamatown.com</w:t>
        </w:r>
      </w:hyperlink>
    </w:p>
    <w:p w14:paraId="2D79B09E" w14:textId="1842A71D" w:rsidR="004D6597" w:rsidRDefault="004D6597" w:rsidP="004D6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65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Wage: </w:t>
      </w:r>
      <w:r w:rsidRPr="004D6597">
        <w:rPr>
          <w:rFonts w:ascii="Times New Roman" w:eastAsia="Times New Roman" w:hAnsi="Times New Roman" w:cs="Times New Roman"/>
          <w:spacing w:val="-2"/>
          <w:sz w:val="24"/>
          <w:szCs w:val="24"/>
        </w:rPr>
        <w:t>$10 per hour</w:t>
      </w:r>
    </w:p>
    <w:p w14:paraId="5011C41F" w14:textId="77777777" w:rsidR="004D6597" w:rsidRPr="004D6597" w:rsidRDefault="004D6597" w:rsidP="004D6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7ED42" w14:textId="77777777" w:rsidR="00121AFD" w:rsidRPr="00121AFD" w:rsidRDefault="00425D19" w:rsidP="00121AFD">
      <w:p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4E49104C" w14:textId="0921B8D1" w:rsidR="00121AFD" w:rsidRPr="00D66E8C" w:rsidRDefault="00425D19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hAnsi="Times New Roman" w:cs="Times New Roman"/>
          <w:sz w:val="24"/>
          <w:szCs w:val="24"/>
        </w:rPr>
        <w:t xml:space="preserve">Greets visitors and presents OAT’s Museum Manners at the start of </w:t>
      </w:r>
      <w:r w:rsidR="009304AB" w:rsidRPr="00D66E8C">
        <w:rPr>
          <w:rFonts w:ascii="Times New Roman" w:hAnsi="Times New Roman" w:cs="Times New Roman"/>
          <w:sz w:val="24"/>
          <w:szCs w:val="24"/>
        </w:rPr>
        <w:t xml:space="preserve">the </w:t>
      </w:r>
      <w:r w:rsidRPr="00D66E8C">
        <w:rPr>
          <w:rFonts w:ascii="Times New Roman" w:hAnsi="Times New Roman" w:cs="Times New Roman"/>
          <w:sz w:val="24"/>
          <w:szCs w:val="24"/>
        </w:rPr>
        <w:t>tour</w:t>
      </w:r>
    </w:p>
    <w:p w14:paraId="67B22A54" w14:textId="47F24A83" w:rsidR="00121AFD" w:rsidRPr="00D66E8C" w:rsidRDefault="00425D19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hAnsi="Times New Roman" w:cs="Times New Roman"/>
          <w:sz w:val="24"/>
          <w:szCs w:val="24"/>
        </w:rPr>
        <w:t xml:space="preserve">Responsible for getting </w:t>
      </w:r>
      <w:r w:rsidR="0006258E">
        <w:rPr>
          <w:rFonts w:ascii="Times New Roman" w:hAnsi="Times New Roman" w:cs="Times New Roman"/>
          <w:sz w:val="24"/>
          <w:szCs w:val="24"/>
        </w:rPr>
        <w:t xml:space="preserve">school </w:t>
      </w:r>
      <w:r w:rsidRPr="00D66E8C">
        <w:rPr>
          <w:rFonts w:ascii="Times New Roman" w:hAnsi="Times New Roman" w:cs="Times New Roman"/>
          <w:sz w:val="24"/>
          <w:szCs w:val="24"/>
        </w:rPr>
        <w:t>group</w:t>
      </w:r>
      <w:r w:rsidR="009304AB" w:rsidRPr="00D66E8C">
        <w:rPr>
          <w:rFonts w:ascii="Times New Roman" w:hAnsi="Times New Roman" w:cs="Times New Roman"/>
          <w:sz w:val="24"/>
          <w:szCs w:val="24"/>
        </w:rPr>
        <w:t>s</w:t>
      </w:r>
      <w:r w:rsidRPr="00D66E8C">
        <w:rPr>
          <w:rFonts w:ascii="Times New Roman" w:hAnsi="Times New Roman" w:cs="Times New Roman"/>
          <w:sz w:val="24"/>
          <w:szCs w:val="24"/>
        </w:rPr>
        <w:t xml:space="preserve"> across a busy street while obeying all traffic laws</w:t>
      </w:r>
    </w:p>
    <w:p w14:paraId="2EFB2382" w14:textId="77777777" w:rsidR="00121AFD" w:rsidRPr="00D66E8C" w:rsidRDefault="0098674B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hAnsi="Times New Roman" w:cs="Times New Roman"/>
          <w:sz w:val="24"/>
          <w:szCs w:val="24"/>
        </w:rPr>
        <w:t>Maintains all safety and security procedures within the museum blocks</w:t>
      </w:r>
    </w:p>
    <w:p w14:paraId="1C09F52D" w14:textId="20CEC2D2" w:rsidR="00121AFD" w:rsidRPr="00D66E8C" w:rsidRDefault="00425D19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hAnsi="Times New Roman" w:cs="Times New Roman"/>
          <w:sz w:val="24"/>
          <w:szCs w:val="24"/>
        </w:rPr>
        <w:t xml:space="preserve">Provides </w:t>
      </w:r>
      <w:r w:rsidR="000152E7" w:rsidRPr="00D66E8C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D66E8C">
        <w:rPr>
          <w:rFonts w:ascii="Times New Roman" w:hAnsi="Times New Roman" w:cs="Times New Roman"/>
          <w:sz w:val="24"/>
          <w:szCs w:val="24"/>
        </w:rPr>
        <w:t xml:space="preserve">interpretation of the historic buildings </w:t>
      </w:r>
      <w:r w:rsidR="00F74F5B">
        <w:rPr>
          <w:rFonts w:ascii="Times New Roman" w:hAnsi="Times New Roman" w:cs="Times New Roman"/>
          <w:sz w:val="24"/>
          <w:szCs w:val="24"/>
        </w:rPr>
        <w:t xml:space="preserve">and sites </w:t>
      </w:r>
      <w:r w:rsidRPr="00D66E8C">
        <w:rPr>
          <w:rFonts w:ascii="Times New Roman" w:hAnsi="Times New Roman" w:cs="Times New Roman"/>
          <w:sz w:val="24"/>
          <w:szCs w:val="24"/>
        </w:rPr>
        <w:t>to visitors</w:t>
      </w:r>
      <w:r w:rsidR="007D7930" w:rsidRPr="00D66E8C">
        <w:rPr>
          <w:rFonts w:ascii="Times New Roman" w:hAnsi="Times New Roman" w:cs="Times New Roman"/>
          <w:sz w:val="24"/>
          <w:szCs w:val="24"/>
        </w:rPr>
        <w:t xml:space="preserve"> in the group</w:t>
      </w:r>
    </w:p>
    <w:p w14:paraId="759A8F3A" w14:textId="0B9853F7" w:rsidR="00121AFD" w:rsidRPr="00D66E8C" w:rsidRDefault="00425D19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hAnsi="Times New Roman" w:cs="Times New Roman"/>
          <w:sz w:val="24"/>
          <w:szCs w:val="24"/>
        </w:rPr>
        <w:t>Directs visitors to other parts of the site and other attractions</w:t>
      </w:r>
    </w:p>
    <w:p w14:paraId="37BAE718" w14:textId="77777777" w:rsidR="00121AFD" w:rsidRPr="00D66E8C" w:rsidRDefault="00200BED" w:rsidP="00D66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6E8C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Participate in annual and ongoing training to build professional knowledge in historical content, interpretive techniques, and educational theory</w:t>
      </w:r>
    </w:p>
    <w:p w14:paraId="5BAA846F" w14:textId="4985B036" w:rsidR="009304AB" w:rsidRPr="0093414E" w:rsidRDefault="0093414E" w:rsidP="003470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414E">
        <w:rPr>
          <w:rFonts w:ascii="Times New Roman" w:hAnsi="Times New Roman" w:cs="Times New Roman"/>
          <w:sz w:val="24"/>
          <w:szCs w:val="24"/>
        </w:rPr>
        <w:t xml:space="preserve">Reports any maintenance </w:t>
      </w:r>
      <w:r w:rsidRPr="0093414E">
        <w:rPr>
          <w:rFonts w:ascii="Times New Roman" w:hAnsi="Times New Roman" w:cs="Times New Roman"/>
          <w:sz w:val="24"/>
          <w:szCs w:val="24"/>
        </w:rPr>
        <w:t>issues</w:t>
      </w:r>
      <w:r w:rsidRPr="0093414E">
        <w:rPr>
          <w:rFonts w:ascii="Times New Roman" w:hAnsi="Times New Roman" w:cs="Times New Roman"/>
          <w:sz w:val="24"/>
          <w:szCs w:val="24"/>
        </w:rPr>
        <w:t xml:space="preserve"> to the Maintenance Technician or any curatorial </w:t>
      </w:r>
      <w:r w:rsidRPr="0093414E">
        <w:rPr>
          <w:rFonts w:ascii="Times New Roman" w:hAnsi="Times New Roman" w:cs="Times New Roman"/>
          <w:sz w:val="24"/>
          <w:szCs w:val="24"/>
        </w:rPr>
        <w:t>issues</w:t>
      </w:r>
      <w:r w:rsidRPr="0093414E">
        <w:rPr>
          <w:rFonts w:ascii="Times New Roman" w:hAnsi="Times New Roman" w:cs="Times New Roman"/>
          <w:sz w:val="24"/>
          <w:szCs w:val="24"/>
        </w:rPr>
        <w:t xml:space="preserve"> to the Curator</w:t>
      </w:r>
      <w:r w:rsidR="00425D19" w:rsidRPr="00934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AAE62" w14:textId="438FA3CA" w:rsidR="00121AFD" w:rsidRPr="009304AB" w:rsidRDefault="00425D19" w:rsidP="009304AB">
      <w:pPr>
        <w:rPr>
          <w:rFonts w:ascii="Times New Roman" w:hAnsi="Times New Roman" w:cs="Times New Roman"/>
          <w:sz w:val="24"/>
          <w:szCs w:val="24"/>
        </w:rPr>
      </w:pPr>
      <w:r w:rsidRPr="009304AB">
        <w:rPr>
          <w:rFonts w:ascii="Times New Roman" w:hAnsi="Times New Roman" w:cs="Times New Roman"/>
          <w:b/>
          <w:sz w:val="24"/>
          <w:szCs w:val="24"/>
          <w:u w:val="single"/>
        </w:rPr>
        <w:t>KNOWLEDGE, SKILLS, AND ABILITIES:</w:t>
      </w:r>
    </w:p>
    <w:p w14:paraId="6BFEFF6F" w14:textId="77777777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>Skilled at verbal communications with visitors, staff, volunteers, and community</w:t>
      </w:r>
    </w:p>
    <w:p w14:paraId="7CEA644C" w14:textId="6FC40D5D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>Ability to interpret historical collections and communicate knowledge relevant to the collections in a manner that is understandable to the general public</w:t>
      </w:r>
    </w:p>
    <w:p w14:paraId="3B9E746C" w14:textId="1884BB01" w:rsidR="00304A8D" w:rsidRPr="00304A8D" w:rsidRDefault="00304A8D" w:rsidP="00304A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4A8D">
        <w:rPr>
          <w:rFonts w:ascii="Times New Roman" w:hAnsi="Times New Roman" w:cs="Times New Roman"/>
          <w:sz w:val="24"/>
          <w:szCs w:val="24"/>
        </w:rPr>
        <w:t xml:space="preserve">Knowledge of and/or ability to learn about </w:t>
      </w:r>
      <w:r>
        <w:rPr>
          <w:rFonts w:ascii="Times New Roman" w:hAnsi="Times New Roman" w:cs="Times New Roman"/>
          <w:sz w:val="24"/>
          <w:szCs w:val="24"/>
        </w:rPr>
        <w:t>Montgomery’s</w:t>
      </w:r>
      <w:r w:rsidRPr="00304A8D">
        <w:rPr>
          <w:rFonts w:ascii="Times New Roman" w:hAnsi="Times New Roman" w:cs="Times New Roman"/>
          <w:sz w:val="24"/>
          <w:szCs w:val="24"/>
        </w:rPr>
        <w:t xml:space="preserve"> history</w:t>
      </w:r>
    </w:p>
    <w:p w14:paraId="251AC5D4" w14:textId="3612DCEB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 xml:space="preserve">Knowledge of and/or ability to learn about </w:t>
      </w:r>
      <w:r w:rsidR="0098674B" w:rsidRPr="00121AFD">
        <w:rPr>
          <w:rFonts w:ascii="Times New Roman" w:hAnsi="Times New Roman" w:cs="Times New Roman"/>
          <w:sz w:val="24"/>
          <w:szCs w:val="24"/>
        </w:rPr>
        <w:t>Alabama history</w:t>
      </w:r>
    </w:p>
    <w:p w14:paraId="335A9BB0" w14:textId="77777777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>Knowledge of and/or ability to learn about various types of Alabama architecture</w:t>
      </w:r>
    </w:p>
    <w:p w14:paraId="5BAC8157" w14:textId="77777777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>Ability to cooperate fully with other staff, volunteers, and visitors</w:t>
      </w:r>
    </w:p>
    <w:p w14:paraId="4CE9ED6F" w14:textId="2EE3AF2D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 xml:space="preserve">Ability to be punctual </w:t>
      </w:r>
      <w:r w:rsidR="00D66E8C">
        <w:rPr>
          <w:rFonts w:ascii="Times New Roman" w:hAnsi="Times New Roman" w:cs="Times New Roman"/>
          <w:sz w:val="24"/>
          <w:szCs w:val="24"/>
        </w:rPr>
        <w:t>during</w:t>
      </w:r>
      <w:r w:rsidRPr="00121AFD">
        <w:rPr>
          <w:rFonts w:ascii="Times New Roman" w:hAnsi="Times New Roman" w:cs="Times New Roman"/>
          <w:sz w:val="24"/>
          <w:szCs w:val="24"/>
        </w:rPr>
        <w:t xml:space="preserve"> working hours</w:t>
      </w:r>
    </w:p>
    <w:p w14:paraId="786A590A" w14:textId="77777777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>Ability to walk upstairs and stand for lengths of time</w:t>
      </w:r>
    </w:p>
    <w:p w14:paraId="6CEF1EC8" w14:textId="1D7242F5" w:rsidR="00121AFD" w:rsidRDefault="00425D19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AFD">
        <w:rPr>
          <w:rFonts w:ascii="Times New Roman" w:hAnsi="Times New Roman" w:cs="Times New Roman"/>
          <w:sz w:val="24"/>
          <w:szCs w:val="24"/>
        </w:rPr>
        <w:t xml:space="preserve">Ability to be outside during </w:t>
      </w:r>
      <w:r w:rsidR="004A32D7">
        <w:rPr>
          <w:rFonts w:ascii="Times New Roman" w:hAnsi="Times New Roman" w:cs="Times New Roman"/>
          <w:sz w:val="24"/>
          <w:szCs w:val="24"/>
        </w:rPr>
        <w:t>inclement weather</w:t>
      </w:r>
    </w:p>
    <w:p w14:paraId="7D0347FB" w14:textId="1934942F" w:rsidR="00345951" w:rsidRPr="00121AFD" w:rsidRDefault="004A32D7" w:rsidP="00121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</w:t>
      </w:r>
      <w:r w:rsidR="0098674B" w:rsidRPr="00121AFD">
        <w:rPr>
          <w:rFonts w:ascii="Times New Roman" w:hAnsi="Times New Roman" w:cs="Times New Roman"/>
          <w:sz w:val="24"/>
          <w:szCs w:val="24"/>
        </w:rPr>
        <w:t xml:space="preserve"> (upon reasonable request) for special events and after-hours activities</w:t>
      </w:r>
    </w:p>
    <w:p w14:paraId="08535E82" w14:textId="77777777" w:rsidR="00BA12C9" w:rsidRDefault="000152E7" w:rsidP="00BA12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7F4">
        <w:rPr>
          <w:rFonts w:ascii="Times New Roman" w:hAnsi="Times New Roman" w:cs="Times New Roman"/>
          <w:b/>
          <w:sz w:val="24"/>
          <w:szCs w:val="24"/>
          <w:u w:val="single"/>
        </w:rPr>
        <w:t>PREFERRED QUALIFICATIONS</w:t>
      </w:r>
    </w:p>
    <w:p w14:paraId="7398B9CB" w14:textId="77777777" w:rsidR="00BA12C9" w:rsidRPr="00BA12C9" w:rsidRDefault="000152E7" w:rsidP="00BA1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12C9">
        <w:rPr>
          <w:rFonts w:ascii="Times New Roman" w:hAnsi="Times New Roman" w:cs="Times New Roman"/>
          <w:sz w:val="24"/>
          <w:szCs w:val="24"/>
        </w:rPr>
        <w:t>Classroom teacher or other e</w:t>
      </w:r>
      <w:r w:rsidR="00345951" w:rsidRPr="00BA12C9">
        <w:rPr>
          <w:rFonts w:ascii="Times New Roman" w:hAnsi="Times New Roman" w:cs="Times New Roman"/>
          <w:sz w:val="24"/>
          <w:szCs w:val="24"/>
        </w:rPr>
        <w:t>xperience working with children (all ages</w:t>
      </w:r>
      <w:r w:rsidR="001429BA" w:rsidRPr="00BA12C9">
        <w:rPr>
          <w:rFonts w:ascii="Times New Roman" w:hAnsi="Times New Roman" w:cs="Times New Roman"/>
          <w:sz w:val="24"/>
          <w:szCs w:val="24"/>
        </w:rPr>
        <w:t>)</w:t>
      </w:r>
    </w:p>
    <w:p w14:paraId="7D0347FF" w14:textId="143C6474" w:rsidR="00E42D2E" w:rsidRDefault="000152E7" w:rsidP="009452DE">
      <w:pPr>
        <w:pStyle w:val="ListParagraph"/>
        <w:numPr>
          <w:ilvl w:val="0"/>
          <w:numId w:val="4"/>
        </w:numPr>
      </w:pPr>
      <w:r w:rsidRPr="00D66E8C">
        <w:rPr>
          <w:rFonts w:ascii="Times New Roman" w:hAnsi="Times New Roman" w:cs="Times New Roman"/>
          <w:sz w:val="24"/>
          <w:szCs w:val="24"/>
        </w:rPr>
        <w:t>Experience with public speaking</w:t>
      </w:r>
      <w:r w:rsidR="00345951" w:rsidRPr="00D66E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2D2E" w:rsidSect="00E4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000"/>
    <w:multiLevelType w:val="hybridMultilevel"/>
    <w:tmpl w:val="9AA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F74"/>
    <w:multiLevelType w:val="hybridMultilevel"/>
    <w:tmpl w:val="A480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D1B"/>
    <w:multiLevelType w:val="multilevel"/>
    <w:tmpl w:val="D6F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1F1C1B"/>
    <w:multiLevelType w:val="hybridMultilevel"/>
    <w:tmpl w:val="F9885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C58DC"/>
    <w:multiLevelType w:val="hybridMultilevel"/>
    <w:tmpl w:val="C506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70964">
    <w:abstractNumId w:val="2"/>
  </w:num>
  <w:num w:numId="2" w16cid:durableId="1861311312">
    <w:abstractNumId w:val="3"/>
  </w:num>
  <w:num w:numId="3" w16cid:durableId="84691797">
    <w:abstractNumId w:val="4"/>
  </w:num>
  <w:num w:numId="4" w16cid:durableId="1678539900">
    <w:abstractNumId w:val="0"/>
  </w:num>
  <w:num w:numId="5" w16cid:durableId="128302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28"/>
    <w:rsid w:val="000152E7"/>
    <w:rsid w:val="0006258E"/>
    <w:rsid w:val="000A7742"/>
    <w:rsid w:val="00112082"/>
    <w:rsid w:val="00121AFD"/>
    <w:rsid w:val="001429BA"/>
    <w:rsid w:val="001578C2"/>
    <w:rsid w:val="00200BED"/>
    <w:rsid w:val="00276FFC"/>
    <w:rsid w:val="00304A8D"/>
    <w:rsid w:val="00345951"/>
    <w:rsid w:val="0035280E"/>
    <w:rsid w:val="003B2CAB"/>
    <w:rsid w:val="003F0B95"/>
    <w:rsid w:val="00425D19"/>
    <w:rsid w:val="00473458"/>
    <w:rsid w:val="004A32D7"/>
    <w:rsid w:val="004D6597"/>
    <w:rsid w:val="004F2E0D"/>
    <w:rsid w:val="005004A3"/>
    <w:rsid w:val="0056484E"/>
    <w:rsid w:val="00714A5B"/>
    <w:rsid w:val="007312A8"/>
    <w:rsid w:val="00764A1E"/>
    <w:rsid w:val="007725AF"/>
    <w:rsid w:val="007D7930"/>
    <w:rsid w:val="007F1715"/>
    <w:rsid w:val="008A7C94"/>
    <w:rsid w:val="009304AB"/>
    <w:rsid w:val="0093414E"/>
    <w:rsid w:val="009452DE"/>
    <w:rsid w:val="0098674B"/>
    <w:rsid w:val="009934AC"/>
    <w:rsid w:val="009A1E96"/>
    <w:rsid w:val="009C7304"/>
    <w:rsid w:val="009D6561"/>
    <w:rsid w:val="009E17CF"/>
    <w:rsid w:val="009F52E1"/>
    <w:rsid w:val="009F7196"/>
    <w:rsid w:val="00A629A9"/>
    <w:rsid w:val="00A84342"/>
    <w:rsid w:val="00AC0316"/>
    <w:rsid w:val="00AD1F1B"/>
    <w:rsid w:val="00BA12C9"/>
    <w:rsid w:val="00D66E8C"/>
    <w:rsid w:val="00DF032F"/>
    <w:rsid w:val="00E35628"/>
    <w:rsid w:val="00E42D2E"/>
    <w:rsid w:val="00F74F5B"/>
    <w:rsid w:val="00FA17F4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47F7"/>
  <w15:docId w15:val="{BD3A6043-5FA8-4095-82DD-C905CF6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oker@oldalabamatow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1726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Hallberg</dc:creator>
  <cp:lastModifiedBy>Wes Garmon</cp:lastModifiedBy>
  <cp:revision>31</cp:revision>
  <cp:lastPrinted>2022-09-16T16:16:00Z</cp:lastPrinted>
  <dcterms:created xsi:type="dcterms:W3CDTF">2022-09-15T14:48:00Z</dcterms:created>
  <dcterms:modified xsi:type="dcterms:W3CDTF">2022-09-20T15:43:00Z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1d31483728798dcb04bf6349db28bbbe70b1f150abb8a135607479a8ef67f8b9</vt:lpwstr>
  </property>
</Properties>
</file>