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FD64A" w14:textId="76B6A70F" w:rsidR="00150A8B" w:rsidRDefault="001C6141">
      <w:r>
        <w:rPr>
          <w:noProof/>
        </w:rPr>
        <w:drawing>
          <wp:inline distT="0" distB="0" distL="0" distR="0" wp14:anchorId="1EBF0964" wp14:editId="2E78C48B">
            <wp:extent cx="9293225" cy="49720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95" t="21407" r="24022" b="31765"/>
                    <a:stretch/>
                  </pic:blipFill>
                  <pic:spPr bwMode="auto">
                    <a:xfrm>
                      <a:off x="0" y="0"/>
                      <a:ext cx="9308705" cy="498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3D466" w14:textId="576820E6" w:rsidR="001C6141" w:rsidRDefault="001C6141"/>
    <w:p w14:paraId="50C2FB35" w14:textId="632C106B" w:rsidR="001C6141" w:rsidRDefault="001C6141"/>
    <w:p w14:paraId="2C7ED5DA" w14:textId="18DEE523" w:rsidR="001C6141" w:rsidRDefault="001C6141"/>
    <w:p w14:paraId="3A093A7E" w14:textId="5B2263FA" w:rsidR="001C6141" w:rsidRDefault="001C6141">
      <w:r>
        <w:rPr>
          <w:noProof/>
        </w:rPr>
        <w:drawing>
          <wp:inline distT="0" distB="0" distL="0" distR="0" wp14:anchorId="516245C9" wp14:editId="509B7519">
            <wp:extent cx="9229725" cy="512432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98" t="21024" r="23807" b="33104"/>
                    <a:stretch/>
                  </pic:blipFill>
                  <pic:spPr bwMode="auto">
                    <a:xfrm>
                      <a:off x="0" y="0"/>
                      <a:ext cx="9271862" cy="514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6141" w:rsidSect="001C614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D8FE" w14:textId="77777777" w:rsidR="003307CE" w:rsidRDefault="003307CE" w:rsidP="001C6141">
      <w:pPr>
        <w:spacing w:after="0" w:line="240" w:lineRule="auto"/>
      </w:pPr>
      <w:r>
        <w:separator/>
      </w:r>
    </w:p>
  </w:endnote>
  <w:endnote w:type="continuationSeparator" w:id="0">
    <w:p w14:paraId="2E517EB8" w14:textId="77777777" w:rsidR="003307CE" w:rsidRDefault="003307CE" w:rsidP="001C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1230" w14:textId="77777777" w:rsidR="003307CE" w:rsidRDefault="003307CE" w:rsidP="001C6141">
      <w:pPr>
        <w:spacing w:after="0" w:line="240" w:lineRule="auto"/>
      </w:pPr>
      <w:r>
        <w:separator/>
      </w:r>
    </w:p>
  </w:footnote>
  <w:footnote w:type="continuationSeparator" w:id="0">
    <w:p w14:paraId="66170115" w14:textId="77777777" w:rsidR="003307CE" w:rsidRDefault="003307CE" w:rsidP="001C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4AE4" w14:textId="01B35509" w:rsidR="001C6141" w:rsidRPr="001C6141" w:rsidRDefault="001C6141">
    <w:pPr>
      <w:pStyle w:val="Header"/>
      <w:rPr>
        <w:rFonts w:ascii="Comic Sans MS" w:hAnsi="Comic Sans MS"/>
        <w:sz w:val="24"/>
        <w:szCs w:val="24"/>
      </w:rPr>
    </w:pPr>
    <w:r w:rsidRPr="001C6141">
      <w:rPr>
        <w:rFonts w:ascii="Comic Sans MS" w:hAnsi="Comic Sans MS"/>
        <w:sz w:val="24"/>
        <w:szCs w:val="24"/>
      </w:rPr>
      <w:t xml:space="preserve">Use your writing pencil to draw the hour hand for the times shown.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1"/>
    <w:rsid w:val="00150A8B"/>
    <w:rsid w:val="001C6141"/>
    <w:rsid w:val="001E78B2"/>
    <w:rsid w:val="003307CE"/>
    <w:rsid w:val="008F62DF"/>
    <w:rsid w:val="009B0097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2691"/>
  <w15:chartTrackingRefBased/>
  <w15:docId w15:val="{E3C2D709-26BE-44F3-AF42-6E3AB67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41"/>
  </w:style>
  <w:style w:type="paragraph" w:styleId="Footer">
    <w:name w:val="footer"/>
    <w:basedOn w:val="Normal"/>
    <w:link w:val="FooterChar"/>
    <w:uiPriority w:val="99"/>
    <w:unhideWhenUsed/>
    <w:rsid w:val="001C6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2020-05-31T11:42:00Z</dcterms:created>
  <dcterms:modified xsi:type="dcterms:W3CDTF">2020-05-31T11:42:00Z</dcterms:modified>
</cp:coreProperties>
</file>