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B8EC" w14:textId="31AB2215" w:rsidR="00217EAD" w:rsidRDefault="00120198" w:rsidP="0018109A">
      <w:pPr>
        <w:jc w:val="center"/>
      </w:pPr>
      <w:r>
        <w:rPr>
          <w:noProof/>
        </w:rPr>
        <w:drawing>
          <wp:inline distT="0" distB="0" distL="0" distR="0" wp14:anchorId="61B3EF77" wp14:editId="1740E3CD">
            <wp:extent cx="2984500" cy="14351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886D" w14:textId="77777777" w:rsidR="00217EAD" w:rsidRPr="00217EAD" w:rsidRDefault="00217EAD">
      <w:pPr>
        <w:rPr>
          <w:color w:val="00BD9E"/>
        </w:rPr>
      </w:pPr>
    </w:p>
    <w:p w14:paraId="5A01FC29" w14:textId="77777777" w:rsidR="00217EAD" w:rsidRPr="003939B8" w:rsidRDefault="00217EAD" w:rsidP="00217EAD">
      <w:pPr>
        <w:rPr>
          <w:rFonts w:ascii="Montserrat" w:hAnsi="Montserrat" w:cs="Calibri Light (Koppen)"/>
          <w:bCs/>
          <w:color w:val="233933"/>
        </w:rPr>
      </w:pPr>
    </w:p>
    <w:p w14:paraId="5A17CD69" w14:textId="4C4F45CD" w:rsidR="003939B8" w:rsidRPr="003939B8" w:rsidRDefault="003939B8" w:rsidP="00217EAD">
      <w:pPr>
        <w:rPr>
          <w:rFonts w:ascii="Montserrat" w:hAnsi="Montserrat" w:cs="Calibri Light (Koppen)"/>
          <w:bCs/>
          <w:color w:val="233933"/>
        </w:rPr>
      </w:pPr>
      <w:r w:rsidRPr="003939B8">
        <w:rPr>
          <w:rFonts w:ascii="Montserrat" w:hAnsi="Montserrat" w:cs="Calibri Light (Koppen)"/>
          <w:bCs/>
          <w:color w:val="233933"/>
        </w:rPr>
        <w:t>Beste patiënt,</w:t>
      </w:r>
    </w:p>
    <w:p w14:paraId="5C42CBAF" w14:textId="77777777" w:rsidR="003939B8" w:rsidRPr="003939B8" w:rsidRDefault="003939B8" w:rsidP="00217EAD">
      <w:pPr>
        <w:rPr>
          <w:rFonts w:ascii="Montserrat" w:hAnsi="Montserrat" w:cs="Calibri Light (Koppen)"/>
          <w:bCs/>
          <w:color w:val="233933"/>
        </w:rPr>
      </w:pPr>
    </w:p>
    <w:p w14:paraId="7A0982D5" w14:textId="77777777" w:rsidR="003939B8" w:rsidRPr="003939B8" w:rsidRDefault="003939B8" w:rsidP="00217EAD">
      <w:pPr>
        <w:rPr>
          <w:rFonts w:ascii="Montserrat" w:hAnsi="Montserrat" w:cs="Calibri Light (Koppen)"/>
          <w:bCs/>
          <w:color w:val="233933"/>
        </w:rPr>
      </w:pPr>
    </w:p>
    <w:p w14:paraId="78F2E071" w14:textId="661BFEE5" w:rsidR="003939B8" w:rsidRDefault="003939B8" w:rsidP="00217EAD">
      <w:pPr>
        <w:rPr>
          <w:rFonts w:ascii="Montserrat" w:hAnsi="Montserrat" w:cs="Calibri Light (Koppen)"/>
          <w:bCs/>
          <w:color w:val="233933"/>
        </w:rPr>
      </w:pPr>
      <w:r w:rsidRPr="003939B8">
        <w:rPr>
          <w:rFonts w:ascii="Montserrat" w:hAnsi="Montserrat" w:cs="Calibri Light (Koppen)"/>
          <w:bCs/>
          <w:color w:val="233933"/>
        </w:rPr>
        <w:t xml:space="preserve">De eerste postoperatieve controle </w:t>
      </w:r>
      <w:r w:rsidR="00EA663D">
        <w:rPr>
          <w:rFonts w:ascii="Montserrat" w:hAnsi="Montserrat" w:cs="Calibri Light (Koppen)"/>
          <w:bCs/>
          <w:color w:val="233933"/>
        </w:rPr>
        <w:t xml:space="preserve">zal plaatsvinden in het Medisch </w:t>
      </w:r>
      <w:r w:rsidR="00990644">
        <w:rPr>
          <w:rFonts w:ascii="Montserrat" w:hAnsi="Montserrat" w:cs="Calibri Light (Koppen)"/>
          <w:bCs/>
          <w:color w:val="233933"/>
        </w:rPr>
        <w:t>Centrum W-Care te Hoeselt</w:t>
      </w:r>
      <w:r w:rsidR="0039053E">
        <w:rPr>
          <w:rFonts w:ascii="Montserrat" w:hAnsi="Montserrat" w:cs="Calibri Light (Koppen)"/>
          <w:bCs/>
          <w:color w:val="233933"/>
        </w:rPr>
        <w:t>.</w:t>
      </w:r>
    </w:p>
    <w:p w14:paraId="58F29973" w14:textId="77777777" w:rsidR="0039053E" w:rsidRDefault="0039053E" w:rsidP="00217EAD">
      <w:pPr>
        <w:rPr>
          <w:rFonts w:ascii="Montserrat" w:hAnsi="Montserrat" w:cs="Calibri Light (Koppen)"/>
          <w:bCs/>
          <w:color w:val="233933"/>
        </w:rPr>
      </w:pPr>
    </w:p>
    <w:p w14:paraId="06BBA8C3" w14:textId="42E86423" w:rsidR="0039053E" w:rsidRDefault="00562833" w:rsidP="00217EAD">
      <w:pPr>
        <w:rPr>
          <w:rFonts w:ascii="Montserrat" w:hAnsi="Montserrat" w:cs="Calibri Light (Koppen)"/>
          <w:bCs/>
          <w:color w:val="233933"/>
        </w:rPr>
      </w:pPr>
      <w:r>
        <w:fldChar w:fldCharType="begin"/>
      </w:r>
      <w:r>
        <w:instrText xml:space="preserve"> INCLUDEPICTURE "https://w-carehoeselt.be/wp-content/uploads/2021/08/Nude-en-Zwart-Foto-School-Driebladig-Brochure-5-6-1024x577.jpg"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98394D" wp14:editId="4F5D21D9">
            <wp:extent cx="5760720" cy="3242945"/>
            <wp:effectExtent l="0" t="0" r="5080" b="0"/>
            <wp:docPr id="2" name="Afbeelding 2" descr="W-Care Hoeselt - W-Care Hoe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-Care Hoeselt - W-Care Hoese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912B54D" w14:textId="77777777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</w:p>
    <w:p w14:paraId="39E69713" w14:textId="19BF974C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Adres:</w:t>
      </w:r>
      <w:r w:rsidR="00FD37FE">
        <w:rPr>
          <w:rFonts w:ascii="Montserrat" w:hAnsi="Montserrat" w:cs="Calibri Light (Koppen)"/>
          <w:bCs/>
          <w:color w:val="233933"/>
        </w:rPr>
        <w:t xml:space="preserve"> </w:t>
      </w:r>
      <w:r w:rsidR="00990644">
        <w:rPr>
          <w:rFonts w:ascii="Montserrat" w:hAnsi="Montserrat" w:cs="Calibri Light (Koppen)"/>
          <w:bCs/>
          <w:color w:val="233933"/>
        </w:rPr>
        <w:t>Tongersesteenweg 18</w:t>
      </w:r>
      <w:r w:rsidR="0039053E">
        <w:rPr>
          <w:rFonts w:ascii="Montserrat" w:hAnsi="Montserrat" w:cs="Calibri Light (Koppen)"/>
          <w:bCs/>
          <w:color w:val="233933"/>
        </w:rPr>
        <w:t xml:space="preserve"> te 3730 Hoeselt</w:t>
      </w:r>
    </w:p>
    <w:p w14:paraId="060A8833" w14:textId="77777777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</w:p>
    <w:p w14:paraId="67D6E8D6" w14:textId="77777777" w:rsidR="00E12E37" w:rsidRDefault="00E12E37" w:rsidP="00217EAD">
      <w:pPr>
        <w:rPr>
          <w:rFonts w:ascii="Montserrat" w:hAnsi="Montserrat" w:cs="Calibri Light (Koppen)"/>
          <w:bCs/>
          <w:color w:val="233933"/>
        </w:rPr>
      </w:pPr>
    </w:p>
    <w:p w14:paraId="07D1E8E9" w14:textId="7D1EAEDE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Datum van afspraak:</w:t>
      </w:r>
    </w:p>
    <w:p w14:paraId="54C8E40D" w14:textId="77777777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</w:p>
    <w:p w14:paraId="71294C77" w14:textId="77777777" w:rsidR="00E12E37" w:rsidRDefault="00E12E37" w:rsidP="00217EAD">
      <w:pPr>
        <w:rPr>
          <w:rFonts w:ascii="Montserrat" w:hAnsi="Montserrat" w:cs="Calibri Light (Koppen)"/>
          <w:bCs/>
          <w:color w:val="233933"/>
        </w:rPr>
      </w:pPr>
    </w:p>
    <w:p w14:paraId="20973D73" w14:textId="7AC17ECA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Tijdstip van afspraak:</w:t>
      </w:r>
    </w:p>
    <w:p w14:paraId="259DB923" w14:textId="77777777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</w:p>
    <w:p w14:paraId="1CB3CBAE" w14:textId="77777777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</w:p>
    <w:p w14:paraId="640BE53B" w14:textId="77777777" w:rsidR="003A44BD" w:rsidRDefault="0047371F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Voor wijziging</w:t>
      </w:r>
      <w:r w:rsidR="0041441A">
        <w:rPr>
          <w:rFonts w:ascii="Montserrat" w:hAnsi="Montserrat" w:cs="Calibri Light (Koppen)"/>
          <w:bCs/>
          <w:color w:val="233933"/>
        </w:rPr>
        <w:t xml:space="preserve"> van Uw afspraak: </w:t>
      </w:r>
    </w:p>
    <w:p w14:paraId="78989558" w14:textId="4EB598EC" w:rsidR="0047371F" w:rsidRDefault="0005533E" w:rsidP="003A44BD">
      <w:pPr>
        <w:pStyle w:val="Lijstalinea"/>
        <w:numPr>
          <w:ilvl w:val="0"/>
          <w:numId w:val="1"/>
        </w:numPr>
        <w:rPr>
          <w:rFonts w:ascii="Montserrat" w:hAnsi="Montserrat" w:cs="Calibri Light (Koppen)"/>
          <w:bCs/>
          <w:color w:val="233933"/>
        </w:rPr>
      </w:pPr>
      <w:hyperlink r:id="rId9" w:history="1">
        <w:r w:rsidR="003A44BD" w:rsidRPr="005629BF">
          <w:rPr>
            <w:rStyle w:val="Hyperlink"/>
            <w:rFonts w:ascii="Montserrat" w:hAnsi="Montserrat" w:cs="Calibri Light (Koppen)"/>
            <w:bCs/>
          </w:rPr>
          <w:t>info@dokteropsomer.be</w:t>
        </w:r>
      </w:hyperlink>
    </w:p>
    <w:p w14:paraId="0FC08269" w14:textId="7242FF04" w:rsidR="003A44BD" w:rsidRDefault="0005533E" w:rsidP="003A44BD">
      <w:pPr>
        <w:pStyle w:val="Lijstalinea"/>
        <w:numPr>
          <w:ilvl w:val="0"/>
          <w:numId w:val="1"/>
        </w:numPr>
        <w:rPr>
          <w:rFonts w:ascii="Montserrat" w:hAnsi="Montserrat" w:cs="Calibri Light (Koppen)"/>
          <w:bCs/>
          <w:color w:val="233933"/>
        </w:rPr>
      </w:pPr>
      <w:hyperlink r:id="rId10" w:history="1">
        <w:r w:rsidR="003A44BD" w:rsidRPr="005629BF">
          <w:rPr>
            <w:rStyle w:val="Hyperlink"/>
            <w:rFonts w:ascii="Montserrat" w:hAnsi="Montserrat" w:cs="Calibri Light (Koppen)"/>
            <w:bCs/>
          </w:rPr>
          <w:t>www.dokteropsomer.be</w:t>
        </w:r>
      </w:hyperlink>
    </w:p>
    <w:p w14:paraId="6580126A" w14:textId="17FDF93D" w:rsidR="003A44BD" w:rsidRPr="003A44BD" w:rsidRDefault="003A44BD" w:rsidP="00142411">
      <w:pPr>
        <w:pStyle w:val="Lijstalinea"/>
        <w:rPr>
          <w:rFonts w:ascii="Montserrat" w:hAnsi="Montserrat" w:cs="Calibri Light (Koppen)"/>
          <w:bCs/>
          <w:color w:val="233933"/>
        </w:rPr>
      </w:pPr>
    </w:p>
    <w:sectPr w:rsidR="003A44BD" w:rsidRPr="003A44BD" w:rsidSect="00BE45CB">
      <w:footerReference w:type="default" r:id="rId11"/>
      <w:pgSz w:w="11906" w:h="16838"/>
      <w:pgMar w:top="1417" w:right="1417" w:bottom="1417" w:left="1417" w:header="709" w:footer="709" w:gutter="0"/>
      <w:pgBorders w:offsetFrom="page">
        <w:top w:val="single" w:sz="4" w:space="24" w:color="142B27"/>
        <w:left w:val="single" w:sz="4" w:space="24" w:color="142B27"/>
        <w:bottom w:val="single" w:sz="4" w:space="24" w:color="142B27"/>
        <w:right w:val="single" w:sz="4" w:space="24" w:color="142B2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7209" w14:textId="77777777" w:rsidR="00D0121A" w:rsidRDefault="00D0121A" w:rsidP="00217EAD">
      <w:r>
        <w:separator/>
      </w:r>
    </w:p>
  </w:endnote>
  <w:endnote w:type="continuationSeparator" w:id="0">
    <w:p w14:paraId="598A8757" w14:textId="77777777" w:rsidR="00D0121A" w:rsidRDefault="00D0121A" w:rsidP="0021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E4E7" w14:textId="16C85680" w:rsidR="00217EAD" w:rsidRPr="00D854A5" w:rsidRDefault="00217EAD" w:rsidP="00217EAD">
    <w:pPr>
      <w:pStyle w:val="Voettekst"/>
      <w:jc w:val="center"/>
      <w:rPr>
        <w:rFonts w:asciiTheme="majorHAnsi" w:hAnsiTheme="majorHAnsi" w:cstheme="majorHAnsi"/>
        <w:color w:val="233933"/>
      </w:rPr>
    </w:pPr>
    <w:r w:rsidRPr="00D854A5">
      <w:rPr>
        <w:rFonts w:asciiTheme="majorHAnsi" w:hAnsiTheme="majorHAnsi" w:cstheme="majorHAnsi"/>
        <w:color w:val="233933"/>
      </w:rPr>
      <w:t>Dr. G-J. Opsomer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289D" w14:textId="77777777" w:rsidR="00D0121A" w:rsidRDefault="00D0121A" w:rsidP="00217EAD">
      <w:r>
        <w:separator/>
      </w:r>
    </w:p>
  </w:footnote>
  <w:footnote w:type="continuationSeparator" w:id="0">
    <w:p w14:paraId="210A0D73" w14:textId="77777777" w:rsidR="00D0121A" w:rsidRDefault="00D0121A" w:rsidP="0021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E3398"/>
    <w:multiLevelType w:val="hybridMultilevel"/>
    <w:tmpl w:val="4AD2A81A"/>
    <w:lvl w:ilvl="0" w:tplc="527498CC">
      <w:numFmt w:val="bullet"/>
      <w:lvlText w:val="-"/>
      <w:lvlJc w:val="left"/>
      <w:pPr>
        <w:ind w:left="720" w:hanging="360"/>
      </w:pPr>
      <w:rPr>
        <w:rFonts w:ascii="Montserrat" w:eastAsiaTheme="minorHAnsi" w:hAnsi="Montserrat" w:cs="Calibri Light (Koppen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2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AD"/>
    <w:rsid w:val="0005533E"/>
    <w:rsid w:val="000B2678"/>
    <w:rsid w:val="000C1D40"/>
    <w:rsid w:val="00120198"/>
    <w:rsid w:val="00142411"/>
    <w:rsid w:val="0018109A"/>
    <w:rsid w:val="00217EAD"/>
    <w:rsid w:val="00252A17"/>
    <w:rsid w:val="00254C25"/>
    <w:rsid w:val="00337E06"/>
    <w:rsid w:val="003564A8"/>
    <w:rsid w:val="0039053E"/>
    <w:rsid w:val="003939B8"/>
    <w:rsid w:val="003A44BD"/>
    <w:rsid w:val="0041441A"/>
    <w:rsid w:val="0047371F"/>
    <w:rsid w:val="004C2E68"/>
    <w:rsid w:val="00546476"/>
    <w:rsid w:val="00562833"/>
    <w:rsid w:val="00631C6D"/>
    <w:rsid w:val="008166B2"/>
    <w:rsid w:val="009268F1"/>
    <w:rsid w:val="009577C2"/>
    <w:rsid w:val="00990644"/>
    <w:rsid w:val="009A7367"/>
    <w:rsid w:val="00A96E63"/>
    <w:rsid w:val="00B10C73"/>
    <w:rsid w:val="00B87481"/>
    <w:rsid w:val="00BD1FBA"/>
    <w:rsid w:val="00BE45CB"/>
    <w:rsid w:val="00C8425D"/>
    <w:rsid w:val="00D0121A"/>
    <w:rsid w:val="00D4019D"/>
    <w:rsid w:val="00D854A5"/>
    <w:rsid w:val="00E12E37"/>
    <w:rsid w:val="00E5795C"/>
    <w:rsid w:val="00EA663D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1B24"/>
  <w15:chartTrackingRefBased/>
  <w15:docId w15:val="{7D74DC22-0AE3-E941-B3A1-F93A3C8E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7E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7EAD"/>
  </w:style>
  <w:style w:type="paragraph" w:styleId="Voettekst">
    <w:name w:val="footer"/>
    <w:basedOn w:val="Standaard"/>
    <w:link w:val="VoettekstChar"/>
    <w:uiPriority w:val="99"/>
    <w:unhideWhenUsed/>
    <w:rsid w:val="00217E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AD"/>
  </w:style>
  <w:style w:type="paragraph" w:styleId="Lijstalinea">
    <w:name w:val="List Paragraph"/>
    <w:basedOn w:val="Standaard"/>
    <w:uiPriority w:val="34"/>
    <w:qFormat/>
    <w:rsid w:val="003A44B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44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okteropsomer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okteropsomer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Gert-Jan Opsomer</dc:creator>
  <cp:keywords/>
  <dc:description/>
  <cp:lastModifiedBy>Gert-Jan Opsomer</cp:lastModifiedBy>
  <cp:revision>2</cp:revision>
  <cp:lastPrinted>2025-02-03T17:24:00Z</cp:lastPrinted>
  <dcterms:created xsi:type="dcterms:W3CDTF">2025-03-31T14:52:00Z</dcterms:created>
  <dcterms:modified xsi:type="dcterms:W3CDTF">2025-03-31T14:52:00Z</dcterms:modified>
</cp:coreProperties>
</file>