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58" w:type="dxa"/>
        <w:tblInd w:w="-318" w:type="dxa"/>
        <w:tblLayout w:type="fixed"/>
        <w:tblLook w:val="04A0"/>
      </w:tblPr>
      <w:tblGrid>
        <w:gridCol w:w="825"/>
        <w:gridCol w:w="3088"/>
        <w:gridCol w:w="2423"/>
        <w:gridCol w:w="2016"/>
        <w:gridCol w:w="2251"/>
        <w:gridCol w:w="2015"/>
        <w:gridCol w:w="1961"/>
        <w:gridCol w:w="1279"/>
      </w:tblGrid>
      <w:tr w:rsidR="001C42C3" w:rsidRPr="002F6F4D" w:rsidTr="007F3DE1">
        <w:trPr>
          <w:trHeight w:val="1310"/>
        </w:trPr>
        <w:tc>
          <w:tcPr>
            <w:tcW w:w="825" w:type="dxa"/>
          </w:tcPr>
          <w:p w:rsidR="001C42C3" w:rsidRPr="002F6F4D" w:rsidRDefault="00280CE9" w:rsidP="00280CE9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1C42C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1C42C3"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C42C3"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3088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23" w:type="dxa"/>
          </w:tcPr>
          <w:p w:rsidR="001C42C3" w:rsidRDefault="001C42C3" w:rsidP="00482454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16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51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15" w:type="dxa"/>
          </w:tcPr>
          <w:p w:rsidR="001C42C3" w:rsidRPr="002F6F4D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61" w:type="dxa"/>
          </w:tcPr>
          <w:p w:rsidR="001C42C3" w:rsidRDefault="001C42C3" w:rsidP="00482454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279" w:type="dxa"/>
            <w:shd w:val="clear" w:color="auto" w:fill="auto"/>
          </w:tcPr>
          <w:p w:rsidR="001C42C3" w:rsidRPr="002F6F4D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1C42C3" w:rsidRPr="002F6F4D" w:rsidTr="007F3DE1">
        <w:trPr>
          <w:trHeight w:val="1310"/>
        </w:trPr>
        <w:tc>
          <w:tcPr>
            <w:tcW w:w="825" w:type="dxa"/>
          </w:tcPr>
          <w:p w:rsidR="001C42C3" w:rsidRDefault="001C42C3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1C42C3" w:rsidRPr="0011668E" w:rsidRDefault="0011668E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Мої права та обов’язки </w:t>
            </w:r>
          </w:p>
        </w:tc>
        <w:tc>
          <w:tcPr>
            <w:tcW w:w="2423" w:type="dxa"/>
          </w:tcPr>
          <w:p w:rsidR="0011668E" w:rsidRPr="0011668E" w:rsidRDefault="0011668E" w:rsidP="00116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Гра «Порівняй </w:t>
            </w:r>
          </w:p>
          <w:p w:rsidR="001C42C3" w:rsidRDefault="0011668E" w:rsidP="001166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числа»</w:t>
            </w:r>
          </w:p>
        </w:tc>
        <w:tc>
          <w:tcPr>
            <w:tcW w:w="2016" w:type="dxa"/>
          </w:tcPr>
          <w:p w:rsidR="001C42C3" w:rsidRPr="007B00D2" w:rsidRDefault="007B00D2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0D2">
              <w:rPr>
                <w:rFonts w:ascii="Times New Roman" w:hAnsi="Times New Roman" w:cs="Times New Roman"/>
                <w:sz w:val="28"/>
                <w:szCs w:val="28"/>
              </w:rPr>
              <w:t>Бесіда «Як уникнути травм»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1" w:type="dxa"/>
          </w:tcPr>
          <w:p w:rsidR="001C42C3" w:rsidRPr="007B00D2" w:rsidRDefault="007B00D2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0D2">
              <w:rPr>
                <w:rFonts w:ascii="Times New Roman" w:hAnsi="Times New Roman" w:cs="Times New Roman"/>
                <w:sz w:val="28"/>
                <w:szCs w:val="28"/>
              </w:rPr>
              <w:t>Індивідуальні бесіди з дітьми про те,як вони проводять вільний час.</w:t>
            </w:r>
          </w:p>
        </w:tc>
        <w:tc>
          <w:tcPr>
            <w:tcW w:w="2015" w:type="dxa"/>
          </w:tcPr>
          <w:p w:rsidR="001C42C3" w:rsidRPr="00280CE9" w:rsidRDefault="00280CE9" w:rsidP="0028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ЗРВ. Ігри «Платочок», «Кіт і миша».</w:t>
            </w:r>
          </w:p>
        </w:tc>
        <w:tc>
          <w:tcPr>
            <w:tcW w:w="1961" w:type="dxa"/>
          </w:tcPr>
          <w:p w:rsidR="001C42C3" w:rsidRPr="00280CE9" w:rsidRDefault="00280CE9" w:rsidP="0028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Бесід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 xml:space="preserve">про виховання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дітей шанобливого ставлення до праці.</w:t>
            </w:r>
          </w:p>
        </w:tc>
        <w:tc>
          <w:tcPr>
            <w:tcW w:w="1279" w:type="dxa"/>
            <w:shd w:val="clear" w:color="auto" w:fill="auto"/>
          </w:tcPr>
          <w:p w:rsidR="001C42C3" w:rsidRPr="002F6F4D" w:rsidRDefault="001C42C3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68E" w:rsidRPr="002F6F4D" w:rsidTr="007F3DE1">
        <w:trPr>
          <w:trHeight w:val="1310"/>
        </w:trPr>
        <w:tc>
          <w:tcPr>
            <w:tcW w:w="825" w:type="dxa"/>
          </w:tcPr>
          <w:p w:rsidR="0011668E" w:rsidRDefault="0011668E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11668E" w:rsidRPr="0011668E" w:rsidRDefault="0011668E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Гра – бесіда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Моя Україна»</w:t>
            </w:r>
          </w:p>
        </w:tc>
        <w:tc>
          <w:tcPr>
            <w:tcW w:w="2423" w:type="dxa"/>
          </w:tcPr>
          <w:p w:rsidR="0011668E" w:rsidRPr="0011668E" w:rsidRDefault="0011668E" w:rsidP="00116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Укр. мова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Гра «Знайди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пару»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Гра «Порахуй!»</w:t>
            </w:r>
          </w:p>
        </w:tc>
        <w:tc>
          <w:tcPr>
            <w:tcW w:w="2016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11668E" w:rsidRPr="00280CE9" w:rsidRDefault="00280CE9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ЗРВ. Улюблені ігри дітей.</w:t>
            </w:r>
          </w:p>
        </w:tc>
        <w:tc>
          <w:tcPr>
            <w:tcW w:w="1961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:rsidR="0011668E" w:rsidRPr="002F6F4D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68E" w:rsidRPr="002F6F4D" w:rsidTr="007F3DE1">
        <w:trPr>
          <w:trHeight w:val="1310"/>
        </w:trPr>
        <w:tc>
          <w:tcPr>
            <w:tcW w:w="825" w:type="dxa"/>
          </w:tcPr>
          <w:p w:rsidR="0011668E" w:rsidRDefault="0011668E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Хай дитина знає </w:t>
            </w:r>
            <w:proofErr w:type="spellStart"/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кожна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жартуват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 з вогнем не можна!»</w:t>
            </w:r>
          </w:p>
        </w:tc>
        <w:tc>
          <w:tcPr>
            <w:tcW w:w="2423" w:type="dxa"/>
          </w:tcPr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Заучування </w:t>
            </w:r>
          </w:p>
          <w:p w:rsidR="0011668E" w:rsidRDefault="0011668E" w:rsidP="001166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скоромовок</w:t>
            </w:r>
          </w:p>
        </w:tc>
        <w:tc>
          <w:tcPr>
            <w:tcW w:w="2016" w:type="dxa"/>
          </w:tcPr>
          <w:p w:rsidR="0011668E" w:rsidRPr="007B00D2" w:rsidRDefault="007B00D2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0D2">
              <w:rPr>
                <w:rFonts w:ascii="Times New Roman" w:hAnsi="Times New Roman" w:cs="Times New Roman"/>
                <w:sz w:val="28"/>
                <w:szCs w:val="28"/>
              </w:rPr>
              <w:t>Розповідь про лікувальні можливості квітів.</w:t>
            </w:r>
          </w:p>
        </w:tc>
        <w:tc>
          <w:tcPr>
            <w:tcW w:w="2251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11668E" w:rsidRPr="00280CE9" w:rsidRDefault="00280CE9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ЗРВ.Ігри</w:t>
            </w:r>
            <w:proofErr w:type="spellEnd"/>
            <w:r w:rsidRPr="00280CE9">
              <w:rPr>
                <w:rFonts w:ascii="Times New Roman" w:hAnsi="Times New Roman" w:cs="Times New Roman"/>
                <w:sz w:val="28"/>
                <w:szCs w:val="28"/>
              </w:rPr>
              <w:t xml:space="preserve"> «Платочок», «Гуси – лебеді».</w:t>
            </w:r>
          </w:p>
        </w:tc>
        <w:tc>
          <w:tcPr>
            <w:tcW w:w="1961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:rsidR="0011668E" w:rsidRPr="002F6F4D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68E" w:rsidRPr="002F6F4D" w:rsidTr="007F3DE1">
        <w:trPr>
          <w:trHeight w:val="1310"/>
        </w:trPr>
        <w:tc>
          <w:tcPr>
            <w:tcW w:w="825" w:type="dxa"/>
          </w:tcPr>
          <w:p w:rsidR="0011668E" w:rsidRDefault="0011668E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11668E" w:rsidRPr="0011668E" w:rsidRDefault="0011668E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 професій</w:t>
            </w:r>
          </w:p>
        </w:tc>
        <w:tc>
          <w:tcPr>
            <w:tcW w:w="2423" w:type="dxa"/>
          </w:tcPr>
          <w:p w:rsidR="0011668E" w:rsidRPr="0011668E" w:rsidRDefault="0011668E" w:rsidP="00116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Гра «Який звук .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зайвий?»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 xml:space="preserve">Гра «Виклади </w:t>
            </w:r>
          </w:p>
          <w:p w:rsidR="0011668E" w:rsidRDefault="0011668E" w:rsidP="001166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фігуру»</w:t>
            </w:r>
            <w:r w:rsidRPr="00116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16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11668E" w:rsidRPr="00280CE9" w:rsidRDefault="00280CE9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Я та мої однокласники.</w:t>
            </w:r>
          </w:p>
        </w:tc>
        <w:tc>
          <w:tcPr>
            <w:tcW w:w="2015" w:type="dxa"/>
          </w:tcPr>
          <w:p w:rsidR="00280CE9" w:rsidRDefault="00280CE9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ЗРВ. Ігри «</w:t>
            </w:r>
            <w:proofErr w:type="spellStart"/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Подоляноч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</w:p>
          <w:p w:rsidR="00280CE9" w:rsidRPr="00280CE9" w:rsidRDefault="00280CE9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61" w:type="dxa"/>
          </w:tcPr>
          <w:p w:rsidR="0011668E" w:rsidRPr="00711977" w:rsidRDefault="00280CE9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Індивідуальні консультації  про перегляд телепередач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:rsidR="0011668E" w:rsidRPr="002F6F4D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68E" w:rsidRPr="002F6F4D" w:rsidTr="007F3DE1">
        <w:trPr>
          <w:trHeight w:val="1310"/>
        </w:trPr>
        <w:tc>
          <w:tcPr>
            <w:tcW w:w="825" w:type="dxa"/>
          </w:tcPr>
          <w:p w:rsidR="0011668E" w:rsidRDefault="0011668E" w:rsidP="00482454">
            <w:pPr>
              <w:ind w:left="-284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11668E" w:rsidRPr="0011668E" w:rsidRDefault="0011668E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День рукодільників. Малюємо осінь.</w:t>
            </w:r>
          </w:p>
        </w:tc>
        <w:tc>
          <w:tcPr>
            <w:tcW w:w="2423" w:type="dxa"/>
          </w:tcPr>
          <w:p w:rsidR="0011668E" w:rsidRPr="0011668E" w:rsidRDefault="0011668E" w:rsidP="001166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11668E" w:rsidRPr="0011668E" w:rsidRDefault="0011668E" w:rsidP="00116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Гра «</w:t>
            </w:r>
            <w:proofErr w:type="spellStart"/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Найрозумні</w:t>
            </w:r>
            <w:r w:rsidR="00280C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</w:p>
          <w:p w:rsidR="0011668E" w:rsidRDefault="0011668E" w:rsidP="001166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68E">
              <w:rPr>
                <w:rFonts w:ascii="Times New Roman" w:hAnsi="Times New Roman" w:cs="Times New Roman"/>
                <w:sz w:val="28"/>
                <w:szCs w:val="28"/>
              </w:rPr>
              <w:t>ший»</w:t>
            </w:r>
          </w:p>
        </w:tc>
        <w:tc>
          <w:tcPr>
            <w:tcW w:w="2016" w:type="dxa"/>
          </w:tcPr>
          <w:p w:rsidR="0011668E" w:rsidRPr="007B00D2" w:rsidRDefault="007B00D2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0D2">
              <w:rPr>
                <w:rFonts w:ascii="Times New Roman" w:hAnsi="Times New Roman" w:cs="Times New Roman"/>
                <w:sz w:val="28"/>
                <w:szCs w:val="28"/>
              </w:rPr>
              <w:t>Техніка безпеки при поверненні додому</w:t>
            </w:r>
          </w:p>
        </w:tc>
        <w:tc>
          <w:tcPr>
            <w:tcW w:w="2251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280CE9" w:rsidRPr="00280CE9" w:rsidRDefault="00280CE9" w:rsidP="00482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 xml:space="preserve">ЗРВ. Ігри </w:t>
            </w:r>
          </w:p>
          <w:p w:rsidR="0011668E" w:rsidRPr="002F6F4D" w:rsidRDefault="00280CE9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« Вовк і канава»</w:t>
            </w:r>
          </w:p>
        </w:tc>
        <w:tc>
          <w:tcPr>
            <w:tcW w:w="1961" w:type="dxa"/>
          </w:tcPr>
          <w:p w:rsidR="0011668E" w:rsidRPr="00711977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:rsidR="0011668E" w:rsidRPr="002F6F4D" w:rsidRDefault="0011668E" w:rsidP="00482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0CE9" w:rsidRPr="002F6F4D" w:rsidTr="007F3DE1">
        <w:trPr>
          <w:trHeight w:val="1310"/>
        </w:trPr>
        <w:tc>
          <w:tcPr>
            <w:tcW w:w="825" w:type="dxa"/>
          </w:tcPr>
          <w:p w:rsidR="00280CE9" w:rsidRPr="002F6F4D" w:rsidRDefault="00280CE9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3088" w:type="dxa"/>
          </w:tcPr>
          <w:p w:rsidR="00280CE9" w:rsidRDefault="00280CE9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23" w:type="dxa"/>
          </w:tcPr>
          <w:p w:rsidR="00280CE9" w:rsidRDefault="00280CE9" w:rsidP="000E75CD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16" w:type="dxa"/>
          </w:tcPr>
          <w:p w:rsidR="00280CE9" w:rsidRDefault="00280CE9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51" w:type="dxa"/>
          </w:tcPr>
          <w:p w:rsidR="00280CE9" w:rsidRDefault="00280CE9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15" w:type="dxa"/>
          </w:tcPr>
          <w:p w:rsidR="00280CE9" w:rsidRPr="002F6F4D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61" w:type="dxa"/>
          </w:tcPr>
          <w:p w:rsidR="00280CE9" w:rsidRDefault="00280CE9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279" w:type="dxa"/>
          </w:tcPr>
          <w:p w:rsidR="00280CE9" w:rsidRPr="002F6F4D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280CE9" w:rsidRPr="002F6F4D" w:rsidTr="007F3DE1">
        <w:trPr>
          <w:trHeight w:val="1310"/>
        </w:trPr>
        <w:tc>
          <w:tcPr>
            <w:tcW w:w="825" w:type="dxa"/>
          </w:tcPr>
          <w:p w:rsidR="00280CE9" w:rsidRDefault="00280CE9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0CE9" w:rsidRDefault="00280CE9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280CE9" w:rsidRPr="00280CE9" w:rsidRDefault="00280CE9" w:rsidP="0028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 xml:space="preserve">Осінь у казках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.О.Сухомлинського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3" w:type="dxa"/>
          </w:tcPr>
          <w:p w:rsidR="00FA778B" w:rsidRPr="00FA778B" w:rsidRDefault="00FA778B" w:rsidP="00FA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Я і Україна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Роздуми «Чого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місяці так </w:t>
            </w:r>
          </w:p>
          <w:p w:rsidR="00280CE9" w:rsidRDefault="00FA778B" w:rsidP="00FA7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називаються?»</w:t>
            </w:r>
          </w:p>
        </w:tc>
        <w:tc>
          <w:tcPr>
            <w:tcW w:w="2016" w:type="dxa"/>
          </w:tcPr>
          <w:p w:rsidR="00280CE9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Збережемо наш зір</w:t>
            </w:r>
          </w:p>
        </w:tc>
        <w:tc>
          <w:tcPr>
            <w:tcW w:w="2251" w:type="dxa"/>
          </w:tcPr>
          <w:p w:rsidR="00280CE9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Виховувати вміння приходити на допомогу.</w:t>
            </w:r>
          </w:p>
        </w:tc>
        <w:tc>
          <w:tcPr>
            <w:tcW w:w="2015" w:type="dxa"/>
          </w:tcPr>
          <w:p w:rsidR="00280CE9" w:rsidRPr="007F3DE1" w:rsidRDefault="007F3DE1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ЗРВ. Улюблені ігри дітей.</w:t>
            </w:r>
          </w:p>
        </w:tc>
        <w:tc>
          <w:tcPr>
            <w:tcW w:w="1961" w:type="dxa"/>
          </w:tcPr>
          <w:p w:rsidR="007F3DE1" w:rsidRDefault="007F3DE1" w:rsidP="007F3D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 xml:space="preserve">Поради батькам щодо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підготов-</w:t>
            </w:r>
            <w:proofErr w:type="spellEnd"/>
          </w:p>
          <w:p w:rsidR="00280CE9" w:rsidRPr="007F3DE1" w:rsidRDefault="007F3DE1" w:rsidP="007F3D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9" w:type="dxa"/>
          </w:tcPr>
          <w:p w:rsidR="00280CE9" w:rsidRPr="002F6F4D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0CE9" w:rsidRPr="002F6F4D" w:rsidTr="007F3DE1">
        <w:trPr>
          <w:trHeight w:val="1310"/>
        </w:trPr>
        <w:tc>
          <w:tcPr>
            <w:tcW w:w="825" w:type="dxa"/>
          </w:tcPr>
          <w:p w:rsidR="00280CE9" w:rsidRDefault="00280CE9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280CE9" w:rsidRPr="00280CE9" w:rsidRDefault="00280CE9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E9">
              <w:rPr>
                <w:rFonts w:ascii="Times New Roman" w:hAnsi="Times New Roman" w:cs="Times New Roman"/>
                <w:sz w:val="28"/>
                <w:szCs w:val="28"/>
              </w:rPr>
              <w:t>Природа - наш дім.</w:t>
            </w:r>
          </w:p>
        </w:tc>
        <w:tc>
          <w:tcPr>
            <w:tcW w:w="2423" w:type="dxa"/>
          </w:tcPr>
          <w:p w:rsidR="00FA778B" w:rsidRPr="00FA778B" w:rsidRDefault="00FA778B" w:rsidP="00FA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Гра «Помири </w:t>
            </w:r>
          </w:p>
          <w:p w:rsidR="00280CE9" w:rsidRDefault="00FA778B" w:rsidP="00FA7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звірят»</w:t>
            </w:r>
            <w:r w:rsidRPr="00FA77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016" w:type="dxa"/>
          </w:tcPr>
          <w:p w:rsidR="00280CE9" w:rsidRPr="00711977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280CE9" w:rsidRPr="00711977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7F3DE1" w:rsidRPr="007F3DE1" w:rsidRDefault="007F3DE1" w:rsidP="007F3D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ЗРВ. Ігри зі скакалкам,</w:t>
            </w:r>
          </w:p>
          <w:p w:rsidR="00280CE9" w:rsidRPr="002F6F4D" w:rsidRDefault="007F3DE1" w:rsidP="007F3D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м’ячем .</w:t>
            </w:r>
          </w:p>
        </w:tc>
        <w:tc>
          <w:tcPr>
            <w:tcW w:w="1961" w:type="dxa"/>
          </w:tcPr>
          <w:p w:rsidR="00280CE9" w:rsidRPr="00711977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280CE9" w:rsidRPr="002F6F4D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0CE9" w:rsidRPr="002F6F4D" w:rsidTr="007F3DE1">
        <w:trPr>
          <w:trHeight w:val="1310"/>
        </w:trPr>
        <w:tc>
          <w:tcPr>
            <w:tcW w:w="825" w:type="dxa"/>
          </w:tcPr>
          <w:p w:rsidR="00280CE9" w:rsidRDefault="00280CE9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280CE9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День рукодільників. Виготовлення листівок.</w:t>
            </w:r>
          </w:p>
        </w:tc>
        <w:tc>
          <w:tcPr>
            <w:tcW w:w="2423" w:type="dxa"/>
          </w:tcPr>
          <w:p w:rsidR="00FA778B" w:rsidRPr="00FA778B" w:rsidRDefault="00FA778B" w:rsidP="00FA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Розучування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скоромовок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280CE9" w:rsidRDefault="00FA778B" w:rsidP="00FA7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Гра «Дні тижня»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</w:tcPr>
          <w:p w:rsidR="00280CE9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Основні правила пожежної  безпеки під час відпочинку в лісі.</w:t>
            </w:r>
          </w:p>
        </w:tc>
        <w:tc>
          <w:tcPr>
            <w:tcW w:w="2251" w:type="dxa"/>
          </w:tcPr>
          <w:p w:rsidR="00280CE9" w:rsidRPr="00711977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280CE9" w:rsidRPr="007F3DE1" w:rsidRDefault="007F3DE1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ЗРВ. Самостійні ігри дітей по групах.</w:t>
            </w:r>
          </w:p>
        </w:tc>
        <w:tc>
          <w:tcPr>
            <w:tcW w:w="1961" w:type="dxa"/>
          </w:tcPr>
          <w:p w:rsidR="00280CE9" w:rsidRPr="00711977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280CE9" w:rsidRPr="002F6F4D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0CE9" w:rsidRPr="002F6F4D" w:rsidTr="007F3DE1">
        <w:trPr>
          <w:trHeight w:val="1310"/>
        </w:trPr>
        <w:tc>
          <w:tcPr>
            <w:tcW w:w="825" w:type="dxa"/>
          </w:tcPr>
          <w:p w:rsidR="00280CE9" w:rsidRDefault="00280CE9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280CE9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«Народна скарбничка»(</w:t>
            </w:r>
            <w:proofErr w:type="spellStart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прислі-</w:t>
            </w:r>
            <w:proofErr w:type="spellEnd"/>
          </w:p>
          <w:p w:rsidR="00FA778B" w:rsidRPr="00711977" w:rsidRDefault="00FA778B" w:rsidP="00FA7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в'я</w:t>
            </w:r>
            <w:proofErr w:type="spellEnd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,скоромовки,</w:t>
            </w:r>
            <w:proofErr w:type="spellStart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загад-ки</w:t>
            </w:r>
            <w:proofErr w:type="spellEnd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423" w:type="dxa"/>
          </w:tcPr>
          <w:p w:rsidR="00FA778B" w:rsidRPr="00FA778B" w:rsidRDefault="00FA778B" w:rsidP="00FA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Ігри «Подумай, не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спіши», «Знайди </w:t>
            </w:r>
          </w:p>
          <w:p w:rsidR="00280CE9" w:rsidRDefault="00FA778B" w:rsidP="00FA7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пару»</w:t>
            </w:r>
          </w:p>
        </w:tc>
        <w:tc>
          <w:tcPr>
            <w:tcW w:w="2016" w:type="dxa"/>
          </w:tcPr>
          <w:p w:rsidR="00280CE9" w:rsidRPr="00711977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280CE9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Учити відповідально ставитись до своїх доручень.</w:t>
            </w:r>
          </w:p>
        </w:tc>
        <w:tc>
          <w:tcPr>
            <w:tcW w:w="2015" w:type="dxa"/>
          </w:tcPr>
          <w:p w:rsidR="007F3DE1" w:rsidRDefault="007F3DE1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ЗРВ. Ігри</w:t>
            </w:r>
          </w:p>
          <w:p w:rsidR="00280CE9" w:rsidRPr="007F3DE1" w:rsidRDefault="007F3DE1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 xml:space="preserve"> « Червона шапочка», «Впіймай мене»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61" w:type="dxa"/>
          </w:tcPr>
          <w:p w:rsidR="00280CE9" w:rsidRPr="007F3DE1" w:rsidRDefault="007F3DE1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Анкетування батьків. Ставлення батьків до школи.</w:t>
            </w:r>
          </w:p>
        </w:tc>
        <w:tc>
          <w:tcPr>
            <w:tcW w:w="1279" w:type="dxa"/>
          </w:tcPr>
          <w:p w:rsidR="00280CE9" w:rsidRPr="002F6F4D" w:rsidRDefault="00280CE9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778B" w:rsidRPr="002F6F4D" w:rsidTr="007F3DE1">
        <w:trPr>
          <w:trHeight w:val="1310"/>
        </w:trPr>
        <w:tc>
          <w:tcPr>
            <w:tcW w:w="825" w:type="dxa"/>
          </w:tcPr>
          <w:p w:rsidR="00FA778B" w:rsidRDefault="00FA778B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Поетичний струмочок: читаннях  віршів у яких описана краса природи.</w:t>
            </w:r>
          </w:p>
        </w:tc>
        <w:tc>
          <w:tcPr>
            <w:tcW w:w="2423" w:type="dxa"/>
          </w:tcPr>
          <w:p w:rsidR="00FA778B" w:rsidRPr="00FA778B" w:rsidRDefault="00FA778B" w:rsidP="00FA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FA778B" w:rsidRPr="00FA778B" w:rsidRDefault="00FA778B" w:rsidP="00FA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Гра«Хто</w:t>
            </w:r>
            <w:proofErr w:type="spellEnd"/>
            <w:r w:rsidRPr="00FA778B">
              <w:rPr>
                <w:rFonts w:ascii="Times New Roman" w:hAnsi="Times New Roman" w:cs="Times New Roman"/>
                <w:sz w:val="28"/>
                <w:szCs w:val="28"/>
              </w:rPr>
              <w:t xml:space="preserve"> швидше»</w:t>
            </w:r>
          </w:p>
        </w:tc>
        <w:tc>
          <w:tcPr>
            <w:tcW w:w="2016" w:type="dxa"/>
          </w:tcPr>
          <w:p w:rsidR="00FA778B" w:rsidRPr="00FA778B" w:rsidRDefault="00FA778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8B">
              <w:rPr>
                <w:rFonts w:ascii="Times New Roman" w:hAnsi="Times New Roman" w:cs="Times New Roman"/>
                <w:sz w:val="28"/>
                <w:szCs w:val="28"/>
              </w:rPr>
              <w:t>Техніка безпеки при повернені додому.</w:t>
            </w:r>
          </w:p>
        </w:tc>
        <w:tc>
          <w:tcPr>
            <w:tcW w:w="2251" w:type="dxa"/>
          </w:tcPr>
          <w:p w:rsidR="00FA778B" w:rsidRPr="00711977" w:rsidRDefault="00FA778B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7F3DE1" w:rsidRPr="007F3DE1" w:rsidRDefault="007F3DE1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 xml:space="preserve">ЗРВ. Ігри « Золоті ворота», </w:t>
            </w:r>
          </w:p>
          <w:p w:rsidR="00FA778B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DE1">
              <w:rPr>
                <w:rFonts w:ascii="Times New Roman" w:hAnsi="Times New Roman" w:cs="Times New Roman"/>
                <w:sz w:val="28"/>
                <w:szCs w:val="28"/>
              </w:rPr>
              <w:t>« Платочок».</w:t>
            </w:r>
          </w:p>
        </w:tc>
        <w:tc>
          <w:tcPr>
            <w:tcW w:w="1961" w:type="dxa"/>
          </w:tcPr>
          <w:p w:rsidR="00FA778B" w:rsidRPr="00711977" w:rsidRDefault="00FA778B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FA778B" w:rsidRPr="002F6F4D" w:rsidRDefault="00FA778B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3DE1" w:rsidRPr="002F6F4D" w:rsidTr="007F3DE1">
        <w:trPr>
          <w:trHeight w:val="1310"/>
        </w:trPr>
        <w:tc>
          <w:tcPr>
            <w:tcW w:w="825" w:type="dxa"/>
          </w:tcPr>
          <w:p w:rsidR="007F3DE1" w:rsidRPr="002F6F4D" w:rsidRDefault="007F3DE1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3088" w:type="dxa"/>
          </w:tcPr>
          <w:p w:rsidR="007F3DE1" w:rsidRDefault="007F3DE1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23" w:type="dxa"/>
          </w:tcPr>
          <w:p w:rsidR="007F3DE1" w:rsidRDefault="007F3DE1" w:rsidP="000E75CD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16" w:type="dxa"/>
          </w:tcPr>
          <w:p w:rsidR="007F3DE1" w:rsidRDefault="007F3DE1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51" w:type="dxa"/>
          </w:tcPr>
          <w:p w:rsidR="007F3DE1" w:rsidRDefault="007F3DE1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15" w:type="dxa"/>
          </w:tcPr>
          <w:p w:rsidR="007F3DE1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61" w:type="dxa"/>
          </w:tcPr>
          <w:p w:rsidR="007F3DE1" w:rsidRDefault="007F3DE1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279" w:type="dxa"/>
          </w:tcPr>
          <w:p w:rsidR="007F3DE1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7F3DE1" w:rsidRPr="002F6F4D" w:rsidTr="007F3DE1">
        <w:trPr>
          <w:trHeight w:val="1310"/>
        </w:trPr>
        <w:tc>
          <w:tcPr>
            <w:tcW w:w="825" w:type="dxa"/>
          </w:tcPr>
          <w:p w:rsidR="007F3DE1" w:rsidRDefault="007F3DE1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Вікторина. Відгадай загадки.</w:t>
            </w:r>
          </w:p>
        </w:tc>
        <w:tc>
          <w:tcPr>
            <w:tcW w:w="2423" w:type="dxa"/>
          </w:tcPr>
          <w:p w:rsidR="009B1670" w:rsidRPr="009B1670" w:rsidRDefault="009B1670" w:rsidP="009B167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B1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Природознавст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Pr="009B1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</w:t>
            </w:r>
            <w:proofErr w:type="spellEnd"/>
            <w:r w:rsidRPr="009B1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9B1670" w:rsidRPr="009B1670" w:rsidRDefault="009B1670" w:rsidP="009B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 xml:space="preserve">Гра «Світ </w:t>
            </w:r>
            <w:proofErr w:type="spellStart"/>
            <w:r w:rsidRPr="009B1670">
              <w:rPr>
                <w:rFonts w:ascii="Times New Roman" w:hAnsi="Times New Roman" w:cs="Times New Roman"/>
                <w:sz w:val="28"/>
                <w:szCs w:val="28"/>
              </w:rPr>
              <w:t>профе-</w:t>
            </w:r>
            <w:proofErr w:type="spellEnd"/>
          </w:p>
          <w:p w:rsidR="007F3DE1" w:rsidRDefault="009B1670" w:rsidP="009B16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>сій від А до 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Дорожні знаки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1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Виховувати любов до рідної землі.</w:t>
            </w:r>
          </w:p>
        </w:tc>
        <w:tc>
          <w:tcPr>
            <w:tcW w:w="2015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Улюблені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ігри дітей по групах.</w:t>
            </w:r>
          </w:p>
        </w:tc>
        <w:tc>
          <w:tcPr>
            <w:tcW w:w="1961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7F3DE1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3DE1" w:rsidRPr="002F6F4D" w:rsidTr="007F3DE1">
        <w:trPr>
          <w:trHeight w:val="1310"/>
        </w:trPr>
        <w:tc>
          <w:tcPr>
            <w:tcW w:w="825" w:type="dxa"/>
          </w:tcPr>
          <w:p w:rsidR="007F3DE1" w:rsidRDefault="007F3DE1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Бесіда « Про правила особистої гігієни».</w:t>
            </w:r>
          </w:p>
        </w:tc>
        <w:tc>
          <w:tcPr>
            <w:tcW w:w="2423" w:type="dxa"/>
          </w:tcPr>
          <w:p w:rsidR="009B1670" w:rsidRPr="009B1670" w:rsidRDefault="009B1670" w:rsidP="009B167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9B1670" w:rsidRPr="009B1670" w:rsidRDefault="009B1670" w:rsidP="009B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 xml:space="preserve"> Гра «Засели </w:t>
            </w:r>
          </w:p>
          <w:p w:rsidR="007F3DE1" w:rsidRDefault="009B1670" w:rsidP="009B16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>будиночки»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ЗРВ.Ігри</w:t>
            </w:r>
            <w:proofErr w:type="spellEnd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« «Лисиця і зайці»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Хустинка».</w:t>
            </w:r>
          </w:p>
        </w:tc>
        <w:tc>
          <w:tcPr>
            <w:tcW w:w="1961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Авторитет, особистий приклад батьків.</w:t>
            </w:r>
          </w:p>
        </w:tc>
        <w:tc>
          <w:tcPr>
            <w:tcW w:w="1279" w:type="dxa"/>
          </w:tcPr>
          <w:p w:rsidR="007F3DE1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3DE1" w:rsidRPr="002F6F4D" w:rsidTr="007F3DE1">
        <w:trPr>
          <w:trHeight w:val="1310"/>
        </w:trPr>
        <w:tc>
          <w:tcPr>
            <w:tcW w:w="825" w:type="dxa"/>
          </w:tcPr>
          <w:p w:rsidR="007F3DE1" w:rsidRDefault="007F3DE1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Читання українських казок.</w:t>
            </w:r>
          </w:p>
        </w:tc>
        <w:tc>
          <w:tcPr>
            <w:tcW w:w="2423" w:type="dxa"/>
          </w:tcPr>
          <w:p w:rsidR="009B1670" w:rsidRPr="009B1670" w:rsidRDefault="009B1670" w:rsidP="009B167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9B1670" w:rsidRPr="009B1670" w:rsidRDefault="009B1670" w:rsidP="009B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 xml:space="preserve">Гра «Літера </w:t>
            </w:r>
          </w:p>
          <w:p w:rsidR="007F3DE1" w:rsidRDefault="009B1670" w:rsidP="009B16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>заблукала».</w:t>
            </w:r>
          </w:p>
        </w:tc>
        <w:tc>
          <w:tcPr>
            <w:tcW w:w="2016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Збережемо наш зір.</w:t>
            </w:r>
          </w:p>
        </w:tc>
        <w:tc>
          <w:tcPr>
            <w:tcW w:w="2251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Бесіда «</w:t>
            </w: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Уважність на уроках – запорука міцних знань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5" w:type="dxa"/>
          </w:tcPr>
          <w:p w:rsid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Маша і Ведмідь», </w:t>
            </w:r>
          </w:p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Світлофор».</w:t>
            </w:r>
          </w:p>
        </w:tc>
        <w:tc>
          <w:tcPr>
            <w:tcW w:w="1961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7F3DE1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3DE1" w:rsidRPr="002F6F4D" w:rsidTr="007F3DE1">
        <w:trPr>
          <w:trHeight w:val="1310"/>
        </w:trPr>
        <w:tc>
          <w:tcPr>
            <w:tcW w:w="825" w:type="dxa"/>
          </w:tcPr>
          <w:p w:rsidR="007F3DE1" w:rsidRDefault="007F3DE1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 xml:space="preserve">Бесіда « Я  </w:t>
            </w:r>
            <w:proofErr w:type="spellStart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-маленький</w:t>
            </w:r>
            <w:proofErr w:type="spellEnd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 xml:space="preserve"> громадянин України.»</w:t>
            </w:r>
          </w:p>
        </w:tc>
        <w:tc>
          <w:tcPr>
            <w:tcW w:w="2423" w:type="dxa"/>
          </w:tcPr>
          <w:p w:rsidR="009B1670" w:rsidRPr="009B1670" w:rsidRDefault="009B1670" w:rsidP="009B167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Математика .</w:t>
            </w:r>
          </w:p>
          <w:p w:rsidR="007F3DE1" w:rsidRPr="009B1670" w:rsidRDefault="009B1670" w:rsidP="009B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 xml:space="preserve">Гра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670">
              <w:rPr>
                <w:rFonts w:ascii="Times New Roman" w:hAnsi="Times New Roman" w:cs="Times New Roman"/>
                <w:sz w:val="28"/>
                <w:szCs w:val="28"/>
              </w:rPr>
              <w:t>«Назви більше»</w:t>
            </w:r>
          </w:p>
        </w:tc>
        <w:tc>
          <w:tcPr>
            <w:tcW w:w="2016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 xml:space="preserve">ЗРВ.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Ігри </w:t>
            </w:r>
          </w:p>
          <w:p w:rsid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Подоляноч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</w:p>
          <w:p w:rsidR="007F3DE1" w:rsidRPr="004F0D4B" w:rsidRDefault="004F0D4B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4F0D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61" w:type="dxa"/>
          </w:tcPr>
          <w:p w:rsidR="007F3DE1" w:rsidRPr="00711977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7F3DE1" w:rsidRPr="002F6F4D" w:rsidRDefault="007F3DE1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C0A37" w:rsidRDefault="007C0A37">
      <w:pPr>
        <w:rPr>
          <w:rFonts w:ascii="Times New Roman" w:hAnsi="Times New Roman" w:cs="Times New Roman"/>
          <w:sz w:val="28"/>
          <w:szCs w:val="28"/>
        </w:rPr>
      </w:pPr>
    </w:p>
    <w:p w:rsidR="005B56E0" w:rsidRDefault="005B56E0">
      <w:pPr>
        <w:rPr>
          <w:rFonts w:ascii="Times New Roman" w:hAnsi="Times New Roman" w:cs="Times New Roman"/>
          <w:sz w:val="28"/>
          <w:szCs w:val="28"/>
        </w:rPr>
      </w:pPr>
    </w:p>
    <w:p w:rsidR="005B56E0" w:rsidRDefault="005B56E0">
      <w:pPr>
        <w:rPr>
          <w:rFonts w:ascii="Times New Roman" w:hAnsi="Times New Roman" w:cs="Times New Roman"/>
          <w:sz w:val="28"/>
          <w:szCs w:val="28"/>
        </w:rPr>
      </w:pPr>
    </w:p>
    <w:p w:rsidR="005B56E0" w:rsidRDefault="005B56E0">
      <w:pPr>
        <w:rPr>
          <w:rFonts w:ascii="Times New Roman" w:hAnsi="Times New Roman" w:cs="Times New Roman"/>
          <w:sz w:val="28"/>
          <w:szCs w:val="28"/>
        </w:rPr>
      </w:pPr>
    </w:p>
    <w:p w:rsidR="005B56E0" w:rsidRDefault="005B56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58" w:type="dxa"/>
        <w:tblInd w:w="-318" w:type="dxa"/>
        <w:tblLayout w:type="fixed"/>
        <w:tblLook w:val="04A0"/>
      </w:tblPr>
      <w:tblGrid>
        <w:gridCol w:w="825"/>
        <w:gridCol w:w="3088"/>
        <w:gridCol w:w="2423"/>
        <w:gridCol w:w="2016"/>
        <w:gridCol w:w="2251"/>
        <w:gridCol w:w="2015"/>
        <w:gridCol w:w="1961"/>
        <w:gridCol w:w="1279"/>
      </w:tblGrid>
      <w:tr w:rsidR="005B56E0" w:rsidRPr="002F6F4D" w:rsidTr="000E75CD">
        <w:trPr>
          <w:trHeight w:val="1310"/>
        </w:trPr>
        <w:tc>
          <w:tcPr>
            <w:tcW w:w="825" w:type="dxa"/>
          </w:tcPr>
          <w:p w:rsidR="005B56E0" w:rsidRPr="002F6F4D" w:rsidRDefault="005B56E0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ДД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3088" w:type="dxa"/>
          </w:tcPr>
          <w:p w:rsidR="005B56E0" w:rsidRDefault="005B56E0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виховні заходи</w:t>
            </w:r>
          </w:p>
        </w:tc>
        <w:tc>
          <w:tcPr>
            <w:tcW w:w="2423" w:type="dxa"/>
          </w:tcPr>
          <w:p w:rsidR="005B56E0" w:rsidRDefault="005B56E0" w:rsidP="000E75CD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Розвивальні завдання</w:t>
            </w:r>
          </w:p>
        </w:tc>
        <w:tc>
          <w:tcPr>
            <w:tcW w:w="2016" w:type="dxa"/>
          </w:tcPr>
          <w:p w:rsidR="005B56E0" w:rsidRDefault="005B56E0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по охороні здоров'я</w:t>
            </w:r>
          </w:p>
        </w:tc>
        <w:tc>
          <w:tcPr>
            <w:tcW w:w="2251" w:type="dxa"/>
          </w:tcPr>
          <w:p w:rsidR="005B56E0" w:rsidRDefault="005B56E0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</w:t>
            </w:r>
          </w:p>
        </w:tc>
        <w:tc>
          <w:tcPr>
            <w:tcW w:w="2015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Зміст спортивної години</w:t>
            </w:r>
          </w:p>
        </w:tc>
        <w:tc>
          <w:tcPr>
            <w:tcW w:w="1961" w:type="dxa"/>
          </w:tcPr>
          <w:p w:rsidR="005B56E0" w:rsidRDefault="005B56E0" w:rsidP="000E75CD">
            <w:r w:rsidRPr="00711977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батьками</w:t>
            </w:r>
          </w:p>
        </w:tc>
        <w:tc>
          <w:tcPr>
            <w:tcW w:w="1279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Приміт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F6F4D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proofErr w:type="spellEnd"/>
          </w:p>
        </w:tc>
      </w:tr>
      <w:tr w:rsidR="005B56E0" w:rsidRPr="002F6F4D" w:rsidTr="000E75CD">
        <w:trPr>
          <w:trHeight w:val="1310"/>
        </w:trPr>
        <w:tc>
          <w:tcPr>
            <w:tcW w:w="825" w:type="dxa"/>
          </w:tcPr>
          <w:p w:rsidR="005B56E0" w:rsidRDefault="005B56E0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5B56E0" w:rsidRPr="005B56E0" w:rsidRDefault="005B56E0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День мовних ігор.   </w:t>
            </w:r>
          </w:p>
        </w:tc>
        <w:tc>
          <w:tcPr>
            <w:tcW w:w="2423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Гра «Вгадай </w:t>
            </w:r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слово по моделі».</w:t>
            </w:r>
          </w:p>
        </w:tc>
        <w:tc>
          <w:tcPr>
            <w:tcW w:w="2016" w:type="dxa"/>
          </w:tcPr>
          <w:p w:rsidR="005B56E0" w:rsidRPr="005B56E0" w:rsidRDefault="005B56E0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Бесіда «Якщо хочеш бути здоровим»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1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26386F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ЗРВ. Ігри</w:t>
            </w:r>
          </w:p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« Кіт і миша»,</w:t>
            </w:r>
          </w:p>
          <w:p w:rsidR="0026386F" w:rsidRPr="002F6F4D" w:rsidRDefault="0026386F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« Футбол».</w:t>
            </w:r>
          </w:p>
        </w:tc>
        <w:tc>
          <w:tcPr>
            <w:tcW w:w="1961" w:type="dxa"/>
          </w:tcPr>
          <w:p w:rsidR="005B56E0" w:rsidRPr="0026386F" w:rsidRDefault="0026386F" w:rsidP="002638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Як усунути конфлікт між дітьми? (діалогічна розмова)</w:t>
            </w:r>
          </w:p>
        </w:tc>
        <w:tc>
          <w:tcPr>
            <w:tcW w:w="1279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56E0" w:rsidRPr="002F6F4D" w:rsidTr="000E75CD">
        <w:trPr>
          <w:trHeight w:val="1310"/>
        </w:trPr>
        <w:tc>
          <w:tcPr>
            <w:tcW w:w="825" w:type="dxa"/>
          </w:tcPr>
          <w:p w:rsidR="005B56E0" w:rsidRDefault="005B56E0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Подорож до країни </w:t>
            </w:r>
          </w:p>
          <w:p w:rsidR="005B56E0" w:rsidRPr="00711977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Королеви Книги.</w:t>
            </w:r>
            <w:r w:rsidRPr="005B56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Укр. мова </w:t>
            </w:r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Гра «Який звук . </w:t>
            </w:r>
          </w:p>
          <w:p w:rsidR="005B56E0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зайвий?»</w:t>
            </w:r>
          </w:p>
        </w:tc>
        <w:tc>
          <w:tcPr>
            <w:tcW w:w="2016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Індивідуальні тести для окремих учнів.</w:t>
            </w:r>
          </w:p>
        </w:tc>
        <w:tc>
          <w:tcPr>
            <w:tcW w:w="2015" w:type="dxa"/>
          </w:tcPr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ЗРВ. Ігри на вибір дітей.</w:t>
            </w:r>
          </w:p>
        </w:tc>
        <w:tc>
          <w:tcPr>
            <w:tcW w:w="1961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56E0" w:rsidRPr="002F6F4D" w:rsidTr="000E75CD">
        <w:trPr>
          <w:trHeight w:val="1310"/>
        </w:trPr>
        <w:tc>
          <w:tcPr>
            <w:tcW w:w="825" w:type="dxa"/>
          </w:tcPr>
          <w:p w:rsidR="005B56E0" w:rsidRDefault="005B56E0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Хвилинка </w:t>
            </w:r>
            <w:proofErr w:type="spellStart"/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Чомучок</w:t>
            </w:r>
            <w:proofErr w:type="spellEnd"/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«Історія виникнення </w:t>
            </w:r>
          </w:p>
          <w:p w:rsidR="005B56E0" w:rsidRPr="00711977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зошита, олівця» .</w:t>
            </w:r>
          </w:p>
        </w:tc>
        <w:tc>
          <w:tcPr>
            <w:tcW w:w="2423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 </w:t>
            </w:r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Гра «</w:t>
            </w:r>
            <w:proofErr w:type="spellStart"/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Найрозумні-</w:t>
            </w:r>
            <w:proofErr w:type="spellEnd"/>
          </w:p>
          <w:p w:rsidR="005B56E0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ший»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</w:tcPr>
          <w:p w:rsidR="005B56E0" w:rsidRPr="005B56E0" w:rsidRDefault="005B56E0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Роль харчування для здоров'я»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1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ЗРВ.</w:t>
            </w:r>
          </w:p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Ігри « Зіпсований телефон» та ін.</w:t>
            </w:r>
          </w:p>
        </w:tc>
        <w:tc>
          <w:tcPr>
            <w:tcW w:w="1961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56E0" w:rsidRPr="002F6F4D" w:rsidTr="000E75CD">
        <w:trPr>
          <w:trHeight w:val="1310"/>
        </w:trPr>
        <w:tc>
          <w:tcPr>
            <w:tcW w:w="825" w:type="dxa"/>
          </w:tcPr>
          <w:p w:rsidR="005B56E0" w:rsidRDefault="005B56E0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Бесіда про правила </w:t>
            </w:r>
          </w:p>
          <w:p w:rsidR="005B56E0" w:rsidRPr="00711977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особистої гігієни. </w:t>
            </w:r>
          </w:p>
        </w:tc>
        <w:tc>
          <w:tcPr>
            <w:tcW w:w="2423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Математика </w:t>
            </w:r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Гра «Виклади </w:t>
            </w:r>
          </w:p>
          <w:p w:rsidR="005B56E0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фігуру».</w:t>
            </w:r>
          </w:p>
        </w:tc>
        <w:tc>
          <w:tcPr>
            <w:tcW w:w="2016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1" w:type="dxa"/>
          </w:tcPr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Виховувати любов до природи.</w:t>
            </w:r>
          </w:p>
        </w:tc>
        <w:tc>
          <w:tcPr>
            <w:tcW w:w="2015" w:type="dxa"/>
          </w:tcPr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ЗРВ. Самостійні ігри по групкам.</w:t>
            </w:r>
          </w:p>
        </w:tc>
        <w:tc>
          <w:tcPr>
            <w:tcW w:w="1961" w:type="dxa"/>
          </w:tcPr>
          <w:p w:rsidR="005B56E0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 xml:space="preserve">Поради батькам: Привчати </w:t>
            </w:r>
            <w:proofErr w:type="spellStart"/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дідей</w:t>
            </w:r>
            <w:proofErr w:type="spellEnd"/>
            <w:r w:rsidRPr="0026386F">
              <w:rPr>
                <w:rFonts w:ascii="Times New Roman" w:hAnsi="Times New Roman" w:cs="Times New Roman"/>
                <w:sz w:val="28"/>
                <w:szCs w:val="28"/>
              </w:rPr>
              <w:t xml:space="preserve"> до виконання обов’язків удома.</w:t>
            </w:r>
          </w:p>
        </w:tc>
        <w:tc>
          <w:tcPr>
            <w:tcW w:w="1279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56E0" w:rsidRPr="002F6F4D" w:rsidTr="000E75CD">
        <w:trPr>
          <w:trHeight w:val="1310"/>
        </w:trPr>
        <w:tc>
          <w:tcPr>
            <w:tcW w:w="825" w:type="dxa"/>
          </w:tcPr>
          <w:p w:rsidR="005B56E0" w:rsidRDefault="005B56E0" w:rsidP="000E75CD">
            <w:pPr>
              <w:ind w:lef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8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Читання та </w:t>
            </w:r>
            <w:proofErr w:type="spellStart"/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обгово-</w:t>
            </w:r>
            <w:proofErr w:type="spellEnd"/>
          </w:p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рення</w:t>
            </w:r>
            <w:proofErr w:type="spellEnd"/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 казки «Півник </w:t>
            </w:r>
          </w:p>
          <w:p w:rsidR="005B56E0" w:rsidRPr="00711977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і двоє мишенят».</w:t>
            </w:r>
          </w:p>
        </w:tc>
        <w:tc>
          <w:tcPr>
            <w:tcW w:w="2423" w:type="dxa"/>
          </w:tcPr>
          <w:p w:rsidR="005B56E0" w:rsidRPr="005B56E0" w:rsidRDefault="005B56E0" w:rsidP="005B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 xml:space="preserve">Заучування </w:t>
            </w:r>
          </w:p>
          <w:p w:rsidR="005B56E0" w:rsidRDefault="005B56E0" w:rsidP="005B5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6E0">
              <w:rPr>
                <w:rFonts w:ascii="Times New Roman" w:hAnsi="Times New Roman" w:cs="Times New Roman"/>
                <w:sz w:val="28"/>
                <w:szCs w:val="28"/>
              </w:rPr>
              <w:t>скоромовок.</w:t>
            </w:r>
          </w:p>
        </w:tc>
        <w:tc>
          <w:tcPr>
            <w:tcW w:w="2016" w:type="dxa"/>
          </w:tcPr>
          <w:p w:rsidR="005B56E0" w:rsidRPr="0026386F" w:rsidRDefault="005B56E0" w:rsidP="002638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«Як повідомити про пожежу» - розповідь»</w:t>
            </w:r>
          </w:p>
        </w:tc>
        <w:tc>
          <w:tcPr>
            <w:tcW w:w="2251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26386F" w:rsidRPr="0026386F" w:rsidRDefault="0026386F" w:rsidP="000E7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 xml:space="preserve">ЗРВ. Ігри </w:t>
            </w:r>
          </w:p>
          <w:p w:rsidR="005B56E0" w:rsidRPr="002F6F4D" w:rsidRDefault="0026386F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86F">
              <w:rPr>
                <w:rFonts w:ascii="Times New Roman" w:hAnsi="Times New Roman" w:cs="Times New Roman"/>
                <w:sz w:val="28"/>
                <w:szCs w:val="28"/>
              </w:rPr>
              <w:t>« Червона шапочка».</w:t>
            </w:r>
          </w:p>
        </w:tc>
        <w:tc>
          <w:tcPr>
            <w:tcW w:w="1961" w:type="dxa"/>
          </w:tcPr>
          <w:p w:rsidR="005B56E0" w:rsidRPr="00711977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:rsidR="005B56E0" w:rsidRPr="002F6F4D" w:rsidRDefault="005B56E0" w:rsidP="000E7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56E0" w:rsidRDefault="005B56E0">
      <w:pPr>
        <w:rPr>
          <w:rFonts w:ascii="Times New Roman" w:hAnsi="Times New Roman" w:cs="Times New Roman"/>
          <w:sz w:val="28"/>
          <w:szCs w:val="28"/>
        </w:rPr>
      </w:pPr>
    </w:p>
    <w:p w:rsidR="005B56E0" w:rsidRDefault="005B56E0">
      <w:pPr>
        <w:rPr>
          <w:rFonts w:ascii="Times New Roman" w:hAnsi="Times New Roman" w:cs="Times New Roman"/>
          <w:sz w:val="28"/>
          <w:szCs w:val="28"/>
        </w:rPr>
      </w:pPr>
    </w:p>
    <w:p w:rsidR="005B56E0" w:rsidRPr="001C42C3" w:rsidRDefault="005B56E0">
      <w:pPr>
        <w:rPr>
          <w:rFonts w:ascii="Times New Roman" w:hAnsi="Times New Roman" w:cs="Times New Roman"/>
          <w:sz w:val="28"/>
          <w:szCs w:val="28"/>
        </w:rPr>
      </w:pPr>
    </w:p>
    <w:sectPr w:rsidR="005B56E0" w:rsidRPr="001C42C3" w:rsidSect="001C42C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42C3"/>
    <w:rsid w:val="0011668E"/>
    <w:rsid w:val="001C42C3"/>
    <w:rsid w:val="0026386F"/>
    <w:rsid w:val="00280CE9"/>
    <w:rsid w:val="004F0D4B"/>
    <w:rsid w:val="005B56E0"/>
    <w:rsid w:val="007B00D2"/>
    <w:rsid w:val="007C0A37"/>
    <w:rsid w:val="007D00A8"/>
    <w:rsid w:val="007F3DE1"/>
    <w:rsid w:val="009B1670"/>
    <w:rsid w:val="00FA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2514</Words>
  <Characters>1434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cp:lastPrinted>2016-09-04T14:17:00Z</cp:lastPrinted>
  <dcterms:created xsi:type="dcterms:W3CDTF">2016-09-04T14:21:00Z</dcterms:created>
  <dcterms:modified xsi:type="dcterms:W3CDTF">2016-09-04T14:21:00Z</dcterms:modified>
</cp:coreProperties>
</file>