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Pr="00264FB2" w:rsidRDefault="00264FB2" w:rsidP="005F649B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264FB2">
        <w:rPr>
          <w:rFonts w:ascii="Times New Roman" w:hAnsi="Times New Roman" w:cs="Times New Roman"/>
          <w:b/>
          <w:sz w:val="100"/>
          <w:szCs w:val="100"/>
          <w:lang w:val="uk-UA"/>
        </w:rPr>
        <w:t>« Наші татусі і дідусі - найкращі».</w:t>
      </w: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 w:rsidP="00264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 w:rsidP="00264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 w:rsidP="00264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Pr="005F649B" w:rsidRDefault="00264FB2" w:rsidP="00264F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5012" w:rsidRDefault="00EA50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50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Слово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5012" w:rsidRDefault="00EA50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Сьогодні незвичайний день. Ми зібралися на родинний захід, який  присвячуємо дорогим людям – нашим татусям і дідусям. Ці люди є для нас дуже дорогі, ми їх дуже любимо. І хоча вони зовні часом суворі, вимогливі, але в своїй душі – добрі, ласкаві. Це їхня чоловіча вдача не дозволяє їм показати себе. Татова любов до нас стримана. Недарма у народі кажуть, що дитину треба любити так, щоб вона про це не знала. Саме такою і є батьківська любов.</w:t>
      </w:r>
    </w:p>
    <w:p w:rsidR="00EA5012" w:rsidRDefault="00EA50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Свято жінок є, мами є, а от свята тата і дідуся ще не ввели у наш святковий календар. Але діти так люблять своїх татусів і дідусів, що хочуть дуже висловити палку і щиру любов дорогим людям. Отож, починаємо свято, яке ми назвали « Наші </w:t>
      </w:r>
      <w:r w:rsidR="009961B7">
        <w:rPr>
          <w:rFonts w:ascii="Times New Roman" w:hAnsi="Times New Roman" w:cs="Times New Roman"/>
          <w:sz w:val="28"/>
          <w:szCs w:val="28"/>
          <w:lang w:val="uk-UA"/>
        </w:rPr>
        <w:t>татусі і дідусі - найкращі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61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Добридень, наші славні татусі!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Спасибі, що на свято завітали.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 щиро раді бачити вас всі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подарунки вам приготували.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Зі святом вас, в цей день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щастя і добра.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Як ніжне сонячне проміння,</w:t>
      </w:r>
    </w:p>
    <w:p w:rsidR="009961B7" w:rsidRP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Життя нехай ваше буя.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. Здоров’я хочемо вам побажати,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Такого міцного, як той граніт.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 xml:space="preserve">І сил , і мужності багато, 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Легких і довгих вам життєвих доріг.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. Ми любимо вас дорогі наші тата,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Ви для нас завжди взірець!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І хочемо, як ви, сильними стати</w:t>
      </w:r>
    </w:p>
    <w:p w:rsidR="001D0A0B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І чути від вас завжди : - Молодець!</w:t>
      </w:r>
    </w:p>
    <w:p w:rsidR="009961B7" w:rsidRDefault="009961B7" w:rsidP="009961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61B7" w:rsidRDefault="009961B7" w:rsidP="009961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 :       « Пісня про тата»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Посивіли твої скроні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Аж душа моя болить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Нахилю в твої долоні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Голівоньку хоч на мить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Заясніє біла хата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Засміються рушники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Вийде тато зустрічати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Як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:rsidR="00BB67AA" w:rsidRDefault="00BB67AA" w:rsidP="009961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 :  По вербовій кладочці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дитинство повернусь,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долоней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татових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Чистої води нап’юсь .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запахне м’ятою 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Рідний батьківський поріг</w:t>
      </w:r>
      <w:r w:rsidR="00570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таточку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Тільки не старій.</w:t>
      </w:r>
    </w:p>
    <w:p w:rsidR="00BB67AA" w:rsidRDefault="00BB67AA" w:rsidP="009961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дивлюсь в твоє обличчя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очі лагідні твої,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здається то курличуть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Беззахисні журавлі.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Посідаємо близенько, 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любисточок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росте.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Тату, таточку рідненький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тебе серце золоте.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 . 2 рази.</w:t>
      </w:r>
    </w:p>
    <w:p w:rsidR="00BB67AA" w:rsidRDefault="00BB67AA" w:rsidP="009961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Тато піклується про свою сім'ю . Щоб жили ми у достатку, щоб у хаті було тепло і на подвір</w:t>
      </w:r>
      <w:r w:rsidR="008039CF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ї  усе до ладу, і щоб землю обробити, та ще й копійку заробити.</w:t>
      </w:r>
    </w:p>
    <w:p w:rsidR="008039CF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Батько – це захисник, годувальник. Батькове слово</w:t>
      </w:r>
      <w:r w:rsidR="008E5BB9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8039CF">
        <w:rPr>
          <w:rFonts w:ascii="Times New Roman" w:hAnsi="Times New Roman" w:cs="Times New Roman"/>
          <w:sz w:val="28"/>
          <w:szCs w:val="28"/>
          <w:lang w:val="uk-UA"/>
        </w:rPr>
        <w:t>закон. Як  скаже так і буде, бо він – голова сім'ї , зразок для своїх діток. Кожна дитина хоче, щоб її батько був людиною сильною, справедливою, щоб був мудрим і мужнім.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. Мій тато веселий,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І, хочу сказати,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Цей настрій ніколи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Не треба псувати.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. Якщо йому настрій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Надумав псувати,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Тоді начувайся,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Бо грім буде в хаті.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Але це не довго,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Погримить та й затихне.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І знову мій тато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Веселий і тихий.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З татом весело живеться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І сестричці і мені.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Дуже любимо кататись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Верхи в тата на спині.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Тато повзає по ковдрі,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А ми </w:t>
      </w:r>
      <w:proofErr w:type="spellStart"/>
      <w:r w:rsidRPr="008039CF">
        <w:rPr>
          <w:rFonts w:ascii="Times New Roman" w:hAnsi="Times New Roman" w:cs="Times New Roman"/>
          <w:sz w:val="28"/>
          <w:szCs w:val="28"/>
          <w:lang w:val="uk-UA"/>
        </w:rPr>
        <w:t>бігаєм</w:t>
      </w:r>
      <w:proofErr w:type="spellEnd"/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 за ним,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То він ловить, то лякає</w:t>
      </w:r>
    </w:p>
    <w:p w:rsid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І по хаті сміх гримить.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. Тато фокуси покаже,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На руках нас підійме.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Акробатами, можливо,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Коли – </w:t>
      </w:r>
      <w:proofErr w:type="spellStart"/>
      <w:r w:rsidRPr="008039CF"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39C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Та коли тато сердитий,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Знайте всі один секрет.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Обійміть його сильніше,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Поцілуйте і скажіть: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Я люблю тебе, татусю,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Ну не сердься, посміхнись.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Ти у нас найкращий в світі,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А я в тебе – подивись.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І усмішка м’яко обличчям пливе –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Наш тато вже в настрої!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Із сердитістю все…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Її не лишилося вже і краплини.</w:t>
      </w:r>
    </w:p>
    <w:p w:rsid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І ві</w:t>
      </w:r>
      <w:r w:rsidR="00BB67AA">
        <w:rPr>
          <w:rFonts w:ascii="Times New Roman" w:hAnsi="Times New Roman" w:cs="Times New Roman"/>
          <w:sz w:val="28"/>
          <w:szCs w:val="28"/>
          <w:lang w:val="uk-UA"/>
        </w:rPr>
        <w:t>н вже веселий, всміхається сину.</w:t>
      </w:r>
    </w:p>
    <w:p w:rsidR="00BB67AA" w:rsidRDefault="00BB67AA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Пісня: « Папа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».</w:t>
      </w:r>
    </w:p>
    <w:p w:rsidR="00BB67AA" w:rsidRDefault="00BB67AA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кожного з нас є дідусь, який також і любить і виховує, і допомагає своїм внучатам, поки тато на роботі.</w:t>
      </w:r>
    </w:p>
    <w:p w:rsidR="00BB67AA" w:rsidRDefault="00BB67AA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Вітаємо дорогі наші, зі святом! Зичимо здоров'я , сили ! Живіть ще багато років на радість своїм онукам.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B67AA">
        <w:rPr>
          <w:rFonts w:ascii="Times New Roman" w:hAnsi="Times New Roman" w:cs="Times New Roman"/>
          <w:sz w:val="28"/>
          <w:szCs w:val="28"/>
          <w:lang w:val="uk-UA"/>
        </w:rPr>
        <w:t>. Ми хочемо ще дідусів  привітати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Із гарним таким чоловічим святом..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B67AA">
        <w:rPr>
          <w:rFonts w:ascii="Times New Roman" w:hAnsi="Times New Roman" w:cs="Times New Roman"/>
          <w:sz w:val="28"/>
          <w:szCs w:val="28"/>
          <w:lang w:val="uk-UA"/>
        </w:rPr>
        <w:t>. Вітаємо вас, дідусі шановні.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Бажаємо вам здоров’я міцного.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І довгих, і довгих 100 років прожити,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І нас все міцніше й міцніше любити.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B67AA">
        <w:rPr>
          <w:rFonts w:ascii="Times New Roman" w:hAnsi="Times New Roman" w:cs="Times New Roman"/>
          <w:sz w:val="28"/>
          <w:szCs w:val="28"/>
          <w:lang w:val="uk-UA"/>
        </w:rPr>
        <w:t>. Дідусь має більше часу ніж тато.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Тому і рибалимо з ним ми багато.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Картоплю копаємо,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67AA">
        <w:rPr>
          <w:rFonts w:ascii="Times New Roman" w:hAnsi="Times New Roman" w:cs="Times New Roman"/>
          <w:sz w:val="28"/>
          <w:szCs w:val="28"/>
          <w:lang w:val="uk-UA"/>
        </w:rPr>
        <w:t>Рвем</w:t>
      </w:r>
      <w:proofErr w:type="spellEnd"/>
      <w:r w:rsidRPr="00BB67AA">
        <w:rPr>
          <w:rFonts w:ascii="Times New Roman" w:hAnsi="Times New Roman" w:cs="Times New Roman"/>
          <w:sz w:val="28"/>
          <w:szCs w:val="28"/>
          <w:lang w:val="uk-UA"/>
        </w:rPr>
        <w:t xml:space="preserve">  помідори,</w:t>
      </w:r>
    </w:p>
    <w:p w:rsid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З дідусем це гарно у мене виходить.</w:t>
      </w:r>
    </w:p>
    <w:p w:rsid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B06EC">
        <w:rPr>
          <w:rFonts w:ascii="Times New Roman" w:hAnsi="Times New Roman" w:cs="Times New Roman"/>
          <w:sz w:val="28"/>
          <w:szCs w:val="28"/>
          <w:lang w:val="uk-UA"/>
        </w:rPr>
        <w:t xml:space="preserve"> Для любих дідусів звучить вірш « Мій дідусь».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мороз, чи завірюха,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нічого не боюсь.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тому, що маю друга,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Мій найкращий друг – дідусь.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йдемо гуляти разом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кіно, і в магазин …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морозива я ласий,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мультфільми – любить він.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таким хорошим другом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нудно вдвох ніде.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таким хорошим другом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пропаде.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Лижі ми купили добрі,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Першим став на них дідусь.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обоє з ним хоробрі –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кататися навчусь.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Теж я виросту, а поки,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нас такі веселі дні, 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здається менше років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дідусеві, ніж мені.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06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– це завжди сміх, радість, і веселощі. Зараз до вашої уваги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смішинки-веселинки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6EC" w:rsidRPr="00DC7668" w:rsidRDefault="005B06EC" w:rsidP="005B06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68">
        <w:rPr>
          <w:rFonts w:ascii="Times New Roman" w:hAnsi="Times New Roman" w:cs="Times New Roman"/>
          <w:b/>
          <w:sz w:val="28"/>
          <w:szCs w:val="28"/>
          <w:lang w:val="uk-UA"/>
        </w:rPr>
        <w:t>Економія</w:t>
      </w:r>
    </w:p>
    <w:p w:rsidR="005B06EC" w:rsidRDefault="005B06EC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Після закінчення навчального року третьокласник Петрик прибіг додому і радісно закричав</w:t>
      </w:r>
      <w:r w:rsidR="00DC76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Тату, мамо, я зробив для вас економію.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Яку економію?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Вам не доведеться цього року купувати мені підручники!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Чому?</w:t>
      </w:r>
    </w:p>
    <w:p w:rsidR="00DC7668" w:rsidRPr="005B06EC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Я залишився ще на рік у третьому класі.</w:t>
      </w:r>
    </w:p>
    <w:p w:rsidR="00BB67AA" w:rsidRDefault="00C07D83" w:rsidP="00C07D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Втрутився у виховання</w:t>
      </w:r>
    </w:p>
    <w:p w:rsidR="00C07D83" w:rsidRDefault="00C07D83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Щоденник сина батько взяв у руки – </w:t>
      </w:r>
    </w:p>
    <w:p w:rsidR="00C07D83" w:rsidRDefault="00C07D83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враз від злості аж позеленів</w:t>
      </w:r>
    </w:p>
    <w:p w:rsidR="00C07D83" w:rsidRDefault="00C07D83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 це ти так берешся до науки?</w:t>
      </w:r>
    </w:p>
    <w:p w:rsidR="00C07D83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Підводиш і мене, і вчителів?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знай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ледащо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твердо заявляю: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Одержиш ще одного стусана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завтра в тебе в школі побуваю …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тільки-но дізнаюсь , де вона.</w:t>
      </w:r>
    </w:p>
    <w:p w:rsidR="00AB20B0" w:rsidRDefault="00AB20B0" w:rsidP="00AB20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місце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От я біг на лижнім кросі – 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віддихаюсь і досі!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місце я зайняв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татусь мене обняв …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Ну, а бігло ж вас багато?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Бігли вдвох ми : я і тато.</w:t>
      </w:r>
    </w:p>
    <w:p w:rsidR="00AB20B0" w:rsidRDefault="00AB20B0" w:rsidP="00AB20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ти де був ?</w:t>
      </w:r>
    </w:p>
    <w:p w:rsidR="00AB20B0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повернувся зі школи додому. Глянула мати – а його нова шапка подерта і вся в грязюці.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Це що ?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 це хлопці!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хлопці ?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Скинули з мене шапку і почали грати в футбол!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ти де був ?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я на воротях стояв…</w:t>
      </w:r>
    </w:p>
    <w:p w:rsidR="00522C9E" w:rsidRDefault="00522C9E"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***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Запитала в татуся донька-щебетуха: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слон хоботом скубе слоненя за вуха?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навіщо це слону ? Так робить не гарно.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Жаль : такі великі вуха пропадають марно.</w:t>
      </w:r>
    </w:p>
    <w:p w:rsidR="00522C9E" w:rsidRDefault="00522C9E" w:rsidP="00522C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Конкурси для татусів</w:t>
      </w:r>
    </w:p>
    <w:p w:rsidR="00522C9E" w:rsidRPr="00EB6F72" w:rsidRDefault="00522C9E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F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1.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Хто найшвидше скаже скоромовку.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Бурі бобри брід перебрели,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Забули бобри забрати торби.</w:t>
      </w:r>
    </w:p>
    <w:p w:rsidR="00EB6F72" w:rsidRPr="00EB6F72" w:rsidRDefault="00EB6F72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F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2.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 дошці малюнки портретів татусів. Батьки повинні знайти свій портрет.</w:t>
      </w:r>
    </w:p>
    <w:p w:rsidR="00EB6F72" w:rsidRDefault="00EB6F72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3.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Діти загадують татам загадки.</w:t>
      </w:r>
    </w:p>
    <w:p w:rsidR="00EB6F72" w:rsidRDefault="00EB6F72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4.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Хто найкраще й найшвидше зав'яже бантик донечці.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Нагородження татусів медальками.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15. Прийміть подарунки від нас невеликі,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Самі готували для вас ми листівки.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І квіти самі вирізали для вас,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Писали гарненько вітання від нас.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16. Хоч неприємності трапляються щомиті: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То клей потече, і малюнки залиті,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lastRenderedPageBreak/>
        <w:t>То ножиці ріжуть там, де не треба,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Але я старався татусю для тебе.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 xml:space="preserve">17. Вітаємо вас із святом і </w:t>
      </w:r>
      <w:proofErr w:type="spellStart"/>
      <w:r w:rsidRPr="00EB6F72">
        <w:rPr>
          <w:rFonts w:ascii="Times New Roman" w:hAnsi="Times New Roman" w:cs="Times New Roman"/>
          <w:sz w:val="28"/>
          <w:szCs w:val="28"/>
          <w:lang w:val="uk-UA"/>
        </w:rPr>
        <w:t>зичим</w:t>
      </w:r>
      <w:proofErr w:type="spellEnd"/>
      <w:r w:rsidRPr="00EB6F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Хай усмішка сяє на ваших обличчях,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 xml:space="preserve">Здоров’я міцного ми вам </w:t>
      </w:r>
      <w:proofErr w:type="spellStart"/>
      <w:r w:rsidRPr="00EB6F72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EB6F7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І все що вам треба, хай кожен з вас має.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(Дарують подарунки).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18. А зараз наші хлопчики,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Вітаємо вас квітами.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Ви в нас майбутні льотчики,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Майбутні прикордонники.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Отож ми вас вітаємо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І щиро вам бажаємо: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19. Сміливими та дужими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Бійцями виростайте.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А поки що вас просимо</w:t>
      </w:r>
    </w:p>
    <w:p w:rsid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«Дівчат не ображайте!»</w:t>
      </w:r>
    </w:p>
    <w:p w:rsidR="00EB6F72" w:rsidRDefault="00EB6F72" w:rsidP="00EB6F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: «Наші хлопці вареників хочуть»</w:t>
      </w:r>
    </w:p>
    <w:p w:rsid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(Дівчатка вручають хлопчикам подарунки).</w:t>
      </w:r>
    </w:p>
    <w:p w:rsid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батьки, дідусі! Хочеться , щоб ці хвилини, проведені разом з вами, залишилися в пам'яті назавжди. Хай між батьками і дітьми вічно панує повне взаєморозуміння, повага, радість від спілкування.</w:t>
      </w:r>
    </w:p>
    <w:p w:rsidR="00EB6F7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Хай щастя поселиться в ваших родинах,</w:t>
      </w:r>
    </w:p>
    <w:p w:rsidR="00264FB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діти сміються у вашій хатині,</w:t>
      </w:r>
    </w:p>
    <w:p w:rsidR="00264FB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голуб голубку кохає й шанує, </w:t>
      </w:r>
    </w:p>
    <w:p w:rsidR="00264FB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 та спокій повсюди панує,</w:t>
      </w:r>
    </w:p>
    <w:p w:rsidR="00264FB2" w:rsidRPr="00EB6F7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Здоров'я вам , любові і добра.</w:t>
      </w:r>
    </w:p>
    <w:p w:rsidR="00EB6F72" w:rsidRP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2C9E" w:rsidRP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435" w:rsidRPr="00570435" w:rsidRDefault="008E5BB9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0435" w:rsidRPr="00C07D83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61B7" w:rsidRDefault="009961B7" w:rsidP="009961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61B7" w:rsidRPr="009961B7" w:rsidRDefault="009961B7" w:rsidP="009961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9961B7" w:rsidRPr="009961B7" w:rsidSect="005F649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1"/>
    <w:rsid w:val="00086456"/>
    <w:rsid w:val="001D0A0B"/>
    <w:rsid w:val="00264FB2"/>
    <w:rsid w:val="00522C9E"/>
    <w:rsid w:val="00570435"/>
    <w:rsid w:val="005B06EC"/>
    <w:rsid w:val="005D7841"/>
    <w:rsid w:val="005F649B"/>
    <w:rsid w:val="006D1613"/>
    <w:rsid w:val="008039CF"/>
    <w:rsid w:val="008E5BB9"/>
    <w:rsid w:val="009961B7"/>
    <w:rsid w:val="00AB20B0"/>
    <w:rsid w:val="00BB67AA"/>
    <w:rsid w:val="00C07D83"/>
    <w:rsid w:val="00D07DF7"/>
    <w:rsid w:val="00DC7668"/>
    <w:rsid w:val="00EA5012"/>
    <w:rsid w:val="00EB6F72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458D-69B8-4903-9F47-0ACE8D07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10</cp:revision>
  <dcterms:created xsi:type="dcterms:W3CDTF">2013-02-26T18:01:00Z</dcterms:created>
  <dcterms:modified xsi:type="dcterms:W3CDTF">2017-01-30T20:34:00Z</dcterms:modified>
</cp:coreProperties>
</file>