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7" w:rsidRDefault="00E13637" w:rsidP="00E13637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Урок-презентація</w:t>
      </w:r>
    </w:p>
    <w:p w:rsidR="00D73B22" w:rsidRPr="00A30D65" w:rsidRDefault="00D73B22" w:rsidP="00D73B2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30D65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Тема</w:t>
      </w:r>
      <w:r w:rsidRPr="00A30D65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A30D65"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="0050013E" w:rsidRPr="00A30D65">
        <w:rPr>
          <w:rFonts w:ascii="Times New Roman" w:hAnsi="Times New Roman" w:cs="Times New Roman"/>
          <w:i/>
          <w:sz w:val="36"/>
          <w:szCs w:val="36"/>
          <w:lang w:val="uk-UA"/>
        </w:rPr>
        <w:t>Різноманітність тваринного світу</w:t>
      </w:r>
    </w:p>
    <w:p w:rsidR="00D73B22" w:rsidRPr="00D630A8" w:rsidRDefault="00D73B22" w:rsidP="00FA304E">
      <w:pPr>
        <w:ind w:left="540" w:hanging="54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30D65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Мета</w:t>
      </w:r>
      <w:r w:rsidR="00506BF1" w:rsidRPr="00A30D65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.</w:t>
      </w:r>
      <w:r w:rsidR="00A30D65" w:rsidRPr="00A30D6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="00A30D65" w:rsidRPr="00D630A8">
        <w:rPr>
          <w:rFonts w:ascii="Times New Roman" w:hAnsi="Times New Roman" w:cs="Times New Roman"/>
          <w:i/>
          <w:sz w:val="36"/>
          <w:szCs w:val="36"/>
          <w:lang w:val="uk-UA"/>
        </w:rPr>
        <w:t>Повторити й узагальнити вивчене про тваринний світ, продовжити розвивати вміння правильно розрізняти їх за групами;розширити знання учнів про тварин; розвивати</w:t>
      </w:r>
      <w:r w:rsidR="00A30D65" w:rsidRPr="00D630A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30D65" w:rsidRPr="00D630A8">
        <w:rPr>
          <w:rFonts w:ascii="Times New Roman" w:hAnsi="Times New Roman" w:cs="Times New Roman"/>
          <w:i/>
          <w:sz w:val="36"/>
          <w:szCs w:val="36"/>
          <w:lang w:val="uk-UA"/>
        </w:rPr>
        <w:t>спостережливість</w:t>
      </w:r>
      <w:r w:rsidR="00A30D65" w:rsidRPr="00D630A8">
        <w:rPr>
          <w:rFonts w:ascii="Times New Roman" w:hAnsi="Times New Roman" w:cs="Times New Roman"/>
          <w:sz w:val="36"/>
          <w:szCs w:val="36"/>
          <w:lang w:val="uk-UA"/>
        </w:rPr>
        <w:t>,</w:t>
      </w:r>
      <w:r w:rsidR="00A30D65" w:rsidRPr="00D630A8">
        <w:rPr>
          <w:rFonts w:ascii="Times New Roman" w:hAnsi="Times New Roman" w:cs="Times New Roman"/>
          <w:i/>
          <w:sz w:val="36"/>
          <w:szCs w:val="36"/>
          <w:lang w:val="uk-UA"/>
        </w:rPr>
        <w:t xml:space="preserve"> творчі здібності; виховувати культуру мовлення, працелюбність,</w:t>
      </w:r>
      <w:r w:rsidR="00A30D65" w:rsidRPr="00D630A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30D65" w:rsidRPr="00D630A8">
        <w:rPr>
          <w:rFonts w:ascii="Times New Roman" w:hAnsi="Times New Roman" w:cs="Times New Roman"/>
          <w:i/>
          <w:sz w:val="36"/>
          <w:szCs w:val="36"/>
          <w:lang w:val="uk-UA"/>
        </w:rPr>
        <w:t>дбайливе ставлення до тварин.</w:t>
      </w:r>
    </w:p>
    <w:p w:rsidR="00D630A8" w:rsidRPr="001E1CA4" w:rsidRDefault="00D73B22" w:rsidP="00D630A8">
      <w:pPr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30D65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Обладнання</w:t>
      </w:r>
      <w:r w:rsidR="00FA304E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: </w:t>
      </w:r>
      <w:r w:rsidR="00D630A8" w:rsidRPr="00D630A8">
        <w:rPr>
          <w:rFonts w:ascii="Times New Roman" w:hAnsi="Times New Roman" w:cs="Times New Roman"/>
          <w:i/>
          <w:sz w:val="36"/>
          <w:szCs w:val="36"/>
          <w:lang w:val="uk-UA"/>
        </w:rPr>
        <w:t xml:space="preserve">альбом-довідник «Тваринний світ рідного краю» з мультимедійною презентацією, </w:t>
      </w:r>
      <w:proofErr w:type="spellStart"/>
      <w:r w:rsidR="00D630A8" w:rsidRPr="00D630A8">
        <w:rPr>
          <w:rFonts w:ascii="Times New Roman" w:hAnsi="Times New Roman" w:cs="Times New Roman"/>
          <w:i/>
          <w:sz w:val="36"/>
          <w:szCs w:val="36"/>
          <w:lang w:val="uk-UA"/>
        </w:rPr>
        <w:t>відеопроект</w:t>
      </w:r>
      <w:proofErr w:type="spellEnd"/>
      <w:r w:rsidR="00D630A8" w:rsidRPr="00D630A8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книги рекордів  тваринного світу </w:t>
      </w:r>
      <w:proofErr w:type="spellStart"/>
      <w:r w:rsidR="00D630A8" w:rsidRPr="00D630A8">
        <w:rPr>
          <w:rFonts w:ascii="Times New Roman" w:hAnsi="Times New Roman" w:cs="Times New Roman"/>
          <w:bCs/>
          <w:i/>
          <w:sz w:val="36"/>
          <w:szCs w:val="36"/>
          <w:lang w:val="uk-UA"/>
        </w:rPr>
        <w:t>“Самий</w:t>
      </w:r>
      <w:proofErr w:type="spellEnd"/>
      <w:r w:rsidR="00D630A8" w:rsidRPr="00D630A8">
        <w:rPr>
          <w:rFonts w:ascii="Times New Roman" w:hAnsi="Times New Roman" w:cs="Times New Roman"/>
          <w:bCs/>
          <w:i/>
          <w:sz w:val="36"/>
          <w:szCs w:val="36"/>
          <w:lang w:val="uk-UA"/>
        </w:rPr>
        <w:t xml:space="preserve"> най-най…», з мультимедійною презентацією, навчально-пізнавального журналу «Тваринний світ в мистецтві», ноутбук, мультимедійна установка, музичний супровід в записі, таблиці, малюнки тварин, картини-вишиванки тварин.</w:t>
      </w:r>
    </w:p>
    <w:p w:rsidR="00D73B22" w:rsidRPr="00D630A8" w:rsidRDefault="00D73B22" w:rsidP="00D73B22">
      <w:pPr>
        <w:rPr>
          <w:rFonts w:ascii="Times New Roman" w:hAnsi="Times New Roman" w:cs="Times New Roman"/>
          <w:b/>
          <w:lang w:val="uk-UA"/>
        </w:rPr>
      </w:pPr>
    </w:p>
    <w:p w:rsidR="00092B33" w:rsidRPr="00A30D65" w:rsidRDefault="00092B33" w:rsidP="00092B3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30D65">
        <w:rPr>
          <w:rFonts w:ascii="Times New Roman" w:hAnsi="Times New Roman" w:cs="Times New Roman"/>
          <w:b/>
          <w:i/>
          <w:sz w:val="40"/>
          <w:szCs w:val="40"/>
        </w:rPr>
        <w:t>Хід уроку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</w:rPr>
      </w:pPr>
    </w:p>
    <w:p w:rsidR="00092B33" w:rsidRPr="001E1CA4" w:rsidRDefault="00092B33" w:rsidP="00092B3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b/>
          <w:sz w:val="32"/>
          <w:szCs w:val="32"/>
        </w:rPr>
        <w:t>І. Стимулювання та мотивація навчально-пізнавальноі діяльності</w:t>
      </w:r>
    </w:p>
    <w:p w:rsidR="00092B33" w:rsidRPr="00A30D65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>1. Організація класу</w:t>
      </w:r>
      <w:r w:rsidR="00A30D6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 xml:space="preserve">Любі діти, у </w:t>
      </w:r>
      <w:proofErr w:type="gramStart"/>
      <w:r w:rsidRPr="001E1CA4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1E1CA4">
        <w:rPr>
          <w:rFonts w:ascii="Times New Roman" w:hAnsi="Times New Roman" w:cs="Times New Roman"/>
          <w:sz w:val="32"/>
          <w:szCs w:val="32"/>
        </w:rPr>
        <w:t xml:space="preserve"> клас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>Завітали люди щирі,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>Привітайте в добрий час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>Гостей посмішкою й миром.</w:t>
      </w:r>
    </w:p>
    <w:p w:rsidR="00092B33" w:rsidRPr="00A30D65" w:rsidRDefault="00092B33" w:rsidP="00092B33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1E1CA4">
        <w:rPr>
          <w:rFonts w:ascii="Times New Roman" w:hAnsi="Times New Roman" w:cs="Times New Roman"/>
          <w:b/>
          <w:sz w:val="32"/>
          <w:szCs w:val="32"/>
          <w:u w:val="single"/>
        </w:rPr>
        <w:t>Учень:</w:t>
      </w:r>
      <w:r w:rsidR="00445BF3" w:rsidRPr="001E1CA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>Ми вам раді, люди добрі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 xml:space="preserve">І </w:t>
      </w:r>
      <w:proofErr w:type="gramStart"/>
      <w:r w:rsidRPr="001E1CA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E1CA4">
        <w:rPr>
          <w:rFonts w:ascii="Times New Roman" w:hAnsi="Times New Roman" w:cs="Times New Roman"/>
          <w:sz w:val="32"/>
          <w:szCs w:val="32"/>
        </w:rPr>
        <w:t>і</w:t>
      </w:r>
      <w:proofErr w:type="gramStart"/>
      <w:r w:rsidRPr="001E1CA4">
        <w:rPr>
          <w:rFonts w:ascii="Times New Roman" w:hAnsi="Times New Roman" w:cs="Times New Roman"/>
          <w:sz w:val="32"/>
          <w:szCs w:val="32"/>
        </w:rPr>
        <w:t>та</w:t>
      </w:r>
      <w:proofErr w:type="gramEnd"/>
      <w:r w:rsidRPr="001E1CA4">
        <w:rPr>
          <w:rFonts w:ascii="Times New Roman" w:hAnsi="Times New Roman" w:cs="Times New Roman"/>
          <w:sz w:val="32"/>
          <w:szCs w:val="32"/>
        </w:rPr>
        <w:t>єм щиро вас,</w:t>
      </w:r>
    </w:p>
    <w:p w:rsidR="00092B33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>І запрошує</w:t>
      </w:r>
      <w:proofErr w:type="gramStart"/>
      <w:r w:rsidRPr="001E1CA4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1E1CA4">
        <w:rPr>
          <w:rFonts w:ascii="Times New Roman" w:hAnsi="Times New Roman" w:cs="Times New Roman"/>
          <w:sz w:val="32"/>
          <w:szCs w:val="32"/>
        </w:rPr>
        <w:t xml:space="preserve"> ласкаво</w:t>
      </w:r>
    </w:p>
    <w:p w:rsidR="00587857" w:rsidRPr="001E1CA4" w:rsidRDefault="00092B33" w:rsidP="00092B3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 xml:space="preserve">На урок </w:t>
      </w:r>
      <w:proofErr w:type="gramStart"/>
      <w:r w:rsidRPr="001E1CA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1E1CA4">
        <w:rPr>
          <w:rFonts w:ascii="Times New Roman" w:hAnsi="Times New Roman" w:cs="Times New Roman"/>
          <w:sz w:val="32"/>
          <w:szCs w:val="32"/>
        </w:rPr>
        <w:t xml:space="preserve"> третій клас.</w:t>
      </w:r>
    </w:p>
    <w:p w:rsidR="00C9645B" w:rsidRPr="001E1CA4" w:rsidRDefault="00C9645B" w:rsidP="00092B3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1CA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II. </w:t>
      </w:r>
      <w:proofErr w:type="gramStart"/>
      <w:r w:rsidRPr="001E1CA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E1CA4">
        <w:rPr>
          <w:rFonts w:ascii="Times New Roman" w:hAnsi="Times New Roman" w:cs="Times New Roman"/>
          <w:b/>
          <w:bCs/>
          <w:sz w:val="32"/>
          <w:szCs w:val="32"/>
        </w:rPr>
        <w:t>ідсумки фенологічних спостережень</w:t>
      </w:r>
    </w:p>
    <w:p w:rsidR="00445BF3" w:rsidRPr="001E1CA4" w:rsidRDefault="00A30D65" w:rsidP="00092B33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30D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Вчитель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445BF3" w:rsidRPr="001E1CA4">
        <w:rPr>
          <w:rFonts w:ascii="Times New Roman" w:hAnsi="Times New Roman" w:cs="Times New Roman"/>
          <w:bCs/>
          <w:sz w:val="32"/>
          <w:szCs w:val="32"/>
        </w:rPr>
        <w:t xml:space="preserve">-Діти, </w:t>
      </w:r>
      <w:r w:rsidR="00F40BF6"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як завжди, </w:t>
      </w:r>
      <w:proofErr w:type="gramStart"/>
      <w:r w:rsidR="00F40BF6" w:rsidRPr="001E1CA4">
        <w:rPr>
          <w:rFonts w:ascii="Times New Roman" w:hAnsi="Times New Roman" w:cs="Times New Roman"/>
          <w:bCs/>
          <w:sz w:val="32"/>
          <w:szCs w:val="32"/>
          <w:lang w:val="uk-UA"/>
        </w:rPr>
        <w:t>на</w:t>
      </w:r>
      <w:proofErr w:type="gramEnd"/>
      <w:r w:rsidR="00F40BF6"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gramStart"/>
      <w:r w:rsidR="00F40BF6" w:rsidRPr="001E1CA4">
        <w:rPr>
          <w:rFonts w:ascii="Times New Roman" w:hAnsi="Times New Roman" w:cs="Times New Roman"/>
          <w:bCs/>
          <w:sz w:val="32"/>
          <w:szCs w:val="32"/>
          <w:lang w:val="uk-UA"/>
        </w:rPr>
        <w:t>початку</w:t>
      </w:r>
      <w:proofErr w:type="gramEnd"/>
      <w:r w:rsidR="00F40BF6"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уроку природознавства, ми проводимо з вами фенологічні спостереження.</w:t>
      </w:r>
    </w:p>
    <w:p w:rsidR="00F40BF6" w:rsidRPr="001E1CA4" w:rsidRDefault="00F40BF6" w:rsidP="00092B33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>- А подивимось,що сьогодн</w:t>
      </w:r>
      <w:r w:rsidR="008138FB"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і нам прогнозують наші </w:t>
      </w: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синоптики у програмі «Прогноз погоди»?</w:t>
      </w:r>
    </w:p>
    <w:p w:rsidR="00C9645B" w:rsidRPr="00A30D65" w:rsidRDefault="00C9645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A30D65">
        <w:rPr>
          <w:rFonts w:ascii="Times New Roman" w:hAnsi="Times New Roman" w:cs="Times New Roman"/>
          <w:b/>
          <w:bCs/>
          <w:iCs/>
          <w:sz w:val="32"/>
          <w:szCs w:val="32"/>
        </w:rPr>
        <w:t>1. Повідомл</w:t>
      </w:r>
      <w:r w:rsidR="00445BF3" w:rsidRPr="00A30D65">
        <w:rPr>
          <w:rFonts w:ascii="Times New Roman" w:hAnsi="Times New Roman" w:cs="Times New Roman"/>
          <w:b/>
          <w:bCs/>
          <w:iCs/>
          <w:sz w:val="32"/>
          <w:szCs w:val="32"/>
        </w:rPr>
        <w:t>ення синоптикі</w:t>
      </w:r>
      <w:proofErr w:type="gramStart"/>
      <w:r w:rsidR="00445BF3" w:rsidRPr="00A30D65">
        <w:rPr>
          <w:rFonts w:ascii="Times New Roman" w:hAnsi="Times New Roman" w:cs="Times New Roman"/>
          <w:b/>
          <w:bCs/>
          <w:iCs/>
          <w:sz w:val="32"/>
          <w:szCs w:val="32"/>
        </w:rPr>
        <w:t>в</w:t>
      </w:r>
      <w:proofErr w:type="gramEnd"/>
      <w:r w:rsidR="00445BF3" w:rsidRPr="00A30D6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F40BF6" w:rsidRPr="00A30D65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(</w:t>
      </w:r>
      <w:proofErr w:type="spellStart"/>
      <w:r w:rsidR="00F40BF6" w:rsidRPr="00A30D65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відеофрагмент</w:t>
      </w:r>
      <w:proofErr w:type="spellEnd"/>
      <w:r w:rsidR="00F40BF6" w:rsidRPr="00A30D65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)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1E1C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1C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 w:rsidRPr="001E1CA4">
        <w:rPr>
          <w:rFonts w:ascii="Times New Roman" w:hAnsi="Times New Roman" w:cs="Times New Roman"/>
          <w:b/>
          <w:sz w:val="32"/>
          <w:szCs w:val="32"/>
        </w:rPr>
        <w:t xml:space="preserve"> Юний синоптик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>Що день сьогодн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>і нам готу</w:t>
      </w:r>
      <w:proofErr w:type="gramStart"/>
      <w:r w:rsidRPr="001E1CA4">
        <w:rPr>
          <w:rFonts w:ascii="Times New Roman" w:hAnsi="Times New Roman" w:cs="Times New Roman"/>
          <w:sz w:val="32"/>
          <w:szCs w:val="32"/>
          <w:lang w:val="uk-UA"/>
        </w:rPr>
        <w:t>є?</w:t>
      </w:r>
      <w:proofErr w:type="gramEnd"/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Що за погода надворі?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Зима! Мороз! І мінус двадцять!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Десь поховались снігурі.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Все білим покривалом вкрите,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Холодний вітер </w:t>
      </w: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завива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Мороз лютує, сніг все сипить.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Зима ввійшла в свої права.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Та зима буде недовго,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Маємо ми добрий знак –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Вже весна не за горами,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Бо проснувся вже бабак.</w:t>
      </w:r>
    </w:p>
    <w:p w:rsidR="00E2366E" w:rsidRPr="001E1CA4" w:rsidRDefault="00E2366E" w:rsidP="00E2366E">
      <w:pPr>
        <w:pStyle w:val="a4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</w:t>
      </w:r>
      <w:proofErr w:type="spellStart"/>
      <w:r w:rsidRPr="001E1CA4">
        <w:rPr>
          <w:rFonts w:ascii="Times New Roman" w:hAnsi="Times New Roman" w:cs="Times New Roman"/>
          <w:i/>
          <w:sz w:val="32"/>
          <w:szCs w:val="32"/>
          <w:lang w:val="uk-UA"/>
        </w:rPr>
        <w:t>Хміленко</w:t>
      </w:r>
      <w:proofErr w:type="spellEnd"/>
      <w:r w:rsidRPr="001E1C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Юрій</w:t>
      </w:r>
    </w:p>
    <w:p w:rsidR="00E2366E" w:rsidRPr="00A30D65" w:rsidRDefault="00A30D65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A30D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Вчитель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:rsidR="00C9645B" w:rsidRPr="001E1CA4" w:rsidRDefault="008138F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- Синоптиків ми послухали, але як часто буває, що вони помиляються. Тож будемо сподіватися на свої спостереження.  Залишилось взяти в руки ручки і заповнити наші календарі спостережень.</w:t>
      </w:r>
    </w:p>
    <w:p w:rsidR="008138FB" w:rsidRPr="001E1CA4" w:rsidRDefault="009C7F68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- Що можна сказати про погоду сьогодні (відповіді дітей – стан неба, температура повітря, напрямок вітру, опади).</w:t>
      </w:r>
    </w:p>
    <w:p w:rsidR="008138FB" w:rsidRPr="001E1CA4" w:rsidRDefault="00E2366E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- А які прикмети зими ви </w:t>
      </w: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знаете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C9645B" w:rsidRPr="00A30D65" w:rsidRDefault="00C9645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0D65">
        <w:rPr>
          <w:rFonts w:ascii="Times New Roman" w:hAnsi="Times New Roman" w:cs="Times New Roman"/>
          <w:b/>
          <w:sz w:val="32"/>
          <w:szCs w:val="32"/>
        </w:rPr>
        <w:t>2. Прогностики знайомлять дітей з прикметами</w:t>
      </w:r>
    </w:p>
    <w:p w:rsidR="00C9645B" w:rsidRPr="00A30D65" w:rsidRDefault="00C9645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0D65">
        <w:rPr>
          <w:rFonts w:ascii="Times New Roman" w:hAnsi="Times New Roman" w:cs="Times New Roman"/>
          <w:b/>
          <w:sz w:val="32"/>
          <w:szCs w:val="32"/>
        </w:rPr>
        <w:t>зими.</w:t>
      </w:r>
    </w:p>
    <w:p w:rsidR="001E2B35" w:rsidRDefault="00667A53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30D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Вчитель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4A70A9">
        <w:rPr>
          <w:rFonts w:ascii="Times New Roman" w:hAnsi="Times New Roman" w:cs="Times New Roman"/>
          <w:sz w:val="32"/>
          <w:szCs w:val="32"/>
          <w:lang w:val="uk-UA"/>
        </w:rPr>
        <w:t>-</w:t>
      </w:r>
      <w:proofErr w:type="spellEnd"/>
      <w:r w:rsidR="004A70A9">
        <w:rPr>
          <w:rFonts w:ascii="Times New Roman" w:hAnsi="Times New Roman" w:cs="Times New Roman"/>
          <w:sz w:val="32"/>
          <w:szCs w:val="32"/>
          <w:lang w:val="uk-UA"/>
        </w:rPr>
        <w:t xml:space="preserve"> А зараз послухає</w:t>
      </w:r>
      <w:r w:rsidR="001E2B35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4A70A9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197B5D">
        <w:rPr>
          <w:rFonts w:ascii="Times New Roman" w:hAnsi="Times New Roman" w:cs="Times New Roman"/>
          <w:sz w:val="32"/>
          <w:szCs w:val="32"/>
          <w:lang w:val="uk-UA"/>
        </w:rPr>
        <w:t>, які прикмети зими ви знає</w:t>
      </w:r>
      <w:r w:rsidR="001E2B35">
        <w:rPr>
          <w:rFonts w:ascii="Times New Roman" w:hAnsi="Times New Roman" w:cs="Times New Roman"/>
          <w:sz w:val="32"/>
          <w:szCs w:val="32"/>
          <w:lang w:val="uk-UA"/>
        </w:rPr>
        <w:t>те?</w:t>
      </w:r>
    </w:p>
    <w:p w:rsidR="00667A53" w:rsidRDefault="00667A53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t>Діти.</w:t>
      </w:r>
    </w:p>
    <w:p w:rsidR="00C9645B" w:rsidRPr="001E2B35" w:rsidRDefault="00C9645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 xml:space="preserve">1) Хмари ідуть </w:t>
      </w:r>
      <w:proofErr w:type="gramStart"/>
      <w:r w:rsidRPr="001E1CA4">
        <w:rPr>
          <w:rFonts w:ascii="Times New Roman" w:hAnsi="Times New Roman" w:cs="Times New Roman"/>
          <w:sz w:val="32"/>
          <w:szCs w:val="32"/>
        </w:rPr>
        <w:t>проти в</w:t>
      </w:r>
      <w:proofErr w:type="gramEnd"/>
      <w:r w:rsidRPr="001E1CA4">
        <w:rPr>
          <w:rFonts w:ascii="Times New Roman" w:hAnsi="Times New Roman" w:cs="Times New Roman"/>
          <w:sz w:val="32"/>
          <w:szCs w:val="32"/>
        </w:rPr>
        <w:t>ітру — на сніг.</w:t>
      </w:r>
    </w:p>
    <w:p w:rsidR="00C9645B" w:rsidRPr="001E1CA4" w:rsidRDefault="00C9645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CA4">
        <w:rPr>
          <w:rFonts w:ascii="Times New Roman" w:hAnsi="Times New Roman" w:cs="Times New Roman"/>
          <w:sz w:val="32"/>
          <w:szCs w:val="32"/>
        </w:rPr>
        <w:t>2) Вночі іній — вдень снігу не буде.</w:t>
      </w:r>
    </w:p>
    <w:p w:rsidR="00C9645B" w:rsidRPr="001E1CA4" w:rsidRDefault="00C9645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CA4">
        <w:rPr>
          <w:rFonts w:ascii="Times New Roman" w:hAnsi="Times New Roman" w:cs="Times New Roman"/>
          <w:sz w:val="32"/>
          <w:szCs w:val="32"/>
        </w:rPr>
        <w:t>3) Кіт шукає тепло — буде сильніший мороз.</w:t>
      </w:r>
    </w:p>
    <w:p w:rsidR="00C9645B" w:rsidRPr="001E1CA4" w:rsidRDefault="00C9645B" w:rsidP="00C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CA4">
        <w:rPr>
          <w:rFonts w:ascii="Times New Roman" w:hAnsi="Times New Roman" w:cs="Times New Roman"/>
          <w:sz w:val="32"/>
          <w:szCs w:val="32"/>
        </w:rPr>
        <w:t>4) Горобці ховаються в укриття — на мороз або заметіль.</w:t>
      </w:r>
    </w:p>
    <w:p w:rsidR="00667A53" w:rsidRPr="00FA304E" w:rsidRDefault="00E2366E" w:rsidP="00FA304E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-Молодці</w:t>
      </w:r>
      <w:proofErr w:type="spellEnd"/>
      <w:r w:rsidR="003D3B6D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діти!!!</w:t>
      </w:r>
    </w:p>
    <w:p w:rsidR="00E2366E" w:rsidRPr="001E1CA4" w:rsidRDefault="00E2366E" w:rsidP="00E2366E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ІІІ.</w:t>
      </w:r>
      <w:r w:rsidRPr="001E1CA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Повідомлення </w:t>
      </w:r>
      <w:r w:rsidRPr="001E1C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теми і </w:t>
      </w:r>
      <w:r w:rsidRPr="001E1CA4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мети уроку.</w:t>
      </w:r>
    </w:p>
    <w:p w:rsidR="00E2366E" w:rsidRPr="00667A53" w:rsidRDefault="00E2366E" w:rsidP="00E2366E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t>1.</w:t>
      </w:r>
      <w:r w:rsidRPr="00667A53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Вступне слово вчителя.</w:t>
      </w:r>
    </w:p>
    <w:p w:rsidR="001E2B35" w:rsidRPr="001E1CA4" w:rsidRDefault="00667A53" w:rsidP="00734C28">
      <w:pPr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proofErr w:type="spellStart"/>
      <w:r w:rsidRPr="00A30D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Вчитель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B737EF" w:rsidRPr="001E1CA4">
        <w:rPr>
          <w:rFonts w:ascii="Times New Roman" w:eastAsia="Calibri" w:hAnsi="Times New Roman" w:cs="Times New Roman"/>
          <w:sz w:val="32"/>
          <w:szCs w:val="32"/>
          <w:lang w:val="uk-UA"/>
        </w:rPr>
        <w:t>-</w:t>
      </w:r>
      <w:proofErr w:type="spellEnd"/>
      <w:r w:rsidR="00B737EF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До сьогоднішнього дня ми з вами ретельно готувалися, бо сьогодні наш урок – це презентація групових проектів на тему «Різноманітність тваринного світу»</w:t>
      </w:r>
      <w:r w:rsidR="00241AAD" w:rsidRPr="001E1CA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40C2A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Ви представите результати своєї творчої роботи</w:t>
      </w:r>
      <w:r w:rsidR="00D630A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40C2A" w:rsidRPr="001E1CA4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D630A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40C2A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це альбом-довідник «Тваринний світ рідного краю» з мультимедійною презентацією, </w:t>
      </w:r>
      <w:proofErr w:type="spellStart"/>
      <w:r w:rsidR="00D40C2A" w:rsidRPr="001E1CA4">
        <w:rPr>
          <w:rFonts w:ascii="Times New Roman" w:hAnsi="Times New Roman" w:cs="Times New Roman"/>
          <w:sz w:val="32"/>
          <w:szCs w:val="32"/>
          <w:lang w:val="uk-UA"/>
        </w:rPr>
        <w:t>відеопроект</w:t>
      </w:r>
      <w:proofErr w:type="spellEnd"/>
      <w:r w:rsidR="00D40C2A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книги рекордів  тваринного світу </w:t>
      </w:r>
      <w:proofErr w:type="spellStart"/>
      <w:r w:rsidR="00D40C2A" w:rsidRPr="001E1CA4">
        <w:rPr>
          <w:rFonts w:ascii="Times New Roman" w:hAnsi="Times New Roman" w:cs="Times New Roman"/>
          <w:bCs/>
          <w:sz w:val="32"/>
          <w:szCs w:val="32"/>
          <w:lang w:val="uk-UA"/>
        </w:rPr>
        <w:t>“Самий</w:t>
      </w:r>
      <w:proofErr w:type="spellEnd"/>
      <w:r w:rsidR="00D40C2A"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най-най…</w:t>
      </w:r>
      <w:r w:rsidR="000D25DA" w:rsidRPr="001E1CA4">
        <w:rPr>
          <w:rFonts w:ascii="Times New Roman" w:hAnsi="Times New Roman" w:cs="Times New Roman"/>
          <w:bCs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,</w:t>
      </w:r>
      <w:r w:rsidR="00734C28"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 мультимедійною презентацією.</w:t>
      </w:r>
    </w:p>
    <w:p w:rsidR="00734C28" w:rsidRPr="001E1CA4" w:rsidRDefault="000D25DA" w:rsidP="00734C28">
      <w:pPr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Над проектами</w:t>
      </w:r>
      <w:r w:rsidR="00734C28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працювали: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(показую на групи)</w:t>
      </w:r>
    </w:p>
    <w:p w:rsidR="00734C28" w:rsidRPr="001E1CA4" w:rsidRDefault="00734C28" w:rsidP="00734C28">
      <w:pPr>
        <w:numPr>
          <w:ilvl w:val="3"/>
          <w:numId w:val="1"/>
        </w:numPr>
        <w:tabs>
          <w:tab w:val="clear" w:pos="2868"/>
        </w:tabs>
        <w:spacing w:after="0" w:line="240" w:lineRule="auto"/>
        <w:ind w:left="90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науковці;</w:t>
      </w:r>
    </w:p>
    <w:p w:rsidR="00734C28" w:rsidRPr="001E1CA4" w:rsidRDefault="00734C28" w:rsidP="00734C28">
      <w:pPr>
        <w:numPr>
          <w:ilvl w:val="3"/>
          <w:numId w:val="1"/>
        </w:numPr>
        <w:tabs>
          <w:tab w:val="clear" w:pos="2868"/>
        </w:tabs>
        <w:spacing w:after="0" w:line="240" w:lineRule="auto"/>
        <w:ind w:left="90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дослідники;</w:t>
      </w:r>
    </w:p>
    <w:p w:rsidR="00734C28" w:rsidRPr="001E1CA4" w:rsidRDefault="00734C28" w:rsidP="00734C28">
      <w:pPr>
        <w:numPr>
          <w:ilvl w:val="3"/>
          <w:numId w:val="1"/>
        </w:numPr>
        <w:tabs>
          <w:tab w:val="clear" w:pos="2868"/>
        </w:tabs>
        <w:spacing w:after="0" w:line="240" w:lineRule="auto"/>
        <w:ind w:left="90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мистецтвознавці.</w:t>
      </w:r>
    </w:p>
    <w:p w:rsidR="00734C28" w:rsidRPr="001E1CA4" w:rsidRDefault="00734C28" w:rsidP="00D40C2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А помічниками наших груп були вчитель та батьки.</w:t>
      </w:r>
    </w:p>
    <w:p w:rsidR="00A46E1F" w:rsidRPr="001E1CA4" w:rsidRDefault="00A46E1F" w:rsidP="00A46E1F">
      <w:pPr>
        <w:ind w:left="900" w:hanging="90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2. </w:t>
      </w:r>
      <w:r w:rsidRPr="001E1CA4">
        <w:rPr>
          <w:rFonts w:ascii="Times New Roman" w:hAnsi="Times New Roman" w:cs="Times New Roman"/>
          <w:b/>
          <w:sz w:val="32"/>
          <w:szCs w:val="32"/>
          <w:lang w:val="uk-UA"/>
        </w:rPr>
        <w:t>Ситуація успіху.</w:t>
      </w:r>
    </w:p>
    <w:p w:rsidR="00241AAD" w:rsidRPr="001E1CA4" w:rsidRDefault="00667A53" w:rsidP="00A46E1F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30D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Вчитель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F27993" w:rsidRPr="001E1CA4">
        <w:rPr>
          <w:rFonts w:ascii="Times New Roman" w:hAnsi="Times New Roman" w:cs="Times New Roman"/>
          <w:sz w:val="32"/>
          <w:szCs w:val="32"/>
          <w:lang w:val="uk-UA"/>
        </w:rPr>
        <w:t>-</w:t>
      </w:r>
      <w:proofErr w:type="spellEnd"/>
      <w:r w:rsidR="00F27993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Я </w:t>
      </w:r>
      <w:r w:rsidR="00A46E1F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41AAD" w:rsidRPr="001E1CA4">
        <w:rPr>
          <w:rFonts w:ascii="Times New Roman" w:hAnsi="Times New Roman" w:cs="Times New Roman"/>
          <w:sz w:val="32"/>
          <w:szCs w:val="32"/>
          <w:lang w:val="uk-UA"/>
        </w:rPr>
        <w:t>бажаю вам</w:t>
      </w:r>
      <w:r w:rsidR="000D25DA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46E1F" w:rsidRPr="001E1CA4">
        <w:rPr>
          <w:rFonts w:ascii="Times New Roman" w:hAnsi="Times New Roman" w:cs="Times New Roman"/>
          <w:sz w:val="32"/>
          <w:szCs w:val="32"/>
          <w:lang w:val="uk-UA"/>
        </w:rPr>
        <w:t>гарного настрою</w:t>
      </w:r>
      <w:r w:rsidR="00F27993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та вдалих виступів, отримати від уроку задоволення. А головніше -  поповнити і розширити свої знання про різноманітність тваринного світу</w:t>
      </w:r>
      <w:r w:rsidR="00A46E1F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A46E1F" w:rsidRPr="001E1CA4" w:rsidRDefault="00241AAD" w:rsidP="00A46E1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</w:rPr>
        <w:t xml:space="preserve">В народі 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>сова – вважається символом мудрості. За ваші досягнення на уроці ви будете отримувати цей символ (показ символу). А в кінці уроку ми поповнимо наше «Дерево знань» (звернути увагу на дерево).</w:t>
      </w:r>
    </w:p>
    <w:p w:rsidR="000D25DA" w:rsidRPr="001E1CA4" w:rsidRDefault="000D25DA" w:rsidP="00A46E1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Ми сумлінно прац</w:t>
      </w:r>
      <w:r w:rsidR="001E2B35">
        <w:rPr>
          <w:rFonts w:ascii="Times New Roman" w:hAnsi="Times New Roman" w:cs="Times New Roman"/>
          <w:sz w:val="32"/>
          <w:szCs w:val="32"/>
          <w:lang w:val="uk-UA"/>
        </w:rPr>
        <w:t xml:space="preserve">ювали в бібліотеці з журналами і книгами, в </w:t>
      </w:r>
      <w:proofErr w:type="spellStart"/>
      <w:r w:rsidR="001E2B35">
        <w:rPr>
          <w:rFonts w:ascii="Times New Roman" w:hAnsi="Times New Roman" w:cs="Times New Roman"/>
          <w:sz w:val="32"/>
          <w:szCs w:val="32"/>
          <w:lang w:val="uk-UA"/>
        </w:rPr>
        <w:t>інтернеті</w:t>
      </w:r>
      <w:proofErr w:type="spellEnd"/>
      <w:r w:rsidR="001E2B35">
        <w:rPr>
          <w:rFonts w:ascii="Times New Roman" w:hAnsi="Times New Roman" w:cs="Times New Roman"/>
          <w:sz w:val="32"/>
          <w:szCs w:val="32"/>
          <w:lang w:val="uk-UA"/>
        </w:rPr>
        <w:t xml:space="preserve"> з  картинками і музикою. 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>А зараз час показати свою роботу.</w:t>
      </w:r>
    </w:p>
    <w:p w:rsidR="000D25DA" w:rsidRPr="001E1CA4" w:rsidRDefault="000D25DA" w:rsidP="00A46E1F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b/>
          <w:sz w:val="32"/>
          <w:szCs w:val="32"/>
          <w:lang w:val="uk-UA"/>
        </w:rPr>
        <w:t>ІV. Захист проектів.</w:t>
      </w:r>
    </w:p>
    <w:p w:rsidR="001A784D" w:rsidRDefault="00AF7382" w:rsidP="001A784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До захисту свого проекту запрошую групу «Науковців», які створили альбом-довідник «Тваринний світ рідного краю». І одна із сторінок альбому «Червона книга України». А щоб було цікавіше, вони ство</w:t>
      </w:r>
      <w:r w:rsidR="001A784D" w:rsidRPr="001E1CA4">
        <w:rPr>
          <w:rFonts w:ascii="Times New Roman" w:hAnsi="Times New Roman" w:cs="Times New Roman"/>
          <w:sz w:val="32"/>
          <w:szCs w:val="32"/>
          <w:lang w:val="uk-UA"/>
        </w:rPr>
        <w:t>рили мультимедійну презентацію.</w:t>
      </w:r>
    </w:p>
    <w:p w:rsidR="00667A53" w:rsidRPr="00667A53" w:rsidRDefault="00667A53" w:rsidP="001A784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t>Виступ групи «Науковці»</w:t>
      </w:r>
    </w:p>
    <w:p w:rsidR="001A784D" w:rsidRDefault="001A784D" w:rsidP="00667A53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i/>
          <w:sz w:val="32"/>
          <w:szCs w:val="32"/>
          <w:lang w:val="uk-UA"/>
        </w:rPr>
        <w:t>(Виходять діти і презентують «Червону книгу України»)</w:t>
      </w:r>
      <w:r w:rsidR="00A20D84" w:rsidRPr="00667A53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667A53" w:rsidRDefault="00667A53" w:rsidP="00D630A8">
      <w:pPr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B44FC" w:rsidRDefault="00BB44FC" w:rsidP="00D630A8">
      <w:pPr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667A53" w:rsidRPr="00667A53" w:rsidRDefault="00667A53" w:rsidP="00667A53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A30D65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Вчитель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1E1CA4">
        <w:rPr>
          <w:rFonts w:ascii="Times New Roman" w:hAnsi="Times New Roman" w:cs="Times New Roman"/>
          <w:bCs/>
          <w:sz w:val="32"/>
          <w:szCs w:val="32"/>
        </w:rPr>
        <w:t>-</w:t>
      </w:r>
    </w:p>
    <w:p w:rsidR="00A20D84" w:rsidRPr="001E1CA4" w:rsidRDefault="00A20D84" w:rsidP="00A20D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Дякую, дуже цікаве дослідження провела ця група.</w:t>
      </w:r>
    </w:p>
    <w:p w:rsidR="006B36A5" w:rsidRPr="001E1CA4" w:rsidRDefault="00A20D84" w:rsidP="006B36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Діти, як ви вважаєте, чи заробили вони за свою роботу символ мудрості? </w:t>
      </w:r>
      <w:r w:rsidRPr="00667A53">
        <w:rPr>
          <w:rFonts w:ascii="Times New Roman" w:hAnsi="Times New Roman" w:cs="Times New Roman"/>
          <w:i/>
          <w:sz w:val="32"/>
          <w:szCs w:val="32"/>
          <w:lang w:val="uk-UA"/>
        </w:rPr>
        <w:t>(відповідь дітей</w:t>
      </w:r>
      <w:r w:rsidR="006B36A5" w:rsidRPr="00667A53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6B36A5" w:rsidRPr="001E1CA4" w:rsidRDefault="006B36A5" w:rsidP="006B36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Тримайте!</w:t>
      </w:r>
    </w:p>
    <w:p w:rsidR="006B36A5" w:rsidRPr="001E1CA4" w:rsidRDefault="00667A53" w:rsidP="006B36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B36A5" w:rsidRPr="001E1CA4">
        <w:rPr>
          <w:rFonts w:ascii="Times New Roman" w:hAnsi="Times New Roman" w:cs="Times New Roman"/>
          <w:sz w:val="32"/>
          <w:szCs w:val="32"/>
          <w:lang w:val="uk-UA"/>
        </w:rPr>
        <w:t>Ви</w:t>
      </w:r>
      <w:proofErr w:type="spellEnd"/>
      <w:r w:rsidR="006B36A5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побачили, що в Червоній книзі зібрані різні види тварин, які потребують захисту. </w:t>
      </w:r>
    </w:p>
    <w:p w:rsidR="006B36A5" w:rsidRPr="001E1CA4" w:rsidRDefault="006B36A5" w:rsidP="006B36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-А які ж види тварин ви знаєте? </w:t>
      </w:r>
    </w:p>
    <w:p w:rsidR="006B36A5" w:rsidRPr="001E1CA4" w:rsidRDefault="006B36A5" w:rsidP="006B36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-А допоможе нам пригадати ця таблиця (показ таблиці)</w:t>
      </w:r>
    </w:p>
    <w:p w:rsidR="006B36A5" w:rsidRPr="001E1CA4" w:rsidRDefault="006B36A5" w:rsidP="006B36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-Які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ж види тварин ми вивчали? </w:t>
      </w:r>
      <w:r w:rsidRPr="00667A53">
        <w:rPr>
          <w:rFonts w:ascii="Times New Roman" w:hAnsi="Times New Roman" w:cs="Times New Roman"/>
          <w:i/>
          <w:sz w:val="32"/>
          <w:szCs w:val="32"/>
          <w:lang w:val="uk-UA"/>
        </w:rPr>
        <w:t>(діти називають</w:t>
      </w:r>
      <w:r w:rsidR="00667A53">
        <w:rPr>
          <w:rFonts w:ascii="Times New Roman" w:hAnsi="Times New Roman" w:cs="Times New Roman"/>
          <w:i/>
          <w:sz w:val="32"/>
          <w:szCs w:val="32"/>
          <w:lang w:val="uk-UA"/>
        </w:rPr>
        <w:t>: Звірі, комахи, птиці, земноводні, плазуни, риби)</w:t>
      </w:r>
    </w:p>
    <w:p w:rsidR="00667A53" w:rsidRDefault="006B36A5" w:rsidP="006B36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-А тепер визначимо до яких видів належать</w:t>
      </w:r>
      <w:r w:rsidR="00053E81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тварини із Ч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>ервоної книги?</w:t>
      </w:r>
      <w:r w:rsidR="00667A5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B36A5" w:rsidRPr="00667A53" w:rsidRDefault="00667A53" w:rsidP="006B36A5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i/>
          <w:sz w:val="32"/>
          <w:szCs w:val="32"/>
          <w:lang w:val="uk-UA"/>
        </w:rPr>
        <w:t xml:space="preserve">(       </w:t>
      </w:r>
      <w:r w:rsidR="00053E81" w:rsidRPr="00667A53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              </w:t>
      </w:r>
      <w:r w:rsidRPr="00667A53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                                                                         </w:t>
      </w:r>
      <w:r w:rsidR="00053E81" w:rsidRPr="00667A53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6B36A5" w:rsidRPr="001E1CA4" w:rsidRDefault="00053E81" w:rsidP="006B36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- Молодці, діти!</w:t>
      </w:r>
    </w:p>
    <w:p w:rsidR="001A784D" w:rsidRPr="001E1CA4" w:rsidRDefault="00053E81" w:rsidP="00053E8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Ці види тварин можна зустріти в нашій місцевості, тому </w:t>
      </w: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запам’</w:t>
      </w:r>
      <w:r w:rsidRPr="001E1CA4">
        <w:rPr>
          <w:rFonts w:ascii="Times New Roman" w:hAnsi="Times New Roman" w:cs="Times New Roman"/>
          <w:sz w:val="32"/>
          <w:szCs w:val="32"/>
        </w:rPr>
        <w:t>ятайте</w:t>
      </w:r>
      <w:proofErr w:type="spellEnd"/>
      <w:r w:rsidRPr="001E1C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1CA4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E1CA4">
        <w:rPr>
          <w:rFonts w:ascii="Times New Roman" w:hAnsi="Times New Roman" w:cs="Times New Roman"/>
          <w:sz w:val="32"/>
          <w:szCs w:val="32"/>
        </w:rPr>
        <w:t xml:space="preserve"> вони </w:t>
      </w:r>
      <w:proofErr w:type="spellStart"/>
      <w:r w:rsidRPr="001E1CA4">
        <w:rPr>
          <w:rFonts w:ascii="Times New Roman" w:hAnsi="Times New Roman" w:cs="Times New Roman"/>
          <w:sz w:val="32"/>
          <w:szCs w:val="32"/>
        </w:rPr>
        <w:t>потребують</w:t>
      </w:r>
      <w:proofErr w:type="spellEnd"/>
      <w:r w:rsidRPr="001E1CA4">
        <w:rPr>
          <w:rFonts w:ascii="Times New Roman" w:hAnsi="Times New Roman" w:cs="Times New Roman"/>
          <w:sz w:val="32"/>
          <w:szCs w:val="32"/>
        </w:rPr>
        <w:t xml:space="preserve"> вашого захисту.</w:t>
      </w:r>
    </w:p>
    <w:p w:rsidR="00B737EF" w:rsidRPr="001E1CA4" w:rsidRDefault="009F7CB2" w:rsidP="00E2366E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1E1CA4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Pr="001E1CA4">
        <w:rPr>
          <w:rFonts w:ascii="Times New Roman" w:eastAsia="Calibri" w:hAnsi="Times New Roman" w:cs="Times New Roman"/>
          <w:b/>
          <w:sz w:val="32"/>
          <w:szCs w:val="32"/>
        </w:rPr>
        <w:t>. Ф</w:t>
      </w:r>
      <w:r w:rsidRPr="001E1CA4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</w:t>
      </w:r>
      <w:r w:rsidRPr="001E1CA4">
        <w:rPr>
          <w:rFonts w:ascii="Times New Roman" w:eastAsia="Calibri" w:hAnsi="Times New Roman" w:cs="Times New Roman"/>
          <w:b/>
          <w:sz w:val="32"/>
          <w:szCs w:val="32"/>
        </w:rPr>
        <w:t>зкультхвилинка.</w:t>
      </w:r>
      <w:proofErr w:type="gramEnd"/>
    </w:p>
    <w:p w:rsidR="00E2366E" w:rsidRPr="001E1CA4" w:rsidRDefault="009F7CB2" w:rsidP="001E1CA4">
      <w:pPr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E1CA4">
        <w:rPr>
          <w:rFonts w:ascii="Times New Roman" w:eastAsia="Calibri" w:hAnsi="Times New Roman" w:cs="Times New Roman"/>
          <w:sz w:val="32"/>
          <w:szCs w:val="32"/>
        </w:rPr>
        <w:t>-А зараз нам саме час в</w:t>
      </w:r>
      <w:r w:rsidRPr="001E1CA4">
        <w:rPr>
          <w:rFonts w:ascii="Times New Roman" w:eastAsia="Calibri" w:hAnsi="Times New Roman" w:cs="Times New Roman"/>
          <w:sz w:val="32"/>
          <w:szCs w:val="32"/>
          <w:lang w:val="uk-UA"/>
        </w:rPr>
        <w:t>і</w:t>
      </w:r>
      <w:r w:rsidRPr="001E1CA4">
        <w:rPr>
          <w:rFonts w:ascii="Times New Roman" w:eastAsia="Calibri" w:hAnsi="Times New Roman" w:cs="Times New Roman"/>
          <w:sz w:val="32"/>
          <w:szCs w:val="32"/>
        </w:rPr>
        <w:t>дпочити</w:t>
      </w:r>
      <w:proofErr w:type="gramStart"/>
      <w:r w:rsidRPr="001E1CA4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  <w:r w:rsidR="001E1CA4" w:rsidRPr="001E1CA4">
        <w:rPr>
          <w:rFonts w:ascii="Times New Roman" w:eastAsia="Calibri" w:hAnsi="Times New Roman" w:cs="Times New Roman"/>
          <w:sz w:val="32"/>
          <w:szCs w:val="32"/>
        </w:rPr>
        <w:t>(</w:t>
      </w:r>
      <w:proofErr w:type="gramEnd"/>
      <w:r w:rsidR="001E1CA4" w:rsidRPr="001E1CA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E1CA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Музична </w:t>
      </w:r>
      <w:proofErr w:type="spellStart"/>
      <w:r w:rsidR="001E1CA4">
        <w:rPr>
          <w:rFonts w:ascii="Times New Roman" w:eastAsia="Calibri" w:hAnsi="Times New Roman" w:cs="Times New Roman"/>
          <w:sz w:val="32"/>
          <w:szCs w:val="32"/>
          <w:lang w:val="uk-UA"/>
        </w:rPr>
        <w:t>руханка</w:t>
      </w:r>
      <w:proofErr w:type="spellEnd"/>
      <w:r w:rsidR="001E1CA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 мультимедійною підтримкою «У зимовому лісі»)</w:t>
      </w:r>
    </w:p>
    <w:p w:rsidR="009F7CB2" w:rsidRPr="001E1CA4" w:rsidRDefault="009F7CB2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-Які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тварини танц</w:t>
      </w:r>
      <w:r w:rsidR="00667A53">
        <w:rPr>
          <w:rFonts w:ascii="Times New Roman" w:hAnsi="Times New Roman" w:cs="Times New Roman"/>
          <w:sz w:val="32"/>
          <w:szCs w:val="32"/>
          <w:lang w:val="uk-UA"/>
        </w:rPr>
        <w:t xml:space="preserve">ювали разом з нами? ( відповіді дітей 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>……………………………)</w:t>
      </w:r>
      <w:r w:rsidR="001E1C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F7CB2" w:rsidRPr="001E1CA4" w:rsidRDefault="009F7CB2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b/>
          <w:sz w:val="32"/>
          <w:szCs w:val="32"/>
          <w:lang w:val="uk-UA"/>
        </w:rPr>
        <w:t>Учитель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>. Друга група з нетерпінням чекає свого виступу.</w:t>
      </w:r>
    </w:p>
    <w:p w:rsidR="00667A53" w:rsidRDefault="00667A53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Виступ групи </w:t>
      </w:r>
      <w:r w:rsidR="009F7CB2" w:rsidRPr="001E1CA4">
        <w:rPr>
          <w:rFonts w:ascii="Times New Roman" w:hAnsi="Times New Roman" w:cs="Times New Roman"/>
          <w:b/>
          <w:sz w:val="32"/>
          <w:szCs w:val="32"/>
          <w:lang w:val="uk-UA"/>
        </w:rPr>
        <w:t>«Дослідники»</w:t>
      </w:r>
      <w:r w:rsidR="009F7CB2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048CD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F7CB2" w:rsidRPr="001E1CA4" w:rsidRDefault="003048CD" w:rsidP="00C9645B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t>І учень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9F7CB2" w:rsidRPr="001E1CA4">
        <w:rPr>
          <w:rFonts w:ascii="Times New Roman" w:hAnsi="Times New Roman" w:cs="Times New Roman"/>
          <w:sz w:val="32"/>
          <w:szCs w:val="32"/>
          <w:lang w:val="uk-UA"/>
        </w:rPr>
        <w:t>Наша</w:t>
      </w:r>
      <w:proofErr w:type="spellEnd"/>
      <w:r w:rsidR="009F7CB2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група створила  </w:t>
      </w:r>
      <w:proofErr w:type="spellStart"/>
      <w:r w:rsidR="009F7CB2" w:rsidRPr="001E1CA4">
        <w:rPr>
          <w:rFonts w:ascii="Times New Roman" w:hAnsi="Times New Roman" w:cs="Times New Roman"/>
          <w:sz w:val="32"/>
          <w:szCs w:val="32"/>
          <w:lang w:val="uk-UA"/>
        </w:rPr>
        <w:t>відеопроект</w:t>
      </w:r>
      <w:proofErr w:type="spellEnd"/>
      <w:r w:rsidR="009F7CB2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книги рекордів  тваринного світу </w:t>
      </w:r>
      <w:proofErr w:type="spellStart"/>
      <w:r w:rsidR="009F7CB2" w:rsidRPr="001E1CA4">
        <w:rPr>
          <w:rFonts w:ascii="Times New Roman" w:hAnsi="Times New Roman" w:cs="Times New Roman"/>
          <w:bCs/>
          <w:sz w:val="32"/>
          <w:szCs w:val="32"/>
          <w:lang w:val="uk-UA"/>
        </w:rPr>
        <w:t>“Самий</w:t>
      </w:r>
      <w:proofErr w:type="spellEnd"/>
      <w:r w:rsidR="009F7CB2"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най-най…». </w:t>
      </w:r>
    </w:p>
    <w:p w:rsidR="003048CD" w:rsidRPr="001E1CA4" w:rsidRDefault="003048CD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t>ІІ учень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– Найбільший, найменший, найшвидший</w:t>
      </w:r>
      <w:r w:rsidR="008E60F6" w:rsidRPr="001E1CA4">
        <w:rPr>
          <w:rFonts w:ascii="Times New Roman" w:hAnsi="Times New Roman" w:cs="Times New Roman"/>
          <w:sz w:val="32"/>
          <w:szCs w:val="32"/>
          <w:lang w:val="uk-UA"/>
        </w:rPr>
        <w:t>….</w:t>
      </w:r>
    </w:p>
    <w:p w:rsidR="008E60F6" w:rsidRDefault="008E60F6" w:rsidP="00667A53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i/>
          <w:sz w:val="32"/>
          <w:szCs w:val="32"/>
          <w:lang w:val="uk-UA"/>
        </w:rPr>
        <w:t>(виступ учнів)</w:t>
      </w:r>
    </w:p>
    <w:p w:rsidR="00667A53" w:rsidRPr="00667A53" w:rsidRDefault="00667A53" w:rsidP="00667A53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8E60F6" w:rsidRPr="001E1CA4" w:rsidRDefault="008E60F6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Учитель.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Молодці, діти!! За вашу цікаву роботу ви отримуєте сову. Подякуємо «Дослідникам» за сумлінну працю. </w:t>
      </w:r>
    </w:p>
    <w:p w:rsidR="008E60F6" w:rsidRPr="001E1CA4" w:rsidRDefault="008E60F6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-Діти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>, а тепер вам легко буде пограти зі мною в гру «Незакінчене речення»</w:t>
      </w:r>
    </w:p>
    <w:p w:rsidR="00667A53" w:rsidRDefault="008E60F6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-Почніть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свою відповідь словами, записаними на дошці «Я знаю, що……..»  </w:t>
      </w:r>
    </w:p>
    <w:p w:rsidR="008E60F6" w:rsidRPr="00667A53" w:rsidRDefault="008E60F6" w:rsidP="00667A5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( </w:t>
      </w:r>
      <w:r w:rsidRPr="00667A53">
        <w:rPr>
          <w:rFonts w:ascii="Times New Roman" w:hAnsi="Times New Roman" w:cs="Times New Roman"/>
          <w:i/>
          <w:sz w:val="32"/>
          <w:szCs w:val="32"/>
          <w:lang w:val="uk-UA"/>
        </w:rPr>
        <w:t>відповіді дітей</w:t>
      </w:r>
      <w:r w:rsidRPr="00667A53">
        <w:rPr>
          <w:rFonts w:ascii="Times New Roman" w:hAnsi="Times New Roman" w:cs="Times New Roman"/>
          <w:b/>
          <w:i/>
          <w:sz w:val="32"/>
          <w:szCs w:val="32"/>
          <w:lang w:val="uk-UA"/>
        </w:rPr>
        <w:t>…</w:t>
      </w:r>
      <w:r w:rsidR="00667A53">
        <w:rPr>
          <w:rFonts w:ascii="Times New Roman" w:hAnsi="Times New Roman" w:cs="Times New Roman"/>
          <w:b/>
          <w:i/>
          <w:sz w:val="32"/>
          <w:szCs w:val="32"/>
          <w:lang w:val="uk-UA"/>
        </w:rPr>
        <w:t>……………………………</w:t>
      </w:r>
      <w:r w:rsidRPr="00667A53">
        <w:rPr>
          <w:rFonts w:ascii="Times New Roman" w:hAnsi="Times New Roman" w:cs="Times New Roman"/>
          <w:b/>
          <w:i/>
          <w:sz w:val="32"/>
          <w:szCs w:val="32"/>
          <w:lang w:val="uk-UA"/>
        </w:rPr>
        <w:t>……)</w:t>
      </w:r>
    </w:p>
    <w:p w:rsidR="00ED5ED8" w:rsidRDefault="00ED5ED8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- Я задоволена вашими успіхами!!!</w:t>
      </w:r>
    </w:p>
    <w:p w:rsidR="00667A53" w:rsidRPr="00667A53" w:rsidRDefault="00667A53" w:rsidP="00C9645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Виступ групи </w:t>
      </w:r>
      <w:r w:rsidRPr="00667A53">
        <w:rPr>
          <w:rFonts w:ascii="Times New Roman" w:hAnsi="Times New Roman" w:cs="Times New Roman"/>
          <w:b/>
          <w:sz w:val="32"/>
          <w:szCs w:val="32"/>
          <w:lang w:val="uk-UA"/>
        </w:rPr>
        <w:t>«Мистецтвознавці»</w:t>
      </w:r>
    </w:p>
    <w:p w:rsidR="009436BC" w:rsidRPr="001E1CA4" w:rsidRDefault="00ED5ED8" w:rsidP="00C9645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- Ви готові до виступу третьої групи?......Тоді із задоволенням запрошу</w:t>
      </w:r>
      <w:r w:rsidR="009436BC" w:rsidRPr="001E1CA4">
        <w:rPr>
          <w:rFonts w:ascii="Times New Roman" w:hAnsi="Times New Roman" w:cs="Times New Roman"/>
          <w:sz w:val="32"/>
          <w:szCs w:val="32"/>
          <w:lang w:val="uk-UA"/>
        </w:rPr>
        <w:t>ю групу «Мистецтвознавців».</w:t>
      </w:r>
    </w:p>
    <w:p w:rsidR="00ED5ED8" w:rsidRPr="001E1CA4" w:rsidRDefault="009436BC" w:rsidP="00C9645B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(Діти розповідають про тварин в </w:t>
      </w: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анімалістиці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. На слайді </w:t>
      </w:r>
      <w:r w:rsidR="00ED5ED8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Твори письменників, художників-анімалістів, усної народної творчості у супроводі музичного твору </w:t>
      </w:r>
      <w:proofErr w:type="spellStart"/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>Кам</w:t>
      </w:r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>іля</w:t>
      </w:r>
      <w:proofErr w:type="spellEnd"/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>Сен-Санс</w:t>
      </w:r>
      <w:proofErr w:type="spellEnd"/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</w:t>
      </w:r>
      <w:proofErr w:type="spellStart"/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>“Карнавал</w:t>
      </w:r>
      <w:proofErr w:type="spellEnd"/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>тварин”</w:t>
      </w:r>
      <w:proofErr w:type="spellEnd"/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проводжу</w:t>
      </w:r>
      <w:r w:rsidR="00DB521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ю </w:t>
      </w: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інтерактивну вправу « Відгадай тварину»).</w:t>
      </w:r>
    </w:p>
    <w:p w:rsidR="009436BC" w:rsidRPr="001E1CA4" w:rsidRDefault="009436BC" w:rsidP="00C9645B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67A53">
        <w:rPr>
          <w:rFonts w:ascii="Times New Roman" w:hAnsi="Times New Roman" w:cs="Times New Roman"/>
          <w:b/>
          <w:bCs/>
          <w:sz w:val="32"/>
          <w:szCs w:val="32"/>
          <w:lang w:val="uk-UA"/>
        </w:rPr>
        <w:t>Учитель.</w:t>
      </w: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А зараз давайте погортаємо сторінки навчально-пізнавального журналу «Тваринний світ в мистецтві», де послухаємо чудову музику Каміла </w:t>
      </w:r>
      <w:proofErr w:type="spellStart"/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>Сен-Санса</w:t>
      </w:r>
      <w:proofErr w:type="spellEnd"/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і пограємо в гру « Відгадай тварину». А підказкою вам будуть чудові картини </w:t>
      </w:r>
      <w:r w:rsidR="007F065B" w:rsidRPr="001E1CA4">
        <w:rPr>
          <w:rFonts w:ascii="Times New Roman" w:hAnsi="Times New Roman" w:cs="Times New Roman"/>
          <w:bCs/>
          <w:sz w:val="32"/>
          <w:szCs w:val="32"/>
          <w:lang w:val="uk-UA"/>
        </w:rPr>
        <w:t>художників-анімалістів.</w:t>
      </w:r>
    </w:p>
    <w:p w:rsidR="007F065B" w:rsidRPr="001E1CA4" w:rsidRDefault="007F065B" w:rsidP="00C9645B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>(Після останнього слайду підсумок вчителя)</w:t>
      </w:r>
    </w:p>
    <w:p w:rsidR="007F065B" w:rsidRPr="001E1CA4" w:rsidRDefault="007F065B" w:rsidP="00C9645B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b/>
          <w:bCs/>
          <w:sz w:val="32"/>
          <w:szCs w:val="32"/>
          <w:lang w:val="uk-UA"/>
        </w:rPr>
        <w:t>Учитель.</w:t>
      </w:r>
      <w:r w:rsidRPr="001E1CA4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І вам дякую «Мистецтвознавці»!! Ви також отримали мудру сову за чудову роботу.</w:t>
      </w:r>
    </w:p>
    <w:p w:rsidR="007F065B" w:rsidRPr="001E1CA4" w:rsidRDefault="007F065B" w:rsidP="007F06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Діти, ви поміт</w:t>
      </w:r>
      <w:r w:rsidR="0050013E">
        <w:rPr>
          <w:rFonts w:ascii="Times New Roman" w:hAnsi="Times New Roman" w:cs="Times New Roman"/>
          <w:sz w:val="32"/>
          <w:szCs w:val="32"/>
          <w:lang w:val="uk-UA"/>
        </w:rPr>
        <w:t>или, що тваринний світ живе</w:t>
      </w:r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не тільки в природі, а й на полотнах художників, на сторінках книжок і журналів, в музиці композиторів. А також у родинах, які захоплюються творчістю. Зверніть увагу на ці роботи, які виконані технікою вишиванки.</w:t>
      </w:r>
    </w:p>
    <w:p w:rsidR="007F065B" w:rsidRPr="001E1CA4" w:rsidRDefault="007F065B" w:rsidP="007F06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Хто зображений на цих картинах? (відповідь)</w:t>
      </w:r>
    </w:p>
    <w:p w:rsidR="00667A53" w:rsidRPr="00667A53" w:rsidRDefault="007F065B" w:rsidP="00667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1E1CA4">
        <w:rPr>
          <w:rFonts w:ascii="Times New Roman" w:hAnsi="Times New Roman" w:cs="Times New Roman"/>
          <w:sz w:val="32"/>
          <w:szCs w:val="32"/>
          <w:lang w:val="uk-UA"/>
        </w:rPr>
        <w:t>І мені дуже приємно сказати, що ці роботи виконані дівчиною, яка вчиться в нашому класі……</w:t>
      </w:r>
      <w:proofErr w:type="spellStart"/>
      <w:r w:rsidRPr="001E1CA4">
        <w:rPr>
          <w:rFonts w:ascii="Times New Roman" w:hAnsi="Times New Roman" w:cs="Times New Roman"/>
          <w:sz w:val="32"/>
          <w:szCs w:val="32"/>
          <w:lang w:val="uk-UA"/>
        </w:rPr>
        <w:t>.Дариною</w:t>
      </w:r>
      <w:proofErr w:type="spellEnd"/>
      <w:r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Корж та її творчою матусею – Корж Оленою Олександрівною.</w:t>
      </w:r>
      <w:r w:rsidR="00780655" w:rsidRPr="001E1CA4">
        <w:rPr>
          <w:rFonts w:ascii="Times New Roman" w:hAnsi="Times New Roman" w:cs="Times New Roman"/>
          <w:sz w:val="32"/>
          <w:szCs w:val="32"/>
          <w:lang w:val="uk-UA"/>
        </w:rPr>
        <w:t xml:space="preserve"> ( Представляю Дарину)</w:t>
      </w:r>
    </w:p>
    <w:p w:rsidR="00780655" w:rsidRPr="001E1CA4" w:rsidRDefault="00780655" w:rsidP="00780655">
      <w:pPr>
        <w:ind w:left="348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1E1CA4">
        <w:rPr>
          <w:rFonts w:ascii="Times New Roman" w:hAnsi="Times New Roman" w:cs="Times New Roman"/>
          <w:b/>
          <w:sz w:val="32"/>
          <w:szCs w:val="32"/>
          <w:lang w:val="en-US"/>
        </w:rPr>
        <w:t>VІ.</w:t>
      </w:r>
      <w:proofErr w:type="gramEnd"/>
      <w:r w:rsidRPr="001E1CA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1E1CA4">
        <w:rPr>
          <w:rFonts w:ascii="Times New Roman" w:hAnsi="Times New Roman" w:cs="Times New Roman"/>
          <w:b/>
          <w:sz w:val="32"/>
          <w:szCs w:val="32"/>
          <w:lang w:val="en-US"/>
        </w:rPr>
        <w:t>Підсумок</w:t>
      </w:r>
      <w:proofErr w:type="spellEnd"/>
      <w:r w:rsidRPr="001E1CA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1CA4">
        <w:rPr>
          <w:rFonts w:ascii="Times New Roman" w:hAnsi="Times New Roman" w:cs="Times New Roman"/>
          <w:b/>
          <w:sz w:val="32"/>
          <w:szCs w:val="32"/>
          <w:lang w:val="en-US"/>
        </w:rPr>
        <w:t>уроку</w:t>
      </w:r>
      <w:proofErr w:type="spellEnd"/>
      <w:r w:rsidRPr="001E1CA4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proofErr w:type="gramEnd"/>
    </w:p>
    <w:p w:rsidR="00780655" w:rsidRPr="00266597" w:rsidRDefault="00780655" w:rsidP="007806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50013E">
        <w:rPr>
          <w:rFonts w:ascii="Times New Roman" w:hAnsi="Times New Roman" w:cs="Times New Roman"/>
          <w:b/>
          <w:sz w:val="32"/>
          <w:szCs w:val="32"/>
          <w:lang w:val="uk-UA"/>
        </w:rPr>
        <w:t>Слово вчителя</w:t>
      </w:r>
      <w:r w:rsidRPr="00266597">
        <w:rPr>
          <w:rFonts w:ascii="Times New Roman" w:hAnsi="Times New Roman" w:cs="Times New Roman"/>
          <w:sz w:val="32"/>
          <w:szCs w:val="32"/>
          <w:lang w:val="uk-UA"/>
        </w:rPr>
        <w:t xml:space="preserve"> (підходжу до дерева)</w:t>
      </w:r>
    </w:p>
    <w:p w:rsidR="00F70828" w:rsidRPr="00266597" w:rsidRDefault="00780655" w:rsidP="007806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Діти , </w:t>
      </w:r>
      <w:r w:rsidR="004735A0" w:rsidRPr="00266597">
        <w:rPr>
          <w:rFonts w:ascii="Times New Roman" w:hAnsi="Times New Roman" w:cs="Times New Roman"/>
          <w:sz w:val="32"/>
          <w:szCs w:val="32"/>
          <w:lang w:val="uk-UA"/>
        </w:rPr>
        <w:t>зверніть увагу на наше «Дерево знань», на початку уроку воно було</w:t>
      </w:r>
      <w:r w:rsidR="00F70828" w:rsidRPr="00266597">
        <w:rPr>
          <w:rFonts w:ascii="Times New Roman" w:hAnsi="Times New Roman" w:cs="Times New Roman"/>
          <w:sz w:val="32"/>
          <w:szCs w:val="32"/>
          <w:lang w:val="uk-UA"/>
        </w:rPr>
        <w:t xml:space="preserve"> голе і сумне. І ось урок закінчується и як ви вважаєте, чи можемо ми  збагатити деревце  новими знаннями? (відповіді учнів)</w:t>
      </w:r>
    </w:p>
    <w:p w:rsidR="00780655" w:rsidRPr="00266597" w:rsidRDefault="00F70828" w:rsidP="007806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 xml:space="preserve"> Давайте пригадаємо, що нового і цікавого відбувалось на уроці?</w:t>
      </w:r>
    </w:p>
    <w:p w:rsidR="00F70828" w:rsidRPr="00266597" w:rsidRDefault="000E3ADB" w:rsidP="00F70828">
      <w:pPr>
        <w:pStyle w:val="a4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>(відповіді дітей і  прикріплення символу мудрості на «Дерево знань»)</w:t>
      </w:r>
    </w:p>
    <w:p w:rsidR="000E3ADB" w:rsidRPr="00266597" w:rsidRDefault="000E3ADB" w:rsidP="000E3A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 xml:space="preserve">Ось «Дерево знань» збагатилось новими знаннями. </w:t>
      </w:r>
    </w:p>
    <w:p w:rsidR="000E3ADB" w:rsidRPr="00266597" w:rsidRDefault="000E3ADB" w:rsidP="000E3A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50013E">
        <w:rPr>
          <w:rFonts w:ascii="Times New Roman" w:hAnsi="Times New Roman" w:cs="Times New Roman"/>
          <w:b/>
          <w:sz w:val="32"/>
          <w:szCs w:val="32"/>
          <w:lang w:val="uk-UA"/>
        </w:rPr>
        <w:t>Оцінювання</w:t>
      </w:r>
      <w:r w:rsidRPr="0026659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E3ADB" w:rsidRPr="00266597" w:rsidRDefault="000E3ADB" w:rsidP="000E3A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 xml:space="preserve"> За роботу на уроці  кожен з вас отримає символ мудрості у щоденник.</w:t>
      </w:r>
    </w:p>
    <w:p w:rsidR="0050013E" w:rsidRDefault="000E3ADB" w:rsidP="000E3AD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 xml:space="preserve">І як заключною крапкою нашої роботи пропоную переглянути </w:t>
      </w:r>
    </w:p>
    <w:p w:rsidR="000E3ADB" w:rsidRPr="00266597" w:rsidRDefault="00930311" w:rsidP="0050013E">
      <w:pPr>
        <w:pStyle w:val="a4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>відео</w:t>
      </w:r>
      <w:r w:rsidR="0050013E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0E3ADB" w:rsidRPr="00266597">
        <w:rPr>
          <w:rFonts w:ascii="Times New Roman" w:hAnsi="Times New Roman" w:cs="Times New Roman"/>
          <w:sz w:val="32"/>
          <w:szCs w:val="32"/>
          <w:lang w:val="uk-UA"/>
        </w:rPr>
        <w:t>лист учня нашого класу, який прийняв участь у міському конкурсі «Первоцвіт»</w:t>
      </w:r>
      <w:r w:rsidRPr="00266597">
        <w:rPr>
          <w:rFonts w:ascii="Times New Roman" w:hAnsi="Times New Roman" w:cs="Times New Roman"/>
          <w:sz w:val="32"/>
          <w:szCs w:val="32"/>
          <w:lang w:val="uk-UA"/>
        </w:rPr>
        <w:t xml:space="preserve"> в номінації «Буду я природі другом» із своїм віршем.</w:t>
      </w:r>
    </w:p>
    <w:p w:rsidR="000E3ADB" w:rsidRDefault="000E3ADB" w:rsidP="000E3ADB">
      <w:pPr>
        <w:pStyle w:val="a4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>(показ відео з виступом)</w:t>
      </w:r>
      <w:r w:rsidR="00930311" w:rsidRPr="0026659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b/>
          <w:sz w:val="28"/>
          <w:szCs w:val="28"/>
          <w:lang w:val="uk-UA"/>
        </w:rPr>
        <w:t>Природа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Буду я природі другом.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І не буду я байдужим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До лісів, полів і трав,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 xml:space="preserve">До річок, озер, </w:t>
      </w:r>
      <w:proofErr w:type="spellStart"/>
      <w:r w:rsidRPr="00667A53">
        <w:rPr>
          <w:rFonts w:ascii="Times New Roman" w:hAnsi="Times New Roman" w:cs="Times New Roman"/>
          <w:sz w:val="28"/>
          <w:szCs w:val="28"/>
          <w:lang w:val="uk-UA"/>
        </w:rPr>
        <w:t>дубрав</w:t>
      </w:r>
      <w:proofErr w:type="spellEnd"/>
      <w:r w:rsidRPr="00667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Буду я птахів любити,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Годівнички їм робити,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Щоб були вони веселі,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Не голодні, жартівливі.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Коли буду я в бабусі,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Буду пасти кури й гуси,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І коників, і корів,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Баранців, і віслюків.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Буду квіти я саджати,</w:t>
      </w:r>
    </w:p>
    <w:p w:rsidR="00266597" w:rsidRPr="00667A53" w:rsidRDefault="00BB44FC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Догляда</w:t>
      </w:r>
      <w:r w:rsidR="00266597" w:rsidRPr="00667A53">
        <w:rPr>
          <w:rFonts w:ascii="Times New Roman" w:hAnsi="Times New Roman" w:cs="Times New Roman"/>
          <w:sz w:val="28"/>
          <w:szCs w:val="28"/>
          <w:lang w:val="uk-UA"/>
        </w:rPr>
        <w:t>ти, поливати,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Щоб приємно нам гуляти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Було завжди біля хати.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З татом разом посадили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Декілька ми деревець.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Мама радісно сказала: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«Ти у мене – молодець!»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Бережи і ти природу,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Все живе, що є навкруг.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Знають діти і дорослі,</w:t>
      </w:r>
    </w:p>
    <w:p w:rsidR="00266597" w:rsidRPr="00667A53" w:rsidRDefault="00266597" w:rsidP="00266597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A53">
        <w:rPr>
          <w:rFonts w:ascii="Times New Roman" w:hAnsi="Times New Roman" w:cs="Times New Roman"/>
          <w:sz w:val="28"/>
          <w:szCs w:val="28"/>
          <w:lang w:val="uk-UA"/>
        </w:rPr>
        <w:t>Що ПРИРОДА – це наш ДРУГ!</w:t>
      </w:r>
    </w:p>
    <w:p w:rsidR="00266597" w:rsidRPr="00266597" w:rsidRDefault="00266597" w:rsidP="00266597">
      <w:pPr>
        <w:pStyle w:val="a4"/>
        <w:jc w:val="center"/>
        <w:rPr>
          <w:i/>
          <w:sz w:val="24"/>
          <w:szCs w:val="24"/>
          <w:lang w:val="uk-UA"/>
        </w:rPr>
      </w:pPr>
      <w:proofErr w:type="spellStart"/>
      <w:r w:rsidRPr="00266597">
        <w:rPr>
          <w:i/>
          <w:sz w:val="24"/>
          <w:szCs w:val="24"/>
          <w:lang w:val="uk-UA"/>
        </w:rPr>
        <w:t>Хміленко</w:t>
      </w:r>
      <w:proofErr w:type="spellEnd"/>
      <w:r w:rsidRPr="00266597">
        <w:rPr>
          <w:i/>
          <w:sz w:val="24"/>
          <w:szCs w:val="24"/>
          <w:lang w:val="uk-UA"/>
        </w:rPr>
        <w:t xml:space="preserve"> Юрій</w:t>
      </w:r>
    </w:p>
    <w:p w:rsidR="00266597" w:rsidRPr="00266597" w:rsidRDefault="00266597" w:rsidP="000E3ADB">
      <w:pPr>
        <w:pStyle w:val="a4"/>
        <w:ind w:left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30311" w:rsidRPr="00266597" w:rsidRDefault="00930311" w:rsidP="009303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66597">
        <w:rPr>
          <w:rFonts w:ascii="Times New Roman" w:hAnsi="Times New Roman" w:cs="Times New Roman"/>
          <w:sz w:val="32"/>
          <w:szCs w:val="32"/>
          <w:lang w:val="uk-UA"/>
        </w:rPr>
        <w:t>Наш урок-презентація закінчився. Дякую всім за роботу.</w:t>
      </w:r>
    </w:p>
    <w:sectPr w:rsidR="00930311" w:rsidRPr="00266597" w:rsidSect="002D57EA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FDE"/>
    <w:multiLevelType w:val="hybridMultilevel"/>
    <w:tmpl w:val="1B82B600"/>
    <w:lvl w:ilvl="0" w:tplc="C970574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">
    <w:nsid w:val="327577E2"/>
    <w:multiLevelType w:val="hybridMultilevel"/>
    <w:tmpl w:val="B374E4F2"/>
    <w:lvl w:ilvl="0" w:tplc="C67E8B86">
      <w:start w:val="1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B33"/>
    <w:rsid w:val="00053E81"/>
    <w:rsid w:val="00092B33"/>
    <w:rsid w:val="000D25DA"/>
    <w:rsid w:val="000E3ADB"/>
    <w:rsid w:val="00197B5D"/>
    <w:rsid w:val="00197F51"/>
    <w:rsid w:val="001A784D"/>
    <w:rsid w:val="001E1CA4"/>
    <w:rsid w:val="001E2B35"/>
    <w:rsid w:val="00241AAD"/>
    <w:rsid w:val="00266597"/>
    <w:rsid w:val="002D57EA"/>
    <w:rsid w:val="002E3CE2"/>
    <w:rsid w:val="003048CD"/>
    <w:rsid w:val="00334C81"/>
    <w:rsid w:val="003D3B6D"/>
    <w:rsid w:val="00445BF3"/>
    <w:rsid w:val="004735A0"/>
    <w:rsid w:val="004A70A9"/>
    <w:rsid w:val="0050013E"/>
    <w:rsid w:val="00506BF1"/>
    <w:rsid w:val="00587857"/>
    <w:rsid w:val="00667A53"/>
    <w:rsid w:val="006B36A5"/>
    <w:rsid w:val="0073427D"/>
    <w:rsid w:val="00734C28"/>
    <w:rsid w:val="00780655"/>
    <w:rsid w:val="007F065B"/>
    <w:rsid w:val="008138FB"/>
    <w:rsid w:val="008470DF"/>
    <w:rsid w:val="0086595C"/>
    <w:rsid w:val="00867BB8"/>
    <w:rsid w:val="008936B6"/>
    <w:rsid w:val="008B2BF3"/>
    <w:rsid w:val="008D220E"/>
    <w:rsid w:val="008E60F6"/>
    <w:rsid w:val="00930311"/>
    <w:rsid w:val="009436BC"/>
    <w:rsid w:val="00956CE5"/>
    <w:rsid w:val="00981CD6"/>
    <w:rsid w:val="009B001F"/>
    <w:rsid w:val="009C7F68"/>
    <w:rsid w:val="009F54D2"/>
    <w:rsid w:val="009F7CB2"/>
    <w:rsid w:val="00A20D84"/>
    <w:rsid w:val="00A30D65"/>
    <w:rsid w:val="00A46E1F"/>
    <w:rsid w:val="00A92B28"/>
    <w:rsid w:val="00AF7382"/>
    <w:rsid w:val="00B737EF"/>
    <w:rsid w:val="00BB44FC"/>
    <w:rsid w:val="00C90073"/>
    <w:rsid w:val="00C9645B"/>
    <w:rsid w:val="00D40C2A"/>
    <w:rsid w:val="00D630A8"/>
    <w:rsid w:val="00D702FD"/>
    <w:rsid w:val="00D71CAD"/>
    <w:rsid w:val="00D73B22"/>
    <w:rsid w:val="00DB521F"/>
    <w:rsid w:val="00E13637"/>
    <w:rsid w:val="00E2137A"/>
    <w:rsid w:val="00E2366E"/>
    <w:rsid w:val="00ED5ED8"/>
    <w:rsid w:val="00F27993"/>
    <w:rsid w:val="00F40BF6"/>
    <w:rsid w:val="00F70828"/>
    <w:rsid w:val="00FA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B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4960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Алена</cp:lastModifiedBy>
  <cp:revision>14</cp:revision>
  <dcterms:created xsi:type="dcterms:W3CDTF">2002-02-07T01:28:00Z</dcterms:created>
  <dcterms:modified xsi:type="dcterms:W3CDTF">2017-01-08T20:31:00Z</dcterms:modified>
</cp:coreProperties>
</file>