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CA" w:rsidRPr="00E23DC0" w:rsidRDefault="008129CA" w:rsidP="008129CA">
      <w:pPr>
        <w:ind w:left="1701" w:hanging="1701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Тема: Вода, склад її молекули, поширеність </w:t>
      </w:r>
      <w:r w:rsidRPr="00E23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природі, фізичні властивості</w:t>
      </w:r>
      <w:r w:rsidR="005269E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</w:p>
    <w:p w:rsidR="008129CA" w:rsidRPr="00E23DC0" w:rsidRDefault="008129CA" w:rsidP="008129CA">
      <w:pPr>
        <w:ind w:left="1701" w:hanging="1701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Вода – розчинник.</w:t>
      </w:r>
    </w:p>
    <w:p w:rsidR="008129CA" w:rsidRPr="00252A5B" w:rsidRDefault="008129CA" w:rsidP="00252A5B">
      <w:pPr>
        <w:ind w:left="1701" w:hanging="170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Мета:</w:t>
      </w:r>
      <w:r w:rsidR="00252A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8E5CA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навчальна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ознайомити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властивостями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води, 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будовою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молекули</w:t>
      </w:r>
      <w:proofErr w:type="spellEnd"/>
    </w:p>
    <w:p w:rsidR="008129CA" w:rsidRPr="00E23DC0" w:rsidRDefault="008129CA" w:rsidP="008E5CAA">
      <w:pPr>
        <w:ind w:left="1701" w:hanging="170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води,</w:t>
      </w:r>
      <w:r w:rsidR="00252A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поширеність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води </w:t>
      </w:r>
      <w:proofErr w:type="gram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природ</w:t>
      </w:r>
      <w:proofErr w:type="gram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="008E5CAA">
        <w:rPr>
          <w:rFonts w:ascii="Times New Roman" w:eastAsia="Calibri" w:hAnsi="Times New Roman" w:cs="Times New Roman"/>
          <w:sz w:val="28"/>
          <w:szCs w:val="28"/>
          <w:lang w:val="ru-RU"/>
        </w:rPr>
        <w:t>наченням</w:t>
      </w:r>
      <w:proofErr w:type="spellEnd"/>
      <w:r w:rsidR="008E5C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води для </w:t>
      </w:r>
      <w:proofErr w:type="spellStart"/>
      <w:r w:rsidR="008E5CAA">
        <w:rPr>
          <w:rFonts w:ascii="Times New Roman" w:eastAsia="Calibri" w:hAnsi="Times New Roman" w:cs="Times New Roman"/>
          <w:sz w:val="28"/>
          <w:szCs w:val="28"/>
          <w:lang w:val="ru-RU"/>
        </w:rPr>
        <w:t>всього</w:t>
      </w:r>
      <w:proofErr w:type="spellEnd"/>
      <w:r w:rsidR="008E5C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живого</w:t>
      </w:r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8129CA" w:rsidRPr="008129CA" w:rsidRDefault="008129CA" w:rsidP="008129CA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E5CA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розвивальна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:</w:t>
      </w:r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сформувати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вміння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виявляти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води,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значення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живих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істот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нашій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планеті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фо</w:t>
      </w:r>
      <w:r w:rsidR="00252A5B">
        <w:rPr>
          <w:rFonts w:ascii="Times New Roman" w:eastAsia="Calibri" w:hAnsi="Times New Roman" w:cs="Times New Roman"/>
          <w:sz w:val="28"/>
          <w:szCs w:val="28"/>
          <w:lang w:val="ru-RU"/>
        </w:rPr>
        <w:t>рмувати</w:t>
      </w:r>
      <w:proofErr w:type="spellEnd"/>
      <w:r w:rsidR="00252A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A5B">
        <w:rPr>
          <w:rFonts w:ascii="Times New Roman" w:eastAsia="Calibri" w:hAnsi="Times New Roman" w:cs="Times New Roman"/>
          <w:sz w:val="28"/>
          <w:szCs w:val="28"/>
          <w:lang w:val="ru-RU"/>
        </w:rPr>
        <w:t>вміння</w:t>
      </w:r>
      <w:proofErr w:type="spellEnd"/>
      <w:r w:rsidR="00252A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A5B">
        <w:rPr>
          <w:rFonts w:ascii="Times New Roman" w:eastAsia="Calibri" w:hAnsi="Times New Roman" w:cs="Times New Roman"/>
          <w:sz w:val="28"/>
          <w:szCs w:val="28"/>
          <w:lang w:val="ru-RU"/>
        </w:rPr>
        <w:t>працювати</w:t>
      </w:r>
      <w:proofErr w:type="spellEnd"/>
      <w:r w:rsidR="00252A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252A5B">
        <w:rPr>
          <w:rFonts w:ascii="Times New Roman" w:eastAsia="Calibri" w:hAnsi="Times New Roman" w:cs="Times New Roman"/>
          <w:sz w:val="28"/>
          <w:szCs w:val="28"/>
          <w:lang w:val="ru-RU"/>
        </w:rPr>
        <w:t>випереджувальними</w:t>
      </w:r>
      <w:proofErr w:type="spellEnd"/>
      <w:r w:rsidR="00252A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A5B">
        <w:rPr>
          <w:rFonts w:ascii="Times New Roman" w:eastAsia="Calibri" w:hAnsi="Times New Roman" w:cs="Times New Roman"/>
          <w:sz w:val="28"/>
          <w:szCs w:val="28"/>
          <w:lang w:val="ru-RU"/>
        </w:rPr>
        <w:t>завданнями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виділяти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основну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думку</w:t>
      </w:r>
      <w:r w:rsidR="00252A5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23DC0" w:rsidRPr="00E23DC0" w:rsidRDefault="008129CA" w:rsidP="008129CA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E5CA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виховна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:</w:t>
      </w:r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сприяти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формуванню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бережливого</w:t>
      </w:r>
      <w:proofErr w:type="gram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ставлення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води,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екологічне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виховання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сприяти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формуванню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інтересу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вивчення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>природничих</w:t>
      </w:r>
      <w:proofErr w:type="spellEnd"/>
      <w:r w:rsidRPr="00E23D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наук</w:t>
      </w:r>
    </w:p>
    <w:p w:rsidR="008129CA" w:rsidRPr="008129CA" w:rsidRDefault="008129CA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Тип уроку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: комбінований.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Основні поняття і терміни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: розчин</w:t>
      </w:r>
      <w:r w:rsidR="00252A5B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розчинник, процес розчинення.</w:t>
      </w:r>
    </w:p>
    <w:p w:rsidR="008129CA" w:rsidRPr="008B7CC8" w:rsidRDefault="008129CA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Методи і методичні прийоми: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словесний (бесіда, розповідь, пояснення, складання опорних схем), 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наочний (демонстрація наочності), </w:t>
      </w:r>
      <w:r w:rsidR="00E23DC0"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практичний ( демонстрація</w:t>
      </w:r>
      <w:r w:rsidR="004F47E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Обладнання: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• набір для </w:t>
      </w:r>
      <w:r w:rsidR="008E5CAA">
        <w:rPr>
          <w:rFonts w:ascii="Times New Roman" w:eastAsia="Times New Roman" w:hAnsi="Times New Roman" w:cs="Times New Roman"/>
          <w:sz w:val="28"/>
          <w:szCs w:val="28"/>
          <w:lang w:eastAsia="uk-UA"/>
        </w:rPr>
        <w:t>лабораторного досліду  (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пісок, крейда, сіль, питна сода, олія, чайна ложка, п'ять прозорих склянок, вода кімнатної температури, скляна паличка),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Інструкційні картки для лабораторного досліду,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Завдання для самостійної роботи,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підручник.</w:t>
      </w:r>
    </w:p>
    <w:p w:rsidR="008129CA" w:rsidRPr="008129CA" w:rsidRDefault="008129CA" w:rsidP="008129CA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129CA">
        <w:rPr>
          <w:rFonts w:ascii="Times New Roman" w:eastAsia="Calibri" w:hAnsi="Times New Roman" w:cs="Times New Roman"/>
          <w:i/>
          <w:sz w:val="28"/>
          <w:szCs w:val="28"/>
        </w:rPr>
        <w:t>Вода! Ти не маєш ні смаку, ні кольору, ні запаху, тебе неможливо описати, тобою насолоджуються, не знаючи, що ти таке. Не можна сказати, що ти необхідна для життя: ти-саме життя. Ти-найбільше багатство у світі…</w:t>
      </w:r>
    </w:p>
    <w:p w:rsidR="00E23DC0" w:rsidRDefault="008129CA" w:rsidP="00E23DC0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129CA">
        <w:rPr>
          <w:rFonts w:ascii="Times New Roman" w:eastAsia="Calibri" w:hAnsi="Times New Roman" w:cs="Times New Roman"/>
          <w:i/>
          <w:sz w:val="28"/>
          <w:szCs w:val="28"/>
        </w:rPr>
        <w:t>Антуан де Сент-Екзюпері</w:t>
      </w:r>
    </w:p>
    <w:p w:rsidR="00D17EE5" w:rsidRPr="004F47E9" w:rsidRDefault="008129CA" w:rsidP="005269E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47E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8129CA" w:rsidRPr="008129CA" w:rsidRDefault="008129CA" w:rsidP="008129CA">
      <w:pPr>
        <w:tabs>
          <w:tab w:val="left" w:pos="3585"/>
        </w:tabs>
        <w:spacing w:after="0"/>
        <w:ind w:left="-284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ОРГАНІЗАЦІЙНИЙ   ЕТАП</w:t>
      </w:r>
    </w:p>
    <w:p w:rsidR="008129CA" w:rsidRPr="008129CA" w:rsidRDefault="008129CA" w:rsidP="00E23DC0">
      <w:pPr>
        <w:tabs>
          <w:tab w:val="left" w:pos="3585"/>
        </w:tabs>
        <w:spacing w:after="0"/>
        <w:ind w:left="-284" w:right="-14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29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Привітання  класу. Перевірка  готовності   до уроку.</w:t>
      </w:r>
    </w:p>
    <w:p w:rsidR="008129CA" w:rsidRPr="008129CA" w:rsidRDefault="008129CA" w:rsidP="008129CA">
      <w:pPr>
        <w:tabs>
          <w:tab w:val="left" w:pos="3585"/>
        </w:tabs>
        <w:spacing w:after="0"/>
        <w:ind w:left="-284" w:right="-14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29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Психологічний   настрій.</w:t>
      </w:r>
    </w:p>
    <w:p w:rsidR="008129CA" w:rsidRPr="008129CA" w:rsidRDefault="008129CA" w:rsidP="004F47E9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Діти!  Природа  вчить нас, що  в світі все  закономірно  і має свої причини. А чули  ви  коли – небудь, як вона  співає, пробуджуючись від зимового  сну,     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ним листочком, пташкою, квіткою! А можливо ви чули спів  будинку, в якому  па-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нує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мир, злагода, взаєморозуміння!  А чи доводилося  чути вам, як співає   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 душа</w:t>
      </w:r>
      <w:r w:rsidR="0052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3D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бажаю вам поп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рацювати  на 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щоб у його кінці, прислухавшись до  стану своєї  душі, ви відчули її  спів.</w:t>
      </w:r>
    </w:p>
    <w:p w:rsidR="008129CA" w:rsidRPr="008129CA" w:rsidRDefault="008129CA" w:rsidP="008129CA">
      <w:pPr>
        <w:tabs>
          <w:tab w:val="left" w:pos="3585"/>
        </w:tabs>
        <w:spacing w:after="0"/>
        <w:ind w:left="-284" w:righ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A" w:rsidRPr="008129CA" w:rsidRDefault="008129CA" w:rsidP="008129CA">
      <w:pPr>
        <w:tabs>
          <w:tab w:val="left" w:pos="3585"/>
        </w:tabs>
        <w:spacing w:after="0"/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ІІ. МОТИВАЦІЯ  НАВЧАЛЬНОЇ  ДІЯЛЬНОСТІ  УЧНІВ.</w:t>
      </w:r>
    </w:p>
    <w:p w:rsidR="008129CA" w:rsidRPr="00E23DC0" w:rsidRDefault="008129CA" w:rsidP="008129CA">
      <w:pPr>
        <w:tabs>
          <w:tab w:val="left" w:pos="3585"/>
        </w:tabs>
        <w:spacing w:after="0"/>
        <w:ind w:left="-284" w:righ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нас  надійшов  лист  з    Комітету   охорони   авторських   прав    природи (КОАПП)  від  громадянки з проханням про допомогу  в розв’язанні  деяких  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-бальних проблем, що   виникли завдяки діяльності   людини. Ім’я цієї  громадянки зашифровано, і відгадати  його  можна  прослухавши  слова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29CA" w:rsidRPr="00E23DC0" w:rsidRDefault="00E23DC0" w:rsidP="00E23DC0">
      <w:pPr>
        <w:tabs>
          <w:tab w:val="left" w:pos="3585"/>
        </w:tabs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</w:t>
      </w:r>
      <w:r w:rsidR="008129CA"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Пам’ятайте, люди, назавжди:</w:t>
      </w:r>
    </w:p>
    <w:p w:rsidR="008129CA" w:rsidRPr="008129CA" w:rsidRDefault="00E23DC0" w:rsidP="00E23DC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Неможливо жити без води!</w:t>
      </w:r>
    </w:p>
    <w:p w:rsidR="008129CA" w:rsidRPr="008129CA" w:rsidRDefault="00E23DC0" w:rsidP="00E23DC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життя колиска, це дощі,</w:t>
      </w:r>
    </w:p>
    <w:p w:rsidR="008129CA" w:rsidRPr="008129CA" w:rsidRDefault="00E23DC0" w:rsidP="00E23DC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Це роса і квітка на межі.</w:t>
      </w:r>
    </w:p>
    <w:p w:rsidR="008129CA" w:rsidRPr="008129CA" w:rsidRDefault="00E23DC0" w:rsidP="00E23DC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Це тумани, ріки і моря,</w:t>
      </w:r>
    </w:p>
    <w:p w:rsidR="008129CA" w:rsidRPr="008129CA" w:rsidRDefault="008129CA" w:rsidP="00E23D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Джерело у спеку, це — життя.</w:t>
      </w:r>
    </w:p>
    <w:p w:rsidR="008129CA" w:rsidRPr="008129CA" w:rsidRDefault="008129CA" w:rsidP="00E23D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Це кришталь озер і джерело,</w:t>
      </w:r>
    </w:p>
    <w:p w:rsidR="008129CA" w:rsidRDefault="00E23DC0" w:rsidP="00E23DC0">
      <w:pPr>
        <w:tabs>
          <w:tab w:val="left" w:pos="3585"/>
        </w:tabs>
        <w:spacing w:after="0"/>
        <w:ind w:left="-284" w:right="-284" w:firstLine="56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</w:t>
      </w:r>
      <w:r w:rsidR="008129CA"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>Це хмарки у небі, це село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3DC0" w:rsidRPr="008129CA" w:rsidRDefault="00E23DC0" w:rsidP="00E23DC0">
      <w:pPr>
        <w:tabs>
          <w:tab w:val="left" w:pos="3585"/>
        </w:tabs>
        <w:spacing w:after="0"/>
        <w:ind w:left="-284" w:righ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яку  громадянку  йдеться?  ( Про  </w:t>
      </w:r>
      <w:r w:rsidRPr="00E23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воду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8129CA" w:rsidRDefault="008129CA" w:rsidP="004F47E9">
      <w:pPr>
        <w:tabs>
          <w:tab w:val="left" w:pos="3585"/>
        </w:tabs>
        <w:spacing w:after="0"/>
        <w:ind w:left="-284" w:righ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Уявіть собі,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 би  виглядала  на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ша Земля, я</w:t>
      </w:r>
      <w:r w:rsidR="008B7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кщо б  з неї зникла  вода.</w:t>
      </w:r>
      <w:r w:rsidR="0052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Мертві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морські  та океанічні  впадини. Вони покриті товстим шаром солей, які раніше були розчинні  у воді.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  рік, які ви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сохли, джерельця, які 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затихли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навік.  Гірські пор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 зруйнувались би, бо вони  мі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стять велику  кількість води. Ні куща, ні квіточки, ні одного живого  організму  на  мертвій  Землі.</w:t>
      </w:r>
    </w:p>
    <w:p w:rsidR="004F47E9" w:rsidRPr="004F47E9" w:rsidRDefault="004F47E9" w:rsidP="004F47E9">
      <w:pPr>
        <w:tabs>
          <w:tab w:val="left" w:pos="3585"/>
        </w:tabs>
        <w:spacing w:after="0"/>
        <w:ind w:left="-284" w:right="-284" w:firstLine="56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 на урок завітала гостя</w:t>
      </w:r>
      <w:r w:rsidRPr="004F47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129CA" w:rsidRPr="008129CA" w:rsidRDefault="008129CA" w:rsidP="008129CA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Гостя: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Добрий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день, я – </w:t>
      </w:r>
      <w:proofErr w:type="spellStart"/>
      <w:r w:rsidRPr="008129C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краплинка</w:t>
      </w:r>
      <w:proofErr w:type="spellEnd"/>
      <w:r w:rsidRPr="008129CA">
        <w:rPr>
          <w:rFonts w:ascii="Times New Roman" w:eastAsia="Calibri" w:hAnsi="Times New Roman" w:cs="Times New Roman"/>
          <w:b/>
          <w:sz w:val="28"/>
          <w:szCs w:val="28"/>
          <w:lang w:val="ru-RU"/>
        </w:rPr>
        <w:t>,</w:t>
      </w:r>
    </w:p>
    <w:p w:rsidR="008129CA" w:rsidRPr="008129CA" w:rsidRDefault="008129CA" w:rsidP="008129CA">
      <w:pPr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Прилеті</w:t>
      </w:r>
      <w:proofErr w:type="gram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ла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proofErr w:type="gram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хмаринки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129CA" w:rsidRPr="008129CA" w:rsidRDefault="008129CA" w:rsidP="008129CA">
      <w:pPr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Моя мама –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це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водиця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</w:p>
    <w:p w:rsidR="008129CA" w:rsidRPr="008129CA" w:rsidRDefault="008129CA" w:rsidP="008129CA">
      <w:pPr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Всього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сущого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цариця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129CA" w:rsidRPr="008129CA" w:rsidRDefault="008129CA" w:rsidP="008129CA">
      <w:pPr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Я в гостях у вас не дарма.</w:t>
      </w:r>
    </w:p>
    <w:p w:rsidR="008129CA" w:rsidRPr="008129CA" w:rsidRDefault="008129CA" w:rsidP="008129CA">
      <w:pPr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Привела мене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біда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129CA" w:rsidRPr="008129CA" w:rsidRDefault="008129CA" w:rsidP="008129CA">
      <w:pPr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Люди про </w:t>
      </w:r>
      <w:proofErr w:type="gram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мою</w:t>
      </w:r>
      <w:proofErr w:type="gram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матінку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мало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знають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:rsidR="008129CA" w:rsidRPr="008129CA" w:rsidRDefault="008129CA" w:rsidP="008129CA">
      <w:pPr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 тому не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поважають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129CA" w:rsidRPr="008129CA" w:rsidRDefault="008129CA" w:rsidP="008129CA">
      <w:pPr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Часто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марно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витрачають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129CA" w:rsidRPr="008129CA" w:rsidRDefault="008129CA" w:rsidP="008129CA">
      <w:pPr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бруду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сміття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:rsidR="008129CA" w:rsidRPr="008129CA" w:rsidRDefault="008129CA" w:rsidP="008129CA">
      <w:pPr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Стала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водиця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>зовсім</w:t>
      </w:r>
      <w:proofErr w:type="spellEnd"/>
      <w:r w:rsidRPr="008129C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смачна.</w:t>
      </w:r>
    </w:p>
    <w:p w:rsidR="008129CA" w:rsidRPr="00E23DC0" w:rsidRDefault="008129CA" w:rsidP="004F47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DC0">
        <w:rPr>
          <w:rFonts w:ascii="Times New Roman" w:eastAsia="Calibri" w:hAnsi="Times New Roman" w:cs="Times New Roman"/>
          <w:sz w:val="28"/>
          <w:szCs w:val="28"/>
        </w:rPr>
        <w:lastRenderedPageBreak/>
        <w:t>Вчитель: Діти нам треба допомогти нашій гості та показати їй, що ми пам’ятаємо про її матінку – воду, знаємо історію виникнення її на нашій планеті, значення води для живих організмів та її властивості, а головне поважаємо воду та знаємо як зберегти її чистоту.</w:t>
      </w:r>
    </w:p>
    <w:p w:rsidR="008129CA" w:rsidRPr="008129CA" w:rsidRDefault="008129CA" w:rsidP="008129CA">
      <w:pPr>
        <w:tabs>
          <w:tab w:val="left" w:pos="3585"/>
        </w:tabs>
        <w:spacing w:after="0"/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ПОВІДОМЛЕННЯ  ТЕМИ  І  МЕТИ   УРОКУ.</w:t>
      </w:r>
    </w:p>
    <w:p w:rsidR="008129CA" w:rsidRPr="008129CA" w:rsidRDefault="008129CA" w:rsidP="008129CA">
      <w:pPr>
        <w:tabs>
          <w:tab w:val="left" w:pos="3585"/>
        </w:tabs>
        <w:spacing w:after="0"/>
        <w:ind w:left="-284" w:righ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сьогодні  на 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мова  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йтиме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 що? (  Про  </w:t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воду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Тому  основою  нашого  уроку буде  </w:t>
      </w:r>
      <w:r w:rsidRPr="008129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девіз: 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29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Вода -  сік  життя.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  дізнаємося  багато  цікавого про воду,</w:t>
      </w:r>
      <w:r w:rsidR="00D8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її поширення, властивості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9CA" w:rsidRPr="008129CA" w:rsidRDefault="008129CA" w:rsidP="008129C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 (запис на дошці)</w:t>
      </w:r>
    </w:p>
    <w:p w:rsidR="008129CA" w:rsidRPr="008129CA" w:rsidRDefault="008129CA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1. Вода найпоширеніша речовина на землі.</w:t>
      </w:r>
    </w:p>
    <w:p w:rsidR="008129CA" w:rsidRPr="008129CA" w:rsidRDefault="00D8746A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Будова молекули води.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3. Властивості води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4.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Вода - розчинник.</w:t>
      </w:r>
    </w:p>
    <w:p w:rsidR="008129CA" w:rsidRPr="008129CA" w:rsidRDefault="008129CA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IV. </w:t>
      </w:r>
      <w:r w:rsidR="004F47E9" w:rsidRPr="004F4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ВИВЧЕННЯ НОВОГО </w:t>
      </w:r>
      <w:r w:rsidR="004F4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7E9" w:rsidRPr="004F4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МАТЕРІАЛУ</w:t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1. </w:t>
      </w:r>
      <w:r w:rsidR="00AE0213" w:rsidRPr="00E23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Вода найпоширеніша речовина на З</w:t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емлі.</w:t>
      </w:r>
    </w:p>
    <w:p w:rsidR="00AE0213" w:rsidRPr="00E23DC0" w:rsidRDefault="008129CA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(розповідь з елементами бесіди).</w:t>
      </w:r>
    </w:p>
    <w:p w:rsidR="00AE0213" w:rsidRPr="00AE0213" w:rsidRDefault="004F47E9" w:rsidP="00AE0213">
      <w:pPr>
        <w:spacing w:after="160" w:line="259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1.1.</w:t>
      </w:r>
      <w:r w:rsidR="00AE0213" w:rsidRPr="00AE0213">
        <w:rPr>
          <w:rFonts w:ascii="Times New Roman" w:eastAsia="Calibri" w:hAnsi="Times New Roman" w:cs="Times New Roman"/>
          <w:i/>
          <w:sz w:val="28"/>
          <w:szCs w:val="28"/>
        </w:rPr>
        <w:t xml:space="preserve"> Походження води</w:t>
      </w:r>
    </w:p>
    <w:p w:rsidR="00AE0213" w:rsidRPr="00AE0213" w:rsidRDefault="00AE0213" w:rsidP="00AE02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E0213">
        <w:rPr>
          <w:rFonts w:ascii="Times New Roman" w:eastAsia="Calibri" w:hAnsi="Times New Roman" w:cs="Times New Roman"/>
          <w:sz w:val="28"/>
          <w:szCs w:val="28"/>
        </w:rPr>
        <w:t>Де і як утворилася вода?</w:t>
      </w:r>
    </w:p>
    <w:p w:rsidR="00AE0213" w:rsidRPr="00AE0213" w:rsidRDefault="00AE0213" w:rsidP="00AE02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E0213">
        <w:rPr>
          <w:rFonts w:ascii="Times New Roman" w:eastAsia="Calibri" w:hAnsi="Times New Roman" w:cs="Times New Roman"/>
          <w:sz w:val="28"/>
          <w:szCs w:val="28"/>
        </w:rPr>
        <w:t>Учені довго сперечалися, звідки взя</w:t>
      </w:r>
      <w:r w:rsidRPr="00AE0213">
        <w:rPr>
          <w:rFonts w:ascii="Times New Roman" w:eastAsia="Calibri" w:hAnsi="Times New Roman" w:cs="Times New Roman"/>
          <w:sz w:val="28"/>
          <w:szCs w:val="28"/>
        </w:rPr>
        <w:softHyphen/>
        <w:t>лася вода на планеті. До єдиної дум</w:t>
      </w:r>
      <w:r w:rsidRPr="00AE0213">
        <w:rPr>
          <w:rFonts w:ascii="Times New Roman" w:eastAsia="Calibri" w:hAnsi="Times New Roman" w:cs="Times New Roman"/>
          <w:sz w:val="28"/>
          <w:szCs w:val="28"/>
        </w:rPr>
        <w:softHyphen/>
        <w:t>ки вони не прийшли дотепер. Най</w:t>
      </w:r>
      <w:r w:rsidRPr="00AE0213">
        <w:rPr>
          <w:rFonts w:ascii="Times New Roman" w:eastAsia="Calibri" w:hAnsi="Times New Roman" w:cs="Times New Roman"/>
          <w:sz w:val="28"/>
          <w:szCs w:val="28"/>
        </w:rPr>
        <w:softHyphen/>
        <w:t xml:space="preserve">поширенішою версією є теорія про космічне походження води. Першим незаперечні докази цьому знайшов італійський хімік </w:t>
      </w:r>
      <w:proofErr w:type="spellStart"/>
      <w:r w:rsidRPr="00AE0213">
        <w:rPr>
          <w:rFonts w:ascii="Times New Roman" w:eastAsia="Calibri" w:hAnsi="Times New Roman" w:cs="Times New Roman"/>
          <w:sz w:val="28"/>
          <w:szCs w:val="28"/>
        </w:rPr>
        <w:t>Пізані</w:t>
      </w:r>
      <w:proofErr w:type="spellEnd"/>
      <w:r w:rsidRPr="00AE02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0213" w:rsidRPr="00AE0213" w:rsidRDefault="00AE0213" w:rsidP="00AE02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E0213">
        <w:rPr>
          <w:rFonts w:ascii="Times New Roman" w:eastAsia="Calibri" w:hAnsi="Times New Roman" w:cs="Times New Roman"/>
          <w:sz w:val="28"/>
          <w:szCs w:val="28"/>
        </w:rPr>
        <w:t xml:space="preserve">Досліджуючи метеорит, що </w:t>
      </w:r>
      <w:r w:rsidR="00D8746A">
        <w:rPr>
          <w:rFonts w:ascii="Times New Roman" w:eastAsia="Calibri" w:hAnsi="Times New Roman" w:cs="Times New Roman"/>
          <w:sz w:val="28"/>
          <w:szCs w:val="28"/>
        </w:rPr>
        <w:t xml:space="preserve">впав у 1864 р. </w:t>
      </w:r>
      <w:r w:rsidRPr="00AE0213">
        <w:rPr>
          <w:rFonts w:ascii="Times New Roman" w:eastAsia="Calibri" w:hAnsi="Times New Roman" w:cs="Times New Roman"/>
          <w:sz w:val="28"/>
          <w:szCs w:val="28"/>
        </w:rPr>
        <w:t>в півден</w:t>
      </w:r>
      <w:r w:rsidRPr="00AE0213">
        <w:rPr>
          <w:rFonts w:ascii="Times New Roman" w:eastAsia="Calibri" w:hAnsi="Times New Roman" w:cs="Times New Roman"/>
          <w:sz w:val="28"/>
          <w:szCs w:val="28"/>
        </w:rPr>
        <w:softHyphen/>
        <w:t>ній Франції, він виявив у ньому до 14 % води. Пізніше з’ясувалося, що всі метеорити містять воду.</w:t>
      </w:r>
    </w:p>
    <w:p w:rsidR="00AE0213" w:rsidRPr="00AE0213" w:rsidRDefault="00AE0213" w:rsidP="00AE02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E0213">
        <w:rPr>
          <w:rFonts w:ascii="Times New Roman" w:eastAsia="Calibri" w:hAnsi="Times New Roman" w:cs="Times New Roman"/>
          <w:sz w:val="28"/>
          <w:szCs w:val="28"/>
        </w:rPr>
        <w:t>Крім цього, було створено чимало наукових теорій щодо походжен</w:t>
      </w:r>
      <w:r w:rsidRPr="00AE0213">
        <w:rPr>
          <w:rFonts w:ascii="Times New Roman" w:eastAsia="Calibri" w:hAnsi="Times New Roman" w:cs="Times New Roman"/>
          <w:sz w:val="28"/>
          <w:szCs w:val="28"/>
        </w:rPr>
        <w:softHyphen/>
        <w:t>ня води. Значно поширилася одна з них, розроблена видатним ученим А. Шмідтом, відповідно утворилася з водню й кисню в між’я</w:t>
      </w:r>
      <w:r w:rsidRPr="00AE0213">
        <w:rPr>
          <w:rFonts w:ascii="Times New Roman" w:eastAsia="Calibri" w:hAnsi="Times New Roman" w:cs="Times New Roman"/>
          <w:sz w:val="28"/>
          <w:szCs w:val="28"/>
        </w:rPr>
        <w:softHyphen/>
        <w:t>дерному просторі під дією космічної радіації. Разом з космічним пилом молекули Н</w:t>
      </w:r>
      <w:r w:rsidRPr="00AE021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AE0213">
        <w:rPr>
          <w:rFonts w:ascii="Times New Roman" w:eastAsia="Calibri" w:hAnsi="Times New Roman" w:cs="Times New Roman"/>
          <w:sz w:val="28"/>
          <w:szCs w:val="28"/>
        </w:rPr>
        <w:t>0 заносяться у верхні шари атмосфери.</w:t>
      </w:r>
    </w:p>
    <w:p w:rsidR="00AE0213" w:rsidRPr="00AE0213" w:rsidRDefault="00AE0213" w:rsidP="00AE02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E0213">
        <w:rPr>
          <w:rFonts w:ascii="Times New Roman" w:eastAsia="Calibri" w:hAnsi="Times New Roman" w:cs="Times New Roman"/>
          <w:sz w:val="28"/>
          <w:szCs w:val="28"/>
        </w:rPr>
        <w:t>На висоті 67-</w:t>
      </w:r>
      <w:smartTag w:uri="urn:schemas-microsoft-com:office:smarttags" w:element="metricconverter">
        <w:smartTagPr>
          <w:attr w:name="ProductID" w:val="97 км"/>
        </w:smartTagPr>
        <w:r w:rsidRPr="00AE0213">
          <w:rPr>
            <w:rFonts w:ascii="Times New Roman" w:eastAsia="Calibri" w:hAnsi="Times New Roman" w:cs="Times New Roman"/>
            <w:sz w:val="28"/>
            <w:szCs w:val="28"/>
          </w:rPr>
          <w:t>97 км</w:t>
        </w:r>
      </w:smartTag>
      <w:r w:rsidRPr="00AE0213">
        <w:rPr>
          <w:rFonts w:ascii="Times New Roman" w:eastAsia="Calibri" w:hAnsi="Times New Roman" w:cs="Times New Roman"/>
          <w:sz w:val="28"/>
          <w:szCs w:val="28"/>
        </w:rPr>
        <w:t xml:space="preserve"> частки пилу вкри</w:t>
      </w:r>
      <w:r w:rsidRPr="00AE0213">
        <w:rPr>
          <w:rFonts w:ascii="Times New Roman" w:eastAsia="Calibri" w:hAnsi="Times New Roman" w:cs="Times New Roman"/>
          <w:sz w:val="28"/>
          <w:szCs w:val="28"/>
        </w:rPr>
        <w:softHyphen/>
        <w:t>ваються крижаною оболонкою й утво</w:t>
      </w:r>
      <w:r w:rsidRPr="00AE0213">
        <w:rPr>
          <w:rFonts w:ascii="Times New Roman" w:eastAsia="Calibri" w:hAnsi="Times New Roman" w:cs="Times New Roman"/>
          <w:sz w:val="28"/>
          <w:szCs w:val="28"/>
        </w:rPr>
        <w:softHyphen/>
        <w:t>рюють сріблисті хмари.</w:t>
      </w:r>
    </w:p>
    <w:p w:rsidR="00AE0213" w:rsidRPr="00E23DC0" w:rsidRDefault="00AE0213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води на Землі перевищує кількість будь-якої іншої речовини. Якщо дивитися на нашу планету з космосу, вона здається блакитною не тільки тому, що оповита повітряною оболонкою, а ще й тому, що три чверті поверхні земної кулі вкрито водою.</w:t>
      </w:r>
    </w:p>
    <w:p w:rsidR="00D8746A" w:rsidRPr="005269EC" w:rsidRDefault="008129CA" w:rsidP="005269EC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269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Де в природі зустрічається ця речовина?</w:t>
      </w:r>
    </w:p>
    <w:p w:rsidR="00D8746A" w:rsidRPr="00D8746A" w:rsidRDefault="008129CA" w:rsidP="00D8746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74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8746A">
        <w:rPr>
          <w:rFonts w:ascii="Times New Roman" w:eastAsia="Times New Roman" w:hAnsi="Times New Roman" w:cs="Times New Roman"/>
          <w:sz w:val="28"/>
          <w:szCs w:val="28"/>
          <w:lang w:eastAsia="uk-UA"/>
        </w:rPr>
        <w:t>(Це безмежні океанські та морські простори, річки та озера, мальовничі с</w:t>
      </w:r>
      <w:r w:rsidR="00AE0213" w:rsidRPr="00D8746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тавки, дощ, сніг, хмари в небі,</w:t>
      </w:r>
      <w:r w:rsidR="00252A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46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підземні та ґрунтові води, льодовики, тіла живих істот.)</w:t>
      </w:r>
      <w:r w:rsidRPr="00D874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8746A" w:rsidRPr="00D8746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252A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землі покрито 70,9% поверхні. </w:t>
      </w:r>
      <w:r w:rsidR="00D8746A" w:rsidRPr="00D8746A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 здійснює у природі постійний кругообіг, випаровуючись з поверхні й повертаючись на землю у вигляді опадів</w:t>
      </w:r>
    </w:p>
    <w:p w:rsidR="008129CA" w:rsidRPr="004F47E9" w:rsidRDefault="008129CA" w:rsidP="008129CA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 Будова молекули води</w:t>
      </w:r>
    </w:p>
    <w:p w:rsidR="00AE0213" w:rsidRPr="008129CA" w:rsidRDefault="00AE0213" w:rsidP="008129CA">
      <w:pP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3DC0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431564E" wp14:editId="63C8CCE5">
            <wp:extent cx="1268095" cy="373380"/>
            <wp:effectExtent l="0" t="0" r="8255" b="7620"/>
            <wp:docPr id="1" name="Рисунок 1" descr="88408-i_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408-i_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CA" w:rsidRPr="008129CA" w:rsidRDefault="008129CA" w:rsidP="00D8746A">
      <w:pPr>
        <w:shd w:val="clear" w:color="auto" w:fill="FCFCFC"/>
        <w:spacing w:before="150"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Атоми Гідрогену розміщені під кутом 104,5°, що спричиняє   несиметричність   структури і полярність молекули води.</w:t>
      </w:r>
    </w:p>
    <w:p w:rsidR="008129CA" w:rsidRPr="008129CA" w:rsidRDefault="00D8746A" w:rsidP="00D8746A">
      <w:pPr>
        <w:shd w:val="clear" w:color="auto" w:fill="FCFCFC"/>
        <w:spacing w:before="150"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звикли склад води позначати формулою </w:t>
      </w:r>
      <w:r w:rsidR="008129CA" w:rsidRPr="00812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="008129CA" w:rsidRPr="008129CA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="008129CA" w:rsidRPr="00812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О, 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правильніше було б склад води записувати формулою </w:t>
      </w:r>
      <w:r w:rsidR="008129CA" w:rsidRPr="00812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</w:t>
      </w:r>
      <w:r w:rsidR="008129CA" w:rsidRPr="008129CA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="008129CA" w:rsidRPr="00812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О)</w:t>
      </w:r>
      <w:r w:rsidR="008129CA" w:rsidRPr="008129CA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</w:t>
      </w:r>
      <w:r w:rsidR="008129CA" w:rsidRPr="00812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,,</w:t>
      </w:r>
      <w:r w:rsidR="00252A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 </w:t>
      </w:r>
      <w:r w:rsidR="008129CA" w:rsidRPr="00812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 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дорівнює 2, 3, 4 і </w:t>
      </w:r>
      <w:proofErr w:type="spellStart"/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., оскільки окремі мо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лекули води з'єднані зв'язками, які схематично позначають крапками:</w:t>
      </w:r>
    </w:p>
    <w:p w:rsidR="008129CA" w:rsidRPr="008129CA" w:rsidRDefault="008129CA" w:rsidP="00D8746A">
      <w:pPr>
        <w:shd w:val="clear" w:color="auto" w:fill="FCFCFC"/>
        <w:spacing w:before="150"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Зв'язок між молекулами здійснюється за допомогою атома Гідрогену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="00D8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 заряджений атом Гідрогену однієї молекули води притягається до негативно зарядженого атому 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Оксигену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іншої молекули води. Такий зв'язок отримав назву </w:t>
      </w:r>
      <w:r w:rsidRPr="00812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водневого.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міцності водневий зв'язок приблизно в 15-20 разів слабкіше зв'язку між О та Н. Тому водневий зв'язок легко розривається, що спостерігається, наприклад, при випаровуванні води.</w:t>
      </w:r>
    </w:p>
    <w:p w:rsidR="008129CA" w:rsidRPr="001A6AE5" w:rsidRDefault="00D8746A" w:rsidP="00D8746A">
      <w:pPr>
        <w:shd w:val="clear" w:color="auto" w:fill="FCFCFC"/>
        <w:spacing w:before="150"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Молекули води утворюють молекулярну кристалічну </w:t>
      </w:r>
      <w:proofErr w:type="spellStart"/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вигляді ажуру (демонстрація 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 кінофільму).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129CA"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Властивості води.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</w:t>
      </w:r>
      <w:r w:rsidRPr="00D8746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обота з підручником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8129CA"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1A6AE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3</w:t>
      </w:r>
      <w:r w:rsidR="004F47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.1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) Що собою являє вода, які властивості для неї характерні? (демонстрація стакану з водою). 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br/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• Чиста вода безбарвна, не має ані запаху, ані смаку, 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вона не стискується, 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t>• замерзає при температурі 0 °С, (морська вода замерзає при мінус 1,9 градуса через домішки солей)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закипає — при 100 °С.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A6AE5" w:rsidRPr="001A6AE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3</w:t>
      </w:r>
      <w:r w:rsidRPr="001A6AE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.2) У яких агрегатних станах може перебувати вода?</w:t>
      </w:r>
      <w:r w:rsidRP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(Твердому, рідкому та газоподібному).</w:t>
      </w:r>
      <w:r w:rsidRP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A6AE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3</w:t>
      </w:r>
      <w:r w:rsidR="001A6AE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.3</w:t>
      </w:r>
      <w:r w:rsidRPr="001A6AE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) Наведіть приклади різного агрегатного стану води?</w:t>
      </w:r>
      <w:r w:rsidRPr="001A6AE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br/>
      </w:r>
      <w:r w:rsidRP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t>(Твердий – лід, сніг; газоподібний – пара, яка входить до складу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повітря, рідкий – вода ставків, океану, водойм, дощова вода).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Так, дійсно, велика кількість води перебуває в газоподібному стані в атмосфері. У вигляді величезних мас снігу та криги, не танучи протягом року, знаходиться вода на верхів'ях високих гір і в полярних місцевостях. Надра Землі також містять воду, яка просочує ґрунт і гірські породи. 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Більшу частину водної оболонки нашої планети становить солона вода Світового океану (96,5 %), меншу частину — прісні води суходолу.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A6AE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3.4.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) Які властивості води о</w:t>
      </w:r>
      <w:r w:rsidR="00AE0213" w:rsidRPr="00E23DC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писує автор у </w:t>
      </w:r>
      <w:proofErr w:type="spellStart"/>
      <w:r w:rsidR="00AE0213" w:rsidRPr="00E23DC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слідуючих</w:t>
      </w:r>
      <w:proofErr w:type="spellEnd"/>
      <w:r w:rsidR="00AE0213" w:rsidRPr="00E23DC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рядках?</w:t>
      </w:r>
    </w:p>
    <w:p w:rsidR="004F47E9" w:rsidRDefault="008129CA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Вона і лід, вона і пара. </w:t>
      </w:r>
    </w:p>
    <w:p w:rsidR="004F47E9" w:rsidRDefault="008129CA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 розчинить сіль і цукор,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Бува рухлива і рідка. </w:t>
      </w:r>
    </w:p>
    <w:p w:rsidR="004F47E9" w:rsidRDefault="008129CA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І в борщ, і в суп її додай,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Ні «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Нескафе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», ні «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Ліптон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навіть </w:t>
      </w:r>
    </w:p>
    <w:p w:rsidR="004F47E9" w:rsidRDefault="008129CA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вже не зможеш повернути,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Не варті будуть і 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гроша</w:t>
      </w:r>
      <w:proofErr w:type="spellEnd"/>
    </w:p>
    <w:p w:rsidR="008129CA" w:rsidRPr="008129CA" w:rsidRDefault="008129CA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Коли розлив її у чай...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Без неї — Феї із 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ковша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...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Втамує спрагу, заспокоїть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Або, як кажуть, 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зніме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стрес...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Вона потрібна всім навколо,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Не дивлячись на наш прогрес...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Відома всім уже давно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її Величність </w:t>
      </w:r>
      <w:proofErr w:type="spellStart"/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Аш</w:t>
      </w:r>
      <w:proofErr w:type="spellEnd"/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два О. 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129C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• Здатність перебувати в різних агрегатних станах, </w:t>
      </w:r>
      <w:r w:rsidRPr="008129C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br/>
        <w:t>• здатність розчиняти речовини)</w:t>
      </w:r>
      <w:r w:rsidRPr="008129C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br/>
        <w:t>• текучість.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(учні разом з вчителем складають опорну схему).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A6A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Вода – розчинник.</w:t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З рядків вірша ми дізналися про унікальну властивість води – розчиняти речовини.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Вона утворює з багатьма твердими, рідкими, газоподібними речовинами однорідні суміші. 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A6AE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4</w:t>
      </w:r>
      <w:r w:rsidR="004F47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.1</w:t>
      </w:r>
      <w:r w:rsidRPr="008129C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) Що називають сумішами?</w:t>
      </w:r>
      <w:r w:rsidRPr="008129C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br/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Суміші – сукупність декілька чистих речовин, які утворюють фізичне ті</w:t>
      </w:r>
      <w:r w:rsidR="004F47E9">
        <w:rPr>
          <w:rFonts w:ascii="Times New Roman" w:eastAsia="Times New Roman" w:hAnsi="Times New Roman" w:cs="Times New Roman"/>
          <w:sz w:val="28"/>
          <w:szCs w:val="28"/>
          <w:lang w:eastAsia="uk-UA"/>
        </w:rPr>
        <w:t>ло).</w:t>
      </w:r>
      <w:r w:rsidR="004F47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t>4.2</w:t>
      </w:r>
      <w:r w:rsidRPr="008129C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) Які види сумішей вам відомі?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(Однорідні, неоднорідні, тверді, рідкі, газоподібні, природні, штучні)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A6AE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4.3</w:t>
      </w:r>
      <w:r w:rsidRPr="008129C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) Яку суміш називають однорідною?</w:t>
      </w:r>
      <w:r w:rsidRPr="008129C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br/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(Суміш, компоненти якої не видно ).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Суміш води з різними речовинами називають </w:t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розчинами.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6AE5" w:rsidRDefault="005269EC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 – розчинник, інші речовини суміші – розчинені речовини.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 розчині частинки розчиненої речовини рівномірно розподіляються між молекулами води. Розчини можуть складатись із дво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 чи більше розчинених речовин.   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8129CA" w:rsidRPr="005269E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учні разом з вчителем складають опорну схему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129CA"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Вода + розчинена речовина = розчин</w:t>
      </w:r>
      <w:r w:rsidR="008129CA"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Вода — найкращий розчинник. Вона здатна розчиняти багато твердих, рідких, газоподібних речовин.</w:t>
      </w:r>
    </w:p>
    <w:p w:rsidR="00A9682E" w:rsidRDefault="001A6AE5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69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4.4</w:t>
      </w:r>
      <w:r w:rsidR="004F47E9" w:rsidRPr="005269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5269EC" w:rsidRPr="005269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129CA" w:rsidRPr="005269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Демонстрац</w:t>
      </w:r>
      <w:r w:rsidR="008129CA"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ія </w:t>
      </w:r>
      <w:r w:rsidR="008129CA"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8129CA" w:rsidRPr="008129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>Тема. Визначення розчинності речовин у воді.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Мета: визначити розчинні і нерозчинні у воді речовини.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968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Обладнання: 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пісок, крейда, сіль, питна сода, олія, чайна ложка, п'ять прозорих склянок, вода кімнатної температури, скляна паличка.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ХІД РОБОТИ</w:t>
      </w:r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1. У п'ять склянок </w:t>
      </w:r>
      <w:proofErr w:type="spellStart"/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налийте</w:t>
      </w:r>
      <w:proofErr w:type="spellEnd"/>
      <w:r w:rsidR="008129CA"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100 мл води. </w:t>
      </w:r>
    </w:p>
    <w:p w:rsidR="008129CA" w:rsidRPr="008129CA" w:rsidRDefault="008129CA" w:rsidP="008129C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кожну склянку додайте: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скл</w:t>
      </w:r>
      <w:r w:rsidR="00A968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янка № 1 — 1 чайну ложку 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піску; 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склянка № 2 — 1 чайну ложку крейди; 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склянка № 3 — 1 чайну ложку солі; 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склянка № 4 — 1 чайну ложку питної соди; 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склянка № 5 — 1 чайну ложку олії.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2. Перемішайте суміші в кожній склянці за допомогою скляної палички. </w:t>
      </w:r>
      <w:r w:rsidRPr="008129C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3. Проведіть спостереження за виготовленими сумішами. Свої спостереження за розчинністю у воді дослідних речовин занесіть до таблиці, позначивши розчинені у </w:t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воді речовини знаком «+», а нерозчинені — знаком «-».</w:t>
      </w:r>
      <w:r w:rsidRPr="008129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</w:p>
    <w:tbl>
      <w:tblPr>
        <w:tblStyle w:val="a3"/>
        <w:tblW w:w="9949" w:type="dxa"/>
        <w:tblLook w:val="04A0" w:firstRow="1" w:lastRow="0" w:firstColumn="1" w:lastColumn="0" w:noHBand="0" w:noVBand="1"/>
      </w:tblPr>
      <w:tblGrid>
        <w:gridCol w:w="4957"/>
        <w:gridCol w:w="4992"/>
      </w:tblGrid>
      <w:tr w:rsidR="008129CA" w:rsidRPr="008129CA" w:rsidTr="00A9682E">
        <w:trPr>
          <w:trHeight w:val="316"/>
        </w:trPr>
        <w:tc>
          <w:tcPr>
            <w:tcW w:w="4957" w:type="dxa"/>
          </w:tcPr>
          <w:p w:rsidR="008129CA" w:rsidRPr="008129CA" w:rsidRDefault="008129CA" w:rsidP="0081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9CA">
              <w:rPr>
                <w:rFonts w:ascii="Times New Roman" w:hAnsi="Times New Roman" w:cs="Times New Roman"/>
                <w:sz w:val="28"/>
                <w:szCs w:val="28"/>
              </w:rPr>
              <w:t xml:space="preserve">Речовина </w:t>
            </w:r>
          </w:p>
        </w:tc>
        <w:tc>
          <w:tcPr>
            <w:tcW w:w="4992" w:type="dxa"/>
          </w:tcPr>
          <w:p w:rsidR="008129CA" w:rsidRPr="008129CA" w:rsidRDefault="008129CA" w:rsidP="0081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9CA">
              <w:rPr>
                <w:rFonts w:ascii="Times New Roman" w:hAnsi="Times New Roman" w:cs="Times New Roman"/>
                <w:sz w:val="28"/>
                <w:szCs w:val="28"/>
              </w:rPr>
              <w:t xml:space="preserve">Розчинність у воді </w:t>
            </w:r>
          </w:p>
        </w:tc>
      </w:tr>
      <w:tr w:rsidR="008129CA" w:rsidRPr="008129CA" w:rsidTr="00A9682E">
        <w:trPr>
          <w:trHeight w:val="649"/>
        </w:trPr>
        <w:tc>
          <w:tcPr>
            <w:tcW w:w="4957" w:type="dxa"/>
          </w:tcPr>
          <w:p w:rsidR="008129CA" w:rsidRPr="008129CA" w:rsidRDefault="00A9682E" w:rsidP="0081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  <w:r w:rsidR="008129CA" w:rsidRPr="008129CA">
              <w:rPr>
                <w:rFonts w:ascii="Times New Roman" w:hAnsi="Times New Roman" w:cs="Times New Roman"/>
                <w:sz w:val="28"/>
                <w:szCs w:val="28"/>
              </w:rPr>
              <w:t xml:space="preserve">ісок </w:t>
            </w:r>
            <w:r w:rsidR="008129CA" w:rsidRPr="008129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992" w:type="dxa"/>
          </w:tcPr>
          <w:p w:rsidR="008129CA" w:rsidRPr="008129CA" w:rsidRDefault="008129CA" w:rsidP="00812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CA" w:rsidRPr="008129CA" w:rsidTr="00A9682E">
        <w:trPr>
          <w:trHeight w:val="316"/>
        </w:trPr>
        <w:tc>
          <w:tcPr>
            <w:tcW w:w="4957" w:type="dxa"/>
          </w:tcPr>
          <w:p w:rsidR="008129CA" w:rsidRPr="008129CA" w:rsidRDefault="008129CA" w:rsidP="0081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9CA">
              <w:rPr>
                <w:rFonts w:ascii="Times New Roman" w:hAnsi="Times New Roman" w:cs="Times New Roman"/>
                <w:sz w:val="28"/>
                <w:szCs w:val="28"/>
              </w:rPr>
              <w:t>2 Крейда</w:t>
            </w:r>
          </w:p>
        </w:tc>
        <w:tc>
          <w:tcPr>
            <w:tcW w:w="4992" w:type="dxa"/>
          </w:tcPr>
          <w:p w:rsidR="008129CA" w:rsidRPr="008129CA" w:rsidRDefault="008129CA" w:rsidP="00812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CA" w:rsidRPr="008129CA" w:rsidTr="00A9682E">
        <w:trPr>
          <w:trHeight w:val="649"/>
        </w:trPr>
        <w:tc>
          <w:tcPr>
            <w:tcW w:w="4957" w:type="dxa"/>
          </w:tcPr>
          <w:p w:rsidR="008129CA" w:rsidRPr="008129CA" w:rsidRDefault="008129CA" w:rsidP="0081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9CA">
              <w:rPr>
                <w:rFonts w:ascii="Times New Roman" w:hAnsi="Times New Roman" w:cs="Times New Roman"/>
                <w:sz w:val="28"/>
                <w:szCs w:val="28"/>
              </w:rPr>
              <w:t xml:space="preserve">3 Сіль </w:t>
            </w:r>
            <w:r w:rsidRPr="008129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992" w:type="dxa"/>
          </w:tcPr>
          <w:p w:rsidR="008129CA" w:rsidRPr="008129CA" w:rsidRDefault="008129CA" w:rsidP="00812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CA" w:rsidRPr="008129CA" w:rsidTr="00A9682E">
        <w:trPr>
          <w:trHeight w:val="316"/>
        </w:trPr>
        <w:tc>
          <w:tcPr>
            <w:tcW w:w="4957" w:type="dxa"/>
          </w:tcPr>
          <w:p w:rsidR="008129CA" w:rsidRPr="008129CA" w:rsidRDefault="008129CA" w:rsidP="0081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9CA">
              <w:rPr>
                <w:rFonts w:ascii="Times New Roman" w:hAnsi="Times New Roman" w:cs="Times New Roman"/>
                <w:sz w:val="28"/>
                <w:szCs w:val="28"/>
              </w:rPr>
              <w:t>4 Сода питна</w:t>
            </w:r>
          </w:p>
        </w:tc>
        <w:tc>
          <w:tcPr>
            <w:tcW w:w="4992" w:type="dxa"/>
          </w:tcPr>
          <w:p w:rsidR="008129CA" w:rsidRPr="008129CA" w:rsidRDefault="008129CA" w:rsidP="00812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CA" w:rsidRPr="008129CA" w:rsidTr="00A9682E">
        <w:trPr>
          <w:trHeight w:val="664"/>
        </w:trPr>
        <w:tc>
          <w:tcPr>
            <w:tcW w:w="4957" w:type="dxa"/>
          </w:tcPr>
          <w:p w:rsidR="008129CA" w:rsidRPr="008129CA" w:rsidRDefault="008129CA" w:rsidP="0081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9CA">
              <w:rPr>
                <w:rFonts w:ascii="Times New Roman" w:hAnsi="Times New Roman" w:cs="Times New Roman"/>
                <w:sz w:val="28"/>
                <w:szCs w:val="28"/>
              </w:rPr>
              <w:t xml:space="preserve">5 Олія </w:t>
            </w:r>
            <w:r w:rsidRPr="008129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992" w:type="dxa"/>
          </w:tcPr>
          <w:p w:rsidR="008129CA" w:rsidRPr="008129CA" w:rsidRDefault="008129CA" w:rsidP="00812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213" w:rsidRPr="00E23DC0" w:rsidRDefault="008129CA" w:rsidP="001A6AE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23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Дати відповіді на запитання:</w:t>
      </w:r>
    </w:p>
    <w:p w:rsidR="001A6AE5" w:rsidRDefault="00AE0213" w:rsidP="001A6AE5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29CA"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>• Яка з речовин розчиниться швидше цукор, чи подрібнений цукор?</w:t>
      </w:r>
      <w:r w:rsidR="008129CA"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У якому випадку швидше розчиняться речовини у гарячий воді чи у воді кімнатної температури?</w:t>
      </w:r>
      <w:r w:rsidR="008129CA"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• Чи зміниться розчинність солі при </w:t>
      </w:r>
      <w:r w:rsid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перемішуванні? Як саме?</w:t>
      </w:r>
      <w:r w:rsid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129CA" w:rsidRPr="001A6A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Зробіть висновок</w:t>
      </w:r>
    </w:p>
    <w:p w:rsidR="001A6AE5" w:rsidRPr="001A6AE5" w:rsidRDefault="001A6AE5" w:rsidP="001A6AE5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</w:t>
      </w:r>
      <w:r w:rsidRP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всі речовини добре розчиняються у воді. Одні речовини, наприклад цукор, лимонна кислота, сіль, добре розчиняються у воді. Є речовини, які погано розчиняються у воді, наприклад гіпс, а деякі практично не розчиняються у роді. </w:t>
      </w:r>
    </w:p>
    <w:p w:rsidR="001A6AE5" w:rsidRPr="00E23DC0" w:rsidRDefault="001A6AE5" w:rsidP="001A6A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розчинення речовин у воді впливають різні фактори. 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Так, подрібнена речовина набагато швидше розчиниться у воді ніж речовина у вигляді шматочка.. Це можна пояснити тим, що у подрібненої речовини поверхня стикання з молекулами води буде набагато більша і тому процес розчинення відбудеться набагато швидше.</w:t>
      </w:r>
    </w:p>
    <w:p w:rsidR="001A6AE5" w:rsidRPr="00E23DC0" w:rsidRDefault="001A6AE5" w:rsidP="001A6A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• З підвищенням температури збільшується рух молекул. Це прискорює взаємне проникнення розчинної речовини та молекул води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Перемішування також сприяє прискоренню взаємного проникнення розчинної речовини та молекул води.</w:t>
      </w:r>
    </w:p>
    <w:p w:rsidR="00B95A2B" w:rsidRDefault="001A6AE5" w:rsidP="008129C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4.5</w:t>
      </w:r>
      <w:r w:rsidR="00AE0213" w:rsidRPr="00E23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</w:t>
      </w:r>
      <w:r w:rsidR="008129CA" w:rsidRPr="00E23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Наведемо приклади різних розчинів:</w:t>
      </w:r>
    </w:p>
    <w:p w:rsidR="008129CA" w:rsidRDefault="008129CA" w:rsidP="001A6A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>— Газовані мінеральні води, наприклад «Оболонська», «Миргородська» та багато інших, готують, розчиняючи вуглекислий газ у воді з мінеральних джерел.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Добре відомий столовий оцет готують з оцтової кислоти (це рідина) та води.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Цукор, сіль, питна сода (тве</w:t>
      </w:r>
      <w:r w:rsid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t>рді речовини, розчинні у воді).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1C1C74" w:rsidRDefault="001C1C74" w:rsidP="008129C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r w:rsidRPr="001A6AE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А ви знаєте діти що вода має </w:t>
      </w:r>
      <w:proofErr w:type="spellStart"/>
      <w:r w:rsidRPr="001A6AE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пам</w:t>
      </w:r>
      <w:proofErr w:type="spellEnd"/>
      <w:r w:rsidRP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’ять.</w:t>
      </w:r>
      <w:r w:rsidR="001A6AE5" w:rsidRP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Вода </w:t>
      </w:r>
      <w:proofErr w:type="spellStart"/>
      <w:r w:rsidR="001A6AE5" w:rsidRP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здатна</w:t>
      </w:r>
      <w:proofErr w:type="spellEnd"/>
      <w:r w:rsidR="001A6AE5" w:rsidRP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proofErr w:type="spellStart"/>
      <w:r w:rsidR="001A6AE5" w:rsidRP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вбирати</w:t>
      </w:r>
      <w:proofErr w:type="spellEnd"/>
      <w:r w:rsidR="001A6AE5" w:rsidRP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в себе як </w:t>
      </w:r>
      <w:proofErr w:type="spellStart"/>
      <w:r w:rsidR="001A6AE5" w:rsidRP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позитивну</w:t>
      </w:r>
      <w:proofErr w:type="spellEnd"/>
      <w:r w:rsidR="001A6AE5" w:rsidRP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так і </w:t>
      </w:r>
      <w:proofErr w:type="spellStart"/>
      <w:r w:rsidR="001A6AE5" w:rsidRP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негативну</w:t>
      </w:r>
      <w:proofErr w:type="spellEnd"/>
      <w:r w:rsidR="001A6AE5" w:rsidRP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proofErr w:type="spellStart"/>
      <w:r w:rsidR="001A6AE5" w:rsidRP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енергію</w:t>
      </w:r>
      <w:proofErr w:type="spellEnd"/>
      <w:r w:rsidR="001A6AE5" w:rsidRP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.</w:t>
      </w:r>
      <w:r w:rsid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proofErr w:type="spellStart"/>
      <w:r w:rsid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Погляньте</w:t>
      </w:r>
      <w:proofErr w:type="spellEnd"/>
      <w:r w:rsid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на </w:t>
      </w:r>
      <w:proofErr w:type="spellStart"/>
      <w:r w:rsid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екран</w:t>
      </w:r>
      <w:proofErr w:type="spellEnd"/>
      <w:r w:rsidR="001A6AE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.</w:t>
      </w:r>
    </w:p>
    <w:p w:rsidR="001A6AE5" w:rsidRPr="001A6AE5" w:rsidRDefault="001A6AE5" w:rsidP="008129C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також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вам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було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п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ідготувати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сьогодній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урок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цікаві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факти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про воду.</w:t>
      </w:r>
    </w:p>
    <w:p w:rsidR="002E5E8C" w:rsidRPr="002E5E8C" w:rsidRDefault="002E5E8C" w:rsidP="002E5E8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5E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VI. Узагальнення і систематизація знань </w:t>
      </w:r>
    </w:p>
    <w:p w:rsidR="002E5E8C" w:rsidRPr="002E5E8C" w:rsidRDefault="002E5E8C" w:rsidP="002E5E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5E8C">
        <w:rPr>
          <w:rFonts w:ascii="Times New Roman" w:eastAsia="Calibri" w:hAnsi="Times New Roman" w:cs="Times New Roman"/>
          <w:sz w:val="28"/>
          <w:szCs w:val="28"/>
        </w:rPr>
        <w:t>А</w:t>
      </w:r>
      <w:r w:rsidR="00B95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E8C">
        <w:rPr>
          <w:rFonts w:ascii="Times New Roman" w:eastAsia="Calibri" w:hAnsi="Times New Roman" w:cs="Times New Roman"/>
          <w:sz w:val="28"/>
          <w:szCs w:val="28"/>
        </w:rPr>
        <w:t xml:space="preserve">тепер проведемо невеликий </w:t>
      </w:r>
      <w:r w:rsidR="00B95A2B">
        <w:rPr>
          <w:rFonts w:ascii="Times New Roman" w:eastAsia="Calibri" w:hAnsi="Times New Roman" w:cs="Times New Roman"/>
          <w:sz w:val="28"/>
          <w:szCs w:val="28"/>
        </w:rPr>
        <w:t xml:space="preserve"> хімічний </w:t>
      </w:r>
      <w:r w:rsidRPr="002E5E8C">
        <w:rPr>
          <w:rFonts w:ascii="Times New Roman" w:eastAsia="Calibri" w:hAnsi="Times New Roman" w:cs="Times New Roman"/>
          <w:sz w:val="28"/>
          <w:szCs w:val="28"/>
        </w:rPr>
        <w:t>диктант, що допоможе перевірити, наскільки до</w:t>
      </w:r>
      <w:r w:rsidRPr="002E5E8C">
        <w:rPr>
          <w:rFonts w:ascii="Times New Roman" w:eastAsia="Calibri" w:hAnsi="Times New Roman" w:cs="Times New Roman"/>
          <w:sz w:val="28"/>
          <w:szCs w:val="28"/>
        </w:rPr>
        <w:softHyphen/>
        <w:t xml:space="preserve">бре ви засвоїли те, що ми вивчали на сьогоднішньому </w:t>
      </w:r>
      <w:proofErr w:type="spellStart"/>
      <w:r w:rsidRPr="002E5E8C">
        <w:rPr>
          <w:rFonts w:ascii="Times New Roman" w:eastAsia="Calibri" w:hAnsi="Times New Roman" w:cs="Times New Roman"/>
          <w:sz w:val="28"/>
          <w:szCs w:val="28"/>
        </w:rPr>
        <w:t>уроці</w:t>
      </w:r>
      <w:proofErr w:type="spellEnd"/>
      <w:r w:rsidRPr="002E5E8C">
        <w:rPr>
          <w:rFonts w:ascii="Times New Roman" w:eastAsia="Calibri" w:hAnsi="Times New Roman" w:cs="Times New Roman"/>
          <w:sz w:val="28"/>
          <w:szCs w:val="28"/>
        </w:rPr>
        <w:t>. (</w:t>
      </w:r>
      <w:r w:rsidRPr="002E5E8C">
        <w:rPr>
          <w:rFonts w:ascii="Times New Roman" w:eastAsia="Calibri" w:hAnsi="Times New Roman" w:cs="Times New Roman"/>
          <w:i/>
          <w:iCs/>
          <w:sz w:val="28"/>
          <w:szCs w:val="28"/>
        </w:rPr>
        <w:t>Учні одержу</w:t>
      </w:r>
      <w:r w:rsidRPr="002E5E8C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ють листи-шаблони для відповідей.)</w:t>
      </w:r>
    </w:p>
    <w:p w:rsidR="002E5E8C" w:rsidRPr="002E5E8C" w:rsidRDefault="002E5E8C" w:rsidP="002E5E8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5E8C">
        <w:rPr>
          <w:rFonts w:ascii="Times New Roman" w:eastAsia="Calibri" w:hAnsi="Times New Roman" w:cs="Times New Roman"/>
          <w:sz w:val="28"/>
          <w:szCs w:val="28"/>
        </w:rPr>
        <w:t>Питання</w:t>
      </w:r>
    </w:p>
    <w:p w:rsidR="002E5E8C" w:rsidRPr="00A9682E" w:rsidRDefault="00A9682E" w:rsidP="00A9682E">
      <w:pPr>
        <w:pStyle w:val="a6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E5E8C" w:rsidRPr="00A9682E">
        <w:rPr>
          <w:rFonts w:ascii="Times New Roman" w:eastAsia="Calibri" w:hAnsi="Times New Roman" w:cs="Times New Roman"/>
          <w:sz w:val="28"/>
          <w:szCs w:val="28"/>
        </w:rPr>
        <w:t xml:space="preserve">Вода — це проста речовина? </w:t>
      </w:r>
      <w:r w:rsidR="002E5E8C" w:rsidRPr="00A9682E">
        <w:rPr>
          <w:rFonts w:ascii="Times New Roman" w:eastAsia="Calibri" w:hAnsi="Times New Roman" w:cs="Times New Roman"/>
          <w:i/>
          <w:iCs/>
          <w:sz w:val="28"/>
          <w:szCs w:val="28"/>
        </w:rPr>
        <w:t>(Ні)</w:t>
      </w:r>
    </w:p>
    <w:p w:rsidR="002E5E8C" w:rsidRPr="002E5E8C" w:rsidRDefault="002E5E8C" w:rsidP="002E5E8C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5E8C">
        <w:rPr>
          <w:rFonts w:ascii="Times New Roman" w:eastAsia="Calibri" w:hAnsi="Times New Roman" w:cs="Times New Roman"/>
          <w:sz w:val="28"/>
          <w:szCs w:val="28"/>
        </w:rPr>
        <w:t xml:space="preserve">Молекула води складається з двох атомів </w:t>
      </w:r>
      <w:proofErr w:type="spellStart"/>
      <w:r w:rsidRPr="002E5E8C">
        <w:rPr>
          <w:rFonts w:ascii="Times New Roman" w:eastAsia="Calibri" w:hAnsi="Times New Roman" w:cs="Times New Roman"/>
          <w:sz w:val="28"/>
          <w:szCs w:val="28"/>
        </w:rPr>
        <w:t>Оксигену</w:t>
      </w:r>
      <w:proofErr w:type="spellEnd"/>
      <w:r w:rsidRPr="002E5E8C">
        <w:rPr>
          <w:rFonts w:ascii="Times New Roman" w:eastAsia="Calibri" w:hAnsi="Times New Roman" w:cs="Times New Roman"/>
          <w:sz w:val="28"/>
          <w:szCs w:val="28"/>
        </w:rPr>
        <w:t xml:space="preserve"> й одного атома Гідрогену? </w:t>
      </w:r>
      <w:r w:rsidRPr="002E5E8C">
        <w:rPr>
          <w:rFonts w:ascii="Times New Roman" w:eastAsia="Calibri" w:hAnsi="Times New Roman" w:cs="Times New Roman"/>
          <w:i/>
          <w:iCs/>
          <w:sz w:val="28"/>
          <w:szCs w:val="28"/>
        </w:rPr>
        <w:t>(Ні)</w:t>
      </w:r>
    </w:p>
    <w:p w:rsidR="002E5E8C" w:rsidRPr="002E5E8C" w:rsidRDefault="002E5E8C" w:rsidP="002E5E8C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5E8C">
        <w:rPr>
          <w:rFonts w:ascii="Times New Roman" w:eastAsia="Calibri" w:hAnsi="Times New Roman" w:cs="Times New Roman"/>
          <w:sz w:val="28"/>
          <w:szCs w:val="28"/>
        </w:rPr>
        <w:t xml:space="preserve"> Вода — найпоширеніша речо</w:t>
      </w:r>
      <w:r w:rsidRPr="002E5E8C">
        <w:rPr>
          <w:rFonts w:ascii="Times New Roman" w:eastAsia="Calibri" w:hAnsi="Times New Roman" w:cs="Times New Roman"/>
          <w:sz w:val="28"/>
          <w:szCs w:val="28"/>
        </w:rPr>
        <w:softHyphen/>
        <w:t>вина на планеті й займає площу в 3/4 поверхні землі? (</w:t>
      </w:r>
      <w:r w:rsidRPr="002E5E8C">
        <w:rPr>
          <w:rFonts w:ascii="Times New Roman" w:eastAsia="Calibri" w:hAnsi="Times New Roman" w:cs="Times New Roman"/>
          <w:i/>
          <w:iCs/>
          <w:sz w:val="28"/>
          <w:szCs w:val="28"/>
        </w:rPr>
        <w:t>Так)</w:t>
      </w:r>
    </w:p>
    <w:p w:rsidR="002E5E8C" w:rsidRPr="002E5E8C" w:rsidRDefault="002E5E8C" w:rsidP="002E5E8C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5E8C">
        <w:rPr>
          <w:rFonts w:ascii="Times New Roman" w:eastAsia="Calibri" w:hAnsi="Times New Roman" w:cs="Times New Roman"/>
          <w:sz w:val="28"/>
          <w:szCs w:val="28"/>
        </w:rPr>
        <w:t xml:space="preserve"> Молекули води в рідкому стані розташовані групами? (</w:t>
      </w:r>
      <w:r w:rsidRPr="002E5E8C">
        <w:rPr>
          <w:rFonts w:ascii="Times New Roman" w:eastAsia="Calibri" w:hAnsi="Times New Roman" w:cs="Times New Roman"/>
          <w:i/>
          <w:iCs/>
          <w:sz w:val="28"/>
          <w:szCs w:val="28"/>
        </w:rPr>
        <w:t>Так)</w:t>
      </w:r>
    </w:p>
    <w:p w:rsidR="002E5E8C" w:rsidRPr="002E5E8C" w:rsidRDefault="002E5E8C" w:rsidP="002E5E8C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5E8C">
        <w:rPr>
          <w:rFonts w:ascii="Times New Roman" w:eastAsia="Calibri" w:hAnsi="Times New Roman" w:cs="Times New Roman"/>
          <w:sz w:val="28"/>
          <w:szCs w:val="28"/>
        </w:rPr>
        <w:t xml:space="preserve"> Будь-яка вода замерзає за темпе</w:t>
      </w:r>
      <w:r w:rsidRPr="002E5E8C">
        <w:rPr>
          <w:rFonts w:ascii="Times New Roman" w:eastAsia="Calibri" w:hAnsi="Times New Roman" w:cs="Times New Roman"/>
          <w:sz w:val="28"/>
          <w:szCs w:val="28"/>
        </w:rPr>
        <w:softHyphen/>
        <w:t xml:space="preserve">ратури 0 °С? </w:t>
      </w:r>
      <w:r w:rsidRPr="002E5E8C">
        <w:rPr>
          <w:rFonts w:ascii="Times New Roman" w:eastAsia="Calibri" w:hAnsi="Times New Roman" w:cs="Times New Roman"/>
          <w:i/>
          <w:iCs/>
          <w:sz w:val="28"/>
          <w:szCs w:val="28"/>
        </w:rPr>
        <w:t>(Ні)</w:t>
      </w:r>
    </w:p>
    <w:p w:rsidR="002E5E8C" w:rsidRPr="002E5E8C" w:rsidRDefault="002E5E8C" w:rsidP="002E5E8C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5E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Густина води найбільша за темпе</w:t>
      </w:r>
      <w:r w:rsidRPr="002E5E8C">
        <w:rPr>
          <w:rFonts w:ascii="Times New Roman" w:eastAsia="Calibri" w:hAnsi="Times New Roman" w:cs="Times New Roman"/>
          <w:sz w:val="28"/>
          <w:szCs w:val="28"/>
        </w:rPr>
        <w:softHyphen/>
        <w:t xml:space="preserve">ратури 0 °С? </w:t>
      </w:r>
      <w:r w:rsidRPr="002E5E8C">
        <w:rPr>
          <w:rFonts w:ascii="Times New Roman" w:eastAsia="Calibri" w:hAnsi="Times New Roman" w:cs="Times New Roman"/>
          <w:i/>
          <w:iCs/>
          <w:sz w:val="28"/>
          <w:szCs w:val="28"/>
        </w:rPr>
        <w:t>(Ні, за температури +4 °С)</w:t>
      </w:r>
    </w:p>
    <w:p w:rsidR="002E5E8C" w:rsidRPr="002E5E8C" w:rsidRDefault="002E5E8C" w:rsidP="002E5E8C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5E8C">
        <w:rPr>
          <w:rFonts w:ascii="Times New Roman" w:eastAsia="Calibri" w:hAnsi="Times New Roman" w:cs="Times New Roman"/>
          <w:sz w:val="28"/>
          <w:szCs w:val="28"/>
        </w:rPr>
        <w:t>Вода повільно остигає й повіль</w:t>
      </w:r>
      <w:r w:rsidRPr="002E5E8C">
        <w:rPr>
          <w:rFonts w:ascii="Times New Roman" w:eastAsia="Calibri" w:hAnsi="Times New Roman" w:cs="Times New Roman"/>
          <w:sz w:val="28"/>
          <w:szCs w:val="28"/>
        </w:rPr>
        <w:softHyphen/>
        <w:t xml:space="preserve">но нагрівається? ( </w:t>
      </w:r>
      <w:r w:rsidRPr="002E5E8C">
        <w:rPr>
          <w:rFonts w:ascii="Times New Roman" w:eastAsia="Calibri" w:hAnsi="Times New Roman" w:cs="Times New Roman"/>
          <w:i/>
          <w:iCs/>
          <w:sz w:val="28"/>
          <w:szCs w:val="28"/>
        </w:rPr>
        <w:t>Так)</w:t>
      </w:r>
    </w:p>
    <w:p w:rsidR="002E5E8C" w:rsidRPr="002E5E8C" w:rsidRDefault="002E5E8C" w:rsidP="002E5E8C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5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5C6">
        <w:rPr>
          <w:rFonts w:ascii="Times New Roman" w:eastAsia="Calibri" w:hAnsi="Times New Roman" w:cs="Times New Roman"/>
          <w:sz w:val="28"/>
          <w:szCs w:val="28"/>
        </w:rPr>
        <w:t>Суміш води з  різними речовинами називається розчинами.(</w:t>
      </w:r>
      <w:r w:rsidR="00FE65C6" w:rsidRPr="00FE65C6">
        <w:rPr>
          <w:rFonts w:ascii="Times New Roman" w:eastAsia="Calibri" w:hAnsi="Times New Roman" w:cs="Times New Roman"/>
          <w:i/>
          <w:sz w:val="28"/>
          <w:szCs w:val="28"/>
        </w:rPr>
        <w:t>Так</w:t>
      </w:r>
      <w:r w:rsidR="00FE65C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E5E8C" w:rsidRPr="002E5E8C" w:rsidRDefault="002E5E8C" w:rsidP="002E5E8C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5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5C6">
        <w:rPr>
          <w:rFonts w:ascii="Times New Roman" w:eastAsia="Calibri" w:hAnsi="Times New Roman" w:cs="Times New Roman"/>
          <w:sz w:val="28"/>
          <w:szCs w:val="28"/>
        </w:rPr>
        <w:t>На розчинення речовин впливають різні фактори</w:t>
      </w:r>
      <w:r w:rsidR="00FE65C6" w:rsidRPr="00FE65C6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FE65C6">
        <w:rPr>
          <w:rFonts w:ascii="Times New Roman" w:eastAsia="Calibri" w:hAnsi="Times New Roman" w:cs="Times New Roman"/>
          <w:sz w:val="28"/>
          <w:szCs w:val="28"/>
        </w:rPr>
        <w:t>подрібнення речовин, підвищення температури, перемішування.</w:t>
      </w:r>
      <w:r w:rsidRPr="002E5E8C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Pr="002E5E8C">
        <w:rPr>
          <w:rFonts w:ascii="Times New Roman" w:eastAsia="Calibri" w:hAnsi="Times New Roman" w:cs="Times New Roman"/>
          <w:i/>
          <w:iCs/>
          <w:sz w:val="28"/>
          <w:szCs w:val="28"/>
        </w:rPr>
        <w:t>(Так)</w:t>
      </w:r>
    </w:p>
    <w:p w:rsidR="002E5E8C" w:rsidRPr="009C2796" w:rsidRDefault="00FE65C6" w:rsidP="002E5E8C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Вода найкращий розчинник.(</w:t>
      </w:r>
      <w:r w:rsidRPr="00FE65C6">
        <w:rPr>
          <w:rFonts w:ascii="Times New Roman" w:eastAsia="Calibri" w:hAnsi="Times New Roman" w:cs="Times New Roman"/>
          <w:i/>
          <w:sz w:val="28"/>
          <w:szCs w:val="28"/>
        </w:rPr>
        <w:t>Так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C2796" w:rsidRPr="001A6AE5" w:rsidRDefault="009C2796" w:rsidP="00A9682E">
      <w:pPr>
        <w:spacing w:after="160" w:line="259" w:lineRule="auto"/>
        <w:ind w:left="38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E5E8C" w:rsidRPr="00E23DC0" w:rsidRDefault="002E5E8C" w:rsidP="00E23DC0">
      <w:pPr>
        <w:pStyle w:val="a6"/>
        <w:ind w:left="380"/>
        <w:rPr>
          <w:rFonts w:ascii="Times New Roman" w:hAnsi="Times New Roman" w:cs="Times New Roman"/>
          <w:b/>
          <w:sz w:val="28"/>
          <w:szCs w:val="28"/>
        </w:rPr>
      </w:pPr>
      <w:r w:rsidRPr="00E23DC0">
        <w:rPr>
          <w:rFonts w:ascii="Times New Roman" w:hAnsi="Times New Roman" w:cs="Times New Roman"/>
          <w:b/>
          <w:sz w:val="28"/>
          <w:szCs w:val="28"/>
        </w:rPr>
        <w:t>«Екологічне лото"</w:t>
      </w:r>
    </w:p>
    <w:p w:rsidR="002E5E8C" w:rsidRPr="00E23DC0" w:rsidRDefault="002E5E8C" w:rsidP="00E23D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3DC0">
        <w:rPr>
          <w:rFonts w:ascii="Times New Roman" w:hAnsi="Times New Roman" w:cs="Times New Roman"/>
          <w:sz w:val="28"/>
          <w:szCs w:val="28"/>
        </w:rPr>
        <w:t xml:space="preserve">     </w:t>
      </w:r>
      <w:r w:rsidRPr="00E23DC0">
        <w:rPr>
          <w:rFonts w:ascii="Times New Roman" w:hAnsi="Times New Roman" w:cs="Times New Roman"/>
          <w:sz w:val="28"/>
          <w:szCs w:val="28"/>
          <w:u w:val="single"/>
        </w:rPr>
        <w:t>Учні повинні скласти повне прислів'я.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9"/>
      </w:tblGrid>
      <w:tr w:rsidR="002E5E8C" w:rsidRPr="00E23DC0" w:rsidTr="00C56850">
        <w:tc>
          <w:tcPr>
            <w:tcW w:w="5341" w:type="dxa"/>
          </w:tcPr>
          <w:p w:rsidR="002E5E8C" w:rsidRPr="00E23DC0" w:rsidRDefault="002E5E8C" w:rsidP="00C56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3DC0">
              <w:rPr>
                <w:rFonts w:ascii="Times New Roman" w:hAnsi="Times New Roman" w:cs="Times New Roman"/>
                <w:sz w:val="28"/>
                <w:szCs w:val="28"/>
              </w:rPr>
              <w:t>1. Ліс і вода...</w:t>
            </w:r>
          </w:p>
        </w:tc>
        <w:tc>
          <w:tcPr>
            <w:tcW w:w="5341" w:type="dxa"/>
          </w:tcPr>
          <w:p w:rsidR="002E5E8C" w:rsidRPr="00E23DC0" w:rsidRDefault="002E5E8C" w:rsidP="00C56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3DC0">
              <w:rPr>
                <w:rFonts w:ascii="Times New Roman" w:hAnsi="Times New Roman" w:cs="Times New Roman"/>
                <w:sz w:val="28"/>
                <w:szCs w:val="28"/>
              </w:rPr>
              <w:t>...доброту віддячить.</w:t>
            </w:r>
          </w:p>
        </w:tc>
      </w:tr>
      <w:tr w:rsidR="002E5E8C" w:rsidRPr="00E23DC0" w:rsidTr="00C56850">
        <w:tc>
          <w:tcPr>
            <w:tcW w:w="5341" w:type="dxa"/>
          </w:tcPr>
          <w:p w:rsidR="002E5E8C" w:rsidRPr="00E23DC0" w:rsidRDefault="002E5E8C" w:rsidP="00C56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3DC0">
              <w:rPr>
                <w:rFonts w:ascii="Times New Roman" w:hAnsi="Times New Roman" w:cs="Times New Roman"/>
                <w:sz w:val="28"/>
                <w:szCs w:val="28"/>
              </w:rPr>
              <w:t>2. Де верба…</w:t>
            </w:r>
          </w:p>
        </w:tc>
        <w:tc>
          <w:tcPr>
            <w:tcW w:w="5341" w:type="dxa"/>
          </w:tcPr>
          <w:p w:rsidR="002E5E8C" w:rsidRPr="00E23DC0" w:rsidRDefault="002E5E8C" w:rsidP="00C56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3DC0">
              <w:rPr>
                <w:rFonts w:ascii="Times New Roman" w:hAnsi="Times New Roman" w:cs="Times New Roman"/>
                <w:sz w:val="28"/>
                <w:szCs w:val="28"/>
              </w:rPr>
              <w:t>...який поріг, така й господиня.</w:t>
            </w:r>
          </w:p>
        </w:tc>
      </w:tr>
      <w:tr w:rsidR="002E5E8C" w:rsidRPr="00E23DC0" w:rsidTr="00C56850">
        <w:tc>
          <w:tcPr>
            <w:tcW w:w="5341" w:type="dxa"/>
          </w:tcPr>
          <w:p w:rsidR="002E5E8C" w:rsidRPr="00E23DC0" w:rsidRDefault="002E5E8C" w:rsidP="00C56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3DC0">
              <w:rPr>
                <w:rFonts w:ascii="Times New Roman" w:hAnsi="Times New Roman" w:cs="Times New Roman"/>
                <w:sz w:val="28"/>
                <w:szCs w:val="28"/>
              </w:rPr>
              <w:t>3. Криниця з водою...</w:t>
            </w:r>
          </w:p>
        </w:tc>
        <w:tc>
          <w:tcPr>
            <w:tcW w:w="5341" w:type="dxa"/>
          </w:tcPr>
          <w:p w:rsidR="002E5E8C" w:rsidRPr="00E23DC0" w:rsidRDefault="002E5E8C" w:rsidP="00C56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3DC0">
              <w:rPr>
                <w:rFonts w:ascii="Times New Roman" w:hAnsi="Times New Roman" w:cs="Times New Roman"/>
                <w:sz w:val="28"/>
                <w:szCs w:val="28"/>
              </w:rPr>
              <w:t>...брат і сестра.</w:t>
            </w:r>
          </w:p>
        </w:tc>
      </w:tr>
      <w:tr w:rsidR="002E5E8C" w:rsidRPr="00E23DC0" w:rsidTr="00C56850">
        <w:tc>
          <w:tcPr>
            <w:tcW w:w="5341" w:type="dxa"/>
          </w:tcPr>
          <w:p w:rsidR="002E5E8C" w:rsidRPr="00E23DC0" w:rsidRDefault="002E5E8C" w:rsidP="00C56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3DC0">
              <w:rPr>
                <w:rFonts w:ascii="Times New Roman" w:hAnsi="Times New Roman" w:cs="Times New Roman"/>
                <w:sz w:val="28"/>
                <w:szCs w:val="28"/>
              </w:rPr>
              <w:t>4. Хто у воді, ...</w:t>
            </w:r>
          </w:p>
        </w:tc>
        <w:tc>
          <w:tcPr>
            <w:tcW w:w="5341" w:type="dxa"/>
          </w:tcPr>
          <w:p w:rsidR="002E5E8C" w:rsidRPr="00E23DC0" w:rsidRDefault="002E5E8C" w:rsidP="00C56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3DC0">
              <w:rPr>
                <w:rFonts w:ascii="Times New Roman" w:hAnsi="Times New Roman" w:cs="Times New Roman"/>
                <w:sz w:val="28"/>
                <w:szCs w:val="28"/>
              </w:rPr>
              <w:t>...там і вода.</w:t>
            </w:r>
          </w:p>
        </w:tc>
      </w:tr>
      <w:tr w:rsidR="002E5E8C" w:rsidRPr="00E23DC0" w:rsidTr="00C56850">
        <w:tc>
          <w:tcPr>
            <w:tcW w:w="5341" w:type="dxa"/>
          </w:tcPr>
          <w:p w:rsidR="002E5E8C" w:rsidRPr="00E23DC0" w:rsidRDefault="002E5E8C" w:rsidP="00C56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3DC0">
              <w:rPr>
                <w:rFonts w:ascii="Times New Roman" w:hAnsi="Times New Roman" w:cs="Times New Roman"/>
                <w:sz w:val="28"/>
                <w:szCs w:val="28"/>
              </w:rPr>
              <w:t>5. Яка криниця, такий і господар...</w:t>
            </w:r>
          </w:p>
        </w:tc>
        <w:tc>
          <w:tcPr>
            <w:tcW w:w="5341" w:type="dxa"/>
          </w:tcPr>
          <w:p w:rsidR="002E5E8C" w:rsidRPr="00E23DC0" w:rsidRDefault="002E5E8C" w:rsidP="00C56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3DC0">
              <w:rPr>
                <w:rFonts w:ascii="Times New Roman" w:hAnsi="Times New Roman" w:cs="Times New Roman"/>
                <w:sz w:val="28"/>
                <w:szCs w:val="28"/>
              </w:rPr>
              <w:t>…що людина з розумом.</w:t>
            </w:r>
          </w:p>
        </w:tc>
      </w:tr>
      <w:tr w:rsidR="002E5E8C" w:rsidRPr="00E23DC0" w:rsidTr="00C56850">
        <w:tc>
          <w:tcPr>
            <w:tcW w:w="5341" w:type="dxa"/>
          </w:tcPr>
          <w:p w:rsidR="002E5E8C" w:rsidRPr="00E23DC0" w:rsidRDefault="002E5E8C" w:rsidP="00C56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3DC0">
              <w:rPr>
                <w:rFonts w:ascii="Times New Roman" w:hAnsi="Times New Roman" w:cs="Times New Roman"/>
                <w:sz w:val="28"/>
                <w:szCs w:val="28"/>
              </w:rPr>
              <w:t>6. Вода за …</w:t>
            </w:r>
          </w:p>
        </w:tc>
        <w:tc>
          <w:tcPr>
            <w:tcW w:w="5341" w:type="dxa"/>
          </w:tcPr>
          <w:p w:rsidR="002E5E8C" w:rsidRPr="00E23DC0" w:rsidRDefault="002E5E8C" w:rsidP="00C5685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3DC0">
              <w:rPr>
                <w:rFonts w:ascii="Times New Roman" w:hAnsi="Times New Roman" w:cs="Times New Roman"/>
                <w:sz w:val="28"/>
                <w:szCs w:val="28"/>
              </w:rPr>
              <w:t>...той у добрі.</w:t>
            </w:r>
          </w:p>
        </w:tc>
      </w:tr>
    </w:tbl>
    <w:p w:rsidR="002E5E8C" w:rsidRPr="00E23DC0" w:rsidRDefault="002E5E8C" w:rsidP="00E23DC0">
      <w:pPr>
        <w:ind w:left="20"/>
        <w:rPr>
          <w:rFonts w:ascii="Times New Roman" w:hAnsi="Times New Roman" w:cs="Times New Roman"/>
          <w:sz w:val="28"/>
          <w:szCs w:val="28"/>
        </w:rPr>
      </w:pPr>
    </w:p>
    <w:p w:rsidR="002E5E8C" w:rsidRPr="00E23DC0" w:rsidRDefault="002E5E8C" w:rsidP="00E23D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3DC0">
        <w:rPr>
          <w:rFonts w:ascii="Times New Roman" w:hAnsi="Times New Roman" w:cs="Times New Roman"/>
          <w:sz w:val="28"/>
          <w:szCs w:val="28"/>
          <w:u w:val="single"/>
        </w:rPr>
        <w:t xml:space="preserve">     Відповіді:</w:t>
      </w:r>
    </w:p>
    <w:p w:rsidR="002E5E8C" w:rsidRPr="00E23DC0" w:rsidRDefault="002E5E8C" w:rsidP="00E23DC0">
      <w:pPr>
        <w:pStyle w:val="a6"/>
        <w:ind w:left="380"/>
        <w:rPr>
          <w:rFonts w:ascii="Times New Roman" w:hAnsi="Times New Roman" w:cs="Times New Roman"/>
          <w:sz w:val="28"/>
          <w:szCs w:val="28"/>
        </w:rPr>
      </w:pPr>
      <w:r w:rsidRPr="00E23DC0">
        <w:rPr>
          <w:rFonts w:ascii="Times New Roman" w:hAnsi="Times New Roman" w:cs="Times New Roman"/>
          <w:sz w:val="28"/>
          <w:szCs w:val="28"/>
        </w:rPr>
        <w:t>1.</w:t>
      </w:r>
      <w:r w:rsidRPr="00E23DC0">
        <w:rPr>
          <w:rFonts w:ascii="Times New Roman" w:hAnsi="Times New Roman" w:cs="Times New Roman"/>
          <w:sz w:val="28"/>
          <w:szCs w:val="28"/>
        </w:rPr>
        <w:tab/>
        <w:t>Ліс і вода — брат і сестра.</w:t>
      </w:r>
    </w:p>
    <w:p w:rsidR="002E5E8C" w:rsidRPr="00E23DC0" w:rsidRDefault="002E5E8C" w:rsidP="00E23DC0">
      <w:pPr>
        <w:pStyle w:val="a6"/>
        <w:ind w:left="380"/>
        <w:rPr>
          <w:rFonts w:ascii="Times New Roman" w:hAnsi="Times New Roman" w:cs="Times New Roman"/>
          <w:sz w:val="28"/>
          <w:szCs w:val="28"/>
        </w:rPr>
      </w:pPr>
      <w:r w:rsidRPr="00E23DC0">
        <w:rPr>
          <w:rFonts w:ascii="Times New Roman" w:hAnsi="Times New Roman" w:cs="Times New Roman"/>
          <w:sz w:val="28"/>
          <w:szCs w:val="28"/>
        </w:rPr>
        <w:t>2.</w:t>
      </w:r>
      <w:r w:rsidRPr="00E23DC0">
        <w:rPr>
          <w:rFonts w:ascii="Times New Roman" w:hAnsi="Times New Roman" w:cs="Times New Roman"/>
          <w:sz w:val="28"/>
          <w:szCs w:val="28"/>
        </w:rPr>
        <w:tab/>
        <w:t>Де верба — там і вода.</w:t>
      </w:r>
    </w:p>
    <w:p w:rsidR="002E5E8C" w:rsidRPr="00E23DC0" w:rsidRDefault="002E5E8C" w:rsidP="00E23DC0">
      <w:pPr>
        <w:pStyle w:val="a6"/>
        <w:ind w:left="380"/>
        <w:rPr>
          <w:rFonts w:ascii="Times New Roman" w:hAnsi="Times New Roman" w:cs="Times New Roman"/>
          <w:sz w:val="28"/>
          <w:szCs w:val="28"/>
        </w:rPr>
      </w:pPr>
      <w:r w:rsidRPr="00E23DC0">
        <w:rPr>
          <w:rFonts w:ascii="Times New Roman" w:hAnsi="Times New Roman" w:cs="Times New Roman"/>
          <w:sz w:val="28"/>
          <w:szCs w:val="28"/>
        </w:rPr>
        <w:t>3.</w:t>
      </w:r>
      <w:r w:rsidRPr="00E23DC0">
        <w:rPr>
          <w:rFonts w:ascii="Times New Roman" w:hAnsi="Times New Roman" w:cs="Times New Roman"/>
          <w:sz w:val="28"/>
          <w:szCs w:val="28"/>
        </w:rPr>
        <w:tab/>
        <w:t>Криниця з водою —що людина з розумом.</w:t>
      </w:r>
    </w:p>
    <w:p w:rsidR="002E5E8C" w:rsidRPr="00E23DC0" w:rsidRDefault="002E5E8C" w:rsidP="00E23DC0">
      <w:pPr>
        <w:pStyle w:val="a6"/>
        <w:ind w:left="380"/>
        <w:rPr>
          <w:rFonts w:ascii="Times New Roman" w:hAnsi="Times New Roman" w:cs="Times New Roman"/>
          <w:sz w:val="28"/>
          <w:szCs w:val="28"/>
        </w:rPr>
      </w:pPr>
      <w:r w:rsidRPr="00E23DC0">
        <w:rPr>
          <w:rFonts w:ascii="Times New Roman" w:hAnsi="Times New Roman" w:cs="Times New Roman"/>
          <w:sz w:val="28"/>
          <w:szCs w:val="28"/>
        </w:rPr>
        <w:t>4.</w:t>
      </w:r>
      <w:r w:rsidRPr="00E23DC0">
        <w:rPr>
          <w:rFonts w:ascii="Times New Roman" w:hAnsi="Times New Roman" w:cs="Times New Roman"/>
          <w:sz w:val="28"/>
          <w:szCs w:val="28"/>
        </w:rPr>
        <w:tab/>
        <w:t>Хто у вод, той у добрі.</w:t>
      </w:r>
    </w:p>
    <w:p w:rsidR="002E5E8C" w:rsidRPr="00E23DC0" w:rsidRDefault="002E5E8C" w:rsidP="00E23DC0">
      <w:pPr>
        <w:pStyle w:val="a6"/>
        <w:ind w:left="380"/>
        <w:rPr>
          <w:rFonts w:ascii="Times New Roman" w:hAnsi="Times New Roman" w:cs="Times New Roman"/>
          <w:sz w:val="28"/>
          <w:szCs w:val="28"/>
        </w:rPr>
      </w:pPr>
      <w:r w:rsidRPr="00E23DC0">
        <w:rPr>
          <w:rFonts w:ascii="Times New Roman" w:hAnsi="Times New Roman" w:cs="Times New Roman"/>
          <w:sz w:val="28"/>
          <w:szCs w:val="28"/>
        </w:rPr>
        <w:t>5.</w:t>
      </w:r>
      <w:r w:rsidRPr="00E23DC0">
        <w:rPr>
          <w:rFonts w:ascii="Times New Roman" w:hAnsi="Times New Roman" w:cs="Times New Roman"/>
          <w:sz w:val="28"/>
          <w:szCs w:val="28"/>
        </w:rPr>
        <w:tab/>
        <w:t>Яка криниця, такий і господар, який поріг, така й господиня.</w:t>
      </w:r>
    </w:p>
    <w:p w:rsidR="002E5E8C" w:rsidRPr="00E23DC0" w:rsidRDefault="002E5E8C" w:rsidP="00E23DC0">
      <w:pPr>
        <w:pStyle w:val="a6"/>
        <w:ind w:left="380"/>
        <w:rPr>
          <w:rFonts w:ascii="Times New Roman" w:hAnsi="Times New Roman" w:cs="Times New Roman"/>
          <w:sz w:val="28"/>
          <w:szCs w:val="28"/>
        </w:rPr>
      </w:pPr>
      <w:r w:rsidRPr="00E23DC0">
        <w:rPr>
          <w:rFonts w:ascii="Times New Roman" w:hAnsi="Times New Roman" w:cs="Times New Roman"/>
          <w:sz w:val="28"/>
          <w:szCs w:val="28"/>
        </w:rPr>
        <w:t>6.</w:t>
      </w:r>
      <w:r w:rsidRPr="00E23DC0">
        <w:rPr>
          <w:rFonts w:ascii="Times New Roman" w:hAnsi="Times New Roman" w:cs="Times New Roman"/>
          <w:sz w:val="28"/>
          <w:szCs w:val="28"/>
        </w:rPr>
        <w:tab/>
        <w:t>Вода за доброту віддячить.</w:t>
      </w:r>
    </w:p>
    <w:p w:rsidR="00E23DC0" w:rsidRPr="00E23DC0" w:rsidRDefault="00E23DC0" w:rsidP="00E23DC0">
      <w:pP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VІ. Підсумки уроку. </w:t>
      </w:r>
    </w:p>
    <w:p w:rsidR="00E23DC0" w:rsidRPr="00E23DC0" w:rsidRDefault="00E23DC0" w:rsidP="00E23DC0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23D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“Відбий питання”</w:t>
      </w:r>
    </w:p>
    <w:p w:rsidR="00E23DC0" w:rsidRPr="00E23DC0" w:rsidRDefault="00E23DC0" w:rsidP="00E23DC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(учням кидається м'ячик і задається одне й теж саме питання або речення, що необхідно доповнити): </w:t>
      </w:r>
    </w:p>
    <w:p w:rsidR="00E23DC0" w:rsidRPr="00E23DC0" w:rsidRDefault="00E23DC0" w:rsidP="00E23D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23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 уявляю воду як...?</w:t>
      </w:r>
    </w:p>
    <w:p w:rsidR="00E23DC0" w:rsidRPr="00E23DC0" w:rsidRDefault="00E23DC0" w:rsidP="00E23DC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 роботи активних учнів, аргументація оцінок.</w:t>
      </w:r>
    </w:p>
    <w:p w:rsidR="00E23DC0" w:rsidRPr="00E23DC0" w:rsidRDefault="00E23DC0" w:rsidP="00E23DC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23DC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VІІ. Домашнє завдання</w:t>
      </w:r>
      <w:r w:rsidRPr="00E23DC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br/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Опрацювати матеріал підручника § </w:t>
      </w:r>
      <w:r w:rsid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2. Виконати завд.</w:t>
      </w:r>
      <w:r w:rsid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t>1,3 ст153</w:t>
      </w:r>
    </w:p>
    <w:p w:rsidR="00B95A2B" w:rsidRDefault="00E23DC0" w:rsidP="001A6AE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>3. Творче завдання: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знайти загадки</w:t>
      </w:r>
      <w:r w:rsidR="001A6A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23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6AE5" w:rsidRPr="001A6AE5" w:rsidRDefault="001A6AE5" w:rsidP="001A6AE5">
      <w:pPr>
        <w:pStyle w:val="a7"/>
        <w:spacing w:before="259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  <w:lang w:val="ru-RU"/>
        </w:rPr>
        <w:lastRenderedPageBreak/>
        <w:t xml:space="preserve">    </w:t>
      </w:r>
      <w:proofErr w:type="gramStart"/>
      <w:r w:rsidRPr="001A6AE5">
        <w:rPr>
          <w:rFonts w:eastAsia="+mn-ea"/>
          <w:bCs/>
          <w:kern w:val="24"/>
          <w:sz w:val="28"/>
          <w:szCs w:val="28"/>
          <w:lang w:val="ru-RU"/>
        </w:rPr>
        <w:t>З</w:t>
      </w:r>
      <w:proofErr w:type="gram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великим трепетом перед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тим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,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хто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її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створив. Давайте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вчитися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любити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воду,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берегти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її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,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вчити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цьому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своїх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дітей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та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онуків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. І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тоді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наша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блакитна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від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води планета буде в </w:t>
      </w:r>
      <w:proofErr w:type="spellStart"/>
      <w:r w:rsidRPr="001A6AE5">
        <w:rPr>
          <w:rFonts w:eastAsia="+mn-ea"/>
          <w:bCs/>
          <w:kern w:val="24"/>
          <w:sz w:val="28"/>
          <w:szCs w:val="28"/>
          <w:lang w:val="ru-RU"/>
        </w:rPr>
        <w:t>надійних</w:t>
      </w:r>
      <w:proofErr w:type="spellEnd"/>
      <w:r w:rsidRPr="001A6AE5">
        <w:rPr>
          <w:rFonts w:eastAsia="+mn-ea"/>
          <w:bCs/>
          <w:kern w:val="24"/>
          <w:sz w:val="28"/>
          <w:szCs w:val="28"/>
          <w:lang w:val="ru-RU"/>
        </w:rPr>
        <w:t xml:space="preserve"> руках</w:t>
      </w:r>
      <w:r w:rsidRPr="001A6AE5">
        <w:rPr>
          <w:rFonts w:eastAsia="+mn-ea"/>
          <w:bCs/>
          <w:color w:val="002060"/>
          <w:kern w:val="24"/>
          <w:sz w:val="28"/>
          <w:szCs w:val="28"/>
          <w:lang w:val="ru-RU"/>
        </w:rPr>
        <w:t>.</w:t>
      </w:r>
    </w:p>
    <w:p w:rsidR="004444FE" w:rsidRPr="004444FE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Завершити   урок    я  хочу   </w:t>
      </w:r>
      <w:proofErr w:type="spellStart"/>
      <w:r w:rsidRPr="00444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віршем</w:t>
      </w:r>
      <w:proofErr w:type="spellEnd"/>
      <w:r w:rsidRPr="00444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4FE" w:rsidRPr="004444FE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 кожного  у  цім  житті  своя  дорога.</w:t>
      </w: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Усе  від  Бога  на  Землі.  Вода  від Бога.</w:t>
      </w: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Плекає  лагідно  життя, красою  вабить,</w:t>
      </w: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 – жива,  вода  - мудрець, і  Бога  славить.</w:t>
      </w: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  не  врятує, не  спасе від спраги в полі </w:t>
      </w: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  з калюжі, що  сміття  ховає  долі.</w:t>
      </w: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  сил  не  верне, відбере останні  сили</w:t>
      </w: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Вода, що полум’я  реактора  гасила.</w:t>
      </w: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нарікай, а  забувай, про ту  нагоду:</w:t>
      </w: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Нашкодив, насмітив  й  « кінці  у воду»</w:t>
      </w:r>
    </w:p>
    <w:p w:rsidR="004444FE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Вода  жива і </w:t>
      </w:r>
      <w:proofErr w:type="spellStart"/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пам’ята</w:t>
      </w:r>
      <w:proofErr w:type="spellEnd"/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усе, що  чула:</w:t>
      </w:r>
    </w:p>
    <w:p w:rsidR="005269EC" w:rsidRPr="0004580B" w:rsidRDefault="004444FE" w:rsidP="004444FE">
      <w:pPr>
        <w:tabs>
          <w:tab w:val="left" w:pos="3585"/>
        </w:tabs>
        <w:spacing w:after="0"/>
        <w:ind w:left="-284" w:right="-284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  нагородить?  А покара  всіх  за  минуле.</w:t>
      </w:r>
    </w:p>
    <w:p w:rsidR="004444FE" w:rsidRPr="0004580B" w:rsidRDefault="004444FE" w:rsidP="005269E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sectPr w:rsidR="004444FE" w:rsidRPr="0004580B" w:rsidSect="00E23DC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FB5"/>
    <w:multiLevelType w:val="hybridMultilevel"/>
    <w:tmpl w:val="F98879CC"/>
    <w:lvl w:ilvl="0" w:tplc="B79C8C1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>
    <w:nsid w:val="41D42AAB"/>
    <w:multiLevelType w:val="hybridMultilevel"/>
    <w:tmpl w:val="187A44A6"/>
    <w:lvl w:ilvl="0" w:tplc="BCC09798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0A16E39"/>
    <w:multiLevelType w:val="hybridMultilevel"/>
    <w:tmpl w:val="D6CCCC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CA"/>
    <w:rsid w:val="0004580B"/>
    <w:rsid w:val="001A6AE5"/>
    <w:rsid w:val="001C1C74"/>
    <w:rsid w:val="00252A5B"/>
    <w:rsid w:val="002E5E8C"/>
    <w:rsid w:val="004444FE"/>
    <w:rsid w:val="004F47E9"/>
    <w:rsid w:val="005269EC"/>
    <w:rsid w:val="008129CA"/>
    <w:rsid w:val="008B7CC8"/>
    <w:rsid w:val="008E5CAA"/>
    <w:rsid w:val="009C2796"/>
    <w:rsid w:val="00A9682E"/>
    <w:rsid w:val="00AE0213"/>
    <w:rsid w:val="00B95A2B"/>
    <w:rsid w:val="00D17EE5"/>
    <w:rsid w:val="00D8746A"/>
    <w:rsid w:val="00E23DC0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CA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E8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A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CA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E8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A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8940</Words>
  <Characters>5097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2017-02-19T09:56:00Z</cp:lastPrinted>
  <dcterms:created xsi:type="dcterms:W3CDTF">2017-02-07T18:08:00Z</dcterms:created>
  <dcterms:modified xsi:type="dcterms:W3CDTF">2017-02-19T09:57:00Z</dcterms:modified>
</cp:coreProperties>
</file>