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F7A" w:rsidRPr="007649F3" w:rsidRDefault="007649F3" w:rsidP="007649F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49F3">
        <w:rPr>
          <w:rFonts w:ascii="Times New Roman" w:hAnsi="Times New Roman" w:cs="Times New Roman"/>
          <w:b/>
          <w:sz w:val="28"/>
          <w:szCs w:val="28"/>
          <w:lang w:val="uk-UA"/>
        </w:rPr>
        <w:t>Сценарій агітбригади</w:t>
      </w:r>
    </w:p>
    <w:p w:rsidR="007649F3" w:rsidRDefault="007649F3" w:rsidP="007649F3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649F3">
        <w:rPr>
          <w:rFonts w:ascii="Times New Roman" w:hAnsi="Times New Roman" w:cs="Times New Roman"/>
          <w:b/>
          <w:i/>
          <w:sz w:val="28"/>
          <w:szCs w:val="28"/>
          <w:lang w:val="uk-UA"/>
        </w:rPr>
        <w:t>«Молодь сучасності»</w:t>
      </w:r>
    </w:p>
    <w:p w:rsidR="007649F3" w:rsidRPr="00921DE2" w:rsidRDefault="00921DE2" w:rsidP="00921DE2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Лунає відбивка </w:t>
      </w:r>
    </w:p>
    <w:p w:rsidR="007649F3" w:rsidRDefault="007649F3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РАЗОМ</w:t>
      </w:r>
      <w:r w:rsidR="00076C6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5" w:history="1">
        <w:r w:rsidRPr="007649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CFCFC"/>
            <w:lang w:val="en-US"/>
          </w:rPr>
          <w:t>Good</w:t>
        </w:r>
        <w:r w:rsidRPr="007649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CFCFC"/>
          </w:rPr>
          <w:t xml:space="preserve"> </w:t>
        </w:r>
        <w:r w:rsidRPr="007649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CFCFC"/>
            <w:lang w:val="en-US"/>
          </w:rPr>
          <w:t>afternoon</w:t>
        </w:r>
        <w:r w:rsidRPr="007649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CFCFC"/>
          </w:rPr>
          <w:t>!</w:t>
        </w:r>
      </w:hyperlink>
      <w:r w:rsidRPr="007649F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CFCFC"/>
          <w:lang w:val="en-US"/>
        </w:rPr>
        <w:t> </w:t>
      </w:r>
      <w:r w:rsidRPr="007649F3">
        <w:rPr>
          <w:rFonts w:ascii="Times New Roman" w:hAnsi="Times New Roman" w:cs="Times New Roman"/>
          <w:sz w:val="28"/>
          <w:szCs w:val="28"/>
          <w:shd w:val="clear" w:color="auto" w:fill="FCFCFC"/>
        </w:rPr>
        <w:t> </w:t>
      </w:r>
    </w:p>
    <w:p w:rsidR="007649F3" w:rsidRDefault="007649F3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</w:pPr>
      <w:r w:rsidRPr="007649F3">
        <w:rPr>
          <w:rFonts w:ascii="Times New Roman" w:hAnsi="Times New Roman" w:cs="Times New Roman"/>
          <w:b/>
          <w:sz w:val="28"/>
          <w:szCs w:val="28"/>
          <w:shd w:val="clear" w:color="auto" w:fill="FCFCFC"/>
          <w:lang w:val="uk-UA"/>
        </w:rPr>
        <w:t>1-й учень:</w:t>
      </w:r>
      <w:r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 xml:space="preserve"> Вітаємо Вас!</w:t>
      </w:r>
    </w:p>
    <w:p w:rsidR="007649F3" w:rsidRDefault="007649F3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CFCFC"/>
          <w:lang w:val="uk-UA"/>
        </w:rPr>
        <w:t xml:space="preserve">2-й учень: </w:t>
      </w:r>
      <w:r w:rsidR="000F2ECA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>Ми команда Часовоярської загальноосвітньої школи № 17</w:t>
      </w:r>
      <w:r w:rsidR="00291A04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>!</w:t>
      </w:r>
      <w:r w:rsidR="000F2ECA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 xml:space="preserve"> </w:t>
      </w:r>
    </w:p>
    <w:p w:rsidR="000F2ECA" w:rsidRDefault="00076C67" w:rsidP="00291A0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CFCFC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CFCFC"/>
          <w:lang w:val="uk-UA"/>
        </w:rPr>
        <w:t xml:space="preserve">3-й учень: </w:t>
      </w:r>
      <w:r w:rsidR="000F2ECA" w:rsidRPr="000F2ECA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>Ми «Нова сила»</w:t>
      </w:r>
      <w:r w:rsidR="000F2ECA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>!</w:t>
      </w:r>
    </w:p>
    <w:p w:rsidR="000F2ECA" w:rsidRPr="000F2ECA" w:rsidRDefault="000F2ECA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CFCFC"/>
          <w:lang w:val="uk-UA"/>
        </w:rPr>
        <w:t>4-й учень:</w:t>
      </w:r>
      <w:r w:rsidRPr="000F2ECA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>Ми молодь сучасності!</w:t>
      </w:r>
    </w:p>
    <w:p w:rsidR="00076C67" w:rsidRDefault="000F2ECA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5-й учень: </w:t>
      </w:r>
      <w:r w:rsidR="00076C67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>Ми ті, хто творить майбутнє!</w:t>
      </w:r>
    </w:p>
    <w:p w:rsidR="00076C67" w:rsidRDefault="000F2ECA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</w:pPr>
      <w:r w:rsidRPr="000F2ECA">
        <w:rPr>
          <w:rFonts w:ascii="Times New Roman" w:hAnsi="Times New Roman" w:cs="Times New Roman"/>
          <w:b/>
          <w:sz w:val="28"/>
          <w:szCs w:val="28"/>
          <w:shd w:val="clear" w:color="auto" w:fill="FCFCFC"/>
          <w:lang w:val="uk-UA"/>
        </w:rPr>
        <w:t xml:space="preserve">6-й учень: </w:t>
      </w:r>
      <w:r w:rsidR="00076C67">
        <w:rPr>
          <w:rFonts w:ascii="Times New Roman" w:hAnsi="Times New Roman" w:cs="Times New Roman"/>
          <w:sz w:val="28"/>
          <w:szCs w:val="28"/>
          <w:shd w:val="clear" w:color="auto" w:fill="FCFCFC"/>
          <w:lang w:val="uk-UA"/>
        </w:rPr>
        <w:t>Ми ті, хто рухають планету!</w:t>
      </w:r>
    </w:p>
    <w:p w:rsidR="00076C67" w:rsidRDefault="00076C67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C67">
        <w:rPr>
          <w:rFonts w:ascii="Times New Roman" w:hAnsi="Times New Roman" w:cs="Times New Roman"/>
          <w:b/>
          <w:sz w:val="28"/>
          <w:szCs w:val="28"/>
          <w:shd w:val="clear" w:color="auto" w:fill="FCFCFC"/>
          <w:lang w:val="uk-UA"/>
        </w:rPr>
        <w:t xml:space="preserve">РАЗОМ: </w:t>
      </w:r>
      <w:r w:rsidR="00921DE2" w:rsidRPr="00921DE2">
        <w:rPr>
          <w:rFonts w:ascii="Times New Roman" w:hAnsi="Times New Roman" w:cs="Times New Roman"/>
          <w:sz w:val="28"/>
          <w:szCs w:val="28"/>
          <w:lang w:val="en-US"/>
        </w:rPr>
        <w:t>We are the ones who move the planet</w:t>
      </w:r>
      <w:r w:rsidR="00921DE2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921DE2" w:rsidRPr="00921DE2" w:rsidRDefault="000F2ECA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EC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7-й учень: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21DE2" w:rsidRPr="00921DE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Let's Go</w:t>
      </w:r>
      <w:r w:rsidR="00921D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!</w:t>
      </w:r>
    </w:p>
    <w:p w:rsidR="004742E1" w:rsidRPr="004742E1" w:rsidRDefault="004742E1" w:rsidP="004742E1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Виконання танцю</w:t>
      </w:r>
    </w:p>
    <w:p w:rsidR="00921DE2" w:rsidRDefault="00921DE2" w:rsidP="00921DE2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Фон 1.</w:t>
      </w:r>
    </w:p>
    <w:p w:rsidR="000F2ECA" w:rsidRPr="000F2ECA" w:rsidRDefault="000F2ECA" w:rsidP="00921DE2">
      <w:pPr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(учні спілкуються поміж собою)</w:t>
      </w:r>
    </w:p>
    <w:p w:rsidR="00921DE2" w:rsidRDefault="000F2ECA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>1-й 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Чомусь дорослі вирішили, що ми не зможемо бути самостійними.</w:t>
      </w:r>
    </w:p>
    <w:p w:rsidR="000F2ECA" w:rsidRDefault="000F2ECA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>2-й 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ми безпорадні та маленькі.</w:t>
      </w:r>
    </w:p>
    <w:p w:rsidR="000F2ECA" w:rsidRDefault="000F2ECA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>3-й 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ми неспроможні вирішувати проблеми сьогодення.</w:t>
      </w:r>
    </w:p>
    <w:p w:rsidR="000F2ECA" w:rsidRDefault="000F2ECA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>4-й 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Але сучасний світ диктує свої умови</w:t>
      </w:r>
      <w:r w:rsidR="00762E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4301" w:rsidRPr="00814301" w:rsidRDefault="000F2ECA" w:rsidP="00762E9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>5-й учень:</w:t>
      </w:r>
      <w:r w:rsidR="00762E9F" w:rsidRPr="00762E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14301">
        <w:rPr>
          <w:rFonts w:ascii="Times New Roman" w:hAnsi="Times New Roman" w:cs="Times New Roman"/>
          <w:sz w:val="28"/>
          <w:szCs w:val="28"/>
          <w:lang w:val="uk-UA"/>
        </w:rPr>
        <w:t>І наші бажання дуже часто не співпадають з думками дорослих.</w:t>
      </w:r>
    </w:p>
    <w:p w:rsidR="00291A04" w:rsidRDefault="00762E9F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>6-й 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A04">
        <w:rPr>
          <w:rFonts w:ascii="Times New Roman" w:hAnsi="Times New Roman" w:cs="Times New Roman"/>
          <w:sz w:val="28"/>
          <w:szCs w:val="28"/>
          <w:lang w:val="uk-UA"/>
        </w:rPr>
        <w:t>На сьогодні ми, молодь, більш пристосована до сучасного життя.</w:t>
      </w:r>
    </w:p>
    <w:p w:rsidR="00291A04" w:rsidRDefault="00291A04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7-й учень: </w:t>
      </w:r>
      <w:r w:rsidR="00814301" w:rsidRPr="0081430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14301">
        <w:rPr>
          <w:rFonts w:ascii="Times New Roman" w:hAnsi="Times New Roman" w:cs="Times New Roman"/>
          <w:sz w:val="28"/>
          <w:szCs w:val="28"/>
          <w:lang w:val="uk-UA"/>
        </w:rPr>
        <w:t xml:space="preserve"> не такі, як ви у дитинстві</w:t>
      </w:r>
      <w:r w:rsidR="00762E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1A04" w:rsidRDefault="00291A04" w:rsidP="00291A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>1-й учень:</w:t>
      </w:r>
      <w:r w:rsidR="008143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14301">
        <w:rPr>
          <w:rFonts w:ascii="Times New Roman" w:hAnsi="Times New Roman" w:cs="Times New Roman"/>
          <w:sz w:val="28"/>
          <w:szCs w:val="28"/>
          <w:lang w:val="uk-UA"/>
        </w:rPr>
        <w:t>Але ми такі, які є. І це дуже класно!</w:t>
      </w:r>
    </w:p>
    <w:p w:rsidR="00291A04" w:rsidRDefault="00291A04" w:rsidP="00291A04">
      <w:pPr>
        <w:spacing w:after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</w:pP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>2-й 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1A04">
        <w:rPr>
          <w:rFonts w:ascii="Times New Roman" w:hAnsi="Times New Roman" w:cs="Times New Roman"/>
          <w:sz w:val="28"/>
          <w:szCs w:val="28"/>
          <w:lang w:val="uk-UA"/>
        </w:rPr>
        <w:t>Якщо не я, то хто ж?</w:t>
      </w:r>
      <w:r w:rsidRPr="00291A04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291A04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62E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3-й учень: </w:t>
      </w:r>
      <w:r w:rsidRPr="00291A04">
        <w:rPr>
          <w:rFonts w:ascii="Times New Roman" w:hAnsi="Times New Roman" w:cs="Times New Roman"/>
          <w:sz w:val="28"/>
          <w:szCs w:val="28"/>
          <w:lang w:val="uk-UA"/>
        </w:rPr>
        <w:t>Якщо не зараз, то коли?</w:t>
      </w:r>
      <w:r w:rsidRPr="00291A0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  <w:t> </w:t>
      </w:r>
    </w:p>
    <w:p w:rsidR="00291A04" w:rsidRDefault="00291A04" w:rsidP="00291A04">
      <w:pPr>
        <w:spacing w:after="0"/>
        <w:jc w:val="center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8F8F8"/>
          <w:lang w:val="uk-UA"/>
        </w:rPr>
      </w:pPr>
      <w:r w:rsidRPr="00291A04">
        <w:rPr>
          <w:rStyle w:val="apple-converted-space"/>
          <w:rFonts w:ascii="Times New Roman" w:hAnsi="Times New Roman" w:cs="Times New Roman"/>
          <w:i/>
          <w:sz w:val="28"/>
          <w:szCs w:val="28"/>
          <w:lang w:val="uk-UA"/>
        </w:rPr>
        <w:t>Фон</w:t>
      </w: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8F8F8"/>
          <w:lang w:val="uk-UA"/>
        </w:rPr>
        <w:t xml:space="preserve"> </w:t>
      </w:r>
      <w:r w:rsidRPr="00291A04">
        <w:rPr>
          <w:rStyle w:val="apple-converted-space"/>
          <w:rFonts w:ascii="Times New Roman" w:hAnsi="Times New Roman" w:cs="Times New Roman"/>
          <w:i/>
          <w:sz w:val="28"/>
          <w:szCs w:val="28"/>
          <w:lang w:val="uk-UA"/>
        </w:rPr>
        <w:t>1.</w:t>
      </w:r>
    </w:p>
    <w:p w:rsidR="00291A04" w:rsidRDefault="00291A04" w:rsidP="00762E9F">
      <w:pPr>
        <w:spacing w:after="0"/>
        <w:jc w:val="center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</w:pPr>
      <w:r w:rsidRPr="00DA65A6">
        <w:rPr>
          <w:rStyle w:val="apple-converted-space"/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DA65A6" w:rsidRPr="00DA65A6">
        <w:rPr>
          <w:rStyle w:val="apple-converted-space"/>
          <w:rFonts w:ascii="Times New Roman" w:hAnsi="Times New Roman" w:cs="Times New Roman"/>
          <w:i/>
          <w:sz w:val="24"/>
          <w:szCs w:val="24"/>
          <w:lang w:val="uk-UA"/>
        </w:rPr>
        <w:t xml:space="preserve">Уходять, та один учень їх зупиняє, фон </w:t>
      </w:r>
      <w:r w:rsidRPr="00DA65A6">
        <w:rPr>
          <w:rStyle w:val="apple-converted-space"/>
          <w:rFonts w:ascii="Times New Roman" w:hAnsi="Times New Roman" w:cs="Times New Roman"/>
          <w:i/>
          <w:sz w:val="24"/>
          <w:szCs w:val="24"/>
          <w:lang w:val="uk-UA"/>
        </w:rPr>
        <w:t>переривається)</w:t>
      </w:r>
    </w:p>
    <w:p w:rsidR="00291A04" w:rsidRPr="00DA65A6" w:rsidRDefault="00291A04" w:rsidP="00DA65A6">
      <w:pPr>
        <w:spacing w:after="0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</w:pPr>
      <w:r w:rsidRPr="00762E9F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4-й учень: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 Стійте</w:t>
      </w:r>
      <w:r w:rsidR="00762E9F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-стійте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! Це чого ми можемо навчити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  <w:t xml:space="preserve"> 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дорослих, учителів?</w:t>
      </w:r>
    </w:p>
    <w:p w:rsidR="00291A04" w:rsidRPr="00DA65A6" w:rsidRDefault="00291A04" w:rsidP="00DA65A6">
      <w:pPr>
        <w:spacing w:after="0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</w:pPr>
      <w:r w:rsidRPr="00787062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 xml:space="preserve">5-й учень: 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Так,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  <w:t xml:space="preserve"> 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тут і я запанікував</w:t>
      </w:r>
      <w:r w:rsidR="00814301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 би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.</w:t>
      </w:r>
    </w:p>
    <w:p w:rsidR="00DA65A6" w:rsidRPr="00DA65A6" w:rsidRDefault="00291A04" w:rsidP="00DA65A6">
      <w:pPr>
        <w:spacing w:after="0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</w:pPr>
      <w:r w:rsidRPr="00787062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 xml:space="preserve">6-й учень: 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Ой, та 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8F8"/>
          <w:lang w:val="uk-UA"/>
        </w:rPr>
        <w:t xml:space="preserve">хоча б </w:t>
      </w:r>
      <w:r w:rsidR="00DA65A6"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користуватися гаджетами</w:t>
      </w:r>
      <w:r w:rsidR="00762E9F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 та працювати в мережі Інтернет.</w:t>
      </w:r>
    </w:p>
    <w:p w:rsidR="00787062" w:rsidRDefault="00DA65A6" w:rsidP="00DA65A6">
      <w:pPr>
        <w:spacing w:after="0"/>
        <w:jc w:val="both"/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 xml:space="preserve">7-й учень: 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А що </w:t>
      </w:r>
      <w:r w:rsidR="00762E9F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таке </w:t>
      </w:r>
      <w:proofErr w:type="spellStart"/>
      <w:r w:rsidR="00762E9F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гаджети</w:t>
      </w:r>
      <w:proofErr w:type="spellEnd"/>
      <w:r w:rsidR="00814301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301" w:rsidRPr="00814301">
        <w:rPr>
          <w:rStyle w:val="apple-converted-space"/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814301">
        <w:rPr>
          <w:rStyle w:val="apple-converted-space"/>
          <w:rFonts w:ascii="Times New Roman" w:hAnsi="Times New Roman" w:cs="Times New Roman"/>
          <w:i/>
          <w:sz w:val="24"/>
          <w:szCs w:val="24"/>
          <w:lang w:val="uk-UA"/>
        </w:rPr>
        <w:t>питає здивовано</w:t>
      </w:r>
      <w:r w:rsidR="00814301" w:rsidRPr="00814301">
        <w:rPr>
          <w:rStyle w:val="apple-converted-space"/>
          <w:rFonts w:ascii="Times New Roman" w:hAnsi="Times New Roman" w:cs="Times New Roman"/>
          <w:i/>
          <w:sz w:val="24"/>
          <w:szCs w:val="24"/>
          <w:lang w:val="uk-UA"/>
        </w:rPr>
        <w:t>)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?</w:t>
      </w:r>
      <w:r w:rsidR="00787062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65A6" w:rsidRPr="00787062" w:rsidRDefault="00787062" w:rsidP="00787062">
      <w:pPr>
        <w:spacing w:after="0"/>
        <w:jc w:val="center"/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8F8F8"/>
          <w:lang w:val="uk-UA"/>
        </w:rPr>
      </w:pPr>
      <w:r>
        <w:rPr>
          <w:rStyle w:val="apple-converted-space"/>
          <w:rFonts w:ascii="Times New Roman" w:hAnsi="Times New Roman" w:cs="Times New Roman"/>
          <w:i/>
          <w:sz w:val="24"/>
          <w:szCs w:val="24"/>
          <w:lang w:val="uk-UA"/>
        </w:rPr>
        <w:t>(Всі дивляться на нього суворо)</w:t>
      </w:r>
    </w:p>
    <w:p w:rsidR="00DA65A6" w:rsidRDefault="00DA65A6" w:rsidP="00DA65A6">
      <w:pPr>
        <w:spacing w:after="0"/>
        <w:jc w:val="both"/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</w:pPr>
      <w:r w:rsidRPr="00787062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1-й учень:</w:t>
      </w:r>
      <w:r w:rsidRPr="00DA65A6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 Дивимося</w:t>
      </w: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! </w:t>
      </w:r>
    </w:p>
    <w:p w:rsidR="00DA65A6" w:rsidRDefault="00DA65A6" w:rsidP="00291A04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</w:pPr>
    </w:p>
    <w:p w:rsidR="00291A04" w:rsidRPr="00787062" w:rsidRDefault="00DA65A6" w:rsidP="00DA65A6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i/>
          <w:sz w:val="28"/>
          <w:szCs w:val="28"/>
          <w:lang w:val="uk-UA"/>
        </w:rPr>
        <w:t>Лунає телефонний дзвінок</w:t>
      </w:r>
    </w:p>
    <w:p w:rsidR="00DA65A6" w:rsidRPr="00787062" w:rsidRDefault="00787062" w:rsidP="00787062">
      <w:pPr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Мама бере </w:t>
      </w:r>
      <w:r w:rsidR="009871CD">
        <w:rPr>
          <w:rFonts w:ascii="Times New Roman" w:hAnsi="Times New Roman" w:cs="Times New Roman"/>
          <w:i/>
          <w:sz w:val="24"/>
          <w:szCs w:val="24"/>
          <w:lang w:val="uk-UA"/>
        </w:rPr>
        <w:t>слухавку</w:t>
      </w:r>
    </w:p>
    <w:p w:rsidR="000F2ECA" w:rsidRDefault="00DA65A6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Привіт, синочок!</w:t>
      </w:r>
    </w:p>
    <w:p w:rsidR="00DA65A6" w:rsidRDefault="00DA65A6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Син: </w:t>
      </w:r>
      <w:r>
        <w:rPr>
          <w:rFonts w:ascii="Times New Roman" w:hAnsi="Times New Roman" w:cs="Times New Roman"/>
          <w:sz w:val="28"/>
          <w:szCs w:val="28"/>
          <w:lang w:val="uk-UA"/>
        </w:rPr>
        <w:t>Привіт, мам</w:t>
      </w:r>
      <w:r w:rsidR="0081430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DA65A6" w:rsidRDefault="00DA65A6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Мама: </w:t>
      </w:r>
      <w:r>
        <w:rPr>
          <w:rFonts w:ascii="Times New Roman" w:hAnsi="Times New Roman" w:cs="Times New Roman"/>
          <w:sz w:val="28"/>
          <w:szCs w:val="28"/>
          <w:lang w:val="uk-UA"/>
        </w:rPr>
        <w:t>Як у тебе справи?</w:t>
      </w:r>
    </w:p>
    <w:p w:rsidR="00DA65A6" w:rsidRDefault="00DA65A6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Син:</w:t>
      </w:r>
      <w:r w:rsidR="009871CD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="009871CD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="009871CD">
        <w:rPr>
          <w:rFonts w:ascii="Times New Roman" w:hAnsi="Times New Roman" w:cs="Times New Roman"/>
          <w:sz w:val="28"/>
          <w:szCs w:val="28"/>
          <w:lang w:val="uk-UA"/>
        </w:rPr>
        <w:t>! Мам, мені потрібна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твоя допомога.</w:t>
      </w:r>
    </w:p>
    <w:p w:rsidR="00DA65A6" w:rsidRDefault="00DA65A6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>Для тебе</w:t>
      </w:r>
      <w:r>
        <w:rPr>
          <w:rFonts w:ascii="Times New Roman" w:hAnsi="Times New Roman" w:cs="Times New Roman"/>
          <w:sz w:val="28"/>
          <w:szCs w:val="28"/>
          <w:lang w:val="uk-UA"/>
        </w:rPr>
        <w:t>, любий, все що завгодно.</w:t>
      </w:r>
    </w:p>
    <w:p w:rsidR="00DA65A6" w:rsidRDefault="00DA65A6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Син: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Відправ мені з комп’ютера на почту файл.</w:t>
      </w:r>
      <w:bookmarkStart w:id="0" w:name="_GoBack"/>
      <w:bookmarkEnd w:id="0"/>
    </w:p>
    <w:p w:rsidR="00DA65A6" w:rsidRDefault="00DA65A6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Може краще я тобі комп’ютер по почті відправлю</w:t>
      </w:r>
      <w:r w:rsidR="00ED5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609">
        <w:rPr>
          <w:rFonts w:ascii="Times New Roman" w:hAnsi="Times New Roman" w:cs="Times New Roman"/>
          <w:i/>
          <w:sz w:val="24"/>
          <w:szCs w:val="24"/>
          <w:lang w:val="uk-UA"/>
        </w:rPr>
        <w:t>(з насторогою обходить стіл, де стоїть комп’ютер)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E5179E" w:rsidRDefault="00E5179E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Син: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Ні, мам, я тобі все розповім, там…</w:t>
      </w:r>
    </w:p>
    <w:p w:rsidR="00E5179E" w:rsidRPr="00E5179E" w:rsidRDefault="00E5179E" w:rsidP="00921D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Що?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(робить вигляд, що перервався дзвінок</w:t>
      </w:r>
      <w:r w:rsidR="0081430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кидає слухавку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Ух, може само пройде якось.</w:t>
      </w:r>
    </w:p>
    <w:p w:rsidR="00E5179E" w:rsidRDefault="00E5179E" w:rsidP="00921DE2">
      <w:pPr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Знов лунає дзвоник</w:t>
      </w:r>
    </w:p>
    <w:p w:rsidR="00E5179E" w:rsidRPr="00762E9F" w:rsidRDefault="00E5179E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Ой!</w:t>
      </w:r>
      <w:r w:rsidR="00E94214"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>Обірвалось щось.</w:t>
      </w:r>
    </w:p>
    <w:p w:rsidR="00E5179E" w:rsidRPr="00762E9F" w:rsidRDefault="00E5179E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Син: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Мамо, не кидай слухавку, я тобі допоможу.</w:t>
      </w:r>
    </w:p>
    <w:p w:rsidR="00E5179E" w:rsidRPr="00762E9F" w:rsidRDefault="00E5179E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Ну, якщо допоможеш, то без валер’яни я не обійдусь </w:t>
      </w:r>
      <w:r w:rsidRPr="00762E9F">
        <w:rPr>
          <w:rFonts w:ascii="Times New Roman" w:hAnsi="Times New Roman" w:cs="Times New Roman"/>
          <w:i/>
          <w:sz w:val="24"/>
          <w:szCs w:val="24"/>
          <w:lang w:val="uk-UA"/>
        </w:rPr>
        <w:t>(капає собі каплі</w:t>
      </w:r>
      <w:r w:rsidR="00ED56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сідає за стіл</w:t>
      </w:r>
      <w:r w:rsidRPr="00762E9F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179E" w:rsidRPr="00762E9F" w:rsidRDefault="00E5179E" w:rsidP="007870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Син: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Не хвилюйся, там немає нічого важкого. Я б і сам зробив, але в мене не відкрито віддалений доступ і мій </w:t>
      </w:r>
      <w:r w:rsidRPr="00762E9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762E9F">
        <w:rPr>
          <w:rFonts w:ascii="Times New Roman" w:hAnsi="Times New Roman" w:cs="Times New Roman"/>
          <w:sz w:val="28"/>
          <w:szCs w:val="28"/>
          <w:lang w:val="uk-UA"/>
        </w:rPr>
        <w:t>конектиться</w:t>
      </w:r>
      <w:proofErr w:type="spellEnd"/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proofErr w:type="spellStart"/>
      <w:r w:rsidRPr="00762E9F">
        <w:rPr>
          <w:rFonts w:ascii="Times New Roman" w:hAnsi="Times New Roman" w:cs="Times New Roman"/>
          <w:sz w:val="28"/>
          <w:szCs w:val="28"/>
          <w:lang w:val="uk-UA"/>
        </w:rPr>
        <w:t>прокси</w:t>
      </w:r>
      <w:proofErr w:type="spellEnd"/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214" w:rsidRPr="00762E9F">
        <w:rPr>
          <w:rFonts w:ascii="Times New Roman" w:hAnsi="Times New Roman" w:cs="Times New Roman"/>
          <w:sz w:val="28"/>
          <w:szCs w:val="28"/>
          <w:lang w:val="uk-UA"/>
        </w:rPr>
        <w:t>сервер</w:t>
      </w:r>
      <w:r w:rsidR="00814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301">
        <w:rPr>
          <w:rFonts w:ascii="Times New Roman" w:hAnsi="Times New Roman" w:cs="Times New Roman"/>
          <w:i/>
          <w:sz w:val="24"/>
          <w:szCs w:val="24"/>
          <w:lang w:val="uk-UA"/>
        </w:rPr>
        <w:t>(розповідає швидко та знервовано)</w:t>
      </w:r>
      <w:r w:rsidR="00E94214" w:rsidRPr="00762E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А з ким це ти зараз балакав?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Син: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Мам, не відволікайся! Вмикай комп’ютер, треба потягти за кришечку.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E9F" w:rsidRPr="00762E9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тягну за кришечку, а вона рипить </w:t>
      </w:r>
      <w:r w:rsidRPr="00762E9F">
        <w:rPr>
          <w:rFonts w:ascii="Times New Roman" w:hAnsi="Times New Roman" w:cs="Times New Roman"/>
          <w:i/>
          <w:sz w:val="24"/>
          <w:szCs w:val="24"/>
          <w:lang w:val="uk-UA"/>
        </w:rPr>
        <w:t>(відкриває не з тієї сторони)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Син: 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>Як рипить?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іншої сторони!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Так, відкрила.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Син: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2E9F">
        <w:rPr>
          <w:rFonts w:ascii="Times New Roman" w:hAnsi="Times New Roman" w:cs="Times New Roman"/>
          <w:sz w:val="28"/>
          <w:szCs w:val="28"/>
          <w:lang w:val="uk-UA"/>
        </w:rPr>
        <w:t>Супер</w:t>
      </w:r>
      <w:proofErr w:type="spellEnd"/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 xml:space="preserve">Ти швидко вчишся. 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>А тепер знайди папку на Робочому столі.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Так, папка на столі… </w:t>
      </w:r>
      <w:r w:rsidRPr="00762E9F">
        <w:rPr>
          <w:rFonts w:ascii="Times New Roman" w:hAnsi="Times New Roman" w:cs="Times New Roman"/>
          <w:i/>
          <w:sz w:val="24"/>
          <w:szCs w:val="24"/>
          <w:lang w:val="uk-UA"/>
        </w:rPr>
        <w:t>(шукає папку на столі)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Син: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Мам, тобі потрібна «Робота».</w:t>
      </w:r>
    </w:p>
    <w:p w:rsidR="00E94214" w:rsidRPr="00762E9F" w:rsidRDefault="00E94214" w:rsidP="00E517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Мама: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Це мені потрібна робота? Я на пенсії і дай мені пожити спокійно!</w:t>
      </w:r>
    </w:p>
    <w:p w:rsidR="00E94214" w:rsidRPr="00762E9F" w:rsidRDefault="00E94214" w:rsidP="00E94214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62E9F">
        <w:rPr>
          <w:rFonts w:ascii="Times New Roman" w:hAnsi="Times New Roman" w:cs="Times New Roman"/>
          <w:i/>
          <w:sz w:val="28"/>
          <w:szCs w:val="28"/>
          <w:lang w:val="uk-UA"/>
        </w:rPr>
        <w:t>Фон 1.</w:t>
      </w:r>
    </w:p>
    <w:p w:rsidR="00E94214" w:rsidRDefault="00E94214" w:rsidP="00E942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1-й учень:</w:t>
      </w:r>
      <w:r w:rsidRPr="00762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E9F">
        <w:rPr>
          <w:rFonts w:ascii="Times New Roman" w:hAnsi="Times New Roman" w:cs="Times New Roman"/>
          <w:sz w:val="28"/>
          <w:szCs w:val="28"/>
          <w:lang w:val="uk-UA"/>
        </w:rPr>
        <w:t>Не віддаляйте нас, дорослі, на задній план!</w:t>
      </w:r>
    </w:p>
    <w:p w:rsidR="00762E9F" w:rsidRDefault="00762E9F" w:rsidP="00E942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2-й учень: </w:t>
      </w:r>
      <w:r>
        <w:rPr>
          <w:rFonts w:ascii="Times New Roman" w:hAnsi="Times New Roman" w:cs="Times New Roman"/>
          <w:sz w:val="28"/>
          <w:szCs w:val="28"/>
          <w:lang w:val="uk-UA"/>
        </w:rPr>
        <w:t>Іноді ми, діти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 xml:space="preserve"> ХХІ століття</w:t>
      </w:r>
      <w:r>
        <w:rPr>
          <w:rFonts w:ascii="Times New Roman" w:hAnsi="Times New Roman" w:cs="Times New Roman"/>
          <w:sz w:val="28"/>
          <w:szCs w:val="28"/>
          <w:lang w:val="uk-UA"/>
        </w:rPr>
        <w:t>, можемо бути вчителями. Бо ми сучасна молодь, яка:</w:t>
      </w:r>
    </w:p>
    <w:p w:rsidR="00762E9F" w:rsidRDefault="00762E9F" w:rsidP="00E942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3-й 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>Освідченна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кваліфікован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762E9F" w:rsidRDefault="00762E9F" w:rsidP="00E942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4-й учень: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>Досвідчена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>політично-розвинена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762E9F" w:rsidRDefault="00762E9F" w:rsidP="00E942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5-й учень</w:t>
      </w:r>
      <w:r>
        <w:rPr>
          <w:rFonts w:ascii="Times New Roman" w:hAnsi="Times New Roman" w:cs="Times New Roman"/>
          <w:sz w:val="28"/>
          <w:szCs w:val="28"/>
          <w:lang w:val="uk-UA"/>
        </w:rPr>
        <w:t>: А також</w:t>
      </w:r>
    </w:p>
    <w:p w:rsidR="00762E9F" w:rsidRDefault="00762E9F" w:rsidP="00E942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062">
        <w:rPr>
          <w:rFonts w:ascii="Times New Roman" w:hAnsi="Times New Roman" w:cs="Times New Roman"/>
          <w:b/>
          <w:sz w:val="28"/>
          <w:szCs w:val="28"/>
          <w:lang w:val="uk-UA"/>
        </w:rPr>
        <w:t>РАЗОМ:</w:t>
      </w:r>
      <w:r w:rsidR="00787062">
        <w:rPr>
          <w:rFonts w:ascii="Times New Roman" w:hAnsi="Times New Roman" w:cs="Times New Roman"/>
          <w:sz w:val="28"/>
          <w:szCs w:val="28"/>
          <w:lang w:val="uk-UA"/>
        </w:rPr>
        <w:t xml:space="preserve"> Віддана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своїй Батьківщині!</w:t>
      </w:r>
    </w:p>
    <w:p w:rsidR="00787062" w:rsidRPr="00787062" w:rsidRDefault="00787062" w:rsidP="00E9421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6-й учень: </w:t>
      </w:r>
      <w:r w:rsidRPr="0078706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Thank you for attention</w:t>
      </w:r>
      <w:r w:rsidRPr="007870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921DE2" w:rsidRPr="00787062" w:rsidRDefault="00762E9F" w:rsidP="00787062">
      <w:pPr>
        <w:jc w:val="center"/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</w:pPr>
      <w:r w:rsidRPr="00762E9F">
        <w:rPr>
          <w:rFonts w:ascii="Times New Roman" w:hAnsi="Times New Roman" w:cs="Times New Roman"/>
          <w:i/>
          <w:sz w:val="28"/>
          <w:szCs w:val="28"/>
          <w:lang w:val="uk-UA"/>
        </w:rPr>
        <w:t>Фон 1.</w:t>
      </w:r>
    </w:p>
    <w:sectPr w:rsidR="00921DE2" w:rsidRPr="00787062" w:rsidSect="009D2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44F02"/>
    <w:multiLevelType w:val="hybridMultilevel"/>
    <w:tmpl w:val="9552ECD0"/>
    <w:lvl w:ilvl="0" w:tplc="6B0E73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9F3"/>
    <w:rsid w:val="00076C67"/>
    <w:rsid w:val="000F2ECA"/>
    <w:rsid w:val="00131BD1"/>
    <w:rsid w:val="00291A04"/>
    <w:rsid w:val="004742E1"/>
    <w:rsid w:val="00506928"/>
    <w:rsid w:val="00762E9F"/>
    <w:rsid w:val="007649F3"/>
    <w:rsid w:val="00787062"/>
    <w:rsid w:val="00814301"/>
    <w:rsid w:val="00822798"/>
    <w:rsid w:val="00921DE2"/>
    <w:rsid w:val="009871CD"/>
    <w:rsid w:val="009D20B3"/>
    <w:rsid w:val="00C46F7A"/>
    <w:rsid w:val="00DA65A6"/>
    <w:rsid w:val="00E5179E"/>
    <w:rsid w:val="00E94214"/>
    <w:rsid w:val="00ED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28"/>
  </w:style>
  <w:style w:type="paragraph" w:styleId="1">
    <w:name w:val="heading 1"/>
    <w:basedOn w:val="a"/>
    <w:next w:val="a"/>
    <w:link w:val="10"/>
    <w:uiPriority w:val="9"/>
    <w:qFormat/>
    <w:rsid w:val="005069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928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7649F3"/>
  </w:style>
  <w:style w:type="character" w:styleId="a3">
    <w:name w:val="Hyperlink"/>
    <w:basedOn w:val="a0"/>
    <w:uiPriority w:val="99"/>
    <w:semiHidden/>
    <w:unhideWhenUsed/>
    <w:rsid w:val="007649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21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28"/>
  </w:style>
  <w:style w:type="paragraph" w:styleId="1">
    <w:name w:val="heading 1"/>
    <w:basedOn w:val="a"/>
    <w:next w:val="a"/>
    <w:link w:val="10"/>
    <w:uiPriority w:val="9"/>
    <w:qFormat/>
    <w:rsid w:val="005069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928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7649F3"/>
  </w:style>
  <w:style w:type="character" w:styleId="a3">
    <w:name w:val="Hyperlink"/>
    <w:basedOn w:val="a0"/>
    <w:uiPriority w:val="99"/>
    <w:semiHidden/>
    <w:unhideWhenUsed/>
    <w:rsid w:val="007649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21D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ooordhunt.ru/word/somethingfound/Good%20afternoon!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6</cp:revision>
  <dcterms:created xsi:type="dcterms:W3CDTF">2016-08-18T11:01:00Z</dcterms:created>
  <dcterms:modified xsi:type="dcterms:W3CDTF">2016-08-23T08:34:00Z</dcterms:modified>
</cp:coreProperties>
</file>