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7E" w:rsidRPr="00E7017A" w:rsidRDefault="00E6070D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Словосполучення. Відмінність словосполучення від слова, його форми і речення. Головне та залежне слово у словосполученні</w:t>
      </w:r>
    </w:p>
    <w:p w:rsidR="000E3F7E" w:rsidRPr="00E7017A" w:rsidRDefault="00E6070D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E3F7E" w:rsidRPr="00E7017A" w:rsidRDefault="00E6070D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Мета: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пояснити учням значення понять «синтаксис» та «пунктуація», сформувати в учнів уявлення про словосполучення, його структуру; навчити учнів знаходити словосполучення у реченні, визначати головне та залежне слово, встановлювати зв’язки між ними, формув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ати вміння відрізняти словосполучення від речення, розвивати усне та писемне мовлення, прищеплювати любов до рідного слова.</w:t>
      </w:r>
    </w:p>
    <w:p w:rsidR="000E3F7E" w:rsidRPr="00E7017A" w:rsidRDefault="00E6070D">
      <w:pPr>
        <w:pStyle w:val="normal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E3F7E" w:rsidRPr="00E7017A" w:rsidRDefault="00E6070D">
      <w:pPr>
        <w:pStyle w:val="normal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Форми організації навчальної діяльності: 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слово вчителя, бесіда, складання діалогу в парах, робота з підручником,  робота в сервіса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х,   гра «Чарівна скринька».</w:t>
      </w:r>
    </w:p>
    <w:p w:rsidR="000E3F7E" w:rsidRPr="00E7017A" w:rsidRDefault="00E6070D">
      <w:pPr>
        <w:pStyle w:val="normal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Опорні картки «Знати», «Уміти».</w:t>
      </w:r>
    </w:p>
    <w:p w:rsidR="000E3F7E" w:rsidRPr="00E7017A" w:rsidRDefault="00E6070D">
      <w:pPr>
        <w:pStyle w:val="normal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01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Хід уроку</w:t>
      </w:r>
    </w:p>
    <w:p w:rsidR="000E3F7E" w:rsidRPr="00055554" w:rsidRDefault="00E6070D" w:rsidP="003C1ABE">
      <w:pPr>
        <w:pStyle w:val="normal"/>
        <w:tabs>
          <w:tab w:val="left" w:pos="709"/>
          <w:tab w:val="left" w:pos="1134"/>
        </w:tabs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I.            </w:t>
      </w:r>
      <w:r w:rsidRPr="000555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Організаційна частина</w:t>
      </w:r>
    </w:p>
    <w:p w:rsidR="000E3F7E" w:rsidRPr="00055554" w:rsidRDefault="00E6070D" w:rsidP="003C1ABE">
      <w:pPr>
        <w:pStyle w:val="normal"/>
        <w:tabs>
          <w:tab w:val="left" w:pos="851"/>
        </w:tabs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555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II.           Мотиваційна частина</w:t>
      </w:r>
    </w:p>
    <w:p w:rsidR="000E3F7E" w:rsidRPr="00E7017A" w:rsidRDefault="00E6070D" w:rsidP="003C1ABE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55D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Слово </w:t>
      </w:r>
      <w:r w:rsidR="00AA1B1B" w:rsidRPr="000855D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</w:t>
      </w:r>
      <w:r w:rsidRPr="000855D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чителя.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Діти, вчора зі мною трапилася цікава пригода.</w:t>
      </w:r>
    </w:p>
    <w:p w:rsidR="000E3F7E" w:rsidRPr="00E7017A" w:rsidRDefault="00E6070D" w:rsidP="003C1ABE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Коли я йшла додому, то побачила таку карт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ину: на кущі шипшини щось сиділо і махало крильцями. Підійшовши ближче, здивувалася, бо то були два метелики. Мені захотілося до них доторкнутися, але щойно я це зробила, вони полетіли так швидко, скільки сили було у їх тендітних крильцях. Звідки вони там 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взялися? Адже вік метеликів дуже короткий, а зараз осінь. У цю пору зустріти метеликів на вулиці – це диво! Та й здалися вони мені якимись незвичайними…</w:t>
      </w:r>
    </w:p>
    <w:p w:rsidR="000E3F7E" w:rsidRPr="00E7017A" w:rsidRDefault="00E6070D" w:rsidP="003C1ABE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(Учитель говорить про погоду за вікном. Діти звертають увагу, що у кімнаті на вікні два великі яскраві 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метелики).</w:t>
      </w:r>
    </w:p>
    <w:p w:rsidR="000E3F7E" w:rsidRPr="00E7017A" w:rsidRDefault="00E6070D" w:rsidP="003C1ABE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Учитель: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це що? Чудасія та й годі! ( Усі разом розглядають метеликів).</w:t>
      </w:r>
    </w:p>
    <w:p w:rsidR="000E3F7E" w:rsidRPr="00E7017A" w:rsidRDefault="00E6070D" w:rsidP="003C1ABE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Щоб розібратися, що це за метелики, в чому їх незвичність і чого вони прилетіли саме до нас, давайте подивимося на монітор (на комп’ютері зображення двох метеликів). Учител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ь пропонує знайти зашифровані визначення:</w:t>
      </w:r>
    </w:p>
    <w:p w:rsidR="000E3F7E" w:rsidRPr="00E7017A" w:rsidRDefault="00E6070D">
      <w:pPr>
        <w:pStyle w:val="normal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114300" distB="114300" distL="114300" distR="114300">
            <wp:extent cx="4114800" cy="2781300"/>
            <wp:effectExtent l="19050" t="0" r="0" b="0"/>
            <wp:docPr id="1" name="image3.jpg" descr="Screenshot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Screenshot_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7910" cy="27834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3F7E" w:rsidRPr="00E7017A" w:rsidRDefault="000E3F7E">
      <w:pPr>
        <w:pStyle w:val="normal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6">
        <w:r w:rsidR="00E6070D" w:rsidRPr="00E7017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https://drive.google.com/open?id=17nTq6LnThHZ5ErWAaV3awtqD_dKmkagFN4cnZynAjtk</w:t>
        </w:r>
      </w:hyperlink>
      <w:r w:rsidR="00E6070D"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  метелик  Пунктуація.  </w:t>
      </w:r>
    </w:p>
    <w:p w:rsidR="000E3F7E" w:rsidRPr="00E7017A" w:rsidRDefault="00E6070D">
      <w:pPr>
        <w:pStyle w:val="normal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114300" distB="114300" distL="114300" distR="114300">
            <wp:extent cx="3933825" cy="3419475"/>
            <wp:effectExtent l="19050" t="0" r="9525" b="0"/>
            <wp:docPr id="2" name="image4.jpg" descr="Screenshot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Screenshot_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419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3F7E" w:rsidRPr="00E7017A" w:rsidRDefault="000E3F7E">
      <w:pPr>
        <w:pStyle w:val="normal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8">
        <w:r w:rsidR="00E6070D" w:rsidRPr="00E7017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https://drive.google.com/open?id=1YYemMm3wVnBfGS4SAK3BcwB5xtn9BnVD39BNqX_Gg5E</w:t>
        </w:r>
      </w:hyperlink>
      <w:r w:rsidR="00E6070D"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 метелик Синтаксис.</w:t>
      </w:r>
    </w:p>
    <w:p w:rsidR="000E3F7E" w:rsidRPr="00E7017A" w:rsidRDefault="00E6070D">
      <w:pPr>
        <w:pStyle w:val="normal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( «Хмара слів»: визначення понять  «синтаксис», «пунктуація»).</w:t>
      </w:r>
    </w:p>
    <w:p w:rsidR="003C1ABE" w:rsidRPr="00E7017A" w:rsidRDefault="003C1ABE">
      <w:pPr>
        <w:pStyle w:val="normal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3F7E" w:rsidRPr="00E7017A" w:rsidRDefault="00E6070D" w:rsidP="003C1ABE">
      <w:pPr>
        <w:pStyle w:val="normal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III</w:t>
      </w:r>
      <w:r w:rsidRPr="00E701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  </w:t>
      </w:r>
      <w:r w:rsidRPr="00E701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Повідомлення теми та мети уроку.</w:t>
      </w:r>
    </w:p>
    <w:p w:rsidR="000E3F7E" w:rsidRPr="00E7017A" w:rsidRDefault="00E6070D" w:rsidP="008F28B6">
      <w:pPr>
        <w:pStyle w:val="norma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Так, про що ми з вами будемо сьогодні говорити? Перевірте правильність ваших відповідей за підручником (робота з підручником).</w:t>
      </w:r>
    </w:p>
    <w:p w:rsidR="000E3F7E" w:rsidRPr="00E7017A" w:rsidRDefault="00E6070D">
      <w:pPr>
        <w:pStyle w:val="normal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E3F7E" w:rsidRPr="00E7017A" w:rsidRDefault="00E6070D" w:rsidP="009879D0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Вправа «Очікувані результати» (Учні визначають завдання уроку: що нового необхідно дізнатис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я, чого і для чого навчитися).</w:t>
      </w:r>
    </w:p>
    <w:p w:rsidR="000E3F7E" w:rsidRPr="00E7017A" w:rsidRDefault="00E6070D" w:rsidP="009879D0">
      <w:pPr>
        <w:pStyle w:val="normal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IV.            </w:t>
      </w:r>
      <w:r w:rsidRPr="00E701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Сприйняття та усвідомлення нової теми.</w:t>
      </w:r>
    </w:p>
    <w:p w:rsidR="000E3F7E" w:rsidRPr="00E7017A" w:rsidRDefault="00E6070D" w:rsidP="0047630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Учитель звертає увагу на зображення на моніторах.</w:t>
      </w:r>
    </w:p>
    <w:p w:rsidR="000E3F7E" w:rsidRPr="00E7017A" w:rsidRDefault="00E6070D" w:rsidP="00476308">
      <w:pPr>
        <w:pStyle w:val="normal"/>
        <w:ind w:left="44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Діти, подивіться, будь ласка, до нас у гості завітав зайчик Всезнайко.</w:t>
      </w:r>
    </w:p>
    <w:p w:rsidR="009879D0" w:rsidRPr="00E7017A" w:rsidRDefault="00E6070D" w:rsidP="00476308">
      <w:pPr>
        <w:pStyle w:val="normal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Він, як і метелики, дуже любить літо. Сьогодні Всезнайко прийшов не з порожніми руками. Він хоче подарувати вам добрий настрій та яскраві  кульки. Знайте, що кульки не просто різнокольорові. У багатьох кульках знаходиться цікава для вас інформація.</w:t>
      </w:r>
    </w:p>
    <w:p w:rsidR="000E3F7E" w:rsidRPr="00E7017A" w:rsidRDefault="00371371" w:rsidP="009879D0">
      <w:pPr>
        <w:pStyle w:val="normal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9" w:history="1">
        <w:r w:rsidRPr="00E9046D">
          <w:rPr>
            <w:rStyle w:val="a7"/>
            <w:lang w:val="uk-UA"/>
          </w:rPr>
          <w:t xml:space="preserve"> </w:t>
        </w:r>
      </w:hyperlink>
      <w:hyperlink r:id="rId10">
        <w:r w:rsidR="00E6070D" w:rsidRPr="00E7017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https://www.thinglink.com/scen</w:t>
        </w:r>
        <w:r w:rsidR="00E6070D" w:rsidRPr="00E7017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e</w:t>
        </w:r>
        <w:r w:rsidR="00E6070D" w:rsidRPr="00E7017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/>
          </w:rPr>
          <w:t>/702942381330137089</w:t>
        </w:r>
      </w:hyperlink>
      <w:r w:rsidR="00E6070D"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6070D"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(робота на комп’ютері ).</w:t>
      </w:r>
    </w:p>
    <w:p w:rsidR="000E3F7E" w:rsidRPr="00E7017A" w:rsidRDefault="00E6070D">
      <w:pPr>
        <w:pStyle w:val="normal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- Гра «Чарівна скринька» ( варіант І)</w:t>
      </w:r>
    </w:p>
    <w:p w:rsidR="000E3F7E" w:rsidRPr="00E7017A" w:rsidRDefault="00E6070D">
      <w:pPr>
        <w:pStyle w:val="normal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Розпізнайте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із запропонованих поєднань слів є словосполучення і заповніть наступну таблицю </w:t>
      </w:r>
    </w:p>
    <w:p w:rsidR="000E3F7E" w:rsidRPr="00E7017A" w:rsidRDefault="00E6070D">
      <w:pPr>
        <w:pStyle w:val="normal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0E3F7E" w:rsidRPr="00E7017A" w:rsidRDefault="00E6070D">
      <w:pPr>
        <w:pStyle w:val="normal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Словосполучення                              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Інші поєднання слів</w:t>
      </w:r>
    </w:p>
    <w:p w:rsidR="000E3F7E" w:rsidRPr="00E7017A" w:rsidRDefault="00E6070D" w:rsidP="009879D0">
      <w:pPr>
        <w:pStyle w:val="normal"/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Цікава зустріч, наше захоплення, зрозуміли завдання, дійшли істини, дуже цікаво, головне слово, залежн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і слова, прямуємо дорогою, вирушити в подорож, у будинку.</w:t>
      </w:r>
    </w:p>
    <w:p w:rsidR="000E3F7E" w:rsidRPr="00E7017A" w:rsidRDefault="00E6070D" w:rsidP="009879D0">
      <w:pPr>
        <w:pStyle w:val="normal"/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землі, ми прямуємо, морочити голову, у словосполученні, впійматися на гарячому.</w:t>
      </w:r>
    </w:p>
    <w:p w:rsidR="000E3F7E" w:rsidRPr="00E7017A" w:rsidRDefault="00E6070D" w:rsidP="009879D0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З’ясувати, як зв’язується залежне слово з головним у кожному словосполученні.</w:t>
      </w:r>
    </w:p>
    <w:p w:rsidR="000E3F7E" w:rsidRPr="00E7017A" w:rsidRDefault="00E6070D" w:rsidP="009879D0">
      <w:pPr>
        <w:pStyle w:val="normal"/>
        <w:spacing w:line="360" w:lineRule="auto"/>
        <w:ind w:left="44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      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Вправа</w:t>
      </w:r>
      <w:r w:rsidRPr="00E701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7017A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варіант</w:t>
      </w:r>
      <w:r w:rsidRPr="00E701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ІІ). 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Тв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орчі вправи на побудову словосполучень</w:t>
      </w:r>
    </w:p>
    <w:p w:rsidR="000E3F7E" w:rsidRPr="00E7017A" w:rsidRDefault="00E6070D" w:rsidP="009879D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1. Скласти словосполучення з поданими дієсловами, добираючи необхідні іменники. Визначити відмінок іменників.</w:t>
      </w:r>
    </w:p>
    <w:p w:rsidR="000E3F7E" w:rsidRPr="00E7017A" w:rsidRDefault="00E6070D" w:rsidP="009879D0">
      <w:pPr>
        <w:pStyle w:val="normal"/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Дивуватися (з чого?), зустрічатися (з ким?), готуватися (до чого?), збирати (що?), турбуватися (про кого?),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наближатися (до чого?), захоплюватися (чим?).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E3F7E" w:rsidRPr="00E7017A" w:rsidRDefault="00E6070D" w:rsidP="009879D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З одним із словосполучень скласти й записати речення. Визначити в ньому граматичну основу.</w:t>
      </w:r>
    </w:p>
    <w:p w:rsidR="000E3F7E" w:rsidRPr="00E7017A" w:rsidRDefault="00E6070D" w:rsidP="009879D0">
      <w:pPr>
        <w:pStyle w:val="normal"/>
        <w:spacing w:line="360" w:lineRule="auto"/>
        <w:ind w:left="44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      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Вправа. Скласти словосполучення із слів, добираючи необхідний прийменник і ставлячи залежне слово у відповідному відмінку. Побудувати схеми словосполучень. Розібрати словосполучення.</w:t>
      </w:r>
    </w:p>
    <w:p w:rsidR="000E3F7E" w:rsidRPr="00E7017A" w:rsidRDefault="00E6070D" w:rsidP="009879D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Прямувати, ліс; йти, річка; турбуватися, тварини; спуститися, берег; ступ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ити, галявина; опинитися, берези; гілляка, дуб; бігти, листя; спостерігати, природа; наближатися, яр.   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0E3F7E" w:rsidRPr="00E7017A" w:rsidRDefault="00E6070D" w:rsidP="009879D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Що відбувається із залежним словом у процесі побудови словосполучення? Яку роль відіграють прийменники у словосполученні?</w:t>
      </w:r>
    </w:p>
    <w:p w:rsidR="000E3F7E" w:rsidRPr="00E7017A" w:rsidRDefault="00E6070D" w:rsidP="009879D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V. </w:t>
      </w:r>
      <w:r w:rsidRPr="00FC46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Систематизація й узагальн</w:t>
      </w:r>
      <w:r w:rsidRPr="00FC46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ення знань, умінь і навичок</w:t>
      </w:r>
      <w:r w:rsidR="009879D0" w:rsidRPr="00FC46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9879D0"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Подумати і дати відповіді на питання:</w:t>
      </w:r>
    </w:p>
    <w:p w:rsidR="000E3F7E" w:rsidRPr="00E7017A" w:rsidRDefault="00E6070D" w:rsidP="009879D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1. Що називається словосполученням?</w:t>
      </w:r>
    </w:p>
    <w:p w:rsidR="000E3F7E" w:rsidRPr="00E7017A" w:rsidRDefault="00E6070D" w:rsidP="009879D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2. Яку структуру має словосполучення?</w:t>
      </w:r>
    </w:p>
    <w:p w:rsidR="000E3F7E" w:rsidRPr="00E7017A" w:rsidRDefault="00E6070D" w:rsidP="009879D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3. Як зв’язуються слова в словосполученні?</w:t>
      </w:r>
    </w:p>
    <w:p w:rsidR="000E3F7E" w:rsidRDefault="00E6070D" w:rsidP="009879D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 з формою (варіант ІІ)</w:t>
      </w:r>
      <w:r w:rsidR="007354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="0073547A" w:rsidRPr="00E9046D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/>
          </w:rPr>
          <w:t>https://goo.gl/forms/yL09IOHVQ76ilPQB2</w:t>
        </w:r>
      </w:hyperlink>
    </w:p>
    <w:p w:rsidR="0073547A" w:rsidRPr="00E7017A" w:rsidRDefault="0073547A" w:rsidP="009879D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3F7E" w:rsidRPr="00E7017A" w:rsidRDefault="00E6070D" w:rsidP="009879D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VІ. </w:t>
      </w:r>
      <w:r w:rsidRPr="00E701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Підсумок уроку</w:t>
      </w:r>
      <w:r w:rsidR="009879D0"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Відзначення досягнень учнів в оволодінні темою уроку, їхнього ставлення до роботи на уроці; аналіз зд</w:t>
      </w: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ібностей, що сформувалися під час вивчення теми.</w:t>
      </w:r>
    </w:p>
    <w:p w:rsidR="000E3F7E" w:rsidRPr="00E7017A" w:rsidRDefault="00E6070D" w:rsidP="009879D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VІІ. </w:t>
      </w:r>
      <w:r w:rsidRPr="00E701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Домашнє завдання.</w:t>
      </w:r>
    </w:p>
    <w:p w:rsidR="000E3F7E" w:rsidRPr="00E7017A" w:rsidRDefault="00E6070D" w:rsidP="009879D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1. Скласти усне повідомлення, користуючись власними прикладами.</w:t>
      </w:r>
    </w:p>
    <w:p w:rsidR="000E3F7E" w:rsidRPr="00E7017A" w:rsidRDefault="00E6070D" w:rsidP="009879D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2. Скласти невелику зв’язну розповідь «Журавлі летять, курличуть…» від першої особи.</w:t>
      </w:r>
    </w:p>
    <w:p w:rsidR="000E3F7E" w:rsidRPr="00E7017A" w:rsidRDefault="00E6070D" w:rsidP="009879D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017A">
        <w:rPr>
          <w:rFonts w:ascii="Times New Roman" w:eastAsia="Times New Roman" w:hAnsi="Times New Roman" w:cs="Times New Roman"/>
          <w:sz w:val="28"/>
          <w:szCs w:val="28"/>
          <w:lang w:val="uk-UA"/>
        </w:rPr>
        <w:t>3. Виписати 8–10 словосполучень, визначити головне й залежне слова, указати на частини мови, якими вони виражені. Навести приклади змістового й граматичного зв’язку слів у словосполученні.</w:t>
      </w:r>
    </w:p>
    <w:p w:rsidR="000E3F7E" w:rsidRPr="00E7017A" w:rsidRDefault="000E3F7E">
      <w:pPr>
        <w:pStyle w:val="normal"/>
        <w:rPr>
          <w:lang w:val="uk-UA"/>
        </w:rPr>
      </w:pPr>
    </w:p>
    <w:sectPr w:rsidR="000E3F7E" w:rsidRPr="00E7017A" w:rsidSect="000E3F7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712"/>
    <w:multiLevelType w:val="hybridMultilevel"/>
    <w:tmpl w:val="3AB23CE2"/>
    <w:lvl w:ilvl="0" w:tplc="7E784A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F5FA3"/>
    <w:multiLevelType w:val="multilevel"/>
    <w:tmpl w:val="94AC36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BCF6A3C"/>
    <w:multiLevelType w:val="multilevel"/>
    <w:tmpl w:val="86A27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3F7E"/>
    <w:rsid w:val="00055554"/>
    <w:rsid w:val="000855DB"/>
    <w:rsid w:val="000E3F7E"/>
    <w:rsid w:val="00371371"/>
    <w:rsid w:val="003C1ABE"/>
    <w:rsid w:val="00476308"/>
    <w:rsid w:val="0073547A"/>
    <w:rsid w:val="008F28B6"/>
    <w:rsid w:val="009879D0"/>
    <w:rsid w:val="00AA1B1B"/>
    <w:rsid w:val="00E6070D"/>
    <w:rsid w:val="00E7017A"/>
    <w:rsid w:val="00FC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E3F7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E3F7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E3F7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E3F7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E3F7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E3F7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E3F7E"/>
  </w:style>
  <w:style w:type="table" w:customStyle="1" w:styleId="TableNormal">
    <w:name w:val="Table Normal"/>
    <w:rsid w:val="000E3F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E3F7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E3F7E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C1A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AB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354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YYemMm3wVnBfGS4SAK3BcwB5xtn9BnVD39BNqX_Gg5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7nTq6LnThHZ5ErWAaV3awtqD_dKmkagFN4cnZynAjtk" TargetMode="External"/><Relationship Id="rId11" Type="http://schemas.openxmlformats.org/officeDocument/2006/relationships/hyperlink" Target="https://goo.gl/forms/yL09IOHVQ76ilPQB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thinglink.com/scene/7029423813301370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4568</Characters>
  <Application>Microsoft Office Word</Application>
  <DocSecurity>0</DocSecurity>
  <Lines>38</Lines>
  <Paragraphs>10</Paragraphs>
  <ScaleCrop>false</ScaleCrop>
  <Company>Grizli777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2017-10-03T14:19:00Z</dcterms:created>
  <dcterms:modified xsi:type="dcterms:W3CDTF">2017-10-03T14:19:00Z</dcterms:modified>
</cp:coreProperties>
</file>