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C57" w:rsidRPr="004322D3" w:rsidRDefault="00C33C57" w:rsidP="000B72A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</w:rPr>
        <w:t>Мета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 xml:space="preserve">: Продовжувати розвивати </w:t>
      </w:r>
      <w:proofErr w:type="spellStart"/>
      <w:r w:rsidR="00B461F8" w:rsidRPr="004322D3">
        <w:rPr>
          <w:rFonts w:ascii="Times New Roman" w:hAnsi="Times New Roman" w:cs="Times New Roman"/>
          <w:sz w:val="28"/>
          <w:szCs w:val="28"/>
        </w:rPr>
        <w:t>дрібн</w:t>
      </w:r>
      <w:proofErr w:type="spellEnd"/>
      <w:r w:rsidR="00B461F8" w:rsidRPr="004322D3">
        <w:rPr>
          <w:rFonts w:ascii="Times New Roman" w:hAnsi="Times New Roman" w:cs="Times New Roman"/>
          <w:sz w:val="28"/>
          <w:szCs w:val="28"/>
          <w:lang w:val="uk-UA"/>
        </w:rPr>
        <w:t>і м’язи кистей рук</w:t>
      </w:r>
      <w:r w:rsidR="004B1E3A" w:rsidRPr="004322D3">
        <w:rPr>
          <w:rFonts w:ascii="Times New Roman" w:hAnsi="Times New Roman" w:cs="Times New Roman"/>
          <w:sz w:val="28"/>
          <w:szCs w:val="28"/>
        </w:rPr>
        <w:t>,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61F8" w:rsidRPr="004322D3">
        <w:rPr>
          <w:rFonts w:ascii="Times New Roman" w:hAnsi="Times New Roman" w:cs="Times New Roman"/>
          <w:sz w:val="28"/>
          <w:szCs w:val="28"/>
          <w:lang w:val="uk-UA"/>
        </w:rPr>
        <w:t>удосконалювати дрібну моторику</w:t>
      </w:r>
      <w:r w:rsidR="00A440F8" w:rsidRPr="004322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1E3A" w:rsidRPr="004322D3">
        <w:rPr>
          <w:rFonts w:ascii="Times New Roman" w:hAnsi="Times New Roman" w:cs="Times New Roman"/>
          <w:sz w:val="28"/>
          <w:szCs w:val="28"/>
          <w:lang w:val="uk-UA"/>
        </w:rPr>
        <w:t>залучати до рухливих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E3A" w:rsidRPr="004322D3">
        <w:rPr>
          <w:rFonts w:ascii="Times New Roman" w:hAnsi="Times New Roman" w:cs="Times New Roman"/>
          <w:sz w:val="28"/>
          <w:szCs w:val="28"/>
          <w:lang w:val="uk-UA"/>
        </w:rPr>
        <w:t>вправ, покращувати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E3A" w:rsidRPr="004322D3">
        <w:rPr>
          <w:rFonts w:ascii="Times New Roman" w:hAnsi="Times New Roman" w:cs="Times New Roman"/>
          <w:sz w:val="28"/>
          <w:szCs w:val="28"/>
          <w:lang w:val="uk-UA"/>
        </w:rPr>
        <w:t>координацію</w:t>
      </w:r>
      <w:r w:rsidR="00B461F8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рухів</w:t>
      </w:r>
      <w:r w:rsidR="004B1E3A" w:rsidRPr="004322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01359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логічне мислення.</w:t>
      </w:r>
      <w:r w:rsidR="004322D3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над корекцією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мовленнєвих </w:t>
      </w:r>
      <w:r w:rsidR="009E5A24" w:rsidRPr="004322D3">
        <w:rPr>
          <w:rFonts w:ascii="Times New Roman" w:hAnsi="Times New Roman" w:cs="Times New Roman"/>
          <w:sz w:val="28"/>
          <w:szCs w:val="28"/>
          <w:lang w:val="uk-UA"/>
        </w:rPr>
        <w:t>порушень з</w:t>
      </w:r>
      <w:r w:rsidR="00B10AFC" w:rsidRPr="004322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5A24" w:rsidRPr="004322D3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A01359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дихальної гімнастики та </w:t>
      </w:r>
      <w:proofErr w:type="spellStart"/>
      <w:r w:rsidR="00A440F8" w:rsidRPr="004322D3">
        <w:rPr>
          <w:rFonts w:ascii="Times New Roman" w:hAnsi="Times New Roman" w:cs="Times New Roman"/>
          <w:sz w:val="28"/>
          <w:szCs w:val="28"/>
          <w:lang w:val="uk-UA"/>
        </w:rPr>
        <w:t>масажера</w:t>
      </w:r>
      <w:proofErr w:type="spellEnd"/>
      <w:r w:rsidR="00A440F8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Су-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01359" w:rsidRPr="004322D3">
        <w:rPr>
          <w:rFonts w:ascii="Times New Roman" w:hAnsi="Times New Roman" w:cs="Times New Roman"/>
          <w:sz w:val="28"/>
          <w:szCs w:val="28"/>
          <w:lang w:val="uk-UA"/>
        </w:rPr>
        <w:t>жок</w:t>
      </w:r>
      <w:r w:rsidR="00B10AFC" w:rsidRPr="004322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1371A" w:rsidRPr="004322D3">
        <w:rPr>
          <w:rFonts w:ascii="Times New Roman" w:hAnsi="Times New Roman" w:cs="Times New Roman"/>
          <w:sz w:val="28"/>
          <w:szCs w:val="28"/>
          <w:lang w:val="uk-UA"/>
        </w:rPr>
        <w:t>чити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71A" w:rsidRPr="004322D3">
        <w:rPr>
          <w:rFonts w:ascii="Times New Roman" w:hAnsi="Times New Roman" w:cs="Times New Roman"/>
          <w:sz w:val="28"/>
          <w:szCs w:val="28"/>
          <w:lang w:val="uk-UA"/>
        </w:rPr>
        <w:t>узгоджувати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71A" w:rsidRPr="004322D3">
        <w:rPr>
          <w:rFonts w:ascii="Times New Roman" w:hAnsi="Times New Roman" w:cs="Times New Roman"/>
          <w:sz w:val="28"/>
          <w:szCs w:val="28"/>
          <w:lang w:val="uk-UA"/>
        </w:rPr>
        <w:t>власні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71A" w:rsidRPr="004322D3">
        <w:rPr>
          <w:rFonts w:ascii="Times New Roman" w:hAnsi="Times New Roman" w:cs="Times New Roman"/>
          <w:sz w:val="28"/>
          <w:szCs w:val="28"/>
          <w:lang w:val="uk-UA"/>
        </w:rPr>
        <w:t>дії з діями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371A" w:rsidRPr="004322D3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>. Виховувати любов та інтерес до здорового способу життя.</w:t>
      </w:r>
    </w:p>
    <w:p w:rsidR="00E95BB0" w:rsidRPr="004322D3" w:rsidRDefault="00E95BB0" w:rsidP="000B72A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E086C" w:rsidRDefault="00D41AB0" w:rsidP="000B7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Привітання</w:t>
      </w:r>
      <w:r w:rsidR="00521334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322D3">
        <w:rPr>
          <w:rFonts w:ascii="Times New Roman" w:hAnsi="Times New Roman" w:cs="Times New Roman"/>
          <w:sz w:val="28"/>
          <w:szCs w:val="28"/>
          <w:lang w:val="uk-UA"/>
        </w:rPr>
        <w:t xml:space="preserve"> вітаємось з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ручками,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>ніжками,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>носиком,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E086C" w:rsidRPr="004322D3">
        <w:rPr>
          <w:rFonts w:ascii="Times New Roman" w:hAnsi="Times New Roman" w:cs="Times New Roman"/>
          <w:sz w:val="28"/>
          <w:szCs w:val="28"/>
          <w:lang w:val="uk-UA"/>
        </w:rPr>
        <w:t>рисідання</w:t>
      </w:r>
      <w:r w:rsidR="00471631" w:rsidRPr="004322D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31284" w:rsidRDefault="0060442D" w:rsidP="000B7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Руки разом з дитиною піднімаємо по одній, 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потім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дві разом; те 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ж </w:t>
      </w:r>
      <w:r>
        <w:rPr>
          <w:rFonts w:ascii="Times New Roman" w:hAnsi="Times New Roman" w:cs="Times New Roman"/>
          <w:sz w:val="28"/>
          <w:szCs w:val="28"/>
          <w:lang w:val="uk-UA"/>
        </w:rPr>
        <w:t>саме робимо з ніжками; киваємо головою присідаємо.</w:t>
      </w:r>
    </w:p>
    <w:p w:rsidR="0060442D" w:rsidRDefault="00A31284" w:rsidP="00A312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29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84" w:rsidRDefault="00A31284" w:rsidP="000B7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442D" w:rsidRPr="004322D3" w:rsidRDefault="0060442D" w:rsidP="000B72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086C" w:rsidRPr="004322D3" w:rsidRDefault="002E1B75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Стрибки навколо себе</w:t>
      </w:r>
      <w:r w:rsidR="003D3A3A" w:rsidRPr="004322D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E086C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пісенькою</w:t>
      </w:r>
      <w:r w:rsidR="003D3A3A" w:rsidRPr="004322D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Йшов король по лісу, по лісу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І знайшов собі принцесу, принцесу</w:t>
      </w:r>
      <w:r w:rsidR="004322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A42BA" w:rsidRPr="004322D3" w:rsidRDefault="00EE086C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Стрибки в парі (жабки, пінгвіни)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Ми веселі жабенята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Любим дуже ми стрибати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lastRenderedPageBreak/>
        <w:t>Стриб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-стриб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</w:t>
      </w:r>
      <w:proofErr w:type="spellEnd"/>
      <w:r w:rsidR="004322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A42BA" w:rsidRPr="004322D3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Ми веселі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пінгвінята</w:t>
      </w:r>
      <w:proofErr w:type="spellEnd"/>
    </w:p>
    <w:p w:rsidR="003A42BA" w:rsidRPr="004322D3" w:rsidRDefault="00771AE1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Любим на льодовику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2BA" w:rsidRPr="004322D3">
        <w:rPr>
          <w:rFonts w:ascii="Times New Roman" w:hAnsi="Times New Roman" w:cs="Times New Roman"/>
          <w:sz w:val="28"/>
          <w:szCs w:val="28"/>
          <w:lang w:val="uk-UA"/>
        </w:rPr>
        <w:t>стр</w:t>
      </w:r>
      <w:r w:rsidR="004322D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A42BA" w:rsidRPr="004322D3">
        <w:rPr>
          <w:rFonts w:ascii="Times New Roman" w:hAnsi="Times New Roman" w:cs="Times New Roman"/>
          <w:sz w:val="28"/>
          <w:szCs w:val="28"/>
          <w:lang w:val="uk-UA"/>
        </w:rPr>
        <w:t>бати</w:t>
      </w:r>
    </w:p>
    <w:p w:rsidR="003A42BA" w:rsidRDefault="003A42BA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стриб</w:t>
      </w:r>
      <w:proofErr w:type="spellEnd"/>
    </w:p>
    <w:p w:rsidR="0060442D" w:rsidRPr="004322D3" w:rsidRDefault="0060442D" w:rsidP="000B72A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E086C" w:rsidRPr="004322D3" w:rsidRDefault="00EE086C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Вправи на рівновагу:</w:t>
      </w:r>
    </w:p>
    <w:p w:rsidR="00EE086C" w:rsidRPr="004322D3" w:rsidRDefault="00EE086C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Великі та малі кроки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(дорослі разом з дітьми йду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 xml:space="preserve">ть з одного кінця залу в інший і назад, спочатку великими кроками назад 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дрібними)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E086C" w:rsidRPr="004322D3" w:rsidRDefault="00EE086C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Ходьба під вагою з імітацією звуків (конячки)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(Дорослий, присівши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, бере на плечі дитину, і рухає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ться з одного кінця залу в інший імітуючи звуки коней)</w:t>
      </w:r>
      <w:r w:rsidR="002E1B75" w:rsidRPr="004322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E1B75" w:rsidRDefault="002E1B75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Ходьба великими кроками присідаючи на кожну ногу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(Дорослий, присівши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, бере на плечі дитину, і рухає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ться з одного кінця залу в інший, роблячи випади по черзі на кожну ногу)</w:t>
      </w:r>
      <w:bookmarkStart w:id="0" w:name="_GoBack"/>
      <w:r w:rsidR="00A31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124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1284" w:rsidRPr="004322D3" w:rsidRDefault="00A31284" w:rsidP="00A31284">
      <w:pPr>
        <w:pStyle w:val="a3"/>
        <w:spacing w:line="360" w:lineRule="auto"/>
        <w:ind w:left="1789"/>
        <w:rPr>
          <w:rFonts w:ascii="Times New Roman" w:hAnsi="Times New Roman" w:cs="Times New Roman"/>
          <w:sz w:val="28"/>
          <w:szCs w:val="28"/>
          <w:lang w:val="uk-UA"/>
        </w:rPr>
      </w:pPr>
    </w:p>
    <w:p w:rsidR="00D0758A" w:rsidRPr="004322D3" w:rsidRDefault="004322D3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Присідання ноги </w:t>
      </w:r>
      <w:r w:rsidR="00D0758A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на ширині плечей </w:t>
      </w:r>
      <w:r w:rsidR="0060442D">
        <w:rPr>
          <w:rFonts w:ascii="Times New Roman" w:hAnsi="Times New Roman" w:cs="Times New Roman"/>
          <w:sz w:val="28"/>
          <w:szCs w:val="28"/>
          <w:lang w:val="uk-UA"/>
        </w:rPr>
        <w:t>(Дорослий, присівши , бере на плечі дитину, ноги широко, тримаючи спину рівно присідаємо)</w:t>
      </w:r>
    </w:p>
    <w:p w:rsidR="00516830" w:rsidRDefault="00516830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A7E03" w:rsidRPr="004322D3">
        <w:rPr>
          <w:rFonts w:ascii="Times New Roman" w:hAnsi="Times New Roman" w:cs="Times New Roman"/>
          <w:sz w:val="28"/>
          <w:szCs w:val="28"/>
          <w:lang w:val="uk-UA"/>
        </w:rPr>
        <w:t>Бульки у воді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» (дихальна вправа)</w:t>
      </w:r>
    </w:p>
    <w:p w:rsidR="00E00B0D" w:rsidRPr="00A31284" w:rsidRDefault="00E00B0D" w:rsidP="00A31284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Стаканчики до половини наповнені водою. Діти </w:t>
      </w:r>
      <w:r w:rsidR="00FC26E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та дорослі</w:t>
      </w:r>
      <w:r w:rsidR="00FC26E5">
        <w:rPr>
          <w:rFonts w:ascii="Times New Roman" w:hAnsi="Times New Roman" w:cs="Times New Roman"/>
          <w:sz w:val="28"/>
          <w:szCs w:val="28"/>
          <w:lang w:val="uk-UA"/>
        </w:rPr>
        <w:t>) видихають через трубочку повітря у стакан з водою, утворюючи бульбашки.</w:t>
      </w:r>
      <w:r w:rsidR="00A31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8A" w:rsidRDefault="003A42BA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Гра «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00B0D" w:rsidRPr="00E00B0D" w:rsidRDefault="00E00B0D" w:rsidP="00E00B0D">
      <w:pPr>
        <w:spacing w:line="360" w:lineRule="auto"/>
        <w:ind w:left="720" w:firstLine="696"/>
        <w:rPr>
          <w:rFonts w:ascii="Times New Roman" w:hAnsi="Times New Roman" w:cs="Times New Roman"/>
          <w:sz w:val="28"/>
          <w:szCs w:val="28"/>
          <w:lang w:val="uk-UA"/>
        </w:rPr>
      </w:pPr>
      <w:r w:rsidRPr="00E00B0D">
        <w:rPr>
          <w:rFonts w:ascii="Times New Roman" w:hAnsi="Times New Roman" w:cs="Times New Roman"/>
          <w:sz w:val="28"/>
          <w:szCs w:val="28"/>
          <w:lang w:val="uk-UA"/>
        </w:rPr>
        <w:t>У закритому мішечку м</w:t>
      </w:r>
      <w:r w:rsidRPr="00E00B0D">
        <w:rPr>
          <w:rFonts w:ascii="Times New Roman" w:hAnsi="Times New Roman" w:cs="Times New Roman"/>
          <w:sz w:val="28"/>
          <w:szCs w:val="28"/>
        </w:rPr>
        <w:t>`</w:t>
      </w:r>
      <w:r w:rsidRPr="00E00B0D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proofErr w:type="spellStart"/>
      <w:r w:rsidRPr="00E00B0D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E00B0D">
        <w:rPr>
          <w:rFonts w:ascii="Times New Roman" w:hAnsi="Times New Roman" w:cs="Times New Roman"/>
          <w:sz w:val="28"/>
          <w:szCs w:val="28"/>
          <w:lang w:val="uk-UA"/>
        </w:rPr>
        <w:t xml:space="preserve"> на 3-5 частин. Дорослі і діти сідають по колу парами. Діти вибирають собі </w:t>
      </w:r>
      <w:proofErr w:type="spellStart"/>
      <w:r w:rsidRPr="00E00B0D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E00B0D">
        <w:rPr>
          <w:rFonts w:ascii="Times New Roman" w:hAnsi="Times New Roman" w:cs="Times New Roman"/>
          <w:sz w:val="28"/>
          <w:szCs w:val="28"/>
          <w:lang w:val="uk-UA"/>
        </w:rPr>
        <w:t>, які вони хочуть зібрати. Збирають або самі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>, або за словесни</w:t>
      </w:r>
      <w:r w:rsidRPr="00E00B0D">
        <w:rPr>
          <w:rFonts w:ascii="Times New Roman" w:hAnsi="Times New Roman" w:cs="Times New Roman"/>
          <w:sz w:val="28"/>
          <w:szCs w:val="28"/>
          <w:lang w:val="uk-UA"/>
        </w:rPr>
        <w:t>ми підказками дорослих.</w:t>
      </w:r>
    </w:p>
    <w:p w:rsidR="00D0758A" w:rsidRDefault="004322D3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 з пар</w:t>
      </w:r>
      <w:r w:rsidR="00133102">
        <w:rPr>
          <w:rFonts w:ascii="Times New Roman" w:hAnsi="Times New Roman" w:cs="Times New Roman"/>
          <w:sz w:val="28"/>
          <w:szCs w:val="28"/>
          <w:lang w:val="uk-UA"/>
        </w:rPr>
        <w:t>овозом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липучках</w:t>
      </w:r>
      <w:r w:rsidR="00133102">
        <w:rPr>
          <w:rFonts w:ascii="Times New Roman" w:hAnsi="Times New Roman" w:cs="Times New Roman"/>
          <w:sz w:val="28"/>
          <w:szCs w:val="28"/>
          <w:lang w:val="uk-UA"/>
        </w:rPr>
        <w:t>(імітація звуку паро</w:t>
      </w:r>
      <w:r w:rsidR="00D0758A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воза) </w:t>
      </w:r>
    </w:p>
    <w:p w:rsidR="00E00B0D" w:rsidRPr="00E00B0D" w:rsidRDefault="00E00B0D" w:rsidP="00E00B0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E00B0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E00B0D">
        <w:rPr>
          <w:rFonts w:ascii="Times New Roman" w:hAnsi="Times New Roman" w:cs="Times New Roman"/>
          <w:sz w:val="28"/>
          <w:szCs w:val="28"/>
        </w:rPr>
        <w:t>`</w:t>
      </w:r>
      <w:r w:rsidRPr="00E00B0D">
        <w:rPr>
          <w:rFonts w:ascii="Times New Roman" w:hAnsi="Times New Roman" w:cs="Times New Roman"/>
          <w:sz w:val="28"/>
          <w:szCs w:val="28"/>
          <w:lang w:val="uk-UA"/>
        </w:rPr>
        <w:t>яка іграшка у формі паровоза з вагончиками на липучках, з цифрами</w:t>
      </w:r>
      <w:r>
        <w:rPr>
          <w:rFonts w:ascii="Times New Roman" w:hAnsi="Times New Roman" w:cs="Times New Roman"/>
          <w:sz w:val="28"/>
          <w:szCs w:val="28"/>
          <w:lang w:val="uk-UA"/>
        </w:rPr>
        <w:t>. Діти імітуючи звук паровоза мають з</w:t>
      </w:r>
      <w:r w:rsidRPr="00E00B0D">
        <w:rPr>
          <w:rFonts w:ascii="Times New Roman" w:hAnsi="Times New Roman" w:cs="Times New Roman"/>
          <w:sz w:val="28"/>
          <w:szCs w:val="28"/>
        </w:rPr>
        <w:t>`</w:t>
      </w:r>
      <w:r>
        <w:rPr>
          <w:rFonts w:ascii="Times New Roman" w:hAnsi="Times New Roman" w:cs="Times New Roman"/>
          <w:sz w:val="28"/>
          <w:szCs w:val="28"/>
          <w:lang w:val="uk-UA"/>
        </w:rPr>
        <w:t>єднати усі вагони у правильній послідовності (старші за цифрами по порядку), при потребі за допомогою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 xml:space="preserve"> словесних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настанов дорослих.</w:t>
      </w:r>
    </w:p>
    <w:p w:rsidR="002E1B75" w:rsidRDefault="002E1B75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Вправи з м’ячем</w:t>
      </w:r>
      <w:r w:rsidR="00516830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в парі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316F1" w:rsidRPr="003316F1" w:rsidRDefault="003316F1" w:rsidP="003316F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Вправи виконуються в парі дитина-дорослий, стоячи один навпроти одного. Для розвитку швидкості реакції та уважності, координації чіткості рухів.</w:t>
      </w:r>
    </w:p>
    <w:p w:rsidR="002E1B75" w:rsidRDefault="00133102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Кидання</w:t>
      </w:r>
      <w:r w:rsidR="002E1B75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і ловіння м’яча;</w:t>
      </w:r>
    </w:p>
    <w:p w:rsidR="00A47B4B" w:rsidRPr="00A47B4B" w:rsidRDefault="00A47B4B" w:rsidP="00A47B4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Дорослий кидає м</w:t>
      </w:r>
      <w:r w:rsidRPr="00A47B4B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дитині, а малюк у свою чергу має правильно зловити його(навчитись). І навпаки.</w:t>
      </w:r>
    </w:p>
    <w:p w:rsidR="00EE086C" w:rsidRDefault="00516830" w:rsidP="00A47B4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Кидання</w:t>
      </w:r>
      <w:r w:rsidR="00A47B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322D3">
        <w:rPr>
          <w:rFonts w:ascii="Times New Roman" w:hAnsi="Times New Roman" w:cs="Times New Roman"/>
          <w:bCs/>
          <w:sz w:val="28"/>
          <w:szCs w:val="28"/>
          <w:lang w:val="uk-UA"/>
        </w:rPr>
        <w:t>м'яча</w:t>
      </w:r>
      <w:r w:rsidR="00A47B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дво</w:t>
      </w:r>
      <w:r w:rsidRPr="004322D3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133102">
        <w:rPr>
          <w:rFonts w:ascii="Times New Roman" w:hAnsi="Times New Roman" w:cs="Times New Roman"/>
          <w:sz w:val="28"/>
          <w:szCs w:val="28"/>
        </w:rPr>
        <w:t xml:space="preserve"> руками об</w:t>
      </w:r>
      <w:r w:rsidR="00A47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22D3">
        <w:rPr>
          <w:rFonts w:ascii="Times New Roman" w:hAnsi="Times New Roman" w:cs="Times New Roman"/>
          <w:bCs/>
          <w:sz w:val="28"/>
          <w:szCs w:val="28"/>
        </w:rPr>
        <w:t>підлогу</w:t>
      </w:r>
      <w:proofErr w:type="spellEnd"/>
      <w:r w:rsidR="00A47B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33102">
        <w:rPr>
          <w:rFonts w:ascii="Times New Roman" w:hAnsi="Times New Roman" w:cs="Times New Roman"/>
          <w:sz w:val="28"/>
          <w:szCs w:val="28"/>
        </w:rPr>
        <w:t>та</w:t>
      </w:r>
      <w:r w:rsidR="00A47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322D3">
        <w:rPr>
          <w:rFonts w:ascii="Times New Roman" w:hAnsi="Times New Roman" w:cs="Times New Roman"/>
          <w:bCs/>
          <w:sz w:val="28"/>
          <w:szCs w:val="28"/>
        </w:rPr>
        <w:t>ловіння</w:t>
      </w:r>
      <w:proofErr w:type="spellEnd"/>
      <w:r w:rsidR="00A47B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322D3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47B4B" w:rsidRPr="00A47B4B" w:rsidRDefault="00A47B4B" w:rsidP="00A47B4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 як у попередньої вправи, лише м</w:t>
      </w:r>
      <w:r w:rsidRPr="00A47B4B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повинен вдаритись об підлогу.</w:t>
      </w:r>
    </w:p>
    <w:p w:rsidR="003A7E03" w:rsidRDefault="003A7E03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Кидання м’яча у кошик;</w:t>
      </w:r>
    </w:p>
    <w:p w:rsidR="00A47B4B" w:rsidRPr="00A47B4B" w:rsidRDefault="00A47B4B" w:rsidP="00F3690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виконання вправи потрібен кошик (сміттєвий, для білизни чи інший); діти бігаючи по залу мають закинути м</w:t>
      </w:r>
      <w:r w:rsidR="00637F35" w:rsidRPr="00637F35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кошик</w:t>
      </w:r>
    </w:p>
    <w:p w:rsidR="003A7E03" w:rsidRDefault="00133102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Збий ціль м’ячем</w:t>
      </w:r>
      <w:r w:rsidR="003A7E03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3A7E03" w:rsidRPr="004322D3">
        <w:rPr>
          <w:rFonts w:ascii="Times New Roman" w:hAnsi="Times New Roman" w:cs="Times New Roman"/>
          <w:sz w:val="28"/>
          <w:szCs w:val="28"/>
          <w:lang w:val="uk-UA"/>
        </w:rPr>
        <w:t>прокочування</w:t>
      </w:r>
      <w:proofErr w:type="spellEnd"/>
      <w:r w:rsidR="003A7E03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м’яча по підлозі)</w:t>
      </w:r>
    </w:p>
    <w:p w:rsidR="003316F1" w:rsidRPr="00163371" w:rsidRDefault="003316F1" w:rsidP="003316F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Дорослий сідає, широко розставивши ноги, дитина сідає між ніг дорослого, поставивши ноги у те ж положення. </w:t>
      </w:r>
      <w:r w:rsidR="00163371">
        <w:rPr>
          <w:rFonts w:ascii="Times New Roman" w:hAnsi="Times New Roman" w:cs="Times New Roman"/>
          <w:sz w:val="28"/>
          <w:szCs w:val="28"/>
          <w:lang w:val="uk-UA"/>
        </w:rPr>
        <w:t>Попереду стоїть ціль. Дитина має збити її, прокотивши м</w:t>
      </w:r>
      <w:r w:rsidR="00163371" w:rsidRPr="00163371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16337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="00163371">
        <w:rPr>
          <w:rFonts w:ascii="Times New Roman" w:hAnsi="Times New Roman" w:cs="Times New Roman"/>
          <w:sz w:val="28"/>
          <w:szCs w:val="28"/>
          <w:lang w:val="uk-UA"/>
        </w:rPr>
        <w:t>. Дорослий має завадити кидати м</w:t>
      </w:r>
      <w:r w:rsidR="00163371" w:rsidRPr="00163371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163371">
        <w:rPr>
          <w:rFonts w:ascii="Times New Roman" w:hAnsi="Times New Roman" w:cs="Times New Roman"/>
          <w:sz w:val="28"/>
          <w:szCs w:val="28"/>
          <w:lang w:val="uk-UA"/>
        </w:rPr>
        <w:t>яча</w:t>
      </w:r>
      <w:proofErr w:type="spellEnd"/>
      <w:r w:rsidR="00163371">
        <w:rPr>
          <w:rFonts w:ascii="Times New Roman" w:hAnsi="Times New Roman" w:cs="Times New Roman"/>
          <w:sz w:val="28"/>
          <w:szCs w:val="28"/>
          <w:lang w:val="uk-UA"/>
        </w:rPr>
        <w:t xml:space="preserve"> збивати ціль якимось іншим способом , крім </w:t>
      </w:r>
      <w:proofErr w:type="spellStart"/>
      <w:r w:rsidR="00163371">
        <w:rPr>
          <w:rFonts w:ascii="Times New Roman" w:hAnsi="Times New Roman" w:cs="Times New Roman"/>
          <w:sz w:val="28"/>
          <w:szCs w:val="28"/>
          <w:lang w:val="uk-UA"/>
        </w:rPr>
        <w:t>прокочування</w:t>
      </w:r>
      <w:proofErr w:type="spellEnd"/>
      <w:r w:rsidR="001633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E03" w:rsidRPr="004322D3" w:rsidRDefault="003A7E03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Вправи з масажними килимками:</w:t>
      </w:r>
    </w:p>
    <w:p w:rsidR="003A7E03" w:rsidRPr="00637F35" w:rsidRDefault="003A7E03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Ходьба по килимках;</w:t>
      </w:r>
    </w:p>
    <w:p w:rsidR="00637F35" w:rsidRPr="00637F35" w:rsidRDefault="00637F35" w:rsidP="00637F3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підлозі лініями викладаються масажні килимки. Діти разом із дорослим</w:t>
      </w:r>
      <w:r w:rsidR="003718F9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повинн</w:t>
      </w:r>
      <w:r w:rsidR="00F3690F">
        <w:rPr>
          <w:rFonts w:ascii="Times New Roman" w:hAnsi="Times New Roman" w:cs="Times New Roman"/>
          <w:sz w:val="28"/>
          <w:szCs w:val="28"/>
          <w:lang w:val="uk-UA"/>
        </w:rPr>
        <w:t>і наступити на ці лінії-килимки, крокуючи вперед.</w:t>
      </w:r>
    </w:p>
    <w:p w:rsidR="003A7E03" w:rsidRDefault="00133102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Перестрибнути </w:t>
      </w:r>
      <w:r w:rsidR="00D0758A" w:rsidRPr="004322D3">
        <w:rPr>
          <w:rFonts w:ascii="Times New Roman" w:hAnsi="Times New Roman" w:cs="Times New Roman"/>
          <w:sz w:val="28"/>
          <w:szCs w:val="28"/>
          <w:lang w:val="uk-UA"/>
        </w:rPr>
        <w:t>через килимок</w:t>
      </w:r>
    </w:p>
    <w:p w:rsidR="003718F9" w:rsidRPr="003718F9" w:rsidRDefault="003718F9" w:rsidP="003718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Дії як у попередній вправі, лише потрібно перестрибнути через килимки; спочатку за руки, потім кожен окремо.</w:t>
      </w:r>
    </w:p>
    <w:p w:rsidR="00D0758A" w:rsidRDefault="00D0758A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3690F">
        <w:rPr>
          <w:rFonts w:ascii="Times New Roman" w:hAnsi="Times New Roman" w:cs="Times New Roman"/>
          <w:sz w:val="28"/>
          <w:szCs w:val="28"/>
          <w:lang w:val="uk-UA"/>
        </w:rPr>
        <w:t>ереступаючи через килимок поклас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ти м’ячик у кошик</w:t>
      </w:r>
    </w:p>
    <w:p w:rsidR="003718F9" w:rsidRPr="003718F9" w:rsidRDefault="003718F9" w:rsidP="003718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кінці дистанції потрібно кинути тенісну кульки чи м’ячик у кошик чи відро.</w:t>
      </w:r>
    </w:p>
    <w:p w:rsidR="003A7E03" w:rsidRDefault="003A7E03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«Задуй свічку» (дихальна вправа)</w:t>
      </w:r>
    </w:p>
    <w:p w:rsidR="00FC26E5" w:rsidRPr="00FC26E5" w:rsidRDefault="00FC26E5" w:rsidP="00FC26E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Спеціально закріплені</w:t>
      </w:r>
      <w:r w:rsidR="00A47B4B">
        <w:rPr>
          <w:rFonts w:ascii="Times New Roman" w:hAnsi="Times New Roman" w:cs="Times New Roman"/>
          <w:sz w:val="28"/>
          <w:szCs w:val="28"/>
          <w:lang w:val="uk-UA"/>
        </w:rPr>
        <w:t xml:space="preserve"> на уявних тортиках чи </w:t>
      </w:r>
      <w:proofErr w:type="spellStart"/>
      <w:r w:rsidR="00A47B4B">
        <w:rPr>
          <w:rFonts w:ascii="Times New Roman" w:hAnsi="Times New Roman" w:cs="Times New Roman"/>
          <w:sz w:val="28"/>
          <w:szCs w:val="28"/>
          <w:lang w:val="uk-UA"/>
        </w:rPr>
        <w:t>капкейках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свічечки. Діти уявляючи , що у них День народження задувають свічк</w:t>
      </w:r>
      <w:r w:rsidR="00F3690F">
        <w:rPr>
          <w:rFonts w:ascii="Times New Roman" w:hAnsi="Times New Roman" w:cs="Times New Roman"/>
          <w:sz w:val="28"/>
          <w:szCs w:val="28"/>
          <w:lang w:val="uk-UA"/>
        </w:rPr>
        <w:t>и. Дорослі декілька разів їх за</w:t>
      </w:r>
      <w:r>
        <w:rPr>
          <w:rFonts w:ascii="Times New Roman" w:hAnsi="Times New Roman" w:cs="Times New Roman"/>
          <w:sz w:val="28"/>
          <w:szCs w:val="28"/>
          <w:lang w:val="uk-UA"/>
        </w:rPr>
        <w:t>палюють.</w:t>
      </w:r>
    </w:p>
    <w:p w:rsidR="003A7E03" w:rsidRPr="004322D3" w:rsidRDefault="00A858CB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Вправи для дорослих:</w:t>
      </w:r>
    </w:p>
    <w:p w:rsidR="00A36DB1" w:rsidRPr="004322D3" w:rsidRDefault="00A36DB1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«Гірка»</w:t>
      </w:r>
    </w:p>
    <w:p w:rsidR="00A858CB" w:rsidRPr="00F3690F" w:rsidRDefault="00133102" w:rsidP="00F3690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690F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ихідне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D3A3A" w:rsidRPr="00F3690F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3D3A3A" w:rsidRPr="00F3690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D3A3A" w:rsidRPr="00F3690F">
        <w:rPr>
          <w:rFonts w:ascii="Times New Roman" w:hAnsi="Times New Roman" w:cs="Times New Roman"/>
          <w:sz w:val="28"/>
          <w:szCs w:val="28"/>
        </w:rPr>
        <w:t>лежачи</w:t>
      </w:r>
      <w:proofErr w:type="spellEnd"/>
      <w:r w:rsidR="003D3A3A" w:rsidRPr="00F3690F">
        <w:rPr>
          <w:rFonts w:ascii="Times New Roman" w:hAnsi="Times New Roman" w:cs="Times New Roman"/>
          <w:sz w:val="28"/>
          <w:szCs w:val="28"/>
        </w:rPr>
        <w:t xml:space="preserve"> на 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>спині</w:t>
      </w:r>
      <w:r w:rsidR="00A858CB" w:rsidRPr="00F3690F">
        <w:rPr>
          <w:rFonts w:ascii="Times New Roman" w:hAnsi="Times New Roman" w:cs="Times New Roman"/>
          <w:sz w:val="28"/>
          <w:szCs w:val="28"/>
        </w:rPr>
        <w:t xml:space="preserve">, ноги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зігнуті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колінах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лежить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 у вас на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колінах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, можете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притримувати</w:t>
      </w:r>
      <w:proofErr w:type="spellEnd"/>
      <w:r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="00F3690F">
        <w:rPr>
          <w:rFonts w:ascii="Times New Roman" w:hAnsi="Times New Roman" w:cs="Times New Roman"/>
          <w:sz w:val="28"/>
          <w:szCs w:val="28"/>
        </w:rPr>
        <w:t xml:space="preserve"> за ру</w:t>
      </w:r>
      <w:r w:rsidR="00A858CB" w:rsidRPr="00F3690F">
        <w:rPr>
          <w:rFonts w:ascii="Times New Roman" w:hAnsi="Times New Roman" w:cs="Times New Roman"/>
          <w:sz w:val="28"/>
          <w:szCs w:val="28"/>
        </w:rPr>
        <w:t xml:space="preserve">ки.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Напружуючи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м’язи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 живота, </w:t>
      </w:r>
      <w:proofErr w:type="spellStart"/>
      <w:proofErr w:type="gramStart"/>
      <w:r w:rsidR="00A858CB" w:rsidRPr="00F3690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858CB" w:rsidRPr="00F3690F">
        <w:rPr>
          <w:rFonts w:ascii="Times New Roman" w:hAnsi="Times New Roman" w:cs="Times New Roman"/>
          <w:sz w:val="28"/>
          <w:szCs w:val="28"/>
        </w:rPr>
        <w:t>іднятися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сидячи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="00A858CB" w:rsidRPr="00F3690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поспішаючи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858CB" w:rsidRPr="00F3690F">
        <w:rPr>
          <w:rFonts w:ascii="Times New Roman" w:hAnsi="Times New Roman" w:cs="Times New Roman"/>
          <w:sz w:val="28"/>
          <w:szCs w:val="28"/>
        </w:rPr>
        <w:t>ляжте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8CB" w:rsidRPr="00F3690F">
        <w:rPr>
          <w:rFonts w:ascii="Times New Roman" w:hAnsi="Times New Roman" w:cs="Times New Roman"/>
          <w:sz w:val="28"/>
          <w:szCs w:val="28"/>
        </w:rPr>
        <w:t>на</w:t>
      </w:r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="00B10AFC" w:rsidRPr="00F3690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10AFC" w:rsidRPr="00F3690F">
        <w:rPr>
          <w:rFonts w:ascii="Times New Roman" w:hAnsi="Times New Roman" w:cs="Times New Roman"/>
          <w:sz w:val="28"/>
          <w:szCs w:val="28"/>
        </w:rPr>
        <w:t>ідлогу</w:t>
      </w:r>
      <w:proofErr w:type="spellEnd"/>
      <w:r w:rsidR="00B10AFC" w:rsidRPr="00F3690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10AFC" w:rsidRPr="00F3690F">
        <w:rPr>
          <w:rFonts w:ascii="Times New Roman" w:hAnsi="Times New Roman" w:cs="Times New Roman"/>
          <w:sz w:val="28"/>
          <w:szCs w:val="28"/>
        </w:rPr>
        <w:t>Повторіть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0AFC" w:rsidRPr="00F3690F">
        <w:rPr>
          <w:rFonts w:ascii="Times New Roman" w:hAnsi="Times New Roman" w:cs="Times New Roman"/>
          <w:sz w:val="28"/>
          <w:szCs w:val="28"/>
        </w:rPr>
        <w:t>вправу</w:t>
      </w:r>
      <w:proofErr w:type="spellEnd"/>
      <w:r w:rsidR="00A47B4B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61F8" w:rsidRPr="00F3690F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B10AFC" w:rsidRPr="00F3690F">
        <w:rPr>
          <w:rFonts w:ascii="Times New Roman" w:hAnsi="Times New Roman" w:cs="Times New Roman"/>
          <w:sz w:val="28"/>
          <w:szCs w:val="28"/>
        </w:rPr>
        <w:t>раз</w:t>
      </w:r>
      <w:proofErr w:type="spellStart"/>
      <w:r w:rsidR="00B461F8" w:rsidRPr="00F3690F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="00B461F8" w:rsidRPr="00F3690F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proofErr w:type="gramEnd"/>
      <w:r w:rsidR="00A858CB" w:rsidRPr="00F3690F">
        <w:rPr>
          <w:rFonts w:ascii="Times New Roman" w:hAnsi="Times New Roman" w:cs="Times New Roman"/>
          <w:sz w:val="28"/>
          <w:szCs w:val="28"/>
        </w:rPr>
        <w:t>.</w:t>
      </w:r>
    </w:p>
    <w:p w:rsidR="00FC26E5" w:rsidRPr="00FC26E5" w:rsidRDefault="00FC26E5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D71E9" w:rsidRPr="004322D3" w:rsidRDefault="003A42BA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Їхали, ми їхали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За грибами, за горіха</w:t>
      </w:r>
      <w:r w:rsidR="00133102">
        <w:rPr>
          <w:rFonts w:ascii="Times New Roman" w:hAnsi="Times New Roman" w:cs="Times New Roman"/>
          <w:sz w:val="28"/>
          <w:szCs w:val="28"/>
          <w:lang w:val="uk-UA"/>
        </w:rPr>
        <w:t>ми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Їхали, їхали</w:t>
      </w:r>
    </w:p>
    <w:p w:rsidR="003A42BA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І у ямку бух</w:t>
      </w:r>
    </w:p>
    <w:p w:rsidR="00FC26E5" w:rsidRPr="004322D3" w:rsidRDefault="00FC26E5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A36DB1" w:rsidRPr="004322D3" w:rsidRDefault="00A36DB1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«Верблюд»</w:t>
      </w:r>
    </w:p>
    <w:p w:rsidR="009F6C24" w:rsidRPr="00F3690F" w:rsidRDefault="00133102" w:rsidP="00F3690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3690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ихідне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положення: лежачи на 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>животі, ноги зігнуті в колінах (д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итина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>сидить</w:t>
      </w:r>
      <w:r w:rsidR="00D0758A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на спині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>),спираючись на руки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, піднятися</w:t>
      </w:r>
      <w:r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парал</w:t>
      </w:r>
      <w:r w:rsidR="00B461F8" w:rsidRPr="00F3690F">
        <w:rPr>
          <w:rFonts w:ascii="Times New Roman" w:hAnsi="Times New Roman" w:cs="Times New Roman"/>
          <w:sz w:val="28"/>
          <w:szCs w:val="28"/>
          <w:lang w:val="uk-UA"/>
        </w:rPr>
        <w:t>ельно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підлозі. Потім не поспішаючи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знову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>лягти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F3690F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підлогу. Повторіть</w:t>
      </w:r>
      <w:r w:rsid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61F8" w:rsidRPr="00F3690F">
        <w:rPr>
          <w:rFonts w:ascii="Times New Roman" w:hAnsi="Times New Roman" w:cs="Times New Roman"/>
          <w:sz w:val="28"/>
          <w:szCs w:val="28"/>
          <w:lang w:val="uk-UA"/>
        </w:rPr>
        <w:t>вправу</w:t>
      </w:r>
      <w:r w:rsidR="00F369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A3A" w:rsidRPr="00F3690F">
        <w:rPr>
          <w:rFonts w:ascii="Times New Roman" w:hAnsi="Times New Roman" w:cs="Times New Roman"/>
          <w:sz w:val="28"/>
          <w:szCs w:val="28"/>
          <w:lang w:val="uk-UA"/>
        </w:rPr>
        <w:t xml:space="preserve">10 </w:t>
      </w:r>
      <w:r w:rsidR="009F6C24" w:rsidRPr="00F3690F">
        <w:rPr>
          <w:rFonts w:ascii="Times New Roman" w:hAnsi="Times New Roman" w:cs="Times New Roman"/>
          <w:sz w:val="28"/>
          <w:szCs w:val="28"/>
          <w:lang w:val="uk-UA"/>
        </w:rPr>
        <w:t>разів.</w:t>
      </w:r>
    </w:p>
    <w:p w:rsidR="003D3A3A" w:rsidRPr="004322D3" w:rsidRDefault="003D3A3A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«Ворота» </w:t>
      </w:r>
    </w:p>
    <w:p w:rsidR="003D3A3A" w:rsidRPr="004322D3" w:rsidRDefault="00133102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</w:rPr>
        <w:t>ихідне</w:t>
      </w:r>
      <w:proofErr w:type="spellEnd"/>
      <w:r w:rsidR="004F2F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3D3A3A" w:rsidRPr="004322D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</w:rPr>
        <w:t>лежачи</w:t>
      </w:r>
      <w:proofErr w:type="spellEnd"/>
      <w:r w:rsidR="003D3A3A" w:rsidRPr="004322D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  <w:lang w:val="uk-UA"/>
        </w:rPr>
        <w:t>живот</w:t>
      </w:r>
      <w:r w:rsidR="003D3A3A" w:rsidRPr="004322D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3D3A3A"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 з опорою на руки </w:t>
      </w:r>
      <w:r w:rsidR="003D3A3A" w:rsidRPr="004322D3">
        <w:rPr>
          <w:rFonts w:ascii="Times New Roman" w:hAnsi="Times New Roman" w:cs="Times New Roman"/>
          <w:sz w:val="28"/>
          <w:szCs w:val="28"/>
        </w:rPr>
        <w:t xml:space="preserve">, ноги 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</w:rPr>
        <w:t>зігнуті</w:t>
      </w:r>
      <w:proofErr w:type="spellEnd"/>
      <w:r w:rsidR="003D3A3A" w:rsidRPr="004322D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D3A3A" w:rsidRPr="004322D3">
        <w:rPr>
          <w:rFonts w:ascii="Times New Roman" w:hAnsi="Times New Roman" w:cs="Times New Roman"/>
          <w:sz w:val="28"/>
          <w:szCs w:val="28"/>
        </w:rPr>
        <w:t>колінах</w:t>
      </w:r>
      <w:proofErr w:type="spellEnd"/>
      <w:r w:rsidR="003D3A3A" w:rsidRPr="004322D3">
        <w:rPr>
          <w:rFonts w:ascii="Times New Roman" w:hAnsi="Times New Roman" w:cs="Times New Roman"/>
          <w:sz w:val="28"/>
          <w:szCs w:val="28"/>
          <w:lang w:val="uk-UA"/>
        </w:rPr>
        <w:t>.(дитина пролазить під дорослим)</w:t>
      </w:r>
    </w:p>
    <w:p w:rsidR="009F6C24" w:rsidRDefault="00133102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Су-Джок вправи із використанням спеціального м</w:t>
      </w:r>
      <w:r w:rsidRPr="00265251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ячика</w:t>
      </w:r>
      <w:proofErr w:type="spellEnd"/>
      <w:r w:rsidR="00C33C57" w:rsidRPr="004322D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3690F" w:rsidRPr="004322D3" w:rsidRDefault="00F3690F" w:rsidP="00F3690F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9F6C24" w:rsidRPr="004322D3" w:rsidRDefault="009F6C24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 w:rsidR="000D71E9" w:rsidRPr="004322D3">
        <w:rPr>
          <w:rFonts w:ascii="Times New Roman" w:hAnsi="Times New Roman" w:cs="Times New Roman"/>
          <w:bCs/>
          <w:sz w:val="28"/>
          <w:szCs w:val="28"/>
          <w:lang w:val="uk-UA"/>
        </w:rPr>
        <w:t>“Їжачок по лісу йшов”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Йшов по лісу їжачок,</w:t>
      </w:r>
    </w:p>
    <w:p w:rsidR="000D71E9" w:rsidRPr="004322D3" w:rsidRDefault="00265251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(к</w:t>
      </w:r>
      <w:r w:rsidR="000D71E9" w:rsidRPr="004322D3">
        <w:rPr>
          <w:rFonts w:ascii="Times New Roman" w:hAnsi="Times New Roman" w:cs="Times New Roman"/>
          <w:b/>
          <w:sz w:val="28"/>
          <w:szCs w:val="28"/>
          <w:lang w:val="uk-UA"/>
        </w:rPr>
        <w:t>отимо по зовнішній стороні кисті правої руки)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В нього шубка з голочок.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(котимо по зовнішній стороні кисті лівої руки)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Ніс багато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грушечок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Аж болів йому бочок.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(колові рухи між долонями)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Раз, два, три, чотири, п’ять!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 xml:space="preserve">Зупинився </w:t>
      </w:r>
      <w:proofErr w:type="spellStart"/>
      <w:r w:rsidRPr="004322D3">
        <w:rPr>
          <w:rFonts w:ascii="Times New Roman" w:hAnsi="Times New Roman" w:cs="Times New Roman"/>
          <w:sz w:val="28"/>
          <w:szCs w:val="28"/>
          <w:lang w:val="uk-UA"/>
        </w:rPr>
        <w:t>спочивать</w:t>
      </w:r>
      <w:proofErr w:type="spellEnd"/>
      <w:r w:rsidRPr="004322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(кульку Су-Джок тримаємо між великим пальцем і іншими, «щіпкою».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Натискаємо ритмічно на кульку Су-Джок, перекладаючи з руки в руку).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Піклувався їжачок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Про маленьких діточок,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 стискаємо кульку то однією, то іншою рукою)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Дуже милих і колючих,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Чарівних, непосидючих.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(поклали кульку, зімкнули долоні, відпочиваємо).</w:t>
      </w:r>
    </w:p>
    <w:p w:rsidR="000D71E9" w:rsidRPr="00265251" w:rsidRDefault="000D71E9" w:rsidP="0026525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F6C24" w:rsidRPr="004322D3" w:rsidRDefault="009F6C24" w:rsidP="00AA2A75">
      <w:pPr>
        <w:pStyle w:val="a3"/>
        <w:spacing w:line="360" w:lineRule="auto"/>
        <w:ind w:left="178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>«Хлопчик-мізинчик»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 Хлопчик-мізинчик,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Де ти був?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  на великий палець)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 З цим братиком в ліс ходив,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  на вказівний палець)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-З цим братиком борщ варив,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 на середній палець)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-З цим братиком кашу їв,</w:t>
      </w:r>
      <w:r w:rsidRPr="004322D3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 на безіменний палець)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-З цим братиком пісні співав,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 на вказівний палець)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-З цим пальчиком відпочивав.</w:t>
      </w:r>
    </w:p>
    <w:p w:rsidR="000D71E9" w:rsidRPr="004322D3" w:rsidRDefault="00265251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(надягаємо кільце</w:t>
      </w:r>
      <w:r w:rsidR="000D71E9" w:rsidRPr="00432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мізинець)</w:t>
      </w:r>
    </w:p>
    <w:p w:rsidR="000D71E9" w:rsidRPr="004322D3" w:rsidRDefault="000D71E9" w:rsidP="000B72AF">
      <w:pPr>
        <w:pStyle w:val="a3"/>
        <w:spacing w:line="360" w:lineRule="auto"/>
        <w:ind w:left="1080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9F6C24" w:rsidRDefault="009F6C24" w:rsidP="000B72AF">
      <w:pPr>
        <w:pStyle w:val="a3"/>
        <w:numPr>
          <w:ilvl w:val="0"/>
          <w:numId w:val="2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Масаж гумовим м’ячиком (в парі)</w:t>
      </w:r>
    </w:p>
    <w:p w:rsidR="00FC26E5" w:rsidRPr="00FC26E5" w:rsidRDefault="00FC26E5" w:rsidP="00FC26E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допомогою гумових м</w:t>
      </w:r>
      <w:r w:rsidRPr="00FC26E5">
        <w:rPr>
          <w:rFonts w:ascii="Times New Roman" w:hAnsi="Times New Roman" w:cs="Times New Roman"/>
          <w:sz w:val="28"/>
          <w:szCs w:val="28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звичайного розміру дорослі роблять масаж дітям: спини, живота, рук, ніг, стоп…Потім запропонувати дітям зробити масаж дорослим.</w:t>
      </w:r>
    </w:p>
    <w:p w:rsidR="00C33C57" w:rsidRDefault="00C33C57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Гра « Знайди іграшку»</w:t>
      </w:r>
    </w:p>
    <w:p w:rsidR="00FC26E5" w:rsidRPr="003316F1" w:rsidRDefault="00FC26E5" w:rsidP="00FC26E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Ведучий ховає іграшку </w:t>
      </w:r>
      <w:r w:rsidR="003316F1">
        <w:rPr>
          <w:rFonts w:ascii="Times New Roman" w:hAnsi="Times New Roman" w:cs="Times New Roman"/>
          <w:sz w:val="28"/>
          <w:szCs w:val="28"/>
          <w:lang w:val="uk-UA"/>
        </w:rPr>
        <w:t>на видному місці у приміщенні. Діти у цей час заплющують очі і рахують до п</w:t>
      </w:r>
      <w:r w:rsidR="003316F1" w:rsidRPr="003316F1">
        <w:rPr>
          <w:rFonts w:ascii="Times New Roman" w:hAnsi="Times New Roman" w:cs="Times New Roman"/>
          <w:sz w:val="28"/>
          <w:szCs w:val="28"/>
        </w:rPr>
        <w:t>`</w:t>
      </w:r>
      <w:proofErr w:type="spellStart"/>
      <w:r w:rsidR="003316F1">
        <w:rPr>
          <w:rFonts w:ascii="Times New Roman" w:hAnsi="Times New Roman" w:cs="Times New Roman"/>
          <w:sz w:val="28"/>
          <w:szCs w:val="28"/>
          <w:lang w:val="uk-UA"/>
        </w:rPr>
        <w:t>яти</w:t>
      </w:r>
      <w:proofErr w:type="spellEnd"/>
      <w:r w:rsidR="003316F1">
        <w:rPr>
          <w:rFonts w:ascii="Times New Roman" w:hAnsi="Times New Roman" w:cs="Times New Roman"/>
          <w:sz w:val="28"/>
          <w:szCs w:val="28"/>
          <w:lang w:val="uk-UA"/>
        </w:rPr>
        <w:t xml:space="preserve">. Після рахунку хто швидше знайде іграшку. </w:t>
      </w:r>
      <w:r w:rsidR="003316F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Той хто знайшов ховає іграшку. Дорослі або ведучий </w:t>
      </w:r>
      <w:proofErr w:type="spellStart"/>
      <w:r w:rsidR="003316F1">
        <w:rPr>
          <w:rFonts w:ascii="Times New Roman" w:hAnsi="Times New Roman" w:cs="Times New Roman"/>
          <w:sz w:val="28"/>
          <w:szCs w:val="28"/>
          <w:lang w:val="uk-UA"/>
        </w:rPr>
        <w:t>напрявляє</w:t>
      </w:r>
      <w:proofErr w:type="spellEnd"/>
      <w:r w:rsidR="003316F1">
        <w:rPr>
          <w:rFonts w:ascii="Times New Roman" w:hAnsi="Times New Roman" w:cs="Times New Roman"/>
          <w:sz w:val="28"/>
          <w:szCs w:val="28"/>
          <w:lang w:val="uk-UA"/>
        </w:rPr>
        <w:t xml:space="preserve"> дітей за допомогою команд: вище, нижче, ліворуч, праворуч.</w:t>
      </w:r>
    </w:p>
    <w:p w:rsidR="00A858CB" w:rsidRDefault="00C33C57" w:rsidP="000B72AF">
      <w:pPr>
        <w:pStyle w:val="a3"/>
        <w:numPr>
          <w:ilvl w:val="1"/>
          <w:numId w:val="1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322D3">
        <w:rPr>
          <w:rFonts w:ascii="Times New Roman" w:hAnsi="Times New Roman" w:cs="Times New Roman"/>
          <w:sz w:val="28"/>
          <w:szCs w:val="28"/>
          <w:lang w:val="uk-UA"/>
        </w:rPr>
        <w:t>«Бульбашки»</w:t>
      </w:r>
      <w:r w:rsidR="003316F1">
        <w:rPr>
          <w:rFonts w:ascii="Times New Roman" w:hAnsi="Times New Roman" w:cs="Times New Roman"/>
          <w:sz w:val="28"/>
          <w:szCs w:val="28"/>
          <w:lang w:val="uk-UA"/>
        </w:rPr>
        <w:t xml:space="preserve"> (дихальна вправа)</w:t>
      </w:r>
    </w:p>
    <w:p w:rsidR="003316F1" w:rsidRPr="003316F1" w:rsidRDefault="003316F1" w:rsidP="003316F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Дорослим і дітям роздаються бульбашки у пляшечках(можна різних розмірів). На видиху повітря всі пускають бульбашки(хто надує більшу, хто більше випустить бульбашок).</w:t>
      </w: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1429"/>
        <w:rPr>
          <w:rFonts w:ascii="Times New Roman" w:hAnsi="Times New Roman" w:cs="Times New Roman"/>
          <w:sz w:val="28"/>
          <w:szCs w:val="28"/>
          <w:lang w:val="uk-UA"/>
        </w:rPr>
      </w:pPr>
    </w:p>
    <w:p w:rsidR="00AA2A75" w:rsidRDefault="00AA2A75" w:rsidP="00AA2A75">
      <w:pPr>
        <w:pStyle w:val="a3"/>
        <w:spacing w:line="360" w:lineRule="auto"/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81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6400" cy="471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6C" w:rsidRPr="004322D3" w:rsidRDefault="00EE086C" w:rsidP="00F3690F">
      <w:pPr>
        <w:spacing w:line="360" w:lineRule="auto"/>
        <w:rPr>
          <w:sz w:val="28"/>
          <w:szCs w:val="28"/>
          <w:lang w:val="uk-UA"/>
        </w:rPr>
      </w:pPr>
    </w:p>
    <w:sectPr w:rsidR="00EE086C" w:rsidRPr="004322D3" w:rsidSect="00893344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57843"/>
    <w:multiLevelType w:val="hybridMultilevel"/>
    <w:tmpl w:val="4BA68216"/>
    <w:lvl w:ilvl="0" w:tplc="206E8F5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0A837D4"/>
    <w:multiLevelType w:val="multilevel"/>
    <w:tmpl w:val="4A724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D09"/>
    <w:rsid w:val="0001371A"/>
    <w:rsid w:val="000B72AF"/>
    <w:rsid w:val="000D71E9"/>
    <w:rsid w:val="0012666E"/>
    <w:rsid w:val="00133102"/>
    <w:rsid w:val="001413AB"/>
    <w:rsid w:val="00163371"/>
    <w:rsid w:val="00193BB6"/>
    <w:rsid w:val="00265251"/>
    <w:rsid w:val="002E1B75"/>
    <w:rsid w:val="00330E4A"/>
    <w:rsid w:val="003316F1"/>
    <w:rsid w:val="00365D09"/>
    <w:rsid w:val="003718F9"/>
    <w:rsid w:val="003A42BA"/>
    <w:rsid w:val="003A7E03"/>
    <w:rsid w:val="003D3A3A"/>
    <w:rsid w:val="003F18B2"/>
    <w:rsid w:val="004322D3"/>
    <w:rsid w:val="00457D66"/>
    <w:rsid w:val="00463420"/>
    <w:rsid w:val="00471631"/>
    <w:rsid w:val="004B1E3A"/>
    <w:rsid w:val="004F2F6D"/>
    <w:rsid w:val="00516830"/>
    <w:rsid w:val="00521334"/>
    <w:rsid w:val="0060442D"/>
    <w:rsid w:val="00637F35"/>
    <w:rsid w:val="00645BB0"/>
    <w:rsid w:val="00740C75"/>
    <w:rsid w:val="00771AE1"/>
    <w:rsid w:val="00840ED8"/>
    <w:rsid w:val="00875857"/>
    <w:rsid w:val="00893344"/>
    <w:rsid w:val="009E5A24"/>
    <w:rsid w:val="009F6C24"/>
    <w:rsid w:val="00A01359"/>
    <w:rsid w:val="00A31284"/>
    <w:rsid w:val="00A36DB1"/>
    <w:rsid w:val="00A440F8"/>
    <w:rsid w:val="00A47B4B"/>
    <w:rsid w:val="00A858CB"/>
    <w:rsid w:val="00AA2A75"/>
    <w:rsid w:val="00B10AFC"/>
    <w:rsid w:val="00B44194"/>
    <w:rsid w:val="00B461F8"/>
    <w:rsid w:val="00C33C57"/>
    <w:rsid w:val="00D0758A"/>
    <w:rsid w:val="00D41AB0"/>
    <w:rsid w:val="00E00B0D"/>
    <w:rsid w:val="00E95BB0"/>
    <w:rsid w:val="00EE086C"/>
    <w:rsid w:val="00F3690F"/>
    <w:rsid w:val="00FC2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AB0"/>
    <w:pPr>
      <w:ind w:left="720"/>
      <w:contextualSpacing/>
    </w:pPr>
  </w:style>
  <w:style w:type="paragraph" w:styleId="a4">
    <w:name w:val="No Spacing"/>
    <w:uiPriority w:val="1"/>
    <w:qFormat/>
    <w:rsid w:val="00C33C5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71A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1A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8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Vika</dc:creator>
  <cp:lastModifiedBy>user</cp:lastModifiedBy>
  <cp:revision>3</cp:revision>
  <cp:lastPrinted>2017-03-14T12:26:00Z</cp:lastPrinted>
  <dcterms:created xsi:type="dcterms:W3CDTF">2017-02-16T16:19:00Z</dcterms:created>
  <dcterms:modified xsi:type="dcterms:W3CDTF">2017-10-28T14:19:00Z</dcterms:modified>
</cp:coreProperties>
</file>