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71" w:rsidRPr="00BC4BB4" w:rsidRDefault="00515B71" w:rsidP="00515B71">
      <w:pPr>
        <w:spacing w:line="360" w:lineRule="auto"/>
        <w:rPr>
          <w:b/>
          <w:color w:val="FF0000"/>
          <w:sz w:val="28"/>
          <w:szCs w:val="28"/>
          <w:lang w:val="uk-UA"/>
        </w:rPr>
      </w:pPr>
      <w:r w:rsidRPr="00BC4BB4">
        <w:rPr>
          <w:b/>
          <w:color w:val="FF0000"/>
          <w:sz w:val="28"/>
          <w:szCs w:val="28"/>
          <w:lang w:val="uk-UA"/>
        </w:rPr>
        <w:t>Математичний ярмарок</w:t>
      </w:r>
    </w:p>
    <w:p w:rsidR="00515B71" w:rsidRPr="00BC4BB4" w:rsidRDefault="00515B71" w:rsidP="00515B71">
      <w:pPr>
        <w:shd w:val="clear" w:color="auto" w:fill="FFFFFF"/>
        <w:spacing w:before="100" w:beforeAutospacing="1" w:after="100" w:afterAutospacing="1" w:line="300" w:lineRule="atLeast"/>
        <w:rPr>
          <w:rFonts w:asciiTheme="minorHAnsi" w:hAnsiTheme="minorHAnsi" w:cstheme="minorHAnsi"/>
          <w:b/>
          <w:color w:val="FF0000"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color w:val="333333"/>
          <w:sz w:val="28"/>
          <w:szCs w:val="28"/>
          <w:lang w:val="uk-UA"/>
        </w:rPr>
        <w:t>Тема. Лічильна одиниця – сотня. Лічба в межах 199. Утворення чисел прилічуванням 1 та за їх десятковим складом.</w:t>
      </w:r>
    </w:p>
    <w:p w:rsidR="00515B71" w:rsidRPr="00BC4BB4" w:rsidRDefault="00515B71" w:rsidP="00515B71">
      <w:pPr>
        <w:rPr>
          <w:rFonts w:asciiTheme="minorHAnsi" w:hAnsiTheme="minorHAnsi" w:cstheme="minorHAnsi"/>
          <w:b/>
          <w:color w:val="444444"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color w:val="444444"/>
          <w:sz w:val="28"/>
          <w:szCs w:val="28"/>
          <w:lang w:val="uk-UA"/>
        </w:rPr>
        <w:t>Мета.</w:t>
      </w:r>
      <w:r w:rsidRPr="00BC4BB4">
        <w:rPr>
          <w:rFonts w:asciiTheme="minorHAnsi" w:hAnsiTheme="minorHAnsi" w:cstheme="minorHAnsi"/>
          <w:b/>
          <w:color w:val="444444"/>
          <w:sz w:val="28"/>
          <w:szCs w:val="28"/>
        </w:rPr>
        <w:t xml:space="preserve"> </w:t>
      </w:r>
      <w:r w:rsidRPr="00BC4BB4">
        <w:rPr>
          <w:rFonts w:asciiTheme="minorHAnsi" w:hAnsiTheme="minorHAnsi" w:cstheme="minorHAnsi"/>
          <w:b/>
          <w:color w:val="444444"/>
          <w:sz w:val="28"/>
          <w:szCs w:val="28"/>
          <w:lang w:val="uk-UA"/>
        </w:rPr>
        <w:t>Вчити розуміти сотню як одиницю лічби. Лічити числа в межах 199, називати попереднє і наступне число в межах 199 .</w:t>
      </w:r>
    </w:p>
    <w:p w:rsidR="00515B71" w:rsidRPr="00BC4BB4" w:rsidRDefault="00515B71" w:rsidP="00515B71">
      <w:pPr>
        <w:rPr>
          <w:rStyle w:val="3"/>
          <w:rFonts w:asciiTheme="minorHAnsi" w:hAnsiTheme="minorHAnsi" w:cstheme="minorHAnsi"/>
          <w:b/>
          <w:sz w:val="28"/>
          <w:szCs w:val="28"/>
        </w:rPr>
      </w:pPr>
      <w:r w:rsidRPr="00BC4BB4">
        <w:rPr>
          <w:rStyle w:val="3"/>
          <w:rFonts w:asciiTheme="minorHAnsi" w:hAnsiTheme="minorHAnsi" w:cstheme="minorHAnsi"/>
          <w:b/>
          <w:sz w:val="28"/>
          <w:szCs w:val="28"/>
        </w:rPr>
        <w:t xml:space="preserve"> Розвивати обчислювальні навички, вміння розв’язувати задачі,  логічне мислення, пам’ять.</w:t>
      </w:r>
    </w:p>
    <w:p w:rsidR="00515B71" w:rsidRPr="00BC4BB4" w:rsidRDefault="00515B71" w:rsidP="00515B71">
      <w:pPr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color w:val="444444"/>
          <w:sz w:val="28"/>
          <w:szCs w:val="28"/>
          <w:lang w:val="uk-UA"/>
        </w:rPr>
        <w:t>Виховувати  повагу до традицій свого народу.</w:t>
      </w:r>
    </w:p>
    <w:p w:rsidR="00515B71" w:rsidRPr="00BC4BB4" w:rsidRDefault="00515B71" w:rsidP="00515B71">
      <w:pPr>
        <w:spacing w:line="360" w:lineRule="auto"/>
        <w:jc w:val="center"/>
        <w:rPr>
          <w:rFonts w:asciiTheme="minorHAnsi" w:hAnsiTheme="minorHAnsi" w:cstheme="minorHAnsi"/>
          <w:b/>
          <w:color w:val="FF0000"/>
          <w:sz w:val="28"/>
          <w:szCs w:val="28"/>
          <w:lang w:val="uk-UA"/>
        </w:rPr>
      </w:pPr>
    </w:p>
    <w:p w:rsidR="00515B71" w:rsidRPr="00BC4BB4" w:rsidRDefault="00515B71" w:rsidP="00515B71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>Хід уроку</w:t>
      </w:r>
    </w:p>
    <w:p w:rsidR="00515B71" w:rsidRPr="00BC4BB4" w:rsidRDefault="00515B71" w:rsidP="00515B71">
      <w:pPr>
        <w:spacing w:line="360" w:lineRule="auto"/>
        <w:ind w:left="1069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>І. Організаційний момент</w:t>
      </w:r>
    </w:p>
    <w:p w:rsidR="00515B71" w:rsidRPr="00BC4BB4" w:rsidRDefault="00515B71" w:rsidP="00515B71">
      <w:pPr>
        <w:spacing w:line="360" w:lineRule="auto"/>
        <w:ind w:left="1069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>Під музичний супровід слова про ярмарок  заходять учні</w:t>
      </w:r>
    </w:p>
    <w:p w:rsidR="00515B71" w:rsidRPr="00BC4BB4" w:rsidRDefault="00515B71" w:rsidP="00515B71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>Спішіть-поспішайте!</w:t>
      </w:r>
    </w:p>
    <w:p w:rsidR="00515B71" w:rsidRPr="00BC4BB4" w:rsidRDefault="00515B71" w:rsidP="00515B71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 xml:space="preserve"> Господарі й гості, глядіть не минайте.</w:t>
      </w:r>
    </w:p>
    <w:p w:rsidR="00515B71" w:rsidRPr="00BC4BB4" w:rsidRDefault="00515B71" w:rsidP="00515B71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</w:p>
    <w:p w:rsidR="00515B71" w:rsidRPr="00BC4BB4" w:rsidRDefault="00515B71" w:rsidP="00515B71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 xml:space="preserve">На ярмарок прошу гуртом, подинці. </w:t>
      </w:r>
    </w:p>
    <w:p w:rsidR="00515B71" w:rsidRPr="00BC4BB4" w:rsidRDefault="00515B71" w:rsidP="00515B71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>Чекають на вас там чудові гостинці!</w:t>
      </w:r>
    </w:p>
    <w:p w:rsidR="00515B71" w:rsidRPr="00BC4BB4" w:rsidRDefault="00515B71" w:rsidP="00515B71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</w:p>
    <w:p w:rsidR="00515B71" w:rsidRPr="00BC4BB4" w:rsidRDefault="00515B71" w:rsidP="00515B71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>На ярмарку нашім веселім, багатім</w:t>
      </w:r>
    </w:p>
    <w:p w:rsidR="00515B71" w:rsidRPr="00BC4BB4" w:rsidRDefault="00515B71" w:rsidP="00515B71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 xml:space="preserve"> є чим дивуватись і є що придбати!</w:t>
      </w:r>
    </w:p>
    <w:p w:rsidR="00515B71" w:rsidRPr="00BC4BB4" w:rsidRDefault="00515B71" w:rsidP="00515B71">
      <w:pPr>
        <w:spacing w:line="360" w:lineRule="auto"/>
        <w:ind w:left="1069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>Актуалізація опорних знань</w:t>
      </w:r>
    </w:p>
    <w:p w:rsidR="00515B71" w:rsidRPr="00BC4BB4" w:rsidRDefault="00515B71" w:rsidP="00515B71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78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>А що таке ярмарок?</w:t>
      </w:r>
    </w:p>
    <w:p w:rsidR="00515B71" w:rsidRPr="00BC4BB4" w:rsidRDefault="00515B71" w:rsidP="00515B71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78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>Які слова синоніми можна підібрати?</w:t>
      </w:r>
    </w:p>
    <w:p w:rsidR="00515B71" w:rsidRPr="00BC4BB4" w:rsidRDefault="00515B71" w:rsidP="00515B71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78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>Звернімось до тлумачного словника.</w:t>
      </w:r>
    </w:p>
    <w:p w:rsidR="00515B71" w:rsidRPr="00BC4BB4" w:rsidRDefault="00515B71" w:rsidP="00515B71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78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>Ярмарок</w:t>
      </w:r>
      <w:r w:rsidRPr="00BC4BB4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>це торг, який влаштовується регулярно в певну пору і в певному місці для продажу й купівлі товару.</w:t>
      </w:r>
    </w:p>
    <w:p w:rsidR="00515B71" w:rsidRPr="00BC4BB4" w:rsidRDefault="00515B71" w:rsidP="00515B71">
      <w:pPr>
        <w:pStyle w:val="a3"/>
        <w:autoSpaceDE w:val="0"/>
        <w:autoSpaceDN w:val="0"/>
        <w:adjustRightInd w:val="0"/>
        <w:spacing w:before="178"/>
        <w:ind w:left="0"/>
        <w:rPr>
          <w:rFonts w:asciiTheme="minorHAnsi" w:hAnsiTheme="minorHAnsi" w:cstheme="minorHAnsi"/>
          <w:b/>
          <w:iCs/>
          <w:color w:val="FF0000"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>На Сумщині також стало традицією в кінці осені проводити осінній ярмарок.</w:t>
      </w:r>
    </w:p>
    <w:p w:rsidR="00515B71" w:rsidRPr="00BC4BB4" w:rsidRDefault="00515B71" w:rsidP="00515B71">
      <w:pPr>
        <w:spacing w:line="360" w:lineRule="auto"/>
        <w:ind w:left="1440"/>
        <w:jc w:val="both"/>
        <w:rPr>
          <w:rFonts w:asciiTheme="minorHAnsi" w:hAnsiTheme="minorHAnsi" w:cstheme="minorHAnsi"/>
          <w:b/>
          <w:color w:val="FF0000"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color w:val="FF0000"/>
          <w:sz w:val="28"/>
          <w:szCs w:val="28"/>
          <w:lang w:val="uk-UA"/>
        </w:rPr>
        <w:t>Логічне завдання</w:t>
      </w:r>
    </w:p>
    <w:p w:rsidR="00515B71" w:rsidRPr="00BC4BB4" w:rsidRDefault="00515B71" w:rsidP="00515B71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>Ворота, що ведуть на ярмарок,  ще не відчинені. Подивіться перед вами троє воріт. «Одні ворота відчиниш – то потрапиш в ліс густий,інші – в чисте поле, а треті на ярмарок». Ви легко знайдете потрібні ворота, якщо будете уважні. Ви бачите 3 воріт</w:t>
      </w:r>
    </w:p>
    <w:p w:rsidR="00515B71" w:rsidRPr="00BC4BB4" w:rsidRDefault="00515B71" w:rsidP="00515B71">
      <w:pPr>
        <w:spacing w:line="360" w:lineRule="auto"/>
        <w:ind w:left="1440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</w:p>
    <w:p w:rsidR="00515B71" w:rsidRPr="00BC4BB4" w:rsidRDefault="00515B71" w:rsidP="00515B71">
      <w:pPr>
        <w:spacing w:line="360" w:lineRule="auto"/>
        <w:ind w:left="1440"/>
        <w:jc w:val="both"/>
        <w:rPr>
          <w:rFonts w:asciiTheme="minorHAnsi" w:hAnsiTheme="minorHAnsi" w:cstheme="minorHAnsi"/>
          <w:b/>
          <w:noProof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noProof/>
          <w:sz w:val="28"/>
          <w:szCs w:val="28"/>
        </w:rPr>
        <w:lastRenderedPageBreak/>
        <w:drawing>
          <wp:inline distT="0" distB="0" distL="0" distR="0" wp14:anchorId="038D770D" wp14:editId="651CE11F">
            <wp:extent cx="1148080" cy="1148080"/>
            <wp:effectExtent l="0" t="0" r="0" b="0"/>
            <wp:docPr id="4" name="Рисунок 4" descr="квад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BB4"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1FF55355" wp14:editId="218A9B07">
            <wp:extent cx="1148080" cy="1148080"/>
            <wp:effectExtent l="0" t="0" r="0" b="0"/>
            <wp:docPr id="3" name="Рисунок 3" descr="квад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BB4"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5D6A2964" wp14:editId="4CC2D6F7">
            <wp:extent cx="1148080" cy="1148080"/>
            <wp:effectExtent l="0" t="0" r="0" b="0"/>
            <wp:docPr id="2" name="Рисунок 2" descr="квад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B71" w:rsidRPr="00BC4BB4" w:rsidRDefault="00515B71" w:rsidP="00515B71">
      <w:pPr>
        <w:spacing w:line="360" w:lineRule="auto"/>
        <w:ind w:left="1440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noProof/>
          <w:sz w:val="28"/>
          <w:szCs w:val="28"/>
          <w:lang w:val="uk-UA"/>
        </w:rPr>
        <w:t>Наші ворота не зліва, але лівіше воріт, що ведуть в чисте поле. Які ж ворота нам потрібні?( ті, що посередині). Ворота відчинилис і ми розгорним зошити і запишимо число,класна робота.</w:t>
      </w:r>
    </w:p>
    <w:p w:rsidR="00515B71" w:rsidRPr="00BC4BB4" w:rsidRDefault="00515B71" w:rsidP="00515B71">
      <w:pPr>
        <w:spacing w:line="360" w:lineRule="auto"/>
        <w:jc w:val="both"/>
        <w:rPr>
          <w:rFonts w:asciiTheme="minorHAnsi" w:hAnsiTheme="minorHAnsi" w:cstheme="minorHAnsi"/>
          <w:b/>
          <w:color w:val="FF0000"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color w:val="FF0000"/>
          <w:sz w:val="28"/>
          <w:szCs w:val="28"/>
          <w:lang w:val="uk-UA"/>
        </w:rPr>
        <w:t>Хвилинка каліграфії</w:t>
      </w:r>
    </w:p>
    <w:p w:rsidR="00515B71" w:rsidRPr="00BC4BB4" w:rsidRDefault="00515B71" w:rsidP="00515B71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>А на цих воротахзнаходиться  число, яке означає кількість днів у тижні.</w:t>
      </w:r>
    </w:p>
    <w:p w:rsidR="00515B71" w:rsidRPr="00BC4BB4" w:rsidRDefault="00515B71" w:rsidP="00515B71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 xml:space="preserve">- Пригадайте, яке сьогодні число(17). Запишіть № своєї школи (27). </w:t>
      </w:r>
    </w:p>
    <w:p w:rsidR="00515B71" w:rsidRPr="00BC4BB4" w:rsidRDefault="00515B71" w:rsidP="00515B71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 xml:space="preserve">- Використовуючи закономірність, продовжте ряд чисел, каліграфічно записуючи цифри. Назвіть найменше </w:t>
      </w:r>
    </w:p>
    <w:p w:rsidR="00515B71" w:rsidRPr="00BC4BB4" w:rsidRDefault="00515B71" w:rsidP="00515B71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>Як ми утворили закономірність?</w:t>
      </w:r>
    </w:p>
    <w:p w:rsidR="00515B71" w:rsidRPr="00BC4BB4" w:rsidRDefault="00BC4BB4" w:rsidP="00515B71">
      <w:pPr>
        <w:spacing w:line="360" w:lineRule="auto"/>
        <w:jc w:val="both"/>
        <w:rPr>
          <w:rFonts w:asciiTheme="minorHAnsi" w:hAnsiTheme="minorHAnsi" w:cstheme="minorHAnsi"/>
          <w:b/>
          <w:color w:val="FF0000"/>
          <w:sz w:val="28"/>
          <w:szCs w:val="28"/>
          <w:lang w:val="uk-UA"/>
        </w:rPr>
      </w:pPr>
      <w:r>
        <w:rPr>
          <w:rFonts w:asciiTheme="minorHAnsi" w:hAnsiTheme="minorHAnsi" w:cstheme="minorHAnsi"/>
          <w:b/>
          <w:sz w:val="28"/>
          <w:szCs w:val="28"/>
          <w:lang w:val="uk-UA"/>
        </w:rPr>
        <w:tab/>
      </w:r>
      <w:r w:rsidR="00515B71" w:rsidRPr="00BC4BB4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r w:rsidR="00515B71" w:rsidRPr="00BC4BB4">
        <w:rPr>
          <w:rFonts w:asciiTheme="minorHAnsi" w:hAnsiTheme="minorHAnsi" w:cstheme="minorHAnsi"/>
          <w:b/>
          <w:color w:val="FF0000"/>
          <w:sz w:val="28"/>
          <w:szCs w:val="28"/>
          <w:lang w:val="uk-UA"/>
        </w:rPr>
        <w:t>Актуалізація опорних знань</w:t>
      </w:r>
    </w:p>
    <w:p w:rsidR="00515B71" w:rsidRPr="00BC4BB4" w:rsidRDefault="00515B71" w:rsidP="00515B71">
      <w:pPr>
        <w:spacing w:line="360" w:lineRule="auto"/>
        <w:ind w:firstLine="709"/>
        <w:jc w:val="both"/>
        <w:rPr>
          <w:rFonts w:asciiTheme="minorHAnsi" w:hAnsiTheme="minorHAnsi" w:cstheme="minorHAnsi"/>
          <w:b/>
          <w:color w:val="FF0000"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color w:val="FF0000"/>
          <w:sz w:val="28"/>
          <w:szCs w:val="28"/>
          <w:lang w:val="uk-UA"/>
        </w:rPr>
        <w:t xml:space="preserve">Інтерактивна вправа «Кошик» </w:t>
      </w:r>
    </w:p>
    <w:p w:rsidR="00515B71" w:rsidRPr="00BC4BB4" w:rsidRDefault="00515B71" w:rsidP="00515B71">
      <w:pPr>
        <w:spacing w:line="360" w:lineRule="auto"/>
        <w:ind w:left="1440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 xml:space="preserve">Кошик із яблуками не минайте, </w:t>
      </w:r>
    </w:p>
    <w:p w:rsidR="00515B71" w:rsidRPr="00BC4BB4" w:rsidRDefault="00515B71" w:rsidP="00515B71">
      <w:pPr>
        <w:spacing w:line="360" w:lineRule="auto"/>
        <w:ind w:left="1440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>Які до смаку вам, такі вибирайте.</w:t>
      </w:r>
    </w:p>
    <w:p w:rsidR="00515B71" w:rsidRPr="00BC4BB4" w:rsidRDefault="00515B71" w:rsidP="00515B71">
      <w:pPr>
        <w:spacing w:line="360" w:lineRule="auto"/>
        <w:ind w:left="1440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>Сортів тут багато, усі вони – різні.</w:t>
      </w: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ab/>
        <w:t>‘’’’</w:t>
      </w: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ab/>
      </w:r>
    </w:p>
    <w:p w:rsidR="00515B71" w:rsidRPr="00BC4BB4" w:rsidRDefault="00515B71" w:rsidP="00515B71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>У кого яблучко із ціною, яке записано на дошці? Назви  кількість десятків і одиниць у цьому числі. (17, 99, 61, 83, 42)</w:t>
      </w:r>
    </w:p>
    <w:p w:rsidR="00515B71" w:rsidRPr="00BC4BB4" w:rsidRDefault="00515B71" w:rsidP="00515B71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>У кого яблуко найдорожче?</w:t>
      </w:r>
    </w:p>
    <w:p w:rsidR="00515B71" w:rsidRPr="00BC4BB4" w:rsidRDefault="00515B71" w:rsidP="00515B71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>Яка ціна? Запишемо. (99)</w:t>
      </w:r>
    </w:p>
    <w:p w:rsidR="00515B71" w:rsidRPr="00BC4BB4" w:rsidRDefault="00515B71" w:rsidP="00515B71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>Яке наступне число після цього числа? (100)</w:t>
      </w:r>
    </w:p>
    <w:p w:rsidR="00515B71" w:rsidRPr="00BC4BB4" w:rsidRDefault="00515B71" w:rsidP="00515B71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>Як його утворили? (Додали 1)</w:t>
      </w:r>
    </w:p>
    <w:p w:rsidR="00515B71" w:rsidRPr="00BC4BB4" w:rsidRDefault="00515B71" w:rsidP="00515B71">
      <w:pPr>
        <w:pStyle w:val="a3"/>
        <w:spacing w:line="360" w:lineRule="auto"/>
        <w:ind w:left="709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 xml:space="preserve">99+1=100  100 –1 сотня або це 10 десятків </w:t>
      </w:r>
    </w:p>
    <w:p w:rsidR="00515B71" w:rsidRPr="00BC4BB4" w:rsidRDefault="00515B71" w:rsidP="00515B71">
      <w:pPr>
        <w:pStyle w:val="a3"/>
        <w:spacing w:line="360" w:lineRule="auto"/>
        <w:ind w:left="709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 xml:space="preserve">- Яке це число 100?  </w:t>
      </w:r>
    </w:p>
    <w:p w:rsidR="00515B71" w:rsidRPr="00BC4BB4" w:rsidRDefault="00515B71" w:rsidP="00515B71">
      <w:pPr>
        <w:pStyle w:val="a3"/>
        <w:spacing w:line="360" w:lineRule="auto"/>
        <w:ind w:left="709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>-Отже, на нашому математичному ярмарку…</w:t>
      </w:r>
    </w:p>
    <w:p w:rsidR="00515B71" w:rsidRPr="00BC4BB4" w:rsidRDefault="00515B71" w:rsidP="00515B71">
      <w:pPr>
        <w:pStyle w:val="a3"/>
        <w:spacing w:line="360" w:lineRule="auto"/>
        <w:ind w:left="709"/>
        <w:jc w:val="both"/>
        <w:rPr>
          <w:rFonts w:asciiTheme="minorHAnsi" w:hAnsiTheme="minorHAnsi" w:cstheme="minorHAnsi"/>
          <w:b/>
          <w:color w:val="FF0000"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color w:val="FF0000"/>
          <w:sz w:val="28"/>
          <w:szCs w:val="28"/>
          <w:lang w:val="uk-UA"/>
        </w:rPr>
        <w:t>Робота з таблицею</w:t>
      </w:r>
    </w:p>
    <w:p w:rsidR="00515B71" w:rsidRPr="00BC4BB4" w:rsidRDefault="00515B71" w:rsidP="00515B71">
      <w:pPr>
        <w:pStyle w:val="a3"/>
        <w:spacing w:line="360" w:lineRule="auto"/>
        <w:ind w:left="709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 xml:space="preserve">- З Опішні на ярмарок привезли гончарні вироби. А для того, щоб їх купити, ми повинні навчитися  утворювати числа від 100 до 199. </w:t>
      </w:r>
    </w:p>
    <w:p w:rsidR="00515B71" w:rsidRPr="00BC4BB4" w:rsidRDefault="00515B71" w:rsidP="00515B71">
      <w:pPr>
        <w:pStyle w:val="a3"/>
        <w:spacing w:line="360" w:lineRule="auto"/>
        <w:ind w:left="709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lastRenderedPageBreak/>
        <w:t xml:space="preserve">Утворення </w:t>
      </w:r>
    </w:p>
    <w:p w:rsidR="00515B71" w:rsidRPr="00BC4BB4" w:rsidRDefault="00515B71" w:rsidP="00515B71">
      <w:pPr>
        <w:pStyle w:val="a3"/>
        <w:spacing w:line="360" w:lineRule="auto"/>
        <w:ind w:left="709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>Умовно позначимо гончарні вироби паличками і назвемо, скільки паличок…</w:t>
      </w:r>
    </w:p>
    <w:p w:rsidR="00515B71" w:rsidRPr="00BC4BB4" w:rsidRDefault="00515B71" w:rsidP="00515B71">
      <w:pPr>
        <w:widowControl w:val="0"/>
        <w:numPr>
          <w:ilvl w:val="0"/>
          <w:numId w:val="2"/>
        </w:numPr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>Яке число отримаємо при додаванні 1? (наступне)</w:t>
      </w:r>
    </w:p>
    <w:p w:rsidR="00515B71" w:rsidRPr="00BC4BB4" w:rsidRDefault="00515B71" w:rsidP="00515B71">
      <w:pPr>
        <w:widowControl w:val="0"/>
        <w:numPr>
          <w:ilvl w:val="0"/>
          <w:numId w:val="2"/>
        </w:numPr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>Яке число отримаємо при відніманні 1? (попереднє)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ind w:left="1800"/>
        <w:jc w:val="center"/>
        <w:rPr>
          <w:rFonts w:asciiTheme="minorHAnsi" w:hAnsiTheme="minorHAnsi" w:cstheme="minorHAnsi"/>
          <w:b/>
          <w:color w:val="FF0000"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color w:val="FF0000"/>
          <w:sz w:val="28"/>
          <w:szCs w:val="28"/>
          <w:lang w:val="uk-UA" w:eastAsia="uk-UA"/>
        </w:rPr>
        <w:t>ФІЗКУЛЬТХВИЛИНКА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>- Сьогодні ярмарок, хай музика звучить!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>Хай лине пісня – як без пісні жить?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>А ми учні затанцюймо,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>Радість усім подаруймо!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 xml:space="preserve"> Інтерактивна вправа «Не розірви ланцюжок»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 xml:space="preserve">- А завзятий продавець хоче приклад розв’язати. 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>Хто йому з нас допоможе ланцюжок не розірвати?</w:t>
      </w:r>
    </w:p>
    <w:p w:rsidR="00515B71" w:rsidRPr="00BC4BB4" w:rsidRDefault="00515B71" w:rsidP="00515B71">
      <w:pPr>
        <w:pStyle w:val="a4"/>
        <w:shd w:val="clear" w:color="auto" w:fill="FFFFFF"/>
        <w:ind w:firstLine="36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>-Продавець пропонує виконати інтерактивну вправу «Не розірви  ланцюжок»</w:t>
      </w:r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—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Розмірковуйте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так: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додати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до числа 1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означає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назвати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наступне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число. </w:t>
      </w:r>
      <w:proofErr w:type="spellStart"/>
      <w:proofErr w:type="gram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П</w:t>
      </w:r>
      <w:proofErr w:type="gram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ісля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числа 135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йде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число 136.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Отже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,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якщо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до 135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додати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1, то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вийде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136.</w:t>
      </w:r>
    </w:p>
    <w:p w:rsidR="00BC4BB4" w:rsidRDefault="00515B71" w:rsidP="00BC4BB4">
      <w:pPr>
        <w:pStyle w:val="a4"/>
        <w:shd w:val="clear" w:color="auto" w:fill="FFFFFF"/>
        <w:ind w:firstLine="360"/>
        <w:jc w:val="both"/>
        <w:rPr>
          <w:rFonts w:asciiTheme="minorHAnsi" w:hAnsiTheme="minorHAnsi" w:cstheme="minorHAnsi"/>
          <w:b/>
          <w:color w:val="000000"/>
          <w:sz w:val="28"/>
          <w:szCs w:val="28"/>
          <w:lang w:val="uk-UA"/>
        </w:rPr>
      </w:pP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Якщо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від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числа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відняти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1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означає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назвати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попереднє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число. Число 140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передує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числу 139.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Отже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,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якщо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від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140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відняти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1, то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вийде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139.</w:t>
      </w:r>
    </w:p>
    <w:p w:rsidR="00515B71" w:rsidRPr="00BC4BB4" w:rsidRDefault="00515B71" w:rsidP="00BC4BB4">
      <w:pPr>
        <w:pStyle w:val="a4"/>
        <w:shd w:val="clear" w:color="auto" w:fill="FFFFFF"/>
        <w:ind w:firstLine="360"/>
        <w:jc w:val="both"/>
        <w:rPr>
          <w:rFonts w:asciiTheme="minorHAnsi" w:hAnsiTheme="minorHAnsi" w:cstheme="minorHAnsi"/>
          <w:b/>
          <w:color w:val="FF0000"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color w:val="FF0000"/>
          <w:sz w:val="28"/>
          <w:szCs w:val="28"/>
          <w:lang w:val="uk-UA" w:eastAsia="uk-UA"/>
        </w:rPr>
        <w:t>Робота над задачею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>- На ярмарку саджанці продавали, а потім задачу про них складали. Прочитайте складену задачу с.56 №381.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 xml:space="preserve"> Діти читають задачу самостійно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>Читає задачу один учень .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 xml:space="preserve"> Аналіз задачі: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>-Що відомо в задачі?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 xml:space="preserve">- Чи можемо відразу дати відповідь на запитання задачі? 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>- Чому?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>- Як знайти решту?</w:t>
      </w:r>
    </w:p>
    <w:p w:rsidR="00515B71" w:rsidRPr="00BC4BB4" w:rsidRDefault="00515B71" w:rsidP="00515B71">
      <w:pPr>
        <w:pStyle w:val="a4"/>
        <w:shd w:val="clear" w:color="auto" w:fill="FFFFFF"/>
        <w:ind w:firstLine="36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C4BB4"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  <w:t> </w:t>
      </w:r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Як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дізнатися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,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скільки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дерев посадили у парку?</w:t>
      </w:r>
    </w:p>
    <w:p w:rsidR="00515B71" w:rsidRPr="00BC4BB4" w:rsidRDefault="00515B71" w:rsidP="00515B71">
      <w:pPr>
        <w:pStyle w:val="a4"/>
        <w:shd w:val="clear" w:color="auto" w:fill="FFFFFF"/>
        <w:ind w:firstLine="36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— Як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дізнатися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,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скільки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дерев у </w:t>
      </w:r>
      <w:proofErr w:type="gram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кожному</w:t>
      </w:r>
      <w:proofErr w:type="gram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ряді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?</w:t>
      </w:r>
    </w:p>
    <w:p w:rsidR="00515B71" w:rsidRPr="00BC4BB4" w:rsidRDefault="00515B71" w:rsidP="00515B71">
      <w:pPr>
        <w:pStyle w:val="a4"/>
        <w:shd w:val="clear" w:color="auto" w:fill="FFFFFF"/>
        <w:ind w:firstLine="36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 xml:space="preserve">1)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Скільки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дерев посадили у парку?</w:t>
      </w:r>
    </w:p>
    <w:p w:rsidR="00515B71" w:rsidRPr="00BC4BB4" w:rsidRDefault="00515B71" w:rsidP="00515B71">
      <w:pPr>
        <w:pStyle w:val="a4"/>
        <w:shd w:val="clear" w:color="auto" w:fill="FFFFFF"/>
        <w:ind w:firstLine="36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[  ] – [  ] = [  ]</w:t>
      </w:r>
      <w:r w:rsidRPr="00BC4BB4"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  <w:t> </w:t>
      </w:r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(д.)</w:t>
      </w:r>
    </w:p>
    <w:p w:rsidR="00515B71" w:rsidRPr="00BC4BB4" w:rsidRDefault="00515B71" w:rsidP="00515B71">
      <w:pPr>
        <w:pStyle w:val="a4"/>
        <w:shd w:val="clear" w:color="auto" w:fill="FFFFFF"/>
        <w:ind w:firstLine="36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2)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Скільки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дерев у </w:t>
      </w:r>
      <w:proofErr w:type="gram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кожному</w:t>
      </w:r>
      <w:proofErr w:type="gram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ряді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?</w:t>
      </w:r>
    </w:p>
    <w:p w:rsidR="00515B71" w:rsidRPr="00BC4BB4" w:rsidRDefault="00515B71" w:rsidP="00515B71">
      <w:pPr>
        <w:pStyle w:val="a4"/>
        <w:shd w:val="clear" w:color="auto" w:fill="FFFFFF"/>
        <w:ind w:firstLine="36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[  ] : [  ] = [  ]</w:t>
      </w:r>
      <w:r w:rsidRPr="00BC4BB4"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  <w:t> </w:t>
      </w:r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(д.)</w:t>
      </w:r>
    </w:p>
    <w:p w:rsidR="00515B71" w:rsidRPr="00BC4BB4" w:rsidRDefault="00515B71" w:rsidP="00515B71">
      <w:pPr>
        <w:pStyle w:val="a4"/>
        <w:shd w:val="clear" w:color="auto" w:fill="FFFFFF"/>
        <w:ind w:firstLine="36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— Зачитайте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відповідь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задачі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</w:p>
    <w:p w:rsidR="00515B71" w:rsidRPr="00BC4BB4" w:rsidRDefault="00515B71" w:rsidP="00515B71">
      <w:pPr>
        <w:pStyle w:val="a4"/>
        <w:shd w:val="clear" w:color="auto" w:fill="FFFFFF"/>
        <w:ind w:firstLine="36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Відповідь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: 9 дерев у </w:t>
      </w:r>
      <w:proofErr w:type="gram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кожному</w:t>
      </w:r>
      <w:proofErr w:type="gram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ряді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</w:p>
    <w:p w:rsidR="00515B71" w:rsidRPr="00BC4BB4" w:rsidRDefault="00515B71" w:rsidP="00515B71">
      <w:pPr>
        <w:pStyle w:val="a4"/>
        <w:shd w:val="clear" w:color="auto" w:fill="FFFFFF"/>
        <w:ind w:firstLine="36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—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Складіть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вираз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до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задачі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за схемою</w:t>
      </w:r>
      <w:proofErr w:type="gram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: ([  ] – [  ]) :</w:t>
      </w:r>
      <w:r w:rsidRPr="00BC4BB4"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  <w:t> </w:t>
      </w:r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[  ]</w:t>
      </w:r>
      <w:r w:rsidRPr="00BC4BB4"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  <w:t> </w:t>
      </w:r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=</w:t>
      </w:r>
      <w:r w:rsidRPr="00BC4BB4"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  <w:t> </w:t>
      </w:r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[  ]</w:t>
      </w:r>
      <w:r w:rsidRPr="00BC4BB4"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  <w:t> </w:t>
      </w:r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(</w:t>
      </w:r>
      <w:proofErr w:type="gram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д.)</w:t>
      </w:r>
    </w:p>
    <w:p w:rsidR="00515B71" w:rsidRPr="00BC4BB4" w:rsidRDefault="00515B71" w:rsidP="00515B71">
      <w:pPr>
        <w:pStyle w:val="a4"/>
        <w:shd w:val="clear" w:color="auto" w:fill="FFFFFF"/>
        <w:ind w:firstLine="36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C4BB4">
        <w:rPr>
          <w:rStyle w:val="apple-converted-space"/>
          <w:rFonts w:asciiTheme="minorHAnsi" w:hAnsiTheme="minorHAnsi" w:cstheme="minorHAnsi"/>
          <w:b/>
          <w:color w:val="000000"/>
          <w:sz w:val="28"/>
          <w:szCs w:val="28"/>
        </w:rPr>
        <w:t> </w:t>
      </w:r>
      <w:proofErr w:type="spellStart"/>
      <w:r w:rsidRPr="00BC4BB4">
        <w:rPr>
          <w:rStyle w:val="a5"/>
          <w:rFonts w:asciiTheme="minorHAnsi" w:hAnsiTheme="minorHAnsi" w:cstheme="minorHAnsi"/>
          <w:b/>
          <w:i w:val="0"/>
          <w:color w:val="000000"/>
          <w:sz w:val="28"/>
          <w:szCs w:val="28"/>
        </w:rPr>
        <w:t>Творча</w:t>
      </w:r>
      <w:proofErr w:type="spellEnd"/>
      <w:r w:rsidRPr="00BC4BB4">
        <w:rPr>
          <w:rStyle w:val="a5"/>
          <w:rFonts w:asciiTheme="minorHAnsi" w:hAnsiTheme="minorHAnsi" w:cstheme="minorHAnsi"/>
          <w:b/>
          <w:i w:val="0"/>
          <w:color w:val="000000"/>
          <w:sz w:val="28"/>
          <w:szCs w:val="28"/>
        </w:rPr>
        <w:t xml:space="preserve"> робота над задачею</w:t>
      </w:r>
    </w:p>
    <w:p w:rsidR="00515B71" w:rsidRPr="00BC4BB4" w:rsidRDefault="00515B71" w:rsidP="00515B71">
      <w:pPr>
        <w:pStyle w:val="a4"/>
        <w:shd w:val="clear" w:color="auto" w:fill="FFFFFF"/>
        <w:ind w:firstLine="36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—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Складіть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подібну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задачу за </w:t>
      </w:r>
      <w:proofErr w:type="spell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>виразом</w:t>
      </w:r>
      <w:proofErr w:type="spell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(66 - 18)</w:t>
      </w:r>
      <w:proofErr w:type="gramStart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:</w:t>
      </w:r>
      <w:proofErr w:type="gramEnd"/>
      <w:r w:rsidRPr="00BC4BB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6.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eastAsia="uk-UA"/>
        </w:rPr>
      </w:pP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FF0000"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color w:val="FF0000"/>
          <w:sz w:val="28"/>
          <w:szCs w:val="28"/>
          <w:lang w:val="uk-UA" w:eastAsia="uk-UA"/>
        </w:rPr>
        <w:t xml:space="preserve"> Геометричний матеріал. Робота в парах.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 xml:space="preserve"> На нашому ярмарку продаються не тільки овочі, фрукти, гончарні вироби, саджанці, а ще й вишиванки.  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>Одягати вишиванку це є традиція українського народу.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 xml:space="preserve">- Жили на вишиваночках фігури  кольорові: трикутники, квадрати і ромбики чудові. Бабуся вишиваночку онучці купувала. Наталочка периметр уважно обчисляла. 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 xml:space="preserve">А для того щоб  купити вишиванку,  нам потрібно Наталочці допомогти обчислити периметр прямокутників. 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>- Ярмарок – це яскраве свято. Тому і наші прямокутники яскраві та різнокольорові.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>Купувати  вишиванки ми будемо  у парах.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>- Назвіть периметр червоного прямокутника (2с м 5 см), жовтого (4 см 6 см), синього (3см 5см).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color w:val="FF0000"/>
          <w:sz w:val="28"/>
          <w:szCs w:val="28"/>
          <w:lang w:val="uk-UA" w:eastAsia="uk-UA"/>
        </w:rPr>
        <w:t>Робота з підручником (</w:t>
      </w: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>с.56 №382)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 xml:space="preserve"> </w:t>
      </w:r>
      <w:r w:rsidRPr="00BC4BB4">
        <w:rPr>
          <w:rFonts w:asciiTheme="minorHAnsi" w:hAnsiTheme="minorHAnsi" w:cstheme="minorHAnsi"/>
          <w:b/>
          <w:color w:val="FF0000"/>
          <w:sz w:val="28"/>
          <w:szCs w:val="28"/>
          <w:lang w:val="uk-UA" w:eastAsia="uk-UA"/>
        </w:rPr>
        <w:t>Приклади по варіантах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 xml:space="preserve">- Багатий ярмарок на пухкі паляниці, солодкі калачі, гречаники, смачні бублики з маком. Все хочеться купити. От царівна математика нам пропонує купити бубликів в’язку, але продаються вони не за гроші, а за правильно розв’язані приклади. 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>(приклади з підручника)</w:t>
      </w:r>
    </w:p>
    <w:p w:rsidR="00515B71" w:rsidRPr="00BC4BB4" w:rsidRDefault="00BC4BB4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FF0000"/>
          <w:sz w:val="28"/>
          <w:szCs w:val="28"/>
          <w:lang w:val="uk-UA" w:eastAsia="uk-UA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  <w:lang w:val="uk-UA" w:eastAsia="uk-UA"/>
        </w:rPr>
        <w:lastRenderedPageBreak/>
        <w:t>Підсумок уроку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bookmarkStart w:id="0" w:name="_GoBack"/>
      <w:bookmarkEnd w:id="0"/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>Я навчився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>Я зумів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>Мене здивувало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>Найбільші труднощі я відчув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>На цьому слові бувайте здорові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>Інструктаж дом. роботи.</w:t>
      </w:r>
    </w:p>
    <w:p w:rsidR="00515B71" w:rsidRPr="00BC4BB4" w:rsidRDefault="00515B71" w:rsidP="00515B71">
      <w:pPr>
        <w:widowControl w:val="0"/>
        <w:tabs>
          <w:tab w:val="left" w:pos="66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8"/>
          <w:szCs w:val="28"/>
          <w:lang w:val="uk-UA" w:eastAsia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 w:eastAsia="uk-UA"/>
        </w:rPr>
        <w:t>На квітках-символах</w:t>
      </w:r>
    </w:p>
    <w:p w:rsidR="00515B71" w:rsidRPr="00BC4BB4" w:rsidRDefault="00515B71" w:rsidP="00515B71">
      <w:pPr>
        <w:widowControl w:val="0"/>
        <w:tabs>
          <w:tab w:val="left" w:pos="7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</w:p>
    <w:p w:rsidR="00515B71" w:rsidRPr="00BC4BB4" w:rsidRDefault="00515B71" w:rsidP="00515B71">
      <w:pPr>
        <w:ind w:left="2832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>Щоб родила щедро нива,</w:t>
      </w:r>
    </w:p>
    <w:p w:rsidR="00515B71" w:rsidRPr="00BC4BB4" w:rsidRDefault="00515B71" w:rsidP="00515B71">
      <w:pPr>
        <w:ind w:left="2832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>Щоб у хаті все, як слід,</w:t>
      </w:r>
    </w:p>
    <w:p w:rsidR="00515B71" w:rsidRPr="00BC4BB4" w:rsidRDefault="00515B71" w:rsidP="00515B71">
      <w:pPr>
        <w:ind w:left="2832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>Щоб довіку був щасливий</w:t>
      </w:r>
    </w:p>
    <w:p w:rsidR="00515B71" w:rsidRPr="00BC4BB4" w:rsidRDefault="00515B71" w:rsidP="00515B71">
      <w:pPr>
        <w:rPr>
          <w:rFonts w:asciiTheme="minorHAnsi" w:hAnsiTheme="minorHAnsi" w:cstheme="minorHAnsi"/>
          <w:b/>
          <w:sz w:val="28"/>
          <w:szCs w:val="28"/>
        </w:rPr>
      </w:pPr>
      <w:r w:rsidRPr="00BC4BB4">
        <w:rPr>
          <w:rFonts w:asciiTheme="minorHAnsi" w:hAnsiTheme="minorHAnsi" w:cstheme="minorHAnsi"/>
          <w:b/>
          <w:sz w:val="28"/>
          <w:szCs w:val="28"/>
          <w:lang w:val="uk-UA"/>
        </w:rPr>
        <w:t xml:space="preserve">                                             Український славний рід.</w:t>
      </w:r>
    </w:p>
    <w:p w:rsidR="00515B71" w:rsidRPr="00BC4BB4" w:rsidRDefault="00515B71" w:rsidP="00515B71">
      <w:pPr>
        <w:spacing w:line="360" w:lineRule="auto"/>
        <w:ind w:left="144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A521E" w:rsidRPr="00BC4BB4" w:rsidRDefault="00DA521E">
      <w:pPr>
        <w:rPr>
          <w:rFonts w:asciiTheme="minorHAnsi" w:hAnsiTheme="minorHAnsi" w:cstheme="minorHAnsi"/>
          <w:sz w:val="28"/>
          <w:szCs w:val="28"/>
        </w:rPr>
      </w:pPr>
    </w:p>
    <w:sectPr w:rsidR="00DA521E" w:rsidRPr="00BC4BB4" w:rsidSect="00A202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3CB3"/>
    <w:multiLevelType w:val="hybridMultilevel"/>
    <w:tmpl w:val="8C9017E0"/>
    <w:lvl w:ilvl="0" w:tplc="33CECAE0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443531C"/>
    <w:multiLevelType w:val="hybridMultilevel"/>
    <w:tmpl w:val="0A00E1A2"/>
    <w:lvl w:ilvl="0" w:tplc="540A7584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71C15BB4"/>
    <w:multiLevelType w:val="hybridMultilevel"/>
    <w:tmpl w:val="256A95DC"/>
    <w:lvl w:ilvl="0" w:tplc="3938AB9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5F"/>
    <w:rsid w:val="0019595F"/>
    <w:rsid w:val="00515B71"/>
    <w:rsid w:val="00BC4BB4"/>
    <w:rsid w:val="00DA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5B71"/>
  </w:style>
  <w:style w:type="paragraph" w:styleId="a3">
    <w:name w:val="List Paragraph"/>
    <w:basedOn w:val="a"/>
    <w:uiPriority w:val="34"/>
    <w:qFormat/>
    <w:rsid w:val="00515B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5B71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515B71"/>
    <w:rPr>
      <w:i/>
      <w:iCs/>
    </w:rPr>
  </w:style>
  <w:style w:type="character" w:customStyle="1" w:styleId="3">
    <w:name w:val="Основной текст (3)"/>
    <w:rsid w:val="00515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7"/>
      <w:szCs w:val="27"/>
      <w:u w:val="none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515B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B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5B71"/>
  </w:style>
  <w:style w:type="paragraph" w:styleId="a3">
    <w:name w:val="List Paragraph"/>
    <w:basedOn w:val="a"/>
    <w:uiPriority w:val="34"/>
    <w:qFormat/>
    <w:rsid w:val="00515B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5B71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515B71"/>
    <w:rPr>
      <w:i/>
      <w:iCs/>
    </w:rPr>
  </w:style>
  <w:style w:type="character" w:customStyle="1" w:styleId="3">
    <w:name w:val="Основной текст (3)"/>
    <w:rsid w:val="00515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7"/>
      <w:szCs w:val="27"/>
      <w:u w:val="none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515B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B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777</Words>
  <Characters>4431</Characters>
  <Application>Microsoft Office Word</Application>
  <DocSecurity>0</DocSecurity>
  <Lines>36</Lines>
  <Paragraphs>10</Paragraphs>
  <ScaleCrop>false</ScaleCrop>
  <Company>Noname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2017-11-13T18:11:00Z</dcterms:created>
  <dcterms:modified xsi:type="dcterms:W3CDTF">2017-11-28T18:20:00Z</dcterms:modified>
</cp:coreProperties>
</file>