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70" w:rsidRPr="006D32C1" w:rsidRDefault="00332DA5" w:rsidP="00332DA5">
      <w:pPr>
        <w:pStyle w:val="a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Тема. О. Вишня «Мисливські усмішки»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Мета.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Ознайомити з фактами з життя письменника, пов’язаними з створенням «Мисливських усмішок», розкрити значення терміну «усмішка», з’ясувати її особливості. Проаналізувати усмішки «Сом», «Як варити і їсти суп з дикої качки». Розвивати  зв’язне мовлення, мислення, творчу уяву, вміння робити висновки. Виховувати любов до природи, інтерес до творчості О.Вишні.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Обладнання: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F4D64" w:rsidRPr="006D32C1">
        <w:rPr>
          <w:rFonts w:ascii="Times New Roman" w:hAnsi="Times New Roman" w:cs="Times New Roman"/>
          <w:sz w:val="24"/>
          <w:lang w:val="uk-UA"/>
        </w:rPr>
        <w:t>аудіо</w:t>
      </w:r>
      <w:r w:rsidRPr="006D32C1">
        <w:rPr>
          <w:rFonts w:ascii="Times New Roman" w:hAnsi="Times New Roman" w:cs="Times New Roman"/>
          <w:sz w:val="24"/>
          <w:lang w:val="uk-UA"/>
        </w:rPr>
        <w:t>запис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 xml:space="preserve"> усмішки</w:t>
      </w:r>
      <w:r w:rsidR="00DF4D64" w:rsidRPr="006D32C1">
        <w:rPr>
          <w:rFonts w:ascii="Times New Roman" w:hAnsi="Times New Roman" w:cs="Times New Roman"/>
          <w:sz w:val="24"/>
          <w:lang w:val="uk-UA"/>
        </w:rPr>
        <w:t xml:space="preserve"> «Сом»</w:t>
      </w:r>
      <w:r w:rsidRPr="006D32C1">
        <w:rPr>
          <w:rFonts w:ascii="Times New Roman" w:hAnsi="Times New Roman" w:cs="Times New Roman"/>
          <w:sz w:val="24"/>
          <w:lang w:val="uk-UA"/>
        </w:rPr>
        <w:t>, фільм «Невідоме з історії</w:t>
      </w:r>
      <w:r w:rsidR="00745FBA" w:rsidRPr="006D32C1">
        <w:rPr>
          <w:rFonts w:ascii="Times New Roman" w:hAnsi="Times New Roman" w:cs="Times New Roman"/>
          <w:sz w:val="24"/>
          <w:lang w:val="uk-UA"/>
        </w:rPr>
        <w:t>. Остап Вишня</w:t>
      </w:r>
      <w:r w:rsidRPr="006D32C1">
        <w:rPr>
          <w:rFonts w:ascii="Times New Roman" w:hAnsi="Times New Roman" w:cs="Times New Roman"/>
          <w:sz w:val="24"/>
          <w:lang w:val="uk-UA"/>
        </w:rPr>
        <w:t>»</w:t>
      </w:r>
      <w:r w:rsidR="00DF4D64" w:rsidRPr="006D32C1">
        <w:rPr>
          <w:rFonts w:ascii="Times New Roman" w:hAnsi="Times New Roman" w:cs="Times New Roman"/>
          <w:sz w:val="24"/>
          <w:lang w:val="uk-UA"/>
        </w:rPr>
        <w:t>, портрет, вислови</w:t>
      </w:r>
    </w:p>
    <w:p w:rsidR="00332DA5" w:rsidRPr="006D32C1" w:rsidRDefault="00332DA5" w:rsidP="00E40AE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Хід уроку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І. Організаційний момент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ІІ. Повідомлення теми та мети уроку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ІІІ. Актуалізація опорних знань</w:t>
      </w:r>
    </w:p>
    <w:p w:rsidR="00332DA5" w:rsidRPr="006D32C1" w:rsidRDefault="00332DA5" w:rsidP="004A387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1. Бесіда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Творчість якого письменника вивчаємо?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(О.Вишні)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Яке справжнє ім’я?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(П.Губенко)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Як його називають у літературі, у народі?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(«король українського тиражу», «поет полювання»)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Які твори писав?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 гуморески, усмішки, фейлетони)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Що таке гумореска? гумористичне оповідання?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 Гумореска – короткий твір на основі цікавих людських спостережень та курйозних випадків із життя)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Яке читали?</w:t>
      </w:r>
      <w:r w:rsidR="004F7EBB" w:rsidRPr="006D32C1">
        <w:rPr>
          <w:rFonts w:ascii="Times New Roman" w:hAnsi="Times New Roman" w:cs="Times New Roman"/>
          <w:sz w:val="24"/>
          <w:lang w:val="uk-UA"/>
        </w:rPr>
        <w:t xml:space="preserve"> ( «Моя автобіографія»)</w:t>
      </w:r>
    </w:p>
    <w:p w:rsidR="00332DA5" w:rsidRPr="006D32C1" w:rsidRDefault="00332DA5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– </w:t>
      </w:r>
      <w:r w:rsidR="004F7EBB" w:rsidRPr="006D32C1">
        <w:rPr>
          <w:rFonts w:ascii="Times New Roman" w:hAnsi="Times New Roman" w:cs="Times New Roman"/>
          <w:sz w:val="24"/>
          <w:lang w:val="uk-UA"/>
        </w:rPr>
        <w:t>Який художній засіб для налаштування на комічне сприйняття використав у назві? (плеоназм)</w:t>
      </w:r>
    </w:p>
    <w:p w:rsidR="004F7EBB" w:rsidRPr="006D32C1" w:rsidRDefault="004F7EBB" w:rsidP="004F7EB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– Визначте тему та ідею твору.</w:t>
      </w:r>
    </w:p>
    <w:p w:rsidR="004F7EBB" w:rsidRPr="006D32C1" w:rsidRDefault="004F7EBB" w:rsidP="004F7EB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(Тема: розповідь у гумористичній формі про дитинство письменника та формування його світогляду.</w:t>
      </w:r>
    </w:p>
    <w:p w:rsidR="004F7EBB" w:rsidRPr="006D32C1" w:rsidRDefault="004F7EBB" w:rsidP="004F7EBB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Ідея: уславлення любові до життя, людей, природи.)</w:t>
      </w:r>
    </w:p>
    <w:p w:rsidR="004F7EBB" w:rsidRPr="006D32C1" w:rsidRDefault="004F7EBB" w:rsidP="004A387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2. Літературний диктант</w:t>
      </w:r>
    </w:p>
    <w:p w:rsidR="004F7EBB" w:rsidRPr="006D32C1" w:rsidRDefault="004F7EBB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1. Як пояснює своє народження (де знайшли)? (Витягли з колодязя)</w:t>
      </w:r>
    </w:p>
    <w:p w:rsidR="004F7EBB" w:rsidRPr="006D32C1" w:rsidRDefault="004F7EBB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2. Якими були умови для розвитку? (Підходящі)</w:t>
      </w:r>
    </w:p>
    <w:p w:rsidR="004F7EBB" w:rsidRPr="006D32C1" w:rsidRDefault="004F7EBB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3. Скільки було дітей в родині? (17)</w:t>
      </w:r>
    </w:p>
    <w:p w:rsidR="004A3878" w:rsidRPr="006D32C1" w:rsidRDefault="004F7EBB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4. </w:t>
      </w:r>
      <w:r w:rsidR="004A3878" w:rsidRPr="006D32C1">
        <w:rPr>
          <w:rFonts w:ascii="Times New Roman" w:hAnsi="Times New Roman" w:cs="Times New Roman"/>
          <w:sz w:val="24"/>
          <w:lang w:val="uk-UA"/>
        </w:rPr>
        <w:t>Хто напророкував, що писатиме? (Батько)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5. Про кого ці р</w:t>
      </w:r>
      <w:r w:rsidR="00A80347" w:rsidRPr="006D32C1">
        <w:rPr>
          <w:rFonts w:ascii="Times New Roman" w:hAnsi="Times New Roman" w:cs="Times New Roman"/>
          <w:sz w:val="24"/>
          <w:lang w:val="uk-UA"/>
        </w:rPr>
        <w:t>ядки: «Живе собі, поживе собі, п</w:t>
      </w:r>
      <w:r w:rsidRPr="006D32C1">
        <w:rPr>
          <w:rFonts w:ascii="Times New Roman" w:hAnsi="Times New Roman" w:cs="Times New Roman"/>
          <w:sz w:val="24"/>
          <w:lang w:val="uk-UA"/>
        </w:rPr>
        <w:t>омре собі»? (Про просту людину)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6. Що відіграє головну роль у формуванні письменника? (Картопля, бур’яни,</w:t>
      </w:r>
      <w:r w:rsidR="00A80347"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>коноплі)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7. Що виробляло стиль майбутнього письменника? (Лінійка)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8. Яка книга справила </w:t>
      </w:r>
      <w:r w:rsidR="00A80347" w:rsidRPr="006D32C1">
        <w:rPr>
          <w:rFonts w:ascii="Times New Roman" w:hAnsi="Times New Roman" w:cs="Times New Roman"/>
          <w:sz w:val="24"/>
          <w:lang w:val="uk-UA"/>
        </w:rPr>
        <w:t>найсильніше враження? («Катехізи</w:t>
      </w:r>
      <w:r w:rsidRPr="006D32C1">
        <w:rPr>
          <w:rFonts w:ascii="Times New Roman" w:hAnsi="Times New Roman" w:cs="Times New Roman"/>
          <w:sz w:val="24"/>
          <w:lang w:val="uk-UA"/>
        </w:rPr>
        <w:t>с» Філарета)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9. Які книжки любив? ( З м’якими палітурками)</w:t>
      </w:r>
    </w:p>
    <w:p w:rsidR="00332DA5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10. Від якої книги «душа в п’яти ховалась»? («Руський паломник»)</w:t>
      </w:r>
    </w:p>
    <w:p w:rsidR="004A3878" w:rsidRPr="006D32C1" w:rsidRDefault="004A3878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11. У якій газеті працював перекладачем? («Вісті»)</w:t>
      </w:r>
    </w:p>
    <w:p w:rsidR="00910F7E" w:rsidRPr="006D32C1" w:rsidRDefault="00910F7E" w:rsidP="00EC425A">
      <w:pPr>
        <w:pStyle w:val="a3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4A3878" w:rsidRPr="006D32C1" w:rsidRDefault="004A3878" w:rsidP="00332DA5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ІV. Сприйняття та усвідомлення навчального матеріалу</w:t>
      </w:r>
    </w:p>
    <w:p w:rsidR="004A3878" w:rsidRPr="006D32C1" w:rsidRDefault="004A3878" w:rsidP="004A38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Слово вчителя</w:t>
      </w:r>
    </w:p>
    <w:p w:rsidR="004A3878" w:rsidRPr="006D32C1" w:rsidRDefault="004A3878" w:rsidP="00745FBA">
      <w:pPr>
        <w:pStyle w:val="a3"/>
        <w:ind w:firstLine="360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 уже говорили, Остап Вишня – це поет полювання. Чи дійсно він любив полювання у його прямому значенні – «переслідування диких звірів із метою їх убити»?</w:t>
      </w:r>
    </w:p>
    <w:p w:rsidR="00745FBA" w:rsidRPr="006D32C1" w:rsidRDefault="00745FBA" w:rsidP="00745F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Перегляд відеоролика «Невідоме з історії. Остап Вишня»</w:t>
      </w:r>
    </w:p>
    <w:p w:rsidR="00745FBA" w:rsidRPr="006D32C1" w:rsidRDefault="00D36777" w:rsidP="00745FBA">
      <w:pPr>
        <w:pStyle w:val="a3"/>
        <w:ind w:left="720"/>
        <w:jc w:val="both"/>
        <w:rPr>
          <w:rStyle w:val="a4"/>
          <w:rFonts w:ascii="Times New Roman" w:hAnsi="Times New Roman" w:cs="Times New Roman"/>
          <w:sz w:val="24"/>
          <w:lang w:val="uk-UA"/>
        </w:rPr>
      </w:pPr>
      <w:hyperlink r:id="rId7" w:history="1">
        <w:r w:rsidR="00745FBA" w:rsidRPr="006D32C1">
          <w:rPr>
            <w:rStyle w:val="a4"/>
            <w:rFonts w:ascii="Times New Roman" w:hAnsi="Times New Roman" w:cs="Times New Roman"/>
            <w:sz w:val="24"/>
            <w:lang w:val="uk-UA"/>
          </w:rPr>
          <w:t>https://www.youtube.com/watch?v=NwBmrlRCzBA</w:t>
        </w:r>
      </w:hyperlink>
    </w:p>
    <w:p w:rsidR="00A80347" w:rsidRPr="006D32C1" w:rsidRDefault="00A80347" w:rsidP="00CC19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Слово вчителя</w:t>
      </w:r>
    </w:p>
    <w:p w:rsidR="00A80347" w:rsidRPr="006D32C1" w:rsidRDefault="00A80347" w:rsidP="00EC425A">
      <w:pPr>
        <w:pStyle w:val="a3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Творчість кожного письменника ґрунтується на досягненнях попередників. Так і твори Остапа Ви</w:t>
      </w:r>
      <w:r w:rsidR="00EC425A" w:rsidRPr="006D32C1">
        <w:rPr>
          <w:rFonts w:ascii="Times New Roman" w:hAnsi="Times New Roman" w:cs="Times New Roman"/>
          <w:sz w:val="24"/>
          <w:lang w:val="uk-UA"/>
        </w:rPr>
        <w:t>шні увібрали надбання попередників, але водночас мають свої неповторні особливості.</w:t>
      </w:r>
    </w:p>
    <w:p w:rsidR="00EC425A" w:rsidRPr="006D32C1" w:rsidRDefault="00EC425A" w:rsidP="00EC425A">
      <w:pPr>
        <w:pStyle w:val="a3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Збірка «Мисливські усмішки» складалася протягом тривалого часу, а найповніше видання було здійснене після смерті автора в 1958 році.</w:t>
      </w:r>
    </w:p>
    <w:p w:rsidR="00CC19E0" w:rsidRPr="006D32C1" w:rsidRDefault="00CC19E0" w:rsidP="00CC19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lastRenderedPageBreak/>
        <w:t>Проблемне питання</w:t>
      </w:r>
    </w:p>
    <w:p w:rsidR="00CC19E0" w:rsidRPr="006D32C1" w:rsidRDefault="00CC19E0" w:rsidP="00CC19E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Який жанр увів Остап Вишня в українську літературу?</w:t>
      </w:r>
    </w:p>
    <w:p w:rsidR="00CC19E0" w:rsidRPr="006D32C1" w:rsidRDefault="00CC19E0" w:rsidP="00CC19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Словникова робота</w:t>
      </w:r>
    </w:p>
    <w:p w:rsidR="00CC19E0" w:rsidRPr="006D32C1" w:rsidRDefault="00CC19E0" w:rsidP="00CC19E0">
      <w:pPr>
        <w:pStyle w:val="a3"/>
        <w:ind w:left="720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b/>
          <w:sz w:val="24"/>
          <w:lang w:val="uk-UA"/>
        </w:rPr>
        <w:t>Усмішка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– різновид фейлетону та гуморески, введений Остапом Вишнею.</w:t>
      </w:r>
    </w:p>
    <w:p w:rsidR="003B5904" w:rsidRPr="006D32C1" w:rsidRDefault="003B5904" w:rsidP="00CC19E0">
      <w:pPr>
        <w:pStyle w:val="a3"/>
        <w:ind w:left="720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Особливості усмішки: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дотепність, </w:t>
      </w:r>
    </w:p>
    <w:p w:rsidR="00CC19E0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лаконізм,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яскраві деталі,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поєднання несумісних понять,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кумедні ситуації,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діалоги,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авторські відступи,</w:t>
      </w:r>
    </w:p>
    <w:p w:rsidR="003B5904" w:rsidRPr="006D32C1" w:rsidRDefault="003B5904" w:rsidP="003B59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колоритна народна мова.</w:t>
      </w:r>
    </w:p>
    <w:p w:rsidR="003B5904" w:rsidRPr="006D32C1" w:rsidRDefault="003B5904" w:rsidP="00CC19E0">
      <w:pPr>
        <w:pStyle w:val="a3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p w:rsidR="00910F7E" w:rsidRPr="006D32C1" w:rsidRDefault="00910F7E" w:rsidP="00910F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Вислови відомих людей про усмішку та її автора</w:t>
      </w:r>
    </w:p>
    <w:p w:rsidR="00910F7E" w:rsidRPr="006D32C1" w:rsidRDefault="00910F7E" w:rsidP="00EC425A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«Кожна мисливська усмішка – це сонячна палітра звуків, барв і запахів,ліричного й комічного» (О.</w:t>
      </w:r>
      <w:r w:rsid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>Бойко)</w:t>
      </w:r>
    </w:p>
    <w:p w:rsidR="00910F7E" w:rsidRPr="006D32C1" w:rsidRDefault="00910F7E" w:rsidP="00EC425A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«Автор «Усмішок» – дуже своєрідний художник. Його манеру не сплутаєш ні з чиєю. Можна і треба вчитися в нього творчого ставленню до життя, але марна річ – наслідувати його» (М.</w:t>
      </w:r>
      <w:r w:rsid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>Рильський)</w:t>
      </w:r>
    </w:p>
    <w:p w:rsidR="00910F7E" w:rsidRPr="006D32C1" w:rsidRDefault="00BB44B0" w:rsidP="00910F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Повідомлення учнів про сома</w:t>
      </w:r>
    </w:p>
    <w:p w:rsidR="00BB44B0" w:rsidRPr="006D32C1" w:rsidRDefault="00BB44B0" w:rsidP="00910F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Слухання уривку </w:t>
      </w:r>
      <w:proofErr w:type="spellStart"/>
      <w:r w:rsidR="00AE04E6" w:rsidRPr="006D32C1">
        <w:rPr>
          <w:rFonts w:ascii="Times New Roman" w:hAnsi="Times New Roman" w:cs="Times New Roman"/>
          <w:sz w:val="24"/>
          <w:lang w:val="uk-UA"/>
        </w:rPr>
        <w:t>аудіо</w:t>
      </w:r>
      <w:r w:rsidR="00EC425A" w:rsidRPr="006D32C1">
        <w:rPr>
          <w:rFonts w:ascii="Times New Roman" w:hAnsi="Times New Roman" w:cs="Times New Roman"/>
          <w:sz w:val="24"/>
          <w:lang w:val="uk-UA"/>
        </w:rPr>
        <w:t>запису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 xml:space="preserve"> усмішки «Сом» </w:t>
      </w:r>
    </w:p>
    <w:p w:rsidR="00E40AE1" w:rsidRPr="006D32C1" w:rsidRDefault="00D36777" w:rsidP="00E40AE1">
      <w:pPr>
        <w:pStyle w:val="a3"/>
        <w:ind w:left="720"/>
        <w:jc w:val="both"/>
        <w:rPr>
          <w:rStyle w:val="a4"/>
          <w:rFonts w:ascii="Times New Roman" w:hAnsi="Times New Roman" w:cs="Times New Roman"/>
          <w:sz w:val="24"/>
          <w:lang w:val="uk-UA"/>
        </w:rPr>
      </w:pPr>
      <w:hyperlink r:id="rId8" w:history="1">
        <w:r w:rsidR="00E40AE1" w:rsidRPr="006D32C1">
          <w:rPr>
            <w:rStyle w:val="a4"/>
            <w:rFonts w:ascii="Times New Roman" w:hAnsi="Times New Roman" w:cs="Times New Roman"/>
            <w:sz w:val="24"/>
            <w:lang w:val="uk-UA"/>
          </w:rPr>
          <w:t>https://www.youtube.com/watch?v=9bWol5i4b4k&amp;t=258s</w:t>
        </w:r>
      </w:hyperlink>
    </w:p>
    <w:p w:rsidR="00BB44B0" w:rsidRPr="006D32C1" w:rsidRDefault="00BB44B0" w:rsidP="00910F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Переказ учнями змісту усмішки</w:t>
      </w:r>
    </w:p>
    <w:p w:rsidR="00BB44B0" w:rsidRPr="006D32C1" w:rsidRDefault="00BB44B0" w:rsidP="00910F7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Аналіз змісту усмішки «Сом»</w:t>
      </w:r>
    </w:p>
    <w:p w:rsidR="00BB44B0" w:rsidRPr="006D32C1" w:rsidRDefault="00BB44B0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З чого починається усмішка? (Колоритний український пейзаж)</w:t>
      </w:r>
    </w:p>
    <w:p w:rsidR="00BB44B0" w:rsidRPr="006D32C1" w:rsidRDefault="00BB44B0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Де</w:t>
      </w:r>
      <w:r w:rsidR="006D32C1">
        <w:rPr>
          <w:rFonts w:ascii="Times New Roman" w:hAnsi="Times New Roman" w:cs="Times New Roman"/>
          <w:sz w:val="24"/>
          <w:lang w:val="uk-UA"/>
        </w:rPr>
        <w:t xml:space="preserve"> відбуваються події</w:t>
      </w:r>
      <w:r w:rsidR="003B5904" w:rsidRPr="006D32C1">
        <w:rPr>
          <w:rFonts w:ascii="Times New Roman" w:hAnsi="Times New Roman" w:cs="Times New Roman"/>
          <w:sz w:val="24"/>
          <w:lang w:val="uk-UA"/>
        </w:rPr>
        <w:t>? (Річка Оскі</w:t>
      </w:r>
      <w:r w:rsidRPr="006D32C1">
        <w:rPr>
          <w:rFonts w:ascii="Times New Roman" w:hAnsi="Times New Roman" w:cs="Times New Roman"/>
          <w:sz w:val="24"/>
          <w:lang w:val="uk-UA"/>
        </w:rPr>
        <w:t>л на Харківщині)</w:t>
      </w:r>
    </w:p>
    <w:p w:rsidR="00BB44B0" w:rsidRPr="006D32C1" w:rsidRDefault="00BB44B0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Що лежить в основі усмішки? (Розповідь про життєву подію</w:t>
      </w:r>
      <w:r w:rsidR="003B5904" w:rsidRPr="006D32C1">
        <w:rPr>
          <w:rFonts w:ascii="Times New Roman" w:hAnsi="Times New Roman" w:cs="Times New Roman"/>
          <w:sz w:val="24"/>
          <w:lang w:val="uk-UA"/>
        </w:rPr>
        <w:t xml:space="preserve"> – бажання виловити сома</w:t>
      </w:r>
      <w:r w:rsidRPr="006D32C1">
        <w:rPr>
          <w:rFonts w:ascii="Times New Roman" w:hAnsi="Times New Roman" w:cs="Times New Roman"/>
          <w:sz w:val="24"/>
          <w:lang w:val="uk-UA"/>
        </w:rPr>
        <w:t>)</w:t>
      </w:r>
    </w:p>
    <w:p w:rsidR="00BB44B0" w:rsidRPr="006D32C1" w:rsidRDefault="00BB44B0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Від кого ми </w:t>
      </w:r>
      <w:r w:rsidR="003B5904" w:rsidRPr="006D32C1">
        <w:rPr>
          <w:rFonts w:ascii="Times New Roman" w:hAnsi="Times New Roman" w:cs="Times New Roman"/>
          <w:sz w:val="24"/>
          <w:lang w:val="uk-UA"/>
        </w:rPr>
        <w:t>дізнаємося про цю річку та сома</w:t>
      </w:r>
      <w:r w:rsidRPr="006D32C1">
        <w:rPr>
          <w:rFonts w:ascii="Times New Roman" w:hAnsi="Times New Roman" w:cs="Times New Roman"/>
          <w:sz w:val="24"/>
          <w:lang w:val="uk-UA"/>
        </w:rPr>
        <w:t>? (Від діда Панька)</w:t>
      </w:r>
    </w:p>
    <w:p w:rsidR="003B5904" w:rsidRPr="006D32C1" w:rsidRDefault="003B5904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Хто такий </w:t>
      </w:r>
      <w:proofErr w:type="spellStart"/>
      <w:r w:rsidRPr="006D32C1">
        <w:rPr>
          <w:rFonts w:ascii="Times New Roman" w:hAnsi="Times New Roman" w:cs="Times New Roman"/>
          <w:sz w:val="24"/>
          <w:lang w:val="uk-UA"/>
        </w:rPr>
        <w:t>Сабанєєв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>, якого згадує дід Панько? (Л.П.</w:t>
      </w:r>
      <w:proofErr w:type="spellStart"/>
      <w:r w:rsidRPr="006D32C1">
        <w:rPr>
          <w:rFonts w:ascii="Times New Roman" w:hAnsi="Times New Roman" w:cs="Times New Roman"/>
          <w:sz w:val="24"/>
          <w:lang w:val="uk-UA"/>
        </w:rPr>
        <w:t>Сабанєєв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 xml:space="preserve"> – зоолог, натураліст, популяризатор мисливської та риболовецької справи. Видавав ж. «Природа»)</w:t>
      </w:r>
    </w:p>
    <w:p w:rsidR="003B5904" w:rsidRPr="006D32C1" w:rsidRDefault="003B5904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 ловили сома?  ( Наказав пан ковалеві зробити великого гака…)</w:t>
      </w:r>
    </w:p>
    <w:p w:rsidR="003B5904" w:rsidRPr="006D32C1" w:rsidRDefault="003B5904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Чи піймали «того клятого сома»? Який він був? (</w:t>
      </w:r>
      <w:r w:rsidR="008641F7" w:rsidRPr="006D32C1">
        <w:rPr>
          <w:rFonts w:ascii="Times New Roman" w:hAnsi="Times New Roman" w:cs="Times New Roman"/>
          <w:sz w:val="24"/>
          <w:lang w:val="uk-UA"/>
        </w:rPr>
        <w:t xml:space="preserve">Вчотирьох несли додому! Пудів на п’ять, як не більше. </w:t>
      </w:r>
      <w:r w:rsidR="008641F7" w:rsidRPr="006D32C1">
        <w:rPr>
          <w:rFonts w:ascii="Times New Roman" w:hAnsi="Times New Roman" w:cs="Times New Roman"/>
          <w:sz w:val="20"/>
          <w:szCs w:val="20"/>
          <w:lang w:val="uk-UA"/>
        </w:rPr>
        <w:t>*Пуд – одиниця ваги, яка використовувалася з княжих часів до 1918 року, дорівнює 16,38 кг</w:t>
      </w:r>
      <w:r w:rsidR="008641F7" w:rsidRPr="006D32C1">
        <w:rPr>
          <w:rFonts w:ascii="Times New Roman" w:hAnsi="Times New Roman" w:cs="Times New Roman"/>
          <w:sz w:val="24"/>
          <w:lang w:val="uk-UA"/>
        </w:rPr>
        <w:t>)</w:t>
      </w:r>
    </w:p>
    <w:p w:rsidR="00BB44B0" w:rsidRPr="006D32C1" w:rsidRDefault="008641F7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Що є мисливською вигадкою? (Розміри сома, сом проковтнув собаку, ведмедя, катера</w:t>
      </w:r>
      <w:r w:rsidR="00BB44B0" w:rsidRPr="006D32C1">
        <w:rPr>
          <w:rFonts w:ascii="Times New Roman" w:hAnsi="Times New Roman" w:cs="Times New Roman"/>
          <w:sz w:val="24"/>
          <w:lang w:val="uk-UA"/>
        </w:rPr>
        <w:t>)</w:t>
      </w:r>
    </w:p>
    <w:p w:rsidR="00BB44B0" w:rsidRPr="006D32C1" w:rsidRDefault="00BB44B0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Наведіть </w:t>
      </w:r>
      <w:r w:rsidR="00AE04E6" w:rsidRPr="006D32C1">
        <w:rPr>
          <w:rFonts w:ascii="Times New Roman" w:hAnsi="Times New Roman" w:cs="Times New Roman"/>
          <w:sz w:val="24"/>
          <w:lang w:val="uk-UA"/>
        </w:rPr>
        <w:t xml:space="preserve"> яскраві </w:t>
      </w:r>
      <w:r w:rsidRPr="006D32C1">
        <w:rPr>
          <w:rFonts w:ascii="Times New Roman" w:hAnsi="Times New Roman" w:cs="Times New Roman"/>
          <w:sz w:val="24"/>
          <w:lang w:val="uk-UA"/>
        </w:rPr>
        <w:t>приклади комічного (У череві сома можна найти холодну закуску, наприклад, копчену ковбасу</w:t>
      </w:r>
      <w:r w:rsidR="00AE04E6" w:rsidRPr="006D32C1">
        <w:rPr>
          <w:rFonts w:ascii="Times New Roman" w:hAnsi="Times New Roman" w:cs="Times New Roman"/>
          <w:sz w:val="24"/>
          <w:lang w:val="uk-UA"/>
        </w:rPr>
        <w:t>; сом ковтає ведмедів та собак</w:t>
      </w:r>
      <w:r w:rsidR="00B91B99" w:rsidRPr="006D32C1">
        <w:rPr>
          <w:rFonts w:ascii="Times New Roman" w:hAnsi="Times New Roman" w:cs="Times New Roman"/>
          <w:sz w:val="24"/>
          <w:lang w:val="uk-UA"/>
        </w:rPr>
        <w:t xml:space="preserve">. </w:t>
      </w:r>
      <w:r w:rsidR="00CC5DBD" w:rsidRPr="006D32C1">
        <w:rPr>
          <w:rFonts w:ascii="Times New Roman" w:hAnsi="Times New Roman" w:cs="Times New Roman"/>
          <w:sz w:val="24"/>
          <w:lang w:val="uk-UA"/>
        </w:rPr>
        <w:t>На білого ведмедя сом не бере, бо він звір полярний, а сом любить теплі води та не дуже холодних звірів</w:t>
      </w:r>
      <w:r w:rsidR="008641F7" w:rsidRPr="006D32C1">
        <w:rPr>
          <w:rFonts w:ascii="Times New Roman" w:hAnsi="Times New Roman" w:cs="Times New Roman"/>
          <w:sz w:val="24"/>
          <w:lang w:val="uk-UA"/>
        </w:rPr>
        <w:t>. Соми – вони такі!</w:t>
      </w:r>
      <w:r w:rsidRPr="006D32C1">
        <w:rPr>
          <w:rFonts w:ascii="Times New Roman" w:hAnsi="Times New Roman" w:cs="Times New Roman"/>
          <w:sz w:val="24"/>
          <w:lang w:val="uk-UA"/>
        </w:rPr>
        <w:t>…</w:t>
      </w:r>
      <w:r w:rsidR="00AE04E6" w:rsidRPr="006D32C1">
        <w:rPr>
          <w:rFonts w:ascii="Times New Roman" w:hAnsi="Times New Roman" w:cs="Times New Roman"/>
          <w:sz w:val="24"/>
          <w:lang w:val="uk-UA"/>
        </w:rPr>
        <w:t>тощо)</w:t>
      </w:r>
    </w:p>
    <w:p w:rsidR="00AE04E6" w:rsidRPr="006D32C1" w:rsidRDefault="00AE04E6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Який засіб характеристики персонажів використовує автор? (Колоритні діалоги)</w:t>
      </w:r>
    </w:p>
    <w:p w:rsidR="00BB44B0" w:rsidRPr="006D32C1" w:rsidRDefault="00AE04E6" w:rsidP="00BB44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Яку рису</w:t>
      </w:r>
      <w:r w:rsidR="00BB44B0" w:rsidRPr="006D32C1">
        <w:rPr>
          <w:rFonts w:ascii="Times New Roman" w:hAnsi="Times New Roman" w:cs="Times New Roman"/>
          <w:sz w:val="24"/>
          <w:lang w:val="uk-UA"/>
        </w:rPr>
        <w:t xml:space="preserve"> мисливці</w:t>
      </w:r>
      <w:r w:rsidRPr="006D32C1">
        <w:rPr>
          <w:rFonts w:ascii="Times New Roman" w:hAnsi="Times New Roman" w:cs="Times New Roman"/>
          <w:sz w:val="24"/>
          <w:lang w:val="uk-UA"/>
        </w:rPr>
        <w:t>в, рибалок висміює автор</w:t>
      </w:r>
      <w:r w:rsidR="00BB44B0" w:rsidRPr="006D32C1">
        <w:rPr>
          <w:rFonts w:ascii="Times New Roman" w:hAnsi="Times New Roman" w:cs="Times New Roman"/>
          <w:sz w:val="24"/>
          <w:lang w:val="uk-UA"/>
        </w:rPr>
        <w:t>?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 (Бажання перебільшувати)</w:t>
      </w:r>
    </w:p>
    <w:p w:rsidR="00AE04E6" w:rsidRPr="006D32C1" w:rsidRDefault="00AE04E6" w:rsidP="00AE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Складання паспорту твору</w:t>
      </w:r>
    </w:p>
    <w:p w:rsidR="00AE04E6" w:rsidRPr="006D32C1" w:rsidRDefault="00AE04E6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Літературний рід: епос.</w:t>
      </w:r>
    </w:p>
    <w:p w:rsidR="00AE04E6" w:rsidRPr="006D32C1" w:rsidRDefault="00AE04E6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Жанр: усмішка.</w:t>
      </w:r>
    </w:p>
    <w:p w:rsidR="00AE04E6" w:rsidRPr="006D32C1" w:rsidRDefault="00AE04E6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Тема: гумористична розповідь про сома, що жив у річці Оскіл.</w:t>
      </w:r>
    </w:p>
    <w:p w:rsidR="00AE04E6" w:rsidRPr="006D32C1" w:rsidRDefault="00AE04E6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Ідея: уславлення природи</w:t>
      </w:r>
    </w:p>
    <w:p w:rsidR="00AE04E6" w:rsidRPr="006D32C1" w:rsidRDefault="00AE04E6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Композиція: 4 частини</w:t>
      </w:r>
      <w:r w:rsidR="00621A6B" w:rsidRPr="006D32C1">
        <w:rPr>
          <w:rFonts w:ascii="Times New Roman" w:hAnsi="Times New Roman" w:cs="Times New Roman"/>
          <w:sz w:val="24"/>
          <w:lang w:val="uk-UA"/>
        </w:rPr>
        <w:t>:</w:t>
      </w:r>
    </w:p>
    <w:p w:rsidR="00621A6B" w:rsidRPr="006D32C1" w:rsidRDefault="00621A6B" w:rsidP="00621A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1</w:t>
      </w:r>
      <w:r w:rsidR="003D3B0B"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>ч. – оповідач запрошує побувати на Осколі  та помилуватися краєвидами;</w:t>
      </w:r>
    </w:p>
    <w:p w:rsidR="00621A6B" w:rsidRPr="006D32C1" w:rsidRDefault="00621A6B" w:rsidP="00621A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2</w:t>
      </w:r>
      <w:r w:rsidR="003D3B0B"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 xml:space="preserve">ч. – дід Панько </w:t>
      </w:r>
      <w:r w:rsidR="003D3B0B" w:rsidRPr="006D32C1">
        <w:rPr>
          <w:rFonts w:ascii="Times New Roman" w:hAnsi="Times New Roman" w:cs="Times New Roman"/>
          <w:sz w:val="24"/>
          <w:lang w:val="uk-UA"/>
        </w:rPr>
        <w:t>застерігає від потрапляння до ковбані, де живе величезний сом;</w:t>
      </w:r>
    </w:p>
    <w:p w:rsidR="003D3B0B" w:rsidRPr="006D32C1" w:rsidRDefault="003D3B0B" w:rsidP="00621A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lastRenderedPageBreak/>
        <w:t>3 ч. – розповідь про сома;</w:t>
      </w:r>
    </w:p>
    <w:p w:rsidR="003D3B0B" w:rsidRPr="006D32C1" w:rsidRDefault="003D3B0B" w:rsidP="00621A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4 ч. – чим живляться соми і як їх ловити.</w:t>
      </w:r>
    </w:p>
    <w:p w:rsidR="00B91B99" w:rsidRPr="006D32C1" w:rsidRDefault="00B91B99" w:rsidP="00AE04E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Рік написання: 1953</w:t>
      </w:r>
    </w:p>
    <w:p w:rsidR="00B91B99" w:rsidRPr="006D32C1" w:rsidRDefault="00B91B99" w:rsidP="00B91B9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Збірка «Мисливські усмішки»</w:t>
      </w:r>
    </w:p>
    <w:p w:rsidR="00AE04E6" w:rsidRPr="006D32C1" w:rsidRDefault="00AE04E6" w:rsidP="00AE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Повідомлення учнів про диких качок</w:t>
      </w:r>
    </w:p>
    <w:p w:rsidR="00EC425A" w:rsidRPr="006D32C1" w:rsidRDefault="00EC425A" w:rsidP="00AE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Слово вчителя</w:t>
      </w:r>
    </w:p>
    <w:p w:rsidR="00EC425A" w:rsidRPr="006D32C1" w:rsidRDefault="00EC425A" w:rsidP="00EC425A">
      <w:pPr>
        <w:pStyle w:val="a3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Це одна з найкращих усмішок великого майстра слова. Присвячена вона М.Рильському. Уперше надрукована в ж. «Перець» у 1945 році.</w:t>
      </w:r>
    </w:p>
    <w:p w:rsidR="00AE04E6" w:rsidRPr="006D32C1" w:rsidRDefault="00AE04E6" w:rsidP="00AE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Переказ змісту усмішки «</w:t>
      </w:r>
      <w:r w:rsidR="00C5374D" w:rsidRPr="006D32C1">
        <w:rPr>
          <w:rFonts w:ascii="Times New Roman" w:hAnsi="Times New Roman" w:cs="Times New Roman"/>
          <w:b/>
          <w:i/>
          <w:sz w:val="24"/>
          <w:lang w:val="uk-UA"/>
        </w:rPr>
        <w:t>Як варити і їсти суп з дикої качки»</w:t>
      </w:r>
    </w:p>
    <w:p w:rsidR="00C5374D" w:rsidRPr="006D32C1" w:rsidRDefault="00C5374D" w:rsidP="00AE04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6D32C1">
        <w:rPr>
          <w:rFonts w:ascii="Times New Roman" w:hAnsi="Times New Roman" w:cs="Times New Roman"/>
          <w:b/>
          <w:i/>
          <w:sz w:val="24"/>
          <w:lang w:val="uk-UA"/>
        </w:rPr>
        <w:t>Аналіз змісту усмішки</w:t>
      </w:r>
    </w:p>
    <w:p w:rsidR="00C5374D" w:rsidRPr="006D32C1" w:rsidRDefault="00C5374D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Про що йдеться у творі?</w:t>
      </w:r>
    </w:p>
    <w:p w:rsidR="00EC425A" w:rsidRPr="006D32C1" w:rsidRDefault="00EC425A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Хто виступає персонажем усмішки? (Сам автор)</w:t>
      </w:r>
    </w:p>
    <w:p w:rsidR="00EC425A" w:rsidRPr="006D32C1" w:rsidRDefault="00EC425A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Д</w:t>
      </w:r>
      <w:r w:rsidR="000D7EF4" w:rsidRPr="006D32C1">
        <w:rPr>
          <w:rFonts w:ascii="Times New Roman" w:hAnsi="Times New Roman" w:cs="Times New Roman"/>
          <w:sz w:val="24"/>
          <w:lang w:val="uk-UA"/>
        </w:rPr>
        <w:t>айте характеристику оповідачеві.</w:t>
      </w:r>
    </w:p>
    <w:p w:rsidR="00C5374D" w:rsidRPr="006D32C1" w:rsidRDefault="00C5374D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Які деталі свідчать, що для мисливців вполювати дичину – не головне? (Турбота про забуту стопку, упевненість, що спізняться на вечірню «</w:t>
      </w:r>
      <w:proofErr w:type="spellStart"/>
      <w:r w:rsidRPr="006D32C1">
        <w:rPr>
          <w:rFonts w:ascii="Times New Roman" w:hAnsi="Times New Roman" w:cs="Times New Roman"/>
          <w:sz w:val="24"/>
          <w:lang w:val="uk-UA"/>
        </w:rPr>
        <w:t>зорьку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>»…)</w:t>
      </w:r>
    </w:p>
    <w:p w:rsidR="00C5374D" w:rsidRPr="006D32C1" w:rsidRDefault="00C5374D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Як іронічно говорить оповідач про рушницю? (Це така штука, що стріляє)</w:t>
      </w:r>
    </w:p>
    <w:p w:rsidR="00C5374D" w:rsidRPr="006D32C1" w:rsidRDefault="00C5374D" w:rsidP="00C5374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Без якого мисливського реманенту неможливе полювання?( рюкзак, буханки, консерви, </w:t>
      </w:r>
      <w:r w:rsidR="00D36777">
        <w:rPr>
          <w:rFonts w:ascii="Times New Roman" w:hAnsi="Times New Roman" w:cs="Times New Roman"/>
          <w:sz w:val="24"/>
          <w:lang w:val="uk-UA"/>
        </w:rPr>
        <w:t>огірки, помідори, десяток варених</w:t>
      </w:r>
      <w:bookmarkStart w:id="0" w:name="_GoBack"/>
      <w:bookmarkEnd w:id="0"/>
      <w:r w:rsidRPr="006D32C1">
        <w:rPr>
          <w:rFonts w:ascii="Times New Roman" w:hAnsi="Times New Roman" w:cs="Times New Roman"/>
          <w:sz w:val="24"/>
          <w:lang w:val="uk-UA"/>
        </w:rPr>
        <w:t xml:space="preserve"> яєць, стопка)</w:t>
      </w:r>
    </w:p>
    <w:p w:rsidR="00E40AE1" w:rsidRPr="006D32C1" w:rsidRDefault="00C5374D" w:rsidP="00E40AE1">
      <w:pPr>
        <w:pStyle w:val="a3"/>
        <w:ind w:left="720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Наведіть приклади кумедних ситуацій, створених на основі невідповідності подій і реакції (Спросоння сприймає постріли за «</w:t>
      </w:r>
      <w:proofErr w:type="spellStart"/>
      <w:r w:rsidRPr="006D32C1">
        <w:rPr>
          <w:rFonts w:ascii="Times New Roman" w:hAnsi="Times New Roman" w:cs="Times New Roman"/>
          <w:sz w:val="24"/>
          <w:lang w:val="uk-UA"/>
        </w:rPr>
        <w:t>бомбьожку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 xml:space="preserve">», дикі качки, крім базару, водяться ще на озерах; спішу, щоб на вечірню </w:t>
      </w:r>
      <w:proofErr w:type="spellStart"/>
      <w:r w:rsidRPr="006D32C1">
        <w:rPr>
          <w:rFonts w:ascii="Times New Roman" w:hAnsi="Times New Roman" w:cs="Times New Roman"/>
          <w:sz w:val="24"/>
          <w:lang w:val="uk-UA"/>
        </w:rPr>
        <w:t>зорьку</w:t>
      </w:r>
      <w:proofErr w:type="spellEnd"/>
      <w:r w:rsidRPr="006D32C1">
        <w:rPr>
          <w:rFonts w:ascii="Times New Roman" w:hAnsi="Times New Roman" w:cs="Times New Roman"/>
          <w:sz w:val="24"/>
          <w:lang w:val="uk-UA"/>
        </w:rPr>
        <w:t xml:space="preserve"> спізнитися; качка з переляку, що в неї ціляться, зарізалася…)</w:t>
      </w:r>
    </w:p>
    <w:p w:rsidR="00E40AE1" w:rsidRPr="006D32C1" w:rsidRDefault="00E40AE1" w:rsidP="00E40AE1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V. Підсумок уроку</w:t>
      </w:r>
    </w:p>
    <w:p w:rsidR="00E40AE1" w:rsidRPr="006D32C1" w:rsidRDefault="00E40AE1" w:rsidP="00E40AE1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>VІ. Домашнє завдання</w:t>
      </w:r>
    </w:p>
    <w:p w:rsidR="00E40AE1" w:rsidRPr="006D32C1" w:rsidRDefault="00E40AE1" w:rsidP="00E40AE1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6D32C1">
        <w:rPr>
          <w:rFonts w:ascii="Times New Roman" w:hAnsi="Times New Roman" w:cs="Times New Roman"/>
          <w:sz w:val="24"/>
          <w:lang w:val="uk-UA"/>
        </w:rPr>
        <w:t xml:space="preserve"> </w:t>
      </w:r>
      <w:r w:rsidRPr="006D32C1">
        <w:rPr>
          <w:rFonts w:ascii="Times New Roman" w:hAnsi="Times New Roman" w:cs="Times New Roman"/>
          <w:sz w:val="24"/>
          <w:lang w:val="uk-UA"/>
        </w:rPr>
        <w:tab/>
        <w:t>Скласти па</w:t>
      </w:r>
      <w:r w:rsidR="006D32C1" w:rsidRPr="006D32C1">
        <w:rPr>
          <w:rFonts w:ascii="Times New Roman" w:hAnsi="Times New Roman" w:cs="Times New Roman"/>
          <w:sz w:val="24"/>
          <w:lang w:val="uk-UA"/>
        </w:rPr>
        <w:t xml:space="preserve">спорт усмішки, </w:t>
      </w:r>
      <w:proofErr w:type="spellStart"/>
      <w:r w:rsidR="006D32C1">
        <w:rPr>
          <w:rFonts w:ascii="Times New Roman" w:hAnsi="Times New Roman" w:cs="Times New Roman"/>
          <w:sz w:val="24"/>
          <w:lang w:val="uk-UA"/>
        </w:rPr>
        <w:t>се</w:t>
      </w:r>
      <w:r w:rsidR="006D32C1" w:rsidRPr="006D32C1">
        <w:rPr>
          <w:rFonts w:ascii="Times New Roman" w:hAnsi="Times New Roman" w:cs="Times New Roman"/>
          <w:sz w:val="24"/>
          <w:lang w:val="uk-UA"/>
        </w:rPr>
        <w:t>нкан</w:t>
      </w:r>
      <w:proofErr w:type="spellEnd"/>
      <w:r w:rsidR="006D32C1" w:rsidRPr="006D32C1">
        <w:rPr>
          <w:rFonts w:ascii="Times New Roman" w:hAnsi="Times New Roman" w:cs="Times New Roman"/>
          <w:sz w:val="24"/>
          <w:lang w:val="uk-UA"/>
        </w:rPr>
        <w:t xml:space="preserve"> про Остапа Вишню</w:t>
      </w:r>
    </w:p>
    <w:p w:rsidR="00C5374D" w:rsidRPr="006D32C1" w:rsidRDefault="00C5374D" w:rsidP="00E40AE1">
      <w:pPr>
        <w:pStyle w:val="a3"/>
        <w:ind w:left="720"/>
        <w:jc w:val="both"/>
        <w:rPr>
          <w:rFonts w:ascii="Times New Roman" w:hAnsi="Times New Roman" w:cs="Times New Roman"/>
          <w:sz w:val="24"/>
          <w:lang w:val="uk-UA"/>
        </w:rPr>
      </w:pPr>
    </w:p>
    <w:sectPr w:rsidR="00C5374D" w:rsidRPr="006D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226"/>
    <w:multiLevelType w:val="hybridMultilevel"/>
    <w:tmpl w:val="4C582B08"/>
    <w:lvl w:ilvl="0" w:tplc="5310E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35CB1"/>
    <w:multiLevelType w:val="hybridMultilevel"/>
    <w:tmpl w:val="D5EA033C"/>
    <w:lvl w:ilvl="0" w:tplc="5FCA5A7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6FD"/>
    <w:multiLevelType w:val="hybridMultilevel"/>
    <w:tmpl w:val="CF66F972"/>
    <w:lvl w:ilvl="0" w:tplc="C0F04FB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77750"/>
    <w:multiLevelType w:val="hybridMultilevel"/>
    <w:tmpl w:val="15A607DA"/>
    <w:lvl w:ilvl="0" w:tplc="CBB0B89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62AB8"/>
    <w:multiLevelType w:val="hybridMultilevel"/>
    <w:tmpl w:val="C4C42EBC"/>
    <w:lvl w:ilvl="0" w:tplc="C9C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46E46"/>
    <w:multiLevelType w:val="hybridMultilevel"/>
    <w:tmpl w:val="7D12C01E"/>
    <w:lvl w:ilvl="0" w:tplc="05D4046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16466"/>
    <w:multiLevelType w:val="hybridMultilevel"/>
    <w:tmpl w:val="E878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66A26"/>
    <w:multiLevelType w:val="hybridMultilevel"/>
    <w:tmpl w:val="0F00CC98"/>
    <w:lvl w:ilvl="0" w:tplc="BF04AA0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922AC"/>
    <w:multiLevelType w:val="hybridMultilevel"/>
    <w:tmpl w:val="B1C0A896"/>
    <w:lvl w:ilvl="0" w:tplc="BCBE64A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C57A5"/>
    <w:multiLevelType w:val="hybridMultilevel"/>
    <w:tmpl w:val="49688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4E2297"/>
    <w:multiLevelType w:val="hybridMultilevel"/>
    <w:tmpl w:val="08CA982E"/>
    <w:lvl w:ilvl="0" w:tplc="6462A22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14851"/>
    <w:multiLevelType w:val="hybridMultilevel"/>
    <w:tmpl w:val="F95E16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E6763"/>
    <w:multiLevelType w:val="hybridMultilevel"/>
    <w:tmpl w:val="4AFE8236"/>
    <w:lvl w:ilvl="0" w:tplc="A7B08F4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77642"/>
    <w:multiLevelType w:val="hybridMultilevel"/>
    <w:tmpl w:val="EC7849FA"/>
    <w:lvl w:ilvl="0" w:tplc="E3B2A91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FD"/>
    <w:rsid w:val="000D7EF4"/>
    <w:rsid w:val="000F29FD"/>
    <w:rsid w:val="00332DA5"/>
    <w:rsid w:val="003B5904"/>
    <w:rsid w:val="003D3B0B"/>
    <w:rsid w:val="004A3878"/>
    <w:rsid w:val="004F7EBB"/>
    <w:rsid w:val="00621A6B"/>
    <w:rsid w:val="006D32C1"/>
    <w:rsid w:val="00745FBA"/>
    <w:rsid w:val="008641F7"/>
    <w:rsid w:val="00910F7E"/>
    <w:rsid w:val="00A80347"/>
    <w:rsid w:val="00AE04E6"/>
    <w:rsid w:val="00B91B99"/>
    <w:rsid w:val="00BB44B0"/>
    <w:rsid w:val="00C5374D"/>
    <w:rsid w:val="00CC19E0"/>
    <w:rsid w:val="00CC5DBD"/>
    <w:rsid w:val="00D36777"/>
    <w:rsid w:val="00DD4F4A"/>
    <w:rsid w:val="00DF4D64"/>
    <w:rsid w:val="00E40AE1"/>
    <w:rsid w:val="00EC425A"/>
    <w:rsid w:val="00F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D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F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D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F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Wol5i4b4k&amp;t=258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wBmrlRCz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E07E-9ED1-403C-9886-E42FA922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2017-11-30T15:54:00Z</cp:lastPrinted>
  <dcterms:created xsi:type="dcterms:W3CDTF">2017-11-30T14:03:00Z</dcterms:created>
  <dcterms:modified xsi:type="dcterms:W3CDTF">2017-12-02T07:17:00Z</dcterms:modified>
</cp:coreProperties>
</file>