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64" w:rsidRDefault="005B49FF" w:rsidP="008E12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"Великі права </w:t>
      </w:r>
      <w:r w:rsidR="008E1264" w:rsidRPr="008E1264">
        <w:rPr>
          <w:rFonts w:ascii="Times New Roman" w:hAnsi="Times New Roman" w:cs="Times New Roman"/>
          <w:b/>
          <w:sz w:val="28"/>
          <w:szCs w:val="28"/>
        </w:rPr>
        <w:t>маленьких дітей"</w:t>
      </w:r>
    </w:p>
    <w:p w:rsidR="005B49FF" w:rsidRPr="005B49FF" w:rsidRDefault="005B49FF" w:rsidP="005B49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ознайомити з основними правами й свободами дітей визначеними Конвенцією про права дитини; вчити правильно реалізовувати свої права; виховувати поважне ставлення до власної особистості та інших.</w:t>
      </w:r>
    </w:p>
    <w:p w:rsidR="008E1264" w:rsidRDefault="008E1264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Учень 1. </w:t>
      </w:r>
      <w:r>
        <w:rPr>
          <w:rFonts w:ascii="Times New Roman" w:hAnsi="Times New Roman" w:cs="Times New Roman"/>
          <w:sz w:val="28"/>
          <w:szCs w:val="28"/>
        </w:rPr>
        <w:tab/>
        <w:t>Коли народжується син,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>Сягає радість до вершин.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  <w:t>Радіє мама,</w:t>
      </w:r>
      <w:r w:rsidR="005B4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тато,</w:t>
      </w:r>
      <w:r w:rsidR="005B4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дід</w:t>
      </w:r>
      <w:r w:rsidR="005B4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  <w:t>Це ж розбруньковується рід.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Учень 2.      Коли народжується доня,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Маленьке сонечко в долонях,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Несе вона з собою втіху,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Лад,</w:t>
      </w:r>
      <w:r w:rsidR="005B4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затишок, любов під стріху.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Учень 3. </w:t>
      </w:r>
      <w:r>
        <w:rPr>
          <w:rFonts w:ascii="Times New Roman" w:hAnsi="Times New Roman" w:cs="Times New Roman"/>
          <w:sz w:val="28"/>
          <w:szCs w:val="28"/>
        </w:rPr>
        <w:tab/>
        <w:t>Коли народжуються діти,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Чому б нам всім і не радіти?!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Надію й силу дай їм, Боже,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Щоб виросли вони всі гожі!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Учень 4. Кожному маленькому громадянину України гарантовані права які закріплені в Конституції України і Конвенції ООН про права дитини. Але в житті буває по-різному.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Ведучий</w:t>
      </w:r>
      <w:r w:rsidR="00797F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Зараз ми розповімо</w:t>
      </w:r>
      <w:r w:rsidR="00A62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 історію життя однієї дівчинки,що мала місце в дійсності.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Ведучий </w:t>
      </w:r>
      <w:r w:rsidR="00797F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Жила-була дівчинка. Вона росла дуже щасливою дитиною. 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3FBF" w:rsidRP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BF">
        <w:rPr>
          <w:rFonts w:ascii="Times New Roman" w:hAnsi="Times New Roman" w:cs="Times New Roman"/>
          <w:sz w:val="28"/>
          <w:szCs w:val="28"/>
        </w:rPr>
        <w:t>(Виходить дівчинка. На грудях в неї прикр</w:t>
      </w:r>
      <w:r w:rsidR="00797F2D">
        <w:rPr>
          <w:rFonts w:ascii="Times New Roman" w:hAnsi="Times New Roman" w:cs="Times New Roman"/>
          <w:sz w:val="28"/>
          <w:szCs w:val="28"/>
        </w:rPr>
        <w:t>іплена картка зі словом</w:t>
      </w:r>
      <w:r>
        <w:rPr>
          <w:rFonts w:ascii="Times New Roman" w:hAnsi="Times New Roman" w:cs="Times New Roman"/>
          <w:sz w:val="28"/>
          <w:szCs w:val="28"/>
        </w:rPr>
        <w:t xml:space="preserve"> "ДИТИНА</w:t>
      </w:r>
      <w:r w:rsidRPr="00863FBF">
        <w:rPr>
          <w:rFonts w:ascii="Times New Roman" w:hAnsi="Times New Roman" w:cs="Times New Roman"/>
          <w:sz w:val="28"/>
          <w:szCs w:val="28"/>
        </w:rPr>
        <w:t>")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Учень 1. </w:t>
      </w:r>
      <w:r>
        <w:rPr>
          <w:rFonts w:ascii="Times New Roman" w:hAnsi="Times New Roman" w:cs="Times New Roman"/>
          <w:sz w:val="28"/>
          <w:szCs w:val="28"/>
        </w:rPr>
        <w:tab/>
        <w:t>У неньки народилося дитя.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Дитя моє! Бог дав тобі життя.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 щоб ніхто не заподіяв шкоди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Тобі, малесенький громадянине,-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Бог дав закони нашому народу.</w:t>
      </w:r>
    </w:p>
    <w:p w:rsidR="00863FBF" w:rsidRDefault="00C36443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Від дня</w:t>
      </w:r>
      <w:r w:rsidR="00863FBF">
        <w:rPr>
          <w:rFonts w:ascii="Times New Roman" w:hAnsi="Times New Roman" w:cs="Times New Roman"/>
          <w:sz w:val="28"/>
          <w:szCs w:val="28"/>
        </w:rPr>
        <w:t xml:space="preserve"> народження до іменин</w:t>
      </w:r>
      <w:r w:rsidR="00A62408">
        <w:rPr>
          <w:rFonts w:ascii="Times New Roman" w:hAnsi="Times New Roman" w:cs="Times New Roman"/>
          <w:sz w:val="28"/>
          <w:szCs w:val="28"/>
        </w:rPr>
        <w:t>.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Він твій, цей світ широкий за вікном</w:t>
      </w:r>
      <w:r w:rsidR="00797F2D">
        <w:rPr>
          <w:rFonts w:ascii="Times New Roman" w:hAnsi="Times New Roman" w:cs="Times New Roman"/>
          <w:sz w:val="28"/>
          <w:szCs w:val="28"/>
        </w:rPr>
        <w:t>.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Ти на</w:t>
      </w:r>
      <w:r w:rsidR="00C36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життя і щастя маєш право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Під золото-блакитним знаменом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Своєї Української Держави.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Ведучий</w:t>
      </w:r>
      <w:r w:rsidR="00797F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У дівчинки були мама й батько, бабуся й дідусь і навіть старший брат. У неї була родина.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FBF" w:rsidRDefault="00863FBF" w:rsidP="00863F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(Виходить дитина. На грудях картка "РОДИНА" з</w:t>
      </w:r>
      <w:r w:rsidRPr="00863FBF">
        <w:rPr>
          <w:rFonts w:ascii="Times New Roman" w:hAnsi="Times New Roman" w:cs="Times New Roman"/>
          <w:sz w:val="28"/>
          <w:szCs w:val="28"/>
          <w:lang w:val="ru-RU"/>
        </w:rPr>
        <w:t>`</w:t>
      </w:r>
      <w:proofErr w:type="spellStart"/>
      <w:r>
        <w:rPr>
          <w:rFonts w:ascii="Times New Roman" w:hAnsi="Times New Roman" w:cs="Times New Roman"/>
          <w:sz w:val="28"/>
          <w:szCs w:val="28"/>
        </w:rPr>
        <w:t>єднується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стрічкою з "ДИТИНОЮ")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Учень 2.</w:t>
      </w:r>
      <w:r>
        <w:rPr>
          <w:rFonts w:ascii="Times New Roman" w:hAnsi="Times New Roman" w:cs="Times New Roman"/>
          <w:sz w:val="28"/>
          <w:szCs w:val="28"/>
        </w:rPr>
        <w:tab/>
        <w:t xml:space="preserve"> Радна мама, рідний тато,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Любі бабця і дідусь.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Ми із ними - добрі друзі,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І я цим горджусь.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Ведучий </w:t>
      </w:r>
      <w:r w:rsidR="00797F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Усі члени родини дівчинку дуже любили та піклувались про неї, вона знала, що таке дійсна любов.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(Виходить учасник із карткою "ЛЮБОВ" і з</w:t>
      </w:r>
      <w:r w:rsidRPr="00863FBF">
        <w:rPr>
          <w:rFonts w:ascii="Times New Roman" w:hAnsi="Times New Roman" w:cs="Times New Roman"/>
          <w:sz w:val="28"/>
          <w:szCs w:val="28"/>
          <w:lang w:val="ru-RU"/>
        </w:rPr>
        <w:t>`</w:t>
      </w:r>
      <w:proofErr w:type="spellStart"/>
      <w:r>
        <w:rPr>
          <w:rFonts w:ascii="Times New Roman" w:hAnsi="Times New Roman" w:cs="Times New Roman"/>
          <w:sz w:val="28"/>
          <w:szCs w:val="28"/>
        </w:rPr>
        <w:t>єднується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стрічкою з "ДИТИНОЮ")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Учень 3. </w:t>
      </w:r>
      <w:r>
        <w:rPr>
          <w:rFonts w:ascii="Times New Roman" w:hAnsi="Times New Roman" w:cs="Times New Roman"/>
          <w:sz w:val="28"/>
          <w:szCs w:val="28"/>
        </w:rPr>
        <w:tab/>
        <w:t>Слово ласкаве душу зігріє,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ньому утіха, поміч, надія,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сповнене ласки лагідне слово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любо нам чути знову і знову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Лагідне слово сонечком світить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миле дорослим, миле і дітям.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Ведучий</w:t>
      </w:r>
      <w:r w:rsidR="00A624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Родина дівчинки була досить забезпеченою й жила у великому та світлому будинку.</w:t>
      </w:r>
    </w:p>
    <w:p w:rsidR="00863FBF" w:rsidRDefault="00C36443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(Виходить учасник із карт</w:t>
      </w:r>
      <w:r w:rsidR="00863FBF">
        <w:rPr>
          <w:rFonts w:ascii="Times New Roman" w:hAnsi="Times New Roman" w:cs="Times New Roman"/>
          <w:sz w:val="28"/>
          <w:szCs w:val="28"/>
        </w:rPr>
        <w:t>кою "ДІМ", з</w:t>
      </w:r>
      <w:r w:rsidR="00863FBF" w:rsidRPr="00863FBF">
        <w:rPr>
          <w:rFonts w:ascii="Times New Roman" w:hAnsi="Times New Roman" w:cs="Times New Roman"/>
          <w:sz w:val="28"/>
          <w:szCs w:val="28"/>
          <w:lang w:val="ru-RU"/>
        </w:rPr>
        <w:t>`</w:t>
      </w:r>
      <w:proofErr w:type="spellStart"/>
      <w:r w:rsidR="00863FBF">
        <w:rPr>
          <w:rFonts w:ascii="Times New Roman" w:hAnsi="Times New Roman" w:cs="Times New Roman"/>
          <w:sz w:val="28"/>
          <w:szCs w:val="28"/>
        </w:rPr>
        <w:t>єднується</w:t>
      </w:r>
      <w:proofErr w:type="spellEnd"/>
      <w:r w:rsidR="00863FBF">
        <w:rPr>
          <w:rFonts w:ascii="Times New Roman" w:hAnsi="Times New Roman" w:cs="Times New Roman"/>
          <w:sz w:val="28"/>
          <w:szCs w:val="28"/>
        </w:rPr>
        <w:t xml:space="preserve"> стрічкою з дитиною)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Учень 4. </w:t>
      </w:r>
      <w:r>
        <w:rPr>
          <w:rFonts w:ascii="Times New Roman" w:hAnsi="Times New Roman" w:cs="Times New Roman"/>
          <w:sz w:val="28"/>
          <w:szCs w:val="28"/>
        </w:rPr>
        <w:tab/>
        <w:t>На світі білому єдине,</w:t>
      </w:r>
    </w:p>
    <w:p w:rsidR="00863FBF" w:rsidRDefault="00797F2D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як і Д</w:t>
      </w:r>
      <w:r w:rsidR="00863FBF">
        <w:rPr>
          <w:rFonts w:ascii="Times New Roman" w:hAnsi="Times New Roman" w:cs="Times New Roman"/>
          <w:sz w:val="28"/>
          <w:szCs w:val="28"/>
        </w:rPr>
        <w:t>ніпрова течія,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домашнє вогнище родинне,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оселя наша і сім</w:t>
      </w:r>
      <w:r w:rsidR="00C36443" w:rsidRPr="00C36443">
        <w:rPr>
          <w:rFonts w:ascii="Times New Roman" w:hAnsi="Times New Roman" w:cs="Times New Roman"/>
          <w:sz w:val="28"/>
          <w:szCs w:val="28"/>
          <w:lang w:val="ru-RU"/>
        </w:rPr>
        <w:t>`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щасливі і в тяжкі години -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куди б нам не стелився шлях - 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гасне вогнище родинне,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людських запалене серцях.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Ведучий </w:t>
      </w:r>
      <w:r w:rsidR="00797F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Дівчинка училась в школі-гімназії</w:t>
      </w:r>
      <w:r w:rsidR="00797F2D">
        <w:rPr>
          <w:rFonts w:ascii="Times New Roman" w:hAnsi="Times New Roman" w:cs="Times New Roman"/>
          <w:sz w:val="28"/>
          <w:szCs w:val="28"/>
        </w:rPr>
        <w:t>, одній із кращих у їхньому міст</w:t>
      </w:r>
      <w:r>
        <w:rPr>
          <w:rFonts w:ascii="Times New Roman" w:hAnsi="Times New Roman" w:cs="Times New Roman"/>
          <w:sz w:val="28"/>
          <w:szCs w:val="28"/>
        </w:rPr>
        <w:t>і, вона одержувала освіту.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(Виходить учасник із карткою "ОСВІТА" і з</w:t>
      </w:r>
      <w:r w:rsidRPr="00863FBF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</w:rPr>
        <w:t>єднується  стрічкою з "ДИТИНОЮ")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Учень 5. </w:t>
      </w:r>
      <w:r>
        <w:rPr>
          <w:rFonts w:ascii="Times New Roman" w:hAnsi="Times New Roman" w:cs="Times New Roman"/>
          <w:sz w:val="28"/>
          <w:szCs w:val="28"/>
        </w:rPr>
        <w:tab/>
        <w:t>Вчитись ми усі повинні,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Бо знання усім потрібні.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Знають це всі люди в світі,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Знають це маленькі діти.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Ведучий</w:t>
      </w:r>
      <w:r w:rsidR="00797F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 такий спосіб дотримувались права маленької людини.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(Вихід учасника з карткою "ПРАВА",</w:t>
      </w:r>
      <w:r w:rsidRPr="00863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який з</w:t>
      </w:r>
      <w:r w:rsidRPr="00797F2D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</w:rPr>
        <w:t>єднується  з "ДИТИНОЮ")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Учень 6. Хай різні в дітей і шкіра, і мова,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Усмішка інша і різні думки,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у них є усіх однакове -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 потрібними не навпаки.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Ведучий</w:t>
      </w:r>
      <w:r w:rsidR="00797F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Дівчинка з надією дивилася у майбутнє.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(Вихід учасника з карткою "НАДІЯ". З</w:t>
      </w:r>
      <w:r w:rsidRPr="00797F2D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</w:rPr>
        <w:t>єднується  стрічкою з "ДИТИНОЮ")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Учень 7. </w:t>
      </w:r>
      <w:r>
        <w:rPr>
          <w:rFonts w:ascii="Times New Roman" w:hAnsi="Times New Roman" w:cs="Times New Roman"/>
          <w:sz w:val="28"/>
          <w:szCs w:val="28"/>
        </w:rPr>
        <w:tab/>
        <w:t>Мій край чудовий - Україна!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Тут народились ти і я.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Тут над ставком верба й калина,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Чарівна пісня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солов</w:t>
      </w:r>
      <w:proofErr w:type="spellEnd"/>
      <w:r w:rsidR="00C36443" w:rsidRPr="00A62408">
        <w:rPr>
          <w:rFonts w:ascii="Times New Roman" w:hAnsi="Times New Roman" w:cs="Times New Roman"/>
          <w:sz w:val="28"/>
          <w:szCs w:val="28"/>
          <w:lang w:val="ru-RU"/>
        </w:rPr>
        <w:t>`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 найдорожче в цілім світі,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Бо тут почався наш політ.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Цвітуть волошки сині в житі</w:t>
      </w:r>
      <w:r w:rsidR="00797F2D">
        <w:rPr>
          <w:rFonts w:ascii="Times New Roman" w:hAnsi="Times New Roman" w:cs="Times New Roman"/>
          <w:sz w:val="28"/>
          <w:szCs w:val="28"/>
        </w:rPr>
        <w:t>,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Звідсіль веде дорога в світ.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Ведучий</w:t>
      </w:r>
      <w:r w:rsidR="00797F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Але так уже сталось, що майже в один рік батько та старший брат дівчинки загинули в автокатастрофі. Мама, не справилась з таким горем, почала сильно пи</w:t>
      </w:r>
      <w:r w:rsidR="00C36443">
        <w:rPr>
          <w:rFonts w:ascii="Times New Roman" w:hAnsi="Times New Roman" w:cs="Times New Roman"/>
          <w:sz w:val="28"/>
          <w:szCs w:val="28"/>
        </w:rPr>
        <w:t>ти, а бабуся й дідусь, не перені</w:t>
      </w:r>
      <w:r w:rsidR="00A62408">
        <w:rPr>
          <w:rFonts w:ascii="Times New Roman" w:hAnsi="Times New Roman" w:cs="Times New Roman"/>
          <w:sz w:val="28"/>
          <w:szCs w:val="28"/>
        </w:rPr>
        <w:t>сши лиха, що прийшло, в</w:t>
      </w:r>
      <w:r>
        <w:rPr>
          <w:rFonts w:ascii="Times New Roman" w:hAnsi="Times New Roman" w:cs="Times New Roman"/>
          <w:sz w:val="28"/>
          <w:szCs w:val="28"/>
        </w:rPr>
        <w:t>мерли один за одним. Так у дівчинки не стало "РОДИНИ".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("РОДИНА" відриває стрічку і повертається спиною)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Ведучий</w:t>
      </w:r>
      <w:r w:rsidR="00A62408">
        <w:rPr>
          <w:rFonts w:ascii="Times New Roman" w:hAnsi="Times New Roman" w:cs="Times New Roman"/>
          <w:sz w:val="28"/>
          <w:szCs w:val="28"/>
        </w:rPr>
        <w:t>.</w:t>
      </w:r>
      <w:r w:rsidR="00797F2D">
        <w:rPr>
          <w:rFonts w:ascii="Times New Roman" w:hAnsi="Times New Roman" w:cs="Times New Roman"/>
          <w:sz w:val="28"/>
          <w:szCs w:val="28"/>
        </w:rPr>
        <w:tab/>
        <w:t xml:space="preserve"> Разом з рідними пішла й</w:t>
      </w:r>
      <w:r>
        <w:rPr>
          <w:rFonts w:ascii="Times New Roman" w:hAnsi="Times New Roman" w:cs="Times New Roman"/>
          <w:sz w:val="28"/>
          <w:szCs w:val="28"/>
        </w:rPr>
        <w:t xml:space="preserve"> любов.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("ЛЮБОВ" відриває стрічку і повертається спиною)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Ведучий</w:t>
      </w:r>
      <w:r w:rsidR="00A624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У дівчинки не стало дому, тому що мама продала його за борги.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("ДІМ" повертається спиною)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Ведучий</w:t>
      </w:r>
      <w:r w:rsidR="00A624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Дівчинка разом з мамою опинилась на вулиці. Вона перестала ходити до школи.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(Обривається стрічка "ДИТИНА-ОСВІТА")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Ведучий</w:t>
      </w:r>
      <w:r w:rsidR="00A624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Права дівчинки не дотримувались, тому що поруч з нею не було дорослих, які би про неї піклувались.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(Обривається стрічка "ДИТИНА-ПРАВА)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Ведучий</w:t>
      </w:r>
      <w:r w:rsidR="00A624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Лише світле проміннячко надії ледь жевріло в її душі.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62408">
        <w:rPr>
          <w:rFonts w:ascii="Times New Roman" w:hAnsi="Times New Roman" w:cs="Times New Roman"/>
          <w:sz w:val="28"/>
          <w:szCs w:val="28"/>
        </w:rPr>
        <w:t>Єдина стрічка залишається нероз</w:t>
      </w:r>
      <w:r>
        <w:rPr>
          <w:rFonts w:ascii="Times New Roman" w:hAnsi="Times New Roman" w:cs="Times New Roman"/>
          <w:sz w:val="28"/>
          <w:szCs w:val="28"/>
        </w:rPr>
        <w:t>і</w:t>
      </w:r>
      <w:r w:rsidR="00A62408">
        <w:rPr>
          <w:rFonts w:ascii="Times New Roman" w:hAnsi="Times New Roman" w:cs="Times New Roman"/>
          <w:sz w:val="28"/>
          <w:szCs w:val="28"/>
        </w:rPr>
        <w:t>рв</w:t>
      </w:r>
      <w:r>
        <w:rPr>
          <w:rFonts w:ascii="Times New Roman" w:hAnsi="Times New Roman" w:cs="Times New Roman"/>
          <w:sz w:val="28"/>
          <w:szCs w:val="28"/>
        </w:rPr>
        <w:t>аною)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Ведучий</w:t>
      </w:r>
      <w:r w:rsidR="00A624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Час спливав, і одного разу дівчинку небайдужі люди привели в сімейний дитячий будинок. Тепер вона вважає, що їй дуже поталанило. З нею поруч з</w:t>
      </w:r>
      <w:r w:rsidR="00C36443" w:rsidRPr="00A62408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</w:rPr>
        <w:t>явились чоловік і жінка, яких вона вже називає мамою й батьком, у неї є брати та сестри (зв</w:t>
      </w:r>
      <w:r w:rsidR="00C36443" w:rsidRPr="00A62408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</w:rPr>
        <w:t>язується стрічка "ДИТИНА - ПРАВА")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Ведучий</w:t>
      </w:r>
      <w:r w:rsidR="00A624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Дівчинка відчуває, що її люблять.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863FBF">
        <w:rPr>
          <w:rFonts w:ascii="Times New Roman" w:hAnsi="Times New Roman" w:cs="Times New Roman"/>
          <w:sz w:val="28"/>
          <w:szCs w:val="28"/>
          <w:lang w:val="ru-RU"/>
        </w:rPr>
        <w:t>`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язується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стрічка "ДИТИНА - ЛЮБОВ")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Ведучий</w:t>
      </w:r>
      <w:r w:rsidR="00A624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У неї знову з</w:t>
      </w:r>
      <w:r w:rsidRPr="00863FBF">
        <w:rPr>
          <w:rFonts w:ascii="Times New Roman" w:hAnsi="Times New Roman" w:cs="Times New Roman"/>
          <w:sz w:val="28"/>
          <w:szCs w:val="28"/>
          <w:lang w:val="ru-RU"/>
        </w:rPr>
        <w:t>`</w:t>
      </w:r>
      <w:r>
        <w:rPr>
          <w:rFonts w:ascii="Times New Roman" w:hAnsi="Times New Roman" w:cs="Times New Roman"/>
          <w:sz w:val="28"/>
          <w:szCs w:val="28"/>
        </w:rPr>
        <w:t>явився дім, де вона почуває себе затишно і комфортно.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863FBF">
        <w:rPr>
          <w:rFonts w:ascii="Times New Roman" w:hAnsi="Times New Roman" w:cs="Times New Roman"/>
          <w:sz w:val="28"/>
          <w:szCs w:val="28"/>
          <w:lang w:val="ru-RU"/>
        </w:rPr>
        <w:t>`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язується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стрічка "ДИТИНА - ДІМ")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Ведучий</w:t>
      </w:r>
      <w:r w:rsidR="00A624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Дівчинка знову почала вчитись.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863FBF">
        <w:rPr>
          <w:rFonts w:ascii="Times New Roman" w:hAnsi="Times New Roman" w:cs="Times New Roman"/>
          <w:sz w:val="28"/>
          <w:szCs w:val="28"/>
          <w:lang w:val="ru-RU"/>
        </w:rPr>
        <w:t>`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язується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стрічка "ДИТИНА - ОСВІТА")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Ведучий</w:t>
      </w:r>
      <w:r w:rsidR="00797F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Дівчинка знову могла сказати: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Дівчинка</w:t>
      </w:r>
      <w:r w:rsidR="00797F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Я - людина, нехай поки маленька, але маю права.</w:t>
      </w:r>
    </w:p>
    <w:p w:rsidR="00863FBF" w:rsidRDefault="00863FBF" w:rsidP="00863F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863FBF">
        <w:rPr>
          <w:rFonts w:ascii="Times New Roman" w:hAnsi="Times New Roman" w:cs="Times New Roman"/>
          <w:sz w:val="28"/>
          <w:szCs w:val="28"/>
          <w:lang w:val="ru-RU"/>
        </w:rPr>
        <w:t>`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язується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стрічка "ДИТИНА - ПРАВА")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Ведучий</w:t>
      </w:r>
      <w:r w:rsidR="00797F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Як добре, що є добрі люди, і як важливо не розлучатися з надією.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Учень 1. </w:t>
      </w:r>
      <w:r>
        <w:rPr>
          <w:rFonts w:ascii="Times New Roman" w:hAnsi="Times New Roman" w:cs="Times New Roman"/>
          <w:sz w:val="28"/>
          <w:szCs w:val="28"/>
        </w:rPr>
        <w:tab/>
        <w:t>Дитина кожна має право,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Щоб у неї тато був і мама,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 тих, у кого їх немає,</w:t>
      </w:r>
    </w:p>
    <w:p w:rsidR="00863FBF" w:rsidRP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Держава наша дбати має.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Учень 2. </w:t>
      </w:r>
      <w:r>
        <w:rPr>
          <w:rFonts w:ascii="Times New Roman" w:hAnsi="Times New Roman" w:cs="Times New Roman"/>
          <w:sz w:val="28"/>
          <w:szCs w:val="28"/>
        </w:rPr>
        <w:tab/>
        <w:t>Не важливо, де живе дитина,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 її оселя чи країна,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 її права держава має дбати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 від негараздів захищати.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Учень 3.</w:t>
      </w:r>
      <w:r>
        <w:rPr>
          <w:rFonts w:ascii="Times New Roman" w:hAnsi="Times New Roman" w:cs="Times New Roman"/>
          <w:sz w:val="28"/>
          <w:szCs w:val="28"/>
        </w:rPr>
        <w:tab/>
        <w:t>Дитина культурним життям має жити,</w:t>
      </w:r>
    </w:p>
    <w:p w:rsidR="00863FBF" w:rsidRDefault="00797F2D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Свободою й</w:t>
      </w:r>
      <w:r w:rsidR="00863FBF">
        <w:rPr>
          <w:rFonts w:ascii="Times New Roman" w:hAnsi="Times New Roman" w:cs="Times New Roman"/>
          <w:sz w:val="28"/>
          <w:szCs w:val="28"/>
        </w:rPr>
        <w:t xml:space="preserve"> честю своєю дорожити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Віру свою зберігати,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Право таке їй повинна держава надати.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Учень 4. </w:t>
      </w:r>
      <w:r>
        <w:rPr>
          <w:rFonts w:ascii="Times New Roman" w:hAnsi="Times New Roman" w:cs="Times New Roman"/>
          <w:sz w:val="28"/>
          <w:szCs w:val="28"/>
        </w:rPr>
        <w:tab/>
        <w:t>Дитина має право вирости красивою,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Розумною, здоровою, щасливою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Для цього, хочу вам сказати,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Вона має відпочивати.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Учень 5. </w:t>
      </w:r>
      <w:r>
        <w:rPr>
          <w:rFonts w:ascii="Times New Roman" w:hAnsi="Times New Roman" w:cs="Times New Roman"/>
          <w:sz w:val="28"/>
          <w:szCs w:val="28"/>
        </w:rPr>
        <w:tab/>
        <w:t xml:space="preserve">У Конвенції 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прочитати,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Що діти мають право працювати,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Якщо для цього вік у них доречний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 у батьків немає заперечень.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Учень 6. </w:t>
      </w:r>
      <w:r>
        <w:rPr>
          <w:rFonts w:ascii="Times New Roman" w:hAnsi="Times New Roman" w:cs="Times New Roman"/>
          <w:sz w:val="28"/>
          <w:szCs w:val="28"/>
        </w:rPr>
        <w:tab/>
        <w:t>Дитина кожна - це мала істота.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Її права не можна зневажати,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навпаки, підтримувати, дбати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 від усього злого захищати.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Учень 7. </w:t>
      </w:r>
      <w:r>
        <w:rPr>
          <w:rFonts w:ascii="Times New Roman" w:hAnsi="Times New Roman" w:cs="Times New Roman"/>
          <w:sz w:val="28"/>
          <w:szCs w:val="28"/>
        </w:rPr>
        <w:tab/>
        <w:t xml:space="preserve">Я маю право жити на Землі, 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Творити, дихати, учитись,</w:t>
      </w:r>
    </w:p>
    <w:p w:rsid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Примножувать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багатства всі її,</w:t>
      </w:r>
    </w:p>
    <w:p w:rsidR="00863FBF" w:rsidRPr="00863FBF" w:rsidRDefault="00863FBF" w:rsidP="00863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Своєю Україною гордитись!(Разом)</w:t>
      </w:r>
    </w:p>
    <w:sectPr w:rsidR="00863FBF" w:rsidRPr="00863FBF" w:rsidSect="00221C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863FBF"/>
    <w:rsid w:val="00221CFF"/>
    <w:rsid w:val="005B49FF"/>
    <w:rsid w:val="00797F2D"/>
    <w:rsid w:val="00863FBF"/>
    <w:rsid w:val="008E1264"/>
    <w:rsid w:val="00A62408"/>
    <w:rsid w:val="00C36443"/>
    <w:rsid w:val="00CE18C7"/>
    <w:rsid w:val="00FA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3785</Words>
  <Characters>2158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2017-11-12T16:54:00Z</cp:lastPrinted>
  <dcterms:created xsi:type="dcterms:W3CDTF">2017-11-11T13:28:00Z</dcterms:created>
  <dcterms:modified xsi:type="dcterms:W3CDTF">2017-12-16T18:45:00Z</dcterms:modified>
</cp:coreProperties>
</file>