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9E" w:rsidRDefault="006363C9" w:rsidP="00200E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+</w:t>
      </w:r>
      <w:bookmarkStart w:id="0" w:name="_GoBack"/>
      <w:bookmarkEnd w:id="0"/>
      <w:r w:rsidR="00200E9E">
        <w:rPr>
          <w:rFonts w:ascii="Times New Roman" w:hAnsi="Times New Roman" w:cs="Times New Roman"/>
          <w:sz w:val="24"/>
          <w:szCs w:val="24"/>
          <w:lang w:val="uk-UA"/>
        </w:rPr>
        <w:t>ВІДДІЛ ОСВІТИ ВИКОНКОМУ ІНГУЛЕЦЬКОЇ РАЙОННОЇ У МІСТІ РАДИ КОМУНАЛЬНИЙ ЗАКЛАД «ДОШКІЛЬНИЙ НАВЧАЛЬНИЙ ЗАКЛАД (ЯСЛА-САДОК) №127 КОМБІНОВАНОГО ТИПУ» КРИВОРІЗЬКОЇ МІСЬКОЇ РАДИ</w:t>
      </w:r>
    </w:p>
    <w:p w:rsidR="00200E9E" w:rsidRDefault="00200E9E" w:rsidP="00200E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0E9E" w:rsidRDefault="00200E9E" w:rsidP="00200E9E"/>
    <w:p w:rsidR="00200E9E" w:rsidRDefault="00200E9E" w:rsidP="00200E9E"/>
    <w:p w:rsidR="00200E9E" w:rsidRDefault="00200E9E" w:rsidP="00200E9E">
      <w:pPr>
        <w:jc w:val="center"/>
        <w:rPr>
          <w:rFonts w:ascii="Arial Black" w:hAnsi="Arial Black" w:cs="Times New Roman"/>
          <w:sz w:val="52"/>
          <w:szCs w:val="52"/>
          <w:lang w:val="uk-UA"/>
        </w:rPr>
      </w:pPr>
      <w:r>
        <w:rPr>
          <w:rFonts w:ascii="Arial Black" w:hAnsi="Arial Black" w:cs="Times New Roman"/>
          <w:sz w:val="52"/>
          <w:szCs w:val="52"/>
          <w:lang w:val="uk-UA"/>
        </w:rPr>
        <w:t>КАРТИНА ОСЕНІ</w:t>
      </w:r>
    </w:p>
    <w:p w:rsidR="00200E9E" w:rsidRDefault="00200E9E" w:rsidP="00200E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(Образотворча діяльність. Малювання. Старший дошкільний вік.)</w:t>
      </w:r>
    </w:p>
    <w:p w:rsidR="00200E9E" w:rsidRDefault="00200E9E" w:rsidP="00200E9E">
      <w:pPr>
        <w:jc w:val="center"/>
      </w:pPr>
    </w:p>
    <w:p w:rsidR="00200E9E" w:rsidRDefault="00200E9E" w:rsidP="00200E9E"/>
    <w:p w:rsidR="00200E9E" w:rsidRDefault="00200E9E" w:rsidP="00200E9E">
      <w:pPr>
        <w:tabs>
          <w:tab w:val="left" w:pos="3360"/>
        </w:tabs>
        <w:rPr>
          <w:lang w:val="uk-UA"/>
        </w:rPr>
      </w:pPr>
      <w:r>
        <w:rPr>
          <w:lang w:val="uk-UA"/>
        </w:rPr>
        <w:t xml:space="preserve">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057525" cy="2038350"/>
            <wp:effectExtent l="0" t="0" r="9525" b="0"/>
            <wp:docPr id="1" name="Рисунок 1" descr="Описание: C:\Users\Юра\Desktop\Осинь\thumbs_puvkino-tambov-pugovkino-com-rodina-rukodeliya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Юра\Desktop\Осинь\thumbs_puvkino-tambov-pugovkino-com-rodina-rukodeliya-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E9E" w:rsidRDefault="00200E9E" w:rsidP="00200E9E">
      <w:pPr>
        <w:tabs>
          <w:tab w:val="left" w:pos="3360"/>
        </w:tabs>
        <w:rPr>
          <w:lang w:val="uk-UA"/>
        </w:rPr>
      </w:pPr>
    </w:p>
    <w:p w:rsidR="00200E9E" w:rsidRDefault="00200E9E" w:rsidP="00200E9E">
      <w:pPr>
        <w:tabs>
          <w:tab w:val="left" w:pos="3360"/>
        </w:tabs>
      </w:pPr>
    </w:p>
    <w:p w:rsidR="00200E9E" w:rsidRDefault="00200E9E" w:rsidP="00200E9E"/>
    <w:p w:rsidR="00200E9E" w:rsidRDefault="00200E9E" w:rsidP="00200E9E"/>
    <w:p w:rsidR="00200E9E" w:rsidRDefault="00200E9E" w:rsidP="00200E9E"/>
    <w:p w:rsidR="00200E9E" w:rsidRDefault="00200E9E" w:rsidP="00200E9E">
      <w:pPr>
        <w:tabs>
          <w:tab w:val="left" w:pos="717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Вихователь:</w:t>
      </w:r>
    </w:p>
    <w:p w:rsidR="00200E9E" w:rsidRDefault="00200E9E" w:rsidP="00200E9E">
      <w:pPr>
        <w:tabs>
          <w:tab w:val="left" w:pos="717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Нєваліхіна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М.</w:t>
      </w:r>
    </w:p>
    <w:p w:rsidR="00200E9E" w:rsidRDefault="00200E9E" w:rsidP="00200E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0E9E" w:rsidRDefault="00200E9E" w:rsidP="00200E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0E9E" w:rsidRDefault="00200E9E" w:rsidP="00200E9E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0E9E" w:rsidRDefault="00200E9E" w:rsidP="00200E9E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Кривий Ріг</w:t>
      </w:r>
    </w:p>
    <w:p w:rsidR="00A11CF5" w:rsidRPr="00200E9E" w:rsidRDefault="00636A20" w:rsidP="00200E9E">
      <w:pPr>
        <w:tabs>
          <w:tab w:val="left" w:pos="37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36A2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Тема: Картина осені</w:t>
      </w:r>
    </w:p>
    <w:p w:rsidR="00636A20" w:rsidRDefault="00636A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Програмовий зміст: </w:t>
      </w:r>
      <w:r w:rsidRPr="00636A20">
        <w:rPr>
          <w:rFonts w:ascii="Times New Roman" w:hAnsi="Times New Roman" w:cs="Times New Roman"/>
          <w:sz w:val="28"/>
          <w:szCs w:val="28"/>
          <w:lang w:val="uk-UA"/>
        </w:rPr>
        <w:t>учити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 малювати технікою «друкування опалим листям» на аркуші паперу; розвивати відчуття композиції, кольору, художні здібності; виховувати інтерес до явищ природи.</w:t>
      </w:r>
    </w:p>
    <w:p w:rsidR="00636A20" w:rsidRDefault="00636A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6A20">
        <w:rPr>
          <w:rFonts w:ascii="Times New Roman" w:hAnsi="Times New Roman" w:cs="Times New Roman"/>
          <w:b/>
          <w:sz w:val="28"/>
          <w:szCs w:val="28"/>
          <w:lang w:val="uk-UA"/>
        </w:rPr>
        <w:t>Матеріал: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папір,листя різних дерев, фарби, серветки, склянка з водою,пензлики.</w:t>
      </w:r>
    </w:p>
    <w:p w:rsidR="00397140" w:rsidRPr="00200E9E" w:rsidRDefault="00397140" w:rsidP="003971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E9E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397140" w:rsidRDefault="00397140" w:rsidP="00397140">
      <w:pPr>
        <w:tabs>
          <w:tab w:val="left" w:pos="3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7140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Діти, яка зараз пора року?</w:t>
      </w:r>
    </w:p>
    <w:p w:rsidR="00397140" w:rsidRDefault="00E4628A" w:rsidP="00E4628A">
      <w:pPr>
        <w:pStyle w:val="a3"/>
        <w:numPr>
          <w:ilvl w:val="0"/>
          <w:numId w:val="1"/>
        </w:numPr>
        <w:tabs>
          <w:tab w:val="left" w:pos="3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явища відбуваються в природі з приходом осені?</w:t>
      </w:r>
    </w:p>
    <w:p w:rsidR="00443DDD" w:rsidRDefault="00E4628A" w:rsidP="00443DDD">
      <w:pPr>
        <w:pStyle w:val="a3"/>
        <w:numPr>
          <w:ilvl w:val="0"/>
          <w:numId w:val="1"/>
        </w:numPr>
        <w:tabs>
          <w:tab w:val="left" w:pos="3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Послухайте цікаву казочк</w:t>
      </w:r>
      <w:r w:rsidR="00443DDD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:rsidR="00E4628A" w:rsidRPr="00443DDD" w:rsidRDefault="00E4628A" w:rsidP="00443DDD">
      <w:pPr>
        <w:pStyle w:val="a3"/>
        <w:tabs>
          <w:tab w:val="left" w:pos="33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43DDD">
        <w:rPr>
          <w:rFonts w:ascii="Times New Roman" w:hAnsi="Times New Roman" w:cs="Times New Roman"/>
          <w:sz w:val="28"/>
          <w:szCs w:val="28"/>
          <w:lang w:val="uk-UA"/>
        </w:rPr>
        <w:t xml:space="preserve">Жив собі листочок. І було в нього багато друзів – кленових листочків. Настала осінь. Усі вони стали </w:t>
      </w:r>
      <w:proofErr w:type="spellStart"/>
      <w:r w:rsidRPr="00443DDD">
        <w:rPr>
          <w:rFonts w:ascii="Times New Roman" w:hAnsi="Times New Roman" w:cs="Times New Roman"/>
          <w:sz w:val="28"/>
          <w:szCs w:val="28"/>
          <w:lang w:val="uk-UA"/>
        </w:rPr>
        <w:t>жовто</w:t>
      </w:r>
      <w:proofErr w:type="spellEnd"/>
      <w:r w:rsidRPr="00443DDD">
        <w:rPr>
          <w:rFonts w:ascii="Times New Roman" w:hAnsi="Times New Roman" w:cs="Times New Roman"/>
          <w:sz w:val="28"/>
          <w:szCs w:val="28"/>
          <w:lang w:val="uk-UA"/>
        </w:rPr>
        <w:t xml:space="preserve"> – багряні. Вітерець налітав на них, відривав від гілочок і, кругляючи, опускав на землю.</w:t>
      </w:r>
    </w:p>
    <w:p w:rsidR="00E4628A" w:rsidRDefault="00E4628A" w:rsidP="00E4628A">
      <w:pPr>
        <w:pStyle w:val="a3"/>
        <w:numPr>
          <w:ilvl w:val="0"/>
          <w:numId w:val="1"/>
        </w:numPr>
        <w:tabs>
          <w:tab w:val="left" w:pos="3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займай мене, вітре,</w:t>
      </w:r>
      <w:r w:rsidR="00B80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просив листочок.</w:t>
      </w:r>
    </w:p>
    <w:p w:rsidR="00E4628A" w:rsidRDefault="00E4628A" w:rsidP="00E4628A">
      <w:pPr>
        <w:pStyle w:val="a3"/>
        <w:numPr>
          <w:ilvl w:val="0"/>
          <w:numId w:val="1"/>
        </w:numPr>
        <w:tabs>
          <w:tab w:val="left" w:pos="3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бійся, я понесу тебе далеко від твого дому. Покажу тобі,  як навколо гарно,</w:t>
      </w:r>
      <w:r w:rsidR="00443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43DDD">
        <w:rPr>
          <w:rFonts w:ascii="Times New Roman" w:hAnsi="Times New Roman" w:cs="Times New Roman"/>
          <w:sz w:val="28"/>
          <w:szCs w:val="28"/>
          <w:lang w:val="uk-UA"/>
        </w:rPr>
        <w:t>відповідав вітер.</w:t>
      </w:r>
    </w:p>
    <w:p w:rsidR="008F4CA2" w:rsidRDefault="00B809D2" w:rsidP="00B809D2">
      <w:pPr>
        <w:tabs>
          <w:tab w:val="left" w:pos="3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Листочок затремтів у повітрі, а потім опустився на землю, де було багато таких листочків, як він. «Що ж зі мною буде? – подумав листочок,- я тут нікому не потрібний».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Шурх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шурх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шурх</w:t>
      </w:r>
      <w:proofErr w:type="spellEnd"/>
      <w:r w:rsidR="008F4CA2">
        <w:rPr>
          <w:rFonts w:ascii="Times New Roman" w:hAnsi="Times New Roman" w:cs="Times New Roman"/>
          <w:sz w:val="28"/>
          <w:szCs w:val="28"/>
          <w:lang w:val="uk-UA"/>
        </w:rPr>
        <w:t xml:space="preserve">», - почулося раптом. Це прибіг маленький їжачок. Настромив нашого листочка на голки і поніс до своєї хатки. Листочок подумав: </w:t>
      </w:r>
    </w:p>
    <w:p w:rsidR="009048E2" w:rsidRDefault="008F4CA2" w:rsidP="008F4CA2">
      <w:pPr>
        <w:pStyle w:val="a3"/>
        <w:numPr>
          <w:ilvl w:val="0"/>
          <w:numId w:val="1"/>
        </w:numPr>
        <w:tabs>
          <w:tab w:val="left" w:pos="3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добре</w:t>
      </w:r>
      <w:r w:rsidR="009048E2">
        <w:rPr>
          <w:rFonts w:ascii="Times New Roman" w:hAnsi="Times New Roman" w:cs="Times New Roman"/>
          <w:sz w:val="28"/>
          <w:szCs w:val="28"/>
          <w:lang w:val="uk-UA"/>
        </w:rPr>
        <w:t>, що я комусь знадобився! Я і мої друзі – листочки  будемо зігрівати їжачка, щоб йому було тепло і затишно.</w:t>
      </w:r>
    </w:p>
    <w:p w:rsidR="00A15787" w:rsidRDefault="00A15787" w:rsidP="008F4CA2">
      <w:pPr>
        <w:pStyle w:val="a3"/>
        <w:numPr>
          <w:ilvl w:val="0"/>
          <w:numId w:val="1"/>
        </w:numPr>
        <w:tabs>
          <w:tab w:val="left" w:pos="3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сподобалась вам казочка?</w:t>
      </w:r>
    </w:p>
    <w:p w:rsidR="00A15787" w:rsidRDefault="00A15787" w:rsidP="008F4CA2">
      <w:pPr>
        <w:pStyle w:val="a3"/>
        <w:numPr>
          <w:ilvl w:val="0"/>
          <w:numId w:val="1"/>
        </w:numPr>
        <w:tabs>
          <w:tab w:val="left" w:pos="3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що в ній розповідається?</w:t>
      </w:r>
    </w:p>
    <w:p w:rsidR="00452812" w:rsidRDefault="00A15787" w:rsidP="00452812">
      <w:pPr>
        <w:pStyle w:val="a4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45281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Опалі листочки приносять</w:t>
      </w:r>
      <w:r w:rsidR="00452812" w:rsidRPr="0045281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користь тваринам, вони утепляють</w:t>
      </w:r>
      <w:r w:rsidR="0045281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свої будиночки.</w:t>
      </w:r>
    </w:p>
    <w:p w:rsidR="00452812" w:rsidRDefault="00452812" w:rsidP="00452812">
      <w:pPr>
        <w:pStyle w:val="a4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Діти, а як називається осіннє явище, коли опадають з дерев листочки?(Листопад)</w:t>
      </w:r>
    </w:p>
    <w:p w:rsidR="00B809D2" w:rsidRDefault="00957155" w:rsidP="00452812">
      <w:pPr>
        <w:pStyle w:val="a4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Чому дерева скидають</w:t>
      </w:r>
      <w:r w:rsidR="00452812" w:rsidRPr="0045281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своє  вбрання восени?(</w:t>
      </w:r>
      <w:r w:rsidR="00DD7E6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Стає холодно, взимку деревам буде важко тримати на своїх гілочках листочки і сніг, узимку дерева сплять, відпочивають.)</w:t>
      </w:r>
    </w:p>
    <w:p w:rsidR="00DD7E60" w:rsidRPr="00DD7E60" w:rsidRDefault="00DD7E60" w:rsidP="00DD7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7E60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приходить осінь, листочки змінюють своє забарвлення і опадають. Ще листя опадає тому, що взимку вода, яка знаходиться в землі, замерзає і до гілочок та листочків не доходить. Листя опадає восени з усіх дерев. Вітер розносить їх повсюди. А навесні з’являються листочки. </w:t>
      </w:r>
    </w:p>
    <w:p w:rsidR="00443DDD" w:rsidRDefault="00382C11" w:rsidP="00443DDD">
      <w:pPr>
        <w:pStyle w:val="a3"/>
        <w:tabs>
          <w:tab w:val="left" w:pos="3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 різних художників люблять зображувати природу в осінньому вбранні, бо листочки стають на деревах не тільки жовтими, але й червоними, коричневими, оранжевими. Ось цю різнокольорову красу часто зображують художники.</w:t>
      </w:r>
    </w:p>
    <w:p w:rsidR="00382C11" w:rsidRDefault="00382C11" w:rsidP="00443DDD">
      <w:pPr>
        <w:pStyle w:val="a3"/>
        <w:tabs>
          <w:tab w:val="left" w:pos="3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пропонує дітям розглянути картину, на якій намальовані дерева в осінньому вбранні.</w:t>
      </w:r>
    </w:p>
    <w:p w:rsidR="00382C11" w:rsidRDefault="00382C11" w:rsidP="00382C11">
      <w:pPr>
        <w:pStyle w:val="a3"/>
        <w:numPr>
          <w:ilvl w:val="0"/>
          <w:numId w:val="1"/>
        </w:numPr>
        <w:tabs>
          <w:tab w:val="left" w:pos="3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Дивлячись на цю картину і спостерігаючи за природою на прогулянці, ми з вами можемо переконатися,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осінь-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 велика художниця, бо вона сама придумує вбрання всій природі.</w:t>
      </w:r>
    </w:p>
    <w:p w:rsidR="00382C11" w:rsidRDefault="00382C11" w:rsidP="00382C11">
      <w:pPr>
        <w:pStyle w:val="a3"/>
        <w:numPr>
          <w:ilvl w:val="0"/>
          <w:numId w:val="1"/>
        </w:numPr>
        <w:tabs>
          <w:tab w:val="left" w:pos="3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Пропоную стати художниками і намалювати осіннє дерево. Ви згодні?</w:t>
      </w:r>
    </w:p>
    <w:p w:rsidR="00382C11" w:rsidRDefault="00382C11" w:rsidP="00382C11">
      <w:pPr>
        <w:pStyle w:val="a3"/>
        <w:numPr>
          <w:ilvl w:val="0"/>
          <w:numId w:val="1"/>
        </w:numPr>
        <w:tabs>
          <w:tab w:val="left" w:pos="3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Будемо малювати незвичайним </w:t>
      </w:r>
      <w:r w:rsidR="00B25A67">
        <w:rPr>
          <w:rFonts w:ascii="Times New Roman" w:hAnsi="Times New Roman" w:cs="Times New Roman"/>
          <w:sz w:val="28"/>
          <w:szCs w:val="28"/>
          <w:lang w:val="uk-UA"/>
        </w:rPr>
        <w:t>способом, і в цьому нам допоможуть наші листочки – ми будемо ними друкувати.</w:t>
      </w:r>
    </w:p>
    <w:p w:rsidR="00B25A67" w:rsidRDefault="00B25A67" w:rsidP="00382C11">
      <w:pPr>
        <w:pStyle w:val="a3"/>
        <w:numPr>
          <w:ilvl w:val="0"/>
          <w:numId w:val="1"/>
        </w:numPr>
        <w:tabs>
          <w:tab w:val="left" w:pos="3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Беремо листочок , який вам сподобався,зафарбуємо його будь – якою фарбою, не залишаючи не зафарбованих місць.</w:t>
      </w:r>
      <w:r w:rsidR="00AB08D7">
        <w:rPr>
          <w:rFonts w:ascii="Times New Roman" w:hAnsi="Times New Roman" w:cs="Times New Roman"/>
          <w:sz w:val="28"/>
          <w:szCs w:val="28"/>
          <w:lang w:val="uk-UA"/>
        </w:rPr>
        <w:t xml:space="preserve"> Потім зафарбованим боком кладемо листочок на чистий аркуш паперу стеблом донизу і міцно притискаємо його. Потім візьмемо листочок за стебло і обережно приберемо з паперу. Візьмемо наступний листочок, зафарбуємо його іншим кольором і залишимо його відбиток в іншому місці на папері.</w:t>
      </w:r>
      <w:r w:rsidR="00FD2580">
        <w:rPr>
          <w:rFonts w:ascii="Times New Roman" w:hAnsi="Times New Roman" w:cs="Times New Roman"/>
          <w:sz w:val="28"/>
          <w:szCs w:val="28"/>
          <w:lang w:val="uk-UA"/>
        </w:rPr>
        <w:t xml:space="preserve"> Листочок можна фарбувати не одним</w:t>
      </w:r>
      <w:r w:rsidR="00836D0B">
        <w:rPr>
          <w:rFonts w:ascii="Times New Roman" w:hAnsi="Times New Roman" w:cs="Times New Roman"/>
          <w:sz w:val="28"/>
          <w:szCs w:val="28"/>
          <w:lang w:val="uk-UA"/>
        </w:rPr>
        <w:t xml:space="preserve"> кольором, а різними, тоді відбиток вийде різнокольоровим. Ось так заповнюємо аркуш різнокольоровими відбитками листочків. Коли малюнок заповнили  відбитками листочків, беремо пензлик і домальовуємо стовбур дерева і гілочки. Подивіться, яке гарне дерево вийшло в осінньому вбранні!</w:t>
      </w:r>
    </w:p>
    <w:p w:rsidR="00836D0B" w:rsidRDefault="00836D0B" w:rsidP="00836D0B">
      <w:pPr>
        <w:tabs>
          <w:tab w:val="left" w:pos="33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6D0B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</w:p>
    <w:p w:rsidR="00836D0B" w:rsidRDefault="00A82DDF" w:rsidP="00836D0B">
      <w:pPr>
        <w:tabs>
          <w:tab w:val="left" w:pos="33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Трава низенька – низенька,</w:t>
      </w:r>
    </w:p>
    <w:p w:rsidR="00A82DDF" w:rsidRDefault="00A82DDF" w:rsidP="00836D0B">
      <w:pPr>
        <w:tabs>
          <w:tab w:val="left" w:pos="33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(Присісти.)</w:t>
      </w:r>
    </w:p>
    <w:p w:rsidR="00A82DDF" w:rsidRDefault="00A82DDF" w:rsidP="00836D0B">
      <w:pPr>
        <w:tabs>
          <w:tab w:val="left" w:pos="33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Дерева високі – високі,</w:t>
      </w:r>
    </w:p>
    <w:p w:rsidR="00241391" w:rsidRDefault="00241391" w:rsidP="00836D0B">
      <w:pPr>
        <w:tabs>
          <w:tab w:val="left" w:pos="33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(Стати на носочки, руки підняти вгору і потягнутися.)</w:t>
      </w:r>
    </w:p>
    <w:p w:rsidR="00241391" w:rsidRDefault="00241391" w:rsidP="00836D0B">
      <w:pPr>
        <w:tabs>
          <w:tab w:val="left" w:pos="33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Вітер дерево колише, гойдає.</w:t>
      </w:r>
    </w:p>
    <w:p w:rsidR="00241391" w:rsidRDefault="007D44A2" w:rsidP="00836D0B">
      <w:pPr>
        <w:tabs>
          <w:tab w:val="left" w:pos="33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(Погойдатися в різні боки.)</w:t>
      </w:r>
    </w:p>
    <w:p w:rsidR="007D44A2" w:rsidRDefault="007D44A2" w:rsidP="00836D0B">
      <w:pPr>
        <w:tabs>
          <w:tab w:val="left" w:pos="33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То вліво, то вправо нахиляє.</w:t>
      </w:r>
    </w:p>
    <w:p w:rsidR="007D44A2" w:rsidRDefault="007D44A2" w:rsidP="00836D0B">
      <w:pPr>
        <w:tabs>
          <w:tab w:val="left" w:pos="33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в гору, то назад.</w:t>
      </w:r>
    </w:p>
    <w:p w:rsidR="007D44A2" w:rsidRDefault="007D44A2" w:rsidP="00836D0B">
      <w:pPr>
        <w:tabs>
          <w:tab w:val="left" w:pos="33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вниз нахиляє.</w:t>
      </w:r>
    </w:p>
    <w:p w:rsidR="007D44A2" w:rsidRDefault="007D44A2" w:rsidP="00836D0B">
      <w:pPr>
        <w:tabs>
          <w:tab w:val="left" w:pos="33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Птахи летять, відлітають,</w:t>
      </w:r>
    </w:p>
    <w:p w:rsidR="007D44A2" w:rsidRDefault="007D44A2" w:rsidP="00836D0B">
      <w:pPr>
        <w:tabs>
          <w:tab w:val="left" w:pos="330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дітки тихесенько на місця сідають.</w:t>
      </w:r>
    </w:p>
    <w:p w:rsidR="007D44A2" w:rsidRDefault="007D44A2" w:rsidP="00836D0B">
      <w:pPr>
        <w:tabs>
          <w:tab w:val="left" w:pos="330"/>
        </w:tabs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44A2">
        <w:rPr>
          <w:rFonts w:ascii="Times New Roman" w:hAnsi="Times New Roman" w:cs="Times New Roman"/>
          <w:b/>
          <w:sz w:val="28"/>
          <w:szCs w:val="28"/>
          <w:lang w:val="uk-UA"/>
        </w:rPr>
        <w:t>Самостійна робота дітей,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D44A2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індивідуальна допомога вихователя</w:t>
      </w:r>
    </w:p>
    <w:p w:rsidR="001D3167" w:rsidRDefault="00744BA9" w:rsidP="00744BA9">
      <w:pPr>
        <w:pStyle w:val="a3"/>
        <w:numPr>
          <w:ilvl w:val="0"/>
          <w:numId w:val="1"/>
        </w:numPr>
        <w:tabs>
          <w:tab w:val="left" w:pos="33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44BA9">
        <w:rPr>
          <w:rFonts w:ascii="Times New Roman" w:hAnsi="Times New Roman" w:cs="Times New Roman"/>
          <w:sz w:val="28"/>
          <w:szCs w:val="28"/>
          <w:lang w:val="uk-UA"/>
        </w:rPr>
        <w:t>Діти,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подивіться, які в нас вийшли дерева в осінньому  вбранні. Яку техніку малювання ми з вами використовували?</w:t>
      </w:r>
    </w:p>
    <w:p w:rsidR="00744BA9" w:rsidRDefault="00744BA9" w:rsidP="00744BA9">
      <w:pPr>
        <w:pStyle w:val="a3"/>
        <w:numPr>
          <w:ilvl w:val="0"/>
          <w:numId w:val="1"/>
        </w:numPr>
        <w:tabs>
          <w:tab w:val="left" w:pos="3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сподобалося вам такою технікою зображення малювати?</w:t>
      </w:r>
    </w:p>
    <w:p w:rsidR="00744BA9" w:rsidRPr="00744BA9" w:rsidRDefault="00744BA9" w:rsidP="00744BA9">
      <w:pPr>
        <w:pStyle w:val="a3"/>
        <w:numPr>
          <w:ilvl w:val="0"/>
          <w:numId w:val="1"/>
        </w:numPr>
        <w:tabs>
          <w:tab w:val="left" w:pos="3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Тепер ми з вами можемо називатися справжніми художниками.</w:t>
      </w:r>
    </w:p>
    <w:p w:rsidR="007D44A2" w:rsidRPr="007D44A2" w:rsidRDefault="007D44A2" w:rsidP="00836D0B">
      <w:pPr>
        <w:tabs>
          <w:tab w:val="left" w:pos="330"/>
        </w:tabs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D44A2" w:rsidRPr="007D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863F8"/>
    <w:multiLevelType w:val="hybridMultilevel"/>
    <w:tmpl w:val="E42E3A56"/>
    <w:lvl w:ilvl="0" w:tplc="5AF49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20"/>
    <w:rsid w:val="001D3167"/>
    <w:rsid w:val="00200E9E"/>
    <w:rsid w:val="00241391"/>
    <w:rsid w:val="00382C11"/>
    <w:rsid w:val="00397140"/>
    <w:rsid w:val="00443DDD"/>
    <w:rsid w:val="00452812"/>
    <w:rsid w:val="006363C9"/>
    <w:rsid w:val="00636A20"/>
    <w:rsid w:val="00744BA9"/>
    <w:rsid w:val="007D44A2"/>
    <w:rsid w:val="00836D0B"/>
    <w:rsid w:val="008F4CA2"/>
    <w:rsid w:val="009048E2"/>
    <w:rsid w:val="00957155"/>
    <w:rsid w:val="00A11CF5"/>
    <w:rsid w:val="00A15787"/>
    <w:rsid w:val="00A82DDF"/>
    <w:rsid w:val="00AB08D7"/>
    <w:rsid w:val="00B25A67"/>
    <w:rsid w:val="00B809D2"/>
    <w:rsid w:val="00DD7E60"/>
    <w:rsid w:val="00E4628A"/>
    <w:rsid w:val="00F47CC5"/>
    <w:rsid w:val="00FD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28A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4528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528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28A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4528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528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24</cp:revision>
  <dcterms:created xsi:type="dcterms:W3CDTF">2017-10-11T10:00:00Z</dcterms:created>
  <dcterms:modified xsi:type="dcterms:W3CDTF">2017-12-20T18:09:00Z</dcterms:modified>
</cp:coreProperties>
</file>