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2239" w:rsidRPr="00873BDF" w:rsidRDefault="00835E52">
      <w:pP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 w:rsidRPr="00873BDF">
        <w:rPr>
          <w:rFonts w:ascii="Times New Roman" w:hAnsi="Times New Roman" w:cs="Times New Roman"/>
          <w:b/>
          <w:sz w:val="28"/>
          <w:szCs w:val="28"/>
          <w:u w:val="single"/>
        </w:rPr>
        <w:t>Урок-трен</w:t>
      </w:r>
      <w:proofErr w:type="spellStart"/>
      <w:r w:rsidRPr="00873BD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інг</w:t>
      </w:r>
      <w:proofErr w:type="spellEnd"/>
      <w:r w:rsidRPr="00873BD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з природознавства в 4 класі.</w:t>
      </w:r>
    </w:p>
    <w:p w:rsidR="00835E52" w:rsidRPr="00835E52" w:rsidRDefault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: Загальна характеристика природи материків. </w:t>
      </w:r>
    </w:p>
    <w:p w:rsidR="00835E52" w:rsidRDefault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b/>
          <w:sz w:val="28"/>
          <w:szCs w:val="28"/>
          <w:lang w:val="uk-UA"/>
        </w:rPr>
        <w:t>Мета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>: дати загальне уявлення про природу материків, ознайомити з планом характеристики природи континентів; формувати вміння знаходити потрібну інформацію, аналізувати, робити висновки, встановлювати причинно-наслідкові зв'язки; розвивати мислення, словниковий запас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учнів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>, вміння працювати в групі; виховувати комунікабельність, інтерес до природи Землі, екологічний світогляд.</w:t>
      </w:r>
    </w:p>
    <w:p w:rsidR="00835E52" w:rsidRDefault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b/>
          <w:sz w:val="28"/>
          <w:szCs w:val="28"/>
          <w:lang w:val="uk-UA"/>
        </w:rPr>
        <w:t>Тип уроку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: урок-тренінг</w:t>
      </w:r>
    </w:p>
    <w:p w:rsidR="00835E52" w:rsidRP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b/>
          <w:sz w:val="28"/>
          <w:szCs w:val="28"/>
          <w:lang w:val="uk-UA"/>
        </w:rPr>
        <w:t>Обладнання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>: комп'ютер з проектором, 6 плакатів «контури материків», папки для роботи в групі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 заготовані написи назви материків, «середні те</w:t>
      </w:r>
      <w:r w:rsidR="007671F9">
        <w:rPr>
          <w:rFonts w:ascii="Times New Roman" w:hAnsi="Times New Roman" w:cs="Times New Roman"/>
          <w:sz w:val="28"/>
          <w:szCs w:val="28"/>
          <w:lang w:val="uk-UA"/>
        </w:rPr>
        <w:t>мпе</w:t>
      </w:r>
      <w:r>
        <w:rPr>
          <w:rFonts w:ascii="Times New Roman" w:hAnsi="Times New Roman" w:cs="Times New Roman"/>
          <w:sz w:val="28"/>
          <w:szCs w:val="28"/>
          <w:lang w:val="uk-UA"/>
        </w:rPr>
        <w:t>ратури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7671F9">
        <w:rPr>
          <w:rFonts w:ascii="Times New Roman" w:hAnsi="Times New Roman" w:cs="Times New Roman"/>
          <w:sz w:val="28"/>
          <w:szCs w:val="28"/>
          <w:lang w:val="uk-UA"/>
        </w:rPr>
        <w:t>найвища гора, найдовша річка, площа материка, фотозображення тварин-ендеміків материка) ,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>заготовки для гри «</w:t>
      </w:r>
      <w:proofErr w:type="spellStart"/>
      <w:r w:rsidRPr="00835E52">
        <w:rPr>
          <w:rFonts w:ascii="Times New Roman" w:hAnsi="Times New Roman" w:cs="Times New Roman"/>
          <w:sz w:val="28"/>
          <w:szCs w:val="28"/>
          <w:lang w:val="uk-UA"/>
        </w:rPr>
        <w:t>Бінго</w:t>
      </w:r>
      <w:proofErr w:type="spellEnd"/>
      <w:r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», презентація, гаджети для кожної групи з підключеним </w:t>
      </w:r>
      <w:r w:rsidR="002C2C71" w:rsidRPr="00835E52">
        <w:rPr>
          <w:rFonts w:ascii="Times New Roman" w:hAnsi="Times New Roman" w:cs="Times New Roman"/>
          <w:sz w:val="28"/>
          <w:szCs w:val="28"/>
          <w:lang w:val="uk-UA"/>
        </w:rPr>
        <w:t>Інтернетом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35E52" w:rsidRP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t>Хід уроку.</w:t>
      </w:r>
    </w:p>
    <w:p w:rsid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t>І. Вступна частина.</w:t>
      </w:r>
    </w:p>
    <w:p w:rsidR="007671F9" w:rsidRPr="00835E52" w:rsidRDefault="007671F9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Діти сидять в колі в довільному порядку.</w:t>
      </w:r>
    </w:p>
    <w:p w:rsidR="00835E52" w:rsidRPr="007671F9" w:rsidRDefault="00835E52" w:rsidP="007671F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7671F9">
        <w:rPr>
          <w:rFonts w:ascii="Times New Roman" w:hAnsi="Times New Roman" w:cs="Times New Roman"/>
          <w:sz w:val="28"/>
          <w:szCs w:val="28"/>
          <w:lang w:val="uk-UA"/>
        </w:rPr>
        <w:t>Повторення правил тренінгу.</w:t>
      </w:r>
    </w:p>
    <w:p w:rsidR="007671F9" w:rsidRPr="007671F9" w:rsidRDefault="007671F9" w:rsidP="007671F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Діти називають правила тренінгу по черзі.</w:t>
      </w:r>
    </w:p>
    <w:p w:rsidR="00835E52" w:rsidRPr="007671F9" w:rsidRDefault="00835E52" w:rsidP="007671F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7671F9">
        <w:rPr>
          <w:rFonts w:ascii="Times New Roman" w:hAnsi="Times New Roman" w:cs="Times New Roman"/>
          <w:sz w:val="28"/>
          <w:szCs w:val="28"/>
          <w:lang w:val="uk-UA"/>
        </w:rPr>
        <w:t>Знайомство</w:t>
      </w:r>
      <w:r w:rsidR="007671F9">
        <w:rPr>
          <w:rFonts w:ascii="Times New Roman" w:hAnsi="Times New Roman" w:cs="Times New Roman"/>
          <w:sz w:val="28"/>
          <w:szCs w:val="28"/>
          <w:lang w:val="uk-UA"/>
        </w:rPr>
        <w:t xml:space="preserve"> в парах</w:t>
      </w:r>
      <w:r w:rsidRPr="007671F9">
        <w:rPr>
          <w:rFonts w:ascii="Times New Roman" w:hAnsi="Times New Roman" w:cs="Times New Roman"/>
          <w:sz w:val="28"/>
          <w:szCs w:val="28"/>
          <w:lang w:val="uk-UA"/>
        </w:rPr>
        <w:t>. «На якому материку хочу побувати».</w:t>
      </w:r>
    </w:p>
    <w:p w:rsidR="007671F9" w:rsidRPr="007671F9" w:rsidRDefault="007671F9" w:rsidP="007671F9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Ми вже знаємо скільки існує на Землі материків і де вони знаходяться на земній кулі. А зараз поділіть з сусідом тим, на якому материку ви б хотіли побувати і чому.    (Робота в парах)</w:t>
      </w:r>
    </w:p>
    <w:p w:rsidR="00835E52" w:rsidRP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t>ІІ. Основна частина</w:t>
      </w:r>
    </w:p>
    <w:p w:rsidR="00835E52" w:rsidRPr="007671F9" w:rsidRDefault="00835E52" w:rsidP="007671F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FB3737">
        <w:rPr>
          <w:rFonts w:ascii="Times New Roman" w:hAnsi="Times New Roman" w:cs="Times New Roman"/>
          <w:sz w:val="28"/>
          <w:szCs w:val="28"/>
          <w:u w:val="single"/>
          <w:lang w:val="uk-UA"/>
        </w:rPr>
        <w:t>Повторення знань про розташування материків на карті</w:t>
      </w:r>
      <w:r w:rsidRPr="007671F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671F9" w:rsidRDefault="007671F9" w:rsidP="007671F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Карта півкуль висвічується на екрані.</w:t>
      </w:r>
      <w:r w:rsidR="00D300FE">
        <w:rPr>
          <w:rFonts w:ascii="Times New Roman" w:hAnsi="Times New Roman" w:cs="Times New Roman"/>
          <w:sz w:val="28"/>
          <w:szCs w:val="28"/>
          <w:lang w:val="uk-UA"/>
        </w:rPr>
        <w:t>(слайд 1)</w:t>
      </w:r>
    </w:p>
    <w:p w:rsidR="007671F9" w:rsidRDefault="007671F9" w:rsidP="007671F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Давайте згадаємо, то скільки є існує материків на нашій планеті. Покажіть їх на карті (декілька учнів показують всі материки на карті)</w:t>
      </w:r>
    </w:p>
    <w:p w:rsidR="007671F9" w:rsidRPr="007671F9" w:rsidRDefault="007671F9" w:rsidP="007671F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Що ви про них вже знаєте? (відповіді дітей)</w:t>
      </w:r>
    </w:p>
    <w:p w:rsidR="00835E52" w:rsidRPr="00FB3737" w:rsidRDefault="00835E52" w:rsidP="00835E52">
      <w:pPr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FB3737">
        <w:rPr>
          <w:rFonts w:ascii="Times New Roman" w:hAnsi="Times New Roman" w:cs="Times New Roman"/>
          <w:sz w:val="28"/>
          <w:szCs w:val="28"/>
          <w:u w:val="single"/>
          <w:lang w:val="uk-UA"/>
        </w:rPr>
        <w:t>2. Об'єднання в групи «Розрахунок по 6».</w:t>
      </w:r>
    </w:p>
    <w:p w:rsidR="007671F9" w:rsidRDefault="007671F9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-  Отже, якщо ви хочете побувати на різних континентах,то, звичайно, треба про них знати якомога більше, щоб бути готовими до можливих сюрпризів.</w:t>
      </w:r>
      <w:r w:rsidR="009D0BB2">
        <w:rPr>
          <w:rFonts w:ascii="Times New Roman" w:hAnsi="Times New Roman" w:cs="Times New Roman"/>
          <w:sz w:val="28"/>
          <w:szCs w:val="28"/>
          <w:lang w:val="uk-UA"/>
        </w:rPr>
        <w:t xml:space="preserve"> Сьогодні ми здійснимо подорож  , але поки що , тільки віртуально. Для цього нам треба об’єднатися в групи. </w:t>
      </w:r>
    </w:p>
    <w:p w:rsidR="009D0BB2" w:rsidRDefault="009D0BB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Як ви гадаєте, скільки буде груп? (6). Чому? (бо континентів 6)</w:t>
      </w:r>
    </w:p>
    <w:p w:rsidR="009D0BB2" w:rsidRDefault="009D0BB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Зараз, сидячи в колі, розрахуйтесь по 6 і запам’ятайте свій номер.</w:t>
      </w:r>
    </w:p>
    <w:p w:rsidR="009D0BB2" w:rsidRDefault="009D0BB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Розрахунок .</w:t>
      </w:r>
    </w:p>
    <w:p w:rsidR="009D0BB2" w:rsidRDefault="009D0BB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(на підлозі заздалегідь розкладені відмітки , де потрібно зібратись кожній групі)</w:t>
      </w:r>
    </w:p>
    <w:p w:rsidR="00A826BA" w:rsidRPr="00A826BA" w:rsidRDefault="00FB3737" w:rsidP="00A826BA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A826BA" w:rsidRPr="00A826BA">
        <w:rPr>
          <w:rFonts w:ascii="Times New Roman" w:hAnsi="Times New Roman" w:cs="Times New Roman"/>
          <w:sz w:val="28"/>
          <w:szCs w:val="28"/>
          <w:lang w:val="uk-UA"/>
        </w:rPr>
        <w:t xml:space="preserve"> Проведемо перекличку. Африканці, готові?</w:t>
      </w:r>
    </w:p>
    <w:p w:rsidR="00A826BA" w:rsidRDefault="00A826BA" w:rsidP="00A826BA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Південні і північні американці? Євразійці? Австралійці?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Антарктидці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чи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антаркидійці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? </w:t>
      </w:r>
    </w:p>
    <w:p w:rsidR="00FB3737" w:rsidRDefault="00FB3737" w:rsidP="00A826BA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Чому, до речі, я не можу підібрати назву для жителів Антарктиди? </w:t>
      </w:r>
    </w:p>
    <w:p w:rsidR="00FB3737" w:rsidRDefault="00FB3737" w:rsidP="00A826BA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(бо там немає постійних жителів)</w:t>
      </w:r>
    </w:p>
    <w:p w:rsidR="00FB3737" w:rsidRPr="00A826BA" w:rsidRDefault="00FB3737" w:rsidP="00A826BA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  <w:lang w:val="uk-UA"/>
        </w:rPr>
      </w:pPr>
    </w:p>
    <w:p w:rsidR="00835E52" w:rsidRPr="00F92277" w:rsidRDefault="00835E52" w:rsidP="00835E52">
      <w:pPr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F92277">
        <w:rPr>
          <w:rFonts w:ascii="Times New Roman" w:hAnsi="Times New Roman" w:cs="Times New Roman"/>
          <w:sz w:val="28"/>
          <w:szCs w:val="28"/>
          <w:u w:val="single"/>
          <w:lang w:val="uk-UA"/>
        </w:rPr>
        <w:t>3. Робота в групах. Виконання завдань.</w:t>
      </w:r>
    </w:p>
    <w:p w:rsidR="00835E52" w:rsidRPr="00F92277" w:rsidRDefault="00BA08C6" w:rsidP="00835E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92277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Завдання </w:t>
      </w:r>
      <w:r w:rsidR="00835E52" w:rsidRPr="00F92277">
        <w:rPr>
          <w:rFonts w:ascii="Times New Roman" w:hAnsi="Times New Roman" w:cs="Times New Roman"/>
          <w:b/>
          <w:sz w:val="28"/>
          <w:szCs w:val="28"/>
          <w:lang w:val="uk-UA"/>
        </w:rPr>
        <w:t>№1</w:t>
      </w:r>
    </w:p>
    <w:p w:rsid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t>Визначити</w:t>
      </w:r>
      <w:r w:rsidR="00BA08C6">
        <w:rPr>
          <w:rFonts w:ascii="Times New Roman" w:hAnsi="Times New Roman" w:cs="Times New Roman"/>
          <w:sz w:val="28"/>
          <w:szCs w:val="28"/>
          <w:lang w:val="uk-UA"/>
        </w:rPr>
        <w:t xml:space="preserve"> за контурами  свій материк 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A08C6" w:rsidRDefault="00BA08C6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-Для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того, щоб почати, треба кожній групі за контуром впізнати свій материк і прикріпити до нього назву, яка є в ваших робочих папках. (контури заздалегідь прикріплені н</w:t>
      </w: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8468995</wp:posOffset>
            </wp:positionV>
            <wp:extent cx="2539365" cy="2107565"/>
            <wp:effectExtent l="19050" t="0" r="0" b="0"/>
            <wp:wrapNone/>
            <wp:docPr id="4" name="Рисунок 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5" cy="210756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>а демонстраційних дошках.)</w:t>
      </w:r>
    </w:p>
    <w:p w:rsidR="00BA08C6" w:rsidRDefault="00BA08C6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6474460</wp:posOffset>
            </wp:positionH>
            <wp:positionV relativeFrom="paragraph">
              <wp:posOffset>6450330</wp:posOffset>
            </wp:positionV>
            <wp:extent cx="3867150" cy="3143250"/>
            <wp:effectExtent l="19050" t="0" r="0" b="0"/>
            <wp:wrapNone/>
            <wp:docPr id="7" name="Рисунок 7" descr="Картинки по запросу материки мира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материки мира картинки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1432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5E52" w:rsidRPr="00873BDF" w:rsidRDefault="00BA08C6" w:rsidP="00835E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3BDF"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6360160</wp:posOffset>
            </wp:positionH>
            <wp:positionV relativeFrom="paragraph">
              <wp:posOffset>6336030</wp:posOffset>
            </wp:positionV>
            <wp:extent cx="3867150" cy="3143250"/>
            <wp:effectExtent l="19050" t="0" r="0" b="0"/>
            <wp:wrapNone/>
            <wp:docPr id="6" name="Рисунок 6" descr="Картинки по запросу материки мира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ртинки по запросу материки мира картинки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1432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73BDF"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6360160</wp:posOffset>
            </wp:positionH>
            <wp:positionV relativeFrom="paragraph">
              <wp:posOffset>6336030</wp:posOffset>
            </wp:positionV>
            <wp:extent cx="3867150" cy="3143250"/>
            <wp:effectExtent l="19050" t="0" r="0" b="0"/>
            <wp:wrapNone/>
            <wp:docPr id="5" name="Рисунок 5" descr="Картинки по запросу материки мира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материки мира картинки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143250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73BDF"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8468995</wp:posOffset>
            </wp:positionV>
            <wp:extent cx="2539365" cy="2107565"/>
            <wp:effectExtent l="19050" t="0" r="0" b="0"/>
            <wp:wrapNone/>
            <wp:docPr id="3" name="Рисунок 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5" cy="2107565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00FE" w:rsidRPr="00873BDF">
        <w:rPr>
          <w:rFonts w:ascii="Times New Roman" w:hAnsi="Times New Roman" w:cs="Times New Roman"/>
          <w:b/>
          <w:sz w:val="28"/>
          <w:szCs w:val="28"/>
          <w:lang w:val="uk-UA"/>
        </w:rPr>
        <w:t>З</w:t>
      </w:r>
      <w:r w:rsidRPr="00873BD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авдання </w:t>
      </w:r>
      <w:r w:rsidR="00835E52" w:rsidRPr="00873BDF">
        <w:rPr>
          <w:rFonts w:ascii="Times New Roman" w:hAnsi="Times New Roman" w:cs="Times New Roman"/>
          <w:b/>
          <w:sz w:val="28"/>
          <w:szCs w:val="28"/>
          <w:lang w:val="uk-UA"/>
        </w:rPr>
        <w:t>№2</w:t>
      </w:r>
    </w:p>
    <w:p w:rsidR="00D300FE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Знайти площу свого материка. </w:t>
      </w:r>
    </w:p>
    <w:p w:rsidR="00D300FE" w:rsidRPr="00D300FE" w:rsidRDefault="00D300FE" w:rsidP="00D300F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Для подальшої роботи нам необхідний Інтернет. Тому , використовуючи гаджети з підключеним  Інтернетом, знайдіть площу свого материка і результат запишіть на контурі . </w:t>
      </w:r>
    </w:p>
    <w:p w:rsidR="00835E52" w:rsidRDefault="00D300FE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Після того, як учні виконали завдання, на екран виводиться загальна діаграма порівняння площ. За загальною діаграмою</w:t>
      </w:r>
      <w:r w:rsidR="00835E52"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 зробити висновки</w:t>
      </w:r>
      <w:r>
        <w:rPr>
          <w:rFonts w:ascii="Times New Roman" w:hAnsi="Times New Roman" w:cs="Times New Roman"/>
          <w:sz w:val="28"/>
          <w:szCs w:val="28"/>
          <w:lang w:val="uk-UA"/>
        </w:rPr>
        <w:t>.(слайд 2)</w:t>
      </w:r>
    </w:p>
    <w:p w:rsidR="00E73531" w:rsidRDefault="007207B2" w:rsidP="00E7353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7207B2">
        <w:rPr>
          <w:rFonts w:ascii="Times New Roman" w:hAnsi="Times New Roman" w:cs="Times New Roman"/>
          <w:sz w:val="28"/>
          <w:szCs w:val="28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203.25pt" o:ole="">
            <v:imagedata r:id="rId7" o:title=""/>
          </v:shape>
          <o:OLEObject Type="Embed" ProgID="PowerPoint.Slide.12" ShapeID="_x0000_i1025" DrawAspect="Content" ObjectID="_1579203134" r:id="rId8"/>
        </w:object>
      </w:r>
    </w:p>
    <w:p w:rsidR="00D300FE" w:rsidRDefault="00D300FE" w:rsidP="00D300F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 можна дізнатись із порівняльної діаграми? </w:t>
      </w:r>
    </w:p>
    <w:p w:rsidR="00D300FE" w:rsidRPr="00D300FE" w:rsidRDefault="00D300FE" w:rsidP="00D300F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Який материк найменший, найбільший?Який третій за величиною?( І т.д.)</w:t>
      </w:r>
    </w:p>
    <w:p w:rsidR="00835E52" w:rsidRPr="00873BDF" w:rsidRDefault="00D300FE" w:rsidP="00835E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3BD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Завдання </w:t>
      </w:r>
      <w:r w:rsidR="00835E52" w:rsidRPr="00873BDF">
        <w:rPr>
          <w:rFonts w:ascii="Times New Roman" w:hAnsi="Times New Roman" w:cs="Times New Roman"/>
          <w:b/>
          <w:sz w:val="28"/>
          <w:szCs w:val="28"/>
          <w:lang w:val="uk-UA"/>
        </w:rPr>
        <w:t>№3</w:t>
      </w:r>
    </w:p>
    <w:p w:rsidR="00D300FE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Визначити середні температури свого материка. </w:t>
      </w:r>
    </w:p>
    <w:p w:rsidR="00D300FE" w:rsidRDefault="00D300FE" w:rsidP="00D300F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Тепер ви вже знаєте величину свого материка. Але для того , щоб туди поїхати, потрібно знати , який одяг вам знадобиться . Кому достатньо буде взяти шорти, капці та майку, а кому без кожуха не обійтись.</w:t>
      </w:r>
    </w:p>
    <w:p w:rsidR="00D300FE" w:rsidRPr="00D300FE" w:rsidRDefault="00D300FE" w:rsidP="00D300FE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Користуючись Інтернетом, визначте середні температури на своєму материку і запишіть на його контурі.</w:t>
      </w:r>
    </w:p>
    <w:p w:rsidR="003D018D" w:rsidRDefault="00136E18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 всі виконали завдання , на екран виводиться загальна діаграма. Діти роблять висновки.</w:t>
      </w:r>
      <w:r w:rsidR="002C2C71">
        <w:rPr>
          <w:rFonts w:ascii="Times New Roman" w:hAnsi="Times New Roman" w:cs="Times New Roman"/>
          <w:sz w:val="28"/>
          <w:szCs w:val="28"/>
          <w:lang w:val="uk-UA"/>
        </w:rPr>
        <w:t>(слайд 3)</w:t>
      </w:r>
    </w:p>
    <w:p w:rsidR="00835E52" w:rsidRDefault="003D018D" w:rsidP="003D018D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D018D">
        <w:rPr>
          <w:rFonts w:ascii="Times New Roman" w:hAnsi="Times New Roman" w:cs="Times New Roman"/>
          <w:sz w:val="28"/>
          <w:szCs w:val="28"/>
        </w:rPr>
        <w:object w:dxaOrig="7191" w:dyaOrig="5399">
          <v:shape id="_x0000_i1026" type="#_x0000_t75" style="width:252pt;height:189.75pt" o:ole="">
            <v:imagedata r:id="rId9" o:title=""/>
          </v:shape>
          <o:OLEObject Type="Embed" ProgID="PowerPoint.Slide.12" ShapeID="_x0000_i1026" DrawAspect="Content" ObjectID="_1579203135" r:id="rId10"/>
        </w:object>
      </w:r>
    </w:p>
    <w:p w:rsidR="00E73531" w:rsidRDefault="00E73531" w:rsidP="00E73531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136E18" w:rsidRDefault="00136E18" w:rsidP="00136E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Який материк найтепліший? (Африка)</w:t>
      </w:r>
    </w:p>
    <w:p w:rsidR="00136E18" w:rsidRDefault="00136E18" w:rsidP="00136E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Найхолодніший? (Антарктида)</w:t>
      </w:r>
    </w:p>
    <w:p w:rsidR="00136E18" w:rsidRDefault="00136E18" w:rsidP="00136E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Скільки материків можна назвати теплими?(3. Африка, Австралія, Антарктида)</w:t>
      </w:r>
    </w:p>
    <w:p w:rsidR="00136E18" w:rsidRDefault="00136E18" w:rsidP="00136E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Чому вони теплі?(знаходяться в жаркому тепловому поясі більшою частиною площі)</w:t>
      </w:r>
    </w:p>
    <w:p w:rsidR="00136E18" w:rsidRDefault="00136E18" w:rsidP="00136E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Отже, чому тоді Антарктида найхолодніша?</w:t>
      </w:r>
    </w:p>
    <w:p w:rsidR="00136E18" w:rsidRPr="00136E18" w:rsidRDefault="00136E18" w:rsidP="00136E18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</w:t>
      </w:r>
      <w:r w:rsidR="002C2C71">
        <w:rPr>
          <w:rFonts w:ascii="Times New Roman" w:hAnsi="Times New Roman" w:cs="Times New Roman"/>
          <w:sz w:val="28"/>
          <w:szCs w:val="28"/>
          <w:lang w:val="uk-UA"/>
        </w:rPr>
        <w:t>найдіть в мережі, а який материк найвологіший. А чому саме він, ми розглянемо на наступних уроках. (Південна Америка)</w:t>
      </w:r>
    </w:p>
    <w:p w:rsidR="00835E52" w:rsidRPr="00873BDF" w:rsidRDefault="002C2C71" w:rsidP="00835E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3BD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Завдання </w:t>
      </w:r>
      <w:r w:rsidR="00835E52" w:rsidRPr="00873BDF">
        <w:rPr>
          <w:rFonts w:ascii="Times New Roman" w:hAnsi="Times New Roman" w:cs="Times New Roman"/>
          <w:b/>
          <w:sz w:val="28"/>
          <w:szCs w:val="28"/>
          <w:lang w:val="uk-UA"/>
        </w:rPr>
        <w:t>№4</w:t>
      </w:r>
    </w:p>
    <w:p w:rsid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t>Визна</w:t>
      </w:r>
      <w:r w:rsidR="002C2C71">
        <w:rPr>
          <w:rFonts w:ascii="Times New Roman" w:hAnsi="Times New Roman" w:cs="Times New Roman"/>
          <w:sz w:val="28"/>
          <w:szCs w:val="28"/>
          <w:lang w:val="uk-UA"/>
        </w:rPr>
        <w:t>чення найвищої точки континенту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575F7" w:rsidRDefault="005575F7" w:rsidP="005575F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 прибули на материк, але знаючи, який він великий, вирішили оглянути його з самої найвищої вершини, яка є на континенті. Отже , дізнайтесь , як називається ця вершина і яка її висота за допомогою Інтернету. Результат запишіть на контурі свого материка.</w:t>
      </w:r>
    </w:p>
    <w:p w:rsidR="005575F7" w:rsidRDefault="005575F7" w:rsidP="005575F7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575F7" w:rsidRDefault="005575F7" w:rsidP="005575F7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Після виконання , на екрані з’являється  загальна діаграма (слайд 4)</w:t>
      </w:r>
    </w:p>
    <w:p w:rsidR="001D1D60" w:rsidRDefault="001D1D60" w:rsidP="005575F7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 w:rsidRPr="001D1D6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76892" cy="1876425"/>
            <wp:effectExtent l="0" t="0" r="0" b="0"/>
            <wp:docPr id="1" name="Рисунок 1" descr="C:\Users\user\Desktop\открытый урок\Рисунок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ткрытый урок\Рисунок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325" cy="1878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5F7" w:rsidRDefault="005575F7" w:rsidP="005575F7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5575F7" w:rsidRDefault="005575F7" w:rsidP="005575F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Як називається найвища гора в світі? </w:t>
      </w:r>
    </w:p>
    <w:p w:rsidR="005575F7" w:rsidRPr="005575F7" w:rsidRDefault="005575F7" w:rsidP="005575F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Де вона знаходиться?</w:t>
      </w:r>
    </w:p>
    <w:p w:rsidR="002C2C71" w:rsidRPr="00835E52" w:rsidRDefault="002C2C71" w:rsidP="00835E52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35E52" w:rsidRPr="00873BDF" w:rsidRDefault="005575F7" w:rsidP="00835E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3BD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Завдання </w:t>
      </w:r>
      <w:r w:rsidR="00835E52" w:rsidRPr="00873BDF">
        <w:rPr>
          <w:rFonts w:ascii="Times New Roman" w:hAnsi="Times New Roman" w:cs="Times New Roman"/>
          <w:b/>
          <w:sz w:val="28"/>
          <w:szCs w:val="28"/>
          <w:lang w:val="uk-UA"/>
        </w:rPr>
        <w:t>№5</w:t>
      </w:r>
    </w:p>
    <w:p w:rsidR="005575F7" w:rsidRDefault="005575F7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Знаходження </w:t>
      </w:r>
      <w:r w:rsidR="00835E52"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 найдовшої річки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кожного материка</w:t>
      </w:r>
      <w:r w:rsidR="00835E52"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, назва і довжина. </w:t>
      </w:r>
    </w:p>
    <w:p w:rsidR="005575F7" w:rsidRPr="005575F7" w:rsidRDefault="005575F7" w:rsidP="005575F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Піднявшись на найвищу гору, ви вже стомились і вирішили, що краще було б мандрувати не пішки, а знайомитись з континентом </w:t>
      </w:r>
      <w:r w:rsidR="00E73531">
        <w:rPr>
          <w:rFonts w:ascii="Times New Roman" w:hAnsi="Times New Roman" w:cs="Times New Roman"/>
          <w:sz w:val="28"/>
          <w:szCs w:val="28"/>
          <w:lang w:val="uk-UA"/>
        </w:rPr>
        <w:t xml:space="preserve">, пропливши його. Тоді треба дізнатись, чи є така річка, яка протікає через весь материк. В цьому нам знову допоможе всезнаючий Інтернет. </w:t>
      </w:r>
    </w:p>
    <w:p w:rsidR="00835E52" w:rsidRDefault="00E73531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Після виконання на екрані з’являється загальна порівняльна діаграма</w:t>
      </w:r>
      <w:r w:rsidR="00835E52" w:rsidRPr="00835E52">
        <w:rPr>
          <w:rFonts w:ascii="Times New Roman" w:hAnsi="Times New Roman" w:cs="Times New Roman"/>
          <w:sz w:val="28"/>
          <w:szCs w:val="28"/>
          <w:lang w:val="uk-UA"/>
        </w:rPr>
        <w:t>.</w:t>
      </w:r>
      <w:r>
        <w:rPr>
          <w:rFonts w:ascii="Times New Roman" w:hAnsi="Times New Roman" w:cs="Times New Roman"/>
          <w:sz w:val="28"/>
          <w:szCs w:val="28"/>
          <w:lang w:val="uk-UA"/>
        </w:rPr>
        <w:t>(слайд 5)</w:t>
      </w:r>
    </w:p>
    <w:p w:rsidR="00E73531" w:rsidRDefault="003C7BD8" w:rsidP="003C7BD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C7BD8">
        <w:rPr>
          <w:rFonts w:ascii="Times New Roman" w:hAnsi="Times New Roman" w:cs="Times New Roman"/>
          <w:sz w:val="28"/>
          <w:szCs w:val="28"/>
        </w:rPr>
        <w:object w:dxaOrig="7191" w:dyaOrig="5399">
          <v:shape id="_x0000_i1027" type="#_x0000_t75" style="width:250.5pt;height:188.25pt" o:ole="">
            <v:imagedata r:id="rId12" o:title=""/>
          </v:shape>
          <o:OLEObject Type="Embed" ProgID="PowerPoint.Slide.12" ShapeID="_x0000_i1027" DrawAspect="Content" ObjectID="_1579203136" r:id="rId13"/>
        </w:object>
      </w:r>
    </w:p>
    <w:p w:rsidR="00E73531" w:rsidRDefault="00E73531" w:rsidP="00E7353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То яка річка найдовша в світі? </w:t>
      </w:r>
    </w:p>
    <w:p w:rsidR="00E73531" w:rsidRDefault="00E73531" w:rsidP="00E7353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якому материку вона протікає? Чому саме там?</w:t>
      </w:r>
    </w:p>
    <w:p w:rsidR="00E73531" w:rsidRPr="00E73531" w:rsidRDefault="00E73531" w:rsidP="00E7353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Чому в Антарктиді відсутні великі річки?</w:t>
      </w:r>
    </w:p>
    <w:p w:rsidR="00835E52" w:rsidRPr="00873BDF" w:rsidRDefault="00873BDF" w:rsidP="00835E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3BDF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Завдання </w:t>
      </w:r>
      <w:r w:rsidR="00835E52" w:rsidRPr="00873BDF">
        <w:rPr>
          <w:rFonts w:ascii="Times New Roman" w:hAnsi="Times New Roman" w:cs="Times New Roman"/>
          <w:b/>
          <w:sz w:val="28"/>
          <w:szCs w:val="28"/>
          <w:lang w:val="uk-UA"/>
        </w:rPr>
        <w:t>№6</w:t>
      </w:r>
    </w:p>
    <w:p w:rsid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t>Мозковий штурм. Визначити значення слова «ендеміки».</w:t>
      </w:r>
    </w:p>
    <w:p w:rsidR="00873BDF" w:rsidRDefault="00873BDF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екрані з’являється слайд з єдиним словом «ендеміки».(слайд 6)</w:t>
      </w:r>
    </w:p>
    <w:p w:rsidR="003C7BD8" w:rsidRDefault="003C7BD8" w:rsidP="003C7BD8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3C7BD8">
        <w:rPr>
          <w:rFonts w:ascii="Times New Roman" w:hAnsi="Times New Roman" w:cs="Times New Roman"/>
          <w:sz w:val="28"/>
          <w:szCs w:val="28"/>
        </w:rPr>
        <w:object w:dxaOrig="7191" w:dyaOrig="5399">
          <v:shape id="_x0000_i1028" type="#_x0000_t75" style="width:359.25pt;height:270pt" o:ole="">
            <v:imagedata r:id="rId14" o:title=""/>
          </v:shape>
          <o:OLEObject Type="Embed" ProgID="PowerPoint.Slide.12" ShapeID="_x0000_i1028" DrawAspect="Content" ObjectID="_1579203137" r:id="rId15"/>
        </w:object>
      </w:r>
    </w:p>
    <w:p w:rsidR="00873BDF" w:rsidRDefault="00873BDF" w:rsidP="00873BDF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Діти, подивіться на це слово і попробуйте визначити , що воно означає. Приймаються будь-які версії, навіть фантастичні.</w:t>
      </w:r>
    </w:p>
    <w:p w:rsidR="00873BDF" w:rsidRDefault="00873BDF" w:rsidP="00873BDF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Після версій дітей, відкривається слайд 7 і визначається, хто з дітей був найближчий до правильної відповіді.</w:t>
      </w:r>
    </w:p>
    <w:p w:rsidR="00873BDF" w:rsidRPr="00873BDF" w:rsidRDefault="00873BDF" w:rsidP="00873BDF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835E52">
        <w:rPr>
          <w:rFonts w:ascii="Times New Roman" w:hAnsi="Times New Roman" w:cs="Times New Roman"/>
          <w:sz w:val="28"/>
          <w:szCs w:val="28"/>
          <w:lang w:val="uk-UA"/>
        </w:rPr>
        <w:lastRenderedPageBreak/>
        <w:t>Знайти ендемік свого материка.</w:t>
      </w:r>
    </w:p>
    <w:p w:rsidR="00873BDF" w:rsidRDefault="00873BDF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Відповідну картинку розмістити на контурі свого </w:t>
      </w:r>
      <w:r w:rsidR="00F92277">
        <w:rPr>
          <w:rFonts w:ascii="Times New Roman" w:hAnsi="Times New Roman" w:cs="Times New Roman"/>
          <w:sz w:val="28"/>
          <w:szCs w:val="28"/>
          <w:lang w:val="uk-UA"/>
        </w:rPr>
        <w:t>континенту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67A4E">
        <w:rPr>
          <w:rFonts w:ascii="Times New Roman" w:hAnsi="Times New Roman" w:cs="Times New Roman"/>
          <w:sz w:val="28"/>
          <w:szCs w:val="28"/>
          <w:lang w:val="uk-UA"/>
        </w:rPr>
        <w:t xml:space="preserve"> Перевірити правильність за допомогою слайдів 8-13</w:t>
      </w:r>
    </w:p>
    <w:p w:rsidR="00F92277" w:rsidRDefault="00F92277" w:rsidP="00835E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92277">
        <w:rPr>
          <w:rFonts w:ascii="Times New Roman" w:hAnsi="Times New Roman" w:cs="Times New Roman"/>
          <w:b/>
          <w:sz w:val="28"/>
          <w:szCs w:val="28"/>
          <w:lang w:val="uk-UA"/>
        </w:rPr>
        <w:t>Підведення підсумків роботи в групах.</w:t>
      </w:r>
    </w:p>
    <w:p w:rsidR="00F92277" w:rsidRDefault="00F92277" w:rsidP="00F9227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F92277">
        <w:rPr>
          <w:rFonts w:ascii="Times New Roman" w:hAnsi="Times New Roman" w:cs="Times New Roman"/>
          <w:sz w:val="28"/>
          <w:szCs w:val="28"/>
          <w:lang w:val="uk-UA"/>
        </w:rPr>
        <w:t xml:space="preserve">Роблячи висновки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із того,що ви сьогодні дізнались, подумайте і скажіть,материк вашої групи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най-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  який?»</w:t>
      </w:r>
    </w:p>
    <w:p w:rsidR="00F92277" w:rsidRDefault="00F92277" w:rsidP="00F92277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</w:p>
    <w:p w:rsidR="00F92277" w:rsidRPr="00F92277" w:rsidRDefault="00F92277" w:rsidP="00F92277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Після цього діти знову сідають в коло.</w:t>
      </w:r>
    </w:p>
    <w:p w:rsidR="00835E52" w:rsidRDefault="00835E52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ІІІ</w:t>
      </w:r>
      <w:r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Pr="00835E52">
        <w:rPr>
          <w:rFonts w:ascii="Times New Roman" w:hAnsi="Times New Roman" w:cs="Times New Roman"/>
          <w:sz w:val="28"/>
          <w:szCs w:val="28"/>
          <w:lang w:val="uk-UA"/>
        </w:rPr>
        <w:t>Руханка</w:t>
      </w:r>
      <w:proofErr w:type="spellEnd"/>
      <w:r w:rsidRPr="00835E52">
        <w:rPr>
          <w:rFonts w:ascii="Times New Roman" w:hAnsi="Times New Roman" w:cs="Times New Roman"/>
          <w:sz w:val="28"/>
          <w:szCs w:val="28"/>
          <w:lang w:val="uk-UA"/>
        </w:rPr>
        <w:t xml:space="preserve"> «Австралійський дощ»</w:t>
      </w:r>
    </w:p>
    <w:p w:rsidR="00F92277" w:rsidRDefault="00F92277" w:rsidP="00F92277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Щоб перепочити, ми трошки зупинимось в Австралії і послухаємо, як там проходить літній дощ. </w:t>
      </w:r>
    </w:p>
    <w:p w:rsidR="00F92277" w:rsidRPr="00F92277" w:rsidRDefault="00F92277" w:rsidP="00F92277">
      <w:pPr>
        <w:pStyle w:val="a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Сидячи в колі, діти виконують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руханку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35E52" w:rsidRPr="00A06543" w:rsidRDefault="00F92277" w:rsidP="00835E52">
      <w:pPr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 w:rsidRPr="00A06543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ІV. Заключна </w:t>
      </w:r>
      <w:r w:rsidR="00835E52" w:rsidRPr="00A06543"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частина.</w:t>
      </w:r>
    </w:p>
    <w:p w:rsidR="00835E52" w:rsidRPr="00A06543" w:rsidRDefault="00F92277" w:rsidP="00835E52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06543">
        <w:rPr>
          <w:rFonts w:ascii="Times New Roman" w:hAnsi="Times New Roman" w:cs="Times New Roman"/>
          <w:b/>
          <w:sz w:val="28"/>
          <w:szCs w:val="28"/>
          <w:lang w:val="uk-UA"/>
        </w:rPr>
        <w:t>1.Г</w:t>
      </w:r>
      <w:r w:rsidR="00835E52" w:rsidRPr="00A06543">
        <w:rPr>
          <w:rFonts w:ascii="Times New Roman" w:hAnsi="Times New Roman" w:cs="Times New Roman"/>
          <w:b/>
          <w:sz w:val="28"/>
          <w:szCs w:val="28"/>
          <w:lang w:val="uk-UA"/>
        </w:rPr>
        <w:t>ра «</w:t>
      </w:r>
      <w:proofErr w:type="spellStart"/>
      <w:r w:rsidR="00835E52" w:rsidRPr="00A06543">
        <w:rPr>
          <w:rFonts w:ascii="Times New Roman" w:hAnsi="Times New Roman" w:cs="Times New Roman"/>
          <w:b/>
          <w:sz w:val="28"/>
          <w:szCs w:val="28"/>
          <w:lang w:val="uk-UA"/>
        </w:rPr>
        <w:t>Бінго</w:t>
      </w:r>
      <w:proofErr w:type="spellEnd"/>
      <w:r w:rsidR="00835E52" w:rsidRPr="00A06543">
        <w:rPr>
          <w:rFonts w:ascii="Times New Roman" w:hAnsi="Times New Roman" w:cs="Times New Roman"/>
          <w:b/>
          <w:sz w:val="28"/>
          <w:szCs w:val="28"/>
          <w:lang w:val="uk-UA"/>
        </w:rPr>
        <w:t>».</w:t>
      </w:r>
    </w:p>
    <w:p w:rsidR="00F92277" w:rsidRDefault="00F92277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Працюючи в групах, ви всі заробили по 5 балів. Щоб</w:t>
      </w:r>
      <w:r w:rsidR="00367A4E">
        <w:rPr>
          <w:rFonts w:ascii="Times New Roman" w:hAnsi="Times New Roman" w:cs="Times New Roman"/>
          <w:sz w:val="28"/>
          <w:szCs w:val="28"/>
          <w:lang w:val="uk-UA"/>
        </w:rPr>
        <w:t xml:space="preserve"> кожен міг заробити більше </w:t>
      </w:r>
      <w:r>
        <w:rPr>
          <w:rFonts w:ascii="Times New Roman" w:hAnsi="Times New Roman" w:cs="Times New Roman"/>
          <w:sz w:val="28"/>
          <w:szCs w:val="28"/>
          <w:lang w:val="uk-UA"/>
        </w:rPr>
        <w:t>, ми зіграємо в гру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Бінго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». В ній 6 питань по темі сьогоднішнього тренінгу. Якщо всі відповіді будуть вірні, ви зможете </w:t>
      </w:r>
      <w:r w:rsidR="00367A4E">
        <w:rPr>
          <w:rFonts w:ascii="Times New Roman" w:hAnsi="Times New Roman" w:cs="Times New Roman"/>
          <w:sz w:val="28"/>
          <w:szCs w:val="28"/>
          <w:lang w:val="uk-UA"/>
        </w:rPr>
        <w:t>набрати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11</w:t>
      </w:r>
      <w:r w:rsidR="00367A4E">
        <w:rPr>
          <w:rFonts w:ascii="Times New Roman" w:hAnsi="Times New Roman" w:cs="Times New Roman"/>
          <w:sz w:val="28"/>
          <w:szCs w:val="28"/>
          <w:lang w:val="uk-UA"/>
        </w:rPr>
        <w:t>балів. А ще 1 отримають ті три учні, які справляться з завданням швидше всіх. Для цього треба вигукнути слово «</w:t>
      </w:r>
      <w:proofErr w:type="spellStart"/>
      <w:r w:rsidR="00367A4E">
        <w:rPr>
          <w:rFonts w:ascii="Times New Roman" w:hAnsi="Times New Roman" w:cs="Times New Roman"/>
          <w:sz w:val="28"/>
          <w:szCs w:val="28"/>
          <w:lang w:val="uk-UA"/>
        </w:rPr>
        <w:t>бінго</w:t>
      </w:r>
      <w:proofErr w:type="spellEnd"/>
      <w:r w:rsidR="00367A4E">
        <w:rPr>
          <w:rFonts w:ascii="Times New Roman" w:hAnsi="Times New Roman" w:cs="Times New Roman"/>
          <w:sz w:val="28"/>
          <w:szCs w:val="28"/>
          <w:lang w:val="uk-UA"/>
        </w:rPr>
        <w:t>» по завершенні тесту. Цей бал зараховується  тільки якщо всі відповіді в тесті правильні.</w:t>
      </w:r>
    </w:p>
    <w:p w:rsidR="003C7BD8" w:rsidRPr="00A06543" w:rsidRDefault="003C7BD8" w:rsidP="00835E52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sz w:val="24"/>
          <w:szCs w:val="24"/>
        </w:rPr>
        <w:pict>
          <v:shapetype id="_x0000_t201" coordsize="21600,21600" o:spt="201" path="m,l,21600r21600,l21600,xe">
            <v:stroke joinstyle="miter"/>
            <v:path shadowok="f" o:extrusionok="f" strokeok="f" fillok="f" o:connecttype="rect"/>
            <o:lock v:ext="edit" shapetype="t"/>
          </v:shapetype>
          <v:shape id="_x0000_s1028" type="#_x0000_t201" style="position:absolute;margin-left:97.5pt;margin-top:257.4pt;width:416.25pt;height:523.65pt;z-index:251670528;mso-wrap-distance-left:2.88pt;mso-wrap-distance-top:2.88pt;mso-wrap-distance-right:2.88pt;mso-wrap-distance-bottom:2.88pt" stroked="f" strokecolor="black [0]" insetpen="t" o:cliptowrap="t">
            <v:stroke>
              <o:left v:ext="view" color="black [0]" weight="0"/>
              <o:top v:ext="view" color="black [0]" weight="0"/>
              <o:right v:ext="view" color="black [0]" weight="0"/>
              <o:bottom v:ext="view" color="black [0]" weight="0"/>
              <o:column v:ext="view" color="black [0]"/>
            </v:stroke>
            <v:shadow color="#ccc"/>
            <v:textbox inset="0,0,0,0"/>
          </v:shape>
        </w:pict>
      </w:r>
      <w:r w:rsidR="00367A4E">
        <w:rPr>
          <w:rFonts w:ascii="Times New Roman" w:hAnsi="Times New Roman" w:cs="Times New Roman"/>
          <w:sz w:val="28"/>
          <w:szCs w:val="28"/>
          <w:lang w:val="uk-UA"/>
        </w:rPr>
        <w:t>- Оцінки отримають всі, коли тести будуть перевірені.</w:t>
      </w:r>
    </w:p>
    <w:p w:rsidR="00835E52" w:rsidRPr="00A06543" w:rsidRDefault="00835E52" w:rsidP="00367A4E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06543">
        <w:rPr>
          <w:rFonts w:ascii="Times New Roman" w:hAnsi="Times New Roman" w:cs="Times New Roman"/>
          <w:b/>
          <w:sz w:val="28"/>
          <w:szCs w:val="28"/>
          <w:lang w:val="uk-UA"/>
        </w:rPr>
        <w:t>Рефлексія.</w:t>
      </w:r>
      <w:r w:rsidR="00367A4E" w:rsidRPr="00A065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«Незакінчені речення»</w:t>
      </w:r>
    </w:p>
    <w:p w:rsidR="00367A4E" w:rsidRDefault="00367A4E" w:rsidP="00367A4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- А тепер кожен по черзі повинен продовжити моє речення:</w:t>
      </w:r>
    </w:p>
    <w:p w:rsidR="00367A4E" w:rsidRDefault="00367A4E" w:rsidP="00367A4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«Я сьогодні на уроці дізнався…»</w:t>
      </w:r>
    </w:p>
    <w:p w:rsidR="00367A4E" w:rsidRDefault="00367A4E" w:rsidP="00367A4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 Мені сподобалось…»</w:t>
      </w:r>
    </w:p>
    <w:p w:rsidR="00367A4E" w:rsidRDefault="00367A4E" w:rsidP="00367A4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«Найбільше запам’яталось…»</w:t>
      </w:r>
    </w:p>
    <w:p w:rsidR="00367A4E" w:rsidRPr="00367A4E" w:rsidRDefault="00367A4E" w:rsidP="00367A4E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35E52" w:rsidRPr="00A06543" w:rsidRDefault="00F92277" w:rsidP="00367A4E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065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Закінчення </w:t>
      </w:r>
      <w:r w:rsidR="00835E52" w:rsidRPr="00A0654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тренінгу.</w:t>
      </w:r>
    </w:p>
    <w:p w:rsidR="00367A4E" w:rsidRPr="00367A4E" w:rsidRDefault="00367A4E" w:rsidP="00367A4E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Закінчити тренінг можна , вигукнувши разом «Ми молодці» і поаплодувати.</w:t>
      </w:r>
    </w:p>
    <w:sectPr w:rsidR="00367A4E" w:rsidRPr="00367A4E" w:rsidSect="00437297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6B2488"/>
    <w:multiLevelType w:val="hybridMultilevel"/>
    <w:tmpl w:val="C73000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2A7675"/>
    <w:multiLevelType w:val="hybridMultilevel"/>
    <w:tmpl w:val="B28C54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E4B08CB"/>
    <w:multiLevelType w:val="hybridMultilevel"/>
    <w:tmpl w:val="2E0E5EC2"/>
    <w:lvl w:ilvl="0" w:tplc="4FA4DF7C">
      <w:start w:val="2"/>
      <w:numFmt w:val="bullet"/>
      <w:lvlText w:val="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E91066D"/>
    <w:multiLevelType w:val="hybridMultilevel"/>
    <w:tmpl w:val="8C74D498"/>
    <w:lvl w:ilvl="0" w:tplc="1A14DCE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35E52"/>
    <w:rsid w:val="00060ED5"/>
    <w:rsid w:val="00063E96"/>
    <w:rsid w:val="00136E18"/>
    <w:rsid w:val="001D1D60"/>
    <w:rsid w:val="00216EAF"/>
    <w:rsid w:val="0026369F"/>
    <w:rsid w:val="002B28ED"/>
    <w:rsid w:val="002C2C71"/>
    <w:rsid w:val="003143C3"/>
    <w:rsid w:val="00367A4E"/>
    <w:rsid w:val="003C7BD8"/>
    <w:rsid w:val="003D018D"/>
    <w:rsid w:val="00437297"/>
    <w:rsid w:val="00497671"/>
    <w:rsid w:val="00501003"/>
    <w:rsid w:val="005575F7"/>
    <w:rsid w:val="00626F54"/>
    <w:rsid w:val="007207B2"/>
    <w:rsid w:val="007671F9"/>
    <w:rsid w:val="007C1D5B"/>
    <w:rsid w:val="00835E52"/>
    <w:rsid w:val="00873BDF"/>
    <w:rsid w:val="00910E16"/>
    <w:rsid w:val="009D0BB2"/>
    <w:rsid w:val="00A06543"/>
    <w:rsid w:val="00A826BA"/>
    <w:rsid w:val="00B35713"/>
    <w:rsid w:val="00B7099E"/>
    <w:rsid w:val="00BA08C6"/>
    <w:rsid w:val="00C46F02"/>
    <w:rsid w:val="00C739AD"/>
    <w:rsid w:val="00D300FE"/>
    <w:rsid w:val="00D60F26"/>
    <w:rsid w:val="00E73531"/>
    <w:rsid w:val="00F92277"/>
    <w:rsid w:val="00FB37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729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71F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575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575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730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package" Target="embeddings/______Microsoft_Office_PowerPoint3.sldx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6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5" Type="http://schemas.openxmlformats.org/officeDocument/2006/relationships/package" Target="embeddings/______Microsoft_Office_PowerPoint4.sldx"/><Relationship Id="rId10" Type="http://schemas.openxmlformats.org/officeDocument/2006/relationships/package" Target="embeddings/______Microsoft_Office_PowerPoint2.sldx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986</Words>
  <Characters>5621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2018-02-03T20:28:00Z</dcterms:created>
  <dcterms:modified xsi:type="dcterms:W3CDTF">2018-02-03T20:46:00Z</dcterms:modified>
</cp:coreProperties>
</file>