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FEF" w:rsidRDefault="005D4FEF" w:rsidP="00E03BA3">
      <w:pPr>
        <w:spacing w:after="145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444444"/>
          <w:spacing w:val="-12"/>
          <w:kern w:val="36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pacing w:val="-12"/>
          <w:kern w:val="36"/>
          <w:sz w:val="24"/>
          <w:szCs w:val="24"/>
          <w:lang w:val="uk-UA" w:eastAsia="ru-RU"/>
        </w:rPr>
        <w:t>21.11.2017</w:t>
      </w:r>
    </w:p>
    <w:p w:rsidR="005D4FEF" w:rsidRDefault="005D4FEF" w:rsidP="00E03BA3">
      <w:pPr>
        <w:spacing w:after="145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444444"/>
          <w:spacing w:val="-12"/>
          <w:kern w:val="36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pacing w:val="-12"/>
          <w:kern w:val="36"/>
          <w:sz w:val="24"/>
          <w:szCs w:val="24"/>
          <w:lang w:val="uk-UA" w:eastAsia="ru-RU"/>
        </w:rPr>
        <w:t>Урок алгебри в 7-А класі.</w:t>
      </w:r>
    </w:p>
    <w:p w:rsidR="00E03BA3" w:rsidRPr="005D4FEF" w:rsidRDefault="005D4FEF" w:rsidP="00E03BA3">
      <w:pPr>
        <w:spacing w:after="145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444444"/>
          <w:spacing w:val="-12"/>
          <w:kern w:val="36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pacing w:val="-12"/>
          <w:kern w:val="36"/>
          <w:sz w:val="24"/>
          <w:szCs w:val="24"/>
          <w:lang w:val="uk-UA" w:eastAsia="ru-RU"/>
        </w:rPr>
        <w:t xml:space="preserve">Тема: </w:t>
      </w:r>
      <w:r w:rsidRPr="005D4FEF">
        <w:rPr>
          <w:rFonts w:ascii="Times New Roman" w:eastAsia="Times New Roman" w:hAnsi="Times New Roman" w:cs="Times New Roman"/>
          <w:b/>
          <w:bCs/>
          <w:i/>
          <w:color w:val="444444"/>
          <w:spacing w:val="-12"/>
          <w:kern w:val="36"/>
          <w:sz w:val="24"/>
          <w:szCs w:val="24"/>
          <w:lang w:val="uk-UA" w:eastAsia="ru-RU"/>
        </w:rPr>
        <w:t>Розв’язування задач, які передбачають розкладання многочленів на множники способом винесення спільного множника за дужки.</w:t>
      </w:r>
    </w:p>
    <w:p w:rsidR="00E03BA3" w:rsidRPr="005D4FEF" w:rsidRDefault="00E03BA3" w:rsidP="00E03BA3">
      <w:pPr>
        <w:spacing w:after="242" w:line="266" w:lineRule="atLeast"/>
        <w:textAlignment w:val="baseline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proofErr w:type="spellStart"/>
      <w:proofErr w:type="gramStart"/>
      <w:r w:rsidRPr="005D4FEF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Ц</w:t>
      </w:r>
      <w:proofErr w:type="gramEnd"/>
      <w:r w:rsidRPr="005D4FEF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ілі</w:t>
      </w:r>
      <w:proofErr w:type="spellEnd"/>
      <w:r w:rsidRPr="005D4FEF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:</w:t>
      </w:r>
    </w:p>
    <w:p w:rsidR="006F462B" w:rsidRPr="00D74174" w:rsidRDefault="00E03BA3" w:rsidP="00E03BA3">
      <w:pPr>
        <w:spacing w:after="242" w:line="266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74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proofErr w:type="spellStart"/>
      <w:r w:rsidRPr="00D741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навчальна</w:t>
      </w:r>
      <w:proofErr w:type="spellEnd"/>
      <w:r w:rsidRPr="00D74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6F462B" w:rsidRPr="00D7417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сформувати вміння розв’язувати </w:t>
      </w:r>
      <w:proofErr w:type="spellStart"/>
      <w:r w:rsidR="006F462B" w:rsidRPr="00D7417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задачи</w:t>
      </w:r>
      <w:proofErr w:type="spellEnd"/>
      <w:r w:rsidR="006F462B" w:rsidRPr="00D7417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які</w:t>
      </w:r>
      <w:r w:rsidR="006F462B" w:rsidRPr="00D74174">
        <w:rPr>
          <w:rFonts w:ascii="Times New Roman" w:eastAsia="Times New Roman" w:hAnsi="Times New Roman" w:cs="Times New Roman"/>
          <w:b/>
          <w:bCs/>
          <w:i/>
          <w:spacing w:val="-12"/>
          <w:kern w:val="36"/>
          <w:sz w:val="24"/>
          <w:szCs w:val="24"/>
          <w:lang w:val="uk-UA" w:eastAsia="ru-RU"/>
        </w:rPr>
        <w:t xml:space="preserve"> </w:t>
      </w:r>
      <w:r w:rsidR="006F462B" w:rsidRPr="00D74174">
        <w:rPr>
          <w:rFonts w:ascii="Times New Roman" w:eastAsia="Times New Roman" w:hAnsi="Times New Roman" w:cs="Times New Roman"/>
          <w:bCs/>
          <w:spacing w:val="-12"/>
          <w:kern w:val="36"/>
          <w:sz w:val="24"/>
          <w:szCs w:val="24"/>
          <w:lang w:val="uk-UA" w:eastAsia="ru-RU"/>
        </w:rPr>
        <w:t>передбачають розкладання многочлені</w:t>
      </w:r>
      <w:proofErr w:type="gramStart"/>
      <w:r w:rsidR="006F462B" w:rsidRPr="00D74174">
        <w:rPr>
          <w:rFonts w:ascii="Times New Roman" w:eastAsia="Times New Roman" w:hAnsi="Times New Roman" w:cs="Times New Roman"/>
          <w:bCs/>
          <w:spacing w:val="-12"/>
          <w:kern w:val="36"/>
          <w:sz w:val="24"/>
          <w:szCs w:val="24"/>
          <w:lang w:val="uk-UA" w:eastAsia="ru-RU"/>
        </w:rPr>
        <w:t>в</w:t>
      </w:r>
      <w:proofErr w:type="gramEnd"/>
      <w:r w:rsidR="006F462B" w:rsidRPr="00D74174">
        <w:rPr>
          <w:rFonts w:ascii="Times New Roman" w:eastAsia="Times New Roman" w:hAnsi="Times New Roman" w:cs="Times New Roman"/>
          <w:bCs/>
          <w:spacing w:val="-12"/>
          <w:kern w:val="36"/>
          <w:sz w:val="24"/>
          <w:szCs w:val="24"/>
          <w:lang w:val="uk-UA" w:eastAsia="ru-RU"/>
        </w:rPr>
        <w:t xml:space="preserve"> на множники способом винесення спільного множника за дужки; </w:t>
      </w:r>
      <w:proofErr w:type="spellStart"/>
      <w:r w:rsidR="006F462B" w:rsidRPr="00D74174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сприяти</w:t>
      </w:r>
      <w:proofErr w:type="spellEnd"/>
      <w:r w:rsidR="006F462B" w:rsidRPr="00D74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F462B" w:rsidRPr="00D74174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удосконаленню</w:t>
      </w:r>
      <w:proofErr w:type="spellEnd"/>
      <w:r w:rsidR="006F462B" w:rsidRPr="00D74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F462B" w:rsidRPr="00D7417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обчислювальних</w:t>
      </w:r>
      <w:proofErr w:type="spellEnd"/>
      <w:r w:rsidR="006F462B" w:rsidRPr="00D74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F462B" w:rsidRPr="00D741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навичок</w:t>
      </w:r>
      <w:proofErr w:type="spellEnd"/>
      <w:r w:rsidR="006F462B" w:rsidRPr="00D7417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F462B" w:rsidRPr="00D74174" w:rsidRDefault="00E03BA3" w:rsidP="00E03BA3">
      <w:pPr>
        <w:spacing w:after="242" w:line="266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74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proofErr w:type="spellStart"/>
      <w:r w:rsidRPr="00D7417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розвивальна</w:t>
      </w:r>
      <w:proofErr w:type="spellEnd"/>
      <w:r w:rsidRPr="00D74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D7417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формувати</w:t>
      </w:r>
      <w:proofErr w:type="spellEnd"/>
      <w:r w:rsidRPr="00D74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4174">
        <w:rPr>
          <w:rFonts w:ascii="Times New Roman" w:eastAsia="Times New Roman" w:hAnsi="Times New Roman" w:cs="Times New Roman"/>
          <w:sz w:val="24"/>
          <w:szCs w:val="24"/>
          <w:lang w:eastAsia="ru-RU"/>
        </w:rPr>
        <w:t>вміння</w:t>
      </w:r>
      <w:proofErr w:type="spellEnd"/>
      <w:r w:rsidRPr="00D74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4174">
        <w:rPr>
          <w:rFonts w:ascii="Times New Roman" w:eastAsia="Times New Roman" w:hAnsi="Times New Roman" w:cs="Times New Roman"/>
          <w:sz w:val="24"/>
          <w:szCs w:val="24"/>
          <w:lang w:eastAsia="ru-RU"/>
        </w:rPr>
        <w:t>міркувати</w:t>
      </w:r>
      <w:proofErr w:type="spellEnd"/>
      <w:r w:rsidRPr="00D74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D7417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аналогією</w:t>
      </w:r>
      <w:proofErr w:type="spellEnd"/>
      <w:r w:rsidRPr="00D74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D7417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розвивати</w:t>
      </w:r>
      <w:proofErr w:type="spellEnd"/>
      <w:r w:rsidRPr="00D74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4174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увагу</w:t>
      </w:r>
      <w:proofErr w:type="spellEnd"/>
      <w:r w:rsidRPr="00D74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74174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логічне</w:t>
      </w:r>
      <w:proofErr w:type="spellEnd"/>
      <w:r w:rsidRPr="00D74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4174">
        <w:rPr>
          <w:rFonts w:ascii="Times New Roman" w:eastAsia="Times New Roman" w:hAnsi="Times New Roman" w:cs="Times New Roman"/>
          <w:sz w:val="24"/>
          <w:szCs w:val="24"/>
          <w:lang w:eastAsia="ru-RU"/>
        </w:rPr>
        <w:t>мислення</w:t>
      </w:r>
      <w:proofErr w:type="spellEnd"/>
      <w:r w:rsidRPr="00D74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proofErr w:type="gramStart"/>
      <w:r w:rsidRPr="00D74174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пам’ять</w:t>
      </w:r>
      <w:proofErr w:type="spellEnd"/>
      <w:proofErr w:type="gramEnd"/>
      <w:r w:rsidRPr="00D7417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D291E" w:rsidRPr="00D74174" w:rsidRDefault="00E03BA3" w:rsidP="00E03BA3">
      <w:pPr>
        <w:spacing w:after="242" w:line="266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74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proofErr w:type="spellStart"/>
      <w:r w:rsidRPr="00D74174">
        <w:rPr>
          <w:rFonts w:ascii="Times New Roman" w:eastAsia="Times New Roman" w:hAnsi="Times New Roman" w:cs="Times New Roman"/>
          <w:sz w:val="24"/>
          <w:szCs w:val="24"/>
          <w:lang w:eastAsia="ru-RU"/>
        </w:rPr>
        <w:t>виховна</w:t>
      </w:r>
      <w:proofErr w:type="spellEnd"/>
      <w:r w:rsidRPr="00D74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D74174">
        <w:rPr>
          <w:rFonts w:ascii="Times New Roman" w:eastAsia="Times New Roman" w:hAnsi="Times New Roman" w:cs="Times New Roman"/>
          <w:sz w:val="24"/>
          <w:szCs w:val="24"/>
          <w:lang w:eastAsia="ru-RU"/>
        </w:rPr>
        <w:t>виховувати</w:t>
      </w:r>
      <w:proofErr w:type="spellEnd"/>
      <w:r w:rsidRPr="00D74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4174">
        <w:rPr>
          <w:rFonts w:ascii="Times New Roman" w:eastAsia="Times New Roman" w:hAnsi="Times New Roman" w:cs="Times New Roman"/>
          <w:sz w:val="24"/>
          <w:szCs w:val="24"/>
          <w:lang w:eastAsia="ru-RU"/>
        </w:rPr>
        <w:t>впевненість</w:t>
      </w:r>
      <w:proofErr w:type="spellEnd"/>
      <w:r w:rsidRPr="00D74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D74174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власних</w:t>
      </w:r>
      <w:proofErr w:type="spellEnd"/>
      <w:r w:rsidRPr="00D74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74174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силах</w:t>
      </w:r>
      <w:proofErr w:type="gramEnd"/>
      <w:r w:rsidRPr="00D74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7417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спостережливість</w:t>
      </w:r>
      <w:proofErr w:type="spellEnd"/>
      <w:r w:rsidR="00DD291E" w:rsidRPr="00D7417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E03BA3" w:rsidRPr="00D74174" w:rsidRDefault="00E03BA3" w:rsidP="00E03BA3">
      <w:pPr>
        <w:spacing w:after="242" w:line="266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1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Тип уроку</w:t>
      </w:r>
      <w:r w:rsidRPr="00D74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7417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DD291E" w:rsidRPr="00D7417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</w:t>
      </w:r>
      <w:proofErr w:type="gramEnd"/>
      <w:r w:rsidR="00DD291E" w:rsidRPr="00D7417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астосування знань і вмінь</w:t>
      </w:r>
      <w:r w:rsidRPr="00D7417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03BA3" w:rsidRPr="00D74174" w:rsidRDefault="00E03BA3" w:rsidP="00E03BA3">
      <w:pPr>
        <w:spacing w:after="242" w:line="266" w:lineRule="atLeas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proofErr w:type="spellStart"/>
      <w:r w:rsidRPr="00D741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Хід</w:t>
      </w:r>
      <w:proofErr w:type="spellEnd"/>
      <w:r w:rsidRPr="00D741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уроку</w:t>
      </w:r>
      <w:r w:rsidR="00DD291E" w:rsidRPr="00D7417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:</w:t>
      </w:r>
    </w:p>
    <w:p w:rsidR="00E03BA3" w:rsidRPr="00D74174" w:rsidRDefault="00E03BA3" w:rsidP="00E03BA3">
      <w:pPr>
        <w:spacing w:after="242" w:line="266" w:lineRule="atLeas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D741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І. </w:t>
      </w:r>
      <w:r w:rsidR="00235AC8" w:rsidRPr="00D7417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Організаційний етап</w:t>
      </w:r>
    </w:p>
    <w:p w:rsidR="00E03BA3" w:rsidRPr="00D74174" w:rsidRDefault="00E03BA3" w:rsidP="00E03BA3">
      <w:pPr>
        <w:spacing w:after="242" w:line="266" w:lineRule="atLeas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D741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ІІ. </w:t>
      </w:r>
      <w:proofErr w:type="gramStart"/>
      <w:r w:rsidR="00235AC8" w:rsidRPr="00D7417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Перев</w:t>
      </w:r>
      <w:proofErr w:type="gramEnd"/>
      <w:r w:rsidR="00235AC8" w:rsidRPr="00D7417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ірка домашнього завдання</w:t>
      </w:r>
    </w:p>
    <w:p w:rsidR="00A719DD" w:rsidRPr="00D74174" w:rsidRDefault="00E03BA3" w:rsidP="00A719DD">
      <w:pPr>
        <w:pStyle w:val="a6"/>
        <w:numPr>
          <w:ilvl w:val="0"/>
          <w:numId w:val="1"/>
        </w:numPr>
        <w:spacing w:after="242" w:line="266" w:lineRule="atLeast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proofErr w:type="spellStart"/>
      <w:r w:rsidRPr="00D7417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Перевірка</w:t>
      </w:r>
      <w:proofErr w:type="spellEnd"/>
      <w:r w:rsidRPr="00D7417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proofErr w:type="spellStart"/>
      <w:r w:rsidRPr="00D7417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завдання</w:t>
      </w:r>
      <w:proofErr w:type="spellEnd"/>
      <w:r w:rsidRPr="00D7417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, </w:t>
      </w:r>
      <w:proofErr w:type="spellStart"/>
      <w:r w:rsidRPr="00D7417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заданого</w:t>
      </w:r>
      <w:proofErr w:type="spellEnd"/>
      <w:r w:rsidRPr="00D7417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за </w:t>
      </w:r>
      <w:proofErr w:type="spellStart"/>
      <w:proofErr w:type="gramStart"/>
      <w:r w:rsidRPr="00D7417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</w:t>
      </w:r>
      <w:proofErr w:type="gramEnd"/>
      <w:r w:rsidRPr="00D7417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ідручником</w:t>
      </w:r>
      <w:proofErr w:type="spellEnd"/>
      <w:r w:rsidR="00A719DD" w:rsidRPr="00D74174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.</w:t>
      </w:r>
    </w:p>
    <w:tbl>
      <w:tblPr>
        <w:tblStyle w:val="a7"/>
        <w:tblW w:w="0" w:type="auto"/>
        <w:tblInd w:w="720" w:type="dxa"/>
        <w:tblLook w:val="04A0"/>
      </w:tblPr>
      <w:tblGrid>
        <w:gridCol w:w="948"/>
        <w:gridCol w:w="2409"/>
        <w:gridCol w:w="2552"/>
      </w:tblGrid>
      <w:tr w:rsidR="00A719DD" w:rsidRPr="00D74174" w:rsidTr="00B76CCC">
        <w:tc>
          <w:tcPr>
            <w:tcW w:w="948" w:type="dxa"/>
          </w:tcPr>
          <w:p w:rsidR="00A719DD" w:rsidRPr="00D74174" w:rsidRDefault="00A719DD" w:rsidP="00A719DD">
            <w:pPr>
              <w:pStyle w:val="a6"/>
              <w:spacing w:after="242" w:line="266" w:lineRule="atLeast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417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№</w:t>
            </w:r>
          </w:p>
        </w:tc>
        <w:tc>
          <w:tcPr>
            <w:tcW w:w="2409" w:type="dxa"/>
          </w:tcPr>
          <w:p w:rsidR="00A719DD" w:rsidRPr="00D74174" w:rsidRDefault="00A719DD" w:rsidP="00A719DD">
            <w:pPr>
              <w:pStyle w:val="a6"/>
              <w:spacing w:after="242" w:line="266" w:lineRule="atLeast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417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Умова</w:t>
            </w:r>
          </w:p>
        </w:tc>
        <w:tc>
          <w:tcPr>
            <w:tcW w:w="2552" w:type="dxa"/>
          </w:tcPr>
          <w:p w:rsidR="00A719DD" w:rsidRPr="00D74174" w:rsidRDefault="00A719DD" w:rsidP="00A719DD">
            <w:pPr>
              <w:pStyle w:val="a6"/>
              <w:spacing w:after="242" w:line="266" w:lineRule="atLeast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417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Відповідь</w:t>
            </w:r>
          </w:p>
        </w:tc>
      </w:tr>
      <w:tr w:rsidR="00A719DD" w:rsidRPr="00D74174" w:rsidTr="00B76CCC">
        <w:tc>
          <w:tcPr>
            <w:tcW w:w="948" w:type="dxa"/>
          </w:tcPr>
          <w:p w:rsidR="00A719DD" w:rsidRPr="00D74174" w:rsidRDefault="00A719DD" w:rsidP="00A719DD">
            <w:pPr>
              <w:pStyle w:val="a6"/>
              <w:spacing w:after="242" w:line="266" w:lineRule="atLeast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41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434.</w:t>
            </w:r>
            <w:r w:rsidRPr="00D7417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1)</w:t>
            </w:r>
          </w:p>
        </w:tc>
        <w:tc>
          <w:tcPr>
            <w:tcW w:w="2409" w:type="dxa"/>
          </w:tcPr>
          <w:p w:rsidR="00A719DD" w:rsidRPr="00D74174" w:rsidRDefault="00A719DD" w:rsidP="00A719DD">
            <w:pPr>
              <w:pStyle w:val="a6"/>
              <w:spacing w:after="242" w:line="266" w:lineRule="atLeast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741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3a+6b</w:t>
            </w:r>
          </w:p>
        </w:tc>
        <w:tc>
          <w:tcPr>
            <w:tcW w:w="2552" w:type="dxa"/>
          </w:tcPr>
          <w:p w:rsidR="00A719DD" w:rsidRPr="00D74174" w:rsidRDefault="00A719DD" w:rsidP="00A719DD">
            <w:pPr>
              <w:pStyle w:val="a6"/>
              <w:spacing w:after="242" w:line="266" w:lineRule="atLeast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741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3(a+2b)</w:t>
            </w:r>
          </w:p>
        </w:tc>
      </w:tr>
      <w:tr w:rsidR="00A719DD" w:rsidRPr="00D74174" w:rsidTr="00B76CCC">
        <w:tc>
          <w:tcPr>
            <w:tcW w:w="948" w:type="dxa"/>
          </w:tcPr>
          <w:p w:rsidR="00A719DD" w:rsidRPr="00D74174" w:rsidRDefault="00A719DD" w:rsidP="00A719DD">
            <w:pPr>
              <w:pStyle w:val="a6"/>
              <w:spacing w:after="242" w:line="266" w:lineRule="atLeast"/>
              <w:ind w:left="0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417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2)</w:t>
            </w:r>
          </w:p>
        </w:tc>
        <w:tc>
          <w:tcPr>
            <w:tcW w:w="2409" w:type="dxa"/>
          </w:tcPr>
          <w:p w:rsidR="00A719DD" w:rsidRPr="00D74174" w:rsidRDefault="00A719DD" w:rsidP="00A719DD">
            <w:pPr>
              <w:pStyle w:val="a6"/>
              <w:spacing w:after="242" w:line="266" w:lineRule="atLeast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741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12m-16n</w:t>
            </w:r>
          </w:p>
        </w:tc>
        <w:tc>
          <w:tcPr>
            <w:tcW w:w="2552" w:type="dxa"/>
          </w:tcPr>
          <w:p w:rsidR="00A719DD" w:rsidRPr="00D74174" w:rsidRDefault="00A719DD" w:rsidP="00A719DD">
            <w:pPr>
              <w:pStyle w:val="a6"/>
              <w:spacing w:after="242" w:line="266" w:lineRule="atLeast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741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4(3m-4n)</w:t>
            </w:r>
          </w:p>
        </w:tc>
      </w:tr>
      <w:tr w:rsidR="00A719DD" w:rsidRPr="00D74174" w:rsidTr="00B76CCC">
        <w:tc>
          <w:tcPr>
            <w:tcW w:w="948" w:type="dxa"/>
          </w:tcPr>
          <w:p w:rsidR="00A719DD" w:rsidRPr="00D74174" w:rsidRDefault="00A719DD" w:rsidP="00A719DD">
            <w:pPr>
              <w:pStyle w:val="a6"/>
              <w:spacing w:after="242" w:line="266" w:lineRule="atLeast"/>
              <w:ind w:left="0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741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3)</w:t>
            </w:r>
          </w:p>
        </w:tc>
        <w:tc>
          <w:tcPr>
            <w:tcW w:w="2409" w:type="dxa"/>
          </w:tcPr>
          <w:p w:rsidR="00A719DD" w:rsidRPr="00D74174" w:rsidRDefault="00A719DD" w:rsidP="00A719DD">
            <w:pPr>
              <w:pStyle w:val="a6"/>
              <w:spacing w:after="242" w:line="266" w:lineRule="atLeast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741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10ck-15cp</w:t>
            </w:r>
          </w:p>
        </w:tc>
        <w:tc>
          <w:tcPr>
            <w:tcW w:w="2552" w:type="dxa"/>
          </w:tcPr>
          <w:p w:rsidR="00A719DD" w:rsidRPr="00D74174" w:rsidRDefault="00A719DD" w:rsidP="00A719DD">
            <w:pPr>
              <w:pStyle w:val="a6"/>
              <w:spacing w:after="242" w:line="266" w:lineRule="atLeast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741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5c(2k-3p)</w:t>
            </w:r>
          </w:p>
        </w:tc>
      </w:tr>
      <w:tr w:rsidR="00A719DD" w:rsidRPr="00D74174" w:rsidTr="00B76CCC">
        <w:tc>
          <w:tcPr>
            <w:tcW w:w="948" w:type="dxa"/>
          </w:tcPr>
          <w:p w:rsidR="00A719DD" w:rsidRPr="00D74174" w:rsidRDefault="00A719DD" w:rsidP="00A719DD">
            <w:pPr>
              <w:pStyle w:val="a6"/>
              <w:spacing w:after="242" w:line="266" w:lineRule="atLeast"/>
              <w:ind w:left="0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741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4)</w:t>
            </w:r>
          </w:p>
        </w:tc>
        <w:tc>
          <w:tcPr>
            <w:tcW w:w="2409" w:type="dxa"/>
          </w:tcPr>
          <w:p w:rsidR="00A719DD" w:rsidRPr="00D74174" w:rsidRDefault="00A719DD" w:rsidP="00A719DD">
            <w:pPr>
              <w:pStyle w:val="a6"/>
              <w:spacing w:after="242" w:line="266" w:lineRule="atLeast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741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8ax+8a</w:t>
            </w:r>
          </w:p>
        </w:tc>
        <w:tc>
          <w:tcPr>
            <w:tcW w:w="2552" w:type="dxa"/>
          </w:tcPr>
          <w:p w:rsidR="00A719DD" w:rsidRPr="00D74174" w:rsidRDefault="00286B9F" w:rsidP="00A719DD">
            <w:pPr>
              <w:pStyle w:val="a6"/>
              <w:spacing w:after="242" w:line="266" w:lineRule="atLeast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741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8a(x+1)</w:t>
            </w:r>
          </w:p>
        </w:tc>
      </w:tr>
      <w:tr w:rsidR="00A719DD" w:rsidRPr="00D74174" w:rsidTr="00B76CCC">
        <w:tc>
          <w:tcPr>
            <w:tcW w:w="948" w:type="dxa"/>
          </w:tcPr>
          <w:p w:rsidR="00A719DD" w:rsidRPr="00D74174" w:rsidRDefault="00163F4C" w:rsidP="00A719DD">
            <w:pPr>
              <w:pStyle w:val="a6"/>
              <w:spacing w:after="242" w:line="266" w:lineRule="atLeast"/>
              <w:ind w:left="0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741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5)</w:t>
            </w:r>
          </w:p>
        </w:tc>
        <w:tc>
          <w:tcPr>
            <w:tcW w:w="2409" w:type="dxa"/>
          </w:tcPr>
          <w:p w:rsidR="00A719DD" w:rsidRPr="00D74174" w:rsidRDefault="00A719DD" w:rsidP="00A719DD">
            <w:pPr>
              <w:pStyle w:val="a6"/>
              <w:spacing w:after="242" w:line="266" w:lineRule="atLeast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741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5b-25bc</w:t>
            </w:r>
          </w:p>
        </w:tc>
        <w:tc>
          <w:tcPr>
            <w:tcW w:w="2552" w:type="dxa"/>
          </w:tcPr>
          <w:p w:rsidR="00A719DD" w:rsidRPr="00D74174" w:rsidRDefault="00286B9F" w:rsidP="00A719DD">
            <w:pPr>
              <w:pStyle w:val="a6"/>
              <w:spacing w:after="242" w:line="266" w:lineRule="atLeast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741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5b(1-5c)</w:t>
            </w:r>
          </w:p>
        </w:tc>
      </w:tr>
      <w:tr w:rsidR="00A719DD" w:rsidRPr="00D74174" w:rsidTr="00B76CCC">
        <w:tc>
          <w:tcPr>
            <w:tcW w:w="948" w:type="dxa"/>
          </w:tcPr>
          <w:p w:rsidR="00A719DD" w:rsidRPr="00D74174" w:rsidRDefault="00163F4C" w:rsidP="00A719DD">
            <w:pPr>
              <w:pStyle w:val="a6"/>
              <w:spacing w:after="242" w:line="266" w:lineRule="atLeast"/>
              <w:ind w:left="0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741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6)</w:t>
            </w:r>
          </w:p>
        </w:tc>
        <w:tc>
          <w:tcPr>
            <w:tcW w:w="2409" w:type="dxa"/>
          </w:tcPr>
          <w:p w:rsidR="00A719DD" w:rsidRPr="00D74174" w:rsidRDefault="00A719DD" w:rsidP="00A719DD">
            <w:pPr>
              <w:pStyle w:val="a6"/>
              <w:spacing w:after="242" w:line="266" w:lineRule="atLeast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741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14x</w:t>
            </w:r>
            <w:r w:rsidRPr="00D7417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2</w:t>
            </w:r>
            <w:r w:rsidRPr="00D741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+7x</w:t>
            </w:r>
          </w:p>
        </w:tc>
        <w:tc>
          <w:tcPr>
            <w:tcW w:w="2552" w:type="dxa"/>
          </w:tcPr>
          <w:p w:rsidR="00A719DD" w:rsidRPr="00D74174" w:rsidRDefault="007641E5" w:rsidP="00A719DD">
            <w:pPr>
              <w:pStyle w:val="a6"/>
              <w:spacing w:after="242" w:line="266" w:lineRule="atLeast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741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7x(2x+1</w:t>
            </w:r>
            <w:r w:rsidR="00286B9F" w:rsidRPr="00D741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</w:tr>
      <w:tr w:rsidR="00A719DD" w:rsidRPr="00D74174" w:rsidTr="00B76CCC">
        <w:tc>
          <w:tcPr>
            <w:tcW w:w="948" w:type="dxa"/>
          </w:tcPr>
          <w:p w:rsidR="00A719DD" w:rsidRPr="00D74174" w:rsidRDefault="00163F4C" w:rsidP="00A719DD">
            <w:pPr>
              <w:pStyle w:val="a6"/>
              <w:spacing w:after="242" w:line="266" w:lineRule="atLeast"/>
              <w:ind w:left="0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741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7)</w:t>
            </w:r>
          </w:p>
        </w:tc>
        <w:tc>
          <w:tcPr>
            <w:tcW w:w="2409" w:type="dxa"/>
          </w:tcPr>
          <w:p w:rsidR="00A719DD" w:rsidRPr="00D74174" w:rsidRDefault="00A719DD" w:rsidP="00A719DD">
            <w:pPr>
              <w:pStyle w:val="a6"/>
              <w:spacing w:after="242" w:line="266" w:lineRule="atLeast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</w:pPr>
            <w:r w:rsidRPr="00D741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D7417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10</w:t>
            </w:r>
            <w:r w:rsidRPr="00D741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-n</w:t>
            </w:r>
            <w:r w:rsidRPr="00D7417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5</w:t>
            </w:r>
          </w:p>
        </w:tc>
        <w:tc>
          <w:tcPr>
            <w:tcW w:w="2552" w:type="dxa"/>
          </w:tcPr>
          <w:p w:rsidR="00A719DD" w:rsidRPr="00D74174" w:rsidRDefault="00286B9F" w:rsidP="00A719DD">
            <w:pPr>
              <w:pStyle w:val="a6"/>
              <w:spacing w:after="242" w:line="266" w:lineRule="atLeast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741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D7417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5</w:t>
            </w:r>
            <w:r w:rsidRPr="00D741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(n</w:t>
            </w:r>
            <w:r w:rsidRPr="00D7417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5</w:t>
            </w:r>
            <w:r w:rsidRPr="00D741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-1)</w:t>
            </w:r>
          </w:p>
        </w:tc>
      </w:tr>
      <w:tr w:rsidR="00A719DD" w:rsidRPr="00D74174" w:rsidTr="00B76CCC">
        <w:tc>
          <w:tcPr>
            <w:tcW w:w="948" w:type="dxa"/>
          </w:tcPr>
          <w:p w:rsidR="00A719DD" w:rsidRPr="00D74174" w:rsidRDefault="00163F4C" w:rsidP="00A719DD">
            <w:pPr>
              <w:pStyle w:val="a6"/>
              <w:spacing w:after="242" w:line="266" w:lineRule="atLeast"/>
              <w:ind w:left="0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741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8)</w:t>
            </w:r>
          </w:p>
        </w:tc>
        <w:tc>
          <w:tcPr>
            <w:tcW w:w="2409" w:type="dxa"/>
          </w:tcPr>
          <w:p w:rsidR="00A719DD" w:rsidRPr="00D74174" w:rsidRDefault="00A719DD" w:rsidP="00A719DD">
            <w:pPr>
              <w:pStyle w:val="a6"/>
              <w:spacing w:after="242" w:line="266" w:lineRule="atLeast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</w:pPr>
            <w:r w:rsidRPr="00D741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</w:t>
            </w:r>
            <w:r w:rsidRPr="00D7417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6</w:t>
            </w:r>
            <w:r w:rsidRPr="00D741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+m</w:t>
            </w:r>
            <w:r w:rsidRPr="00D7417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7</w:t>
            </w:r>
          </w:p>
        </w:tc>
        <w:tc>
          <w:tcPr>
            <w:tcW w:w="2552" w:type="dxa"/>
          </w:tcPr>
          <w:p w:rsidR="00A719DD" w:rsidRPr="00D74174" w:rsidRDefault="00286B9F" w:rsidP="00A719DD">
            <w:pPr>
              <w:pStyle w:val="a6"/>
              <w:spacing w:after="242" w:line="266" w:lineRule="atLeast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741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</w:t>
            </w:r>
            <w:r w:rsidRPr="00D7417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6</w:t>
            </w:r>
            <w:r w:rsidRPr="00D741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(1+m)</w:t>
            </w:r>
          </w:p>
        </w:tc>
      </w:tr>
      <w:tr w:rsidR="00A719DD" w:rsidRPr="00D74174" w:rsidTr="00B76CCC">
        <w:tc>
          <w:tcPr>
            <w:tcW w:w="948" w:type="dxa"/>
          </w:tcPr>
          <w:p w:rsidR="00A719DD" w:rsidRPr="00D74174" w:rsidRDefault="00163F4C" w:rsidP="00A719DD">
            <w:pPr>
              <w:pStyle w:val="a6"/>
              <w:spacing w:after="242" w:line="266" w:lineRule="atLeast"/>
              <w:ind w:left="0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741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9)</w:t>
            </w:r>
          </w:p>
        </w:tc>
        <w:tc>
          <w:tcPr>
            <w:tcW w:w="2409" w:type="dxa"/>
          </w:tcPr>
          <w:p w:rsidR="00A719DD" w:rsidRPr="00D74174" w:rsidRDefault="008B0016" w:rsidP="00A719DD">
            <w:pPr>
              <w:pStyle w:val="a6"/>
              <w:spacing w:after="242" w:line="266" w:lineRule="atLeast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741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9x-27x</w:t>
            </w:r>
            <w:r w:rsidRPr="00D7417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4</w:t>
            </w:r>
          </w:p>
        </w:tc>
        <w:tc>
          <w:tcPr>
            <w:tcW w:w="2552" w:type="dxa"/>
          </w:tcPr>
          <w:p w:rsidR="00A719DD" w:rsidRPr="00D74174" w:rsidRDefault="00286B9F" w:rsidP="00A719DD">
            <w:pPr>
              <w:pStyle w:val="a6"/>
              <w:spacing w:after="242" w:line="266" w:lineRule="atLeast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741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9x(1-3x</w:t>
            </w:r>
            <w:r w:rsidRPr="00D7417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3</w:t>
            </w:r>
            <w:r w:rsidRPr="00D741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</w:tr>
      <w:tr w:rsidR="00A719DD" w:rsidRPr="00D74174" w:rsidTr="00B76CCC">
        <w:tc>
          <w:tcPr>
            <w:tcW w:w="948" w:type="dxa"/>
          </w:tcPr>
          <w:p w:rsidR="00A719DD" w:rsidRPr="00D74174" w:rsidRDefault="00163F4C" w:rsidP="00A719DD">
            <w:pPr>
              <w:pStyle w:val="a6"/>
              <w:spacing w:after="242" w:line="266" w:lineRule="atLeast"/>
              <w:ind w:left="0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741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10)</w:t>
            </w:r>
          </w:p>
        </w:tc>
        <w:tc>
          <w:tcPr>
            <w:tcW w:w="2409" w:type="dxa"/>
          </w:tcPr>
          <w:p w:rsidR="00A719DD" w:rsidRPr="00D74174" w:rsidRDefault="008B0016" w:rsidP="00A719DD">
            <w:pPr>
              <w:pStyle w:val="a6"/>
              <w:spacing w:after="242" w:line="266" w:lineRule="atLeast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</w:pPr>
            <w:r w:rsidRPr="00D741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18y</w:t>
            </w:r>
            <w:r w:rsidRPr="00D7417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5</w:t>
            </w:r>
            <w:r w:rsidR="00163F4C" w:rsidRPr="00D741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+12y</w:t>
            </w:r>
            <w:r w:rsidR="00163F4C" w:rsidRPr="00D7417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4</w:t>
            </w:r>
          </w:p>
        </w:tc>
        <w:tc>
          <w:tcPr>
            <w:tcW w:w="2552" w:type="dxa"/>
          </w:tcPr>
          <w:p w:rsidR="00A719DD" w:rsidRPr="00D74174" w:rsidRDefault="00286B9F" w:rsidP="00A719DD">
            <w:pPr>
              <w:pStyle w:val="a6"/>
              <w:spacing w:after="242" w:line="266" w:lineRule="atLeast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741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6y</w:t>
            </w:r>
            <w:r w:rsidRPr="00D7417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4</w:t>
            </w:r>
            <w:r w:rsidRPr="00D741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(3y+2)</w:t>
            </w:r>
          </w:p>
        </w:tc>
      </w:tr>
      <w:tr w:rsidR="00A719DD" w:rsidRPr="00D74174" w:rsidTr="00B76CCC">
        <w:tc>
          <w:tcPr>
            <w:tcW w:w="948" w:type="dxa"/>
          </w:tcPr>
          <w:p w:rsidR="00A719DD" w:rsidRPr="00D74174" w:rsidRDefault="00286B9F" w:rsidP="00A719DD">
            <w:pPr>
              <w:pStyle w:val="a6"/>
              <w:spacing w:after="242" w:line="266" w:lineRule="atLeast"/>
              <w:ind w:left="0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741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11)</w:t>
            </w:r>
          </w:p>
        </w:tc>
        <w:tc>
          <w:tcPr>
            <w:tcW w:w="2409" w:type="dxa"/>
          </w:tcPr>
          <w:p w:rsidR="00A719DD" w:rsidRPr="00D74174" w:rsidRDefault="00163F4C" w:rsidP="00A719DD">
            <w:pPr>
              <w:pStyle w:val="a6"/>
              <w:spacing w:after="242" w:line="266" w:lineRule="atLeast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741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56a</w:t>
            </w:r>
            <w:r w:rsidRPr="00D7417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10</w:t>
            </w:r>
            <w:r w:rsidRPr="00D741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</w:t>
            </w:r>
            <w:r w:rsidRPr="00D7417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6</w:t>
            </w:r>
            <w:r w:rsidRPr="00D741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-32a</w:t>
            </w:r>
            <w:r w:rsidRPr="00D7417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4</w:t>
            </w:r>
            <w:r w:rsidRPr="00D741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</w:t>
            </w:r>
            <w:r w:rsidRPr="00D7417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8</w:t>
            </w:r>
          </w:p>
        </w:tc>
        <w:tc>
          <w:tcPr>
            <w:tcW w:w="2552" w:type="dxa"/>
          </w:tcPr>
          <w:p w:rsidR="00A719DD" w:rsidRPr="00D74174" w:rsidRDefault="00286B9F" w:rsidP="00A719DD">
            <w:pPr>
              <w:pStyle w:val="a6"/>
              <w:spacing w:after="242" w:line="266" w:lineRule="atLeast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741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8a</w:t>
            </w:r>
            <w:r w:rsidRPr="00D7417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4</w:t>
            </w:r>
            <w:r w:rsidRPr="00D741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</w:t>
            </w:r>
            <w:r w:rsidRPr="00D7417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6</w:t>
            </w:r>
            <w:r w:rsidRPr="00D741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(7a</w:t>
            </w:r>
            <w:r w:rsidRPr="00D7417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6</w:t>
            </w:r>
            <w:r w:rsidRPr="00D741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-4b</w:t>
            </w:r>
            <w:r w:rsidRPr="00D7417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2</w:t>
            </w:r>
            <w:r w:rsidRPr="00D741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</w:tr>
      <w:tr w:rsidR="00A719DD" w:rsidRPr="00D74174" w:rsidTr="00B76CCC">
        <w:tc>
          <w:tcPr>
            <w:tcW w:w="948" w:type="dxa"/>
          </w:tcPr>
          <w:p w:rsidR="00A719DD" w:rsidRPr="00D74174" w:rsidRDefault="00286B9F" w:rsidP="00A719DD">
            <w:pPr>
              <w:pStyle w:val="a6"/>
              <w:spacing w:after="242" w:line="266" w:lineRule="atLeast"/>
              <w:ind w:left="0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741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12)</w:t>
            </w:r>
          </w:p>
        </w:tc>
        <w:tc>
          <w:tcPr>
            <w:tcW w:w="2409" w:type="dxa"/>
          </w:tcPr>
          <w:p w:rsidR="00A719DD" w:rsidRPr="00D74174" w:rsidRDefault="00163F4C" w:rsidP="00A719DD">
            <w:pPr>
              <w:pStyle w:val="a6"/>
              <w:spacing w:after="242" w:line="266" w:lineRule="atLeast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</w:pPr>
            <w:r w:rsidRPr="00D741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36mn</w:t>
            </w:r>
            <w:r w:rsidRPr="00D7417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5</w:t>
            </w:r>
            <w:r w:rsidRPr="00D741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+63m</w:t>
            </w:r>
            <w:r w:rsidRPr="00D7417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2</w:t>
            </w:r>
            <w:r w:rsidRPr="00D741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D7417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6</w:t>
            </w:r>
          </w:p>
        </w:tc>
        <w:tc>
          <w:tcPr>
            <w:tcW w:w="2552" w:type="dxa"/>
          </w:tcPr>
          <w:p w:rsidR="00A719DD" w:rsidRPr="00D74174" w:rsidRDefault="006569DD" w:rsidP="00A719DD">
            <w:pPr>
              <w:pStyle w:val="a6"/>
              <w:spacing w:after="242" w:line="266" w:lineRule="atLeast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741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9mn</w:t>
            </w:r>
            <w:r w:rsidRPr="00D7417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5</w:t>
            </w:r>
            <w:r w:rsidRPr="00D741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(4+7mn)</w:t>
            </w:r>
          </w:p>
        </w:tc>
      </w:tr>
      <w:tr w:rsidR="006569DD" w:rsidRPr="00D74174" w:rsidTr="00B76CCC">
        <w:tc>
          <w:tcPr>
            <w:tcW w:w="948" w:type="dxa"/>
          </w:tcPr>
          <w:p w:rsidR="006569DD" w:rsidRPr="00D74174" w:rsidRDefault="006569DD" w:rsidP="00A719DD">
            <w:pPr>
              <w:pStyle w:val="a6"/>
              <w:spacing w:after="242" w:line="266" w:lineRule="atLeast"/>
              <w:ind w:left="0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741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442.</w:t>
            </w:r>
            <w:r w:rsidRPr="00D74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41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1)</w:t>
            </w:r>
          </w:p>
        </w:tc>
        <w:tc>
          <w:tcPr>
            <w:tcW w:w="2409" w:type="dxa"/>
          </w:tcPr>
          <w:p w:rsidR="006569DD" w:rsidRPr="00D74174" w:rsidRDefault="006569DD" w:rsidP="00A719DD">
            <w:pPr>
              <w:pStyle w:val="a6"/>
              <w:spacing w:after="242" w:line="266" w:lineRule="atLeast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741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c(x-3)-d(x-3)</w:t>
            </w:r>
          </w:p>
        </w:tc>
        <w:tc>
          <w:tcPr>
            <w:tcW w:w="2552" w:type="dxa"/>
          </w:tcPr>
          <w:p w:rsidR="006569DD" w:rsidRPr="00D74174" w:rsidRDefault="00B76CCC" w:rsidP="00A719DD">
            <w:pPr>
              <w:pStyle w:val="a6"/>
              <w:spacing w:after="242" w:line="266" w:lineRule="atLeast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741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(x-3)(c-d)</w:t>
            </w:r>
          </w:p>
        </w:tc>
      </w:tr>
      <w:tr w:rsidR="006569DD" w:rsidRPr="00D74174" w:rsidTr="00B76CCC">
        <w:tc>
          <w:tcPr>
            <w:tcW w:w="948" w:type="dxa"/>
          </w:tcPr>
          <w:p w:rsidR="006569DD" w:rsidRPr="00D74174" w:rsidRDefault="00111108" w:rsidP="00A719DD">
            <w:pPr>
              <w:pStyle w:val="a6"/>
              <w:spacing w:after="242" w:line="266" w:lineRule="atLeast"/>
              <w:ind w:left="0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741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2)</w:t>
            </w:r>
          </w:p>
        </w:tc>
        <w:tc>
          <w:tcPr>
            <w:tcW w:w="2409" w:type="dxa"/>
          </w:tcPr>
          <w:p w:rsidR="006569DD" w:rsidRPr="00D74174" w:rsidRDefault="00BC7E0B" w:rsidP="00A719DD">
            <w:pPr>
              <w:pStyle w:val="a6"/>
              <w:spacing w:after="242" w:line="266" w:lineRule="atLeast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741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m(p-k)-(p-k)</w:t>
            </w:r>
          </w:p>
        </w:tc>
        <w:tc>
          <w:tcPr>
            <w:tcW w:w="2552" w:type="dxa"/>
          </w:tcPr>
          <w:p w:rsidR="006569DD" w:rsidRPr="00D74174" w:rsidRDefault="00B76CCC" w:rsidP="00A719DD">
            <w:pPr>
              <w:pStyle w:val="a6"/>
              <w:spacing w:after="242" w:line="266" w:lineRule="atLeast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741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(p-k)(m-1)</w:t>
            </w:r>
          </w:p>
        </w:tc>
      </w:tr>
      <w:tr w:rsidR="006569DD" w:rsidRPr="00D74174" w:rsidTr="00B76CCC">
        <w:tc>
          <w:tcPr>
            <w:tcW w:w="948" w:type="dxa"/>
          </w:tcPr>
          <w:p w:rsidR="006569DD" w:rsidRPr="00D74174" w:rsidRDefault="00111108" w:rsidP="00A719DD">
            <w:pPr>
              <w:pStyle w:val="a6"/>
              <w:spacing w:after="242" w:line="266" w:lineRule="atLeast"/>
              <w:ind w:left="0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741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3)</w:t>
            </w:r>
          </w:p>
        </w:tc>
        <w:tc>
          <w:tcPr>
            <w:tcW w:w="2409" w:type="dxa"/>
          </w:tcPr>
          <w:p w:rsidR="006569DD" w:rsidRPr="00D74174" w:rsidRDefault="00BC7E0B" w:rsidP="00A719DD">
            <w:pPr>
              <w:pStyle w:val="a6"/>
              <w:spacing w:after="242" w:line="266" w:lineRule="atLeast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741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m(x-y)-n(y-x)</w:t>
            </w:r>
          </w:p>
        </w:tc>
        <w:tc>
          <w:tcPr>
            <w:tcW w:w="2552" w:type="dxa"/>
          </w:tcPr>
          <w:p w:rsidR="006569DD" w:rsidRPr="00D74174" w:rsidRDefault="00B76CCC" w:rsidP="00B76CCC">
            <w:pPr>
              <w:pStyle w:val="a6"/>
              <w:spacing w:after="242" w:line="266" w:lineRule="atLeast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741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(x-y)(m+n)</w:t>
            </w:r>
          </w:p>
        </w:tc>
      </w:tr>
      <w:tr w:rsidR="006569DD" w:rsidRPr="00D74174" w:rsidTr="00B76CCC">
        <w:tc>
          <w:tcPr>
            <w:tcW w:w="948" w:type="dxa"/>
          </w:tcPr>
          <w:p w:rsidR="006569DD" w:rsidRPr="00D74174" w:rsidRDefault="00111108" w:rsidP="00A719DD">
            <w:pPr>
              <w:pStyle w:val="a6"/>
              <w:spacing w:after="242" w:line="266" w:lineRule="atLeast"/>
              <w:ind w:left="0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741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4)</w:t>
            </w:r>
          </w:p>
        </w:tc>
        <w:tc>
          <w:tcPr>
            <w:tcW w:w="2409" w:type="dxa"/>
          </w:tcPr>
          <w:p w:rsidR="006569DD" w:rsidRPr="00D74174" w:rsidRDefault="00BC7E0B" w:rsidP="00A719DD">
            <w:pPr>
              <w:pStyle w:val="a6"/>
              <w:spacing w:after="242" w:line="266" w:lineRule="atLeast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741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x(2-x)+4(x-2)</w:t>
            </w:r>
          </w:p>
        </w:tc>
        <w:tc>
          <w:tcPr>
            <w:tcW w:w="2552" w:type="dxa"/>
          </w:tcPr>
          <w:p w:rsidR="006569DD" w:rsidRPr="00D74174" w:rsidRDefault="00B76CCC" w:rsidP="00A719DD">
            <w:pPr>
              <w:pStyle w:val="a6"/>
              <w:spacing w:after="242" w:line="266" w:lineRule="atLeast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741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(2-x)(x-4)</w:t>
            </w:r>
          </w:p>
        </w:tc>
      </w:tr>
      <w:tr w:rsidR="006569DD" w:rsidRPr="00D74174" w:rsidTr="00B76CCC">
        <w:tc>
          <w:tcPr>
            <w:tcW w:w="948" w:type="dxa"/>
          </w:tcPr>
          <w:p w:rsidR="006569DD" w:rsidRPr="00D74174" w:rsidRDefault="00111108" w:rsidP="00A719DD">
            <w:pPr>
              <w:pStyle w:val="a6"/>
              <w:spacing w:after="242" w:line="266" w:lineRule="atLeast"/>
              <w:ind w:left="0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741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5)</w:t>
            </w:r>
          </w:p>
        </w:tc>
        <w:tc>
          <w:tcPr>
            <w:tcW w:w="2409" w:type="dxa"/>
          </w:tcPr>
          <w:p w:rsidR="006569DD" w:rsidRPr="00D74174" w:rsidRDefault="00BC7E0B" w:rsidP="00A719DD">
            <w:pPr>
              <w:pStyle w:val="a6"/>
              <w:spacing w:after="242" w:line="266" w:lineRule="atLeast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741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4x(2x-y)-5y(y-2x)</w:t>
            </w:r>
          </w:p>
        </w:tc>
        <w:tc>
          <w:tcPr>
            <w:tcW w:w="2552" w:type="dxa"/>
          </w:tcPr>
          <w:p w:rsidR="006569DD" w:rsidRPr="00D74174" w:rsidRDefault="00B76CCC" w:rsidP="00A719DD">
            <w:pPr>
              <w:pStyle w:val="a6"/>
              <w:spacing w:after="242" w:line="266" w:lineRule="atLeast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741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(2x-y)(4x+5y)</w:t>
            </w:r>
          </w:p>
        </w:tc>
      </w:tr>
      <w:tr w:rsidR="006569DD" w:rsidRPr="00D74174" w:rsidTr="00B76CCC">
        <w:tc>
          <w:tcPr>
            <w:tcW w:w="948" w:type="dxa"/>
          </w:tcPr>
          <w:p w:rsidR="006569DD" w:rsidRPr="00D74174" w:rsidRDefault="00111108" w:rsidP="00A719DD">
            <w:pPr>
              <w:pStyle w:val="a6"/>
              <w:spacing w:after="242" w:line="266" w:lineRule="atLeast"/>
              <w:ind w:left="0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741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6)</w:t>
            </w:r>
          </w:p>
        </w:tc>
        <w:tc>
          <w:tcPr>
            <w:tcW w:w="2409" w:type="dxa"/>
          </w:tcPr>
          <w:p w:rsidR="006569DD" w:rsidRPr="00D74174" w:rsidRDefault="00BC7E0B" w:rsidP="00A719DD">
            <w:pPr>
              <w:pStyle w:val="a6"/>
              <w:spacing w:after="242" w:line="266" w:lineRule="atLeast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741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(y+1)</w:t>
            </w:r>
            <w:r w:rsidRPr="00D7417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2</w:t>
            </w:r>
            <w:r w:rsidRPr="00D741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-4y(y+1)</w:t>
            </w:r>
          </w:p>
        </w:tc>
        <w:tc>
          <w:tcPr>
            <w:tcW w:w="2552" w:type="dxa"/>
          </w:tcPr>
          <w:p w:rsidR="00B76CCC" w:rsidRPr="00D74174" w:rsidRDefault="00B76CCC" w:rsidP="00B76CCC">
            <w:pPr>
              <w:pStyle w:val="a6"/>
              <w:spacing w:after="242" w:line="266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741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(y+1)(y+1-4y)=</w:t>
            </w:r>
          </w:p>
          <w:p w:rsidR="006569DD" w:rsidRPr="00D74174" w:rsidRDefault="00B76CCC" w:rsidP="00B76CCC">
            <w:pPr>
              <w:pStyle w:val="a6"/>
              <w:spacing w:after="242" w:line="266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741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=(y+1)(1-3y)</w:t>
            </w:r>
          </w:p>
        </w:tc>
      </w:tr>
      <w:tr w:rsidR="006569DD" w:rsidRPr="00D74174" w:rsidTr="00B76CCC">
        <w:tc>
          <w:tcPr>
            <w:tcW w:w="948" w:type="dxa"/>
          </w:tcPr>
          <w:p w:rsidR="006569DD" w:rsidRPr="00D74174" w:rsidRDefault="00111108" w:rsidP="00A719DD">
            <w:pPr>
              <w:pStyle w:val="a6"/>
              <w:spacing w:after="242" w:line="266" w:lineRule="atLeast"/>
              <w:ind w:left="0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741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7)</w:t>
            </w:r>
          </w:p>
        </w:tc>
        <w:tc>
          <w:tcPr>
            <w:tcW w:w="2409" w:type="dxa"/>
          </w:tcPr>
          <w:p w:rsidR="006569DD" w:rsidRPr="00D74174" w:rsidRDefault="00BC7E0B" w:rsidP="00A719DD">
            <w:pPr>
              <w:pStyle w:val="a6"/>
              <w:spacing w:after="242" w:line="266" w:lineRule="atLeast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741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10(a</w:t>
            </w:r>
            <w:r w:rsidRPr="00D7417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2</w:t>
            </w:r>
            <w:r w:rsidRPr="00D741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-5)+(a</w:t>
            </w:r>
            <w:r w:rsidRPr="00D7417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2</w:t>
            </w:r>
            <w:r w:rsidRPr="00D741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-5)</w:t>
            </w:r>
            <w:r w:rsidRPr="00D7417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2</w:t>
            </w:r>
          </w:p>
        </w:tc>
        <w:tc>
          <w:tcPr>
            <w:tcW w:w="2552" w:type="dxa"/>
          </w:tcPr>
          <w:p w:rsidR="006569DD" w:rsidRPr="00D74174" w:rsidRDefault="00B76CCC" w:rsidP="00A719DD">
            <w:pPr>
              <w:pStyle w:val="a6"/>
              <w:spacing w:after="242" w:line="266" w:lineRule="atLeast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741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(a</w:t>
            </w:r>
            <w:r w:rsidRPr="00D7417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2</w:t>
            </w:r>
            <w:r w:rsidRPr="00D741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-5)(10+a</w:t>
            </w:r>
            <w:r w:rsidRPr="00D7417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2</w:t>
            </w:r>
            <w:r w:rsidRPr="00D741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-5)=</w:t>
            </w:r>
          </w:p>
          <w:p w:rsidR="00B76CCC" w:rsidRPr="00D74174" w:rsidRDefault="00B76CCC" w:rsidP="00B76CCC">
            <w:pPr>
              <w:pStyle w:val="a6"/>
              <w:spacing w:after="242" w:line="266" w:lineRule="atLeast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741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=(a</w:t>
            </w:r>
            <w:r w:rsidRPr="00D7417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2</w:t>
            </w:r>
            <w:r w:rsidRPr="00D741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-5)( a</w:t>
            </w:r>
            <w:r w:rsidRPr="00D7417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2</w:t>
            </w:r>
            <w:r w:rsidRPr="00D741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+5)</w:t>
            </w:r>
          </w:p>
        </w:tc>
      </w:tr>
      <w:tr w:rsidR="006569DD" w:rsidRPr="00D74174" w:rsidTr="00B76CCC">
        <w:tc>
          <w:tcPr>
            <w:tcW w:w="948" w:type="dxa"/>
          </w:tcPr>
          <w:p w:rsidR="006569DD" w:rsidRPr="00D74174" w:rsidRDefault="00111108" w:rsidP="00A719DD">
            <w:pPr>
              <w:pStyle w:val="a6"/>
              <w:spacing w:after="242" w:line="266" w:lineRule="atLeast"/>
              <w:ind w:left="0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741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8)</w:t>
            </w:r>
          </w:p>
        </w:tc>
        <w:tc>
          <w:tcPr>
            <w:tcW w:w="2409" w:type="dxa"/>
          </w:tcPr>
          <w:p w:rsidR="006569DD" w:rsidRPr="00D74174" w:rsidRDefault="00BC7E0B" w:rsidP="00A719DD">
            <w:pPr>
              <w:pStyle w:val="a6"/>
              <w:spacing w:after="242" w:line="266" w:lineRule="atLeast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741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(a-2)</w:t>
            </w:r>
            <w:r w:rsidRPr="00D7417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2</w:t>
            </w:r>
            <w:r w:rsidRPr="00D741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-6(a-2)</w:t>
            </w:r>
          </w:p>
        </w:tc>
        <w:tc>
          <w:tcPr>
            <w:tcW w:w="2552" w:type="dxa"/>
          </w:tcPr>
          <w:p w:rsidR="006569DD" w:rsidRPr="00D74174" w:rsidRDefault="00B76CCC" w:rsidP="00A719DD">
            <w:pPr>
              <w:pStyle w:val="a6"/>
              <w:spacing w:after="242" w:line="266" w:lineRule="atLeast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741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(a-2)(a-2-6)=</w:t>
            </w:r>
          </w:p>
          <w:p w:rsidR="00B76CCC" w:rsidRPr="00D74174" w:rsidRDefault="00B76CCC" w:rsidP="00B76CCC">
            <w:pPr>
              <w:pStyle w:val="a6"/>
              <w:spacing w:after="242" w:line="266" w:lineRule="atLeast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741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=(a-2)(a-8)</w:t>
            </w:r>
          </w:p>
        </w:tc>
      </w:tr>
      <w:tr w:rsidR="006569DD" w:rsidRPr="00D74174" w:rsidTr="00B76CCC">
        <w:tc>
          <w:tcPr>
            <w:tcW w:w="948" w:type="dxa"/>
          </w:tcPr>
          <w:p w:rsidR="006569DD" w:rsidRPr="00D74174" w:rsidRDefault="00BC7E0B" w:rsidP="00A719DD">
            <w:pPr>
              <w:pStyle w:val="a6"/>
              <w:spacing w:after="242" w:line="266" w:lineRule="atLeast"/>
              <w:ind w:left="0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741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444.</w:t>
            </w:r>
            <w:r w:rsidRPr="00D74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41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1)</w:t>
            </w:r>
          </w:p>
        </w:tc>
        <w:tc>
          <w:tcPr>
            <w:tcW w:w="2409" w:type="dxa"/>
          </w:tcPr>
          <w:p w:rsidR="006569DD" w:rsidRPr="00D74174" w:rsidRDefault="00BC7E0B" w:rsidP="00A719DD">
            <w:pPr>
              <w:pStyle w:val="a6"/>
              <w:spacing w:after="242" w:line="266" w:lineRule="atLeast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741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</w:t>
            </w:r>
            <w:r w:rsidRPr="00D7417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2</w:t>
            </w:r>
            <w:r w:rsidRPr="00D741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n+mn+n</w:t>
            </w:r>
          </w:p>
        </w:tc>
        <w:tc>
          <w:tcPr>
            <w:tcW w:w="2552" w:type="dxa"/>
          </w:tcPr>
          <w:p w:rsidR="006569DD" w:rsidRPr="00D74174" w:rsidRDefault="00B76CCC" w:rsidP="00A719DD">
            <w:pPr>
              <w:pStyle w:val="a6"/>
              <w:spacing w:after="242" w:line="266" w:lineRule="atLeast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741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n(m</w:t>
            </w:r>
            <w:r w:rsidRPr="00D7417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2</w:t>
            </w:r>
            <w:r w:rsidRPr="00D741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+m+1)</w:t>
            </w:r>
          </w:p>
        </w:tc>
      </w:tr>
      <w:tr w:rsidR="006569DD" w:rsidRPr="00D74174" w:rsidTr="00B76CCC">
        <w:tc>
          <w:tcPr>
            <w:tcW w:w="948" w:type="dxa"/>
          </w:tcPr>
          <w:p w:rsidR="006569DD" w:rsidRPr="00D74174" w:rsidRDefault="00111108" w:rsidP="00A719DD">
            <w:pPr>
              <w:pStyle w:val="a6"/>
              <w:spacing w:after="242" w:line="266" w:lineRule="atLeast"/>
              <w:ind w:left="0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741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2)</w:t>
            </w:r>
          </w:p>
        </w:tc>
        <w:tc>
          <w:tcPr>
            <w:tcW w:w="2409" w:type="dxa"/>
          </w:tcPr>
          <w:p w:rsidR="006569DD" w:rsidRPr="00D74174" w:rsidRDefault="00BC7E0B" w:rsidP="00A719DD">
            <w:pPr>
              <w:pStyle w:val="a6"/>
              <w:spacing w:after="242" w:line="266" w:lineRule="atLeast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741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3x</w:t>
            </w:r>
            <w:r w:rsidRPr="00D7417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6</w:t>
            </w:r>
            <w:r w:rsidRPr="00D741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+6x</w:t>
            </w:r>
            <w:r w:rsidRPr="00D7417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5</w:t>
            </w:r>
            <w:r w:rsidRPr="00D741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-15x</w:t>
            </w:r>
            <w:r w:rsidRPr="00D7417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4</w:t>
            </w:r>
          </w:p>
        </w:tc>
        <w:tc>
          <w:tcPr>
            <w:tcW w:w="2552" w:type="dxa"/>
          </w:tcPr>
          <w:p w:rsidR="006569DD" w:rsidRPr="00D74174" w:rsidRDefault="00B76CCC" w:rsidP="00A719DD">
            <w:pPr>
              <w:pStyle w:val="a6"/>
              <w:spacing w:after="242" w:line="266" w:lineRule="atLeast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741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3x</w:t>
            </w:r>
            <w:r w:rsidRPr="00D7417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4</w:t>
            </w:r>
            <w:r w:rsidR="009845EE" w:rsidRPr="00D741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(x</w:t>
            </w:r>
            <w:r w:rsidR="009845EE" w:rsidRPr="00D7417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2</w:t>
            </w:r>
            <w:r w:rsidR="00520619" w:rsidRPr="00D741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+2x-</w:t>
            </w:r>
            <w:r w:rsidR="00520619" w:rsidRPr="00D7417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 w:rsidR="009845EE" w:rsidRPr="00D741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</w:tr>
      <w:tr w:rsidR="006569DD" w:rsidRPr="00D74174" w:rsidTr="00B76CCC">
        <w:tc>
          <w:tcPr>
            <w:tcW w:w="948" w:type="dxa"/>
          </w:tcPr>
          <w:p w:rsidR="006569DD" w:rsidRPr="00D74174" w:rsidRDefault="00111108" w:rsidP="00A719DD">
            <w:pPr>
              <w:pStyle w:val="a6"/>
              <w:spacing w:after="242" w:line="266" w:lineRule="atLeast"/>
              <w:ind w:left="0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741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3)</w:t>
            </w:r>
          </w:p>
        </w:tc>
        <w:tc>
          <w:tcPr>
            <w:tcW w:w="2409" w:type="dxa"/>
          </w:tcPr>
          <w:p w:rsidR="006569DD" w:rsidRPr="00D74174" w:rsidRDefault="00BC7E0B" w:rsidP="00A719DD">
            <w:pPr>
              <w:pStyle w:val="a6"/>
              <w:spacing w:after="242" w:line="266" w:lineRule="atLeast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741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7a</w:t>
            </w:r>
            <w:r w:rsidRPr="00D7417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4</w:t>
            </w:r>
            <w:r w:rsidRPr="00D741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</w:t>
            </w:r>
            <w:r w:rsidRPr="00D7417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3</w:t>
            </w:r>
            <w:r w:rsidRPr="00D741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-14a</w:t>
            </w:r>
            <w:r w:rsidRPr="00D7417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3</w:t>
            </w:r>
            <w:r w:rsidRPr="00D741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</w:t>
            </w:r>
            <w:r w:rsidRPr="00D7417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4</w:t>
            </w:r>
            <w:r w:rsidRPr="00D741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+21a</w:t>
            </w:r>
            <w:r w:rsidRPr="00D7417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2</w:t>
            </w:r>
            <w:r w:rsidRPr="00D741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</w:t>
            </w:r>
            <w:r w:rsidRPr="00D7417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5</w:t>
            </w:r>
          </w:p>
        </w:tc>
        <w:tc>
          <w:tcPr>
            <w:tcW w:w="2552" w:type="dxa"/>
          </w:tcPr>
          <w:p w:rsidR="006569DD" w:rsidRPr="00D74174" w:rsidRDefault="009845EE" w:rsidP="00A719DD">
            <w:pPr>
              <w:pStyle w:val="a6"/>
              <w:spacing w:after="242" w:line="266" w:lineRule="atLeast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741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7a</w:t>
            </w:r>
            <w:r w:rsidRPr="00D7417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2</w:t>
            </w:r>
            <w:r w:rsidRPr="00D741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</w:t>
            </w:r>
            <w:r w:rsidRPr="00D7417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3</w:t>
            </w:r>
            <w:r w:rsidRPr="00D741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(a</w:t>
            </w:r>
            <w:r w:rsidRPr="00D7417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2</w:t>
            </w:r>
            <w:r w:rsidRPr="00D741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-2ab+3b</w:t>
            </w:r>
            <w:r w:rsidRPr="00D7417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2</w:t>
            </w:r>
            <w:r w:rsidRPr="00D741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</w:tr>
      <w:tr w:rsidR="006569DD" w:rsidRPr="00D74174" w:rsidTr="00B76CCC">
        <w:tc>
          <w:tcPr>
            <w:tcW w:w="948" w:type="dxa"/>
          </w:tcPr>
          <w:p w:rsidR="006569DD" w:rsidRPr="00D74174" w:rsidRDefault="00111108" w:rsidP="00A719DD">
            <w:pPr>
              <w:pStyle w:val="a6"/>
              <w:spacing w:after="242" w:line="266" w:lineRule="atLeast"/>
              <w:ind w:left="0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741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4)</w:t>
            </w:r>
          </w:p>
        </w:tc>
        <w:tc>
          <w:tcPr>
            <w:tcW w:w="2409" w:type="dxa"/>
          </w:tcPr>
          <w:p w:rsidR="006569DD" w:rsidRPr="00D74174" w:rsidRDefault="00111108" w:rsidP="00A719DD">
            <w:pPr>
              <w:pStyle w:val="a6"/>
              <w:spacing w:after="242" w:line="266" w:lineRule="atLeast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</w:pPr>
            <w:r w:rsidRPr="00D741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20b</w:t>
            </w:r>
            <w:r w:rsidRPr="00D7417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6</w:t>
            </w:r>
            <w:r w:rsidRPr="00D741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D7417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5</w:t>
            </w:r>
            <w:r w:rsidRPr="00D741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-45b</w:t>
            </w:r>
            <w:r w:rsidRPr="00D7417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5</w:t>
            </w:r>
            <w:r w:rsidRPr="00D741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D7417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6</w:t>
            </w:r>
            <w:r w:rsidRPr="00D741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-30b</w:t>
            </w:r>
            <w:r w:rsidRPr="00D7417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5</w:t>
            </w:r>
            <w:r w:rsidRPr="00D741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D7417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5</w:t>
            </w:r>
          </w:p>
        </w:tc>
        <w:tc>
          <w:tcPr>
            <w:tcW w:w="2552" w:type="dxa"/>
          </w:tcPr>
          <w:p w:rsidR="006569DD" w:rsidRPr="00D74174" w:rsidRDefault="009845EE" w:rsidP="00A719DD">
            <w:pPr>
              <w:pStyle w:val="a6"/>
              <w:spacing w:after="242" w:line="266" w:lineRule="atLeast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741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5b</w:t>
            </w:r>
            <w:r w:rsidRPr="00D7417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5</w:t>
            </w:r>
            <w:r w:rsidRPr="00D741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D7417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5</w:t>
            </w:r>
            <w:r w:rsidRPr="00D741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(4b-9c-6)</w:t>
            </w:r>
          </w:p>
        </w:tc>
      </w:tr>
    </w:tbl>
    <w:p w:rsidR="00A719DD" w:rsidRPr="00D74174" w:rsidRDefault="00A719DD" w:rsidP="00A719DD">
      <w:pPr>
        <w:pStyle w:val="a6"/>
        <w:spacing w:after="242" w:line="266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69DD" w:rsidRPr="00D74174" w:rsidRDefault="009845EE" w:rsidP="00A719DD">
      <w:pPr>
        <w:pStyle w:val="a6"/>
        <w:spacing w:after="242" w:line="266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7417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Приклад.</w:t>
      </w:r>
      <w:r w:rsidR="00B4638E" w:rsidRPr="00D7417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</w:t>
      </w:r>
      <w:r w:rsidRPr="00D7417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uk-UA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val="uk-UA" w:eastAsia="ru-RU"/>
              </w:rPr>
              <m:t>13,5∙0,5+6,5∙0,5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uk-UA" w:eastAsia="ru-RU"/>
              </w:rPr>
              <m:t>12∙17-6∙14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  <w:lang w:val="uk-UA" w:eastAsia="ru-RU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uk-UA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val="uk-UA" w:eastAsia="ru-RU"/>
              </w:rPr>
              <m:t>0,5(13,5+6,5)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uk-UA" w:eastAsia="ru-RU"/>
              </w:rPr>
              <m:t>6(2∙17-14)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  <w:lang w:val="uk-UA" w:eastAsia="ru-RU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uk-UA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val="uk-UA" w:eastAsia="ru-RU"/>
              </w:rPr>
              <m:t>0,5∙20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uk-UA" w:eastAsia="ru-RU"/>
              </w:rPr>
              <m:t>6∙20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  <w:lang w:val="uk-UA" w:eastAsia="ru-RU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uk-UA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val="uk-UA" w:eastAsia="ru-RU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uk-UA" w:eastAsia="ru-RU"/>
              </w:rPr>
              <m:t>12</m:t>
            </m:r>
          </m:den>
        </m:f>
      </m:oMath>
      <w:r w:rsidRPr="00D7417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B4638E" w:rsidRPr="00D74174" w:rsidRDefault="00B4638E" w:rsidP="00A719DD">
      <w:pPr>
        <w:pStyle w:val="a6"/>
        <w:spacing w:after="242" w:line="266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845EE" w:rsidRPr="00D74174" w:rsidRDefault="009845EE" w:rsidP="009675FB">
      <w:pPr>
        <w:pStyle w:val="a6"/>
        <w:numPr>
          <w:ilvl w:val="0"/>
          <w:numId w:val="1"/>
        </w:numPr>
        <w:spacing w:after="242" w:line="266" w:lineRule="atLeast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 w:rsidRPr="00D74174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Фронтальне опитування з т</w:t>
      </w:r>
      <w:r w:rsidR="009675FB" w:rsidRPr="00D74174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еорії «Мікрофон»</w:t>
      </w:r>
    </w:p>
    <w:p w:rsidR="009675FB" w:rsidRPr="00D74174" w:rsidRDefault="009675FB" w:rsidP="009675FB">
      <w:pPr>
        <w:pStyle w:val="a6"/>
        <w:numPr>
          <w:ilvl w:val="0"/>
          <w:numId w:val="2"/>
        </w:numPr>
        <w:spacing w:after="242" w:line="266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7417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сформулювати розподільну властивість множення відносно додавання;</w:t>
      </w:r>
    </w:p>
    <w:p w:rsidR="009675FB" w:rsidRPr="00D74174" w:rsidRDefault="009675FB" w:rsidP="009675FB">
      <w:pPr>
        <w:pStyle w:val="a6"/>
        <w:numPr>
          <w:ilvl w:val="0"/>
          <w:numId w:val="2"/>
        </w:numPr>
        <w:spacing w:after="242" w:line="266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7417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сформулювати розподільну властивість множення відносно віднімання;</w:t>
      </w:r>
    </w:p>
    <w:p w:rsidR="009675FB" w:rsidRPr="00D74174" w:rsidRDefault="009675FB" w:rsidP="009675FB">
      <w:pPr>
        <w:pStyle w:val="a6"/>
        <w:numPr>
          <w:ilvl w:val="0"/>
          <w:numId w:val="2"/>
        </w:numPr>
        <w:spacing w:after="242" w:line="266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7417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що означає розкласти многочлен на множники?</w:t>
      </w:r>
    </w:p>
    <w:p w:rsidR="009675FB" w:rsidRPr="00D74174" w:rsidRDefault="009675FB" w:rsidP="009675FB">
      <w:pPr>
        <w:spacing w:after="242" w:line="266" w:lineRule="atLeas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D741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ІІІ.</w:t>
      </w:r>
      <w:r w:rsidRPr="00D7417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Актуалізація опорних знань.</w:t>
      </w:r>
    </w:p>
    <w:p w:rsidR="009675FB" w:rsidRPr="00D74174" w:rsidRDefault="009675FB" w:rsidP="009675FB">
      <w:pPr>
        <w:pStyle w:val="a6"/>
        <w:numPr>
          <w:ilvl w:val="0"/>
          <w:numId w:val="3"/>
        </w:numPr>
        <w:spacing w:after="242" w:line="266" w:lineRule="atLeast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 w:rsidRPr="00D74174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Гра «Пошук інформації»</w:t>
      </w:r>
    </w:p>
    <w:tbl>
      <w:tblPr>
        <w:tblStyle w:val="a7"/>
        <w:tblpPr w:leftFromText="180" w:rightFromText="180" w:vertAnchor="text" w:tblpY="1"/>
        <w:tblOverlap w:val="never"/>
        <w:tblW w:w="0" w:type="auto"/>
        <w:tblLook w:val="04A0"/>
      </w:tblPr>
      <w:tblGrid>
        <w:gridCol w:w="599"/>
        <w:gridCol w:w="2268"/>
        <w:gridCol w:w="283"/>
        <w:gridCol w:w="567"/>
        <w:gridCol w:w="2127"/>
      </w:tblGrid>
      <w:tr w:rsidR="009675FB" w:rsidRPr="00D74174" w:rsidTr="00246677">
        <w:tc>
          <w:tcPr>
            <w:tcW w:w="599" w:type="dxa"/>
          </w:tcPr>
          <w:p w:rsidR="009675FB" w:rsidRPr="00D74174" w:rsidRDefault="009675FB" w:rsidP="00246677">
            <w:pPr>
              <w:spacing w:after="242" w:line="26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417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№</w:t>
            </w:r>
          </w:p>
        </w:tc>
        <w:tc>
          <w:tcPr>
            <w:tcW w:w="2268" w:type="dxa"/>
          </w:tcPr>
          <w:p w:rsidR="009675FB" w:rsidRPr="00D74174" w:rsidRDefault="009675FB" w:rsidP="00246677">
            <w:pPr>
              <w:spacing w:after="242" w:line="26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417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Умова</w:t>
            </w:r>
          </w:p>
        </w:tc>
        <w:tc>
          <w:tcPr>
            <w:tcW w:w="283" w:type="dxa"/>
          </w:tcPr>
          <w:p w:rsidR="009675FB" w:rsidRPr="00D74174" w:rsidRDefault="009675FB" w:rsidP="00246677">
            <w:pPr>
              <w:spacing w:after="242" w:line="26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 w:eastAsia="ru-RU"/>
              </w:rPr>
            </w:pPr>
          </w:p>
        </w:tc>
        <w:tc>
          <w:tcPr>
            <w:tcW w:w="567" w:type="dxa"/>
          </w:tcPr>
          <w:p w:rsidR="009675FB" w:rsidRPr="00D74174" w:rsidRDefault="009675FB" w:rsidP="00246677">
            <w:pPr>
              <w:spacing w:after="242" w:line="26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417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№</w:t>
            </w:r>
          </w:p>
        </w:tc>
        <w:tc>
          <w:tcPr>
            <w:tcW w:w="2127" w:type="dxa"/>
          </w:tcPr>
          <w:p w:rsidR="009675FB" w:rsidRPr="00D74174" w:rsidRDefault="009675FB" w:rsidP="00246677">
            <w:pPr>
              <w:spacing w:after="242" w:line="26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417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Розв’язок</w:t>
            </w:r>
          </w:p>
        </w:tc>
      </w:tr>
      <w:tr w:rsidR="009675FB" w:rsidRPr="00D74174" w:rsidTr="00246677">
        <w:tc>
          <w:tcPr>
            <w:tcW w:w="599" w:type="dxa"/>
          </w:tcPr>
          <w:p w:rsidR="009675FB" w:rsidRPr="00D74174" w:rsidRDefault="00246677" w:rsidP="00246677">
            <w:pPr>
              <w:spacing w:after="242" w:line="26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D74174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 xml:space="preserve">  а)</w:t>
            </w:r>
          </w:p>
        </w:tc>
        <w:tc>
          <w:tcPr>
            <w:tcW w:w="2268" w:type="dxa"/>
          </w:tcPr>
          <w:p w:rsidR="009675FB" w:rsidRPr="00D74174" w:rsidRDefault="00841FF8" w:rsidP="00246677">
            <w:pPr>
              <w:spacing w:after="242" w:line="26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D741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mx</w:t>
            </w:r>
            <w:r w:rsidR="009675FB" w:rsidRPr="00D741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+nx</w:t>
            </w:r>
            <w:proofErr w:type="spellEnd"/>
          </w:p>
        </w:tc>
        <w:tc>
          <w:tcPr>
            <w:tcW w:w="283" w:type="dxa"/>
          </w:tcPr>
          <w:p w:rsidR="009675FB" w:rsidRPr="00D74174" w:rsidRDefault="009675FB" w:rsidP="00246677">
            <w:pPr>
              <w:spacing w:after="242" w:line="26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 w:eastAsia="ru-RU"/>
              </w:rPr>
            </w:pPr>
          </w:p>
        </w:tc>
        <w:tc>
          <w:tcPr>
            <w:tcW w:w="567" w:type="dxa"/>
          </w:tcPr>
          <w:p w:rsidR="009675FB" w:rsidRPr="00D74174" w:rsidRDefault="00246677" w:rsidP="00246677">
            <w:pPr>
              <w:spacing w:after="242" w:line="26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417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1)</w:t>
            </w:r>
          </w:p>
        </w:tc>
        <w:tc>
          <w:tcPr>
            <w:tcW w:w="2127" w:type="dxa"/>
          </w:tcPr>
          <w:p w:rsidR="009675FB" w:rsidRPr="00D74174" w:rsidRDefault="00B06FB9" w:rsidP="00246677">
            <w:pPr>
              <w:spacing w:after="242" w:line="26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741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m(n+3m)</w:t>
            </w:r>
          </w:p>
        </w:tc>
      </w:tr>
      <w:tr w:rsidR="009675FB" w:rsidRPr="00D74174" w:rsidTr="00246677">
        <w:tc>
          <w:tcPr>
            <w:tcW w:w="599" w:type="dxa"/>
          </w:tcPr>
          <w:p w:rsidR="00246677" w:rsidRPr="00D74174" w:rsidRDefault="00246677" w:rsidP="00246677">
            <w:pPr>
              <w:spacing w:after="242" w:line="26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D74174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б)</w:t>
            </w:r>
          </w:p>
        </w:tc>
        <w:tc>
          <w:tcPr>
            <w:tcW w:w="2268" w:type="dxa"/>
          </w:tcPr>
          <w:p w:rsidR="009675FB" w:rsidRPr="00D74174" w:rsidRDefault="00841FF8" w:rsidP="00246677">
            <w:pPr>
              <w:spacing w:after="242" w:line="26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41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2m+2n</w:t>
            </w:r>
          </w:p>
        </w:tc>
        <w:tc>
          <w:tcPr>
            <w:tcW w:w="283" w:type="dxa"/>
          </w:tcPr>
          <w:p w:rsidR="009675FB" w:rsidRPr="00D74174" w:rsidRDefault="009675FB" w:rsidP="00246677">
            <w:pPr>
              <w:spacing w:after="242" w:line="26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 w:eastAsia="ru-RU"/>
              </w:rPr>
            </w:pPr>
          </w:p>
        </w:tc>
        <w:tc>
          <w:tcPr>
            <w:tcW w:w="567" w:type="dxa"/>
          </w:tcPr>
          <w:p w:rsidR="009675FB" w:rsidRPr="00D74174" w:rsidRDefault="00246677" w:rsidP="00246677">
            <w:pPr>
              <w:spacing w:after="242" w:line="26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417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2)</w:t>
            </w:r>
          </w:p>
        </w:tc>
        <w:tc>
          <w:tcPr>
            <w:tcW w:w="2127" w:type="dxa"/>
          </w:tcPr>
          <w:p w:rsidR="009675FB" w:rsidRPr="00D74174" w:rsidRDefault="00B06FB9" w:rsidP="00246677">
            <w:pPr>
              <w:spacing w:after="242" w:line="26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741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x(</w:t>
            </w:r>
            <w:proofErr w:type="spellStart"/>
            <w:r w:rsidRPr="00D741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m+n</w:t>
            </w:r>
            <w:proofErr w:type="spellEnd"/>
            <w:r w:rsidRPr="00D741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</w:tr>
      <w:tr w:rsidR="009675FB" w:rsidRPr="00D74174" w:rsidTr="00246677">
        <w:tc>
          <w:tcPr>
            <w:tcW w:w="599" w:type="dxa"/>
          </w:tcPr>
          <w:p w:rsidR="009675FB" w:rsidRPr="00D74174" w:rsidRDefault="00246677" w:rsidP="00246677">
            <w:pPr>
              <w:spacing w:after="242" w:line="26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D74174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в)</w:t>
            </w:r>
          </w:p>
        </w:tc>
        <w:tc>
          <w:tcPr>
            <w:tcW w:w="2268" w:type="dxa"/>
          </w:tcPr>
          <w:p w:rsidR="009675FB" w:rsidRPr="00D74174" w:rsidRDefault="00B06FB9" w:rsidP="00246677">
            <w:pPr>
              <w:spacing w:after="242" w:line="26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741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mn+3m</w:t>
            </w:r>
            <w:r w:rsidRPr="00D7417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2</w:t>
            </w:r>
          </w:p>
        </w:tc>
        <w:tc>
          <w:tcPr>
            <w:tcW w:w="283" w:type="dxa"/>
          </w:tcPr>
          <w:p w:rsidR="009675FB" w:rsidRPr="00D74174" w:rsidRDefault="009675FB" w:rsidP="00246677">
            <w:pPr>
              <w:spacing w:after="242" w:line="26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 w:eastAsia="ru-RU"/>
              </w:rPr>
            </w:pPr>
          </w:p>
        </w:tc>
        <w:tc>
          <w:tcPr>
            <w:tcW w:w="567" w:type="dxa"/>
          </w:tcPr>
          <w:p w:rsidR="009675FB" w:rsidRPr="00D74174" w:rsidRDefault="00246677" w:rsidP="00246677">
            <w:pPr>
              <w:spacing w:after="242" w:line="26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417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3)</w:t>
            </w:r>
          </w:p>
        </w:tc>
        <w:tc>
          <w:tcPr>
            <w:tcW w:w="2127" w:type="dxa"/>
          </w:tcPr>
          <w:p w:rsidR="009675FB" w:rsidRPr="00D74174" w:rsidRDefault="00B06FB9" w:rsidP="00246677">
            <w:pPr>
              <w:spacing w:after="242" w:line="26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741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2m(3m-1)</w:t>
            </w:r>
          </w:p>
        </w:tc>
      </w:tr>
      <w:tr w:rsidR="009675FB" w:rsidRPr="00D74174" w:rsidTr="00246677">
        <w:tc>
          <w:tcPr>
            <w:tcW w:w="599" w:type="dxa"/>
          </w:tcPr>
          <w:p w:rsidR="009675FB" w:rsidRPr="00D74174" w:rsidRDefault="00246677" w:rsidP="00246677">
            <w:pPr>
              <w:spacing w:after="242" w:line="26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D74174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г)</w:t>
            </w:r>
          </w:p>
        </w:tc>
        <w:tc>
          <w:tcPr>
            <w:tcW w:w="2268" w:type="dxa"/>
          </w:tcPr>
          <w:p w:rsidR="009675FB" w:rsidRPr="00D74174" w:rsidRDefault="00B06FB9" w:rsidP="00246677">
            <w:pPr>
              <w:spacing w:after="242" w:line="26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741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4m</w:t>
            </w:r>
            <w:r w:rsidRPr="00D7417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2</w:t>
            </w:r>
            <w:r w:rsidRPr="00D741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-2mn</w:t>
            </w:r>
          </w:p>
        </w:tc>
        <w:tc>
          <w:tcPr>
            <w:tcW w:w="283" w:type="dxa"/>
          </w:tcPr>
          <w:p w:rsidR="009675FB" w:rsidRPr="00D74174" w:rsidRDefault="009675FB" w:rsidP="00246677">
            <w:pPr>
              <w:spacing w:after="242" w:line="26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 w:eastAsia="ru-RU"/>
              </w:rPr>
            </w:pPr>
          </w:p>
        </w:tc>
        <w:tc>
          <w:tcPr>
            <w:tcW w:w="567" w:type="dxa"/>
          </w:tcPr>
          <w:p w:rsidR="009675FB" w:rsidRPr="00D74174" w:rsidRDefault="00246677" w:rsidP="00246677">
            <w:pPr>
              <w:spacing w:after="242" w:line="26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417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4)</w:t>
            </w:r>
          </w:p>
        </w:tc>
        <w:tc>
          <w:tcPr>
            <w:tcW w:w="2127" w:type="dxa"/>
          </w:tcPr>
          <w:p w:rsidR="009675FB" w:rsidRPr="00D74174" w:rsidRDefault="00B06FB9" w:rsidP="00246677">
            <w:pPr>
              <w:spacing w:after="242" w:line="26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741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2(</w:t>
            </w:r>
            <w:proofErr w:type="spellStart"/>
            <w:r w:rsidRPr="00D741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m+n</w:t>
            </w:r>
            <w:proofErr w:type="spellEnd"/>
            <w:r w:rsidRPr="00D741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</w:tr>
      <w:tr w:rsidR="009675FB" w:rsidRPr="00D74174" w:rsidTr="00246677">
        <w:tc>
          <w:tcPr>
            <w:tcW w:w="599" w:type="dxa"/>
          </w:tcPr>
          <w:p w:rsidR="009675FB" w:rsidRPr="00D74174" w:rsidRDefault="00246677" w:rsidP="00246677">
            <w:pPr>
              <w:spacing w:after="242" w:line="26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D74174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д)</w:t>
            </w:r>
          </w:p>
        </w:tc>
        <w:tc>
          <w:tcPr>
            <w:tcW w:w="2268" w:type="dxa"/>
          </w:tcPr>
          <w:p w:rsidR="009675FB" w:rsidRPr="00D74174" w:rsidRDefault="00B06FB9" w:rsidP="00246677">
            <w:pPr>
              <w:spacing w:after="242" w:line="26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741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6m</w:t>
            </w:r>
            <w:r w:rsidRPr="00D7417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2</w:t>
            </w:r>
            <w:r w:rsidRPr="00D741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-2m</w:t>
            </w:r>
          </w:p>
        </w:tc>
        <w:tc>
          <w:tcPr>
            <w:tcW w:w="283" w:type="dxa"/>
          </w:tcPr>
          <w:p w:rsidR="009675FB" w:rsidRPr="00D74174" w:rsidRDefault="009675FB" w:rsidP="00246677">
            <w:pPr>
              <w:spacing w:after="242" w:line="26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 w:eastAsia="ru-RU"/>
              </w:rPr>
            </w:pPr>
          </w:p>
        </w:tc>
        <w:tc>
          <w:tcPr>
            <w:tcW w:w="567" w:type="dxa"/>
          </w:tcPr>
          <w:p w:rsidR="009675FB" w:rsidRPr="00D74174" w:rsidRDefault="00246677" w:rsidP="00246677">
            <w:pPr>
              <w:spacing w:after="242" w:line="26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417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5)</w:t>
            </w:r>
          </w:p>
        </w:tc>
        <w:tc>
          <w:tcPr>
            <w:tcW w:w="2127" w:type="dxa"/>
          </w:tcPr>
          <w:p w:rsidR="009675FB" w:rsidRPr="00D74174" w:rsidRDefault="00B06FB9" w:rsidP="00246677">
            <w:pPr>
              <w:spacing w:after="242" w:line="26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741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2m(2m-n)</w:t>
            </w:r>
          </w:p>
        </w:tc>
      </w:tr>
      <w:tr w:rsidR="009675FB" w:rsidRPr="00D74174" w:rsidTr="00246677">
        <w:tc>
          <w:tcPr>
            <w:tcW w:w="599" w:type="dxa"/>
          </w:tcPr>
          <w:p w:rsidR="009675FB" w:rsidRPr="00D74174" w:rsidRDefault="00246677" w:rsidP="00246677">
            <w:pPr>
              <w:spacing w:after="242" w:line="26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D74174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е)</w:t>
            </w:r>
          </w:p>
        </w:tc>
        <w:tc>
          <w:tcPr>
            <w:tcW w:w="2268" w:type="dxa"/>
          </w:tcPr>
          <w:p w:rsidR="009675FB" w:rsidRPr="00D74174" w:rsidRDefault="00B06FB9" w:rsidP="00246677">
            <w:pPr>
              <w:spacing w:after="242" w:line="26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741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2m</w:t>
            </w:r>
            <w:r w:rsidRPr="00D7417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2</w:t>
            </w:r>
            <w:r w:rsidRPr="00D741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+3m</w:t>
            </w:r>
          </w:p>
        </w:tc>
        <w:tc>
          <w:tcPr>
            <w:tcW w:w="283" w:type="dxa"/>
          </w:tcPr>
          <w:p w:rsidR="009675FB" w:rsidRPr="00D74174" w:rsidRDefault="009675FB" w:rsidP="00246677">
            <w:pPr>
              <w:spacing w:after="242" w:line="26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 w:eastAsia="ru-RU"/>
              </w:rPr>
            </w:pPr>
          </w:p>
        </w:tc>
        <w:tc>
          <w:tcPr>
            <w:tcW w:w="567" w:type="dxa"/>
          </w:tcPr>
          <w:p w:rsidR="009675FB" w:rsidRPr="00D74174" w:rsidRDefault="00246677" w:rsidP="00246677">
            <w:pPr>
              <w:spacing w:after="242" w:line="26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417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6)</w:t>
            </w:r>
          </w:p>
        </w:tc>
        <w:tc>
          <w:tcPr>
            <w:tcW w:w="2127" w:type="dxa"/>
          </w:tcPr>
          <w:p w:rsidR="009675FB" w:rsidRPr="00D74174" w:rsidRDefault="00B06FB9" w:rsidP="00246677">
            <w:pPr>
              <w:spacing w:after="242" w:line="26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741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-3n(4n+5)</w:t>
            </w:r>
          </w:p>
        </w:tc>
      </w:tr>
      <w:tr w:rsidR="009675FB" w:rsidRPr="00D74174" w:rsidTr="00246677">
        <w:tc>
          <w:tcPr>
            <w:tcW w:w="599" w:type="dxa"/>
          </w:tcPr>
          <w:p w:rsidR="009675FB" w:rsidRPr="00D74174" w:rsidRDefault="00246677" w:rsidP="00246677">
            <w:pPr>
              <w:spacing w:after="242" w:line="26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D74174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є)</w:t>
            </w:r>
          </w:p>
        </w:tc>
        <w:tc>
          <w:tcPr>
            <w:tcW w:w="2268" w:type="dxa"/>
          </w:tcPr>
          <w:p w:rsidR="009675FB" w:rsidRPr="00D74174" w:rsidRDefault="00B06FB9" w:rsidP="00246677">
            <w:pPr>
              <w:spacing w:after="242" w:line="26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741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5m</w:t>
            </w:r>
            <w:r w:rsidRPr="00D7417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3</w:t>
            </w:r>
            <w:r w:rsidRPr="00D741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-5m</w:t>
            </w:r>
          </w:p>
        </w:tc>
        <w:tc>
          <w:tcPr>
            <w:tcW w:w="283" w:type="dxa"/>
          </w:tcPr>
          <w:p w:rsidR="009675FB" w:rsidRPr="00D74174" w:rsidRDefault="009675FB" w:rsidP="00246677">
            <w:pPr>
              <w:spacing w:after="242" w:line="26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 w:eastAsia="ru-RU"/>
              </w:rPr>
            </w:pPr>
          </w:p>
        </w:tc>
        <w:tc>
          <w:tcPr>
            <w:tcW w:w="567" w:type="dxa"/>
          </w:tcPr>
          <w:p w:rsidR="009675FB" w:rsidRPr="00D74174" w:rsidRDefault="00246677" w:rsidP="00246677">
            <w:pPr>
              <w:spacing w:after="242" w:line="26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417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7)</w:t>
            </w:r>
          </w:p>
        </w:tc>
        <w:tc>
          <w:tcPr>
            <w:tcW w:w="2127" w:type="dxa"/>
          </w:tcPr>
          <w:p w:rsidR="009675FB" w:rsidRPr="00D74174" w:rsidRDefault="00246677" w:rsidP="00246677">
            <w:pPr>
              <w:spacing w:after="242" w:line="26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741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5m(m</w:t>
            </w:r>
            <w:r w:rsidRPr="00D7417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2</w:t>
            </w:r>
            <w:r w:rsidRPr="00D741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-1)</w:t>
            </w:r>
          </w:p>
        </w:tc>
      </w:tr>
      <w:tr w:rsidR="009675FB" w:rsidRPr="00D74174" w:rsidTr="00246677">
        <w:tc>
          <w:tcPr>
            <w:tcW w:w="599" w:type="dxa"/>
          </w:tcPr>
          <w:p w:rsidR="009675FB" w:rsidRPr="00D74174" w:rsidRDefault="00246677" w:rsidP="00246677">
            <w:pPr>
              <w:spacing w:after="242" w:line="26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D74174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ж)</w:t>
            </w:r>
          </w:p>
        </w:tc>
        <w:tc>
          <w:tcPr>
            <w:tcW w:w="2268" w:type="dxa"/>
          </w:tcPr>
          <w:p w:rsidR="009675FB" w:rsidRPr="00D74174" w:rsidRDefault="00B06FB9" w:rsidP="00246677">
            <w:pPr>
              <w:spacing w:after="242" w:line="26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741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5m</w:t>
            </w:r>
            <w:r w:rsidRPr="00D7417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3</w:t>
            </w:r>
            <w:r w:rsidRPr="00D741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n+20n</w:t>
            </w:r>
          </w:p>
        </w:tc>
        <w:tc>
          <w:tcPr>
            <w:tcW w:w="283" w:type="dxa"/>
          </w:tcPr>
          <w:p w:rsidR="009675FB" w:rsidRPr="00D74174" w:rsidRDefault="009675FB" w:rsidP="00246677">
            <w:pPr>
              <w:spacing w:after="242" w:line="26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 w:eastAsia="ru-RU"/>
              </w:rPr>
            </w:pPr>
          </w:p>
        </w:tc>
        <w:tc>
          <w:tcPr>
            <w:tcW w:w="567" w:type="dxa"/>
          </w:tcPr>
          <w:p w:rsidR="009675FB" w:rsidRPr="00D74174" w:rsidRDefault="00246677" w:rsidP="00246677">
            <w:pPr>
              <w:spacing w:after="242" w:line="26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417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8)</w:t>
            </w:r>
          </w:p>
        </w:tc>
        <w:tc>
          <w:tcPr>
            <w:tcW w:w="2127" w:type="dxa"/>
          </w:tcPr>
          <w:p w:rsidR="009675FB" w:rsidRPr="00D74174" w:rsidRDefault="00246677" w:rsidP="00246677">
            <w:pPr>
              <w:spacing w:after="242" w:line="26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741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m(2m+3)</w:t>
            </w:r>
          </w:p>
        </w:tc>
      </w:tr>
      <w:tr w:rsidR="009675FB" w:rsidRPr="00D74174" w:rsidTr="00246677">
        <w:tc>
          <w:tcPr>
            <w:tcW w:w="599" w:type="dxa"/>
          </w:tcPr>
          <w:p w:rsidR="009675FB" w:rsidRPr="00D74174" w:rsidRDefault="00246677" w:rsidP="00246677">
            <w:pPr>
              <w:spacing w:after="242" w:line="26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D74174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з)</w:t>
            </w:r>
          </w:p>
        </w:tc>
        <w:tc>
          <w:tcPr>
            <w:tcW w:w="2268" w:type="dxa"/>
          </w:tcPr>
          <w:p w:rsidR="009675FB" w:rsidRPr="00D74174" w:rsidRDefault="00B06FB9" w:rsidP="00246677">
            <w:pPr>
              <w:spacing w:after="242" w:line="26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741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-12n</w:t>
            </w:r>
            <w:r w:rsidRPr="00D7417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2</w:t>
            </w:r>
            <w:r w:rsidRPr="00D741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-15n</w:t>
            </w:r>
          </w:p>
        </w:tc>
        <w:tc>
          <w:tcPr>
            <w:tcW w:w="283" w:type="dxa"/>
          </w:tcPr>
          <w:p w:rsidR="009675FB" w:rsidRPr="00D74174" w:rsidRDefault="009675FB" w:rsidP="00246677">
            <w:pPr>
              <w:spacing w:after="242" w:line="26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 w:eastAsia="ru-RU"/>
              </w:rPr>
            </w:pPr>
          </w:p>
        </w:tc>
        <w:tc>
          <w:tcPr>
            <w:tcW w:w="567" w:type="dxa"/>
          </w:tcPr>
          <w:p w:rsidR="009675FB" w:rsidRPr="00D74174" w:rsidRDefault="00246677" w:rsidP="00246677">
            <w:pPr>
              <w:spacing w:after="242" w:line="26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417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9)</w:t>
            </w:r>
          </w:p>
        </w:tc>
        <w:tc>
          <w:tcPr>
            <w:tcW w:w="2127" w:type="dxa"/>
          </w:tcPr>
          <w:p w:rsidR="009675FB" w:rsidRPr="00D74174" w:rsidRDefault="00246677" w:rsidP="00246677">
            <w:pPr>
              <w:spacing w:after="242" w:line="26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741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mn</w:t>
            </w:r>
            <w:r w:rsidRPr="00D7417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3</w:t>
            </w:r>
            <w:r w:rsidRPr="00D741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(m</w:t>
            </w:r>
            <w:r w:rsidRPr="00D7417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2</w:t>
            </w:r>
            <w:r w:rsidRPr="00D741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-6n)</w:t>
            </w:r>
          </w:p>
        </w:tc>
      </w:tr>
      <w:tr w:rsidR="009675FB" w:rsidRPr="00D74174" w:rsidTr="00246677">
        <w:tc>
          <w:tcPr>
            <w:tcW w:w="599" w:type="dxa"/>
          </w:tcPr>
          <w:p w:rsidR="009675FB" w:rsidRPr="00D74174" w:rsidRDefault="00246677" w:rsidP="00246677">
            <w:pPr>
              <w:spacing w:after="242" w:line="26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D74174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и)</w:t>
            </w:r>
          </w:p>
        </w:tc>
        <w:tc>
          <w:tcPr>
            <w:tcW w:w="2268" w:type="dxa"/>
          </w:tcPr>
          <w:p w:rsidR="009675FB" w:rsidRPr="00D74174" w:rsidRDefault="00B06FB9" w:rsidP="00246677">
            <w:pPr>
              <w:spacing w:after="242" w:line="26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741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</w:t>
            </w:r>
            <w:r w:rsidRPr="00D7417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3</w:t>
            </w:r>
            <w:r w:rsidRPr="00D741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D7417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3</w:t>
            </w:r>
            <w:r w:rsidRPr="00D741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-6mn</w:t>
            </w:r>
            <w:r w:rsidRPr="00D7417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4</w:t>
            </w:r>
          </w:p>
        </w:tc>
        <w:tc>
          <w:tcPr>
            <w:tcW w:w="283" w:type="dxa"/>
          </w:tcPr>
          <w:p w:rsidR="009675FB" w:rsidRPr="00D74174" w:rsidRDefault="009675FB" w:rsidP="00246677">
            <w:pPr>
              <w:spacing w:after="242" w:line="26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 w:eastAsia="ru-RU"/>
              </w:rPr>
            </w:pPr>
          </w:p>
        </w:tc>
        <w:tc>
          <w:tcPr>
            <w:tcW w:w="567" w:type="dxa"/>
          </w:tcPr>
          <w:p w:rsidR="009675FB" w:rsidRPr="00D74174" w:rsidRDefault="00246677" w:rsidP="00246677">
            <w:pPr>
              <w:spacing w:after="242" w:line="26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417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10)</w:t>
            </w:r>
          </w:p>
        </w:tc>
        <w:tc>
          <w:tcPr>
            <w:tcW w:w="2127" w:type="dxa"/>
          </w:tcPr>
          <w:p w:rsidR="009675FB" w:rsidRPr="00D74174" w:rsidRDefault="00246677" w:rsidP="00246677">
            <w:pPr>
              <w:spacing w:after="242" w:line="26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741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5n(m</w:t>
            </w:r>
            <w:r w:rsidRPr="00D7417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3</w:t>
            </w:r>
            <w:r w:rsidRPr="00D741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+4)</w:t>
            </w:r>
          </w:p>
        </w:tc>
      </w:tr>
    </w:tbl>
    <w:p w:rsidR="00246677" w:rsidRPr="00D74174" w:rsidRDefault="00246677" w:rsidP="009675FB">
      <w:pPr>
        <w:spacing w:after="242" w:line="266" w:lineRule="atLeast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7417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а) – 2</w:t>
      </w:r>
    </w:p>
    <w:p w:rsidR="00246677" w:rsidRPr="00D74174" w:rsidRDefault="00246677" w:rsidP="009675FB">
      <w:pPr>
        <w:spacing w:after="242" w:line="266" w:lineRule="atLeast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7417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б) – 4</w:t>
      </w:r>
    </w:p>
    <w:p w:rsidR="00246677" w:rsidRPr="00D74174" w:rsidRDefault="00246677" w:rsidP="009675FB">
      <w:pPr>
        <w:spacing w:after="242" w:line="266" w:lineRule="atLeast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7417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в) – 1</w:t>
      </w:r>
    </w:p>
    <w:p w:rsidR="00246677" w:rsidRPr="00D74174" w:rsidRDefault="00246677" w:rsidP="009675FB">
      <w:pPr>
        <w:spacing w:after="242" w:line="266" w:lineRule="atLeast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7417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г) – 5 </w:t>
      </w:r>
    </w:p>
    <w:p w:rsidR="00246677" w:rsidRPr="00D74174" w:rsidRDefault="00246677" w:rsidP="009675FB">
      <w:pPr>
        <w:spacing w:after="242" w:line="266" w:lineRule="atLeast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7417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д) – 3 </w:t>
      </w:r>
    </w:p>
    <w:p w:rsidR="00246677" w:rsidRPr="00D74174" w:rsidRDefault="00246677" w:rsidP="009675FB">
      <w:pPr>
        <w:spacing w:after="242" w:line="266" w:lineRule="atLeast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7417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е) – 8 </w:t>
      </w:r>
    </w:p>
    <w:p w:rsidR="00246677" w:rsidRPr="00D74174" w:rsidRDefault="00246677" w:rsidP="009675FB">
      <w:pPr>
        <w:spacing w:after="242" w:line="266" w:lineRule="atLeast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7417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є) – 7 </w:t>
      </w:r>
    </w:p>
    <w:p w:rsidR="00246677" w:rsidRPr="00D74174" w:rsidRDefault="00246677" w:rsidP="009675FB">
      <w:pPr>
        <w:spacing w:after="242" w:line="266" w:lineRule="atLeast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7417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ж) – 10 </w:t>
      </w:r>
    </w:p>
    <w:p w:rsidR="00246677" w:rsidRPr="00D74174" w:rsidRDefault="00246677" w:rsidP="009675FB">
      <w:pPr>
        <w:spacing w:after="242" w:line="266" w:lineRule="atLeast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7417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з) – 6 </w:t>
      </w:r>
    </w:p>
    <w:p w:rsidR="009675FB" w:rsidRPr="00D74174" w:rsidRDefault="00246677" w:rsidP="009675FB">
      <w:pPr>
        <w:spacing w:after="242" w:line="266" w:lineRule="atLeast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7417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и) – 9 </w:t>
      </w:r>
      <w:r w:rsidRPr="00D7417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 w:type="textWrapping" w:clear="all"/>
      </w:r>
    </w:p>
    <w:p w:rsidR="009675FB" w:rsidRPr="00D74174" w:rsidRDefault="009675FB" w:rsidP="009675FB">
      <w:pPr>
        <w:pStyle w:val="a6"/>
        <w:numPr>
          <w:ilvl w:val="0"/>
          <w:numId w:val="2"/>
        </w:numPr>
        <w:spacing w:after="242" w:line="266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03BA3" w:rsidRPr="00D74174" w:rsidRDefault="00E03BA3" w:rsidP="00A17A74">
      <w:pPr>
        <w:pStyle w:val="a6"/>
        <w:numPr>
          <w:ilvl w:val="0"/>
          <w:numId w:val="3"/>
        </w:numPr>
        <w:spacing w:after="242" w:line="266" w:lineRule="atLeast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proofErr w:type="spellStart"/>
      <w:r w:rsidRPr="00D7417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Математичний</w:t>
      </w:r>
      <w:proofErr w:type="spellEnd"/>
      <w:r w:rsidRPr="00D7417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диктант</w:t>
      </w:r>
    </w:p>
    <w:tbl>
      <w:tblPr>
        <w:tblStyle w:val="a7"/>
        <w:tblW w:w="0" w:type="auto"/>
        <w:tblInd w:w="720" w:type="dxa"/>
        <w:tblLook w:val="04A0"/>
      </w:tblPr>
      <w:tblGrid>
        <w:gridCol w:w="3734"/>
        <w:gridCol w:w="3735"/>
      </w:tblGrid>
      <w:tr w:rsidR="00A17A74" w:rsidRPr="00D74174" w:rsidTr="007A5872">
        <w:trPr>
          <w:trHeight w:val="427"/>
        </w:trPr>
        <w:tc>
          <w:tcPr>
            <w:tcW w:w="3734" w:type="dxa"/>
          </w:tcPr>
          <w:p w:rsidR="00A17A74" w:rsidRPr="00D74174" w:rsidRDefault="00A17A74" w:rsidP="00A17A74">
            <w:pPr>
              <w:pStyle w:val="a6"/>
              <w:spacing w:after="242" w:line="266" w:lineRule="atLeast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D74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Варіант</w:t>
            </w:r>
            <w:proofErr w:type="spellEnd"/>
            <w:r w:rsidRPr="00D74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3735" w:type="dxa"/>
            <w:vAlign w:val="bottom"/>
          </w:tcPr>
          <w:p w:rsidR="00A17A74" w:rsidRPr="00D74174" w:rsidRDefault="00A17A74" w:rsidP="00A17A74">
            <w:pPr>
              <w:spacing w:after="24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4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Варіант</w:t>
            </w:r>
            <w:proofErr w:type="spellEnd"/>
            <w:r w:rsidRPr="00D74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</w:p>
        </w:tc>
      </w:tr>
      <w:tr w:rsidR="00A17A74" w:rsidRPr="00D74174" w:rsidTr="007A5872">
        <w:trPr>
          <w:trHeight w:val="524"/>
        </w:trPr>
        <w:tc>
          <w:tcPr>
            <w:tcW w:w="7469" w:type="dxa"/>
            <w:gridSpan w:val="2"/>
          </w:tcPr>
          <w:p w:rsidR="00A17A74" w:rsidRPr="00D74174" w:rsidRDefault="00A17A74" w:rsidP="00A17A74">
            <w:pPr>
              <w:pStyle w:val="a6"/>
              <w:spacing w:after="242" w:line="266" w:lineRule="atLeast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4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</w:t>
            </w:r>
            <w:proofErr w:type="spellStart"/>
            <w:r w:rsidRPr="00D74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Який</w:t>
            </w:r>
            <w:proofErr w:type="spellEnd"/>
            <w:r w:rsidRPr="00D74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4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степінь</w:t>
            </w:r>
            <w:proofErr w:type="spellEnd"/>
            <w:r w:rsidRPr="00D74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D74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множника</w:t>
            </w:r>
            <w:proofErr w:type="spellEnd"/>
            <w:proofErr w:type="gramEnd"/>
            <w:r w:rsidRPr="00D74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можна </w:t>
            </w:r>
            <w:proofErr w:type="spellStart"/>
            <w:r w:rsidRPr="00D74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винести</w:t>
            </w:r>
            <w:proofErr w:type="spellEnd"/>
            <w:r w:rsidRPr="00D74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дужки</w:t>
            </w:r>
          </w:p>
        </w:tc>
      </w:tr>
      <w:tr w:rsidR="00A17A74" w:rsidRPr="00D74174" w:rsidTr="007A5872">
        <w:trPr>
          <w:trHeight w:val="524"/>
        </w:trPr>
        <w:tc>
          <w:tcPr>
            <w:tcW w:w="3734" w:type="dxa"/>
          </w:tcPr>
          <w:p w:rsidR="00A17A74" w:rsidRPr="00D74174" w:rsidRDefault="00A17A74" w:rsidP="00A17A74">
            <w:pPr>
              <w:pStyle w:val="a6"/>
              <w:spacing w:after="242" w:line="266" w:lineRule="atLeast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741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r w:rsidRPr="00D7417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2</w:t>
            </w:r>
            <w:r w:rsidRPr="00D741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x-a</w:t>
            </w:r>
            <w:r w:rsidRPr="00D7417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5</w:t>
            </w:r>
            <w:r w:rsidRPr="00D741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D7417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3</w:t>
            </w:r>
          </w:p>
        </w:tc>
        <w:tc>
          <w:tcPr>
            <w:tcW w:w="3735" w:type="dxa"/>
          </w:tcPr>
          <w:p w:rsidR="00A17A74" w:rsidRPr="00D74174" w:rsidRDefault="00A17A74" w:rsidP="00A17A74">
            <w:pPr>
              <w:pStyle w:val="a6"/>
              <w:spacing w:after="242" w:line="266" w:lineRule="atLeast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741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r w:rsidRPr="00D7417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3</w:t>
            </w:r>
            <w:r w:rsidRPr="00D741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</w:t>
            </w:r>
            <w:r w:rsidRPr="00D7417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3</w:t>
            </w:r>
            <w:r w:rsidRPr="00D741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-a</w:t>
            </w:r>
            <w:r w:rsidRPr="00D7417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2</w:t>
            </w:r>
            <w:r w:rsidRPr="00D741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</w:t>
            </w:r>
          </w:p>
        </w:tc>
      </w:tr>
      <w:tr w:rsidR="00A17A74" w:rsidRPr="00D74174" w:rsidTr="007A5872">
        <w:trPr>
          <w:trHeight w:val="524"/>
        </w:trPr>
        <w:tc>
          <w:tcPr>
            <w:tcW w:w="7469" w:type="dxa"/>
            <w:gridSpan w:val="2"/>
          </w:tcPr>
          <w:p w:rsidR="00A17A74" w:rsidRPr="00D74174" w:rsidRDefault="00A17A74" w:rsidP="00A17A74">
            <w:pPr>
              <w:pStyle w:val="a6"/>
              <w:spacing w:after="242" w:line="266" w:lineRule="atLeast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4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</w:t>
            </w:r>
            <w:proofErr w:type="spellStart"/>
            <w:r w:rsidRPr="00D74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Який</w:t>
            </w:r>
            <w:proofErr w:type="spellEnd"/>
            <w:r w:rsidRPr="00D74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4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числовий</w:t>
            </w:r>
            <w:proofErr w:type="spellEnd"/>
            <w:r w:rsidRPr="00D74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4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множник</w:t>
            </w:r>
            <w:proofErr w:type="spellEnd"/>
            <w:r w:rsidRPr="00D74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можна </w:t>
            </w:r>
            <w:proofErr w:type="spellStart"/>
            <w:r w:rsidRPr="00D74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винести</w:t>
            </w:r>
            <w:proofErr w:type="spellEnd"/>
            <w:r w:rsidRPr="00D74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дужки</w:t>
            </w:r>
          </w:p>
        </w:tc>
      </w:tr>
      <w:tr w:rsidR="00A17A74" w:rsidRPr="00D74174" w:rsidTr="007A5872">
        <w:trPr>
          <w:trHeight w:val="524"/>
        </w:trPr>
        <w:tc>
          <w:tcPr>
            <w:tcW w:w="3734" w:type="dxa"/>
          </w:tcPr>
          <w:p w:rsidR="00A17A74" w:rsidRPr="00D74174" w:rsidRDefault="00A17A74" w:rsidP="00A17A74">
            <w:pPr>
              <w:pStyle w:val="a6"/>
              <w:spacing w:after="242" w:line="266" w:lineRule="atLeast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741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15a</w:t>
            </w:r>
            <w:r w:rsidRPr="00D7417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3</w:t>
            </w:r>
            <w:r w:rsidRPr="00D741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-25a</w:t>
            </w:r>
          </w:p>
        </w:tc>
        <w:tc>
          <w:tcPr>
            <w:tcW w:w="3735" w:type="dxa"/>
          </w:tcPr>
          <w:p w:rsidR="00A17A74" w:rsidRPr="00D74174" w:rsidRDefault="00A17A74" w:rsidP="00A17A74">
            <w:pPr>
              <w:pStyle w:val="a6"/>
              <w:spacing w:after="242" w:line="266" w:lineRule="atLeast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741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  <w:r w:rsidR="007A5872" w:rsidRPr="00D741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="007A5872" w:rsidRPr="00D7417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2</w:t>
            </w:r>
            <w:r w:rsidR="007A5872" w:rsidRPr="00D741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-6x</w:t>
            </w:r>
          </w:p>
        </w:tc>
      </w:tr>
      <w:tr w:rsidR="00A17A74" w:rsidRPr="00D74174" w:rsidTr="007A5872">
        <w:trPr>
          <w:trHeight w:val="512"/>
        </w:trPr>
        <w:tc>
          <w:tcPr>
            <w:tcW w:w="7469" w:type="dxa"/>
            <w:gridSpan w:val="2"/>
          </w:tcPr>
          <w:p w:rsidR="00A17A74" w:rsidRPr="00D74174" w:rsidRDefault="00A17A74" w:rsidP="00A17A74">
            <w:pPr>
              <w:pStyle w:val="a6"/>
              <w:spacing w:after="242" w:line="266" w:lineRule="atLeast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4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</w:t>
            </w:r>
            <w:proofErr w:type="spellStart"/>
            <w:r w:rsidRPr="00D74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Винесіть</w:t>
            </w:r>
            <w:proofErr w:type="spellEnd"/>
            <w:r w:rsidRPr="00D74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дужки </w:t>
            </w:r>
            <w:proofErr w:type="spellStart"/>
            <w:r w:rsidRPr="00D74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спільний</w:t>
            </w:r>
            <w:proofErr w:type="spellEnd"/>
            <w:r w:rsidRPr="00D74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4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множник</w:t>
            </w:r>
            <w:proofErr w:type="spellEnd"/>
            <w:r w:rsidRPr="00D74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4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усіх</w:t>
            </w:r>
            <w:proofErr w:type="spellEnd"/>
            <w:r w:rsidRPr="00D74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4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члені</w:t>
            </w:r>
            <w:proofErr w:type="gramStart"/>
            <w:r w:rsidRPr="00D74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  <w:r w:rsidRPr="00D74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многочлена</w:t>
            </w:r>
          </w:p>
        </w:tc>
      </w:tr>
      <w:tr w:rsidR="00A17A74" w:rsidRPr="00D74174" w:rsidTr="007A5872">
        <w:trPr>
          <w:trHeight w:val="524"/>
        </w:trPr>
        <w:tc>
          <w:tcPr>
            <w:tcW w:w="3734" w:type="dxa"/>
          </w:tcPr>
          <w:p w:rsidR="00A17A74" w:rsidRPr="00D74174" w:rsidRDefault="007A5872" w:rsidP="00A17A74">
            <w:pPr>
              <w:pStyle w:val="a6"/>
              <w:spacing w:after="242" w:line="266" w:lineRule="atLeast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741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r w:rsidRPr="00D7417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2</w:t>
            </w:r>
            <w:r w:rsidRPr="00D741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+ab-ac+a</w:t>
            </w:r>
          </w:p>
        </w:tc>
        <w:tc>
          <w:tcPr>
            <w:tcW w:w="3735" w:type="dxa"/>
          </w:tcPr>
          <w:p w:rsidR="00A17A74" w:rsidRPr="00D74174" w:rsidRDefault="007A5872" w:rsidP="00A17A74">
            <w:pPr>
              <w:pStyle w:val="a6"/>
              <w:spacing w:after="242" w:line="266" w:lineRule="atLeast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741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D7417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2</w:t>
            </w:r>
            <w:r w:rsidRPr="00D741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-xy+xp-x</w:t>
            </w:r>
          </w:p>
        </w:tc>
      </w:tr>
      <w:tr w:rsidR="00A17A74" w:rsidRPr="00D74174" w:rsidTr="007A5872">
        <w:trPr>
          <w:trHeight w:val="524"/>
        </w:trPr>
        <w:tc>
          <w:tcPr>
            <w:tcW w:w="7469" w:type="dxa"/>
            <w:gridSpan w:val="2"/>
          </w:tcPr>
          <w:p w:rsidR="00A17A74" w:rsidRPr="00D74174" w:rsidRDefault="00A17A74" w:rsidP="00A17A74">
            <w:pPr>
              <w:pStyle w:val="a6"/>
              <w:spacing w:after="242" w:line="266" w:lineRule="atLeast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4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4) Подайте у </w:t>
            </w:r>
            <w:proofErr w:type="spellStart"/>
            <w:r w:rsidRPr="00D74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вигляді</w:t>
            </w:r>
            <w:proofErr w:type="spellEnd"/>
            <w:r w:rsidRPr="00D74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4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добутку</w:t>
            </w:r>
            <w:proofErr w:type="spellEnd"/>
            <w:r w:rsidRPr="00D74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многочлен</w:t>
            </w:r>
          </w:p>
        </w:tc>
      </w:tr>
      <w:tr w:rsidR="00A17A74" w:rsidRPr="00D74174" w:rsidTr="007A5872">
        <w:trPr>
          <w:trHeight w:val="524"/>
        </w:trPr>
        <w:tc>
          <w:tcPr>
            <w:tcW w:w="3734" w:type="dxa"/>
          </w:tcPr>
          <w:p w:rsidR="00A17A74" w:rsidRPr="00D74174" w:rsidRDefault="007A5872" w:rsidP="00A17A74">
            <w:pPr>
              <w:pStyle w:val="a6"/>
              <w:spacing w:after="242" w:line="266" w:lineRule="atLeast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741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3x+xy</w:t>
            </w:r>
          </w:p>
        </w:tc>
        <w:tc>
          <w:tcPr>
            <w:tcW w:w="3735" w:type="dxa"/>
          </w:tcPr>
          <w:p w:rsidR="00A17A74" w:rsidRPr="00D74174" w:rsidRDefault="007A5872" w:rsidP="00A17A74">
            <w:pPr>
              <w:pStyle w:val="a6"/>
              <w:spacing w:after="242" w:line="266" w:lineRule="atLeast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741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2a-ab</w:t>
            </w:r>
          </w:p>
        </w:tc>
      </w:tr>
      <w:tr w:rsidR="00A17A74" w:rsidRPr="00D74174" w:rsidTr="007A5872">
        <w:trPr>
          <w:trHeight w:val="512"/>
        </w:trPr>
        <w:tc>
          <w:tcPr>
            <w:tcW w:w="7469" w:type="dxa"/>
            <w:gridSpan w:val="2"/>
          </w:tcPr>
          <w:p w:rsidR="00A17A74" w:rsidRPr="00D74174" w:rsidRDefault="00A17A74" w:rsidP="00A17A74">
            <w:pPr>
              <w:pStyle w:val="a6"/>
              <w:spacing w:after="242" w:line="266" w:lineRule="atLeast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4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5) </w:t>
            </w:r>
            <w:proofErr w:type="spellStart"/>
            <w:r w:rsidRPr="00D74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Розкладіть</w:t>
            </w:r>
            <w:proofErr w:type="spellEnd"/>
            <w:r w:rsidRPr="00D74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D74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множники</w:t>
            </w:r>
            <w:proofErr w:type="spellEnd"/>
          </w:p>
        </w:tc>
      </w:tr>
      <w:tr w:rsidR="00A17A74" w:rsidRPr="00D74174" w:rsidTr="007A5872">
        <w:trPr>
          <w:trHeight w:val="524"/>
        </w:trPr>
        <w:tc>
          <w:tcPr>
            <w:tcW w:w="3734" w:type="dxa"/>
          </w:tcPr>
          <w:p w:rsidR="00A17A74" w:rsidRPr="00D74174" w:rsidRDefault="007A5872" w:rsidP="00A17A74">
            <w:pPr>
              <w:pStyle w:val="a6"/>
              <w:spacing w:after="242" w:line="266" w:lineRule="atLeast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741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15ab-10b</w:t>
            </w:r>
          </w:p>
        </w:tc>
        <w:tc>
          <w:tcPr>
            <w:tcW w:w="3735" w:type="dxa"/>
          </w:tcPr>
          <w:p w:rsidR="00A17A74" w:rsidRPr="00D74174" w:rsidRDefault="007A5872" w:rsidP="00A17A74">
            <w:pPr>
              <w:pStyle w:val="a6"/>
              <w:spacing w:after="242" w:line="266" w:lineRule="atLeast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741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7ab-14b</w:t>
            </w:r>
          </w:p>
        </w:tc>
      </w:tr>
      <w:tr w:rsidR="00A17A74" w:rsidRPr="00D74174" w:rsidTr="007A5872">
        <w:trPr>
          <w:trHeight w:val="524"/>
        </w:trPr>
        <w:tc>
          <w:tcPr>
            <w:tcW w:w="7469" w:type="dxa"/>
            <w:gridSpan w:val="2"/>
          </w:tcPr>
          <w:p w:rsidR="00A17A74" w:rsidRPr="00D74174" w:rsidRDefault="00A17A74" w:rsidP="00A17A74">
            <w:pPr>
              <w:pStyle w:val="a6"/>
              <w:spacing w:after="242" w:line="266" w:lineRule="atLeast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4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6) </w:t>
            </w:r>
            <w:proofErr w:type="spellStart"/>
            <w:r w:rsidRPr="00D74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Розкладіть</w:t>
            </w:r>
            <w:proofErr w:type="spellEnd"/>
            <w:r w:rsidRPr="00D74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D74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множники</w:t>
            </w:r>
            <w:proofErr w:type="spellEnd"/>
          </w:p>
        </w:tc>
      </w:tr>
      <w:tr w:rsidR="00A17A74" w:rsidRPr="00D74174" w:rsidTr="007A5872">
        <w:trPr>
          <w:trHeight w:val="536"/>
        </w:trPr>
        <w:tc>
          <w:tcPr>
            <w:tcW w:w="3734" w:type="dxa"/>
          </w:tcPr>
          <w:p w:rsidR="00A17A74" w:rsidRPr="00D74174" w:rsidRDefault="007A5872" w:rsidP="00A17A74">
            <w:pPr>
              <w:pStyle w:val="a6"/>
              <w:spacing w:after="242" w:line="266" w:lineRule="atLeast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</w:pPr>
            <w:r w:rsidRPr="00D741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3a</w:t>
            </w:r>
            <w:r w:rsidRPr="00D7417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2</w:t>
            </w:r>
            <w:r w:rsidRPr="00D741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x+6ax</w:t>
            </w:r>
            <w:r w:rsidRPr="00D7417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2</w:t>
            </w:r>
          </w:p>
        </w:tc>
        <w:tc>
          <w:tcPr>
            <w:tcW w:w="3735" w:type="dxa"/>
          </w:tcPr>
          <w:p w:rsidR="00A17A74" w:rsidRPr="00D74174" w:rsidRDefault="007A5872" w:rsidP="00A17A74">
            <w:pPr>
              <w:pStyle w:val="a6"/>
              <w:spacing w:after="242" w:line="266" w:lineRule="atLeast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741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5xy</w:t>
            </w:r>
            <w:r w:rsidRPr="00D7417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2</w:t>
            </w:r>
            <w:r w:rsidRPr="00D741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-10x</w:t>
            </w:r>
            <w:r w:rsidRPr="00D7417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2</w:t>
            </w:r>
            <w:r w:rsidRPr="00D741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</w:t>
            </w:r>
          </w:p>
        </w:tc>
      </w:tr>
    </w:tbl>
    <w:p w:rsidR="007641E5" w:rsidRPr="00D74174" w:rsidRDefault="007641E5" w:rsidP="007641E5">
      <w:pPr>
        <w:spacing w:after="242" w:line="266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641E5" w:rsidRPr="00D74174" w:rsidRDefault="007641E5" w:rsidP="007641E5">
      <w:pPr>
        <w:spacing w:after="242" w:line="266" w:lineRule="atLeas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D7417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IV</w:t>
      </w:r>
      <w:r w:rsidRPr="00D741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D7417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Мотивація. Формулювання теми і мети уроку.</w:t>
      </w:r>
    </w:p>
    <w:p w:rsidR="007641E5" w:rsidRPr="00D74174" w:rsidRDefault="007641E5" w:rsidP="00E03BA3">
      <w:pPr>
        <w:spacing w:after="242" w:line="266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7417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 минулому уроці ми вчилися розкладувати многочлени на множники способом винесення спільного множника за дужки.</w:t>
      </w:r>
    </w:p>
    <w:p w:rsidR="007641E5" w:rsidRPr="00D74174" w:rsidRDefault="007641E5" w:rsidP="00E03BA3">
      <w:pPr>
        <w:spacing w:after="242" w:line="266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7417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Відомий французький </w:t>
      </w:r>
      <w:r w:rsidR="00F755BB" w:rsidRPr="00D7417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письменник,літературний критик, лауреат Нобелівської премії з літератури Анатоль Франс говорив: «</w:t>
      </w:r>
      <w:r w:rsidR="00555AFF" w:rsidRPr="00D7417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Недостатньо знати, необхідно також застосовувати». Будь яка теорія тільки тоді чогось варта, якщо її можна застосувати на практиці, в нашому випадку – до розв’язування задач.</w:t>
      </w:r>
    </w:p>
    <w:p w:rsidR="00555AFF" w:rsidRPr="00D74174" w:rsidRDefault="00555AFF" w:rsidP="00E03BA3">
      <w:pPr>
        <w:spacing w:after="242" w:line="266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7417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Дома ви розглянули лише 1 приклад застосування розкладання на множники, а саме для обчислення числових виразів. Чи допоміг спосіб розкладання в обчисленні?</w:t>
      </w:r>
    </w:p>
    <w:p w:rsidR="00555AFF" w:rsidRPr="00D74174" w:rsidRDefault="00555AFF" w:rsidP="00E03BA3">
      <w:pPr>
        <w:spacing w:after="242" w:line="266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7417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Розкладання на множники застосовують і для розв’язування інших задач.</w:t>
      </w:r>
    </w:p>
    <w:p w:rsidR="00555AFF" w:rsidRPr="00D74174" w:rsidRDefault="00555AFF" w:rsidP="00E03BA3">
      <w:pPr>
        <w:spacing w:after="242" w:line="266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7417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Увага на екран.</w:t>
      </w:r>
    </w:p>
    <w:p w:rsidR="00994FAA" w:rsidRPr="00D74174" w:rsidRDefault="00D15B9B" w:rsidP="00D15B9B">
      <w:pPr>
        <w:pStyle w:val="a6"/>
        <w:numPr>
          <w:ilvl w:val="0"/>
          <w:numId w:val="5"/>
        </w:numPr>
        <w:spacing w:after="242" w:line="266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17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Розв’язати рівняння:     2x(x-3) + 3(x-3)=0;</w:t>
      </w:r>
    </w:p>
    <w:p w:rsidR="00D15B9B" w:rsidRPr="00D74174" w:rsidRDefault="00D15B9B" w:rsidP="00D15B9B">
      <w:pPr>
        <w:pStyle w:val="a6"/>
        <w:numPr>
          <w:ilvl w:val="0"/>
          <w:numId w:val="5"/>
        </w:numPr>
        <w:spacing w:after="242" w:line="266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17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Знайти значення виразу: </w:t>
      </w:r>
      <w:r w:rsidRPr="00D7417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D741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D741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D741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</w:t>
      </w:r>
      <w:r w:rsidRPr="00D74174">
        <w:rPr>
          <w:rFonts w:ascii="Times New Roman" w:eastAsia="Times New Roman" w:hAnsi="Times New Roman" w:cs="Times New Roman"/>
          <w:sz w:val="24"/>
          <w:szCs w:val="24"/>
          <w:lang w:eastAsia="ru-RU"/>
        </w:rPr>
        <w:t>-10</w:t>
      </w:r>
      <w:proofErr w:type="spellStart"/>
      <w:r w:rsidRPr="00D741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xy</w:t>
      </w:r>
      <w:proofErr w:type="spellEnd"/>
      <w:r w:rsidRPr="00D741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D74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74174">
        <w:rPr>
          <w:rFonts w:ascii="Times New Roman" w:eastAsia="Times New Roman" w:hAnsi="Times New Roman" w:cs="Times New Roman"/>
          <w:sz w:val="24"/>
          <w:szCs w:val="24"/>
          <w:lang w:eastAsia="ru-RU"/>
        </w:rPr>
        <w:t>якщо</w:t>
      </w:r>
      <w:proofErr w:type="spellEnd"/>
      <w:r w:rsidRPr="00D74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х=3,2; у=0,6.</w:t>
      </w:r>
    </w:p>
    <w:p w:rsidR="00994FAA" w:rsidRPr="00D74174" w:rsidRDefault="00D15B9B" w:rsidP="00E03BA3">
      <w:pPr>
        <w:pStyle w:val="a6"/>
        <w:numPr>
          <w:ilvl w:val="0"/>
          <w:numId w:val="5"/>
        </w:numPr>
        <w:spacing w:after="242" w:line="266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17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Довести, що 2</w:t>
      </w:r>
      <w:r w:rsidRPr="00D74174">
        <w:rPr>
          <w:rFonts w:ascii="Times New Roman" w:eastAsia="Times New Roman" w:hAnsi="Times New Roman" w:cs="Times New Roman"/>
          <w:sz w:val="24"/>
          <w:szCs w:val="24"/>
          <w:vertAlign w:val="superscript"/>
          <w:lang w:val="uk-UA" w:eastAsia="ru-RU"/>
        </w:rPr>
        <w:t>8</w:t>
      </w:r>
      <w:r w:rsidRPr="00D7417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+2</w:t>
      </w:r>
      <w:r w:rsidRPr="00D74174">
        <w:rPr>
          <w:rFonts w:ascii="Times New Roman" w:eastAsia="Times New Roman" w:hAnsi="Times New Roman" w:cs="Times New Roman"/>
          <w:sz w:val="24"/>
          <w:szCs w:val="24"/>
          <w:vertAlign w:val="superscript"/>
          <w:lang w:val="uk-UA" w:eastAsia="ru-RU"/>
        </w:rPr>
        <w:t>6</w:t>
      </w:r>
      <w:r w:rsidRPr="00D7417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+2</w:t>
      </w:r>
      <w:r w:rsidRPr="00D74174">
        <w:rPr>
          <w:rFonts w:ascii="Times New Roman" w:eastAsia="Times New Roman" w:hAnsi="Times New Roman" w:cs="Times New Roman"/>
          <w:sz w:val="24"/>
          <w:szCs w:val="24"/>
          <w:vertAlign w:val="superscript"/>
          <w:lang w:val="uk-UA" w:eastAsia="ru-RU"/>
        </w:rPr>
        <w:t>5</w:t>
      </w:r>
      <w:r w:rsidRPr="00D7417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+3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uk-UA" w:eastAsia="ru-RU"/>
          </w:rPr>
          <m:t>∙</m:t>
        </m:r>
      </m:oMath>
      <w:r w:rsidRPr="00D7417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Pr="00D74174">
        <w:rPr>
          <w:rFonts w:ascii="Times New Roman" w:eastAsia="Times New Roman" w:hAnsi="Times New Roman" w:cs="Times New Roman"/>
          <w:sz w:val="24"/>
          <w:szCs w:val="24"/>
          <w:vertAlign w:val="superscript"/>
          <w:lang w:val="uk-UA" w:eastAsia="ru-RU"/>
        </w:rPr>
        <w:t>4</w:t>
      </w:r>
      <w:r w:rsidR="009463B8" w:rsidRPr="00D7417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9463B8" w:rsidRPr="00D74174" w:rsidRDefault="009463B8" w:rsidP="00E03BA3">
      <w:pPr>
        <w:pStyle w:val="a6"/>
        <w:numPr>
          <w:ilvl w:val="0"/>
          <w:numId w:val="5"/>
        </w:numPr>
        <w:spacing w:after="242" w:line="266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17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Довести, що якщо до цілого числа додати його квадрат, то одержана сума буде парною.</w:t>
      </w:r>
    </w:p>
    <w:p w:rsidR="00D74174" w:rsidRPr="005D4FEF" w:rsidRDefault="004C2AAF" w:rsidP="00D74174">
      <w:pPr>
        <w:spacing w:after="145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444444"/>
          <w:spacing w:val="-12"/>
          <w:kern w:val="36"/>
          <w:sz w:val="24"/>
          <w:szCs w:val="24"/>
          <w:lang w:val="uk-UA" w:eastAsia="ru-RU"/>
        </w:rPr>
      </w:pPr>
      <w:r w:rsidRPr="00D7417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Як розв’язувати такі задачі, ми дізнаємось на сьогоднішньому уроці. Тому і </w:t>
      </w:r>
      <w:r w:rsidRPr="00D7417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тема</w:t>
      </w:r>
      <w:r w:rsidRPr="00D7417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нашого уроку </w:t>
      </w:r>
      <w:r w:rsidR="00D7417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</w:t>
      </w:r>
      <w:r w:rsidR="00D74174" w:rsidRPr="005D4FEF">
        <w:rPr>
          <w:rFonts w:ascii="Times New Roman" w:eastAsia="Times New Roman" w:hAnsi="Times New Roman" w:cs="Times New Roman"/>
          <w:b/>
          <w:bCs/>
          <w:i/>
          <w:color w:val="444444"/>
          <w:spacing w:val="-12"/>
          <w:kern w:val="36"/>
          <w:sz w:val="24"/>
          <w:szCs w:val="24"/>
          <w:lang w:val="uk-UA" w:eastAsia="ru-RU"/>
        </w:rPr>
        <w:t>Розв’язування задач, які передбачають розкладання многочленів на множники способом винесення спільного множника за дужки</w:t>
      </w:r>
      <w:r w:rsidR="00D74174">
        <w:rPr>
          <w:rFonts w:ascii="Times New Roman" w:eastAsia="Times New Roman" w:hAnsi="Times New Roman" w:cs="Times New Roman"/>
          <w:b/>
          <w:bCs/>
          <w:i/>
          <w:color w:val="444444"/>
          <w:spacing w:val="-12"/>
          <w:kern w:val="36"/>
          <w:sz w:val="24"/>
          <w:szCs w:val="24"/>
          <w:lang w:val="uk-UA" w:eastAsia="ru-RU"/>
        </w:rPr>
        <w:t>»</w:t>
      </w:r>
      <w:r w:rsidR="00D74174" w:rsidRPr="005D4FEF">
        <w:rPr>
          <w:rFonts w:ascii="Times New Roman" w:eastAsia="Times New Roman" w:hAnsi="Times New Roman" w:cs="Times New Roman"/>
          <w:b/>
          <w:bCs/>
          <w:i/>
          <w:color w:val="444444"/>
          <w:spacing w:val="-12"/>
          <w:kern w:val="36"/>
          <w:sz w:val="24"/>
          <w:szCs w:val="24"/>
          <w:lang w:val="uk-UA" w:eastAsia="ru-RU"/>
        </w:rPr>
        <w:t>.</w:t>
      </w:r>
    </w:p>
    <w:p w:rsidR="00994FAA" w:rsidRPr="00D74174" w:rsidRDefault="00994FAA" w:rsidP="00E03BA3">
      <w:pPr>
        <w:spacing w:after="242" w:line="266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463B8" w:rsidRPr="00D74174" w:rsidRDefault="009463B8" w:rsidP="00E03BA3">
      <w:pPr>
        <w:spacing w:after="242" w:line="266" w:lineRule="atLeas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proofErr w:type="gramStart"/>
      <w:r w:rsidRPr="00D7417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lastRenderedPageBreak/>
        <w:t>V</w:t>
      </w:r>
      <w:r w:rsidRPr="00D741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proofErr w:type="spellStart"/>
      <w:r w:rsidRPr="00D741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Застосування</w:t>
      </w:r>
      <w:proofErr w:type="spellEnd"/>
      <w:r w:rsidRPr="00D741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D741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знань</w:t>
      </w:r>
      <w:proofErr w:type="spellEnd"/>
      <w:r w:rsidRPr="00D741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D741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і</w:t>
      </w:r>
      <w:proofErr w:type="spellEnd"/>
      <w:r w:rsidRPr="00D741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D741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вмінь</w:t>
      </w:r>
      <w:proofErr w:type="spellEnd"/>
      <w:r w:rsidRPr="00D741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proofErr w:type="gramEnd"/>
    </w:p>
    <w:p w:rsidR="009463B8" w:rsidRPr="00D74174" w:rsidRDefault="009463B8" w:rsidP="00E03BA3">
      <w:pPr>
        <w:spacing w:after="242" w:line="266" w:lineRule="atLeast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 w:rsidRPr="00D74174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1. Виконання вправ з дошки</w:t>
      </w:r>
    </w:p>
    <w:p w:rsidR="00D74174" w:rsidRPr="00D74174" w:rsidRDefault="00D74174" w:rsidP="00D74174">
      <w:pPr>
        <w:pStyle w:val="a6"/>
        <w:numPr>
          <w:ilvl w:val="0"/>
          <w:numId w:val="6"/>
        </w:numPr>
        <w:spacing w:after="242" w:line="266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17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Розв’язати рівняння:     2x(x-3) + 3(x-3)=0;</w:t>
      </w:r>
    </w:p>
    <w:p w:rsidR="00D74174" w:rsidRPr="00D74174" w:rsidRDefault="00D74174" w:rsidP="00D74174">
      <w:pPr>
        <w:pStyle w:val="a6"/>
        <w:numPr>
          <w:ilvl w:val="0"/>
          <w:numId w:val="6"/>
        </w:numPr>
        <w:spacing w:after="242" w:line="266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17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Знайти значення виразу: </w:t>
      </w:r>
      <w:r w:rsidRPr="00D7417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D741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D741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D741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</w:t>
      </w:r>
      <w:r w:rsidRPr="00D74174">
        <w:rPr>
          <w:rFonts w:ascii="Times New Roman" w:eastAsia="Times New Roman" w:hAnsi="Times New Roman" w:cs="Times New Roman"/>
          <w:sz w:val="24"/>
          <w:szCs w:val="24"/>
          <w:lang w:eastAsia="ru-RU"/>
        </w:rPr>
        <w:t>-10</w:t>
      </w:r>
      <w:proofErr w:type="spellStart"/>
      <w:r w:rsidRPr="00D741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xy</w:t>
      </w:r>
      <w:proofErr w:type="spellEnd"/>
      <w:r w:rsidRPr="00D741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D74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74174">
        <w:rPr>
          <w:rFonts w:ascii="Times New Roman" w:eastAsia="Times New Roman" w:hAnsi="Times New Roman" w:cs="Times New Roman"/>
          <w:sz w:val="24"/>
          <w:szCs w:val="24"/>
          <w:lang w:eastAsia="ru-RU"/>
        </w:rPr>
        <w:t>якщо</w:t>
      </w:r>
      <w:proofErr w:type="spellEnd"/>
      <w:r w:rsidRPr="00D74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х=3,2; у=0,6.</w:t>
      </w:r>
    </w:p>
    <w:p w:rsidR="00D74174" w:rsidRPr="00D74174" w:rsidRDefault="00D74174" w:rsidP="00D74174">
      <w:pPr>
        <w:pStyle w:val="a6"/>
        <w:numPr>
          <w:ilvl w:val="0"/>
          <w:numId w:val="6"/>
        </w:numPr>
        <w:spacing w:after="242" w:line="266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17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Довести, що 2</w:t>
      </w:r>
      <w:r w:rsidRPr="00D74174">
        <w:rPr>
          <w:rFonts w:ascii="Times New Roman" w:eastAsia="Times New Roman" w:hAnsi="Times New Roman" w:cs="Times New Roman"/>
          <w:sz w:val="24"/>
          <w:szCs w:val="24"/>
          <w:vertAlign w:val="superscript"/>
          <w:lang w:val="uk-UA" w:eastAsia="ru-RU"/>
        </w:rPr>
        <w:t>8</w:t>
      </w:r>
      <w:r w:rsidRPr="00D7417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+2</w:t>
      </w:r>
      <w:r w:rsidRPr="00D74174">
        <w:rPr>
          <w:rFonts w:ascii="Times New Roman" w:eastAsia="Times New Roman" w:hAnsi="Times New Roman" w:cs="Times New Roman"/>
          <w:sz w:val="24"/>
          <w:szCs w:val="24"/>
          <w:vertAlign w:val="superscript"/>
          <w:lang w:val="uk-UA" w:eastAsia="ru-RU"/>
        </w:rPr>
        <w:t>6</w:t>
      </w:r>
      <w:r w:rsidRPr="00D7417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+2</w:t>
      </w:r>
      <w:r w:rsidRPr="00D74174">
        <w:rPr>
          <w:rFonts w:ascii="Times New Roman" w:eastAsia="Times New Roman" w:hAnsi="Times New Roman" w:cs="Times New Roman"/>
          <w:sz w:val="24"/>
          <w:szCs w:val="24"/>
          <w:vertAlign w:val="superscript"/>
          <w:lang w:val="uk-UA" w:eastAsia="ru-RU"/>
        </w:rPr>
        <w:t>5</w:t>
      </w:r>
      <w:r w:rsidRPr="00D7417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+3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uk-UA" w:eastAsia="ru-RU"/>
          </w:rPr>
          <m:t>∙</m:t>
        </m:r>
      </m:oMath>
      <w:r w:rsidRPr="00D7417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Pr="00D74174">
        <w:rPr>
          <w:rFonts w:ascii="Times New Roman" w:eastAsia="Times New Roman" w:hAnsi="Times New Roman" w:cs="Times New Roman"/>
          <w:sz w:val="24"/>
          <w:szCs w:val="24"/>
          <w:vertAlign w:val="superscript"/>
          <w:lang w:val="uk-UA" w:eastAsia="ru-RU"/>
        </w:rPr>
        <w:t>4</w:t>
      </w:r>
      <w:r w:rsidRPr="00D7417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D74174" w:rsidRPr="00D74174" w:rsidRDefault="00D74174" w:rsidP="00D74174">
      <w:pPr>
        <w:pStyle w:val="a6"/>
        <w:numPr>
          <w:ilvl w:val="0"/>
          <w:numId w:val="6"/>
        </w:numPr>
        <w:spacing w:after="242" w:line="266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17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Довести, що якщо до цілого числа додати його квадрат, то одержана сума буде парною.</w:t>
      </w:r>
    </w:p>
    <w:p w:rsidR="00994FAA" w:rsidRPr="00D74174" w:rsidRDefault="000956A7" w:rsidP="000956A7">
      <w:pPr>
        <w:spacing w:after="242" w:line="266" w:lineRule="atLeast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 w:rsidRPr="00D74174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 xml:space="preserve">2. </w:t>
      </w:r>
      <w:r w:rsidR="009463B8" w:rsidRPr="00D74174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Колективне виконання завдань під керівництвом вчителя.</w:t>
      </w:r>
    </w:p>
    <w:p w:rsidR="00B4638E" w:rsidRPr="00D74174" w:rsidRDefault="00B4638E" w:rsidP="000956A7">
      <w:pPr>
        <w:rPr>
          <w:lang w:val="uk-UA" w:eastAsia="ru-RU"/>
        </w:rPr>
      </w:pPr>
      <w:r w:rsidRPr="00D74174">
        <w:rPr>
          <w:lang w:val="uk-UA" w:eastAsia="ru-RU"/>
        </w:rPr>
        <w:t>№  437(3), 439, 449 (2,4), 453(4,5,6)</w:t>
      </w:r>
      <w:r w:rsidR="000956A7" w:rsidRPr="00D74174">
        <w:rPr>
          <w:lang w:val="uk-UA" w:eastAsia="ru-RU"/>
        </w:rPr>
        <w:t>.</w:t>
      </w:r>
    </w:p>
    <w:p w:rsidR="000956A7" w:rsidRPr="00D74174" w:rsidRDefault="000956A7" w:rsidP="000956A7">
      <w:pPr>
        <w:spacing w:after="242" w:line="266" w:lineRule="atLeas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D741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IV. </w:t>
      </w:r>
      <w:r w:rsidRPr="00D7417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Підсумки уроку. Рефлексія</w:t>
      </w:r>
      <w:r w:rsidR="00835F3B" w:rsidRPr="00D7417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.</w:t>
      </w:r>
    </w:p>
    <w:p w:rsidR="00835F3B" w:rsidRPr="00D74174" w:rsidRDefault="00835F3B" w:rsidP="000956A7">
      <w:pPr>
        <w:spacing w:after="242" w:line="266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7417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Що на уроці було головним? Цікавим? Чого ви навчилися? Чи досягли ми поставленої мети?</w:t>
      </w:r>
    </w:p>
    <w:p w:rsidR="00835F3B" w:rsidRPr="00D74174" w:rsidRDefault="00835F3B" w:rsidP="000956A7">
      <w:pPr>
        <w:spacing w:after="242" w:line="266" w:lineRule="atLeas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D7417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Домашнє завдання : № 440,448,450, 454.</w:t>
      </w:r>
    </w:p>
    <w:p w:rsidR="00994FAA" w:rsidRPr="00D74174" w:rsidRDefault="00994FAA" w:rsidP="00E03BA3">
      <w:pPr>
        <w:spacing w:after="242" w:line="266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4FAA" w:rsidRPr="00D74174" w:rsidRDefault="00994FAA" w:rsidP="00E03BA3">
      <w:pPr>
        <w:spacing w:after="242" w:line="266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4FAA" w:rsidRPr="00D74174" w:rsidRDefault="00994FAA" w:rsidP="00E03BA3">
      <w:pPr>
        <w:spacing w:after="242" w:line="266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4FAA" w:rsidRPr="00D74174" w:rsidRDefault="00994FAA" w:rsidP="00E03BA3">
      <w:pPr>
        <w:spacing w:after="242" w:line="266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4FAA" w:rsidRPr="00D74174" w:rsidRDefault="00994FAA" w:rsidP="00E03BA3">
      <w:pPr>
        <w:spacing w:after="242" w:line="266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4FAA" w:rsidRPr="00D74174" w:rsidRDefault="00994FAA" w:rsidP="00E03BA3">
      <w:pPr>
        <w:spacing w:after="242" w:line="266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4FAA" w:rsidRPr="00D74174" w:rsidRDefault="00994FAA" w:rsidP="00E03BA3">
      <w:pPr>
        <w:spacing w:after="242" w:line="266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4FAA" w:rsidRPr="00D74174" w:rsidRDefault="00994FAA" w:rsidP="00E03BA3">
      <w:pPr>
        <w:spacing w:after="242" w:line="266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4FAA" w:rsidRPr="00D74174" w:rsidRDefault="00994FAA" w:rsidP="00E03BA3">
      <w:pPr>
        <w:spacing w:after="242" w:line="266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5F3B" w:rsidRPr="00D74174" w:rsidRDefault="00835F3B" w:rsidP="00E03BA3">
      <w:pPr>
        <w:spacing w:after="242" w:line="266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35F3B" w:rsidRPr="00D74174" w:rsidRDefault="00835F3B" w:rsidP="00E03BA3">
      <w:pPr>
        <w:spacing w:after="242" w:line="266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35F3B" w:rsidRPr="00D74174" w:rsidRDefault="00835F3B" w:rsidP="00E03BA3">
      <w:pPr>
        <w:spacing w:after="242" w:line="266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35F3B" w:rsidRPr="00D74174" w:rsidRDefault="00835F3B" w:rsidP="00E03BA3">
      <w:pPr>
        <w:spacing w:after="242" w:line="266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35F3B" w:rsidRPr="00D74174" w:rsidRDefault="00835F3B" w:rsidP="00E03BA3">
      <w:pPr>
        <w:spacing w:after="242" w:line="266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35F3B" w:rsidRPr="00D74174" w:rsidRDefault="00835F3B" w:rsidP="00E03BA3">
      <w:pPr>
        <w:spacing w:after="242" w:line="266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35F3B" w:rsidRPr="00D74174" w:rsidRDefault="00835F3B" w:rsidP="00E03BA3">
      <w:pPr>
        <w:spacing w:after="242" w:line="266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sectPr w:rsidR="00835F3B" w:rsidRPr="00D74174" w:rsidSect="009675FB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A23AB"/>
    <w:multiLevelType w:val="hybridMultilevel"/>
    <w:tmpl w:val="1C2288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D1A49"/>
    <w:multiLevelType w:val="hybridMultilevel"/>
    <w:tmpl w:val="36DC0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BD5E2A"/>
    <w:multiLevelType w:val="hybridMultilevel"/>
    <w:tmpl w:val="57A83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D737B8"/>
    <w:multiLevelType w:val="hybridMultilevel"/>
    <w:tmpl w:val="E01E71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140705"/>
    <w:multiLevelType w:val="hybridMultilevel"/>
    <w:tmpl w:val="E01E71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432AFC"/>
    <w:multiLevelType w:val="hybridMultilevel"/>
    <w:tmpl w:val="80444AC4"/>
    <w:lvl w:ilvl="0" w:tplc="D11240C0">
      <w:start w:val="2"/>
      <w:numFmt w:val="bullet"/>
      <w:lvlText w:val="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E03BA3"/>
    <w:rsid w:val="000956A7"/>
    <w:rsid w:val="00111108"/>
    <w:rsid w:val="00163F4C"/>
    <w:rsid w:val="001F3354"/>
    <w:rsid w:val="00235AC8"/>
    <w:rsid w:val="00246677"/>
    <w:rsid w:val="00286B9F"/>
    <w:rsid w:val="003463F1"/>
    <w:rsid w:val="0041643C"/>
    <w:rsid w:val="004C2AAF"/>
    <w:rsid w:val="00520619"/>
    <w:rsid w:val="00555AFF"/>
    <w:rsid w:val="005D4FEF"/>
    <w:rsid w:val="006569DD"/>
    <w:rsid w:val="006F462B"/>
    <w:rsid w:val="007641E5"/>
    <w:rsid w:val="007A5872"/>
    <w:rsid w:val="00835F3B"/>
    <w:rsid w:val="00841FF8"/>
    <w:rsid w:val="008B0016"/>
    <w:rsid w:val="00902CA8"/>
    <w:rsid w:val="009463B8"/>
    <w:rsid w:val="009675FB"/>
    <w:rsid w:val="009845EE"/>
    <w:rsid w:val="00992E9F"/>
    <w:rsid w:val="00994FAA"/>
    <w:rsid w:val="009E59CE"/>
    <w:rsid w:val="00A17A74"/>
    <w:rsid w:val="00A719DD"/>
    <w:rsid w:val="00B06FB9"/>
    <w:rsid w:val="00B4638E"/>
    <w:rsid w:val="00B76CCC"/>
    <w:rsid w:val="00BC7E0B"/>
    <w:rsid w:val="00CD5976"/>
    <w:rsid w:val="00CF6DF6"/>
    <w:rsid w:val="00D15B9B"/>
    <w:rsid w:val="00D74174"/>
    <w:rsid w:val="00DA3786"/>
    <w:rsid w:val="00DD291E"/>
    <w:rsid w:val="00E03BA3"/>
    <w:rsid w:val="00F75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9CE"/>
  </w:style>
  <w:style w:type="paragraph" w:styleId="1">
    <w:name w:val="heading 1"/>
    <w:basedOn w:val="a"/>
    <w:link w:val="10"/>
    <w:uiPriority w:val="9"/>
    <w:qFormat/>
    <w:rsid w:val="00E03B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3B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E03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03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3BA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719DD"/>
    <w:pPr>
      <w:ind w:left="720"/>
      <w:contextualSpacing/>
    </w:pPr>
  </w:style>
  <w:style w:type="table" w:styleId="a7">
    <w:name w:val="Table Grid"/>
    <w:basedOn w:val="a1"/>
    <w:uiPriority w:val="59"/>
    <w:rsid w:val="00A719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laceholder Text"/>
    <w:basedOn w:val="a0"/>
    <w:uiPriority w:val="99"/>
    <w:semiHidden/>
    <w:rsid w:val="009845EE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88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57C27-431E-4CE7-A9F6-24563480C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4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</dc:creator>
  <cp:keywords/>
  <dc:description/>
  <cp:lastModifiedBy>GYPNORION</cp:lastModifiedBy>
  <cp:revision>15</cp:revision>
  <cp:lastPrinted>2017-11-20T23:44:00Z</cp:lastPrinted>
  <dcterms:created xsi:type="dcterms:W3CDTF">2017-11-16T16:54:00Z</dcterms:created>
  <dcterms:modified xsi:type="dcterms:W3CDTF">2018-02-18T17:34:00Z</dcterms:modified>
</cp:coreProperties>
</file>