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EB" w:rsidRPr="00781FEB" w:rsidRDefault="00781FEB" w:rsidP="00781F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 xml:space="preserve">                                             </w:t>
      </w:r>
      <w:r w:rsidRPr="0078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Тетяна Андр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ії</w:t>
      </w:r>
      <w:r w:rsidRPr="0078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вна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 xml:space="preserve"> Чернишова,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  <w:t xml:space="preserve">                                                               </w:t>
      </w:r>
      <w:r w:rsidRPr="0078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вчитель української мови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  <w:t xml:space="preserve">                                                               </w:t>
      </w:r>
      <w:r w:rsidRPr="0078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і літератури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, с</w:t>
      </w:r>
      <w:r w:rsidRPr="0078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 xml:space="preserve">пеціаліст вищої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  <w:t xml:space="preserve">                                                               </w:t>
      </w:r>
      <w:r w:rsidRPr="0078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категорії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 xml:space="preserve">, Лисичанської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  <w:t xml:space="preserve">                                                               гімназії  № 24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  <w:t xml:space="preserve">                                                               району Луганської області </w:t>
      </w:r>
      <w:r w:rsidR="003718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</w:r>
      <w:r w:rsidR="003718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  <w:t xml:space="preserve">          Тексти контрольних робіт з української мови для 8 класу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uk-UA"/>
        </w:rPr>
        <w:br/>
      </w:r>
    </w:p>
    <w:p w:rsidR="00176C50" w:rsidRPr="00176C50" w:rsidRDefault="00176C50" w:rsidP="0037182C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uk-UA"/>
        </w:rPr>
        <w:t>К</w:t>
      </w:r>
      <w:proofErr w:type="spellStart"/>
      <w:r w:rsidR="004F38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>онтрольна</w:t>
      </w:r>
      <w:proofErr w:type="spellEnd"/>
      <w:r w:rsidR="004F38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 xml:space="preserve"> робота №1 </w:t>
      </w:r>
      <w:r w:rsidR="004F3802" w:rsidRPr="004F380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>з теми</w:t>
      </w:r>
      <w:r w:rsidRPr="004F380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uk-UA"/>
        </w:rPr>
        <w:t xml:space="preserve"> </w:t>
      </w:r>
      <w:r w:rsidRPr="004F3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«Повторення вивченого. Синтаксис. Пунктуація. </w:t>
      </w:r>
      <w:r w:rsidRPr="004F38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Словосполучення й речення</w:t>
      </w:r>
      <w:r w:rsidRPr="004F3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 (тестові завдання).</w:t>
      </w:r>
      <w:r w:rsidRPr="004F3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Контрольна робота №2 </w:t>
      </w:r>
      <w:r w:rsidR="004F38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 теми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Синтаксис. Пунктуація.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Просте речення. Двоскладне речення.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Односкладні речення» (тестові завдання).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uk-UA"/>
        </w:rPr>
        <w:br/>
        <w:t xml:space="preserve">3.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Контрольна робота №3 </w:t>
      </w:r>
      <w:r w:rsidR="004F38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 теми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Просте ускладнене речення. Речення з однорідними членами.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Речення зі звертаннями, вставними словами (словосполученнями, реченнями) (тестові завдання).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br/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Контрольна робота №4</w:t>
      </w:r>
      <w:r w:rsidR="004F3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</w:t>
      </w:r>
      <w:r w:rsidR="004F380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Речення з відокремленими 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(тестові завдання).</w:t>
      </w:r>
      <w:r w:rsidR="00792F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br/>
        <w:t xml:space="preserve">5. </w:t>
      </w:r>
      <w:r w:rsidR="00792F1C" w:rsidRPr="006C43DE">
        <w:rPr>
          <w:rFonts w:ascii="Times New Roman" w:hAnsi="Times New Roman" w:cs="Times New Roman"/>
          <w:b/>
          <w:sz w:val="28"/>
          <w:szCs w:val="28"/>
        </w:rPr>
        <w:t>Експрес-опитування з теми «Односкладні та неповні речення»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br/>
      </w:r>
    </w:p>
    <w:p w:rsidR="00176C50" w:rsidRPr="00AC6AD6" w:rsidRDefault="00176C50" w:rsidP="0092222A">
      <w:pPr>
        <w:pStyle w:val="zagolovok"/>
        <w:spacing w:before="0" w:beforeAutospacing="0" w:after="75" w:afterAutospacing="0"/>
        <w:ind w:left="720"/>
        <w:rPr>
          <w:sz w:val="28"/>
          <w:szCs w:val="28"/>
          <w:lang w:val="uk-UA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76C50" w:rsidRPr="004F3802" w:rsidTr="00E53A16">
        <w:trPr>
          <w:tblCellSpacing w:w="0" w:type="dxa"/>
        </w:trPr>
        <w:tc>
          <w:tcPr>
            <w:tcW w:w="0" w:type="auto"/>
            <w:tcBorders>
              <w:top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76C50" w:rsidRPr="009B712C" w:rsidRDefault="00176C50" w:rsidP="00E53A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4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Контрольна робота </w:t>
            </w:r>
            <w:r w:rsidR="0092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2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«Лексикологія. Фразеологія.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5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 пунктуація. Словосполучення і речення</w:t>
            </w:r>
            <w:r w:rsidR="00165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</w:t>
            </w:r>
            <w:r w:rsidRPr="00F53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 варіант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Лексикологія</w:t>
            </w:r>
            <w:proofErr w:type="spellEnd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</w:t>
            </w:r>
            <w:proofErr w:type="spellEnd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наука про </w:t>
            </w:r>
            <w:proofErr w:type="spellStart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мову</w:t>
            </w:r>
            <w:proofErr w:type="spellEnd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вивчає</w:t>
            </w:r>
            <w:proofErr w:type="spellEnd"/>
            <w:r w:rsidRPr="009B71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</w:t>
            </w:r>
          </w:p>
          <w:p w:rsidR="00870CED" w:rsidRDefault="00176C50" w:rsidP="00E53A1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 </w:t>
            </w:r>
            <w:proofErr w:type="spellStart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                  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 </w:t>
            </w:r>
            <w:proofErr w:type="spellStart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</w:t>
            </w:r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никовий</w:t>
            </w:r>
            <w:proofErr w:type="spellEnd"/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склад </w:t>
            </w:r>
            <w:proofErr w:type="spellStart"/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певної</w:t>
            </w:r>
            <w:proofErr w:type="spellEnd"/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proofErr w:type="spellStart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будову</w:t>
            </w:r>
            <w:proofErr w:type="spellEnd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               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  звуки </w:t>
            </w:r>
            <w:proofErr w:type="spellStart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B7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870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Який словник подає значення і походження запозичених слів?</w:t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Фразеологічний словник.                                   </w:t>
            </w:r>
            <w:r w:rsidR="0037182C"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Словник синонімів.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Словник іншомовних слів.                                 </w:t>
            </w:r>
            <w:r w:rsidR="0037182C"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Енциклопедичний словник.</w:t>
            </w:r>
            <w:r w:rsidRPr="009B712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="00870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Які слова вживають тільки жителі певної місцевості?</w:t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Професійні.          </w:t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Запозичені.        </w:t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Неологізми.      </w:t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</w:t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Діалектні.</w:t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76C50" w:rsidRPr="009B712C" w:rsidRDefault="00176C50" w:rsidP="00E53A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Вкажіть рядок зі словами-термінами.</w:t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Координація, синтаксис, бароко.                     </w:t>
            </w:r>
            <w:r w:rsidR="0037182C"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Істина, лінгвістика, синус.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Кенгуру, біологія, катет.                                   </w:t>
            </w:r>
            <w:r w:rsidR="0037182C"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Гіпербола, пісняр, легенда.</w:t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70CED" w:rsidRPr="00371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9B7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B712C">
              <w:rPr>
                <w:rFonts w:ascii="Times New Roman" w:hAnsi="Times New Roman" w:cs="Times New Roman"/>
                <w:b/>
                <w:sz w:val="28"/>
                <w:szCs w:val="28"/>
              </w:rPr>
              <w:t>Установіть відповідність між фразеологізмами та їх значенням.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213"/>
              <w:gridCol w:w="5132"/>
            </w:tblGrid>
            <w:tr w:rsidR="00176C50" w:rsidRPr="0037182C" w:rsidTr="00E53A16">
              <w:trPr>
                <w:trHeight w:val="305"/>
              </w:trPr>
              <w:tc>
                <w:tcPr>
                  <w:tcW w:w="4675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1) З’їсти пуд солі</w:t>
                  </w:r>
                </w:p>
              </w:tc>
              <w:tc>
                <w:tcPr>
                  <w:tcW w:w="5639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А)</w:t>
                  </w:r>
                  <w:r w:rsidRPr="003718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Мовчати, зберігати таємницю.</w:t>
                  </w:r>
                </w:p>
              </w:tc>
            </w:tr>
            <w:tr w:rsidR="00176C50" w:rsidRPr="0037182C" w:rsidTr="00E53A16">
              <w:trPr>
                <w:trHeight w:val="283"/>
              </w:trPr>
              <w:tc>
                <w:tcPr>
                  <w:tcW w:w="4675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2) Товкти воду в ступі</w:t>
                  </w:r>
                </w:p>
              </w:tc>
              <w:tc>
                <w:tcPr>
                  <w:tcW w:w="5639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Б) Добре знати людину</w:t>
                  </w:r>
                </w:p>
              </w:tc>
            </w:tr>
            <w:tr w:rsidR="00176C50" w:rsidRPr="0037182C" w:rsidTr="00E53A16">
              <w:tc>
                <w:tcPr>
                  <w:tcW w:w="4675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3) Тримати язик за зубами</w:t>
                  </w:r>
                </w:p>
              </w:tc>
              <w:tc>
                <w:tcPr>
                  <w:tcW w:w="5639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В) Зустрітися з кимось</w:t>
                  </w:r>
                </w:p>
              </w:tc>
            </w:tr>
            <w:tr w:rsidR="00176C50" w:rsidRPr="009B712C" w:rsidTr="00E53A16">
              <w:tc>
                <w:tcPr>
                  <w:tcW w:w="4675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4) Вставляти палки в колеса</w:t>
                  </w:r>
                </w:p>
              </w:tc>
              <w:tc>
                <w:tcPr>
                  <w:tcW w:w="5639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Г)Займатися чим-небудь непотрібним</w:t>
                  </w:r>
                </w:p>
              </w:tc>
            </w:tr>
            <w:tr w:rsidR="00176C50" w:rsidRPr="009B712C" w:rsidTr="00E53A16">
              <w:tc>
                <w:tcPr>
                  <w:tcW w:w="4675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639" w:type="dxa"/>
                </w:tcPr>
                <w:p w:rsidR="00176C50" w:rsidRPr="0092222A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Д)</w:t>
                  </w:r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</w:t>
                  </w:r>
                  <w:proofErr w:type="spellStart"/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ерешкоджати</w:t>
                  </w:r>
                  <w:proofErr w:type="spellEnd"/>
                  <w:r w:rsidRPr="0092222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ставати на заваді</w:t>
                  </w:r>
                </w:p>
              </w:tc>
            </w:tr>
          </w:tbl>
          <w:p w:rsidR="00176C50" w:rsidRPr="009B712C" w:rsidRDefault="00870CED" w:rsidP="00E53A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="00176C50" w:rsidRPr="009B71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Установіть відповідність між виділеним фразеологізмом у реченні та його синтаксичною роллю.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5524"/>
              <w:gridCol w:w="3827"/>
            </w:tblGrid>
            <w:tr w:rsidR="00176C50" w:rsidRPr="009B712C" w:rsidTr="00870CED">
              <w:trPr>
                <w:trHeight w:val="383"/>
              </w:trPr>
              <w:tc>
                <w:tcPr>
                  <w:tcW w:w="5524" w:type="dxa"/>
                </w:tcPr>
                <w:p w:rsidR="00176C50" w:rsidRPr="009B712C" w:rsidRDefault="00176C50" w:rsidP="00E53A16">
                  <w:pPr>
                    <w:tabs>
                      <w:tab w:val="left" w:pos="5925"/>
                    </w:tabs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1.) Сергій із Назаром </w:t>
                  </w:r>
                  <w:r w:rsidRPr="009B71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глека побили</w:t>
                  </w: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(з підручника)</w:t>
                  </w: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827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А) обставина</w:t>
                  </w:r>
                </w:p>
              </w:tc>
            </w:tr>
            <w:tr w:rsidR="00176C50" w:rsidRPr="009B712C" w:rsidTr="00870CED">
              <w:trPr>
                <w:trHeight w:val="461"/>
              </w:trPr>
              <w:tc>
                <w:tcPr>
                  <w:tcW w:w="5524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2)  Однак новина упала я</w:t>
                  </w:r>
                  <w:r w:rsidRPr="009B71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к грім серед ясного неба </w:t>
                  </w: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(М. Коцюбинський)</w:t>
                  </w:r>
                </w:p>
              </w:tc>
              <w:tc>
                <w:tcPr>
                  <w:tcW w:w="3827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Б) присудок</w:t>
                  </w:r>
                </w:p>
              </w:tc>
            </w:tr>
            <w:tr w:rsidR="00176C50" w:rsidRPr="009B712C" w:rsidTr="00870CED">
              <w:tc>
                <w:tcPr>
                  <w:tcW w:w="5524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3) Він наговорив </w:t>
                  </w:r>
                  <w:r w:rsidRPr="009B71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сім мішків гречаної вовни</w:t>
                  </w: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 І. Нечуй-Левицький)</w:t>
                  </w:r>
                </w:p>
              </w:tc>
              <w:tc>
                <w:tcPr>
                  <w:tcW w:w="3827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В) підмет</w:t>
                  </w:r>
                </w:p>
              </w:tc>
            </w:tr>
            <w:tr w:rsidR="00176C50" w:rsidRPr="00792F1C" w:rsidTr="00870CED">
              <w:trPr>
                <w:trHeight w:val="335"/>
              </w:trPr>
              <w:tc>
                <w:tcPr>
                  <w:tcW w:w="5524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4) До мене тихцем, щоб </w:t>
                  </w:r>
                  <w:r w:rsidRPr="009B712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лихе око</w:t>
                  </w: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не бачило, приходь. (М. Стельмах).</w:t>
                  </w:r>
                </w:p>
              </w:tc>
              <w:tc>
                <w:tcPr>
                  <w:tcW w:w="3827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Г) додаток</w:t>
                  </w:r>
                </w:p>
              </w:tc>
            </w:tr>
            <w:tr w:rsidR="00176C50" w:rsidRPr="00792F1C" w:rsidTr="00870CED">
              <w:trPr>
                <w:trHeight w:val="426"/>
              </w:trPr>
              <w:tc>
                <w:tcPr>
                  <w:tcW w:w="5524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827" w:type="dxa"/>
                </w:tcPr>
                <w:p w:rsidR="00176C50" w:rsidRPr="009B712C" w:rsidRDefault="00176C50" w:rsidP="00E53A16">
                  <w:pPr>
                    <w:spacing w:after="16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71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Д) означення</w:t>
                  </w:r>
                </w:p>
              </w:tc>
            </w:tr>
          </w:tbl>
          <w:p w:rsidR="00176C50" w:rsidRPr="009B712C" w:rsidRDefault="00176C50" w:rsidP="00E53A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7.Укажіть рядок, у якому записані словосполучення: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захоплююся літературою, малювати фарбами, книги і зошити, добре відомий;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улюблене заняття, свіжі овочі, попри негаразди, він допоміг;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нехай слухає, утричі вищий, підметена підлога, згадати про зустріч;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зелена трава, запропонувати співпрацю, влучно підмітити, учнівський зошит.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70CED" w:rsidRPr="00781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Установіть відповідність між словосполученнями та їх видом за морфологічним вираженням головного слова.</w:t>
            </w:r>
          </w:p>
          <w:tbl>
            <w:tblPr>
              <w:tblW w:w="939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4"/>
              <w:gridCol w:w="4286"/>
            </w:tblGrid>
            <w:tr w:rsidR="00176C50" w:rsidRPr="009B712C" w:rsidTr="00E53A1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6C50" w:rsidRPr="009B712C" w:rsidRDefault="00176C50" w:rsidP="00E53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Засміявся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весело;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2)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набагато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менше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дехто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товариства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4)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мокрий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від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роси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6C50" w:rsidRPr="009B712C" w:rsidRDefault="00176C50" w:rsidP="00E53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дієслівні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прикметникові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числівникові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прислівникові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Д) </w:t>
                  </w:r>
                  <w:proofErr w:type="spellStart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займенникові</w:t>
                  </w:r>
                  <w:proofErr w:type="spellEnd"/>
                  <w:r w:rsidRPr="009B712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176C50" w:rsidRPr="00870CED" w:rsidRDefault="00176C50" w:rsidP="0092222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Визначте рядок, в якому всі словосполучення побудовані правильно: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цікаві заходи, завдання з біології, ходити  лісом, опанувати мову;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по вашому проханню, пропустити через хворобу, дякувати вам, піти за лікарем;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говорити на українській мові, відкрити вікно, підписка газет, здати екзамени;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г) приймати участь, відповісти вірно, </w:t>
            </w:r>
            <w:proofErr w:type="spellStart"/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слідуючий</w:t>
            </w:r>
            <w:proofErr w:type="spellEnd"/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раз, записати адрес.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7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 Простим є речення: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</w:t>
            </w:r>
            <w:proofErr w:type="spellStart"/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Золотожари</w:t>
            </w:r>
            <w:proofErr w:type="spellEnd"/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літня ніч губила, і матіола мліла запашна;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Зігрій мене, бо осінь за вікном про себе тихим сумом сповістила;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в)То все було в весняній круговерті, у юності щасливому гнізді;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А вже весна, і знову серця щем, і знов надія мертва оживає.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7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11.Спонукальним є речення: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а) Червоне сонце закотилося в імлу й пірнуло за обрій;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б) Снігопади припинилися, і над селом розпогодилося;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в) Живе полум’я жагуче здійнялося вгору й засичало;</w:t>
            </w:r>
            <w:r w:rsidRPr="009B7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г) Нехай добро заглядає у кожен дім і сіє своє золоте добро. </w:t>
            </w:r>
            <w:r w:rsidRPr="009B71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0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   Двоскладними реченнями називаються речення:</w:t>
            </w:r>
            <w:r w:rsidRPr="009B71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  у яких наявні обидва головні члени — підмет і присудок — із залежними від них словами чи без них;</w:t>
            </w:r>
            <w:r w:rsidRPr="009B71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   у яких головний член означає дію, що стосується певної особи;</w:t>
            </w:r>
            <w:r w:rsidRPr="009B71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  з одним головним членом;</w:t>
            </w:r>
            <w:r w:rsidRPr="009B71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   у яких дійова особа мислиться неозначено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7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="00165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22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 робота № 1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«Лексикологія. Фразеологія.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Синтаксис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                   і пунктуація. Словосполучення і речення.                                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ІІ варіант</w:t>
            </w:r>
            <w:r w:rsidRPr="00582C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1.Лексика – це…</w:t>
            </w:r>
            <w:r w:rsidRPr="00582C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 xml:space="preserve">А  сукупність слів певної мови;            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>Б  частина мови;</w:t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 член речення;                                      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>Г   розділ науки про мову.</w:t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0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br/>
            </w:r>
            <w:r w:rsidRPr="00582C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Який словник подає лексичне значення слів?</w:t>
            </w:r>
            <w:r w:rsidRPr="00582C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Фразеологічний словник.                                   </w:t>
            </w:r>
            <w:r w:rsidR="0037182C"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Словник синонімів.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Словник іншомовних слів.                                 </w:t>
            </w:r>
            <w:r w:rsidR="0037182C" w:rsidRPr="0037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1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58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Тлумачний словник.</w:t>
            </w:r>
            <w:r w:rsidRPr="00582C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582C8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="00870C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582C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Позначте рядок стилістично забарвлених слів.</w:t>
            </w:r>
            <w:r w:rsidRPr="00582C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 xml:space="preserve">А Добренький, лементувати, зодчий;  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>Б стіл, книга, прапор;</w:t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реготати, заливатися, стяг;                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>Г синенький, малесенький, дубище.</w:t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0C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582C8A">
              <w:rPr>
                <w:rFonts w:ascii="Times New Roman" w:hAnsi="Times New Roman" w:cs="Times New Roman"/>
                <w:b/>
                <w:sz w:val="28"/>
                <w:szCs w:val="28"/>
              </w:rPr>
              <w:t>4. Позначте рядок професійних слів.</w:t>
            </w:r>
            <w:r w:rsidRPr="00582C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 xml:space="preserve">А Шприц, ін’єкція, пацієнт, скальпель;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>Б моряк, штиль, книга, риболовля;</w:t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учень, роман, педрада, щоденник;                    </w:t>
            </w:r>
            <w:r w:rsidR="003718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t>Г рея, камбуз, кубрик, вахта.</w:t>
            </w:r>
            <w:r w:rsidRPr="00582C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0C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582C8A">
              <w:rPr>
                <w:rFonts w:ascii="Times New Roman" w:hAnsi="Times New Roman" w:cs="Times New Roman"/>
                <w:b/>
                <w:sz w:val="28"/>
                <w:szCs w:val="28"/>
              </w:rPr>
              <w:t>5. Установіть відповідність між фразеологізмами та їх значенням.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586"/>
              <w:gridCol w:w="5759"/>
            </w:tblGrid>
            <w:tr w:rsidR="00176C50" w:rsidRPr="00582C8A" w:rsidTr="00E53A16">
              <w:tc>
                <w:tcPr>
                  <w:tcW w:w="3936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1) Покласти зуби на полицю</w:t>
                  </w:r>
                </w:p>
              </w:tc>
              <w:tc>
                <w:tcPr>
                  <w:tcW w:w="6378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А)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бути обмеженим, не помічати</w:t>
                  </w:r>
                </w:p>
              </w:tc>
            </w:tr>
            <w:tr w:rsidR="00176C50" w:rsidRPr="00582C8A" w:rsidTr="00E53A16">
              <w:tc>
                <w:tcPr>
                  <w:tcW w:w="3936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2) Виводити  на чисту воду</w:t>
                  </w:r>
                </w:p>
              </w:tc>
              <w:tc>
                <w:tcPr>
                  <w:tcW w:w="6378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Б) викрити когось</w:t>
                  </w:r>
                </w:p>
              </w:tc>
            </w:tr>
            <w:tr w:rsidR="00176C50" w:rsidRPr="00582C8A" w:rsidTr="00E53A16">
              <w:tc>
                <w:tcPr>
                  <w:tcW w:w="3936" w:type="dxa"/>
                </w:tcPr>
                <w:p w:rsidR="00176C50" w:rsidRPr="00582C8A" w:rsidRDefault="00176C50" w:rsidP="00E53A16">
                  <w:pPr>
                    <w:tabs>
                      <w:tab w:val="right" w:pos="3720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3) Не бачити далі свого носа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6378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В) запальна, нестримна людина</w:t>
                  </w:r>
                </w:p>
              </w:tc>
            </w:tr>
            <w:tr w:rsidR="00176C50" w:rsidRPr="00582C8A" w:rsidTr="00E53A16">
              <w:tc>
                <w:tcPr>
                  <w:tcW w:w="3936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4) Наламати дров</w:t>
                  </w:r>
                </w:p>
              </w:tc>
              <w:tc>
                <w:tcPr>
                  <w:tcW w:w="6378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Г)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припуститися багатьох серйозних помилок</w:t>
                  </w:r>
                </w:p>
              </w:tc>
            </w:tr>
            <w:tr w:rsidR="00176C50" w:rsidRPr="00792F1C" w:rsidTr="00E53A16">
              <w:tc>
                <w:tcPr>
                  <w:tcW w:w="3936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378" w:type="dxa"/>
                </w:tcPr>
                <w:p w:rsidR="00176C50" w:rsidRPr="00582C8A" w:rsidRDefault="00176C50" w:rsidP="00E53A1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Д) голодувати</w:t>
                  </w:r>
                </w:p>
              </w:tc>
            </w:tr>
          </w:tbl>
          <w:p w:rsidR="00176C50" w:rsidRPr="00582C8A" w:rsidRDefault="00870CED" w:rsidP="00E53A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="00176C50" w:rsidRPr="00582C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  <w:r w:rsidR="00176C50" w:rsidRPr="00582C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176C50" w:rsidRPr="00582C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Установіть відповідність між виділеним фразеологізмом у реченні та його синтаксичною роллю.</w:t>
            </w:r>
          </w:p>
          <w:tbl>
            <w:tblPr>
              <w:tblStyle w:val="a5"/>
              <w:tblW w:w="8501" w:type="dxa"/>
              <w:tblLook w:val="04A0"/>
            </w:tblPr>
            <w:tblGrid>
              <w:gridCol w:w="6374"/>
              <w:gridCol w:w="2127"/>
            </w:tblGrid>
            <w:tr w:rsidR="00176C50" w:rsidRPr="00582C8A" w:rsidTr="00870CED">
              <w:tc>
                <w:tcPr>
                  <w:tcW w:w="6374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1. Пішов козак </w:t>
                  </w:r>
                  <w:r w:rsidRPr="00582C8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світ за очі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(Тарас Шевченко)</w:t>
                  </w:r>
                </w:p>
              </w:tc>
              <w:tc>
                <w:tcPr>
                  <w:tcW w:w="2127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А) додаток</w:t>
                  </w:r>
                </w:p>
              </w:tc>
            </w:tr>
            <w:tr w:rsidR="00176C50" w:rsidRPr="00582C8A" w:rsidTr="00870CED">
              <w:tc>
                <w:tcPr>
                  <w:tcW w:w="6374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2. У людей досвід, практика, а </w:t>
                  </w:r>
                  <w:r w:rsidRPr="00582C8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цей без п’яти хвилин спеціаліст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їх розуму наставляти (</w:t>
                  </w:r>
                  <w:proofErr w:type="spellStart"/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Добровольський</w:t>
                  </w:r>
                  <w:proofErr w:type="spellEnd"/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2127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Б) підмет</w:t>
                  </w:r>
                </w:p>
              </w:tc>
            </w:tr>
            <w:tr w:rsidR="00176C50" w:rsidRPr="00582C8A" w:rsidTr="00870CED">
              <w:tc>
                <w:tcPr>
                  <w:tcW w:w="6374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3. Воєвода </w:t>
                  </w:r>
                  <w:r w:rsidRPr="00582C8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водив за носа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обох змовників, доки не зміцнив оборону фортеці..(Д. </w:t>
                  </w:r>
                  <w:proofErr w:type="spellStart"/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Міщєнко</w:t>
                  </w:r>
                  <w:proofErr w:type="spellEnd"/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В) означення</w:t>
                  </w:r>
                </w:p>
              </w:tc>
            </w:tr>
            <w:tr w:rsidR="00176C50" w:rsidRPr="00582C8A" w:rsidTr="00870CED">
              <w:tc>
                <w:tcPr>
                  <w:tcW w:w="6374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4. Там серед послів сьогодні якийсь</w:t>
                  </w:r>
                  <w:r w:rsidRPr="00582C8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582C8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птах високого польоту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завітав до нас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(</w:t>
                  </w: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І. </w:t>
                  </w:r>
                  <w:proofErr w:type="spellStart"/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Ле</w:t>
                  </w:r>
                  <w:proofErr w:type="spellEnd"/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Г) присудок</w:t>
                  </w:r>
                </w:p>
              </w:tc>
            </w:tr>
            <w:tr w:rsidR="00176C50" w:rsidRPr="00582C8A" w:rsidTr="00870CED">
              <w:tc>
                <w:tcPr>
                  <w:tcW w:w="6374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7" w:type="dxa"/>
                </w:tcPr>
                <w:p w:rsidR="00176C50" w:rsidRPr="00582C8A" w:rsidRDefault="00176C50" w:rsidP="00E53A1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82C8A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Д) обставина</w:t>
                  </w:r>
                </w:p>
              </w:tc>
            </w:tr>
          </w:tbl>
          <w:p w:rsidR="00176C50" w:rsidRPr="00582C8A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Укажіть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рядок, у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словосполучення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поширені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складні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):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а)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показувати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телевізору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новини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довго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книгу,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поспішати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виставу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  б)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милуватися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весняним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садом, забути про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втому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знайти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зібратись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хвилину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 в)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перевірені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мною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зупинка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вимогу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застуди,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покласти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портфель;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 г) моя перша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вчителька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усім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відомий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факт,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дуже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привітна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людина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колись</w:t>
            </w:r>
            <w:proofErr w:type="gram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написані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рядки.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70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8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Установіть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відповідність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словосполученнями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видом </w:t>
            </w:r>
            <w:proofErr w:type="gram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морфолог</w:t>
            </w:r>
            <w:proofErr w:type="gram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ічним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вираженням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головного слова.</w:t>
            </w:r>
          </w:p>
          <w:tbl>
            <w:tblPr>
              <w:tblW w:w="871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05"/>
              <w:gridCol w:w="3810"/>
            </w:tblGrid>
            <w:tr w:rsidR="00176C50" w:rsidRPr="00582C8A" w:rsidTr="00E53A1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6C50" w:rsidRPr="00582C8A" w:rsidRDefault="00176C50" w:rsidP="00E53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Хтось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із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нас;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2)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золотокоса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осінь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слухаю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уважно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4)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червоний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від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сорому;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6C50" w:rsidRPr="00582C8A" w:rsidRDefault="00176C50" w:rsidP="00E53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Іменникові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дієслівні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прикметникові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прислівникові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Д) </w:t>
                  </w:r>
                  <w:proofErr w:type="spellStart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займенникові</w:t>
                  </w:r>
                  <w:proofErr w:type="spellEnd"/>
                  <w:r w:rsidRPr="00582C8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176C50" w:rsidRDefault="00176C50" w:rsidP="00E53A1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Pr="00004E37" w:rsidRDefault="00176C50" w:rsidP="00E53A1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Визначте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рядок, в </w:t>
            </w:r>
            <w:proofErr w:type="spell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якому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словосполучення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побудовані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правильно:</w:t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а)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сильний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дощ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восьмій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годині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лісами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важливі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міроприємства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б)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сподіватися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план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участь,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зітерти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в)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спілкуаватися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рідній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мові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приймати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участь,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підписка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газет,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екзамени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   г)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відкрити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вікно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відійти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небуття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слідуючий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адрес;</w:t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  <w:t>10</w:t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 Простим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є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речення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а)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Самотність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як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обірвана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струна, вона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ніколи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буває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парі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б)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Розгулялось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літо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росах, в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золотих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пшеничних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косах;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в) Давай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побудемо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разом, нам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вечі</w:t>
            </w:r>
            <w:proofErr w:type="gram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цей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 Бог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подарував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г) Глянь за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вікно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чарівний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вечір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запалює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озером </w:t>
            </w:r>
            <w:proofErr w:type="spellStart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свічки</w:t>
            </w:r>
            <w:proofErr w:type="spellEnd"/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5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82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11.</w:t>
            </w:r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Розповідним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є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речення</w:t>
            </w:r>
            <w:proofErr w:type="spellEnd"/>
            <w:r w:rsidRPr="00180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а)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</w:t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привітно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яблуневоцвітно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День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біжить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дзвенить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сміється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усміхається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ніч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обернути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днину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Гукнем же в </w:t>
            </w:r>
            <w:proofErr w:type="spellStart"/>
            <w:proofErr w:type="gram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наші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болі</w:t>
            </w:r>
            <w:proofErr w:type="spellEnd"/>
            <w:r w:rsidRPr="00845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6C50" w:rsidRPr="00582C8A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  <w:r w:rsidRPr="00AC6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  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Просте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речення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  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кількома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граматичними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основами;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  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якому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кілька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граматичних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поєднуються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сурядними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сполучниками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 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граматично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організована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одну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граматичну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основу;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  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якому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кілька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граматичних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поєднуються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ідрядним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зв’язком</w:t>
            </w:r>
            <w:proofErr w:type="spellEnd"/>
            <w:r w:rsidRPr="00AC6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6C50" w:rsidRPr="00582C8A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65E68" w:rsidRPr="00C05087" w:rsidRDefault="00165E68" w:rsidP="00165E68">
            <w:pPr>
              <w:spacing w:before="40" w:after="75" w:line="240" w:lineRule="auto"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eastAsia="ru-RU"/>
              </w:rPr>
            </w:pP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8 клас             Контрольна робота № 2 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«Односкладні речення.                   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  <w:t xml:space="preserve">                                                     Неповні речення»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  <w:t xml:space="preserve">                                                       </w:t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Варіант I</w:t>
            </w:r>
          </w:p>
          <w:p w:rsidR="00D51304" w:rsidRDefault="00165E68" w:rsidP="00165E6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</w:pP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1.   Укажіть односкладне речення.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На полі одразу зчинився галас. (М. Стельмах)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Я йшов все далі й далі в глибину лісів. (М. Грушевський)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lastRenderedPageBreak/>
              <w:t>В   У тихій радості — журбі вклонявся вечір дневі. (М. Рильський)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Не люблю осінньої ночі. (Б. Лепкий)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2.   Односкладне речення з головним членом — підметом — це: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безособове речення;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називне речення;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узагальнено-особове;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                                </w:t>
            </w:r>
          </w:p>
          <w:p w:rsidR="00165E68" w:rsidRPr="00C05087" w:rsidRDefault="00165E68" w:rsidP="00165E6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</w:pP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означено-особове.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3.   Укажіть означено-особове речення.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А моє Полісся не любить не можна. (М. Сингаївський)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Вже не журно мені. (В. Сосюра)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Вклоняюсь кожному ліску з любов’ю й відданістю сина. (Д. Луценко)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Над обрієм сонце звелося. (М. Бажан).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4.   Укажіть неповне речення, у якому ставить</w:t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ся тире (окремі розділові знаки пропущено)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 </w:t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А   Гарний соловей голосом, а нива колосом.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Б   Рання пташка дзьобик чистить, а пізня очиці жмурить.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В   Не одежа красить людину, а добрі діла.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А у мене в серці музика ясна. (В. Сосюра)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5.   Визначте тип односкладного речення.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Пахло прив’ялим полином. (Л. Первомайський)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Неозначено-особове;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                          </w:t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означено-особове;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узагальнено-особове;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                          </w:t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безособове.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6.   Укажіть рядок, який містить неозначено-особове речення.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</w:t>
            </w:r>
            <w:r w:rsidRPr="00526455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 </w:t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лався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, наша Україно. (І.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Вирган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Дерев’яну підлогу тут, видно, часто поливали холодною водою. (О. Гончар)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Вітер. Осінь глибока. (О. Довженко)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Г   Не вчи орла літати.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7.   Установіть відповідність між односкладним простим реченням і його видом.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2943"/>
              <w:gridCol w:w="6408"/>
            </w:tblGrid>
            <w:tr w:rsidR="00165E68" w:rsidTr="00776D3F">
              <w:tc>
                <w:tcPr>
                  <w:tcW w:w="2943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    означено-особове</w:t>
                  </w:r>
                </w:p>
              </w:tc>
              <w:tc>
                <w:tcPr>
                  <w:tcW w:w="6408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4"/>
                      <w:szCs w:val="24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А   Стану в житті малою хвилиною, чорною гілкою на тополі. (А. Малишко)</w:t>
                  </w:r>
                </w:p>
              </w:tc>
            </w:tr>
            <w:tr w:rsidR="00165E68" w:rsidTr="00776D3F">
              <w:tc>
                <w:tcPr>
                  <w:tcW w:w="2943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  неозначено-особове</w:t>
                  </w:r>
                </w:p>
              </w:tc>
              <w:tc>
                <w:tcPr>
                  <w:tcW w:w="6408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4"/>
                      <w:szCs w:val="24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Б   В зів’ялих листочках хто може вгадати красу всю зеленого чаю? </w:t>
                  </w:r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(І. Франко)</w:t>
                  </w:r>
                </w:p>
              </w:tc>
            </w:tr>
            <w:tr w:rsidR="00165E68" w:rsidTr="00776D3F">
              <w:tc>
                <w:tcPr>
                  <w:tcW w:w="2943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 узагальнено-особове</w:t>
                  </w:r>
                </w:p>
              </w:tc>
              <w:tc>
                <w:tcPr>
                  <w:tcW w:w="6408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4"/>
                      <w:szCs w:val="24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В   За добро добром платять. (Нар. </w:t>
                  </w:r>
                  <w:proofErr w:type="spellStart"/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творч</w:t>
                  </w:r>
                  <w:proofErr w:type="spellEnd"/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.)</w:t>
                  </w:r>
                </w:p>
              </w:tc>
            </w:tr>
            <w:tr w:rsidR="00165E68" w:rsidTr="00776D3F">
              <w:tc>
                <w:tcPr>
                  <w:tcW w:w="2943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4    безособове</w:t>
                  </w:r>
                </w:p>
              </w:tc>
              <w:tc>
                <w:tcPr>
                  <w:tcW w:w="6408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4"/>
                      <w:szCs w:val="24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Г   Взимку та повесні курінь відчинено з ранку до вечора і цілу ніч. (Григір Тютюнник)</w:t>
                  </w:r>
                </w:p>
              </w:tc>
            </w:tr>
            <w:tr w:rsidR="00165E68" w:rsidTr="00776D3F">
              <w:tc>
                <w:tcPr>
                  <w:tcW w:w="2943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6408" w:type="dxa"/>
                </w:tcPr>
                <w:p w:rsidR="00165E68" w:rsidRPr="00161603" w:rsidRDefault="00165E68" w:rsidP="00E53A16">
                  <w:pPr>
                    <w:spacing w:after="75"/>
                    <w:rPr>
                      <w:rFonts w:ascii="Times New Roman" w:eastAsia="Times New Roman" w:hAnsi="Times New Roman" w:cs="Times New Roman"/>
                      <w:color w:val="161514"/>
                      <w:sz w:val="24"/>
                      <w:szCs w:val="24"/>
                      <w:lang w:val="uk-UA" w:eastAsia="ru-RU"/>
                    </w:rPr>
                  </w:pPr>
                  <w:r w:rsidRPr="00161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   Кричали до Бога, до чорта, до людей. (В. Винниченко)</w:t>
                  </w:r>
                </w:p>
              </w:tc>
            </w:tr>
          </w:tbl>
          <w:p w:rsidR="00165E68" w:rsidRPr="00C05087" w:rsidRDefault="00165E68" w:rsidP="00165E68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8.   Установіть відповідність між виділеними сл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овами в односкладному реченні й </w:t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членами речення, яким вони є.</w:t>
            </w:r>
          </w:p>
          <w:tbl>
            <w:tblPr>
              <w:tblW w:w="112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8"/>
              <w:gridCol w:w="1761"/>
            </w:tblGrid>
            <w:tr w:rsidR="00165E68" w:rsidRPr="00C05087" w:rsidTr="006C43DE">
              <w:trPr>
                <w:trHeight w:val="2100"/>
              </w:trPr>
              <w:tc>
                <w:tcPr>
                  <w:tcW w:w="94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Style w:val="a5"/>
                    <w:tblW w:w="9243" w:type="dxa"/>
                    <w:tblLook w:val="04A0"/>
                  </w:tblPr>
                  <w:tblGrid>
                    <w:gridCol w:w="2122"/>
                    <w:gridCol w:w="7121"/>
                  </w:tblGrid>
                  <w:tr w:rsidR="00165E68" w:rsidTr="00776D3F">
                    <w:tc>
                      <w:tcPr>
                        <w:tcW w:w="2122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1    додаток</w:t>
                        </w:r>
                      </w:p>
                    </w:tc>
                    <w:tc>
                      <w:tcPr>
                        <w:tcW w:w="7121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 xml:space="preserve">А   Учителя і дерево пізнають з плодів. (Нар. </w:t>
                        </w:r>
                        <w:proofErr w:type="spellStart"/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творч</w:t>
                        </w:r>
                        <w:proofErr w:type="spellEnd"/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.)</w:t>
                        </w:r>
                      </w:p>
                    </w:tc>
                  </w:tr>
                  <w:tr w:rsidR="00165E68" w:rsidTr="00776D3F">
                    <w:tc>
                      <w:tcPr>
                        <w:tcW w:w="2122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2    присудок</w:t>
                        </w:r>
                      </w:p>
                    </w:tc>
                    <w:tc>
                      <w:tcPr>
                        <w:tcW w:w="7121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Б   Знання без помилок ніде не купиш. (М. </w:t>
                        </w:r>
                        <w:proofErr w:type="spellStart"/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Доленго</w:t>
                        </w:r>
                        <w:proofErr w:type="spellEnd"/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)</w:t>
                        </w:r>
                      </w:p>
                    </w:tc>
                  </w:tr>
                  <w:tr w:rsidR="00165E68" w:rsidTr="00776D3F">
                    <w:tc>
                      <w:tcPr>
                        <w:tcW w:w="2122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3    обставина</w:t>
                        </w:r>
                      </w:p>
                    </w:tc>
                    <w:tc>
                      <w:tcPr>
                        <w:tcW w:w="7121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В   Прагну сонце бачити в золотому капелюшку. (І. Драч)</w:t>
                        </w:r>
                      </w:p>
                    </w:tc>
                  </w:tr>
                  <w:tr w:rsidR="00165E68" w:rsidTr="00776D3F">
                    <w:tc>
                      <w:tcPr>
                        <w:tcW w:w="2122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4    означення</w:t>
                        </w:r>
                      </w:p>
                    </w:tc>
                    <w:tc>
                      <w:tcPr>
                        <w:tcW w:w="7121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Г   Вже буряки завезли до цукроварні. (В. Сосюра)</w:t>
                        </w:r>
                      </w:p>
                    </w:tc>
                  </w:tr>
                  <w:tr w:rsidR="00165E68" w:rsidTr="00776D3F">
                    <w:tc>
                      <w:tcPr>
                        <w:tcW w:w="2122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7121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Д   Сутінь вечірньої мли. (М. Терещенко)</w:t>
                        </w:r>
                      </w:p>
                    </w:tc>
                  </w:tr>
                </w:tbl>
                <w:p w:rsidR="00165E68" w:rsidRPr="00C05087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Pr="00C05087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9.   Виконайте синтаксичний розбір кожного з речень.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А   Великий Віз… (Л. Костенко)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Б   Люди орють землю, літа — душу. (М. Стельмах)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В   Даруй мені над шляхом тополиним важкого сонця древню булаву. (Л. Костенко)</w:t>
                  </w:r>
                </w:p>
                <w:p w:rsidR="00165E68" w:rsidRDefault="001B1DFA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  <w:t>10</w:t>
                  </w:r>
                  <w:r w:rsidR="00165E68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. Позначте рядок, у якому правильно поставлено тире в неповному ре</w:t>
                  </w:r>
                  <w:r w:rsidR="006C43DE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ченні</w:t>
                  </w:r>
                  <w:r w:rsidR="00165E68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:</w:t>
                  </w:r>
                  <w:r w:rsidR="00165E68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="00165E68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А Ми – гінці весни крилаті…          Б У тітки Василини – рушники на стінах.</w:t>
                  </w:r>
                </w:p>
                <w:p w:rsidR="00165E68" w:rsidRPr="00C05087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В За чорним лісом – ще чорніший ліс.  Г Три по три – дев'ять.</w:t>
                  </w:r>
                </w:p>
                <w:p w:rsidR="00165E68" w:rsidRPr="004F3802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7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Pr="00C05087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5E68" w:rsidRDefault="00165E68" w:rsidP="00165E68">
            <w:pPr>
              <w:spacing w:before="40" w:after="75" w:line="240" w:lineRule="auto"/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</w:pPr>
          </w:p>
          <w:p w:rsidR="00165E68" w:rsidRPr="00C05087" w:rsidRDefault="00165E68" w:rsidP="00165E68">
            <w:pPr>
              <w:spacing w:before="40" w:after="75" w:line="240" w:lineRule="auto"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eastAsia="ru-RU"/>
              </w:rPr>
            </w:pP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8 клас             Контрольна робота № 2 «Односкладні речення.                   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  <w:t xml:space="preserve">                                                     Неповні речення»</w:t>
            </w:r>
            <w:r w:rsidRPr="00526455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  <w:t xml:space="preserve">                                                       </w:t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Варіант I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1.   Укажіть односкладне речення.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Надвечір дивізія увійшла в місто. (П. Панч)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Люблю тебе, столице України. (В. Сосюра)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Одноманітно вистукували колеса на стиках рейок. (А. Головко)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Просто на південь ледь помітно миготіли вогники. (П. Панч)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2.   Дійова особа граматично не виражається: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в узагальнено-особовому реченні;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               </w:t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у безособовому реченні;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в означено-особовому реченні;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                    </w:t>
            </w:r>
            <w:r w:rsidR="00D51304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у неозначено-особовому реченні.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3.   Укажіть безособове речення.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lastRenderedPageBreak/>
              <w:t>А   Бери мене в свої блаженні сни. (Л. Костенко)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Б   Добрій пораді ціни немає.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В   За добро віддячують добром, а не злом.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Степ і ніч. (Л. Костенко)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4.   Укажіть неповне речення, у якому ставиться тире (окремі розділові знаки пропущено).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А навколо Земля у зеленім росистім вінку. (Л. Забашта)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Вся душа моя з протиріч. (Л. 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Віценя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Одна-єдина над неозорим казахстанським степом. (О. Донченко)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Г   Порожня діжка гучить, а повна мовчить.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5.   Визначте тип односкладного речення.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Руїни, попіл, згарища, пустка, розбомблені міста і села, сироти, вдови, втрачені надії і марні сподівання. (Н. Рибак)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А   Називне;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</w:t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безособове;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</w:t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означено-особове;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 xml:space="preserve">     </w:t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неозначено-особове.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6.   Укажіть рядок, який містить означено-особове речення.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 xml:space="preserve">А   Боїшся вовка — не йди до лісу. (Нар. </w:t>
            </w:r>
            <w:proofErr w:type="spellStart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творч</w:t>
            </w:r>
            <w:proofErr w:type="spellEnd"/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Б   За правду, браття, єднаймось щиро. (Леся Українка)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В   Тихо в садку, тихо в місті, бо пізня година. (Леся Українка)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color w:val="161514"/>
                <w:sz w:val="28"/>
                <w:szCs w:val="28"/>
                <w:lang w:val="uk-UA" w:eastAsia="ru-RU"/>
              </w:rPr>
              <w:t>Г   Смеркалося… огонь огнем кругом запалало. (Т. Шевченко)</w:t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br/>
            </w:r>
            <w:r w:rsidRPr="00C05087"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ru-RU"/>
              </w:rPr>
              <w:t>7.   Установіть відповідність між односкладним простим реченням і його видом.</w:t>
            </w:r>
          </w:p>
          <w:tbl>
            <w:tblPr>
              <w:tblW w:w="109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34"/>
              <w:gridCol w:w="221"/>
            </w:tblGrid>
            <w:tr w:rsidR="00165E68" w:rsidRPr="004F3802" w:rsidTr="00E53A16">
              <w:trPr>
                <w:trHeight w:val="2910"/>
              </w:trPr>
              <w:tc>
                <w:tcPr>
                  <w:tcW w:w="107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Style w:val="a5"/>
                    <w:tblW w:w="10542" w:type="dxa"/>
                    <w:tblLook w:val="04A0"/>
                  </w:tblPr>
                  <w:tblGrid>
                    <w:gridCol w:w="3114"/>
                    <w:gridCol w:w="7428"/>
                  </w:tblGrid>
                  <w:tr w:rsidR="00165E68" w:rsidTr="00E53A16">
                    <w:tc>
                      <w:tcPr>
                        <w:tcW w:w="3114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1  неозначено-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особове</w:t>
                        </w:r>
                      </w:p>
                    </w:tc>
                    <w:tc>
                      <w:tcPr>
                        <w:tcW w:w="7428" w:type="dxa"/>
                      </w:tcPr>
                      <w:p w:rsidR="00165E68" w:rsidRPr="00C05087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А   Там ціле підземне місто спорудили. (О. Гончар)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114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2    безособове</w:t>
                        </w:r>
                      </w:p>
                    </w:tc>
                    <w:tc>
                      <w:tcPr>
                        <w:tcW w:w="7428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 xml:space="preserve">Б   Не хвались, ідучи на торг, а хвались, ідучи з торгу. (Нар. </w:t>
                        </w:r>
                        <w:proofErr w:type="spellStart"/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творч</w:t>
                        </w:r>
                        <w:proofErr w:type="spellEnd"/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.)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114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3 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узагальнено-особове</w:t>
                        </w:r>
                      </w:p>
                    </w:tc>
                    <w:tc>
                      <w:tcPr>
                        <w:tcW w:w="7428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В   Надворі вже зовсім смеркало. (А. Головко)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114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4    означено-особове</w:t>
                        </w:r>
                      </w:p>
                    </w:tc>
                    <w:tc>
                      <w:tcPr>
                        <w:tcW w:w="7428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Г   І всі ми як один підняли вгору руки. (І. Франко)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114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7428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Д   Польовою стежкою з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альніх доріг іду в село й радію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br/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сподіваній стрічі. (В. Марченко)</w:t>
                        </w:r>
                      </w:p>
                    </w:tc>
                  </w:tr>
                </w:tbl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</w:pPr>
                </w:p>
                <w:p w:rsidR="00165E68" w:rsidRPr="00C05087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</w:pPr>
                  <w:r w:rsidRPr="00C05087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8.   Установіть відповідність між виділеним словом в односкладному реченні та членом речення, яким воно є.</w:t>
                  </w:r>
                </w:p>
                <w:tbl>
                  <w:tblPr>
                    <w:tblStyle w:val="a5"/>
                    <w:tblW w:w="8959" w:type="dxa"/>
                    <w:tblLook w:val="04A0"/>
                  </w:tblPr>
                  <w:tblGrid>
                    <w:gridCol w:w="1980"/>
                    <w:gridCol w:w="6979"/>
                  </w:tblGrid>
                  <w:tr w:rsidR="00165E68" w:rsidTr="00165E68">
                    <w:tc>
                      <w:tcPr>
                        <w:tcW w:w="1980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1    додаток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165E68" w:rsidRPr="00066003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А   Вам не втекти від правди суду ні в небесах, ні на землі. (В. Сосюра)</w:t>
                        </w:r>
                      </w:p>
                    </w:tc>
                  </w:tr>
                  <w:tr w:rsidR="00165E68" w:rsidTr="00165E68">
                    <w:tc>
                      <w:tcPr>
                        <w:tcW w:w="1980" w:type="dxa"/>
                      </w:tcPr>
                      <w:p w:rsidR="00165E68" w:rsidRPr="00066003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2    обставина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165E68" w:rsidRPr="00066003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Б   Герой користі не шукає зроду. (Леся Українка)</w:t>
                        </w:r>
                      </w:p>
                    </w:tc>
                  </w:tr>
                  <w:tr w:rsidR="00165E68" w:rsidTr="00165E68">
                    <w:tc>
                      <w:tcPr>
                        <w:tcW w:w="1980" w:type="dxa"/>
                      </w:tcPr>
                      <w:p w:rsidR="00165E68" w:rsidRPr="00066003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3    присудок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165E68" w:rsidRPr="00066003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В   Не можна судити про людину з першого погляду. (О. Радищев)</w:t>
                        </w:r>
                      </w:p>
                    </w:tc>
                  </w:tr>
                  <w:tr w:rsidR="00165E68" w:rsidTr="00165E68">
                    <w:tc>
                      <w:tcPr>
                        <w:tcW w:w="1980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lastRenderedPageBreak/>
                          <w:t>4    означення</w:t>
                        </w:r>
                      </w:p>
                    </w:tc>
                    <w:tc>
                      <w:tcPr>
                        <w:tcW w:w="6979" w:type="dxa"/>
                      </w:tcPr>
                      <w:p w:rsidR="00165E68" w:rsidRPr="00066003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Г   Не бійся досвітньої мли,— досвітній вогонь запали. (Леся Українка)</w:t>
                        </w:r>
                      </w:p>
                    </w:tc>
                  </w:tr>
                  <w:tr w:rsidR="00165E68" w:rsidTr="00165E68">
                    <w:tc>
                      <w:tcPr>
                        <w:tcW w:w="1980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6979" w:type="dxa"/>
                      </w:tcPr>
                      <w:p w:rsidR="00165E68" w:rsidRDefault="00165E68" w:rsidP="00E53A16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Д   Чужа душа — то, кажуть, темний ліс. (Л. Костенко)</w:t>
                        </w:r>
                      </w:p>
                    </w:tc>
                  </w:tr>
                </w:tbl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</w:pPr>
                </w:p>
                <w:p w:rsidR="00165E68" w:rsidRPr="00C05087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eastAsia="ru-RU"/>
                    </w:rPr>
                  </w:pPr>
                  <w:r w:rsidRPr="00C05087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9.   Виконайте синтаксичний розбір кожного речення.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А   Треба було дочекатися Світу. (М. Коцюбинський)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Б   Степи і ніч. (Л. Костенко)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 xml:space="preserve">В   Небо дасть дощу, а земля — зерна. (Нар. </w:t>
                  </w:r>
                  <w:proofErr w:type="spellStart"/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творч</w:t>
                  </w:r>
                  <w:proofErr w:type="spellEnd"/>
                  <w:r w:rsidRPr="00C05087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.)</w:t>
                  </w:r>
                </w:p>
                <w:p w:rsidR="006C43DE" w:rsidRDefault="00165E68" w:rsidP="006C43DE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br/>
                  </w:r>
                </w:p>
                <w:p w:rsidR="00165E68" w:rsidRDefault="006C43DE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10</w:t>
                  </w:r>
                  <w:r w:rsidR="00165E68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. Позначте рядок, у якому правильно поставлено тире в неповному реченні:</w:t>
                  </w:r>
                  <w:r w:rsidR="00165E68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="00165E68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 xml:space="preserve">А  І цвіту сиплеться – багато.                        </w:t>
                  </w:r>
                  <w:r w:rsidR="0037182C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="00165E68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 xml:space="preserve">Б </w:t>
                  </w:r>
                  <w:r w:rsidR="0037182C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="00165E68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Бджола жалить жалом, а людина – словом.</w:t>
                  </w:r>
                </w:p>
                <w:p w:rsidR="0037182C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 xml:space="preserve">В  Надвечір дивізія – увійшла в місто.            </w:t>
                  </w: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 xml:space="preserve">Г </w:t>
                  </w:r>
                  <w:r w:rsidR="0037182C"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t>Незабаром вже йти – до школи.</w:t>
                  </w:r>
                  <w:r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</w:p>
                <w:p w:rsidR="00165E68" w:rsidRPr="0049518B" w:rsidRDefault="004F3802" w:rsidP="00165E6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8 клас   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онтрольна робота 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3 з теми </w:t>
                  </w:r>
                  <w:r w:rsidR="00165E68"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«Однорідні члени речення. </w:t>
                  </w:r>
                  <w:r w:rsidR="00776D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  <w:t xml:space="preserve">              </w:t>
                  </w:r>
                  <w:r w:rsidR="00165E68"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Звертання. Вставні слова» 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165E68"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  <w:t xml:space="preserve">                                                     Тестові завдання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  <w:t xml:space="preserve">                                                           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Варіант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1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Слово, яке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називає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того, до кого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звертається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мовець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-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вставне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слово;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звертання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proofErr w:type="gram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ідмет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узагальнювальне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слово.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Укажіть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яким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членом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є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виді</w:t>
                  </w:r>
                  <w:proofErr w:type="gram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лене</w:t>
                  </w:r>
                  <w:proofErr w:type="spellEnd"/>
                  <w:proofErr w:type="gram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слово в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поданому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Де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ти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 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фантазі</w:t>
                  </w:r>
                  <w:proofErr w:type="gramStart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є</w:t>
                  </w:r>
                  <w:proofErr w:type="spellEnd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</w:t>
                  </w:r>
                  <w:proofErr w:type="gram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там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радощі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й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весна (Леся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Українка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).</w:t>
                  </w:r>
                  <w:r w:rsidR="00165E68" w:rsidRPr="00C405F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підметом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додатком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не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є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членом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означенням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3.Укажіть,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який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розділовий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знак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саме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потрібно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ставити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поданому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65E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Усе в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чеканні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спілі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роси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земля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місяць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вишні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тополі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(Б.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Олійник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тире </w:t>
                  </w:r>
                  <w:proofErr w:type="spellStart"/>
                  <w:proofErr w:type="gram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ісля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чеканні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двокрапку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після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чеканні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кому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після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«земля»;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двокрапку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після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«усе».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4.За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допомогою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вставних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слів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здається</w:t>
                  </w:r>
                  <w:proofErr w:type="spellEnd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можливо</w:t>
                  </w:r>
                  <w:proofErr w:type="spellEnd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мабуть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можна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виразити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почуття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радості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невпевненість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упевненість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почуття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жалю.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5. </w:t>
                  </w:r>
                  <w:proofErr w:type="spellStart"/>
                  <w:proofErr w:type="gram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Позначте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у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якому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перед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виділеним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сполучником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потрібно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поставити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кому: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Яблуньки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вишні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абрикоси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висадимо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ближче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будинку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(П.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Бабанський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Сосни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немов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розступилися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обгорнули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поляну (М.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Коцюбинський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І птахам 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звірятам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цікаво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дивитися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людей (В.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Бережний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Якщо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ластівки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стрижі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літають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високо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треба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чекати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сухої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сонячної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погоди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</w:t>
                  </w:r>
                  <w:proofErr w:type="gram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Позначте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в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якому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допущено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пунктуаційну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помилку</w:t>
                  </w:r>
                  <w:proofErr w:type="spellEnd"/>
                  <w:r w:rsidR="00165E68" w:rsidRPr="00C405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нам,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браття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молодії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усміхнеться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доля (П.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Чубинський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Щастя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кажуть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люди, -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перелітна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птаха (М. Стельмах).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знаєш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хлопче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якого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коня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тобі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серед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поля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вготовила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доля? (</w:t>
                  </w:r>
                  <w:proofErr w:type="gram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Олійник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Летіть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летіть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нестримні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журавлі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через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держави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кордони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(А,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Матвійчик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7.Установіть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відповідність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між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поданими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реченнями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їх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характеристиками (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одне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є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зайвим</w:t>
                  </w:r>
                  <w:proofErr w:type="spellEnd"/>
                  <w:r w:rsidR="00165E68" w:rsidRPr="0033226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).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Style w:val="a5"/>
                    <w:tblW w:w="8818" w:type="dxa"/>
                    <w:tblLook w:val="04A0"/>
                  </w:tblPr>
                  <w:tblGrid>
                    <w:gridCol w:w="3510"/>
                    <w:gridCol w:w="5308"/>
                  </w:tblGrid>
                  <w:tr w:rsidR="00165E68" w:rsidTr="00776D3F">
                    <w:tc>
                      <w:tcPr>
                        <w:tcW w:w="3510" w:type="dxa"/>
                      </w:tcPr>
                      <w:p w:rsid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712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речення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із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звертанням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;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5308" w:type="dxa"/>
                      </w:tcPr>
                      <w:p w:rsid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1.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Люблю я,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Києве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, тебе в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ранковий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час…</w:t>
                        </w:r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 (М.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Упеник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165E68" w:rsidTr="00776D3F">
                    <w:tc>
                      <w:tcPr>
                        <w:tcW w:w="3510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речення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однорідними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означеннями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;</w:t>
                        </w:r>
                      </w:p>
                    </w:tc>
                    <w:tc>
                      <w:tcPr>
                        <w:tcW w:w="5308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2.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Можливо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блискавиць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крило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ці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горді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коси</w:t>
                        </w:r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заплело</w:t>
                        </w:r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br/>
                          <w:t>(О. Довженко).</w:t>
                        </w:r>
                      </w:p>
                    </w:tc>
                  </w:tr>
                  <w:tr w:rsidR="00165E68" w:rsidTr="00776D3F">
                    <w:tc>
                      <w:tcPr>
                        <w:tcW w:w="3510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речення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із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вставним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словом; </w:t>
                        </w:r>
                      </w:p>
                    </w:tc>
                    <w:tc>
                      <w:tcPr>
                        <w:tcW w:w="5308" w:type="dxa"/>
                      </w:tcPr>
                      <w:p w:rsid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3.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Високий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чистий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дзвін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коси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передвіщав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мені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радість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втіху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-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косовицю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 (О.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Довженко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).</w:t>
                        </w:r>
                      </w:p>
                    </w:tc>
                  </w:tr>
                  <w:tr w:rsidR="00165E68" w:rsidTr="00776D3F">
                    <w:tc>
                      <w:tcPr>
                        <w:tcW w:w="3510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речення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однорідними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додатками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5308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4.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Позирають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ночі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св</w:t>
                        </w:r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ітлі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розмальовані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шибки</w:t>
                        </w:r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br/>
                          <w:t xml:space="preserve">(Т.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Масенко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).</w:t>
                        </w:r>
                      </w:p>
                    </w:tc>
                  </w:tr>
                  <w:tr w:rsidR="00165E68" w:rsidTr="00776D3F">
                    <w:tc>
                      <w:tcPr>
                        <w:tcW w:w="3510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308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5.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Мати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перша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навчила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мене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любити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роси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п'янкий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любисток, </w:t>
                        </w:r>
                        <w:proofErr w:type="spellStart"/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м'яту</w:t>
                        </w:r>
                        <w:proofErr w:type="spellEnd"/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маковий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цвіт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калину</w:t>
                        </w:r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(М. Стельмах). </w:t>
                        </w:r>
                      </w:p>
                    </w:tc>
                  </w:tr>
                </w:tbl>
                <w:p w:rsidR="00165E68" w:rsidRPr="00C1405C" w:rsidRDefault="00165E68" w:rsidP="00165E6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8.Позначте ДВА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в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яких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усі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розділові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знаки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розставлено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правильно: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Натомлені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села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вечеряти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грушами, вишнями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небесами (М.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Вінграновський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Земля,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вода,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повітря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поснуло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(М.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Коцюбинський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Того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можливо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не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знайду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 слова,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щоб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наш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прекрасний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оспівати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світ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(М.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Рильський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Бобри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натягали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гілляк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склали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упоперек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</w:t>
                  </w:r>
                  <w:proofErr w:type="gram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чки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обмазали мулом (В.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Таращук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ґ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ітку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осінню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негоду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найлютішу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зимову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заметіль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завжди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нього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могли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постукати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(О. Гончар).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.Однорідні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означення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вжито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реченні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розділові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знаки пропущено):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Надворі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пахне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молодим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осокоровим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листям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Сині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зеленкуваті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фіолетові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присмерки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спадають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степом;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Під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високими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осінніми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зорями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затихають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оселі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г) В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гарячий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літній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день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ліс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горах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сяє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</w:t>
                  </w:r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.Перед </w:t>
                  </w:r>
                  <w:proofErr w:type="spellStart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однорідними</w:t>
                  </w:r>
                  <w:proofErr w:type="spellEnd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членами  треба </w:t>
                  </w:r>
                  <w:proofErr w:type="spellStart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поставити</w:t>
                  </w:r>
                  <w:proofErr w:type="spellEnd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двокрапку</w:t>
                  </w:r>
                  <w:proofErr w:type="spellEnd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, а </w:t>
                  </w:r>
                  <w:proofErr w:type="spellStart"/>
                  <w:proofErr w:type="gramStart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ісля</w:t>
                  </w:r>
                  <w:proofErr w:type="spellEnd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них -  тире в </w:t>
                  </w:r>
                  <w:proofErr w:type="spellStart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реченні</w:t>
                  </w:r>
                  <w:proofErr w:type="spellEnd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Оцих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тополь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приречений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кортеж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довічно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супроводить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Україну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традиційні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верби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калина все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батьківське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синівське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теж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б) Луки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ліси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ід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пензлем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осені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барвисто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немов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шедеври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пейзажиста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горять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виставці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краси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Усяке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птаство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як-от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деркачів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перепілок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куликів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курочок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можна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було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викосити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косою в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траві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Річки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трави дерева птахи люди усе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навколо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сповнене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весняної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пружної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сили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</w:t>
                  </w:r>
                  <w:r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Установіть</w:t>
                  </w:r>
                  <w:proofErr w:type="spellEnd"/>
                  <w:r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відповідність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Значення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вставного слова                                                       Приклад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джерело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інформації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          а) </w:t>
                  </w:r>
                  <w:proofErr w:type="spellStart"/>
                  <w:proofErr w:type="gram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поеми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мабуть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помилково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адресовані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читачам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молодшого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віку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активізація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уваги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              б) І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найвища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по-моєму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краса –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краса </w:t>
                  </w:r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вірності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емоційна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оцінка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           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в) Дорога м</w:t>
                  </w:r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ене </w:t>
                  </w:r>
                  <w:proofErr w:type="spellStart"/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нітрохи</w:t>
                  </w:r>
                  <w:proofErr w:type="spellEnd"/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втомлює</w:t>
                  </w:r>
                  <w:proofErr w:type="spellEnd"/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навпаки</w:t>
                  </w:r>
                  <w:proofErr w:type="spellEnd"/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  </w:t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я в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ній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відпочиваю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зв'язок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думок                     г) На диво, уже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кілька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ранків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безвітря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море </w:t>
                  </w:r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спокійне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лагідне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                             </w:t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Ідуть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дівчата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поле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жати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та, знай,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співають</w:t>
                  </w:r>
                  <w:proofErr w:type="spellEnd"/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5A29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ідучи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</w:t>
                  </w:r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 Прочитайте </w:t>
                  </w:r>
                  <w:proofErr w:type="spellStart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речення</w:t>
                  </w:r>
                  <w:proofErr w:type="spellEnd"/>
                  <w:r w:rsidRPr="000E0C0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Дівчина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кинулась (1)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затряслася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(2)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схопилась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щоб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утікати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(3) та,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висипавши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землю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квітки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фартушини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(4)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знову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опустилась на траву (5)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стала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обома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руками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гарбати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кидати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фартушину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польове</w:t>
                  </w:r>
                  <w:proofErr w:type="spellEnd"/>
                  <w:r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добро.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Кому треба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поставити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місці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іх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цифр,</w:t>
                  </w:r>
                  <w:r w:rsidRPr="0035474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35474B">
                    <w:rPr>
                      <w:rStyle w:val="a6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ОКРІМ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      </w:t>
                  </w:r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а) 1;  б) 2; в) 3;  г) 4;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 5</w:t>
                  </w:r>
                </w:p>
                <w:p w:rsidR="00165E68" w:rsidRDefault="00165E68" w:rsidP="00165E6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                                                  </w:t>
                  </w:r>
                </w:p>
                <w:p w:rsidR="00165E68" w:rsidRPr="0035474B" w:rsidRDefault="00165E68" w:rsidP="00165E6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8 клас   </w:t>
                  </w:r>
                  <w:r w:rsidR="00776D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Контрольна робота  № 3 з теми </w:t>
                  </w:r>
                  <w:r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«Однорідні члени речення. </w:t>
                  </w:r>
                  <w:r w:rsidR="00776D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  <w:t xml:space="preserve">              </w:t>
                  </w:r>
                  <w:r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Звертання. Вставні </w:t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слова»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</w:r>
                  <w:r w:rsidRPr="0049518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 xml:space="preserve">                                                     Тестові завдання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  <w:t xml:space="preserve">                                                           </w:t>
                  </w:r>
                  <w:proofErr w:type="spellStart"/>
                  <w:r w:rsidRPr="00D56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Варіант</w:t>
                  </w:r>
                  <w:proofErr w:type="spellEnd"/>
                  <w:r w:rsidRPr="00D56A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1.Слово, за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допомогою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якого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виражається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ставлення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мовця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повідомлення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-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звертання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узагальнювальне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слово;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підмет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вставне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слово.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Укажіть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який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розділовий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знак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саме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потрібно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поставити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поданому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реченні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Радощі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і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чорну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днину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все я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вами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розділю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(П.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Тичина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).</w:t>
                  </w:r>
                  <w:r w:rsidRPr="004712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тире </w:t>
                  </w:r>
                  <w:proofErr w:type="spellStart"/>
                  <w:proofErr w:type="gram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ісля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днину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двокрапку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після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«все»;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в) кому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після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радощі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»;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тире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після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«все».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 За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допомогою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вставних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слів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сполучень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слів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звичайно</w:t>
                  </w:r>
                  <w:proofErr w:type="spellEnd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безумовно</w:t>
                  </w:r>
                  <w:proofErr w:type="spellEnd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певна</w:t>
                  </w:r>
                  <w:proofErr w:type="spellEnd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</w:t>
                  </w:r>
                  <w:proofErr w:type="gramEnd"/>
                  <w:r w:rsidRPr="00D56A1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іч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можна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виразити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почуття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радості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упевненість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A29FB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</w:t>
                  </w:r>
                  <w:proofErr w:type="spellStart"/>
                  <w:r w:rsidR="005A29FB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невпевненість</w:t>
                  </w:r>
                  <w:proofErr w:type="spellEnd"/>
                  <w:r w:rsidR="005A29FB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почуття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жалю.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4. </w:t>
                  </w:r>
                  <w:proofErr w:type="spellStart"/>
                  <w:proofErr w:type="gram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Позначте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у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якому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перед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виділеним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сполучником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потрібно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поставити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кому: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Осінь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стояла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напрочуд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погожа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тепла.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Степові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волошки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дивляться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нас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трави,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похитують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своїми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голівками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манять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себе.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</w:t>
                  </w:r>
                  <w:r w:rsidR="005A29F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Я люблю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вітер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4712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сніг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г)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Налетів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сильний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холодний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вітер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зірвав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останні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листочки.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</w:t>
                  </w:r>
                  <w:proofErr w:type="gram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Позначте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в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якому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допущено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пунктуаційну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помилку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а) Широкий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Дніпре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тобою ми в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розлуці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(А.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Малишко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Йди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тисячоліття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ідна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мово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до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сердець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душ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людський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доходь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(Д.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Білоус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в) На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волоссі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твоєму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кохана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діадема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проміння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цвіте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(В.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Сосюра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г)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Чого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мовчиш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сивий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вітряче</w:t>
                  </w:r>
                  <w:proofErr w:type="spellEnd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? (</w:t>
                  </w:r>
                  <w:proofErr w:type="gramStart"/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Стельмах).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5A29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6.Установіть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відповідність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між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поданими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реченнями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їх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характеристиками (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одне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є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зайвим</w:t>
                  </w:r>
                  <w:proofErr w:type="spellEnd"/>
                  <w:r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).</w:t>
                  </w:r>
                  <w:r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3149"/>
                    <w:gridCol w:w="5759"/>
                  </w:tblGrid>
                  <w:tr w:rsidR="00165E68" w:rsidTr="00E53A16">
                    <w:tc>
                      <w:tcPr>
                        <w:tcW w:w="3652" w:type="dxa"/>
                      </w:tcPr>
                      <w:p w:rsid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7129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речення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із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звертанням</w:t>
                        </w:r>
                        <w:proofErr w:type="spellEnd"/>
                        <w:r w:rsidRPr="0035474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;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7088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2239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val="uk-UA"/>
                          </w:rPr>
                          <w:t>1.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Любив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ді</w:t>
                        </w:r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proofErr w:type="spellEnd"/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гарну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бесіду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й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гарне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слово;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652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речення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однорідними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і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дметами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;</w:t>
                        </w:r>
                      </w:p>
                    </w:tc>
                    <w:tc>
                      <w:tcPr>
                        <w:tcW w:w="7088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2239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val="uk-UA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Раптом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земля затряслась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</w:t>
                        </w:r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ось-ось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</w:t>
                        </w:r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здавалося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,</w:t>
                        </w:r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будинки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заваляться;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652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lastRenderedPageBreak/>
                          <w:t>В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речення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із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вставним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словом;</w:t>
                        </w:r>
                      </w:p>
                    </w:tc>
                    <w:tc>
                      <w:tcPr>
                        <w:tcW w:w="7088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223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3.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По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діброві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вітер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ви</w:t>
                        </w:r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є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,</w:t>
                        </w:r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гуляє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по полю, край дороги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гне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тополю до самого долу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(Т. Шевченко).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652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165E6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Г</w:t>
                        </w:r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речення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однорідними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додатками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7088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3348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val="uk-UA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І Волги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плин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вітер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подніпровський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несуть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веселі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наш</w:t>
                        </w:r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паруси;</w:t>
                        </w:r>
                      </w:p>
                    </w:tc>
                  </w:tr>
                  <w:tr w:rsidR="00165E68" w:rsidTr="00E53A16">
                    <w:tc>
                      <w:tcPr>
                        <w:tcW w:w="3652" w:type="dxa"/>
                      </w:tcPr>
                      <w:p w:rsidR="00165E68" w:rsidRPr="00165E68" w:rsidRDefault="00165E68" w:rsidP="00E53A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7088" w:type="dxa"/>
                      </w:tcPr>
                      <w:p w:rsidR="00165E68" w:rsidRPr="0012239C" w:rsidRDefault="00165E68" w:rsidP="00E53A16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1223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5.</w:t>
                        </w:r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Ой</w:t>
                        </w:r>
                        <w:proofErr w:type="gram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не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крийся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природо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, не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крийся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що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ти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тузі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за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літом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, у </w:t>
                        </w:r>
                        <w:proofErr w:type="spellStart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тузі</w:t>
                        </w:r>
                        <w:proofErr w:type="spellEnd"/>
                        <w:r w:rsidRPr="00165E68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.</w:t>
                        </w:r>
                      </w:p>
                    </w:tc>
                  </w:tr>
                </w:tbl>
                <w:p w:rsidR="00165E68" w:rsidRDefault="005A29FB" w:rsidP="00165E68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7.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Укажіть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яким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членом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є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виді</w:t>
                  </w:r>
                  <w:proofErr w:type="gram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лене</w:t>
                  </w:r>
                  <w:proofErr w:type="spellEnd"/>
                  <w:proofErr w:type="gram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словосполучення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Але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серед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цієї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суєти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не загублю тебе я, </w:t>
                  </w:r>
                  <w:proofErr w:type="spellStart"/>
                  <w:proofErr w:type="gramStart"/>
                  <w:r w:rsidR="00165E68" w:rsidRPr="006679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</w:t>
                  </w:r>
                  <w:proofErr w:type="gramEnd"/>
                  <w:r w:rsidR="00165E68" w:rsidRPr="006679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ідна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мово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! (Л.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Литвинчук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а) </w:t>
                  </w:r>
                  <w:proofErr w:type="spellStart"/>
                  <w:proofErr w:type="gram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ідметом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додатком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в) не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є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членом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означенням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8.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Позначте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два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в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яких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усі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розділові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знаки </w:t>
                  </w:r>
                  <w:proofErr w:type="spellStart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розставлено</w:t>
                  </w:r>
                  <w:proofErr w:type="spellEnd"/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правильно:</w:t>
                  </w:r>
                  <w:r w:rsidR="00165E68" w:rsidRPr="00667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Ніщо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життя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стишить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постріли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зрада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ідступ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трутизна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продажної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душі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(М. Бажан).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отчий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даруй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легенди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мамине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болю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рідне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слово 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(За І.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Драчем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Кілька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разів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збирався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Мишко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прийти в сад на </w:t>
                  </w:r>
                  <w:proofErr w:type="spellStart"/>
                  <w:proofErr w:type="gram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ітанку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не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міг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подолати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лінощів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(В.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Сухомлинський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Велетенські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хвилі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набігали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берег,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обламували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його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підмивали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прибережні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дерева та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кущі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(М.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Трублаїні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ґ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По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діброві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вітер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виє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гуляє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полю, край дороги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гне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тополю до самого долу</w:t>
                  </w:r>
                  <w:r w:rsidR="00165E68" w:rsidRPr="0035474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(Т. Шевченко).</w:t>
                  </w:r>
                  <w:r w:rsidR="00165E6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.Неоднорідні </w:t>
                  </w:r>
                  <w:proofErr w:type="spellStart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означення</w:t>
                  </w:r>
                  <w:proofErr w:type="spellEnd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вжито</w:t>
                  </w:r>
                  <w:proofErr w:type="spellEnd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реченні</w:t>
                  </w:r>
                  <w:proofErr w:type="spellEnd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розділові</w:t>
                  </w:r>
                  <w:proofErr w:type="spellEnd"/>
                  <w:r w:rsidR="00165E68" w:rsidRPr="00B042A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знаки пропущено):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а) То тут то там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розсипані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були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червоні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жовті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сині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бризки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Верхній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шар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чорнозему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змінився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твердою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віками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спресованою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глиною;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в) </w:t>
                  </w:r>
                  <w:proofErr w:type="gram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мати</w:t>
                  </w:r>
                  <w:proofErr w:type="spellEnd"/>
                  <w:proofErr w:type="gram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жде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поглядом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далеким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шукає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битий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посивілий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шлях;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Вже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здалеку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бачу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маленьку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сиву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обніжку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165E6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10</w:t>
                  </w:r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.Перед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однорідними</w:t>
                  </w:r>
                  <w:proofErr w:type="spellEnd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членами  треба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пост</w:t>
                  </w:r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авити</w:t>
                  </w:r>
                  <w:proofErr w:type="spellEnd"/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двокрапку</w:t>
                  </w:r>
                  <w:proofErr w:type="spellEnd"/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, а </w:t>
                  </w:r>
                  <w:proofErr w:type="spellStart"/>
                  <w:proofErr w:type="gramStart"/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ісля</w:t>
                  </w:r>
                  <w:proofErr w:type="spellEnd"/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них - </w:t>
                  </w:r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тире в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реченні</w:t>
                  </w:r>
                  <w:proofErr w:type="spellEnd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Неспокій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боротьбу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я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бачив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скрізь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  у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дубовій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вербовій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корі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старих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пеньках у дуплах  у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болотній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воді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Згадка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рідну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землю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завжди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щасті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горі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хвилини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сумніві</w:t>
                  </w:r>
                  <w:proofErr w:type="gram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супроводить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вас;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в) Голос Духа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чути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скрізь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курних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хатах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мужицьких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верстатах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ремісницьких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по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місцях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недолі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сліз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Наближення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зими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всьому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серце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чує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шелесті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листів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вітрі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стежках.</w:t>
                  </w:r>
                  <w:r w:rsidR="00165E6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11</w:t>
                  </w:r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Установіть</w:t>
                  </w:r>
                  <w:proofErr w:type="spellEnd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відповідність</w:t>
                  </w:r>
                  <w:proofErr w:type="spellEnd"/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Значення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вставного слова                                                       Приклад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невпевненість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                        а) А завтра у мене,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знаєш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важливі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справи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</w:t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</w:t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</w:t>
                  </w:r>
                  <w:proofErr w:type="gram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зв'язок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думок                          б)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Кімната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за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його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свідченням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булла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   </w:t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просторою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світлою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активізація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уваги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                   в)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Ніжність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наприклад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описати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   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математично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можна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4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емоційна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оцінка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                      г)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Може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то птахи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приносять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своїх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  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крилах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весну?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 </w:t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="00165E6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) Як на лихо, потяга на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станції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вже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                                                    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було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165E6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12</w:t>
                  </w:r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 Прочитайте </w:t>
                  </w:r>
                  <w:proofErr w:type="spellStart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речення</w:t>
                  </w:r>
                  <w:proofErr w:type="spellEnd"/>
                  <w:r w:rsidR="00165E68" w:rsidRPr="00944E4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Кобзар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» читали (1)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перечитували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(2)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заучували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напам’ять</w:t>
                  </w:r>
                  <w:proofErr w:type="spellEnd"/>
                  <w:proofErr w:type="gram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переписували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Києві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(3) у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Харкові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(4) у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Полтаві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(5)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інших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містах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селах по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обидва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боки </w:t>
                  </w:r>
                  <w:proofErr w:type="spellStart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Дніпра</w:t>
                  </w:r>
                  <w:proofErr w:type="spellEnd"/>
                  <w:r w:rsidR="00165E68" w:rsidRPr="0035474B">
                    <w:rPr>
                      <w:rStyle w:val="a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br/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Кому треба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поставити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місці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</w:t>
                  </w:r>
                  <w:proofErr w:type="gram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іх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цифр,</w:t>
                  </w:r>
                  <w:r w:rsidR="00165E68" w:rsidRPr="0035474B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="00165E68" w:rsidRPr="0035474B">
                    <w:rPr>
                      <w:rStyle w:val="a6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ОКРІМ</w:t>
                  </w:r>
                  <w:r w:rsidR="00165E68">
                    <w:rPr>
                      <w:b/>
                      <w:color w:val="000000"/>
                      <w:sz w:val="28"/>
                      <w:szCs w:val="28"/>
                    </w:rPr>
                    <w:t xml:space="preserve">     </w:t>
                  </w:r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а) 1;  б) 2; в) 3;  г) 4; </w:t>
                  </w:r>
                  <w:proofErr w:type="spellStart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  <w:r w:rsidR="00165E68" w:rsidRPr="003547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 5</w:t>
                  </w:r>
                  <w:r w:rsidR="00F421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="00F421F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</w:p>
                <w:p w:rsidR="00F421FC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F421FC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8 клас             </w:t>
                  </w:r>
                  <w:r w:rsidRPr="00F421FC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Контрольна робота № 4 з теми</w:t>
                  </w:r>
                  <w:r w:rsidRPr="00F421FC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F421FC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421FC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«Речення з </w:t>
                  </w:r>
                  <w:r w:rsidRPr="00F421FC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  <w:t xml:space="preserve">                        відокремленими членами» </w:t>
                  </w:r>
                  <w:r w:rsidRPr="00F421FC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  <w:t xml:space="preserve">                         Тестові завдання</w:t>
                  </w:r>
                  <w:r w:rsidRPr="00F421FC">
                    <w:rPr>
                      <w:b/>
                      <w:color w:val="000000"/>
                      <w:sz w:val="28"/>
                      <w:szCs w:val="28"/>
                    </w:rPr>
                    <w:br/>
                    <w:t xml:space="preserve">                          </w:t>
                  </w:r>
                  <w:r w:rsidRPr="00F421FC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Варіант 1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1.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Відокремленими називають: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члени речення, які відносяться до одного й того самого члена речення й викону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softHyphen/>
                    <w:t>ють однакові синтаксичні функції;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другорядні члени, виділені в реченні для посилення їхнього змісту й значення;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слова або сполучення слів, які називають особу або предмет, що до них звертається мовець;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слова або сполучення слів, якими мовець виражає ставлення до того, про що він повідомляє.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2.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Відокремлюються: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лише присудки;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лише обставини;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лише підмети;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лише другорядні члени речення,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</w:p>
                <w:p w:rsidR="00F421FC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3.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Виділіть речення з відокремленим членом.</w:t>
                  </w:r>
                  <w:r w:rsidRPr="000D0541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а) Всі зійшлися: і хлопці, й дівчата - під крилом голубим тишини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(В. Сосюра).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Весняне сонце заливало золотом ліс та садки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(/.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Нечуй-Левицький).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Мої дні течуть тепер серед степу, серед долини, налитої зеленим хлібом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Коцюбинський).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г) Гасне зірка найясніша, ангел ангела </w:t>
                  </w:r>
                  <w:proofErr w:type="spellStart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втіша</w:t>
                  </w:r>
                  <w:proofErr w:type="spellEnd"/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(П. Грабовський).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</w:p>
                <w:p w:rsidR="00F421FC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4.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 речення з відокремленим означенням.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Звернувши на шлях, коні починають чогось косо дивитись убік, до ліска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(В. Винниченко).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У саду вже снують по доріжках, усипаних піском, поодинокі пари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Івченко).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Мене до тебе принесе з паперу зроблений літак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(Д. Павличко).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На його дворі, замість похилої хатини, стояв веселий будинок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(Панас Мирний).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5.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Виділіть речення, у якому відокремлене означення стосується особового займен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softHyphen/>
                    <w:t>ника.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Над головами простиралося небо, повне загадкових світів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(Петро Панч).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А на серці стоїть тиха, світла радість, навіяна пахощами молодої трави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Івченко).</w:t>
                  </w:r>
                  <w:r w:rsidRPr="00802189"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Її вражала розкішна картина осінньої природи, обсипана сонячним промінням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під чистим блакитним небом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Коцюбинський).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г) </w:t>
                  </w:r>
                  <w:proofErr w:type="spellStart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Квітчайтесь</w:t>
                  </w:r>
                  <w:proofErr w:type="spellEnd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юністю. Вона, завзята, усі квітки земні перевершить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Рильський).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6.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речення,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якому відокремлені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означення виражені дієприкметни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ковим зворотом.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 імлистій далині, осяяні срібним промінням місячним, стояли широкі лани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золотого жита та пшениці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Коцюбинський).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Зачаровані подорожні сиділи й мовчали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Коцюбинський).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Оповитий тишею степ дихав пахощами росяних трав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(Петро Панч).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г) А он старе </w:t>
                  </w:r>
                  <w:proofErr w:type="spellStart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Монастирище</w:t>
                  </w:r>
                  <w:proofErr w:type="spellEnd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, колись </w:t>
                  </w:r>
                  <w:proofErr w:type="spellStart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козацькеє</w:t>
                  </w:r>
                  <w:proofErr w:type="spellEnd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село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(Т. Шевченко).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</w:p>
                <w:p w:rsidR="00F421FC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7.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Виділіть речення, у якому відокремлене означення стоїть після означуваного сло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softHyphen/>
                    <w:t>ва, перед яким уже є означення.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То червоніли пов'язані квітчастими хустками голови сапальниць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Коцюбинський).</w:t>
                  </w:r>
                  <w:r w:rsidRPr="00802189"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б) Густими ковтунами звисають темно-руді, безнадійно </w:t>
                  </w:r>
                  <w:proofErr w:type="spellStart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пригнічуючі</w:t>
                  </w:r>
                  <w:proofErr w:type="spellEnd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хмари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М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Івченко).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в) Гола земля, бита крилами вітру, безнадійно сіріла під олив'яним небо(М.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Коцюбинський).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Розпечене повітря пашіло жаром...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Коцюбинський).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</w:p>
                <w:p w:rsidR="00F421FC" w:rsidRPr="00F421FC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8.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 речення з відокремленою прикладкою.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Іван стояв заквітчаний, як гільце на Купала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Коцюбинський).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Якась маленька дівчинка, у сірій старенькій одежі й у великих чоботях,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спинилася над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струмком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Івченко).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Палкої, поетичної вдачі, вона не могла вдовольнитися буденним життям,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запрягтися до щоденної важкої праці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Коцюбинський).</w:t>
                  </w:r>
                  <w:r w:rsidRPr="00781FEB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Лише один Павло Степанович, дійсний джентльмен, поздоровкався й урочисто</w:t>
                  </w:r>
                  <w:r w:rsidRPr="00781FEB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поправив пенсне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Івченко).</w:t>
                  </w:r>
                  <w:r w:rsidRPr="00781FEB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9.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Виділіть речення з відокремленим додатком.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Орися якийсь час дивилася вслід йому, вражена й збентежена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Івченко).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За винятком баби Оришки, малий Чіпка нікого не любив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(Панас Мирний).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У глибокій долині, між мальовничих горбів, стоїть велика хата, біля якої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ростуть три могутні дуби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(Т. Шевченко).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г) Він застав у хаті Софію, першу сестру </w:t>
                  </w:r>
                  <w:proofErr w:type="spellStart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Мотрину</w:t>
                  </w:r>
                  <w:proofErr w:type="spellEnd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, ще не стару, балакучу жінку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(М.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Коцюбинський).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10.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 речення з відокремленою обставиною.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Ягід навколо, особливо дикої малини, була сила-силенна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(О.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Донченко).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Синоніми, тобто слова, близькі за значенням, використовують не лише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 художніх творах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(3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підручника).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Смородина, залежно від ґрунту та природних умов, може давати добрі врожаї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протягом багатьох років (3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газети).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Крім вогневої Брянського, тут розмістився командний пункт батальйону…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(О.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Гончар).</w:t>
                  </w:r>
                </w:p>
                <w:p w:rsidR="00F421FC" w:rsidRPr="00802189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11. Переписати, розставити розділові знаки, зробити синтаксичний розбір речення.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(2 бали)</w:t>
                  </w:r>
                </w:p>
                <w:p w:rsidR="00F421FC" w:rsidRPr="004F3802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Луги струшуючи срібну росу розлягалися співами своїх соловейків.</w:t>
                  </w:r>
                </w:p>
                <w:p w:rsidR="00F421FC" w:rsidRPr="00802189" w:rsidRDefault="00F421FC" w:rsidP="004F3802">
                  <w:pPr>
                    <w:pStyle w:val="a8"/>
                    <w:shd w:val="clear" w:color="auto" w:fill="FFFFFF"/>
                    <w:spacing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Контрольна робота</w:t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№ 4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з теми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="004F3802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«Реч</w:t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ення з відокремленими членами»    </w:t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  <w:t xml:space="preserve">                                   Тестові завдання</w:t>
                  </w:r>
                  <w:r w:rsidR="004F3802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  <w:t xml:space="preserve">                                    </w:t>
                  </w:r>
                  <w:r w:rsidRPr="004F3802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Варіант 2</w:t>
                  </w:r>
                </w:p>
                <w:p w:rsidR="00F421FC" w:rsidRPr="00C149E4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1.Другорядні члени, виділені в реченні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для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посилення їхнього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змісту 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й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значення, називають: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вставними; б) відокремленими; в) звертаннями;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однорідними.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2.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Відокремлюються: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лише другорядні члени речення;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лише прикладки;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б) лише підмет і присудок;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лише непрямі додатки.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3.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Виділіть речення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з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відокремленим членом.</w:t>
                  </w:r>
                  <w:r w:rsidRPr="004F3802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Пальник, і його жінка, і Василина, і всі діти були дуже схожі між собою.</w:t>
                  </w:r>
                  <w:r w:rsidRPr="004F3802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На тонкій шиї чорнів шнурок з дукачем та червоніло дрібненьке добре намисто.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Зі стелі звисала велика порцелянова лампа, подарована молодим у день весілля.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Чорна хмара з-за лиману небо, сонце криє, синє море звірюкою то стогне, то виє.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4.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 речення з відокремленим означенням.</w:t>
                  </w:r>
                  <w:r w:rsidRPr="00C149E4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а)Лісова у хвої земля, лоскочучи підошви ніг, пружинила під кроками .</w:t>
                  </w:r>
                  <w:r w:rsidRPr="00C149E4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Шарахнувся врізнобіч люд, розступаючись перед баскими кіньми 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У сатиновій сорочці, у полатаних штанях, він прийшов сюди першим з дружи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softHyphen/>
                    <w:t>ною й дітьми 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І ніхто того не чув, не знав і не бачив, опріч Марка маленького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(Т. Шевченко)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5.Уточнювальні члени речення виступають …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 присудками;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обставинами;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не виступають членами речення;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тими самими членами речення, що й слова, які вони уточнюють.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6.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 речення, у якому відокремлене означення має додаткове обставинне зна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softHyphen/>
                    <w:t>чення.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Осяяний сонцем, перед нами розкривався зовсім новий світ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(О. Довженко).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Яків, з розстебнутим коміром сорочки, лежав на траві й дивився в небо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(А Шиян).</w:t>
                  </w:r>
                  <w:r w:rsidRPr="00802189"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Над головами плавали рожеві хмарки, схожі на медуз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(Петро Панч).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Вона почула, нарешті, його голос, невиразний і далекий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(А. Шиян).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7.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Виділіть речення, у якому відокремлене означення відірване від означуваного слова іншими словами.</w:t>
                  </w:r>
                </w:p>
                <w:p w:rsidR="00F421FC" w:rsidRPr="00C149E4" w:rsidRDefault="00F421FC" w:rsidP="00F421FC">
                  <w:pPr>
                    <w:pStyle w:val="a8"/>
                    <w:shd w:val="clear" w:color="auto" w:fill="FFFFFF"/>
                    <w:spacing w:after="0" w:afterAutospacing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Хата стояла на горі чиста, біла, весела (/.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Нечуй-Левицький).</w:t>
                  </w:r>
                  <w:r w:rsidRPr="00C149E4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Уражений небаченим видовищем, хірург прикипів до місця (О.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Довженко).</w:t>
                  </w:r>
                  <w:r w:rsidRPr="00C149E4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Артилеристи збилися докупи, збентежені й злі (О.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Довженко).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г) Сніг, блискучий та легкий, здається, падає на серце прямо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Рильський).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8.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 речення з відокремленою прикладкою: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Над берегом послався невеликий, густо засвічений білою ромашкою луг.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б) Виснажені атаками й великими втратами, німці не витримали грізного </w:t>
                  </w:r>
                  <w:proofErr w:type="spellStart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натискуполку</w:t>
                  </w:r>
                  <w:proofErr w:type="spellEnd"/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(О.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Довженко).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Голубу сорочку в перехваті підперезано матер'яним поясом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з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китицями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(А.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Шиян).</w:t>
                  </w:r>
                  <w:r w:rsidRPr="00802189"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>
                    <w:rPr>
                      <w:rStyle w:val="apple-converted-space"/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І Оксану, мою зорю, мою добру долю, що день Божий умивали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(Т. Шевченко).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9.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Виділіть речення з відокремленим додатком.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Польова билина, вона не призвичаєна до густої садової тіні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(Панас Мирний).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Нікого тут нема, крім мене й господині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Рильський).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І от тепер, ставши начальником, він раптом заспівав отакої (О.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Гончар).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Гей був у Січі старий козак, на прізвище Чалий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(Народна творчість).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10.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Укажіть речення з відокремленою обставиною.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а)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Одне лише мав на меті - знайти іуду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(Ю. Покальчук).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б) Ніколи не байдужий, я оплакував згублену волю мого народу (О.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Довженко).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в) Томилася вільха, безсило опустивши крила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(М. Хвильовий).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г) Годі вже панам сидіти згорнувши руки (/.</w:t>
                  </w:r>
                  <w:r w:rsidRPr="00802189">
                    <w:rPr>
                      <w:rStyle w:val="apple-converted-space"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i/>
                      <w:iCs/>
                      <w:color w:val="000000"/>
                      <w:sz w:val="28"/>
                      <w:szCs w:val="28"/>
                      <w:lang w:val="uk-UA"/>
                    </w:rPr>
                    <w:t>Нечуй-Левицький).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11. Переписати, розставити розділові знаки, зробити синтаксичний розбір речення.</w:t>
                  </w:r>
                  <w:r w:rsidRPr="00802189">
                    <w:rPr>
                      <w:rStyle w:val="apple-converted-space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 </w:t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(2 бали)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="004F3802">
                    <w:rPr>
                      <w:color w:val="000000"/>
                      <w:sz w:val="28"/>
                      <w:szCs w:val="28"/>
                      <w:lang w:val="uk-UA"/>
                    </w:rPr>
                    <w:br/>
                  </w:r>
                  <w:r w:rsidRPr="00802189">
                    <w:rPr>
                      <w:color w:val="000000"/>
                      <w:sz w:val="28"/>
                      <w:szCs w:val="28"/>
                      <w:lang w:val="uk-UA"/>
                    </w:rPr>
                    <w:t>Луги струшуючи срібну росу розлягалися співами своїх соловейків.</w:t>
                  </w:r>
                </w:p>
                <w:p w:rsidR="00F421FC" w:rsidRPr="004F3802" w:rsidRDefault="00F421FC" w:rsidP="00165E6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165E68" w:rsidRPr="006C43DE" w:rsidRDefault="00165E68" w:rsidP="00165E6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4F380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</w:r>
                  <w:r w:rsidR="006C43DE" w:rsidRPr="006C43D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Експрес-опитування з теми «Односкладні та неповні речення»</w:t>
                  </w:r>
                  <w:r w:rsidR="006C43D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br/>
                    <w:t>І   варіант</w:t>
                  </w:r>
                </w:p>
                <w:p w:rsidR="006C43DE" w:rsidRPr="00C05087" w:rsidRDefault="006C43DE" w:rsidP="006C43DE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eastAsia="ru-RU"/>
                    </w:rPr>
                  </w:pPr>
                  <w:r w:rsidRPr="00C05087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 xml:space="preserve">Установіть відповідність між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термінами та визначенням  односкладного та неповного  речення.</w:t>
                  </w:r>
                </w:p>
                <w:tbl>
                  <w:tblPr>
                    <w:tblStyle w:val="a5"/>
                    <w:tblW w:w="8676" w:type="dxa"/>
                    <w:tblLook w:val="04A0"/>
                  </w:tblPr>
                  <w:tblGrid>
                    <w:gridCol w:w="2405"/>
                    <w:gridCol w:w="6271"/>
                  </w:tblGrid>
                  <w:tr w:rsidR="006C43DE" w:rsidTr="00D17405">
                    <w:tc>
                      <w:tcPr>
                        <w:tcW w:w="2405" w:type="dxa"/>
                      </w:tcPr>
                      <w:p w:rsidR="006C43DE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1</w:t>
                        </w:r>
                        <w:r w:rsidRPr="005264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означено-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особове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А Речення з головним членом у формі присудка, який означає дію, процес або стан , що мислиться незалежно від особи-діяча, називається…</w:t>
                        </w:r>
                      </w:p>
                    </w:tc>
                  </w:tr>
                  <w:tr w:rsidR="006C43DE" w:rsidTr="00D17405">
                    <w:tc>
                      <w:tcPr>
                        <w:tcW w:w="2405" w:type="dxa"/>
                      </w:tcPr>
                      <w:p w:rsidR="006C43DE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2  неозначено-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особове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 xml:space="preserve">Б Речення з головним членом у формі присудка, що називає дію, яку виконує певна особа, </w:t>
                        </w: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lastRenderedPageBreak/>
                          <w:t>називається…</w:t>
                        </w:r>
                      </w:p>
                    </w:tc>
                  </w:tr>
                  <w:tr w:rsidR="006C43DE" w:rsidTr="00D17405">
                    <w:tc>
                      <w:tcPr>
                        <w:tcW w:w="2405" w:type="dxa"/>
                      </w:tcPr>
                      <w:p w:rsidR="006C43DE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lastRenderedPageBreak/>
                          <w:t>3 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узагальнено-особове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В Речення з головним членом у формі підмета, у яких стверджується існування предмета чи явища, називається…</w:t>
                        </w:r>
                      </w:p>
                    </w:tc>
                  </w:tr>
                  <w:tr w:rsidR="006C43DE" w:rsidTr="00D17405">
                    <w:tc>
                      <w:tcPr>
                        <w:tcW w:w="2405" w:type="dxa"/>
                      </w:tcPr>
                      <w:p w:rsidR="006C43DE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4    безособове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Г Речення з головним членом у формі присудка, який означає дію, яку виконує або виконувала невизначена особа, називається…</w:t>
                        </w:r>
                      </w:p>
                    </w:tc>
                  </w:tr>
                  <w:tr w:rsidR="006C43DE" w:rsidTr="00D17405">
                    <w:tc>
                      <w:tcPr>
                        <w:tcW w:w="2405" w:type="dxa"/>
                      </w:tcPr>
                      <w:p w:rsidR="006C43DE" w:rsidRPr="00B86AF0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5 називне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165E68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ru-RU" w:eastAsia="ru-RU"/>
                          </w:rPr>
                          <w:t>Ґ</w:t>
                        </w: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 xml:space="preserve"> Речення у якому пропущено один або кілька необхідних членів речення, але їх можна встановити з тексту або з ситуації спілкування, називається…</w:t>
                        </w:r>
                      </w:p>
                    </w:tc>
                  </w:tr>
                  <w:tr w:rsidR="006C43DE" w:rsidTr="00D17405">
                    <w:tc>
                      <w:tcPr>
                        <w:tcW w:w="2405" w:type="dxa"/>
                      </w:tcPr>
                      <w:p w:rsidR="006C43DE" w:rsidRPr="00B86AF0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6 односкладне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Д Речення з головним членом у формі присудка, який указує на дію, котра сприймається узагальнено й властива будь-якій особі, називається…</w:t>
                        </w:r>
                      </w:p>
                    </w:tc>
                  </w:tr>
                  <w:tr w:rsidR="006C43DE" w:rsidTr="00D17405">
                    <w:tc>
                      <w:tcPr>
                        <w:tcW w:w="2405" w:type="dxa"/>
                      </w:tcPr>
                      <w:p w:rsidR="006C43DE" w:rsidRPr="00B86AF0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7 неповне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Е Речення, що містить усі необхідні для розуміння його змісту члени речення, називається…</w:t>
                        </w:r>
                      </w:p>
                    </w:tc>
                  </w:tr>
                  <w:tr w:rsidR="006C43DE" w:rsidTr="00D17405">
                    <w:tc>
                      <w:tcPr>
                        <w:tcW w:w="2405" w:type="dxa"/>
                      </w:tcPr>
                      <w:p w:rsidR="006C43DE" w:rsidRPr="00B86AF0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8 повне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,</w:t>
                        </w:r>
                      </w:p>
                    </w:tc>
                    <w:tc>
                      <w:tcPr>
                        <w:tcW w:w="6271" w:type="dxa"/>
                      </w:tcPr>
                      <w:p w:rsidR="006C43DE" w:rsidRPr="007310C5" w:rsidRDefault="006C43DE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Є Речення, у якому ГО складається з одного головного члена, називається…</w:t>
                        </w:r>
                      </w:p>
                    </w:tc>
                  </w:tr>
                </w:tbl>
                <w:p w:rsidR="001B1DFA" w:rsidRPr="00C05087" w:rsidRDefault="006C43DE" w:rsidP="001B1DFA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 w:rsidR="001B1DFA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ІІ варіант</w:t>
                  </w:r>
                  <w:r w:rsidR="001B1DFA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br/>
                  </w:r>
                  <w:r w:rsidR="001B1DFA" w:rsidRPr="00C05087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 xml:space="preserve">Установіть відповідність між </w:t>
                  </w:r>
                  <w:r w:rsidR="001B1DFA">
                    <w:rPr>
                      <w:rFonts w:ascii="Times New Roman" w:eastAsia="Times New Roman" w:hAnsi="Times New Roman" w:cs="Times New Roman"/>
                      <w:b/>
                      <w:color w:val="161514"/>
                      <w:sz w:val="28"/>
                      <w:szCs w:val="28"/>
                      <w:lang w:val="uk-UA" w:eastAsia="ru-RU"/>
                    </w:rPr>
                    <w:t>термінами та визначенням  односкладного та неповного  речення.</w:t>
                  </w:r>
                </w:p>
                <w:tbl>
                  <w:tblPr>
                    <w:tblStyle w:val="a5"/>
                    <w:tblW w:w="8818" w:type="dxa"/>
                    <w:tblLook w:val="04A0"/>
                  </w:tblPr>
                  <w:tblGrid>
                    <w:gridCol w:w="2439"/>
                    <w:gridCol w:w="6379"/>
                  </w:tblGrid>
                  <w:tr w:rsidR="001B1DFA" w:rsidTr="001B1DFA">
                    <w:tc>
                      <w:tcPr>
                        <w:tcW w:w="2439" w:type="dxa"/>
                      </w:tcPr>
                      <w:p w:rsidR="001B1DFA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1</w:t>
                        </w:r>
                        <w:r w:rsidRPr="0052645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означено-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особове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А Речення, у якому ГО складається з одного головного члена, називається…</w:t>
                        </w:r>
                      </w:p>
                    </w:tc>
                  </w:tr>
                  <w:tr w:rsidR="001B1DFA" w:rsidRPr="001B1DFA" w:rsidTr="001B1DFA">
                    <w:tc>
                      <w:tcPr>
                        <w:tcW w:w="2439" w:type="dxa"/>
                      </w:tcPr>
                      <w:p w:rsidR="001B1DFA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2  неозначено-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особове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 xml:space="preserve">Б Речення з головним членом у формі присудка,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br/>
                        </w: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що називає дію, яку виконує певна особа, називається…</w:t>
                        </w:r>
                      </w:p>
                    </w:tc>
                  </w:tr>
                  <w:tr w:rsidR="001B1DFA" w:rsidRPr="001B1DFA" w:rsidTr="001B1DFA">
                    <w:tc>
                      <w:tcPr>
                        <w:tcW w:w="2439" w:type="dxa"/>
                      </w:tcPr>
                      <w:p w:rsidR="001B1DFA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3 </w:t>
                        </w: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узагальнено-особове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 xml:space="preserve">В Речення, що містить усі необхідні для розуміння його змісту члени речення, називається… </w:t>
                        </w:r>
                      </w:p>
                    </w:tc>
                  </w:tr>
                  <w:tr w:rsidR="001B1DFA" w:rsidTr="001B1DFA">
                    <w:tc>
                      <w:tcPr>
                        <w:tcW w:w="2439" w:type="dxa"/>
                      </w:tcPr>
                      <w:p w:rsidR="001B1DFA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b/>
                            <w:color w:val="161514"/>
                            <w:sz w:val="28"/>
                            <w:szCs w:val="28"/>
                            <w:lang w:eastAsia="ru-RU"/>
                          </w:rPr>
                        </w:pPr>
                        <w:r w:rsidRPr="00C05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4    безособове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Г Речення з головним членом у формі присудка, який означає дію, яку виконує або виконувала невизначена особа, називається…</w:t>
                        </w:r>
                      </w:p>
                    </w:tc>
                  </w:tr>
                  <w:tr w:rsidR="001B1DFA" w:rsidTr="001B1DFA">
                    <w:tc>
                      <w:tcPr>
                        <w:tcW w:w="2439" w:type="dxa"/>
                      </w:tcPr>
                      <w:p w:rsidR="001B1DFA" w:rsidRPr="00B86AF0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5 називне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165E68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ru-RU" w:eastAsia="ru-RU"/>
                          </w:rPr>
                          <w:t>Ґ</w:t>
                        </w: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 xml:space="preserve"> Речення у якому пропущено один або кілька необхідних членів речення, але їх можна встановити з тексту або з ситуації спілкування, називається…</w:t>
                        </w:r>
                      </w:p>
                    </w:tc>
                  </w:tr>
                  <w:tr w:rsidR="001B1DFA" w:rsidTr="001B1DFA">
                    <w:tc>
                      <w:tcPr>
                        <w:tcW w:w="2439" w:type="dxa"/>
                      </w:tcPr>
                      <w:p w:rsidR="001B1DFA" w:rsidRPr="00B86AF0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6 односкладне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 xml:space="preserve">Д Речення з головним членом у формі присудка, який указує на дію, котра сприймається </w:t>
                        </w: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lastRenderedPageBreak/>
                          <w:t>узагальнено й властива будь-якій особі, називається…</w:t>
                        </w:r>
                      </w:p>
                    </w:tc>
                  </w:tr>
                  <w:tr w:rsidR="001B1DFA" w:rsidTr="001B1DFA">
                    <w:tc>
                      <w:tcPr>
                        <w:tcW w:w="2439" w:type="dxa"/>
                      </w:tcPr>
                      <w:p w:rsidR="001B1DFA" w:rsidRPr="00B86AF0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lastRenderedPageBreak/>
                          <w:t>7 неповне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Е Речення з головним членом у формі підмета, у яких стверджується існування предмета чи явища, називається…</w:t>
                        </w:r>
                      </w:p>
                    </w:tc>
                  </w:tr>
                  <w:tr w:rsidR="001B1DFA" w:rsidTr="001B1DFA">
                    <w:tc>
                      <w:tcPr>
                        <w:tcW w:w="2439" w:type="dxa"/>
                      </w:tcPr>
                      <w:p w:rsidR="001B1DFA" w:rsidRPr="00B86AF0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B86AF0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8 повне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,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1B1DFA" w:rsidRPr="007310C5" w:rsidRDefault="001B1DFA" w:rsidP="00D17405">
                        <w:pPr>
                          <w:spacing w:after="75"/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7310C5">
                          <w:rPr>
                            <w:rFonts w:ascii="Times New Roman" w:eastAsia="Times New Roman" w:hAnsi="Times New Roman" w:cs="Times New Roman"/>
                            <w:color w:val="161514"/>
                            <w:sz w:val="28"/>
                            <w:szCs w:val="28"/>
                            <w:lang w:val="uk-UA" w:eastAsia="ru-RU"/>
                          </w:rPr>
                          <w:t>Є Речення з головним членом у формі присудка, який означає дію, процес або стан , що мислиться незалежно від особи-діяча, називається…</w:t>
                        </w:r>
                      </w:p>
                    </w:tc>
                  </w:tr>
                </w:tbl>
                <w:p w:rsidR="00165E68" w:rsidRPr="001B1DFA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eastAsia="ru-RU"/>
                    </w:rPr>
                  </w:pPr>
                </w:p>
                <w:p w:rsidR="00165E68" w:rsidRPr="00C05087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61514"/>
                      <w:sz w:val="28"/>
                      <w:szCs w:val="28"/>
                      <w:lang w:val="uk-UA" w:eastAsia="ru-RU"/>
                    </w:rPr>
                  </w:pPr>
                </w:p>
                <w:p w:rsidR="00165E68" w:rsidRPr="004F3802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br/>
                  </w: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165E68" w:rsidRPr="00C05087" w:rsidRDefault="00165E68" w:rsidP="00E53A1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176C50" w:rsidRPr="004F3802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</w: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76C50" w:rsidRPr="004F3802" w:rsidRDefault="00176C50" w:rsidP="00E5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76C50" w:rsidRPr="0092222A" w:rsidRDefault="00176C50" w:rsidP="0092222A">
      <w:pPr>
        <w:pStyle w:val="a3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17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2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6C50" w:rsidRPr="004F3802" w:rsidRDefault="00176C50" w:rsidP="0092222A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76C50" w:rsidRDefault="00176C50" w:rsidP="00176C5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7FDF" w:rsidRPr="00176C50" w:rsidRDefault="005B7FDF">
      <w:pPr>
        <w:rPr>
          <w:lang w:val="uk-UA"/>
        </w:rPr>
      </w:pPr>
    </w:p>
    <w:sectPr w:rsidR="005B7FDF" w:rsidRPr="00176C50" w:rsidSect="005B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673"/>
    <w:multiLevelType w:val="hybridMultilevel"/>
    <w:tmpl w:val="81D2F4C0"/>
    <w:lvl w:ilvl="0" w:tplc="7B7CC4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46A7"/>
    <w:multiLevelType w:val="hybridMultilevel"/>
    <w:tmpl w:val="BCBE3D96"/>
    <w:lvl w:ilvl="0" w:tplc="3A925C7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color w:val="000000" w:themeColor="text1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50"/>
    <w:rsid w:val="000E62BA"/>
    <w:rsid w:val="001250AD"/>
    <w:rsid w:val="00161603"/>
    <w:rsid w:val="00165E68"/>
    <w:rsid w:val="00176C50"/>
    <w:rsid w:val="001B1DFA"/>
    <w:rsid w:val="0037182C"/>
    <w:rsid w:val="00384F58"/>
    <w:rsid w:val="004F3802"/>
    <w:rsid w:val="005A29FB"/>
    <w:rsid w:val="005B7FDF"/>
    <w:rsid w:val="006C43DE"/>
    <w:rsid w:val="00776D3F"/>
    <w:rsid w:val="00781FEB"/>
    <w:rsid w:val="00792F1C"/>
    <w:rsid w:val="00870CED"/>
    <w:rsid w:val="0092222A"/>
    <w:rsid w:val="00B56814"/>
    <w:rsid w:val="00D51304"/>
    <w:rsid w:val="00E83E74"/>
    <w:rsid w:val="00F4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50"/>
    <w:pPr>
      <w:spacing w:after="160" w:line="256" w:lineRule="auto"/>
      <w:ind w:left="720"/>
      <w:contextualSpacing/>
    </w:pPr>
    <w:rPr>
      <w:lang w:val="uk-UA"/>
    </w:rPr>
  </w:style>
  <w:style w:type="paragraph" w:customStyle="1" w:styleId="zagolovok">
    <w:name w:val="zagolovok"/>
    <w:basedOn w:val="a"/>
    <w:rsid w:val="0017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6C50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59"/>
    <w:rsid w:val="00176C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5E68"/>
  </w:style>
  <w:style w:type="character" w:styleId="a6">
    <w:name w:val="Strong"/>
    <w:basedOn w:val="a0"/>
    <w:uiPriority w:val="22"/>
    <w:qFormat/>
    <w:rsid w:val="00165E68"/>
    <w:rPr>
      <w:b/>
      <w:bCs/>
    </w:rPr>
  </w:style>
  <w:style w:type="character" w:styleId="a7">
    <w:name w:val="Emphasis"/>
    <w:basedOn w:val="a0"/>
    <w:uiPriority w:val="20"/>
    <w:qFormat/>
    <w:rsid w:val="00165E68"/>
    <w:rPr>
      <w:i/>
      <w:iCs/>
    </w:rPr>
  </w:style>
  <w:style w:type="paragraph" w:styleId="a8">
    <w:name w:val="Normal (Web)"/>
    <w:basedOn w:val="a"/>
    <w:uiPriority w:val="99"/>
    <w:semiHidden/>
    <w:unhideWhenUsed/>
    <w:rsid w:val="00F4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2023-05-27T13:42:00Z</dcterms:created>
  <dcterms:modified xsi:type="dcterms:W3CDTF">2023-10-23T08:22:00Z</dcterms:modified>
</cp:coreProperties>
</file>