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46DDF" w14:textId="77777777" w:rsidR="00357551" w:rsidRPr="00357551" w:rsidRDefault="00357551" w:rsidP="0035755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7551">
        <w:rPr>
          <w:rFonts w:ascii="Times New Roman" w:eastAsia="Times New Roman" w:hAnsi="Times New Roman" w:cs="Times New Roman"/>
          <w:sz w:val="28"/>
          <w:szCs w:val="28"/>
        </w:rPr>
        <w:t>Додаток</w:t>
      </w:r>
    </w:p>
    <w:p w14:paraId="3A70A914" w14:textId="77777777" w:rsidR="00357551" w:rsidRDefault="00357551" w:rsidP="0035755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7551">
        <w:rPr>
          <w:rFonts w:ascii="Times New Roman" w:eastAsia="Times New Roman" w:hAnsi="Times New Roman" w:cs="Times New Roman"/>
          <w:sz w:val="28"/>
          <w:szCs w:val="28"/>
        </w:rPr>
        <w:t xml:space="preserve">до Програми часткової компенсації вартості закупівлі електрогенераторів для забезпечення потреб співвласників багатоквартирних будинків Броварської міської територіальної громади під час проходження опалювального сезону 2022-2023 років </w:t>
      </w:r>
      <w:r>
        <w:rPr>
          <w:rFonts w:ascii="Times New Roman" w:eastAsia="Times New Roman" w:hAnsi="Times New Roman" w:cs="Times New Roman"/>
          <w:sz w:val="28"/>
        </w:rPr>
        <w:t>затверджено</w:t>
      </w:r>
      <w:r w:rsidRPr="00357551">
        <w:rPr>
          <w:rFonts w:ascii="Times New Roman" w:eastAsia="Times New Roman" w:hAnsi="Times New Roman" w:cs="Times New Roman"/>
          <w:sz w:val="28"/>
        </w:rPr>
        <w:t xml:space="preserve"> </w:t>
      </w:r>
      <w:r w:rsidRPr="00357551">
        <w:rPr>
          <w:rFonts w:ascii="Times New Roman" w:eastAsia="Times New Roman" w:hAnsi="Times New Roman" w:cs="Times New Roman"/>
          <w:sz w:val="28"/>
          <w:szCs w:val="28"/>
        </w:rPr>
        <w:t xml:space="preserve">рішенням </w:t>
      </w:r>
    </w:p>
    <w:p w14:paraId="21B7B085" w14:textId="192BA549" w:rsidR="00357551" w:rsidRPr="00357551" w:rsidRDefault="00357551" w:rsidP="0035755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7551">
        <w:rPr>
          <w:rFonts w:ascii="Times New Roman" w:eastAsia="Times New Roman" w:hAnsi="Times New Roman" w:cs="Times New Roman"/>
          <w:sz w:val="28"/>
          <w:szCs w:val="28"/>
        </w:rPr>
        <w:t>Броварської міської ради Броварського району Київської області від _________ № ______</w:t>
      </w:r>
    </w:p>
    <w:p w14:paraId="30A5B974" w14:textId="5DCE5BB9" w:rsidR="00620E85" w:rsidRDefault="00620E85">
      <w:pPr>
        <w:rPr>
          <w:rFonts w:ascii="Times New Roman" w:hAnsi="Times New Roman" w:cs="Times New Roman"/>
        </w:rPr>
      </w:pPr>
    </w:p>
    <w:p w14:paraId="45274232" w14:textId="77777777" w:rsidR="00480E76" w:rsidRPr="00480E76" w:rsidRDefault="00480E76" w:rsidP="00480E7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480E76">
        <w:rPr>
          <w:rFonts w:ascii="Times New Roman" w:eastAsia="Times New Roman" w:hAnsi="Times New Roman" w:cs="Times New Roman"/>
          <w:sz w:val="28"/>
          <w:szCs w:val="28"/>
        </w:rPr>
        <w:t>Броварському міському голові</w:t>
      </w:r>
    </w:p>
    <w:p w14:paraId="0E23632A" w14:textId="77777777" w:rsidR="00480E76" w:rsidRPr="00480E76" w:rsidRDefault="00480E76" w:rsidP="00480E7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480E76">
        <w:rPr>
          <w:rFonts w:ascii="Times New Roman" w:eastAsia="Times New Roman" w:hAnsi="Times New Roman" w:cs="Times New Roman"/>
          <w:sz w:val="28"/>
          <w:szCs w:val="28"/>
        </w:rPr>
        <w:t>Ігорю САПОЖКУ</w:t>
      </w:r>
    </w:p>
    <w:p w14:paraId="7EA0046A" w14:textId="77777777" w:rsidR="00480E76" w:rsidRPr="00480E76" w:rsidRDefault="00480E76" w:rsidP="00480E7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480E76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14:paraId="5BD6659F" w14:textId="77777777" w:rsidR="00480E76" w:rsidRPr="00480E76" w:rsidRDefault="00480E76" w:rsidP="00480E7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0E76">
        <w:rPr>
          <w:rFonts w:ascii="Times New Roman" w:eastAsia="Times New Roman" w:hAnsi="Times New Roman" w:cs="Times New Roman"/>
          <w:sz w:val="28"/>
          <w:szCs w:val="28"/>
        </w:rPr>
        <w:t>тел</w:t>
      </w:r>
      <w:proofErr w:type="spellEnd"/>
      <w:r w:rsidRPr="00480E76">
        <w:rPr>
          <w:rFonts w:ascii="Times New Roman" w:eastAsia="Times New Roman" w:hAnsi="Times New Roman" w:cs="Times New Roman"/>
          <w:sz w:val="28"/>
          <w:szCs w:val="28"/>
        </w:rPr>
        <w:t>.________________________</w:t>
      </w:r>
    </w:p>
    <w:p w14:paraId="4B055C34" w14:textId="77777777" w:rsidR="00480E76" w:rsidRPr="00480E76" w:rsidRDefault="00480E76" w:rsidP="00480E7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480E76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14:paraId="50A1C077" w14:textId="27AF0FC2" w:rsidR="00480E76" w:rsidRDefault="00480E76">
      <w:pPr>
        <w:rPr>
          <w:rFonts w:ascii="Times New Roman" w:hAnsi="Times New Roman" w:cs="Times New Roman"/>
        </w:rPr>
      </w:pPr>
    </w:p>
    <w:p w14:paraId="258ADAD6" w14:textId="77777777" w:rsidR="00480E76" w:rsidRPr="00480E76" w:rsidRDefault="00480E76" w:rsidP="00480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0E76">
        <w:rPr>
          <w:rFonts w:ascii="Times New Roman" w:eastAsia="Times New Roman" w:hAnsi="Times New Roman" w:cs="Times New Roman"/>
          <w:b/>
          <w:sz w:val="28"/>
          <w:szCs w:val="28"/>
        </w:rPr>
        <w:t>ЗАЯВА</w:t>
      </w:r>
    </w:p>
    <w:p w14:paraId="5AFA06CD" w14:textId="77777777" w:rsidR="00480E76" w:rsidRPr="00480E76" w:rsidRDefault="00480E76" w:rsidP="00480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4E3D61E" w14:textId="77777777" w:rsidR="00480E76" w:rsidRPr="00480E76" w:rsidRDefault="00480E76" w:rsidP="00480E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E76">
        <w:rPr>
          <w:rFonts w:ascii="Times New Roman" w:eastAsia="Times New Roman" w:hAnsi="Times New Roman" w:cs="Times New Roman"/>
          <w:sz w:val="28"/>
          <w:szCs w:val="28"/>
        </w:rPr>
        <w:t xml:space="preserve">Прошу розглянути заяву на часткову компенсацію вартості закупівлі електрогенератора для забезпечення потреб співвласників багатоквартирного будинку за </w:t>
      </w:r>
      <w:proofErr w:type="spellStart"/>
      <w:r w:rsidRPr="00480E76"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 w:rsidRPr="00480E76">
        <w:rPr>
          <w:rFonts w:ascii="Times New Roman" w:eastAsia="Times New Roman" w:hAnsi="Times New Roman" w:cs="Times New Roman"/>
          <w:sz w:val="28"/>
          <w:szCs w:val="28"/>
        </w:rPr>
        <w:t>: _________________________________________________</w:t>
      </w:r>
    </w:p>
    <w:p w14:paraId="739A0919" w14:textId="77777777" w:rsidR="00480E76" w:rsidRPr="00480E76" w:rsidRDefault="00480E76" w:rsidP="00480E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492" w:type="dxa"/>
        <w:tblInd w:w="0" w:type="dxa"/>
        <w:tblLook w:val="04A0" w:firstRow="1" w:lastRow="0" w:firstColumn="1" w:lastColumn="0" w:noHBand="0" w:noVBand="1"/>
      </w:tblPr>
      <w:tblGrid>
        <w:gridCol w:w="562"/>
        <w:gridCol w:w="5103"/>
        <w:gridCol w:w="3827"/>
      </w:tblGrid>
      <w:tr w:rsidR="00480E76" w:rsidRPr="00480E76" w14:paraId="3810ACB6" w14:textId="77777777" w:rsidTr="003230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F9DE" w14:textId="77777777" w:rsidR="00480E76" w:rsidRPr="00480E76" w:rsidRDefault="00480E76" w:rsidP="00480E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E76"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A82C" w14:textId="77777777" w:rsidR="00480E76" w:rsidRPr="00480E76" w:rsidRDefault="00480E76" w:rsidP="00480E7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0E76">
              <w:rPr>
                <w:rFonts w:ascii="Times New Roman" w:hAnsi="Times New Roman"/>
                <w:sz w:val="28"/>
                <w:szCs w:val="28"/>
                <w:lang w:eastAsia="uk-UA"/>
              </w:rPr>
              <w:t>ПІБ відповідальної особи, контактний номер телефону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5077" w14:textId="77777777" w:rsidR="00480E76" w:rsidRPr="00480E76" w:rsidRDefault="00480E76" w:rsidP="00480E7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480E76" w:rsidRPr="00480E76" w14:paraId="66326CFD" w14:textId="77777777" w:rsidTr="003230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A6E5" w14:textId="77777777" w:rsidR="00480E76" w:rsidRPr="00480E76" w:rsidRDefault="00480E76" w:rsidP="00480E7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0E76"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84CC" w14:textId="77777777" w:rsidR="00480E76" w:rsidRPr="00480E76" w:rsidRDefault="00480E76" w:rsidP="00480E7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0E7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Банківські реквізити суб’єкта звернення (номер </w:t>
            </w:r>
            <w:r w:rsidRPr="00480E76">
              <w:rPr>
                <w:rFonts w:ascii="Times New Roman" w:hAnsi="Times New Roman"/>
                <w:sz w:val="28"/>
                <w:szCs w:val="28"/>
                <w:lang w:val="en-US" w:eastAsia="uk-UA"/>
              </w:rPr>
              <w:t>IBAN</w:t>
            </w:r>
            <w:r w:rsidRPr="00480E76">
              <w:rPr>
                <w:rFonts w:ascii="Times New Roman" w:hAnsi="Times New Roman"/>
                <w:sz w:val="28"/>
                <w:szCs w:val="28"/>
                <w:lang w:val="ru-RU" w:eastAsia="uk-UA"/>
              </w:rPr>
              <w:t xml:space="preserve"> </w:t>
            </w:r>
            <w:r w:rsidRPr="00480E76">
              <w:rPr>
                <w:rFonts w:ascii="Times New Roman" w:hAnsi="Times New Roman"/>
                <w:sz w:val="28"/>
                <w:szCs w:val="28"/>
                <w:lang w:eastAsia="uk-UA"/>
              </w:rPr>
              <w:t>на який буде відшкодовано частину вартості обладнання)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4546" w14:textId="77777777" w:rsidR="00480E76" w:rsidRPr="00480E76" w:rsidRDefault="00480E76" w:rsidP="00480E7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480E76" w:rsidRPr="00480E76" w14:paraId="1C243247" w14:textId="77777777" w:rsidTr="003230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0897" w14:textId="77777777" w:rsidR="00480E76" w:rsidRPr="00480E76" w:rsidRDefault="00480E76" w:rsidP="00480E7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0E76"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6B2A" w14:textId="77777777" w:rsidR="00480E76" w:rsidRPr="00480E76" w:rsidRDefault="00480E76" w:rsidP="00480E7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0E76">
              <w:rPr>
                <w:rFonts w:ascii="Times New Roman" w:hAnsi="Times New Roman"/>
                <w:sz w:val="28"/>
                <w:szCs w:val="28"/>
                <w:lang w:eastAsia="uk-UA"/>
              </w:rPr>
              <w:t>Загальна вартість електрогенератора (грн.)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E9B9" w14:textId="77777777" w:rsidR="00480E76" w:rsidRPr="00480E76" w:rsidRDefault="00480E76" w:rsidP="00480E7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480E76" w:rsidRPr="00480E76" w14:paraId="55921D15" w14:textId="77777777" w:rsidTr="003230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99FFE" w14:textId="77777777" w:rsidR="00480E76" w:rsidRPr="00480E76" w:rsidRDefault="00480E76" w:rsidP="00480E7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0E76"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90B8" w14:textId="77777777" w:rsidR="00480E76" w:rsidRPr="00480E76" w:rsidRDefault="00480E76" w:rsidP="00480E7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0E76">
              <w:rPr>
                <w:rFonts w:ascii="Times New Roman" w:hAnsi="Times New Roman"/>
                <w:sz w:val="28"/>
                <w:szCs w:val="28"/>
                <w:lang w:eastAsia="uk-UA"/>
              </w:rPr>
              <w:t>Сума коштів, що підлягає відшкодуванню (грн.)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9438" w14:textId="77777777" w:rsidR="00480E76" w:rsidRPr="00480E76" w:rsidRDefault="00480E76" w:rsidP="00480E7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480E76" w:rsidRPr="00480E76" w14:paraId="52EFA5F2" w14:textId="77777777" w:rsidTr="003230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28877" w14:textId="77777777" w:rsidR="00480E76" w:rsidRPr="00480E76" w:rsidRDefault="00480E76" w:rsidP="00480E7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0E76">
              <w:rPr>
                <w:rFonts w:ascii="Times New Roman" w:hAnsi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3545" w14:textId="77777777" w:rsidR="00480E76" w:rsidRPr="00480E76" w:rsidRDefault="00480E76" w:rsidP="00480E7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0E7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Вид, кількість (од) та потужність придбаних джерел електричної </w:t>
            </w:r>
            <w:proofErr w:type="spellStart"/>
            <w:r w:rsidRPr="00480E76">
              <w:rPr>
                <w:rFonts w:ascii="Times New Roman" w:hAnsi="Times New Roman"/>
                <w:sz w:val="28"/>
                <w:szCs w:val="28"/>
                <w:lang w:eastAsia="uk-UA"/>
              </w:rPr>
              <w:t>еренгії</w:t>
            </w:r>
            <w:proofErr w:type="spellEnd"/>
            <w:r w:rsidRPr="00480E7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(кВт)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4B19" w14:textId="77777777" w:rsidR="00480E76" w:rsidRPr="00480E76" w:rsidRDefault="00480E76" w:rsidP="00480E7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480E76" w:rsidRPr="00480E76" w14:paraId="18F69580" w14:textId="77777777" w:rsidTr="003230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17AB" w14:textId="77777777" w:rsidR="00480E76" w:rsidRPr="00480E76" w:rsidRDefault="00480E76" w:rsidP="00480E7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0E76">
              <w:rPr>
                <w:rFonts w:ascii="Times New Roman" w:hAnsi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E465" w14:textId="77777777" w:rsidR="00480E76" w:rsidRPr="00480E76" w:rsidRDefault="00480E76" w:rsidP="00480E7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0E76">
              <w:rPr>
                <w:rFonts w:ascii="Times New Roman" w:hAnsi="Times New Roman"/>
                <w:sz w:val="28"/>
                <w:szCs w:val="28"/>
                <w:lang w:eastAsia="uk-UA"/>
              </w:rPr>
              <w:t>Обладнання планується використовувати для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D867" w14:textId="77777777" w:rsidR="00480E76" w:rsidRPr="00480E76" w:rsidRDefault="00480E76" w:rsidP="00480E7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910DCC" w:rsidRPr="00480E76" w14:paraId="2A1FE53E" w14:textId="77777777" w:rsidTr="003230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1520" w14:textId="24AA3E2D" w:rsidR="00910DCC" w:rsidRPr="00480E76" w:rsidRDefault="00910DCC" w:rsidP="00480E7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3A2E" w14:textId="677D7BA0" w:rsidR="00910DCC" w:rsidRPr="00480E76" w:rsidRDefault="002A0922" w:rsidP="00480E7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Зазначити, яке обладнання є у будинку та </w:t>
            </w:r>
            <w:r w:rsidR="003269A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його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</w:t>
            </w:r>
            <w:r w:rsidR="0015266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отужність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(</w:t>
            </w:r>
            <w:r w:rsidRPr="002A092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ІТП,</w:t>
            </w:r>
            <w:r w:rsidR="00152667" w:rsidRPr="002A092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 xml:space="preserve"> тепло-, водо постачання багатоквартирного будинку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  <w:r w:rsidR="0015266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AA1D" w14:textId="77777777" w:rsidR="00910DCC" w:rsidRPr="00480E76" w:rsidRDefault="00910DCC" w:rsidP="00480E7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14:paraId="236C7E7A" w14:textId="77777777" w:rsidR="00152667" w:rsidRDefault="00152667" w:rsidP="00480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0B67F3" w14:textId="77777777" w:rsidR="00152667" w:rsidRDefault="00152667" w:rsidP="00480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248B96" w14:textId="77777777" w:rsidR="00152667" w:rsidRDefault="00152667" w:rsidP="00480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8DC6CA" w14:textId="77777777" w:rsidR="00152667" w:rsidRDefault="00152667" w:rsidP="00480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1C8FE6" w14:textId="77777777" w:rsidR="00152667" w:rsidRDefault="00152667" w:rsidP="00480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D21E2D" w14:textId="15102307" w:rsidR="00480E76" w:rsidRPr="00480E76" w:rsidRDefault="00480E76" w:rsidP="00480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E76">
        <w:rPr>
          <w:rFonts w:ascii="Times New Roman" w:eastAsia="Times New Roman" w:hAnsi="Times New Roman" w:cs="Times New Roman"/>
          <w:sz w:val="28"/>
          <w:szCs w:val="28"/>
        </w:rPr>
        <w:t>Додатки:</w:t>
      </w:r>
    </w:p>
    <w:p w14:paraId="05DC738D" w14:textId="77777777" w:rsidR="00480E76" w:rsidRPr="00480E76" w:rsidRDefault="00480E76" w:rsidP="00480E7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21231141"/>
      <w:r w:rsidRPr="00480E76">
        <w:rPr>
          <w:rFonts w:ascii="Times New Roman" w:eastAsia="Times New Roman" w:hAnsi="Times New Roman" w:cs="Times New Roman"/>
          <w:sz w:val="28"/>
          <w:szCs w:val="28"/>
        </w:rPr>
        <w:t>Завірені копії платіжних документів (акт приймання – передачі, рахунок – фактура, видаткова накладна, або інший документ, яким учасник може підтвердити власне право користування, первинні документи, які підтверджують факт отримання електрогенератора та здійснення оплати за наданий товар).</w:t>
      </w:r>
    </w:p>
    <w:p w14:paraId="75499B78" w14:textId="77777777" w:rsidR="00480E76" w:rsidRPr="00480E76" w:rsidRDefault="00480E76" w:rsidP="00480E7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E76">
        <w:rPr>
          <w:rFonts w:ascii="Times New Roman" w:eastAsia="Times New Roman" w:hAnsi="Times New Roman" w:cs="Times New Roman"/>
          <w:sz w:val="28"/>
          <w:szCs w:val="28"/>
        </w:rPr>
        <w:t>Копії документів із зазначенням технічних характеристик та серійного номера (або інше заводське маркування).</w:t>
      </w:r>
    </w:p>
    <w:p w14:paraId="23DE5417" w14:textId="77777777" w:rsidR="00480E76" w:rsidRPr="00480E76" w:rsidRDefault="00480E76" w:rsidP="00480E7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E76">
        <w:rPr>
          <w:rFonts w:ascii="Times New Roman" w:eastAsia="Times New Roman" w:hAnsi="Times New Roman" w:cs="Times New Roman"/>
          <w:sz w:val="28"/>
          <w:szCs w:val="28"/>
        </w:rPr>
        <w:t>Завірена копія витягу з Єдиного державного реєстру юридичних осіб та фізичних осіб – підприємців, яка забезпечує утримання будинку.</w:t>
      </w:r>
    </w:p>
    <w:p w14:paraId="234CB5D2" w14:textId="77777777" w:rsidR="00480E76" w:rsidRPr="00480E76" w:rsidRDefault="00480E76" w:rsidP="00480E7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E76">
        <w:rPr>
          <w:rFonts w:ascii="Times New Roman" w:eastAsia="Times New Roman" w:hAnsi="Times New Roman" w:cs="Times New Roman"/>
          <w:sz w:val="28"/>
          <w:szCs w:val="28"/>
        </w:rPr>
        <w:t>Документ, який підтверджує повноваження юридичної особи на управління спільним майном (копія договору чи витяг з протоколу).</w:t>
      </w:r>
    </w:p>
    <w:bookmarkEnd w:id="1"/>
    <w:p w14:paraId="50E80D5C" w14:textId="77777777" w:rsidR="00480E76" w:rsidRPr="00480E76" w:rsidRDefault="00480E76" w:rsidP="00480E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55549E" w14:textId="77777777" w:rsidR="00480E76" w:rsidRPr="00480E76" w:rsidRDefault="00480E76" w:rsidP="00480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E76">
        <w:rPr>
          <w:rFonts w:ascii="Times New Roman" w:eastAsia="Times New Roman" w:hAnsi="Times New Roman" w:cs="Times New Roman"/>
          <w:sz w:val="24"/>
          <w:szCs w:val="24"/>
        </w:rPr>
        <w:t>________________________ _____________________________________________________</w:t>
      </w:r>
    </w:p>
    <w:p w14:paraId="719C1533" w14:textId="77777777" w:rsidR="00480E76" w:rsidRPr="00480E76" w:rsidRDefault="00480E76" w:rsidP="00480E76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0E76">
        <w:rPr>
          <w:rFonts w:ascii="Times New Roman" w:eastAsia="Times New Roman" w:hAnsi="Times New Roman" w:cs="Times New Roman"/>
          <w:i/>
          <w:sz w:val="24"/>
          <w:szCs w:val="24"/>
        </w:rPr>
        <w:t xml:space="preserve">Посада </w:t>
      </w:r>
      <w:r w:rsidRPr="00480E7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80E7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80E7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80E7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80E7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80E76">
        <w:rPr>
          <w:rFonts w:ascii="Times New Roman" w:eastAsia="Times New Roman" w:hAnsi="Times New Roman" w:cs="Times New Roman"/>
          <w:i/>
          <w:sz w:val="24"/>
          <w:szCs w:val="24"/>
        </w:rPr>
        <w:tab/>
        <w:t>МП</w:t>
      </w:r>
      <w:r w:rsidRPr="00480E7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80E7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80E7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80E76">
        <w:rPr>
          <w:rFonts w:ascii="Times New Roman" w:eastAsia="Times New Roman" w:hAnsi="Times New Roman" w:cs="Times New Roman"/>
          <w:i/>
          <w:sz w:val="24"/>
          <w:szCs w:val="24"/>
        </w:rPr>
        <w:tab/>
        <w:t>Підпис</w:t>
      </w:r>
    </w:p>
    <w:p w14:paraId="0BE643A3" w14:textId="77777777" w:rsidR="00480E76" w:rsidRPr="00480E76" w:rsidRDefault="00480E76" w:rsidP="00480E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0E76">
        <w:rPr>
          <w:rFonts w:ascii="Times New Roman" w:eastAsia="Times New Roman" w:hAnsi="Times New Roman" w:cs="Times New Roman"/>
          <w:i/>
          <w:sz w:val="24"/>
          <w:szCs w:val="24"/>
        </w:rPr>
        <w:t>____________________</w:t>
      </w:r>
    </w:p>
    <w:p w14:paraId="1BBD6C4E" w14:textId="77777777" w:rsidR="00480E76" w:rsidRPr="00480E76" w:rsidRDefault="00480E76" w:rsidP="00480E76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0E76">
        <w:rPr>
          <w:rFonts w:ascii="Times New Roman" w:eastAsia="Times New Roman" w:hAnsi="Times New Roman" w:cs="Times New Roman"/>
          <w:i/>
          <w:sz w:val="24"/>
          <w:szCs w:val="24"/>
        </w:rPr>
        <w:t xml:space="preserve">Дата </w:t>
      </w:r>
    </w:p>
    <w:p w14:paraId="4CF0A6A1" w14:textId="77777777" w:rsidR="00480E76" w:rsidRPr="00480E76" w:rsidRDefault="00480E76" w:rsidP="00480E7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7355477" w14:textId="77777777" w:rsidR="00480E76" w:rsidRPr="00480E76" w:rsidRDefault="00480E76" w:rsidP="00480E7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3F63B3C" w14:textId="77777777" w:rsidR="00480E76" w:rsidRPr="00480E76" w:rsidRDefault="00480E76" w:rsidP="00480E7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0E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Міський голова </w:t>
      </w:r>
      <w:r w:rsidRPr="00480E7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480E7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480E7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480E7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480E7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480E7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480E7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480E7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Ігор САПОЖКО</w:t>
      </w:r>
    </w:p>
    <w:p w14:paraId="784B5D1C" w14:textId="77777777" w:rsidR="00480E76" w:rsidRPr="00480E76" w:rsidRDefault="00480E76" w:rsidP="00480E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1FC494A" w14:textId="77777777" w:rsidR="00480E76" w:rsidRPr="00357551" w:rsidRDefault="00480E76">
      <w:pPr>
        <w:rPr>
          <w:rFonts w:ascii="Times New Roman" w:hAnsi="Times New Roman" w:cs="Times New Roman"/>
        </w:rPr>
      </w:pPr>
    </w:p>
    <w:sectPr w:rsidR="00480E76" w:rsidRPr="003575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10854"/>
    <w:multiLevelType w:val="hybridMultilevel"/>
    <w:tmpl w:val="9BCC7D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8C"/>
    <w:rsid w:val="00152667"/>
    <w:rsid w:val="001A69EF"/>
    <w:rsid w:val="002A0922"/>
    <w:rsid w:val="00323009"/>
    <w:rsid w:val="003269AB"/>
    <w:rsid w:val="00357551"/>
    <w:rsid w:val="00480E76"/>
    <w:rsid w:val="00620E85"/>
    <w:rsid w:val="00910DCC"/>
    <w:rsid w:val="00C7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D3571"/>
  <w15:chartTrackingRefBased/>
  <w15:docId w15:val="{E99D6F3B-62A8-492A-96B7-973E9B40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E7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1307</Words>
  <Characters>746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2022-12-09T07:51:00Z</cp:lastPrinted>
  <dcterms:created xsi:type="dcterms:W3CDTF">2022-12-09T07:06:00Z</dcterms:created>
  <dcterms:modified xsi:type="dcterms:W3CDTF">2022-12-09T08:17:00Z</dcterms:modified>
</cp:coreProperties>
</file>