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97A3C" w14:textId="77777777" w:rsidR="00432538" w:rsidRPr="00E56120" w:rsidRDefault="00A4720E" w:rsidP="00A4720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</w:t>
      </w:r>
      <w:r w:rsidR="00432538" w:rsidRPr="00E56120">
        <w:rPr>
          <w:rFonts w:ascii="Times New Roman" w:hAnsi="Times New Roman" w:cs="Times New Roman"/>
          <w:sz w:val="27"/>
          <w:szCs w:val="27"/>
          <w:lang w:val="uk-UA"/>
        </w:rPr>
        <w:t>ПОЯСНЮВАЛЬНА ЗАПИСКА</w:t>
      </w:r>
    </w:p>
    <w:p w14:paraId="6552FB67" w14:textId="77777777" w:rsidR="00432538" w:rsidRPr="00E56120" w:rsidRDefault="00432538" w:rsidP="00432538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val="uk-UA"/>
        </w:rPr>
      </w:pPr>
    </w:p>
    <w:p w14:paraId="4BC016AD" w14:textId="3BCDAD80" w:rsidR="00652084" w:rsidRPr="00E56120" w:rsidRDefault="00971B7C" w:rsidP="00E56120">
      <w:pPr>
        <w:pStyle w:val="a5"/>
        <w:jc w:val="center"/>
        <w:rPr>
          <w:rFonts w:cs="Times New Roman"/>
          <w:sz w:val="27"/>
          <w:szCs w:val="27"/>
        </w:rPr>
      </w:pPr>
      <w:r w:rsidRPr="00E56120">
        <w:rPr>
          <w:rFonts w:cs="Times New Roman"/>
          <w:sz w:val="27"/>
          <w:szCs w:val="27"/>
        </w:rPr>
        <w:t>до проекту рішення</w:t>
      </w:r>
      <w:r w:rsidR="00E56120" w:rsidRPr="00E56120">
        <w:rPr>
          <w:rFonts w:cs="Times New Roman"/>
          <w:sz w:val="27"/>
          <w:szCs w:val="27"/>
        </w:rPr>
        <w:t xml:space="preserve"> </w:t>
      </w:r>
      <w:r w:rsidRPr="00E56120">
        <w:rPr>
          <w:rFonts w:cs="Times New Roman"/>
          <w:sz w:val="27"/>
          <w:szCs w:val="27"/>
        </w:rPr>
        <w:t>«</w:t>
      </w:r>
      <w:bookmarkStart w:id="0" w:name="_Hlk64458660"/>
      <w:r w:rsidR="006A5EA8" w:rsidRPr="00E56120">
        <w:rPr>
          <w:b/>
          <w:sz w:val="27"/>
          <w:szCs w:val="27"/>
        </w:rPr>
        <w:t xml:space="preserve">Про внесення змін до </w:t>
      </w:r>
      <w:bookmarkEnd w:id="0"/>
      <w:r w:rsidR="00652084" w:rsidRPr="00E56120">
        <w:rPr>
          <w:b/>
          <w:sz w:val="27"/>
          <w:szCs w:val="27"/>
        </w:rPr>
        <w:t xml:space="preserve">Програми </w:t>
      </w:r>
    </w:p>
    <w:p w14:paraId="2332CF1B" w14:textId="77777777" w:rsidR="00652084" w:rsidRPr="00E56120" w:rsidRDefault="00652084" w:rsidP="00652084">
      <w:pPr>
        <w:pStyle w:val="a5"/>
        <w:jc w:val="center"/>
        <w:rPr>
          <w:sz w:val="27"/>
          <w:szCs w:val="27"/>
        </w:rPr>
      </w:pPr>
      <w:r w:rsidRPr="00E56120">
        <w:rPr>
          <w:b/>
          <w:sz w:val="27"/>
          <w:szCs w:val="27"/>
        </w:rPr>
        <w:t>фінансової підтримки комунальних підприємств Броварської міської територіальної громади на 2021-2026 роки</w:t>
      </w:r>
      <w:r w:rsidRPr="00E56120">
        <w:rPr>
          <w:sz w:val="27"/>
          <w:szCs w:val="27"/>
        </w:rPr>
        <w:t> </w:t>
      </w:r>
    </w:p>
    <w:p w14:paraId="6F3FF3A1" w14:textId="77777777" w:rsidR="00971B7C" w:rsidRPr="00E56120" w:rsidRDefault="00971B7C" w:rsidP="00652084">
      <w:pPr>
        <w:pStyle w:val="a5"/>
        <w:rPr>
          <w:rFonts w:cs="Times New Roman"/>
          <w:sz w:val="27"/>
          <w:szCs w:val="27"/>
        </w:rPr>
      </w:pPr>
    </w:p>
    <w:p w14:paraId="037269DE" w14:textId="77777777" w:rsidR="006A5EA8" w:rsidRPr="00E56120" w:rsidRDefault="006A5EA8" w:rsidP="006A5E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Пояснювальна записка підготовлена відповідно до ст.20 Регламенту Броварської міської ради Броварського району Київської області </w:t>
      </w:r>
      <w:r w:rsidRPr="00E56120">
        <w:rPr>
          <w:rFonts w:ascii="Times New Roman" w:hAnsi="Times New Roman" w:cs="Times New Roman"/>
          <w:sz w:val="27"/>
          <w:szCs w:val="27"/>
          <w:lang w:val="en-US"/>
        </w:rPr>
        <w:t>VIII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 скликання</w:t>
      </w:r>
    </w:p>
    <w:p w14:paraId="57541F39" w14:textId="77777777" w:rsidR="009F4231" w:rsidRPr="00E56120" w:rsidRDefault="009F4231" w:rsidP="009F423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b/>
          <w:sz w:val="27"/>
          <w:szCs w:val="27"/>
          <w:lang w:val="uk-UA"/>
        </w:rPr>
        <w:t>Обґрунтування необхідності прийняття рішення</w:t>
      </w:r>
    </w:p>
    <w:p w14:paraId="513EA2AD" w14:textId="7B8726D7" w:rsidR="00652084" w:rsidRPr="00E56120" w:rsidRDefault="00CE11A3" w:rsidP="000D7A03">
      <w:pPr>
        <w:pStyle w:val="a7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За програмою здійснюється ф</w:t>
      </w:r>
      <w:r w:rsidR="00FC4CE6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інансування </w:t>
      </w:r>
      <w:r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видатків комунального підприємства «Бровари-Благоустрій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» за </w:t>
      </w:r>
      <w:r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лізинговим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до</w:t>
      </w:r>
      <w:r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говором придбання комунальної техніки</w:t>
      </w:r>
      <w:r w:rsidR="00CB312B" w:rsidRPr="00E56120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. </w:t>
      </w:r>
    </w:p>
    <w:p w14:paraId="6AF39FEF" w14:textId="59E57FBB" w:rsidR="000C7A35" w:rsidRPr="00CE11A3" w:rsidRDefault="000C7A35" w:rsidP="0065208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56120"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  <w:t>Мета і шляхи її досягнення</w:t>
      </w:r>
    </w:p>
    <w:p w14:paraId="546201DF" w14:textId="572E9594" w:rsidR="00CE11A3" w:rsidRPr="00602990" w:rsidRDefault="00602990" w:rsidP="0060299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Здійснити планові платежі за фронтальн</w:t>
      </w:r>
      <w:r w:rsidR="00AB74F9">
        <w:rPr>
          <w:rFonts w:ascii="Times New Roman" w:hAnsi="Times New Roman" w:cs="Times New Roman"/>
          <w:sz w:val="27"/>
          <w:szCs w:val="27"/>
          <w:lang w:val="uk-UA"/>
        </w:rPr>
        <w:t>ий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навантажувач</w:t>
      </w:r>
      <w:r w:rsidR="00AB74F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22210A">
        <w:rPr>
          <w:rFonts w:ascii="Times New Roman" w:hAnsi="Times New Roman" w:cs="Times New Roman"/>
          <w:sz w:val="27"/>
          <w:szCs w:val="27"/>
          <w:lang w:val="uk-UA"/>
        </w:rPr>
        <w:t>-</w:t>
      </w:r>
      <w:r w:rsidR="00AB74F9">
        <w:rPr>
          <w:rFonts w:ascii="Times New Roman" w:hAnsi="Times New Roman" w:cs="Times New Roman"/>
          <w:sz w:val="27"/>
          <w:szCs w:val="27"/>
          <w:lang w:val="uk-UA"/>
        </w:rPr>
        <w:t xml:space="preserve">1 одиниця, навантажувач </w:t>
      </w:r>
      <w:r w:rsidR="00AB74F9">
        <w:rPr>
          <w:rFonts w:ascii="Times New Roman" w:hAnsi="Times New Roman" w:cs="Times New Roman"/>
          <w:sz w:val="27"/>
          <w:szCs w:val="27"/>
          <w:lang w:val="en-US"/>
        </w:rPr>
        <w:t>TD</w:t>
      </w:r>
      <w:r w:rsidR="00AB74F9">
        <w:rPr>
          <w:rFonts w:ascii="Times New Roman" w:hAnsi="Times New Roman" w:cs="Times New Roman"/>
          <w:sz w:val="27"/>
          <w:szCs w:val="27"/>
          <w:lang w:val="uk-UA"/>
        </w:rPr>
        <w:t xml:space="preserve">С </w:t>
      </w:r>
      <w:r w:rsidR="0022210A">
        <w:rPr>
          <w:rFonts w:ascii="Times New Roman" w:hAnsi="Times New Roman" w:cs="Times New Roman"/>
          <w:sz w:val="27"/>
          <w:szCs w:val="27"/>
          <w:lang w:val="uk-UA"/>
        </w:rPr>
        <w:t>-</w:t>
      </w:r>
      <w:r w:rsidR="00AB74F9">
        <w:rPr>
          <w:rFonts w:ascii="Times New Roman" w:hAnsi="Times New Roman" w:cs="Times New Roman"/>
          <w:sz w:val="27"/>
          <w:szCs w:val="27"/>
          <w:lang w:val="uk-UA"/>
        </w:rPr>
        <w:t xml:space="preserve">1 одиниця, бічний </w:t>
      </w:r>
      <w:proofErr w:type="spellStart"/>
      <w:r w:rsidR="00AB74F9">
        <w:rPr>
          <w:rFonts w:ascii="Times New Roman" w:hAnsi="Times New Roman" w:cs="Times New Roman"/>
          <w:sz w:val="27"/>
          <w:szCs w:val="27"/>
          <w:lang w:val="uk-UA"/>
        </w:rPr>
        <w:t>мультивач</w:t>
      </w:r>
      <w:proofErr w:type="spellEnd"/>
      <w:r w:rsidR="00AB74F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22210A">
        <w:rPr>
          <w:rFonts w:ascii="Times New Roman" w:hAnsi="Times New Roman" w:cs="Times New Roman"/>
          <w:sz w:val="27"/>
          <w:szCs w:val="27"/>
          <w:lang w:val="uk-UA"/>
        </w:rPr>
        <w:t>-</w:t>
      </w:r>
      <w:bookmarkStart w:id="1" w:name="_GoBack"/>
      <w:bookmarkEnd w:id="1"/>
      <w:r w:rsidR="00AB74F9">
        <w:rPr>
          <w:rFonts w:ascii="Times New Roman" w:hAnsi="Times New Roman" w:cs="Times New Roman"/>
          <w:sz w:val="27"/>
          <w:szCs w:val="27"/>
          <w:lang w:val="uk-UA"/>
        </w:rPr>
        <w:t>1 одиниця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за лізинговим договор</w:t>
      </w:r>
      <w:r w:rsidR="00FA7D1F">
        <w:rPr>
          <w:rFonts w:ascii="Times New Roman" w:hAnsi="Times New Roman" w:cs="Times New Roman"/>
          <w:sz w:val="27"/>
          <w:szCs w:val="27"/>
          <w:lang w:val="uk-UA"/>
        </w:rPr>
        <w:t>ом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придбання комунальної техніки.</w:t>
      </w:r>
    </w:p>
    <w:p w14:paraId="314F8428" w14:textId="77777777" w:rsidR="006A5EA8" w:rsidRPr="00E56120" w:rsidRDefault="000C7A35" w:rsidP="000C7A3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b/>
          <w:sz w:val="27"/>
          <w:szCs w:val="27"/>
          <w:lang w:val="uk-UA"/>
        </w:rPr>
        <w:t>Правові аспекти</w:t>
      </w:r>
    </w:p>
    <w:p w14:paraId="528DBD02" w14:textId="38D4E1C1" w:rsidR="00B10EF7" w:rsidRPr="00E56120" w:rsidRDefault="00CE11A3" w:rsidP="0061541B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</w:t>
      </w:r>
      <w:r w:rsidR="000C7A35" w:rsidRPr="00E56120">
        <w:rPr>
          <w:rFonts w:ascii="Times New Roman" w:hAnsi="Times New Roman" w:cs="Times New Roman"/>
          <w:sz w:val="27"/>
          <w:szCs w:val="27"/>
        </w:rPr>
        <w:t xml:space="preserve">акон України «Про місцеве самоврядування в Україні», </w:t>
      </w:r>
      <w:r w:rsidR="00DC5F95" w:rsidRPr="00E56120">
        <w:rPr>
          <w:rFonts w:ascii="Times New Roman" w:hAnsi="Times New Roman" w:cs="Times New Roman"/>
          <w:sz w:val="27"/>
          <w:szCs w:val="27"/>
        </w:rPr>
        <w:t>постанова КМУ від 09.червня 2021 року №590 «Про затвердження Порядку виконання повноважень Державною казначейською службою в особливому режимі в умовах воєнного стану».</w:t>
      </w:r>
    </w:p>
    <w:p w14:paraId="2298E4B3" w14:textId="77777777" w:rsidR="000C7A35" w:rsidRPr="00E56120" w:rsidRDefault="000C7A35" w:rsidP="0065208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b/>
          <w:sz w:val="27"/>
          <w:szCs w:val="27"/>
          <w:lang w:val="uk-UA"/>
        </w:rPr>
        <w:t>Фінансово економічне обґрунтування</w:t>
      </w:r>
    </w:p>
    <w:p w14:paraId="5E8A5AE0" w14:textId="73F26644" w:rsidR="00652084" w:rsidRPr="00E56120" w:rsidRDefault="00295AFA" w:rsidP="0060299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Обсяг </w:t>
      </w:r>
      <w:r w:rsidR="00370786" w:rsidRPr="00E56120">
        <w:rPr>
          <w:rFonts w:ascii="Times New Roman" w:hAnsi="Times New Roman" w:cs="Times New Roman"/>
          <w:sz w:val="27"/>
          <w:szCs w:val="27"/>
          <w:lang w:val="uk-UA"/>
        </w:rPr>
        <w:t>ф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інансування Програми </w:t>
      </w:r>
      <w:r w:rsidR="00A3108A" w:rsidRPr="00E56120">
        <w:rPr>
          <w:rFonts w:ascii="Times New Roman" w:hAnsi="Times New Roman" w:cs="Times New Roman"/>
          <w:sz w:val="27"/>
          <w:szCs w:val="27"/>
          <w:lang w:val="uk-UA"/>
        </w:rPr>
        <w:t>склада</w:t>
      </w:r>
      <w:r w:rsidR="00275594" w:rsidRPr="00E56120">
        <w:rPr>
          <w:rFonts w:ascii="Times New Roman" w:hAnsi="Times New Roman" w:cs="Times New Roman"/>
          <w:sz w:val="27"/>
          <w:szCs w:val="27"/>
          <w:lang w:val="uk-UA"/>
        </w:rPr>
        <w:t>є</w:t>
      </w:r>
      <w:r w:rsidR="0017710E"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93AAC" w:rsidRPr="00E56120">
        <w:rPr>
          <w:rFonts w:ascii="Times New Roman" w:hAnsi="Times New Roman" w:cs="Times New Roman"/>
          <w:sz w:val="27"/>
          <w:szCs w:val="27"/>
          <w:lang w:val="uk-UA"/>
        </w:rPr>
        <w:t>«</w:t>
      </w:r>
      <w:r w:rsidR="00CE11A3">
        <w:rPr>
          <w:rFonts w:ascii="Times New Roman" w:hAnsi="Times New Roman" w:cs="Times New Roman"/>
          <w:sz w:val="27"/>
          <w:szCs w:val="27"/>
          <w:lang w:val="uk-UA"/>
        </w:rPr>
        <w:t>1440</w:t>
      </w:r>
      <w:r w:rsidR="00275594" w:rsidRPr="00E56120">
        <w:rPr>
          <w:rFonts w:ascii="Times New Roman" w:hAnsi="Times New Roman" w:cs="Times New Roman"/>
          <w:sz w:val="27"/>
          <w:szCs w:val="27"/>
          <w:lang w:val="uk-UA"/>
        </w:rPr>
        <w:t>,00</w:t>
      </w:r>
      <w:r w:rsidR="00093AAC"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» </w:t>
      </w:r>
      <w:proofErr w:type="spellStart"/>
      <w:r w:rsidR="00093AAC" w:rsidRPr="00E56120">
        <w:rPr>
          <w:rFonts w:ascii="Times New Roman" w:hAnsi="Times New Roman" w:cs="Times New Roman"/>
          <w:sz w:val="27"/>
          <w:szCs w:val="27"/>
          <w:lang w:val="uk-UA"/>
        </w:rPr>
        <w:t>тис.грн</w:t>
      </w:r>
      <w:proofErr w:type="spellEnd"/>
      <w:r w:rsidR="00093AAC" w:rsidRPr="00E56120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17710E"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7CCD37E3" w14:textId="77777777" w:rsidR="00093AAC" w:rsidRPr="00E56120" w:rsidRDefault="00093AAC" w:rsidP="0065208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b/>
          <w:sz w:val="27"/>
          <w:szCs w:val="27"/>
          <w:lang w:val="uk-UA"/>
        </w:rPr>
        <w:t>Прогноз результатів</w:t>
      </w:r>
    </w:p>
    <w:p w14:paraId="67E5EA9C" w14:textId="27A88B2B" w:rsidR="00093AAC" w:rsidRPr="00E56120" w:rsidRDefault="00CE11A3" w:rsidP="0060299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Придбання фронтальних навантажувачів</w:t>
      </w:r>
      <w:r w:rsidR="009D40EB" w:rsidRPr="00E56120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7A665948" w14:textId="77777777" w:rsidR="00093AAC" w:rsidRPr="00E56120" w:rsidRDefault="00093AAC" w:rsidP="00093AA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bookmarkStart w:id="2" w:name="_Hlk68013597"/>
      <w:proofErr w:type="spellStart"/>
      <w:r w:rsidRPr="00E56120">
        <w:rPr>
          <w:rFonts w:ascii="Times New Roman" w:hAnsi="Times New Roman" w:cs="Times New Roman"/>
          <w:b/>
          <w:sz w:val="27"/>
          <w:szCs w:val="27"/>
          <w:lang w:val="uk-UA"/>
        </w:rPr>
        <w:t>Суб</w:t>
      </w:r>
      <w:proofErr w:type="spellEnd"/>
      <w:r w:rsidRPr="00E56120">
        <w:rPr>
          <w:rFonts w:ascii="Times New Roman" w:hAnsi="Times New Roman" w:cs="Times New Roman"/>
          <w:b/>
          <w:sz w:val="27"/>
          <w:szCs w:val="27"/>
          <w:lang w:val="en-US"/>
        </w:rPr>
        <w:t>’</w:t>
      </w:r>
      <w:proofErr w:type="spellStart"/>
      <w:r w:rsidRPr="00E56120">
        <w:rPr>
          <w:rFonts w:ascii="Times New Roman" w:hAnsi="Times New Roman" w:cs="Times New Roman"/>
          <w:b/>
          <w:sz w:val="27"/>
          <w:szCs w:val="27"/>
          <w:lang w:val="uk-UA"/>
        </w:rPr>
        <w:t>єкт</w:t>
      </w:r>
      <w:proofErr w:type="spellEnd"/>
      <w:r w:rsidRPr="00E56120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по</w:t>
      </w:r>
      <w:r w:rsidR="006C7CCB" w:rsidRPr="00E56120">
        <w:rPr>
          <w:rFonts w:ascii="Times New Roman" w:hAnsi="Times New Roman" w:cs="Times New Roman"/>
          <w:b/>
          <w:sz w:val="27"/>
          <w:szCs w:val="27"/>
          <w:lang w:val="uk-UA"/>
        </w:rPr>
        <w:t>д</w:t>
      </w:r>
      <w:r w:rsidRPr="00E56120">
        <w:rPr>
          <w:rFonts w:ascii="Times New Roman" w:hAnsi="Times New Roman" w:cs="Times New Roman"/>
          <w:b/>
          <w:sz w:val="27"/>
          <w:szCs w:val="27"/>
          <w:lang w:val="uk-UA"/>
        </w:rPr>
        <w:t>ання проекту рішення</w:t>
      </w:r>
    </w:p>
    <w:p w14:paraId="437C0D9A" w14:textId="0BBF1609" w:rsidR="00093AAC" w:rsidRPr="00E56120" w:rsidRDefault="00093AAC" w:rsidP="003501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33459B" w:rsidRPr="00E56120">
        <w:rPr>
          <w:rFonts w:ascii="Times New Roman" w:hAnsi="Times New Roman" w:cs="Times New Roman"/>
          <w:sz w:val="27"/>
          <w:szCs w:val="27"/>
          <w:lang w:val="uk-UA"/>
        </w:rPr>
        <w:t>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, начальник Решетова С.І. </w:t>
      </w:r>
      <w:r w:rsidR="00E3651F" w:rsidRPr="00E56120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E56120" w:rsidRPr="00E56120">
        <w:rPr>
          <w:rFonts w:ascii="Times New Roman" w:hAnsi="Times New Roman" w:cs="Times New Roman"/>
          <w:sz w:val="27"/>
          <w:szCs w:val="27"/>
          <w:lang w:val="uk-UA"/>
        </w:rPr>
        <w:t>-</w:t>
      </w:r>
      <w:r w:rsidR="00E3651F" w:rsidRPr="00E56120">
        <w:rPr>
          <w:rFonts w:ascii="Times New Roman" w:hAnsi="Times New Roman" w:cs="Times New Roman"/>
          <w:sz w:val="27"/>
          <w:szCs w:val="27"/>
          <w:lang w:val="uk-UA"/>
        </w:rPr>
        <w:t>04</w:t>
      </w:r>
      <w:r w:rsidR="00050939" w:rsidRPr="00E56120">
        <w:rPr>
          <w:rFonts w:ascii="Times New Roman" w:hAnsi="Times New Roman" w:cs="Times New Roman"/>
          <w:sz w:val="27"/>
          <w:szCs w:val="27"/>
          <w:lang w:val="uk-UA"/>
        </w:rPr>
        <w:t>-</w:t>
      </w:r>
      <w:r w:rsidR="00E3651F" w:rsidRPr="00E56120">
        <w:rPr>
          <w:rFonts w:ascii="Times New Roman" w:hAnsi="Times New Roman" w:cs="Times New Roman"/>
          <w:sz w:val="27"/>
          <w:szCs w:val="27"/>
          <w:lang w:val="uk-UA"/>
        </w:rPr>
        <w:t>13</w:t>
      </w:r>
      <w:r w:rsidR="00050939" w:rsidRPr="00E56120">
        <w:rPr>
          <w:rFonts w:ascii="Times New Roman" w:hAnsi="Times New Roman" w:cs="Times New Roman"/>
          <w:sz w:val="27"/>
          <w:szCs w:val="27"/>
          <w:lang w:val="uk-UA"/>
        </w:rPr>
        <w:t>, Драна О.М. 4</w:t>
      </w:r>
      <w:r w:rsidR="00E56120" w:rsidRPr="00E56120">
        <w:rPr>
          <w:rFonts w:ascii="Times New Roman" w:hAnsi="Times New Roman" w:cs="Times New Roman"/>
          <w:sz w:val="27"/>
          <w:szCs w:val="27"/>
          <w:lang w:val="uk-UA"/>
        </w:rPr>
        <w:t>-</w:t>
      </w:r>
      <w:r w:rsidR="00050939" w:rsidRPr="00E56120">
        <w:rPr>
          <w:rFonts w:ascii="Times New Roman" w:hAnsi="Times New Roman" w:cs="Times New Roman"/>
          <w:sz w:val="27"/>
          <w:szCs w:val="27"/>
          <w:lang w:val="uk-UA"/>
        </w:rPr>
        <w:t>61-10.</w:t>
      </w:r>
    </w:p>
    <w:p w14:paraId="0FE9CFC4" w14:textId="77777777" w:rsidR="00050939" w:rsidRPr="00E56120" w:rsidRDefault="00050939" w:rsidP="0005093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bookmarkStart w:id="3" w:name="_Hlk68013621"/>
      <w:bookmarkEnd w:id="2"/>
      <w:r w:rsidRPr="00E56120">
        <w:rPr>
          <w:rFonts w:ascii="Times New Roman" w:hAnsi="Times New Roman" w:cs="Times New Roman"/>
          <w:b/>
          <w:sz w:val="27"/>
          <w:szCs w:val="27"/>
          <w:lang w:val="uk-UA"/>
        </w:rPr>
        <w:t>Порівняльна таблиця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32"/>
        <w:gridCol w:w="4209"/>
        <w:gridCol w:w="3904"/>
      </w:tblGrid>
      <w:tr w:rsidR="00CE11A3" w:rsidRPr="00322F8A" w14:paraId="3C1EAE11" w14:textId="77777777" w:rsidTr="00525DDC">
        <w:trPr>
          <w:trHeight w:val="930"/>
        </w:trPr>
        <w:tc>
          <w:tcPr>
            <w:tcW w:w="1232" w:type="dxa"/>
          </w:tcPr>
          <w:bookmarkEnd w:id="3"/>
          <w:p w14:paraId="17D44C20" w14:textId="77777777" w:rsidR="00CE11A3" w:rsidRPr="00322F8A" w:rsidRDefault="00CE11A3" w:rsidP="009F6CE5">
            <w:pPr>
              <w:pStyle w:val="2"/>
              <w:jc w:val="center"/>
              <w:rPr>
                <w:b/>
              </w:rPr>
            </w:pPr>
            <w:r w:rsidRPr="00322F8A">
              <w:rPr>
                <w:b/>
              </w:rPr>
              <w:t>№</w:t>
            </w:r>
          </w:p>
          <w:p w14:paraId="46792AC3" w14:textId="77777777" w:rsidR="00CE11A3" w:rsidRPr="00322F8A" w:rsidRDefault="00CE11A3" w:rsidP="009F6CE5">
            <w:pPr>
              <w:pStyle w:val="2"/>
              <w:jc w:val="center"/>
              <w:rPr>
                <w:b/>
              </w:rPr>
            </w:pPr>
            <w:r w:rsidRPr="00322F8A">
              <w:rPr>
                <w:b/>
              </w:rPr>
              <w:t>п/п</w:t>
            </w:r>
          </w:p>
        </w:tc>
        <w:tc>
          <w:tcPr>
            <w:tcW w:w="4209" w:type="dxa"/>
          </w:tcPr>
          <w:p w14:paraId="316A4B17" w14:textId="77777777" w:rsidR="00CE11A3" w:rsidRPr="00322F8A" w:rsidRDefault="00CE11A3" w:rsidP="009F6CE5">
            <w:pPr>
              <w:pStyle w:val="2"/>
              <w:jc w:val="center"/>
              <w:rPr>
                <w:b/>
              </w:rPr>
            </w:pPr>
            <w:r w:rsidRPr="00322F8A">
              <w:rPr>
                <w:b/>
              </w:rPr>
              <w:t>Назва</w:t>
            </w:r>
          </w:p>
          <w:p w14:paraId="55CF796F" w14:textId="77777777" w:rsidR="00CE11A3" w:rsidRPr="00322F8A" w:rsidRDefault="00CE11A3" w:rsidP="009F6CE5">
            <w:pPr>
              <w:pStyle w:val="2"/>
              <w:jc w:val="center"/>
              <w:rPr>
                <w:b/>
              </w:rPr>
            </w:pPr>
            <w:r w:rsidRPr="00322F8A">
              <w:rPr>
                <w:b/>
              </w:rPr>
              <w:t>підприємства</w:t>
            </w:r>
          </w:p>
        </w:tc>
        <w:tc>
          <w:tcPr>
            <w:tcW w:w="3904" w:type="dxa"/>
          </w:tcPr>
          <w:p w14:paraId="13728D7D" w14:textId="77777777" w:rsidR="00CE11A3" w:rsidRPr="00050939" w:rsidRDefault="00CE11A3" w:rsidP="009F6CE5">
            <w:pPr>
              <w:pStyle w:val="2"/>
              <w:jc w:val="center"/>
              <w:rPr>
                <w:b/>
                <w:sz w:val="20"/>
                <w:szCs w:val="20"/>
              </w:rPr>
            </w:pPr>
            <w:r w:rsidRPr="00050939">
              <w:rPr>
                <w:b/>
                <w:sz w:val="20"/>
                <w:szCs w:val="20"/>
              </w:rPr>
              <w:t>Обсяг коштів на виконання</w:t>
            </w:r>
          </w:p>
          <w:p w14:paraId="2CAAB90C" w14:textId="11CFE9BA" w:rsidR="00CE11A3" w:rsidRPr="00050939" w:rsidRDefault="00CE11A3" w:rsidP="009F6CE5">
            <w:pPr>
              <w:pStyle w:val="2"/>
              <w:jc w:val="center"/>
              <w:rPr>
                <w:b/>
                <w:sz w:val="20"/>
                <w:szCs w:val="20"/>
              </w:rPr>
            </w:pPr>
            <w:r w:rsidRPr="00050939">
              <w:rPr>
                <w:b/>
                <w:sz w:val="20"/>
                <w:szCs w:val="20"/>
              </w:rPr>
              <w:t xml:space="preserve">Програми на </w:t>
            </w:r>
            <w:r>
              <w:rPr>
                <w:b/>
                <w:sz w:val="20"/>
                <w:szCs w:val="20"/>
              </w:rPr>
              <w:t>2023</w:t>
            </w:r>
            <w:r w:rsidRPr="00050939">
              <w:rPr>
                <w:b/>
                <w:sz w:val="20"/>
                <w:szCs w:val="20"/>
              </w:rPr>
              <w:t xml:space="preserve"> р</w:t>
            </w:r>
            <w:r>
              <w:rPr>
                <w:b/>
                <w:sz w:val="20"/>
                <w:szCs w:val="20"/>
              </w:rPr>
              <w:t>.</w:t>
            </w:r>
            <w:r w:rsidRPr="00050939">
              <w:rPr>
                <w:b/>
                <w:sz w:val="20"/>
                <w:szCs w:val="20"/>
              </w:rPr>
              <w:t xml:space="preserve"> </w:t>
            </w:r>
          </w:p>
          <w:p w14:paraId="2C89C386" w14:textId="77777777" w:rsidR="00CE11A3" w:rsidRPr="00322F8A" w:rsidRDefault="00CE11A3" w:rsidP="009F6CE5">
            <w:pPr>
              <w:pStyle w:val="2"/>
              <w:jc w:val="center"/>
              <w:rPr>
                <w:b/>
              </w:rPr>
            </w:pPr>
            <w:r w:rsidRPr="00050939">
              <w:rPr>
                <w:b/>
                <w:sz w:val="20"/>
                <w:szCs w:val="20"/>
              </w:rPr>
              <w:t>(тис. грн.)</w:t>
            </w:r>
          </w:p>
        </w:tc>
      </w:tr>
      <w:tr w:rsidR="00CE11A3" w:rsidRPr="00322F8A" w14:paraId="6E22C284" w14:textId="77777777" w:rsidTr="00AF777A">
        <w:tc>
          <w:tcPr>
            <w:tcW w:w="1232" w:type="dxa"/>
          </w:tcPr>
          <w:p w14:paraId="09BCA773" w14:textId="5C305C2F" w:rsidR="00CE11A3" w:rsidRPr="00322F8A" w:rsidRDefault="00602990" w:rsidP="00D60D73">
            <w:pPr>
              <w:pStyle w:val="2"/>
              <w:jc w:val="both"/>
            </w:pPr>
            <w:r>
              <w:t>1</w:t>
            </w:r>
            <w:r w:rsidR="00CE11A3">
              <w:t>.</w:t>
            </w:r>
          </w:p>
        </w:tc>
        <w:tc>
          <w:tcPr>
            <w:tcW w:w="4209" w:type="dxa"/>
          </w:tcPr>
          <w:p w14:paraId="2570989B" w14:textId="77777777" w:rsidR="00CE11A3" w:rsidRPr="00322F8A" w:rsidRDefault="00CE11A3" w:rsidP="00D60D73">
            <w:pPr>
              <w:pStyle w:val="2"/>
              <w:jc w:val="both"/>
            </w:pPr>
            <w:r>
              <w:t>КП «Бровари – Благоустрій»</w:t>
            </w:r>
          </w:p>
        </w:tc>
        <w:tc>
          <w:tcPr>
            <w:tcW w:w="3904" w:type="dxa"/>
          </w:tcPr>
          <w:p w14:paraId="70E7227B" w14:textId="5DA894EB" w:rsidR="00CE11A3" w:rsidRPr="00322F8A" w:rsidRDefault="00CE11A3" w:rsidP="00D60D73">
            <w:pPr>
              <w:pStyle w:val="2"/>
            </w:pPr>
            <w:r>
              <w:t>1440,00</w:t>
            </w:r>
          </w:p>
        </w:tc>
      </w:tr>
      <w:tr w:rsidR="00CE11A3" w:rsidRPr="00322F8A" w14:paraId="2BE9A678" w14:textId="77777777" w:rsidTr="00E331B5">
        <w:tc>
          <w:tcPr>
            <w:tcW w:w="1232" w:type="dxa"/>
          </w:tcPr>
          <w:p w14:paraId="468D2947" w14:textId="77777777" w:rsidR="00CE11A3" w:rsidRPr="00322F8A" w:rsidRDefault="00CE11A3" w:rsidP="00D60D73">
            <w:pPr>
              <w:pStyle w:val="2"/>
              <w:jc w:val="both"/>
              <w:rPr>
                <w:b/>
              </w:rPr>
            </w:pPr>
            <w:r w:rsidRPr="00322F8A">
              <w:rPr>
                <w:b/>
              </w:rPr>
              <w:t>Всього</w:t>
            </w:r>
          </w:p>
        </w:tc>
        <w:tc>
          <w:tcPr>
            <w:tcW w:w="4209" w:type="dxa"/>
          </w:tcPr>
          <w:p w14:paraId="30757537" w14:textId="77777777" w:rsidR="00CE11A3" w:rsidRPr="00322F8A" w:rsidRDefault="00CE11A3" w:rsidP="00D60D73">
            <w:pPr>
              <w:pStyle w:val="2"/>
              <w:jc w:val="both"/>
              <w:rPr>
                <w:b/>
              </w:rPr>
            </w:pPr>
          </w:p>
        </w:tc>
        <w:tc>
          <w:tcPr>
            <w:tcW w:w="3904" w:type="dxa"/>
          </w:tcPr>
          <w:p w14:paraId="12FA6B0E" w14:textId="66393CF6" w:rsidR="00CE11A3" w:rsidRPr="00322F8A" w:rsidRDefault="00CE11A3" w:rsidP="00D60D73">
            <w:pPr>
              <w:pStyle w:val="2"/>
              <w:rPr>
                <w:b/>
              </w:rPr>
            </w:pPr>
            <w:r>
              <w:rPr>
                <w:b/>
              </w:rPr>
              <w:t>1440,00</w:t>
            </w:r>
          </w:p>
        </w:tc>
      </w:tr>
    </w:tbl>
    <w:p w14:paraId="3DA40DC7" w14:textId="77777777" w:rsidR="00045377" w:rsidRPr="00E56120" w:rsidRDefault="00045377" w:rsidP="00E661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59B1705F" w14:textId="77777777" w:rsidR="00AD4A99" w:rsidRPr="00E56120" w:rsidRDefault="003D70DC" w:rsidP="00AD4A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>Н</w:t>
      </w:r>
      <w:r w:rsidR="00E422C2" w:rsidRPr="00E56120">
        <w:rPr>
          <w:rFonts w:ascii="Times New Roman" w:hAnsi="Times New Roman" w:cs="Times New Roman"/>
          <w:sz w:val="27"/>
          <w:szCs w:val="27"/>
          <w:lang w:val="uk-UA"/>
        </w:rPr>
        <w:t>ачальник управління</w:t>
      </w:r>
    </w:p>
    <w:p w14:paraId="0730C7A1" w14:textId="77777777" w:rsidR="00E422C2" w:rsidRPr="00E56120" w:rsidRDefault="00E422C2" w:rsidP="00AD4A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>будівництва,</w:t>
      </w:r>
      <w:r w:rsidR="00AD4A99"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житлово – комунального господарства, </w:t>
      </w:r>
    </w:p>
    <w:p w14:paraId="75671A2A" w14:textId="77777777" w:rsidR="003A0F34" w:rsidRPr="00E56120" w:rsidRDefault="00E422C2" w:rsidP="00AD4A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інфраструктури та транспорту                                </w:t>
      </w:r>
      <w:r w:rsidR="00AD4A99"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                  </w:t>
      </w:r>
      <w:r w:rsidR="003D70DC" w:rsidRPr="00E56120">
        <w:rPr>
          <w:rFonts w:ascii="Times New Roman" w:hAnsi="Times New Roman" w:cs="Times New Roman"/>
          <w:sz w:val="27"/>
          <w:szCs w:val="27"/>
          <w:lang w:val="uk-UA"/>
        </w:rPr>
        <w:t>Світлана РЕШЕТОВА</w:t>
      </w:r>
    </w:p>
    <w:sectPr w:rsidR="003A0F34" w:rsidRPr="00E56120" w:rsidSect="0005093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D4421"/>
    <w:multiLevelType w:val="hybridMultilevel"/>
    <w:tmpl w:val="DD94F5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38"/>
    <w:rsid w:val="00045377"/>
    <w:rsid w:val="00050939"/>
    <w:rsid w:val="00067390"/>
    <w:rsid w:val="00093AAC"/>
    <w:rsid w:val="000941F6"/>
    <w:rsid w:val="000B696B"/>
    <w:rsid w:val="000C6463"/>
    <w:rsid w:val="000C7A35"/>
    <w:rsid w:val="000D4800"/>
    <w:rsid w:val="000D7A03"/>
    <w:rsid w:val="000F3C2D"/>
    <w:rsid w:val="0011340D"/>
    <w:rsid w:val="001301DE"/>
    <w:rsid w:val="0013337B"/>
    <w:rsid w:val="001403EE"/>
    <w:rsid w:val="0014758C"/>
    <w:rsid w:val="001568C4"/>
    <w:rsid w:val="00157576"/>
    <w:rsid w:val="00157A39"/>
    <w:rsid w:val="0016459C"/>
    <w:rsid w:val="0016495A"/>
    <w:rsid w:val="00170BD5"/>
    <w:rsid w:val="00171B95"/>
    <w:rsid w:val="0017710E"/>
    <w:rsid w:val="001A2269"/>
    <w:rsid w:val="001C431C"/>
    <w:rsid w:val="001D3F6B"/>
    <w:rsid w:val="002058B8"/>
    <w:rsid w:val="0022210A"/>
    <w:rsid w:val="0023051D"/>
    <w:rsid w:val="00236393"/>
    <w:rsid w:val="00256C8E"/>
    <w:rsid w:val="0026253B"/>
    <w:rsid w:val="00272CC5"/>
    <w:rsid w:val="00275473"/>
    <w:rsid w:val="00275594"/>
    <w:rsid w:val="00280705"/>
    <w:rsid w:val="0028392B"/>
    <w:rsid w:val="00285C58"/>
    <w:rsid w:val="00295483"/>
    <w:rsid w:val="00295AFA"/>
    <w:rsid w:val="002A50D1"/>
    <w:rsid w:val="002B75E9"/>
    <w:rsid w:val="002F6A2D"/>
    <w:rsid w:val="00303FAA"/>
    <w:rsid w:val="00316BE0"/>
    <w:rsid w:val="00331E16"/>
    <w:rsid w:val="0033459B"/>
    <w:rsid w:val="0034169A"/>
    <w:rsid w:val="003476F4"/>
    <w:rsid w:val="00350125"/>
    <w:rsid w:val="00370356"/>
    <w:rsid w:val="00370786"/>
    <w:rsid w:val="00373C65"/>
    <w:rsid w:val="003A0F34"/>
    <w:rsid w:val="003B5E6F"/>
    <w:rsid w:val="003C2A0E"/>
    <w:rsid w:val="003D70DC"/>
    <w:rsid w:val="003D73A2"/>
    <w:rsid w:val="003F00A2"/>
    <w:rsid w:val="003F0DB4"/>
    <w:rsid w:val="003F5BC0"/>
    <w:rsid w:val="003F63A2"/>
    <w:rsid w:val="00405834"/>
    <w:rsid w:val="00425717"/>
    <w:rsid w:val="00427082"/>
    <w:rsid w:val="00431DFA"/>
    <w:rsid w:val="00432538"/>
    <w:rsid w:val="004453E2"/>
    <w:rsid w:val="00455CE1"/>
    <w:rsid w:val="00467281"/>
    <w:rsid w:val="004B5111"/>
    <w:rsid w:val="004D24A6"/>
    <w:rsid w:val="005062FA"/>
    <w:rsid w:val="00514C54"/>
    <w:rsid w:val="0052109F"/>
    <w:rsid w:val="00534BB3"/>
    <w:rsid w:val="00536154"/>
    <w:rsid w:val="00544B49"/>
    <w:rsid w:val="005811B5"/>
    <w:rsid w:val="00585C41"/>
    <w:rsid w:val="005910C6"/>
    <w:rsid w:val="005A6697"/>
    <w:rsid w:val="005C65A8"/>
    <w:rsid w:val="00602990"/>
    <w:rsid w:val="0061541B"/>
    <w:rsid w:val="00625BB0"/>
    <w:rsid w:val="006264F8"/>
    <w:rsid w:val="00643671"/>
    <w:rsid w:val="00652084"/>
    <w:rsid w:val="00664893"/>
    <w:rsid w:val="00673746"/>
    <w:rsid w:val="00675559"/>
    <w:rsid w:val="00682AEE"/>
    <w:rsid w:val="00683B70"/>
    <w:rsid w:val="006A5EA8"/>
    <w:rsid w:val="006C7B1E"/>
    <w:rsid w:val="006C7CCB"/>
    <w:rsid w:val="00700F72"/>
    <w:rsid w:val="00714BA2"/>
    <w:rsid w:val="00722DF7"/>
    <w:rsid w:val="00727782"/>
    <w:rsid w:val="00734E7B"/>
    <w:rsid w:val="00741DB2"/>
    <w:rsid w:val="0075488A"/>
    <w:rsid w:val="007649AC"/>
    <w:rsid w:val="00765329"/>
    <w:rsid w:val="00766771"/>
    <w:rsid w:val="00774397"/>
    <w:rsid w:val="007B1CDE"/>
    <w:rsid w:val="007D4678"/>
    <w:rsid w:val="007E2C2E"/>
    <w:rsid w:val="007E6C31"/>
    <w:rsid w:val="00830489"/>
    <w:rsid w:val="00832C7C"/>
    <w:rsid w:val="0088341F"/>
    <w:rsid w:val="00893EB3"/>
    <w:rsid w:val="008A1375"/>
    <w:rsid w:val="008A7CE9"/>
    <w:rsid w:val="008B392B"/>
    <w:rsid w:val="008D4566"/>
    <w:rsid w:val="008E0D4C"/>
    <w:rsid w:val="008E53C0"/>
    <w:rsid w:val="008F2CF4"/>
    <w:rsid w:val="008F60E1"/>
    <w:rsid w:val="00902606"/>
    <w:rsid w:val="00913CB4"/>
    <w:rsid w:val="00932003"/>
    <w:rsid w:val="00960104"/>
    <w:rsid w:val="00971B7C"/>
    <w:rsid w:val="00977B18"/>
    <w:rsid w:val="009948A6"/>
    <w:rsid w:val="009948BA"/>
    <w:rsid w:val="009B06E0"/>
    <w:rsid w:val="009B1E33"/>
    <w:rsid w:val="009B3D8F"/>
    <w:rsid w:val="009B413F"/>
    <w:rsid w:val="009C5C25"/>
    <w:rsid w:val="009D40EB"/>
    <w:rsid w:val="009D62ED"/>
    <w:rsid w:val="009F040B"/>
    <w:rsid w:val="009F4231"/>
    <w:rsid w:val="00A033DB"/>
    <w:rsid w:val="00A04BF7"/>
    <w:rsid w:val="00A12284"/>
    <w:rsid w:val="00A24EA2"/>
    <w:rsid w:val="00A25F26"/>
    <w:rsid w:val="00A26394"/>
    <w:rsid w:val="00A27601"/>
    <w:rsid w:val="00A3108A"/>
    <w:rsid w:val="00A40F4E"/>
    <w:rsid w:val="00A4720E"/>
    <w:rsid w:val="00A50075"/>
    <w:rsid w:val="00A7082E"/>
    <w:rsid w:val="00A77057"/>
    <w:rsid w:val="00A908C8"/>
    <w:rsid w:val="00A90E1A"/>
    <w:rsid w:val="00AA3EEA"/>
    <w:rsid w:val="00AA7BB7"/>
    <w:rsid w:val="00AB40CD"/>
    <w:rsid w:val="00AB74F9"/>
    <w:rsid w:val="00AC368E"/>
    <w:rsid w:val="00AD4A99"/>
    <w:rsid w:val="00AE508F"/>
    <w:rsid w:val="00AE62EE"/>
    <w:rsid w:val="00AF0816"/>
    <w:rsid w:val="00AF4826"/>
    <w:rsid w:val="00B10EF7"/>
    <w:rsid w:val="00B16B43"/>
    <w:rsid w:val="00B2061C"/>
    <w:rsid w:val="00B27085"/>
    <w:rsid w:val="00B30880"/>
    <w:rsid w:val="00B30926"/>
    <w:rsid w:val="00B31D30"/>
    <w:rsid w:val="00B320FD"/>
    <w:rsid w:val="00B3256B"/>
    <w:rsid w:val="00B3585D"/>
    <w:rsid w:val="00B558AC"/>
    <w:rsid w:val="00B57307"/>
    <w:rsid w:val="00B60C61"/>
    <w:rsid w:val="00B776B6"/>
    <w:rsid w:val="00B8183F"/>
    <w:rsid w:val="00BA0DB9"/>
    <w:rsid w:val="00BA59F8"/>
    <w:rsid w:val="00BB30B7"/>
    <w:rsid w:val="00BB628A"/>
    <w:rsid w:val="00BC1154"/>
    <w:rsid w:val="00BC138E"/>
    <w:rsid w:val="00BC1735"/>
    <w:rsid w:val="00BD1C0C"/>
    <w:rsid w:val="00BD2FB7"/>
    <w:rsid w:val="00BF00FD"/>
    <w:rsid w:val="00C03CF2"/>
    <w:rsid w:val="00C23F53"/>
    <w:rsid w:val="00C260C8"/>
    <w:rsid w:val="00C31B7D"/>
    <w:rsid w:val="00C346B0"/>
    <w:rsid w:val="00C6328B"/>
    <w:rsid w:val="00C72593"/>
    <w:rsid w:val="00C91EEF"/>
    <w:rsid w:val="00C93B0F"/>
    <w:rsid w:val="00CB2BC1"/>
    <w:rsid w:val="00CB312B"/>
    <w:rsid w:val="00CB641B"/>
    <w:rsid w:val="00CC2720"/>
    <w:rsid w:val="00CD59FF"/>
    <w:rsid w:val="00CE11A3"/>
    <w:rsid w:val="00D20381"/>
    <w:rsid w:val="00D3310E"/>
    <w:rsid w:val="00D37E04"/>
    <w:rsid w:val="00D47E75"/>
    <w:rsid w:val="00D54A0A"/>
    <w:rsid w:val="00D60D73"/>
    <w:rsid w:val="00D93BF1"/>
    <w:rsid w:val="00DA584C"/>
    <w:rsid w:val="00DA677B"/>
    <w:rsid w:val="00DC5F95"/>
    <w:rsid w:val="00E03B9C"/>
    <w:rsid w:val="00E071FD"/>
    <w:rsid w:val="00E074DE"/>
    <w:rsid w:val="00E1716D"/>
    <w:rsid w:val="00E209D7"/>
    <w:rsid w:val="00E3651F"/>
    <w:rsid w:val="00E422C2"/>
    <w:rsid w:val="00E56120"/>
    <w:rsid w:val="00E641EB"/>
    <w:rsid w:val="00E6617A"/>
    <w:rsid w:val="00E72DDF"/>
    <w:rsid w:val="00E80C8C"/>
    <w:rsid w:val="00EA4D0C"/>
    <w:rsid w:val="00EC37B8"/>
    <w:rsid w:val="00ED1907"/>
    <w:rsid w:val="00ED3B07"/>
    <w:rsid w:val="00EE4B0B"/>
    <w:rsid w:val="00F0250A"/>
    <w:rsid w:val="00F027FD"/>
    <w:rsid w:val="00F43131"/>
    <w:rsid w:val="00F4597E"/>
    <w:rsid w:val="00F4794E"/>
    <w:rsid w:val="00F70044"/>
    <w:rsid w:val="00F7387F"/>
    <w:rsid w:val="00F75DF3"/>
    <w:rsid w:val="00F81C06"/>
    <w:rsid w:val="00FA7D1F"/>
    <w:rsid w:val="00FC4CE6"/>
    <w:rsid w:val="00FD0BB5"/>
    <w:rsid w:val="00FD0EAF"/>
    <w:rsid w:val="00FE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6BEF6"/>
  <w15:docId w15:val="{8811248B-5D97-4C41-BB2A-CBF64005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2538"/>
  </w:style>
  <w:style w:type="character" w:styleId="a3">
    <w:name w:val="Hyperlink"/>
    <w:basedOn w:val="a0"/>
    <w:uiPriority w:val="99"/>
    <w:semiHidden/>
    <w:unhideWhenUsed/>
    <w:rsid w:val="005910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10C6"/>
    <w:rPr>
      <w:color w:val="800080"/>
      <w:u w:val="single"/>
    </w:rPr>
  </w:style>
  <w:style w:type="paragraph" w:customStyle="1" w:styleId="font5">
    <w:name w:val="font5"/>
    <w:basedOn w:val="a"/>
    <w:rsid w:val="005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65">
    <w:name w:val="xl65"/>
    <w:basedOn w:val="a"/>
    <w:rsid w:val="005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68">
    <w:name w:val="xl68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9">
    <w:name w:val="xl6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70">
    <w:name w:val="xl70"/>
    <w:basedOn w:val="a"/>
    <w:rsid w:val="005910C6"/>
    <w:pP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5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5910C6"/>
    <w:pP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76">
    <w:name w:val="xl76"/>
    <w:basedOn w:val="a"/>
    <w:rsid w:val="005910C6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5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5910C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80">
    <w:name w:val="xl80"/>
    <w:basedOn w:val="a"/>
    <w:rsid w:val="005910C6"/>
    <w:pP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82">
    <w:name w:val="xl82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83">
    <w:name w:val="xl8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84">
    <w:name w:val="xl84"/>
    <w:basedOn w:val="a"/>
    <w:rsid w:val="005910C6"/>
    <w:pP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5910C6"/>
    <w:pP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87">
    <w:name w:val="xl87"/>
    <w:basedOn w:val="a"/>
    <w:rsid w:val="005910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93">
    <w:name w:val="xl9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94">
    <w:name w:val="xl94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5">
    <w:name w:val="xl95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6">
    <w:name w:val="xl96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97">
    <w:name w:val="xl97"/>
    <w:basedOn w:val="a"/>
    <w:rsid w:val="005910C6"/>
    <w:pPr>
      <w:pBdr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98">
    <w:name w:val="xl98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9">
    <w:name w:val="xl9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0">
    <w:name w:val="xl100"/>
    <w:basedOn w:val="a"/>
    <w:rsid w:val="005910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1">
    <w:name w:val="xl101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2">
    <w:name w:val="xl102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4">
    <w:name w:val="xl104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5">
    <w:name w:val="xl105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6">
    <w:name w:val="xl106"/>
    <w:basedOn w:val="a"/>
    <w:rsid w:val="005910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7">
    <w:name w:val="xl107"/>
    <w:basedOn w:val="a"/>
    <w:rsid w:val="005910C6"/>
    <w:pPr>
      <w:pBdr>
        <w:top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8">
    <w:name w:val="xl108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9">
    <w:name w:val="xl109"/>
    <w:basedOn w:val="a"/>
    <w:rsid w:val="005910C6"/>
    <w:pPr>
      <w:pBdr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10">
    <w:name w:val="xl110"/>
    <w:basedOn w:val="a"/>
    <w:rsid w:val="005910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1">
    <w:name w:val="xl111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3">
    <w:name w:val="xl113"/>
    <w:basedOn w:val="a"/>
    <w:rsid w:val="005910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4">
    <w:name w:val="xl114"/>
    <w:basedOn w:val="a"/>
    <w:rsid w:val="005910C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5">
    <w:name w:val="xl115"/>
    <w:basedOn w:val="a"/>
    <w:rsid w:val="005910C6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6">
    <w:name w:val="xl116"/>
    <w:basedOn w:val="a"/>
    <w:rsid w:val="005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7">
    <w:name w:val="xl117"/>
    <w:basedOn w:val="a"/>
    <w:rsid w:val="005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118">
    <w:name w:val="xl118"/>
    <w:basedOn w:val="a"/>
    <w:rsid w:val="005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9">
    <w:name w:val="xl119"/>
    <w:basedOn w:val="a"/>
    <w:rsid w:val="005910C6"/>
    <w:pP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0">
    <w:name w:val="xl120"/>
    <w:basedOn w:val="a"/>
    <w:rsid w:val="005910C6"/>
    <w:pP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1">
    <w:name w:val="xl121"/>
    <w:basedOn w:val="a"/>
    <w:rsid w:val="005910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22">
    <w:name w:val="xl122"/>
    <w:basedOn w:val="a"/>
    <w:rsid w:val="005910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23">
    <w:name w:val="xl12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24">
    <w:name w:val="xl124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25">
    <w:name w:val="xl125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28">
    <w:name w:val="xl128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29">
    <w:name w:val="xl12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30">
    <w:name w:val="xl130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1">
    <w:name w:val="xl131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2">
    <w:name w:val="xl132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33">
    <w:name w:val="xl13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34">
    <w:name w:val="xl134"/>
    <w:basedOn w:val="a"/>
    <w:rsid w:val="005910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35">
    <w:name w:val="xl135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36">
    <w:name w:val="xl136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37">
    <w:name w:val="xl137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38">
    <w:name w:val="xl138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39">
    <w:name w:val="xl13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40">
    <w:name w:val="xl140"/>
    <w:basedOn w:val="a"/>
    <w:rsid w:val="005910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41">
    <w:name w:val="xl141"/>
    <w:basedOn w:val="a"/>
    <w:rsid w:val="005910C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42">
    <w:name w:val="xl142"/>
    <w:basedOn w:val="a"/>
    <w:rsid w:val="005910C6"/>
    <w:pP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143">
    <w:name w:val="xl14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46">
    <w:name w:val="xl146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47">
    <w:name w:val="xl147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48">
    <w:name w:val="xl148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50">
    <w:name w:val="xl150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1">
    <w:name w:val="xl151"/>
    <w:basedOn w:val="a"/>
    <w:rsid w:val="005910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52">
    <w:name w:val="xl152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53">
    <w:name w:val="xl15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54">
    <w:name w:val="xl154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5">
    <w:name w:val="xl155"/>
    <w:basedOn w:val="a"/>
    <w:rsid w:val="005910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56">
    <w:name w:val="xl156"/>
    <w:basedOn w:val="a"/>
    <w:rsid w:val="005910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7">
    <w:name w:val="xl157"/>
    <w:basedOn w:val="a"/>
    <w:rsid w:val="005910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8">
    <w:name w:val="xl158"/>
    <w:basedOn w:val="a"/>
    <w:rsid w:val="005910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60">
    <w:name w:val="xl160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1">
    <w:name w:val="xl161"/>
    <w:basedOn w:val="a"/>
    <w:rsid w:val="005910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2">
    <w:name w:val="xl162"/>
    <w:basedOn w:val="a"/>
    <w:rsid w:val="005910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3">
    <w:name w:val="xl16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4">
    <w:name w:val="xl164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B2061C"/>
    <w:pPr>
      <w:spacing w:after="0" w:line="240" w:lineRule="auto"/>
      <w:jc w:val="both"/>
    </w:pPr>
    <w:rPr>
      <w:rFonts w:ascii="Times New Roman" w:eastAsiaTheme="minorHAnsi" w:hAnsi="Times New Roman"/>
      <w:sz w:val="28"/>
      <w:lang w:val="uk-UA" w:eastAsia="en-US"/>
    </w:rPr>
  </w:style>
  <w:style w:type="character" w:styleId="a6">
    <w:name w:val="Strong"/>
    <w:qFormat/>
    <w:rsid w:val="00B2061C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9F4231"/>
    <w:pPr>
      <w:ind w:left="720"/>
      <w:contextualSpacing/>
    </w:pPr>
  </w:style>
  <w:style w:type="table" w:styleId="a8">
    <w:name w:val="Table Grid"/>
    <w:basedOn w:val="a1"/>
    <w:uiPriority w:val="59"/>
    <w:rsid w:val="00050939"/>
    <w:pPr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05093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0">
    <w:name w:val="Основний текст 2 Знак"/>
    <w:basedOn w:val="a0"/>
    <w:link w:val="2"/>
    <w:rsid w:val="00050939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B10E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B10EF7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D9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93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1092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UGKG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112</cp:revision>
  <cp:lastPrinted>2022-09-29T08:00:00Z</cp:lastPrinted>
  <dcterms:created xsi:type="dcterms:W3CDTF">2021-02-17T09:02:00Z</dcterms:created>
  <dcterms:modified xsi:type="dcterms:W3CDTF">2022-12-07T10:07:00Z</dcterms:modified>
</cp:coreProperties>
</file>