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EB1B" w14:textId="50004360" w:rsidR="00224F36" w:rsidRDefault="00224F36" w:rsidP="007D65B1">
      <w:pPr>
        <w:contextualSpacing/>
        <w:jc w:val="both"/>
        <w:rPr>
          <w:sz w:val="24"/>
          <w:szCs w:val="24"/>
          <w:lang w:val="uk-UA"/>
        </w:rPr>
      </w:pPr>
    </w:p>
    <w:p w14:paraId="3525882D" w14:textId="7BE5F911" w:rsidR="00224F36" w:rsidRDefault="00224F36" w:rsidP="007D65B1">
      <w:pPr>
        <w:contextualSpacing/>
        <w:jc w:val="both"/>
        <w:rPr>
          <w:sz w:val="24"/>
          <w:szCs w:val="24"/>
          <w:lang w:val="uk-UA"/>
        </w:rPr>
      </w:pPr>
    </w:p>
    <w:p w14:paraId="558EE45A" w14:textId="77777777" w:rsidR="003B2FCF" w:rsidRDefault="00224F36" w:rsidP="003B2FCF">
      <w:pPr>
        <w:ind w:left="4956" w:firstLine="708"/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 xml:space="preserve">Додаток </w:t>
      </w:r>
      <w:r>
        <w:rPr>
          <w:sz w:val="24"/>
          <w:szCs w:val="24"/>
          <w:lang w:val="uk-UA"/>
        </w:rPr>
        <w:t>1</w:t>
      </w:r>
    </w:p>
    <w:p w14:paraId="337218A2" w14:textId="12AA6EC1" w:rsidR="00224F36" w:rsidRPr="007D65B1" w:rsidRDefault="00224F36" w:rsidP="003B2FCF">
      <w:pPr>
        <w:ind w:left="4956" w:firstLine="708"/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>до розпорядження міського голови</w:t>
      </w:r>
    </w:p>
    <w:p w14:paraId="3B27BBD8" w14:textId="474D3679" w:rsidR="00224F36" w:rsidRDefault="00224F36" w:rsidP="00224F36">
      <w:pPr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7D65B1">
        <w:rPr>
          <w:sz w:val="24"/>
          <w:szCs w:val="24"/>
          <w:lang w:val="uk-UA"/>
        </w:rPr>
        <w:t xml:space="preserve">від  </w:t>
      </w:r>
      <w:r>
        <w:rPr>
          <w:sz w:val="24"/>
          <w:szCs w:val="24"/>
          <w:lang w:val="uk-UA"/>
        </w:rPr>
        <w:t xml:space="preserve"> </w:t>
      </w:r>
      <w:r w:rsidR="00F52865">
        <w:rPr>
          <w:sz w:val="24"/>
          <w:szCs w:val="24"/>
          <w:lang w:val="uk-UA"/>
        </w:rPr>
        <w:t xml:space="preserve">09.02.2024  </w:t>
      </w:r>
      <w:r w:rsidRPr="007D65B1">
        <w:rPr>
          <w:sz w:val="24"/>
          <w:szCs w:val="24"/>
          <w:lang w:val="uk-UA"/>
        </w:rPr>
        <w:t xml:space="preserve">№  </w:t>
      </w:r>
      <w:r w:rsidR="00F52865">
        <w:rPr>
          <w:sz w:val="24"/>
          <w:szCs w:val="24"/>
          <w:lang w:val="uk-UA"/>
        </w:rPr>
        <w:t>43</w:t>
      </w:r>
    </w:p>
    <w:p w14:paraId="33333B6B" w14:textId="77777777" w:rsidR="003B2FCF" w:rsidRPr="007D65B1" w:rsidRDefault="003B2FCF" w:rsidP="00224F36">
      <w:pPr>
        <w:contextualSpacing/>
        <w:jc w:val="both"/>
        <w:rPr>
          <w:sz w:val="24"/>
          <w:szCs w:val="24"/>
          <w:lang w:val="uk-UA"/>
        </w:rPr>
      </w:pPr>
    </w:p>
    <w:p w14:paraId="7E5E21C2" w14:textId="77777777" w:rsidR="00224F36" w:rsidRPr="006073EC" w:rsidRDefault="00224F36" w:rsidP="00224F36">
      <w:pPr>
        <w:contextualSpacing/>
        <w:jc w:val="center"/>
        <w:rPr>
          <w:b/>
          <w:sz w:val="24"/>
          <w:szCs w:val="24"/>
          <w:lang w:val="uk-UA"/>
        </w:rPr>
      </w:pPr>
      <w:r w:rsidRPr="006073EC">
        <w:rPr>
          <w:b/>
          <w:sz w:val="24"/>
          <w:szCs w:val="24"/>
          <w:lang w:val="uk-UA"/>
        </w:rPr>
        <w:t>СКЛАД</w:t>
      </w:r>
    </w:p>
    <w:p w14:paraId="7C421CF0" w14:textId="77777777" w:rsidR="00224F36" w:rsidRPr="006073EC" w:rsidRDefault="00224F36" w:rsidP="00224F36">
      <w:pPr>
        <w:contextualSpacing/>
        <w:jc w:val="center"/>
        <w:rPr>
          <w:b/>
          <w:sz w:val="24"/>
          <w:szCs w:val="24"/>
          <w:lang w:val="uk-UA"/>
        </w:rPr>
      </w:pPr>
      <w:r w:rsidRPr="006073EC">
        <w:rPr>
          <w:b/>
          <w:sz w:val="24"/>
          <w:szCs w:val="24"/>
          <w:lang w:val="uk-UA"/>
        </w:rPr>
        <w:t>робочої групи з питань розвитку міжнародного</w:t>
      </w:r>
    </w:p>
    <w:p w14:paraId="0F5D20FF" w14:textId="77777777" w:rsidR="00224F36" w:rsidRPr="006073EC" w:rsidRDefault="00224F36" w:rsidP="00224F36">
      <w:pPr>
        <w:contextualSpacing/>
        <w:jc w:val="center"/>
        <w:rPr>
          <w:b/>
          <w:sz w:val="24"/>
          <w:szCs w:val="24"/>
          <w:lang w:val="uk-UA"/>
        </w:rPr>
      </w:pPr>
      <w:r w:rsidRPr="006073EC">
        <w:rPr>
          <w:b/>
          <w:sz w:val="24"/>
          <w:szCs w:val="24"/>
          <w:lang w:val="uk-UA"/>
        </w:rPr>
        <w:t>співробітництва та залучення інвестицій</w:t>
      </w:r>
    </w:p>
    <w:p w14:paraId="02C78938" w14:textId="77777777" w:rsidR="00224F36" w:rsidRPr="007D65B1" w:rsidRDefault="00224F36" w:rsidP="00224F36">
      <w:pPr>
        <w:contextualSpacing/>
        <w:jc w:val="both"/>
        <w:rPr>
          <w:sz w:val="24"/>
          <w:szCs w:val="24"/>
          <w:lang w:val="uk-UA"/>
        </w:rPr>
      </w:pPr>
    </w:p>
    <w:p w14:paraId="3BE7CDC2" w14:textId="77777777" w:rsidR="00224F36" w:rsidRPr="007D65B1" w:rsidRDefault="00224F36" w:rsidP="00224F36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>Голова робочої групи:</w:t>
      </w:r>
    </w:p>
    <w:p w14:paraId="46CD6FF5" w14:textId="77777777" w:rsidR="00224F36" w:rsidRPr="007D65B1" w:rsidRDefault="00224F36" w:rsidP="00224F36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 xml:space="preserve">Заступник міського голови                                                                     Роман </w:t>
      </w:r>
      <w:proofErr w:type="spellStart"/>
      <w:r w:rsidRPr="007D65B1">
        <w:rPr>
          <w:sz w:val="24"/>
          <w:szCs w:val="24"/>
          <w:lang w:val="uk-UA"/>
        </w:rPr>
        <w:t>Тєліпов</w:t>
      </w:r>
      <w:proofErr w:type="spellEnd"/>
    </w:p>
    <w:p w14:paraId="524CEABC" w14:textId="77777777" w:rsidR="00224F36" w:rsidRPr="007D65B1" w:rsidRDefault="00224F36" w:rsidP="00224F36">
      <w:pPr>
        <w:contextualSpacing/>
        <w:jc w:val="both"/>
        <w:rPr>
          <w:sz w:val="24"/>
          <w:szCs w:val="24"/>
          <w:lang w:val="uk-UA"/>
        </w:rPr>
      </w:pPr>
    </w:p>
    <w:p w14:paraId="6BD61B3E" w14:textId="77777777" w:rsidR="00224F36" w:rsidRPr="007D65B1" w:rsidRDefault="00224F36" w:rsidP="00224F36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>Заступник голови робочої групи:</w:t>
      </w:r>
    </w:p>
    <w:p w14:paraId="0FDFF769" w14:textId="77777777" w:rsidR="00224F36" w:rsidRPr="007D65B1" w:rsidRDefault="00224F36" w:rsidP="00224F36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 xml:space="preserve">Радник Чорноморського міського голови                                             Юлія </w:t>
      </w:r>
      <w:proofErr w:type="spellStart"/>
      <w:r w:rsidRPr="007D65B1">
        <w:rPr>
          <w:sz w:val="24"/>
          <w:szCs w:val="24"/>
          <w:lang w:val="uk-UA"/>
        </w:rPr>
        <w:t>Пакунова</w:t>
      </w:r>
      <w:proofErr w:type="spellEnd"/>
      <w:r w:rsidRPr="007D65B1">
        <w:rPr>
          <w:sz w:val="24"/>
          <w:szCs w:val="24"/>
          <w:lang w:val="uk-UA"/>
        </w:rPr>
        <w:t xml:space="preserve">   </w:t>
      </w:r>
    </w:p>
    <w:p w14:paraId="1E23418D" w14:textId="77777777" w:rsidR="00224F36" w:rsidRPr="007D65B1" w:rsidRDefault="00224F36" w:rsidP="00224F36">
      <w:pPr>
        <w:contextualSpacing/>
        <w:jc w:val="both"/>
        <w:rPr>
          <w:sz w:val="24"/>
          <w:szCs w:val="24"/>
          <w:lang w:val="uk-UA"/>
        </w:rPr>
      </w:pPr>
    </w:p>
    <w:p w14:paraId="49967FDC" w14:textId="77777777" w:rsidR="00224F36" w:rsidRPr="007D65B1" w:rsidRDefault="00224F36" w:rsidP="00224F36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>Секретар робочої групи:</w:t>
      </w:r>
    </w:p>
    <w:p w14:paraId="2DB3F942" w14:textId="77777777" w:rsidR="00224F36" w:rsidRDefault="00224F36" w:rsidP="00224F36">
      <w:pPr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відділу енергоефективності</w:t>
      </w:r>
    </w:p>
    <w:p w14:paraId="6C6E26C0" w14:textId="77777777" w:rsidR="00224F36" w:rsidRPr="007D65B1" w:rsidRDefault="00224F36" w:rsidP="00224F36">
      <w:pPr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 грантової діяльності</w:t>
      </w:r>
      <w:r w:rsidRPr="007D65B1">
        <w:rPr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                                     </w:t>
      </w:r>
      <w:r w:rsidRPr="007D65B1">
        <w:rPr>
          <w:sz w:val="24"/>
          <w:szCs w:val="24"/>
          <w:lang w:val="uk-UA"/>
        </w:rPr>
        <w:t xml:space="preserve">                                Олександр Корчма</w:t>
      </w:r>
    </w:p>
    <w:p w14:paraId="58D1826B" w14:textId="77777777" w:rsidR="00224F36" w:rsidRPr="007D65B1" w:rsidRDefault="00224F36" w:rsidP="00224F36">
      <w:pPr>
        <w:contextualSpacing/>
        <w:jc w:val="both"/>
        <w:rPr>
          <w:sz w:val="24"/>
          <w:szCs w:val="24"/>
          <w:lang w:val="uk-UA"/>
        </w:rPr>
      </w:pPr>
    </w:p>
    <w:p w14:paraId="788527A6" w14:textId="4F7B401A" w:rsidR="00224F36" w:rsidRDefault="00224F36" w:rsidP="00224F36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>Члени робочої групи:</w:t>
      </w:r>
    </w:p>
    <w:p w14:paraId="4657032E" w14:textId="77777777" w:rsidR="003B2FCF" w:rsidRPr="007D65B1" w:rsidRDefault="003B2FCF" w:rsidP="00224F36">
      <w:pPr>
        <w:contextualSpacing/>
        <w:jc w:val="both"/>
        <w:rPr>
          <w:sz w:val="24"/>
          <w:szCs w:val="24"/>
          <w:lang w:val="uk-UA"/>
        </w:rPr>
      </w:pPr>
    </w:p>
    <w:p w14:paraId="274EF0E9" w14:textId="77777777" w:rsidR="00224F36" w:rsidRDefault="00224F36" w:rsidP="00224F36">
      <w:pPr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Заступник н</w:t>
      </w:r>
      <w:r w:rsidRPr="007D65B1">
        <w:rPr>
          <w:sz w:val="24"/>
          <w:szCs w:val="24"/>
          <w:lang w:val="uk-UA"/>
        </w:rPr>
        <w:t>ачальник</w:t>
      </w:r>
      <w:r>
        <w:rPr>
          <w:sz w:val="24"/>
          <w:szCs w:val="24"/>
          <w:lang w:val="uk-UA"/>
        </w:rPr>
        <w:t>а</w:t>
      </w:r>
    </w:p>
    <w:p w14:paraId="1A7CD9D0" w14:textId="77777777" w:rsidR="00224F36" w:rsidRPr="007D65B1" w:rsidRDefault="00224F36" w:rsidP="00224F36">
      <w:pPr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управління </w:t>
      </w:r>
      <w:r w:rsidRPr="007D65B1">
        <w:rPr>
          <w:sz w:val="24"/>
          <w:szCs w:val="24"/>
          <w:lang w:val="uk-UA"/>
        </w:rPr>
        <w:t xml:space="preserve"> освіти                                                                     </w:t>
      </w:r>
      <w:r>
        <w:rPr>
          <w:sz w:val="24"/>
          <w:szCs w:val="24"/>
          <w:lang w:val="uk-UA"/>
        </w:rPr>
        <w:t xml:space="preserve">            </w:t>
      </w:r>
      <w:r w:rsidRPr="007D65B1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>Андрій Ковальов</w:t>
      </w:r>
    </w:p>
    <w:p w14:paraId="42BCB8C2" w14:textId="77777777" w:rsidR="00224F36" w:rsidRPr="007D65B1" w:rsidRDefault="00224F36" w:rsidP="00224F36">
      <w:pPr>
        <w:contextualSpacing/>
        <w:jc w:val="both"/>
        <w:rPr>
          <w:sz w:val="24"/>
          <w:szCs w:val="24"/>
          <w:lang w:val="uk-UA"/>
        </w:rPr>
      </w:pPr>
    </w:p>
    <w:p w14:paraId="5D08CD28" w14:textId="77777777" w:rsidR="00224F36" w:rsidRPr="007D65B1" w:rsidRDefault="00224F36" w:rsidP="00224F36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 xml:space="preserve">Начальник відділу інформаційних технологій </w:t>
      </w:r>
    </w:p>
    <w:p w14:paraId="35B359D7" w14:textId="77777777" w:rsidR="00224F36" w:rsidRPr="007D65B1" w:rsidRDefault="00224F36" w:rsidP="00224F36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>та з питань доступу до публічної інформації                                        Анастасія Артеменко</w:t>
      </w:r>
    </w:p>
    <w:p w14:paraId="3C8A4C92" w14:textId="77777777" w:rsidR="00224F36" w:rsidRPr="007D65B1" w:rsidRDefault="00224F36" w:rsidP="00224F36">
      <w:pPr>
        <w:contextualSpacing/>
        <w:jc w:val="both"/>
        <w:rPr>
          <w:sz w:val="24"/>
          <w:szCs w:val="24"/>
          <w:lang w:val="uk-UA"/>
        </w:rPr>
      </w:pPr>
    </w:p>
    <w:p w14:paraId="20A8511C" w14:textId="77777777" w:rsidR="00224F36" w:rsidRPr="007D65B1" w:rsidRDefault="00224F36" w:rsidP="00224F36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>Начальник відділу комунального господарства</w:t>
      </w:r>
    </w:p>
    <w:p w14:paraId="743C715E" w14:textId="77777777" w:rsidR="00224F36" w:rsidRPr="007D65B1" w:rsidRDefault="00224F36" w:rsidP="00224F36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 xml:space="preserve">і благоустрою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</w:t>
      </w:r>
      <w:r w:rsidRPr="007D65B1">
        <w:rPr>
          <w:sz w:val="24"/>
          <w:szCs w:val="24"/>
          <w:lang w:val="uk-UA"/>
        </w:rPr>
        <w:t xml:space="preserve">Оксана </w:t>
      </w:r>
      <w:proofErr w:type="spellStart"/>
      <w:r w:rsidRPr="007D65B1">
        <w:rPr>
          <w:sz w:val="24"/>
          <w:szCs w:val="24"/>
          <w:lang w:val="uk-UA"/>
        </w:rPr>
        <w:t>Кілар</w:t>
      </w:r>
      <w:proofErr w:type="spellEnd"/>
    </w:p>
    <w:p w14:paraId="4DD606F4" w14:textId="77777777" w:rsidR="00224F36" w:rsidRPr="007D65B1" w:rsidRDefault="00224F36" w:rsidP="00224F36">
      <w:pPr>
        <w:contextualSpacing/>
        <w:jc w:val="both"/>
        <w:rPr>
          <w:sz w:val="24"/>
          <w:szCs w:val="24"/>
          <w:lang w:val="uk-UA"/>
        </w:rPr>
      </w:pPr>
    </w:p>
    <w:p w14:paraId="26D59662" w14:textId="77777777" w:rsidR="00224F36" w:rsidRDefault="00224F36" w:rsidP="00224F36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 xml:space="preserve">Начальник </w:t>
      </w:r>
      <w:r>
        <w:rPr>
          <w:sz w:val="24"/>
          <w:szCs w:val="24"/>
          <w:lang w:val="uk-UA"/>
        </w:rPr>
        <w:t>відділу</w:t>
      </w:r>
      <w:r w:rsidRPr="007D65B1">
        <w:rPr>
          <w:sz w:val="24"/>
          <w:szCs w:val="24"/>
          <w:lang w:val="uk-UA"/>
        </w:rPr>
        <w:t xml:space="preserve"> економіки</w:t>
      </w:r>
      <w:r>
        <w:rPr>
          <w:sz w:val="24"/>
          <w:szCs w:val="24"/>
          <w:lang w:val="uk-UA"/>
        </w:rPr>
        <w:t xml:space="preserve"> </w:t>
      </w:r>
    </w:p>
    <w:p w14:paraId="6AF6FBF9" w14:textId="77777777" w:rsidR="00224F36" w:rsidRDefault="00224F36" w:rsidP="00224F36">
      <w:pPr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управління економічного розвитку та </w:t>
      </w:r>
    </w:p>
    <w:p w14:paraId="202D7F83" w14:textId="77777777" w:rsidR="00224F36" w:rsidRPr="007D65B1" w:rsidRDefault="00224F36" w:rsidP="00224F36">
      <w:pPr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торгівлі </w:t>
      </w:r>
      <w:r w:rsidRPr="007D65B1">
        <w:rPr>
          <w:sz w:val="24"/>
          <w:szCs w:val="24"/>
          <w:lang w:val="uk-UA"/>
        </w:rPr>
        <w:tab/>
        <w:t xml:space="preserve">                                                         </w:t>
      </w:r>
      <w:r>
        <w:rPr>
          <w:sz w:val="24"/>
          <w:szCs w:val="24"/>
          <w:lang w:val="uk-UA"/>
        </w:rPr>
        <w:t xml:space="preserve">                                   </w:t>
      </w:r>
      <w:r w:rsidRPr="007D65B1">
        <w:rPr>
          <w:sz w:val="24"/>
          <w:szCs w:val="24"/>
          <w:lang w:val="uk-UA"/>
        </w:rPr>
        <w:t xml:space="preserve">Оксана </w:t>
      </w:r>
      <w:proofErr w:type="spellStart"/>
      <w:r w:rsidRPr="007D65B1">
        <w:rPr>
          <w:sz w:val="24"/>
          <w:szCs w:val="24"/>
          <w:lang w:val="uk-UA"/>
        </w:rPr>
        <w:t>Колач</w:t>
      </w:r>
      <w:proofErr w:type="spellEnd"/>
    </w:p>
    <w:p w14:paraId="0C818867" w14:textId="77777777" w:rsidR="00224F36" w:rsidRPr="007D65B1" w:rsidRDefault="00224F36" w:rsidP="00224F36">
      <w:pPr>
        <w:contextualSpacing/>
        <w:jc w:val="both"/>
        <w:rPr>
          <w:sz w:val="24"/>
          <w:szCs w:val="24"/>
          <w:lang w:val="uk-UA"/>
        </w:rPr>
      </w:pPr>
    </w:p>
    <w:p w14:paraId="605A99A7" w14:textId="77777777" w:rsidR="00224F36" w:rsidRPr="007D65B1" w:rsidRDefault="00224F36" w:rsidP="00224F36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 xml:space="preserve">Начальник відділу культури                                                                   Юлія </w:t>
      </w:r>
      <w:proofErr w:type="spellStart"/>
      <w:r w:rsidRPr="007D65B1">
        <w:rPr>
          <w:sz w:val="24"/>
          <w:szCs w:val="24"/>
          <w:lang w:val="uk-UA"/>
        </w:rPr>
        <w:t>Крістанова</w:t>
      </w:r>
      <w:proofErr w:type="spellEnd"/>
    </w:p>
    <w:p w14:paraId="0EC58B64" w14:textId="77777777" w:rsidR="00224F36" w:rsidRPr="007D65B1" w:rsidRDefault="00224F36" w:rsidP="00224F36">
      <w:pPr>
        <w:contextualSpacing/>
        <w:jc w:val="both"/>
        <w:rPr>
          <w:sz w:val="24"/>
          <w:szCs w:val="24"/>
          <w:lang w:val="uk-UA"/>
        </w:rPr>
      </w:pPr>
    </w:p>
    <w:p w14:paraId="4B812823" w14:textId="77777777" w:rsidR="00224F36" w:rsidRPr="007D65B1" w:rsidRDefault="00224F36" w:rsidP="00224F36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 xml:space="preserve">Начальник відділу </w:t>
      </w:r>
    </w:p>
    <w:p w14:paraId="34ED9205" w14:textId="77777777" w:rsidR="00224F36" w:rsidRPr="007D65B1" w:rsidRDefault="00224F36" w:rsidP="00224F36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 xml:space="preserve">державного архітектурно-будівельного контролю                               Олена </w:t>
      </w:r>
      <w:proofErr w:type="spellStart"/>
      <w:r w:rsidRPr="007D65B1">
        <w:rPr>
          <w:sz w:val="24"/>
          <w:szCs w:val="24"/>
          <w:lang w:val="uk-UA"/>
        </w:rPr>
        <w:t>Липач</w:t>
      </w:r>
      <w:proofErr w:type="spellEnd"/>
    </w:p>
    <w:p w14:paraId="1907925A" w14:textId="77777777" w:rsidR="00224F36" w:rsidRPr="007D65B1" w:rsidRDefault="00224F36" w:rsidP="00224F36">
      <w:pPr>
        <w:contextualSpacing/>
        <w:jc w:val="both"/>
        <w:rPr>
          <w:sz w:val="24"/>
          <w:szCs w:val="24"/>
          <w:lang w:val="uk-UA"/>
        </w:rPr>
      </w:pPr>
    </w:p>
    <w:p w14:paraId="52863394" w14:textId="77777777" w:rsidR="00224F36" w:rsidRPr="007D65B1" w:rsidRDefault="00224F36" w:rsidP="00224F36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>Начальник  відділу</w:t>
      </w:r>
    </w:p>
    <w:p w14:paraId="0175870B" w14:textId="77777777" w:rsidR="00224F36" w:rsidRPr="007D65B1" w:rsidRDefault="00224F36" w:rsidP="00224F36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>з питань внутрішньої політики                                                               Олена Лобода</w:t>
      </w:r>
    </w:p>
    <w:p w14:paraId="14CA4F0C" w14:textId="77777777" w:rsidR="00224F36" w:rsidRPr="007D65B1" w:rsidRDefault="00224F36" w:rsidP="00224F36">
      <w:pPr>
        <w:contextualSpacing/>
        <w:jc w:val="both"/>
        <w:rPr>
          <w:sz w:val="24"/>
          <w:szCs w:val="24"/>
          <w:lang w:val="uk-UA"/>
        </w:rPr>
      </w:pPr>
    </w:p>
    <w:p w14:paraId="30472C9E" w14:textId="77777777" w:rsidR="00224F36" w:rsidRPr="007D65B1" w:rsidRDefault="00224F36" w:rsidP="00224F36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>Начальник управління забезпечення діяльності</w:t>
      </w:r>
    </w:p>
    <w:p w14:paraId="358783A7" w14:textId="77777777" w:rsidR="00224F36" w:rsidRPr="007D65B1" w:rsidRDefault="00224F36" w:rsidP="00224F36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>Центру надання адміністративних послуг</w:t>
      </w:r>
    </w:p>
    <w:p w14:paraId="2AD25C1F" w14:textId="77777777" w:rsidR="00224F36" w:rsidRPr="007D65B1" w:rsidRDefault="00224F36" w:rsidP="00224F36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 xml:space="preserve">у м. Чорноморську                                                                                   Ірина </w:t>
      </w:r>
      <w:proofErr w:type="spellStart"/>
      <w:r w:rsidRPr="007D65B1">
        <w:rPr>
          <w:sz w:val="24"/>
          <w:szCs w:val="24"/>
          <w:lang w:val="uk-UA"/>
        </w:rPr>
        <w:t>Мацієвич</w:t>
      </w:r>
      <w:proofErr w:type="spellEnd"/>
    </w:p>
    <w:p w14:paraId="6324E721" w14:textId="77777777" w:rsidR="00224F36" w:rsidRPr="007D65B1" w:rsidRDefault="00224F36" w:rsidP="00224F36">
      <w:pPr>
        <w:contextualSpacing/>
        <w:jc w:val="both"/>
        <w:rPr>
          <w:sz w:val="24"/>
          <w:szCs w:val="24"/>
          <w:lang w:val="uk-UA"/>
        </w:rPr>
      </w:pPr>
    </w:p>
    <w:p w14:paraId="19C3BCF9" w14:textId="77777777" w:rsidR="00224F36" w:rsidRPr="007D65B1" w:rsidRDefault="00224F36" w:rsidP="00224F36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>Начальник відділу молоді та спорту                                                      Євген Черненко</w:t>
      </w:r>
    </w:p>
    <w:p w14:paraId="05356A16" w14:textId="77777777" w:rsidR="00224F36" w:rsidRPr="007D65B1" w:rsidRDefault="00224F36" w:rsidP="00224F36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ab/>
      </w:r>
    </w:p>
    <w:p w14:paraId="6D33885C" w14:textId="77777777" w:rsidR="00224F36" w:rsidRPr="007D65B1" w:rsidRDefault="00224F36" w:rsidP="00224F36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>Начальник фінансового управління                                                       Ольга Яковенко</w:t>
      </w:r>
    </w:p>
    <w:p w14:paraId="6D031E5D" w14:textId="77777777" w:rsidR="00224F36" w:rsidRPr="007D65B1" w:rsidRDefault="00224F36" w:rsidP="00224F36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ab/>
      </w:r>
    </w:p>
    <w:p w14:paraId="2BB0DA2F" w14:textId="77777777" w:rsidR="00224F36" w:rsidRDefault="00224F36" w:rsidP="00224F36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>Завідуюча сектором екології                                                                   Тетяна Рябова</w:t>
      </w:r>
    </w:p>
    <w:p w14:paraId="3AAF156A" w14:textId="77777777" w:rsidR="00224F36" w:rsidRDefault="00224F36" w:rsidP="00224F36">
      <w:pPr>
        <w:contextualSpacing/>
        <w:jc w:val="both"/>
        <w:rPr>
          <w:sz w:val="24"/>
          <w:szCs w:val="24"/>
          <w:lang w:val="uk-UA"/>
        </w:rPr>
      </w:pPr>
    </w:p>
    <w:p w14:paraId="69D56344" w14:textId="77777777" w:rsidR="00224F36" w:rsidRDefault="00224F36" w:rsidP="00224F36">
      <w:pPr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Начальник управління архітектури та </w:t>
      </w:r>
    </w:p>
    <w:p w14:paraId="3A4E06CA" w14:textId="77777777" w:rsidR="00224F36" w:rsidRPr="007D65B1" w:rsidRDefault="00224F36" w:rsidP="00224F36">
      <w:pPr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містобудування                                                                                         Ольга </w:t>
      </w:r>
      <w:proofErr w:type="spellStart"/>
      <w:r>
        <w:rPr>
          <w:sz w:val="24"/>
          <w:szCs w:val="24"/>
          <w:lang w:val="uk-UA"/>
        </w:rPr>
        <w:t>Субботкіна</w:t>
      </w:r>
      <w:proofErr w:type="spellEnd"/>
      <w:r>
        <w:rPr>
          <w:sz w:val="24"/>
          <w:szCs w:val="24"/>
          <w:lang w:val="uk-UA"/>
        </w:rPr>
        <w:t xml:space="preserve">                                             </w:t>
      </w:r>
    </w:p>
    <w:p w14:paraId="5E673A1D" w14:textId="77777777" w:rsidR="00224F36" w:rsidRDefault="00224F36" w:rsidP="00224F36">
      <w:pPr>
        <w:contextualSpacing/>
        <w:jc w:val="both"/>
        <w:rPr>
          <w:sz w:val="24"/>
          <w:szCs w:val="24"/>
          <w:lang w:val="uk-UA"/>
        </w:rPr>
      </w:pPr>
    </w:p>
    <w:p w14:paraId="392D565C" w14:textId="77777777" w:rsidR="00224F36" w:rsidRPr="007D65B1" w:rsidRDefault="00224F36" w:rsidP="00224F36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 xml:space="preserve">Головний спеціаліст юридичного відділу   </w:t>
      </w:r>
    </w:p>
    <w:p w14:paraId="1B56C983" w14:textId="77777777" w:rsidR="00224F36" w:rsidRPr="007D65B1" w:rsidRDefault="00224F36" w:rsidP="00224F36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 xml:space="preserve">управління державної реєстрації речових прав </w:t>
      </w:r>
    </w:p>
    <w:p w14:paraId="6B7D6201" w14:textId="77777777" w:rsidR="00224F36" w:rsidRPr="007D65B1" w:rsidRDefault="00224F36" w:rsidP="00224F36">
      <w:pPr>
        <w:contextualSpacing/>
        <w:jc w:val="both"/>
        <w:rPr>
          <w:sz w:val="24"/>
          <w:szCs w:val="24"/>
          <w:lang w:val="uk-UA"/>
        </w:rPr>
      </w:pPr>
      <w:r w:rsidRPr="007D65B1">
        <w:rPr>
          <w:sz w:val="24"/>
          <w:szCs w:val="24"/>
          <w:lang w:val="uk-UA"/>
        </w:rPr>
        <w:t xml:space="preserve">та правового забезпечення                                                                      </w:t>
      </w:r>
      <w:r>
        <w:rPr>
          <w:sz w:val="24"/>
          <w:szCs w:val="24"/>
          <w:lang w:val="uk-UA"/>
        </w:rPr>
        <w:t xml:space="preserve">Євген </w:t>
      </w:r>
      <w:proofErr w:type="spellStart"/>
      <w:r>
        <w:rPr>
          <w:sz w:val="24"/>
          <w:szCs w:val="24"/>
          <w:lang w:val="uk-UA"/>
        </w:rPr>
        <w:t>Джумига</w:t>
      </w:r>
      <w:proofErr w:type="spellEnd"/>
    </w:p>
    <w:p w14:paraId="4425C224" w14:textId="77777777" w:rsidR="00224F36" w:rsidRDefault="00224F36" w:rsidP="00224F36">
      <w:pPr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</w:p>
    <w:p w14:paraId="7795A9A1" w14:textId="77777777" w:rsidR="00224F36" w:rsidRDefault="00224F36" w:rsidP="00224F36">
      <w:pPr>
        <w:contextualSpacing/>
        <w:jc w:val="both"/>
        <w:rPr>
          <w:sz w:val="24"/>
          <w:szCs w:val="24"/>
          <w:lang w:val="uk-UA"/>
        </w:rPr>
      </w:pPr>
    </w:p>
    <w:p w14:paraId="6F66DD88" w14:textId="1321DE78" w:rsidR="00224F36" w:rsidRDefault="00224F36" w:rsidP="007D65B1">
      <w:pPr>
        <w:contextualSpacing/>
        <w:jc w:val="both"/>
        <w:rPr>
          <w:sz w:val="24"/>
          <w:szCs w:val="24"/>
          <w:lang w:val="uk-UA"/>
        </w:rPr>
      </w:pPr>
    </w:p>
    <w:p w14:paraId="15606482" w14:textId="2DFC8A92" w:rsidR="003B2FCF" w:rsidRDefault="003B2FCF" w:rsidP="007D65B1">
      <w:pPr>
        <w:contextualSpacing/>
        <w:jc w:val="both"/>
        <w:rPr>
          <w:sz w:val="24"/>
          <w:szCs w:val="24"/>
          <w:lang w:val="uk-UA"/>
        </w:rPr>
      </w:pPr>
    </w:p>
    <w:p w14:paraId="4C5CD77C" w14:textId="20C37EB9" w:rsidR="003B2FCF" w:rsidRDefault="003B2FCF" w:rsidP="007D65B1">
      <w:pPr>
        <w:contextualSpacing/>
        <w:jc w:val="both"/>
        <w:rPr>
          <w:sz w:val="24"/>
          <w:szCs w:val="24"/>
          <w:lang w:val="uk-UA"/>
        </w:rPr>
      </w:pPr>
    </w:p>
    <w:p w14:paraId="06E14E69" w14:textId="1916F72F" w:rsidR="003B2FCF" w:rsidRDefault="003B2FCF" w:rsidP="007D65B1">
      <w:pPr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відділу енергоефективності</w:t>
      </w:r>
    </w:p>
    <w:p w14:paraId="2115870A" w14:textId="666A4954" w:rsidR="00493D85" w:rsidRDefault="00493D85" w:rsidP="007D65B1">
      <w:pPr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 грантової діяльності                                                                           Олександр КОРЧМА</w:t>
      </w:r>
    </w:p>
    <w:sectPr w:rsidR="00493D85" w:rsidSect="00224F36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F54A71"/>
    <w:multiLevelType w:val="hybridMultilevel"/>
    <w:tmpl w:val="DDCC717A"/>
    <w:lvl w:ilvl="0" w:tplc="1DF6ED4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</w:lvl>
    <w:lvl w:ilvl="3" w:tplc="0422000F" w:tentative="1">
      <w:start w:val="1"/>
      <w:numFmt w:val="decimal"/>
      <w:lvlText w:val="%4."/>
      <w:lvlJc w:val="left"/>
      <w:pPr>
        <w:ind w:left="3224" w:hanging="360"/>
      </w:p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</w:lvl>
    <w:lvl w:ilvl="6" w:tplc="0422000F" w:tentative="1">
      <w:start w:val="1"/>
      <w:numFmt w:val="decimal"/>
      <w:lvlText w:val="%7."/>
      <w:lvlJc w:val="left"/>
      <w:pPr>
        <w:ind w:left="5384" w:hanging="360"/>
      </w:p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 w15:restartNumberingAfterBreak="0">
    <w:nsid w:val="137C3F9A"/>
    <w:multiLevelType w:val="hybridMultilevel"/>
    <w:tmpl w:val="842AB08C"/>
    <w:lvl w:ilvl="0" w:tplc="E1B0D832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4" w:hanging="360"/>
      </w:pPr>
    </w:lvl>
    <w:lvl w:ilvl="2" w:tplc="0422001B" w:tentative="1">
      <w:start w:val="1"/>
      <w:numFmt w:val="lowerRoman"/>
      <w:lvlText w:val="%3."/>
      <w:lvlJc w:val="right"/>
      <w:pPr>
        <w:ind w:left="2564" w:hanging="180"/>
      </w:pPr>
    </w:lvl>
    <w:lvl w:ilvl="3" w:tplc="0422000F" w:tentative="1">
      <w:start w:val="1"/>
      <w:numFmt w:val="decimal"/>
      <w:lvlText w:val="%4."/>
      <w:lvlJc w:val="left"/>
      <w:pPr>
        <w:ind w:left="3284" w:hanging="360"/>
      </w:pPr>
    </w:lvl>
    <w:lvl w:ilvl="4" w:tplc="04220019" w:tentative="1">
      <w:start w:val="1"/>
      <w:numFmt w:val="lowerLetter"/>
      <w:lvlText w:val="%5."/>
      <w:lvlJc w:val="left"/>
      <w:pPr>
        <w:ind w:left="4004" w:hanging="360"/>
      </w:pPr>
    </w:lvl>
    <w:lvl w:ilvl="5" w:tplc="0422001B" w:tentative="1">
      <w:start w:val="1"/>
      <w:numFmt w:val="lowerRoman"/>
      <w:lvlText w:val="%6."/>
      <w:lvlJc w:val="right"/>
      <w:pPr>
        <w:ind w:left="4724" w:hanging="180"/>
      </w:pPr>
    </w:lvl>
    <w:lvl w:ilvl="6" w:tplc="0422000F" w:tentative="1">
      <w:start w:val="1"/>
      <w:numFmt w:val="decimal"/>
      <w:lvlText w:val="%7."/>
      <w:lvlJc w:val="left"/>
      <w:pPr>
        <w:ind w:left="5444" w:hanging="360"/>
      </w:pPr>
    </w:lvl>
    <w:lvl w:ilvl="7" w:tplc="04220019" w:tentative="1">
      <w:start w:val="1"/>
      <w:numFmt w:val="lowerLetter"/>
      <w:lvlText w:val="%8."/>
      <w:lvlJc w:val="left"/>
      <w:pPr>
        <w:ind w:left="6164" w:hanging="360"/>
      </w:pPr>
    </w:lvl>
    <w:lvl w:ilvl="8" w:tplc="0422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3" w15:restartNumberingAfterBreak="0">
    <w:nsid w:val="2C543C8A"/>
    <w:multiLevelType w:val="hybridMultilevel"/>
    <w:tmpl w:val="4992DE26"/>
    <w:lvl w:ilvl="0" w:tplc="49826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991C6C"/>
    <w:multiLevelType w:val="hybridMultilevel"/>
    <w:tmpl w:val="8F32D38A"/>
    <w:lvl w:ilvl="0" w:tplc="680E5DE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</w:lvl>
    <w:lvl w:ilvl="3" w:tplc="0422000F" w:tentative="1">
      <w:start w:val="1"/>
      <w:numFmt w:val="decimal"/>
      <w:lvlText w:val="%4."/>
      <w:lvlJc w:val="left"/>
      <w:pPr>
        <w:ind w:left="3224" w:hanging="360"/>
      </w:p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</w:lvl>
    <w:lvl w:ilvl="6" w:tplc="0422000F" w:tentative="1">
      <w:start w:val="1"/>
      <w:numFmt w:val="decimal"/>
      <w:lvlText w:val="%7."/>
      <w:lvlJc w:val="left"/>
      <w:pPr>
        <w:ind w:left="5384" w:hanging="360"/>
      </w:p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 w15:restartNumberingAfterBreak="0">
    <w:nsid w:val="66982D8E"/>
    <w:multiLevelType w:val="hybridMultilevel"/>
    <w:tmpl w:val="F522B244"/>
    <w:lvl w:ilvl="0" w:tplc="06B001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41"/>
    <w:rsid w:val="00005C38"/>
    <w:rsid w:val="000730A0"/>
    <w:rsid w:val="000B287D"/>
    <w:rsid w:val="000D2D4F"/>
    <w:rsid w:val="00167260"/>
    <w:rsid w:val="00182C81"/>
    <w:rsid w:val="00192420"/>
    <w:rsid w:val="001D5A96"/>
    <w:rsid w:val="001E398D"/>
    <w:rsid w:val="00224F36"/>
    <w:rsid w:val="00256543"/>
    <w:rsid w:val="002A7FAB"/>
    <w:rsid w:val="002E5C81"/>
    <w:rsid w:val="00306526"/>
    <w:rsid w:val="00312C2C"/>
    <w:rsid w:val="00350B2B"/>
    <w:rsid w:val="00382F9C"/>
    <w:rsid w:val="00383A02"/>
    <w:rsid w:val="003854BB"/>
    <w:rsid w:val="003B2FCF"/>
    <w:rsid w:val="00493D85"/>
    <w:rsid w:val="004D2303"/>
    <w:rsid w:val="004D6641"/>
    <w:rsid w:val="004E09B3"/>
    <w:rsid w:val="00570BE9"/>
    <w:rsid w:val="005B7C6F"/>
    <w:rsid w:val="006073EC"/>
    <w:rsid w:val="006237D6"/>
    <w:rsid w:val="00660322"/>
    <w:rsid w:val="006B7420"/>
    <w:rsid w:val="007245CC"/>
    <w:rsid w:val="007D65B1"/>
    <w:rsid w:val="00806721"/>
    <w:rsid w:val="00836528"/>
    <w:rsid w:val="00841B05"/>
    <w:rsid w:val="00846A41"/>
    <w:rsid w:val="00924960"/>
    <w:rsid w:val="00931E43"/>
    <w:rsid w:val="009366F9"/>
    <w:rsid w:val="009C32D1"/>
    <w:rsid w:val="00A12E2D"/>
    <w:rsid w:val="00A43CA7"/>
    <w:rsid w:val="00A75536"/>
    <w:rsid w:val="00AB178E"/>
    <w:rsid w:val="00B2523D"/>
    <w:rsid w:val="00B44C9D"/>
    <w:rsid w:val="00B47996"/>
    <w:rsid w:val="00B7555B"/>
    <w:rsid w:val="00BA12CB"/>
    <w:rsid w:val="00BF4ADA"/>
    <w:rsid w:val="00C101C9"/>
    <w:rsid w:val="00C64B23"/>
    <w:rsid w:val="00C735BB"/>
    <w:rsid w:val="00C74AB1"/>
    <w:rsid w:val="00CF36C0"/>
    <w:rsid w:val="00D25E28"/>
    <w:rsid w:val="00D44700"/>
    <w:rsid w:val="00DA125D"/>
    <w:rsid w:val="00DA7C08"/>
    <w:rsid w:val="00DB1A1E"/>
    <w:rsid w:val="00DD7927"/>
    <w:rsid w:val="00DF6A6F"/>
    <w:rsid w:val="00E01CB9"/>
    <w:rsid w:val="00E37F41"/>
    <w:rsid w:val="00E764C5"/>
    <w:rsid w:val="00EF5C8D"/>
    <w:rsid w:val="00F45B46"/>
    <w:rsid w:val="00F52865"/>
    <w:rsid w:val="00F774C7"/>
    <w:rsid w:val="00F9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5059"/>
  <w15:docId w15:val="{3145E2FB-3249-4DC3-B48A-7A745523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64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D6641"/>
    <w:pPr>
      <w:keepNext/>
      <w:widowControl/>
      <w:suppressAutoHyphens w:val="0"/>
      <w:autoSpaceDE/>
      <w:ind w:left="-540"/>
      <w:outlineLvl w:val="2"/>
    </w:pPr>
    <w:rPr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6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D66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2A7F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64C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764C5"/>
    <w:rPr>
      <w:rFonts w:ascii="Tahoma" w:eastAsia="Times New Roman" w:hAnsi="Tahoma" w:cs="Tahoma"/>
      <w:sz w:val="16"/>
      <w:szCs w:val="16"/>
      <w:lang w:val="ru-RU" w:eastAsia="ar-SA"/>
    </w:rPr>
  </w:style>
  <w:style w:type="table" w:styleId="a7">
    <w:name w:val="Table Grid"/>
    <w:basedOn w:val="a1"/>
    <w:uiPriority w:val="39"/>
    <w:rsid w:val="00350B2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1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1716</Words>
  <Characters>979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Irina</cp:lastModifiedBy>
  <cp:revision>13</cp:revision>
  <cp:lastPrinted>2024-02-07T07:15:00Z</cp:lastPrinted>
  <dcterms:created xsi:type="dcterms:W3CDTF">2024-01-29T13:44:00Z</dcterms:created>
  <dcterms:modified xsi:type="dcterms:W3CDTF">2024-02-12T10:15:00Z</dcterms:modified>
</cp:coreProperties>
</file>