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B86F" w14:textId="77777777" w:rsidR="00A510F7" w:rsidRPr="00603347" w:rsidRDefault="00A510F7" w:rsidP="003524A4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ACD65EC" w14:textId="5CF5202E" w:rsidR="003524A4" w:rsidRPr="00B8725B" w:rsidRDefault="003524A4" w:rsidP="003524A4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8725B">
        <w:rPr>
          <w:rFonts w:ascii="Times New Roman" w:hAnsi="Times New Roman" w:cs="Times New Roman"/>
          <w:sz w:val="24"/>
          <w:szCs w:val="28"/>
        </w:rPr>
        <w:t>«</w:t>
      </w:r>
      <w:r w:rsidR="000D4489">
        <w:rPr>
          <w:rFonts w:ascii="Times New Roman" w:hAnsi="Times New Roman" w:cs="Times New Roman"/>
          <w:sz w:val="24"/>
          <w:szCs w:val="28"/>
          <w:lang w:val="uk-UA"/>
        </w:rPr>
        <w:t>07</w:t>
      </w:r>
      <w:r w:rsidRPr="00B8725B">
        <w:rPr>
          <w:rFonts w:ascii="Times New Roman" w:hAnsi="Times New Roman" w:cs="Times New Roman"/>
          <w:sz w:val="24"/>
          <w:szCs w:val="28"/>
        </w:rPr>
        <w:t>»</w:t>
      </w:r>
      <w:r w:rsidRPr="00B8725B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0D4489">
        <w:rPr>
          <w:rFonts w:ascii="Times New Roman" w:hAnsi="Times New Roman" w:cs="Times New Roman"/>
          <w:sz w:val="24"/>
          <w:szCs w:val="28"/>
          <w:lang w:val="uk-UA"/>
        </w:rPr>
        <w:t xml:space="preserve"> травня </w:t>
      </w:r>
      <w:r w:rsidRPr="00B8725B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B8725B">
        <w:rPr>
          <w:rFonts w:ascii="Times New Roman" w:hAnsi="Times New Roman" w:cs="Times New Roman"/>
          <w:sz w:val="24"/>
          <w:szCs w:val="28"/>
        </w:rPr>
        <w:t>20</w:t>
      </w:r>
      <w:r w:rsidRPr="00B8725B">
        <w:rPr>
          <w:rFonts w:ascii="Times New Roman" w:hAnsi="Times New Roman" w:cs="Times New Roman"/>
          <w:sz w:val="24"/>
          <w:szCs w:val="28"/>
          <w:lang w:val="uk-UA"/>
        </w:rPr>
        <w:t>2</w:t>
      </w:r>
      <w:r w:rsidR="003A53D2">
        <w:rPr>
          <w:rFonts w:ascii="Times New Roman" w:hAnsi="Times New Roman" w:cs="Times New Roman"/>
          <w:sz w:val="24"/>
          <w:szCs w:val="28"/>
          <w:lang w:val="uk-UA"/>
        </w:rPr>
        <w:t>4</w:t>
      </w:r>
      <w:r w:rsidRPr="00B8725B">
        <w:rPr>
          <w:rFonts w:ascii="Times New Roman" w:hAnsi="Times New Roman" w:cs="Times New Roman"/>
          <w:sz w:val="24"/>
          <w:szCs w:val="28"/>
          <w:lang w:val="uk-UA"/>
        </w:rPr>
        <w:t xml:space="preserve"> р</w:t>
      </w:r>
      <w:r w:rsidRPr="00B8725B">
        <w:rPr>
          <w:rFonts w:ascii="Times New Roman" w:hAnsi="Times New Roman" w:cs="Times New Roman"/>
          <w:sz w:val="24"/>
          <w:szCs w:val="28"/>
        </w:rPr>
        <w:t xml:space="preserve">. 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</w:t>
      </w:r>
      <w:r w:rsidRPr="00B8725B">
        <w:rPr>
          <w:rFonts w:ascii="Times New Roman" w:hAnsi="Times New Roman" w:cs="Times New Roman"/>
          <w:sz w:val="24"/>
          <w:szCs w:val="28"/>
        </w:rPr>
        <w:t xml:space="preserve">        </w:t>
      </w:r>
      <w:r w:rsidRPr="00B8725B">
        <w:rPr>
          <w:rFonts w:ascii="Times New Roman" w:hAnsi="Times New Roman" w:cs="Times New Roman"/>
          <w:sz w:val="24"/>
          <w:szCs w:val="28"/>
          <w:lang w:val="uk-UA"/>
        </w:rPr>
        <w:t>м</w:t>
      </w:r>
      <w:r w:rsidRPr="00B8725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B8725B">
        <w:rPr>
          <w:rFonts w:ascii="Times New Roman" w:hAnsi="Times New Roman" w:cs="Times New Roman"/>
          <w:sz w:val="24"/>
          <w:szCs w:val="28"/>
          <w:lang w:val="uk-UA"/>
        </w:rPr>
        <w:t>Чорноморськ</w:t>
      </w:r>
      <w:proofErr w:type="spellEnd"/>
    </w:p>
    <w:p w14:paraId="74CBE247" w14:textId="77777777" w:rsidR="003524A4" w:rsidRPr="00E74BEB" w:rsidRDefault="003524A4" w:rsidP="00352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B4ABF0" w14:textId="77777777" w:rsidR="003524A4" w:rsidRPr="00E74BEB" w:rsidRDefault="003524A4" w:rsidP="003524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4BEB">
        <w:rPr>
          <w:rFonts w:ascii="Times New Roman" w:hAnsi="Times New Roman" w:cs="Times New Roman"/>
          <w:sz w:val="28"/>
          <w:szCs w:val="28"/>
          <w:lang w:val="uk-UA"/>
        </w:rPr>
        <w:t>АКТ</w:t>
      </w:r>
    </w:p>
    <w:p w14:paraId="4A34F0A0" w14:textId="77777777" w:rsidR="003524A4" w:rsidRPr="00E74BEB" w:rsidRDefault="003524A4" w:rsidP="003524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74BEB">
        <w:rPr>
          <w:rFonts w:ascii="Times New Roman" w:hAnsi="Times New Roman" w:cs="Times New Roman"/>
          <w:sz w:val="28"/>
          <w:szCs w:val="28"/>
          <w:lang w:val="uk-UA"/>
        </w:rPr>
        <w:t>гляду технічного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теплової мережі</w:t>
      </w:r>
    </w:p>
    <w:p w14:paraId="6C000D2E" w14:textId="77777777" w:rsidR="003524A4" w:rsidRPr="005205CE" w:rsidRDefault="003524A4" w:rsidP="00352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067C7E" w14:textId="77777777" w:rsidR="003524A4" w:rsidRPr="00212814" w:rsidRDefault="00212814" w:rsidP="00352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814">
        <w:rPr>
          <w:rFonts w:ascii="Times New Roman" w:hAnsi="Times New Roman" w:cs="Times New Roman"/>
          <w:sz w:val="24"/>
          <w:szCs w:val="24"/>
          <w:lang w:val="uk-UA"/>
        </w:rPr>
        <w:t>Об’єкт</w:t>
      </w:r>
      <w:r w:rsidR="003524A4" w:rsidRPr="0021281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03347" w:rsidRPr="00212814">
        <w:rPr>
          <w:rFonts w:ascii="Times New Roman" w:hAnsi="Times New Roman" w:cs="Times New Roman"/>
          <w:sz w:val="24"/>
          <w:szCs w:val="24"/>
          <w:lang w:val="uk-UA"/>
        </w:rPr>
        <w:t xml:space="preserve">Розподільча </w:t>
      </w:r>
      <w:r w:rsidR="003524A4" w:rsidRPr="00212814">
        <w:rPr>
          <w:rFonts w:ascii="Times New Roman" w:hAnsi="Times New Roman" w:cs="Times New Roman"/>
          <w:sz w:val="24"/>
          <w:szCs w:val="24"/>
          <w:lang w:val="uk-UA"/>
        </w:rPr>
        <w:t>теплова мережа від</w:t>
      </w:r>
      <w:r w:rsidR="00E568B5" w:rsidRPr="00212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3347" w:rsidRPr="00212814">
        <w:rPr>
          <w:rFonts w:ascii="Times New Roman" w:hAnsi="Times New Roman" w:cs="Times New Roman"/>
          <w:sz w:val="24"/>
          <w:szCs w:val="24"/>
          <w:lang w:val="uk-UA"/>
        </w:rPr>
        <w:t>ЦТП № 15 (</w:t>
      </w:r>
      <w:proofErr w:type="spellStart"/>
      <w:r w:rsidR="00603347" w:rsidRPr="00212814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="00603347" w:rsidRPr="00212814">
        <w:rPr>
          <w:rFonts w:ascii="Times New Roman" w:hAnsi="Times New Roman" w:cs="Times New Roman"/>
          <w:sz w:val="24"/>
          <w:szCs w:val="24"/>
          <w:lang w:val="uk-UA"/>
        </w:rPr>
        <w:t>. Миру, 41-А) до камери К-22 (вул. Лазурна, 3) в</w:t>
      </w:r>
      <w:r w:rsidRPr="00212814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212814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2128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8E2E56F" w14:textId="77777777" w:rsidR="003524A4" w:rsidRPr="00212814" w:rsidRDefault="003524A4" w:rsidP="00352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814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номер: № </w:t>
      </w:r>
      <w:r w:rsidR="006259ED" w:rsidRPr="0021281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3583</w:t>
      </w:r>
    </w:p>
    <w:p w14:paraId="6388B03C" w14:textId="64E204D9" w:rsidR="003524A4" w:rsidRPr="00212814" w:rsidRDefault="003524A4" w:rsidP="00352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814">
        <w:rPr>
          <w:rFonts w:ascii="Times New Roman" w:hAnsi="Times New Roman" w:cs="Times New Roman"/>
          <w:sz w:val="24"/>
          <w:szCs w:val="24"/>
          <w:lang w:val="uk-UA"/>
        </w:rPr>
        <w:t>Протяжність  ділянки :  L =</w:t>
      </w:r>
      <w:r w:rsidR="00662EDB" w:rsidRPr="00212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73FE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0D4489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Pr="00212814">
        <w:rPr>
          <w:rFonts w:ascii="Times New Roman" w:hAnsi="Times New Roman" w:cs="Times New Roman"/>
          <w:sz w:val="24"/>
          <w:szCs w:val="24"/>
          <w:lang w:val="uk-UA"/>
        </w:rPr>
        <w:t>м</w:t>
      </w:r>
    </w:p>
    <w:p w14:paraId="0DDDD0A1" w14:textId="77777777" w:rsidR="003524A4" w:rsidRPr="00212814" w:rsidRDefault="003524A4" w:rsidP="00352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814">
        <w:rPr>
          <w:rFonts w:ascii="Times New Roman" w:hAnsi="Times New Roman" w:cs="Times New Roman"/>
          <w:sz w:val="24"/>
          <w:szCs w:val="24"/>
          <w:lang w:val="uk-UA"/>
        </w:rPr>
        <w:t>Діаметр: 2Dу</w:t>
      </w:r>
      <w:r w:rsidR="00E568B5" w:rsidRPr="00212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3347" w:rsidRPr="0021281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568B5" w:rsidRPr="00212814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212814">
        <w:rPr>
          <w:rFonts w:ascii="Times New Roman" w:hAnsi="Times New Roman" w:cs="Times New Roman"/>
          <w:sz w:val="24"/>
          <w:szCs w:val="24"/>
          <w:lang w:val="uk-UA"/>
        </w:rPr>
        <w:t xml:space="preserve"> мм</w:t>
      </w:r>
    </w:p>
    <w:p w14:paraId="11997A5F" w14:textId="77777777" w:rsidR="003524A4" w:rsidRPr="00212814" w:rsidRDefault="003524A4" w:rsidP="00352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814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14:paraId="47F845BC" w14:textId="77777777" w:rsidR="003524A4" w:rsidRDefault="003524A4" w:rsidP="00352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BEB">
        <w:rPr>
          <w:rFonts w:ascii="Times New Roman" w:hAnsi="Times New Roman" w:cs="Times New Roman"/>
          <w:sz w:val="24"/>
          <w:szCs w:val="24"/>
          <w:lang w:val="uk-UA"/>
        </w:rPr>
        <w:t>Дата вводу в експлуатацію:198</w:t>
      </w:r>
      <w:r w:rsidR="00E568B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E47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4BEB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1A98121E" w14:textId="77777777" w:rsidR="003524A4" w:rsidRDefault="003524A4" w:rsidP="00352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FBD40D" w14:textId="77777777" w:rsidR="003524A4" w:rsidRPr="00E74BEB" w:rsidRDefault="006124D6" w:rsidP="003524A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Ми, що нижче підписалися, головний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 xml:space="preserve"> інженер КП «ЧТЕ»</w:t>
      </w:r>
      <w:r w:rsidR="003524A4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ВИСОЦЬКИЙ</w:t>
      </w:r>
      <w:r w:rsidR="00585640">
        <w:rPr>
          <w:rFonts w:ascii="Times New Roman" w:hAnsi="Times New Roman" w:cs="Times New Roman"/>
          <w:sz w:val="24"/>
          <w:szCs w:val="24"/>
          <w:lang w:val="uk-UA"/>
        </w:rPr>
        <w:t xml:space="preserve">, інженер з організації, експлуатації та ремонту Ольга ШИЛІНГОВСЬКА, </w:t>
      </w:r>
      <w:r w:rsidR="003524A4">
        <w:rPr>
          <w:rFonts w:ascii="Times New Roman" w:hAnsi="Times New Roman" w:cs="Times New Roman"/>
          <w:sz w:val="24"/>
          <w:szCs w:val="24"/>
          <w:lang w:val="uk-UA"/>
        </w:rPr>
        <w:t>начальник ділянки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 xml:space="preserve"> теплових мереж </w:t>
      </w:r>
      <w:r w:rsidR="003524A4">
        <w:rPr>
          <w:rFonts w:ascii="Times New Roman" w:hAnsi="Times New Roman" w:cs="Times New Roman"/>
          <w:sz w:val="24"/>
          <w:szCs w:val="24"/>
          <w:lang w:val="uk-UA"/>
        </w:rPr>
        <w:t>та теплових пунктів Олег НАЗАРЧУК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24A4" w:rsidRPr="00E74BEB">
        <w:rPr>
          <w:sz w:val="24"/>
          <w:szCs w:val="24"/>
          <w:lang w:val="uk-UA"/>
        </w:rPr>
        <w:t xml:space="preserve"> 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 xml:space="preserve">слюсар-бригадир </w:t>
      </w:r>
      <w:r w:rsidR="003524A4">
        <w:rPr>
          <w:rFonts w:ascii="Times New Roman" w:hAnsi="Times New Roman" w:cs="Times New Roman"/>
          <w:sz w:val="24"/>
          <w:szCs w:val="24"/>
          <w:lang w:val="uk-UA"/>
        </w:rPr>
        <w:t>Володимир КОЛЬЦА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 xml:space="preserve"> склали даний акт про те, що був проведений огляд </w:t>
      </w:r>
      <w:r w:rsidR="006259ED">
        <w:rPr>
          <w:rFonts w:ascii="Times New Roman" w:hAnsi="Times New Roman" w:cs="Times New Roman"/>
          <w:sz w:val="24"/>
          <w:szCs w:val="24"/>
          <w:lang w:val="uk-UA"/>
        </w:rPr>
        <w:t xml:space="preserve"> розподільч</w:t>
      </w:r>
      <w:r w:rsidR="003524A4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 xml:space="preserve">теплової мережі </w:t>
      </w:r>
      <w:r w:rsidR="006259ED">
        <w:rPr>
          <w:rFonts w:ascii="Times New Roman" w:hAnsi="Times New Roman" w:cs="Times New Roman"/>
          <w:sz w:val="24"/>
          <w:szCs w:val="24"/>
          <w:lang w:val="uk-UA"/>
        </w:rPr>
        <w:t>від ЦТП № 15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59ED">
        <w:rPr>
          <w:rFonts w:ascii="Times New Roman" w:hAnsi="Times New Roman" w:cs="Times New Roman"/>
          <w:sz w:val="24"/>
          <w:szCs w:val="24"/>
          <w:lang w:val="uk-UA"/>
        </w:rPr>
        <w:t>до К-2</w:t>
      </w:r>
      <w:r w:rsidR="00B60A18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524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602D7AF" w14:textId="77777777" w:rsidR="003524A4" w:rsidRPr="00E74BEB" w:rsidRDefault="006259ED" w:rsidP="003524A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камері </w:t>
      </w:r>
      <w:r w:rsidR="003524A4">
        <w:rPr>
          <w:rFonts w:ascii="Times New Roman" w:hAnsi="Times New Roman" w:cs="Times New Roman"/>
          <w:sz w:val="24"/>
          <w:szCs w:val="24"/>
          <w:lang w:val="uk-UA"/>
        </w:rPr>
        <w:t>К-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60A18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3524A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>а поверхні трубопроводів присутні сліди сильного корозійного зносу мета</w:t>
      </w:r>
      <w:r w:rsidR="001E2967">
        <w:rPr>
          <w:rFonts w:ascii="Times New Roman" w:hAnsi="Times New Roman" w:cs="Times New Roman"/>
          <w:sz w:val="24"/>
          <w:szCs w:val="24"/>
          <w:lang w:val="uk-UA"/>
        </w:rPr>
        <w:t>лу та його незначної деформації, запірна арматура не тримає тиск.</w:t>
      </w:r>
    </w:p>
    <w:p w14:paraId="061909B4" w14:textId="77777777" w:rsidR="001E2967" w:rsidRPr="001E2967" w:rsidRDefault="003524A4" w:rsidP="001E296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BEB">
        <w:rPr>
          <w:rFonts w:ascii="Times New Roman" w:hAnsi="Times New Roman" w:cs="Times New Roman"/>
          <w:sz w:val="24"/>
          <w:szCs w:val="24"/>
          <w:lang w:val="uk-UA"/>
        </w:rPr>
        <w:t xml:space="preserve">Теплова ізоляція трубопроводів знаходиться в незадовільному стані – частково відсутня, провисає. </w:t>
      </w:r>
      <w:r w:rsidR="001E2967" w:rsidRPr="001E296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Пошкоджений покривний та основний шар ізоляції, спостерігається ущільнення ізоляції зверху трубопроводу та провисання знизу, є ознаки зволоження, що призводить до наднормативних теплових витрат.</w:t>
      </w:r>
    </w:p>
    <w:p w14:paraId="0995E98E" w14:textId="77777777" w:rsidR="001E2967" w:rsidRDefault="003524A4" w:rsidP="003524A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Гідроізоляція будівельних конструкцій порушена. </w:t>
      </w:r>
      <w:r w:rsidRPr="00E74BEB">
        <w:rPr>
          <w:rFonts w:ascii="Times New Roman" w:hAnsi="Times New Roman" w:cs="Times New Roman"/>
          <w:sz w:val="24"/>
          <w:szCs w:val="24"/>
          <w:lang w:val="uk-UA"/>
        </w:rPr>
        <w:t xml:space="preserve">Є ознаки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потрапляння дощових або ґрунтових вод та </w:t>
      </w:r>
      <w:r w:rsidRPr="00E74BEB">
        <w:rPr>
          <w:rFonts w:ascii="Times New Roman" w:hAnsi="Times New Roman" w:cs="Times New Roman"/>
          <w:sz w:val="24"/>
          <w:szCs w:val="24"/>
          <w:lang w:val="uk-UA"/>
        </w:rPr>
        <w:t>зволоження теплової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4BEB">
        <w:rPr>
          <w:rFonts w:ascii="Times New Roman" w:hAnsi="Times New Roman" w:cs="Times New Roman"/>
          <w:sz w:val="24"/>
          <w:szCs w:val="24"/>
          <w:lang w:val="uk-UA"/>
        </w:rPr>
        <w:t xml:space="preserve"> ізоляції. </w:t>
      </w:r>
    </w:p>
    <w:p w14:paraId="572D91AD" w14:textId="77777777" w:rsidR="003524A4" w:rsidRDefault="003524A4" w:rsidP="00AF3C9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0BB">
        <w:rPr>
          <w:rFonts w:ascii="Times New Roman" w:hAnsi="Times New Roman" w:cs="Times New Roman"/>
          <w:sz w:val="24"/>
          <w:szCs w:val="24"/>
          <w:lang w:val="uk-UA"/>
        </w:rPr>
        <w:t xml:space="preserve">На протязі </w:t>
      </w:r>
      <w:r w:rsidR="003170BB">
        <w:rPr>
          <w:rFonts w:ascii="Times New Roman" w:hAnsi="Times New Roman" w:cs="Times New Roman"/>
          <w:sz w:val="24"/>
          <w:szCs w:val="24"/>
          <w:lang w:val="uk-UA"/>
        </w:rPr>
        <w:t>опалювальних періодів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0BB">
        <w:rPr>
          <w:rFonts w:ascii="Times New Roman" w:hAnsi="Times New Roman" w:cs="Times New Roman"/>
          <w:sz w:val="24"/>
          <w:szCs w:val="24"/>
          <w:lang w:val="uk-UA"/>
        </w:rPr>
        <w:t xml:space="preserve">2020-2021 та 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60A18" w:rsidRPr="003170B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B60A18" w:rsidRPr="003170B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 xml:space="preserve"> років на даній ділянці </w:t>
      </w:r>
      <w:r w:rsidR="001E2967" w:rsidRPr="003170BB">
        <w:rPr>
          <w:rFonts w:ascii="Times New Roman" w:hAnsi="Times New Roman" w:cs="Times New Roman"/>
          <w:sz w:val="24"/>
          <w:szCs w:val="24"/>
          <w:lang w:val="uk-UA"/>
        </w:rPr>
        <w:t xml:space="preserve">розподільчої 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 xml:space="preserve">теплової мережі </w:t>
      </w:r>
      <w:r w:rsidR="003170BB">
        <w:rPr>
          <w:rFonts w:ascii="Times New Roman" w:hAnsi="Times New Roman" w:cs="Times New Roman"/>
          <w:sz w:val="24"/>
          <w:szCs w:val="24"/>
          <w:lang w:val="uk-UA"/>
        </w:rPr>
        <w:t>виникли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 xml:space="preserve"> порив</w:t>
      </w:r>
      <w:r w:rsidR="003170B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>, при усуненні як</w:t>
      </w:r>
      <w:r w:rsidR="003170B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 xml:space="preserve"> було замінено </w:t>
      </w:r>
      <w:r w:rsidR="003170BB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D91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 xml:space="preserve">п. трубопроводу. </w:t>
      </w:r>
      <w:r w:rsidR="003170BB">
        <w:rPr>
          <w:rFonts w:ascii="Times New Roman" w:hAnsi="Times New Roman" w:cs="Times New Roman"/>
          <w:sz w:val="24"/>
          <w:szCs w:val="24"/>
          <w:lang w:val="uk-UA"/>
        </w:rPr>
        <w:t>Під час проведення аварійних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3170B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3170BB">
        <w:rPr>
          <w:rFonts w:ascii="Times New Roman" w:hAnsi="Times New Roman" w:cs="Times New Roman"/>
          <w:sz w:val="24"/>
          <w:szCs w:val="24"/>
          <w:lang w:val="uk-UA"/>
        </w:rPr>
        <w:t xml:space="preserve"> було виявлено, що теплова мережа знаходиться в незадовільному стані.</w:t>
      </w:r>
    </w:p>
    <w:p w14:paraId="0A3A7052" w14:textId="77777777" w:rsidR="003E470C" w:rsidRDefault="00212814" w:rsidP="003524A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814">
        <w:rPr>
          <w:rFonts w:ascii="Times New Roman" w:hAnsi="Times New Roman" w:cs="Times New Roman"/>
          <w:sz w:val="24"/>
          <w:szCs w:val="24"/>
          <w:lang w:val="uk-UA"/>
        </w:rPr>
        <w:t xml:space="preserve">Виникнення аварійної ситуації на даній ділянці теплових мереж призведе до припинення теплопостачання житлових </w:t>
      </w:r>
      <w:r w:rsidRPr="00212814">
        <w:rPr>
          <w:rStyle w:val="a8"/>
          <w:b w:val="0"/>
          <w:bCs w:val="0"/>
          <w:sz w:val="24"/>
          <w:szCs w:val="24"/>
          <w:lang w:val="uk-UA"/>
        </w:rPr>
        <w:t>будинків по проспект</w:t>
      </w:r>
      <w:r>
        <w:rPr>
          <w:rStyle w:val="a8"/>
          <w:b w:val="0"/>
          <w:bCs w:val="0"/>
          <w:sz w:val="24"/>
          <w:szCs w:val="24"/>
          <w:lang w:val="uk-UA"/>
        </w:rPr>
        <w:t>у</w:t>
      </w:r>
      <w:r w:rsidRPr="00212814">
        <w:rPr>
          <w:rStyle w:val="a8"/>
          <w:b w:val="0"/>
          <w:bCs w:val="0"/>
          <w:sz w:val="24"/>
          <w:szCs w:val="24"/>
          <w:lang w:val="uk-UA"/>
        </w:rPr>
        <w:t xml:space="preserve"> Миру, 39, вул. Лазурна, </w:t>
      </w:r>
      <w:r w:rsidR="00D91CA5">
        <w:rPr>
          <w:rStyle w:val="a8"/>
          <w:b w:val="0"/>
          <w:bCs w:val="0"/>
          <w:sz w:val="24"/>
          <w:szCs w:val="24"/>
          <w:lang w:val="uk-UA"/>
        </w:rPr>
        <w:t xml:space="preserve">1, 3, </w:t>
      </w:r>
      <w:r w:rsidRPr="00212814">
        <w:rPr>
          <w:rStyle w:val="a8"/>
          <w:b w:val="0"/>
          <w:bCs w:val="0"/>
          <w:sz w:val="24"/>
          <w:szCs w:val="24"/>
          <w:lang w:val="uk-UA"/>
        </w:rPr>
        <w:t>5.</w:t>
      </w:r>
    </w:p>
    <w:p w14:paraId="7EF39E6D" w14:textId="77777777" w:rsidR="003524A4" w:rsidRPr="00E74BEB" w:rsidRDefault="009250C0" w:rsidP="003524A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Розподільча </w:t>
      </w:r>
      <w:r w:rsidR="003524A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>еплова мережа на</w:t>
      </w:r>
      <w:r w:rsidR="00AF3C9F">
        <w:rPr>
          <w:rFonts w:ascii="Times New Roman" w:hAnsi="Times New Roman" w:cs="Times New Roman"/>
          <w:sz w:val="24"/>
          <w:szCs w:val="24"/>
          <w:lang w:val="uk-UA"/>
        </w:rPr>
        <w:t xml:space="preserve"> зазначеній ділянці 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 xml:space="preserve">відпрацювала нормативний термін експлуатації </w:t>
      </w:r>
      <w:r w:rsidR="003524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 xml:space="preserve">та потребує </w:t>
      </w:r>
      <w:r w:rsidR="003524A4">
        <w:rPr>
          <w:rFonts w:ascii="Times New Roman" w:hAnsi="Times New Roman" w:cs="Times New Roman"/>
          <w:sz w:val="24"/>
          <w:szCs w:val="24"/>
          <w:lang w:val="uk-UA"/>
        </w:rPr>
        <w:t xml:space="preserve"> реконструкції</w:t>
      </w:r>
      <w:r w:rsidR="003524A4" w:rsidRPr="00E74B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58E4EA" w14:textId="77777777" w:rsidR="00A510F7" w:rsidRDefault="00A510F7" w:rsidP="002A1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52B5C8" w14:textId="77777777" w:rsidR="003A53D2" w:rsidRDefault="003A53D2" w:rsidP="003524A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148C27" w14:textId="77777777" w:rsidR="003524A4" w:rsidRPr="005F6849" w:rsidRDefault="003524A4" w:rsidP="003524A4">
      <w:pPr>
        <w:spacing w:after="0"/>
        <w:ind w:firstLine="540"/>
        <w:jc w:val="both"/>
        <w:rPr>
          <w:rFonts w:ascii="Times New Roman" w:hAnsi="Times New Roman" w:cs="Times New Roman"/>
          <w:sz w:val="6"/>
          <w:szCs w:val="24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3999"/>
      </w:tblGrid>
      <w:tr w:rsidR="003524A4" w14:paraId="26E628D3" w14:textId="77777777" w:rsidTr="00B60A18">
        <w:trPr>
          <w:trHeight w:val="387"/>
        </w:trPr>
        <w:tc>
          <w:tcPr>
            <w:tcW w:w="5356" w:type="dxa"/>
          </w:tcPr>
          <w:p w14:paraId="61518D7B" w14:textId="77777777" w:rsidR="003524A4" w:rsidRDefault="003A53D2" w:rsidP="00495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</w:t>
            </w:r>
            <w:r w:rsidR="003524A4" w:rsidRPr="00E74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інженер КП «ЧТЕ»  </w:t>
            </w:r>
          </w:p>
          <w:p w14:paraId="10AD954F" w14:textId="77777777" w:rsidR="003A53D2" w:rsidRDefault="003A53D2" w:rsidP="00495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 з організації, експлуатації та ремонту</w:t>
            </w:r>
          </w:p>
        </w:tc>
        <w:tc>
          <w:tcPr>
            <w:tcW w:w="3999" w:type="dxa"/>
          </w:tcPr>
          <w:p w14:paraId="6E45A135" w14:textId="77777777" w:rsidR="003524A4" w:rsidRDefault="003A53D2" w:rsidP="00495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352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ВИСОЦЬКИЙ</w:t>
            </w:r>
          </w:p>
          <w:p w14:paraId="00466039" w14:textId="77777777" w:rsidR="003A53D2" w:rsidRDefault="003A53D2" w:rsidP="00495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Ольга ШИЛІНГОВСЬКА</w:t>
            </w:r>
          </w:p>
        </w:tc>
      </w:tr>
      <w:tr w:rsidR="003524A4" w14:paraId="4B79EE7B" w14:textId="77777777" w:rsidTr="00B60A18">
        <w:trPr>
          <w:trHeight w:val="408"/>
        </w:trPr>
        <w:tc>
          <w:tcPr>
            <w:tcW w:w="5356" w:type="dxa"/>
          </w:tcPr>
          <w:p w14:paraId="66B8F062" w14:textId="77777777" w:rsidR="003524A4" w:rsidRDefault="003A53D2" w:rsidP="00495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дільниці</w:t>
            </w:r>
            <w:r w:rsidR="003524A4" w:rsidRPr="00E74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 w:rsidR="00352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3524A4" w:rsidRPr="00E74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мереж </w:t>
            </w:r>
            <w:r w:rsidR="00352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т/пунктів</w:t>
            </w:r>
            <w:r w:rsidR="003524A4" w:rsidRPr="00E74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="00352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24A4" w:rsidRPr="00E74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52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99" w:type="dxa"/>
          </w:tcPr>
          <w:p w14:paraId="5FEABDA3" w14:textId="77777777" w:rsidR="003524A4" w:rsidRDefault="003A53D2" w:rsidP="00495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352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 НАЗАРЧУК</w:t>
            </w:r>
          </w:p>
        </w:tc>
      </w:tr>
      <w:tr w:rsidR="003524A4" w14:paraId="5161479D" w14:textId="77777777" w:rsidTr="00B60A18">
        <w:trPr>
          <w:trHeight w:val="413"/>
        </w:trPr>
        <w:tc>
          <w:tcPr>
            <w:tcW w:w="5356" w:type="dxa"/>
          </w:tcPr>
          <w:p w14:paraId="1FBEBD7A" w14:textId="77777777" w:rsidR="003524A4" w:rsidRDefault="00B60A18" w:rsidP="00B60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Слюсар-бригадир                                                               </w:t>
            </w:r>
            <w:r w:rsidR="003524A4" w:rsidRPr="00E74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</w:t>
            </w:r>
          </w:p>
        </w:tc>
        <w:tc>
          <w:tcPr>
            <w:tcW w:w="3999" w:type="dxa"/>
          </w:tcPr>
          <w:p w14:paraId="7377AE29" w14:textId="77777777" w:rsidR="003524A4" w:rsidRDefault="003A53D2" w:rsidP="00495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B6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КОЛЬЦА</w:t>
            </w:r>
          </w:p>
        </w:tc>
      </w:tr>
    </w:tbl>
    <w:p w14:paraId="1C054175" w14:textId="77777777" w:rsidR="00F12C76" w:rsidRDefault="00F12C76" w:rsidP="006C0B77">
      <w:pPr>
        <w:spacing w:after="0"/>
        <w:ind w:firstLine="709"/>
        <w:jc w:val="both"/>
      </w:pPr>
    </w:p>
    <w:sectPr w:rsidR="00F12C76" w:rsidSect="00212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68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7DC1" w14:textId="77777777" w:rsidR="00FC4E21" w:rsidRDefault="00FC4E21">
      <w:pPr>
        <w:spacing w:after="0" w:line="240" w:lineRule="auto"/>
      </w:pPr>
      <w:r>
        <w:separator/>
      </w:r>
    </w:p>
  </w:endnote>
  <w:endnote w:type="continuationSeparator" w:id="0">
    <w:p w14:paraId="103FB5DC" w14:textId="77777777" w:rsidR="00FC4E21" w:rsidRDefault="00FC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13D6" w14:textId="77777777" w:rsidR="00B273EB" w:rsidRDefault="00B273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6881" w14:textId="77777777" w:rsidR="00B273EB" w:rsidRDefault="00B273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C9A6" w14:textId="77777777" w:rsidR="00B273EB" w:rsidRDefault="00B273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8042" w14:textId="77777777" w:rsidR="00FC4E21" w:rsidRDefault="00FC4E21">
      <w:pPr>
        <w:spacing w:after="0" w:line="240" w:lineRule="auto"/>
      </w:pPr>
      <w:r>
        <w:separator/>
      </w:r>
    </w:p>
  </w:footnote>
  <w:footnote w:type="continuationSeparator" w:id="0">
    <w:p w14:paraId="76268AD7" w14:textId="77777777" w:rsidR="00FC4E21" w:rsidRDefault="00FC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BCB6" w14:textId="77777777" w:rsidR="00B273EB" w:rsidRDefault="00B273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634562"/>
      <w:docPartObj>
        <w:docPartGallery w:val="Page Numbers (Top of Page)"/>
        <w:docPartUnique/>
      </w:docPartObj>
    </w:sdtPr>
    <w:sdtEndPr/>
    <w:sdtContent>
      <w:p w14:paraId="58C5C16A" w14:textId="77777777" w:rsidR="00B273EB" w:rsidRDefault="00B273EB">
        <w:pPr>
          <w:pStyle w:val="a3"/>
          <w:jc w:val="center"/>
          <w:rPr>
            <w:lang w:val="uk-UA"/>
          </w:rPr>
        </w:pPr>
        <w:r>
          <w:rPr>
            <w:lang w:val="uk-UA"/>
          </w:rPr>
          <w:t>22</w:t>
        </w:r>
      </w:p>
      <w:p w14:paraId="0805E7C2" w14:textId="0FD0CFEF" w:rsidR="00B273EB" w:rsidRDefault="002A1B7A">
        <w:pPr>
          <w:pStyle w:val="a3"/>
          <w:jc w:val="center"/>
        </w:pPr>
      </w:p>
    </w:sdtContent>
  </w:sdt>
  <w:p w14:paraId="176DC5B9" w14:textId="77777777" w:rsidR="003362B4" w:rsidRDefault="003362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01677"/>
      <w:docPartObj>
        <w:docPartGallery w:val="Page Numbers (Top of Page)"/>
        <w:docPartUnique/>
      </w:docPartObj>
    </w:sdtPr>
    <w:sdtEndPr/>
    <w:sdtContent>
      <w:p w14:paraId="65116223" w14:textId="77777777" w:rsidR="003362B4" w:rsidRDefault="002C036D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4"/>
            <w:lang w:val="uk-UA"/>
          </w:rPr>
          <w:t>20</w:t>
        </w:r>
      </w:p>
    </w:sdtContent>
  </w:sdt>
  <w:p w14:paraId="66EED6F8" w14:textId="77777777" w:rsidR="003362B4" w:rsidRPr="00C75717" w:rsidRDefault="003362B4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70B"/>
    <w:rsid w:val="000D4489"/>
    <w:rsid w:val="001E2967"/>
    <w:rsid w:val="0020123E"/>
    <w:rsid w:val="00212814"/>
    <w:rsid w:val="00297C99"/>
    <w:rsid w:val="002A1B7A"/>
    <w:rsid w:val="002C036D"/>
    <w:rsid w:val="002D370B"/>
    <w:rsid w:val="003170BB"/>
    <w:rsid w:val="003362B4"/>
    <w:rsid w:val="003524A4"/>
    <w:rsid w:val="00372B3F"/>
    <w:rsid w:val="003A53D2"/>
    <w:rsid w:val="003E3F4E"/>
    <w:rsid w:val="003E470C"/>
    <w:rsid w:val="0049619D"/>
    <w:rsid w:val="005755E0"/>
    <w:rsid w:val="00585640"/>
    <w:rsid w:val="005A6337"/>
    <w:rsid w:val="00603347"/>
    <w:rsid w:val="006124D6"/>
    <w:rsid w:val="006259ED"/>
    <w:rsid w:val="00662EDB"/>
    <w:rsid w:val="006727B3"/>
    <w:rsid w:val="006C0B77"/>
    <w:rsid w:val="00820279"/>
    <w:rsid w:val="008242FF"/>
    <w:rsid w:val="00870751"/>
    <w:rsid w:val="00922C48"/>
    <w:rsid w:val="009250C0"/>
    <w:rsid w:val="009E1EFA"/>
    <w:rsid w:val="00A510F7"/>
    <w:rsid w:val="00AB2A1A"/>
    <w:rsid w:val="00AF2BDC"/>
    <w:rsid w:val="00AF3C9F"/>
    <w:rsid w:val="00B273EB"/>
    <w:rsid w:val="00B60A18"/>
    <w:rsid w:val="00B915B7"/>
    <w:rsid w:val="00BD73FE"/>
    <w:rsid w:val="00C76F4F"/>
    <w:rsid w:val="00CE3FBE"/>
    <w:rsid w:val="00D70C3F"/>
    <w:rsid w:val="00D91CA5"/>
    <w:rsid w:val="00E568B5"/>
    <w:rsid w:val="00EA59DF"/>
    <w:rsid w:val="00EE3D86"/>
    <w:rsid w:val="00EE4070"/>
    <w:rsid w:val="00F12C76"/>
    <w:rsid w:val="00F4792C"/>
    <w:rsid w:val="00FC4E21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F3D5"/>
  <w15:docId w15:val="{230F7E2E-63D5-4E00-9B7B-435776E4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4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4A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524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3E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F4E"/>
    <w:rPr>
      <w:rFonts w:eastAsiaTheme="minorEastAsia"/>
      <w:lang w:eastAsia="ru-RU"/>
    </w:rPr>
  </w:style>
  <w:style w:type="character" w:styleId="a8">
    <w:name w:val="Strong"/>
    <w:basedOn w:val="a0"/>
    <w:uiPriority w:val="99"/>
    <w:qFormat/>
    <w:rsid w:val="0021281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Александр Григорьевич</cp:lastModifiedBy>
  <cp:revision>32</cp:revision>
  <cp:lastPrinted>2024-05-31T10:59:00Z</cp:lastPrinted>
  <dcterms:created xsi:type="dcterms:W3CDTF">2023-05-04T06:12:00Z</dcterms:created>
  <dcterms:modified xsi:type="dcterms:W3CDTF">2024-06-10T13:36:00Z</dcterms:modified>
</cp:coreProperties>
</file>