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3D30FF4F" w:rsidR="008A2FAB" w:rsidRPr="003E6E45" w:rsidRDefault="008A2FAB" w:rsidP="0067717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</w:p>
    <w:p w14:paraId="649B0478" w14:textId="5D795749" w:rsidR="008A2FAB" w:rsidRPr="003E6E45" w:rsidRDefault="008A2FAB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="00533FE9"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</w:p>
    <w:p w14:paraId="5EAB4BC5" w14:textId="08D6276E" w:rsidR="003D6CC8" w:rsidRPr="003E6E45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384422" w:rsidRPr="003E6E4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8443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6C86A2C0" w14:textId="77777777" w:rsidR="003D6CC8" w:rsidRPr="0078073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78073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2205B231" w14:textId="4988A9CE" w:rsidR="003D6CC8" w:rsidRPr="0078073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2656C7" w:rsidRPr="007807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Hlk171411543"/>
      <w:r w:rsidR="00384422" w:rsidRPr="0078073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78443F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78443F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.2024 </w:t>
      </w:r>
      <w:bookmarkEnd w:id="0"/>
    </w:p>
    <w:p w14:paraId="4F91BF64" w14:textId="77777777" w:rsidR="003D6CC8" w:rsidRPr="003E6E45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77777777" w:rsidR="003D6CC8" w:rsidRPr="003E6E45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              </w:t>
      </w:r>
    </w:p>
    <w:p w14:paraId="3468895D" w14:textId="6CC6D630" w:rsidR="003D6CC8" w:rsidRPr="003E6E45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4422" w:rsidRPr="003E6E45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78443F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384422" w:rsidRPr="003E6E45">
        <w:rPr>
          <w:rFonts w:ascii="Times New Roman" w:hAnsi="Times New Roman" w:cs="Times New Roman"/>
          <w:b/>
          <w:bCs/>
          <w:sz w:val="24"/>
          <w:szCs w:val="24"/>
          <w:lang w:val="uk-UA"/>
        </w:rPr>
        <w:t>.00</w:t>
      </w:r>
    </w:p>
    <w:p w14:paraId="60CBE594" w14:textId="77777777" w:rsidR="009F4EBB" w:rsidRPr="003E6E45" w:rsidRDefault="009F4EBB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326200AA" w14:textId="77777777" w:rsidR="00906913" w:rsidRPr="003F0CBC" w:rsidRDefault="00906913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F0CB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4C039F8" w14:textId="77777777" w:rsidR="00906913" w:rsidRPr="003F0CBC" w:rsidRDefault="00906913" w:rsidP="0067717E">
      <w:pPr>
        <w:pStyle w:val="a4"/>
        <w:ind w:left="0"/>
        <w:jc w:val="both"/>
      </w:pPr>
      <w:r w:rsidRPr="003F0CBC">
        <w:t xml:space="preserve">голова комісії – Ковальчук Володимир Георгійович  </w:t>
      </w:r>
    </w:p>
    <w:p w14:paraId="08A3AE66" w14:textId="77777777" w:rsidR="00906913" w:rsidRPr="003F0CBC" w:rsidRDefault="00906913" w:rsidP="0067717E">
      <w:pPr>
        <w:pStyle w:val="a4"/>
        <w:ind w:left="0"/>
        <w:jc w:val="both"/>
      </w:pPr>
      <w:r w:rsidRPr="003F0CBC">
        <w:t xml:space="preserve">секретар комісії – Пакунова Юлія Анатоліївна </w:t>
      </w:r>
    </w:p>
    <w:p w14:paraId="0FBB656A" w14:textId="17D0F3DE" w:rsidR="00906913" w:rsidRPr="003F0CBC" w:rsidRDefault="00384422" w:rsidP="0067717E">
      <w:pPr>
        <w:pStyle w:val="a4"/>
        <w:ind w:left="0"/>
        <w:jc w:val="both"/>
        <w:rPr>
          <w:b/>
          <w:bCs/>
          <w:lang w:eastAsia="ru-RU"/>
        </w:rPr>
      </w:pPr>
      <w:r w:rsidRPr="003F0CBC">
        <w:t>заступник голови комісії – Романенко Ганна Валеріївна</w:t>
      </w:r>
    </w:p>
    <w:p w14:paraId="7FD7017A" w14:textId="7B2EEFA9" w:rsidR="00384422" w:rsidRPr="003F0CBC" w:rsidRDefault="0078443F" w:rsidP="0067717E">
      <w:pPr>
        <w:pStyle w:val="a4"/>
        <w:ind w:left="0"/>
        <w:jc w:val="both"/>
        <w:rPr>
          <w:lang w:eastAsia="ru-RU"/>
        </w:rPr>
      </w:pPr>
      <w:r w:rsidRPr="003F0CBC">
        <w:rPr>
          <w:lang w:eastAsia="ru-RU"/>
        </w:rPr>
        <w:t>член комісії - Толкаченко Тетяна Вікторівна</w:t>
      </w:r>
    </w:p>
    <w:p w14:paraId="0A107147" w14:textId="77777777" w:rsidR="0078443F" w:rsidRPr="003F0CBC" w:rsidRDefault="0078443F" w:rsidP="0067717E">
      <w:pPr>
        <w:pStyle w:val="a4"/>
        <w:ind w:left="0"/>
        <w:jc w:val="both"/>
        <w:rPr>
          <w:b/>
          <w:bCs/>
          <w:lang w:eastAsia="ru-RU"/>
        </w:rPr>
      </w:pPr>
    </w:p>
    <w:p w14:paraId="46E1D0FE" w14:textId="2A24974D" w:rsidR="00384422" w:rsidRPr="003F0CBC" w:rsidRDefault="00906913" w:rsidP="0067717E">
      <w:pPr>
        <w:pStyle w:val="a4"/>
        <w:ind w:left="0"/>
        <w:jc w:val="both"/>
      </w:pPr>
      <w:r w:rsidRPr="003F0CBC">
        <w:rPr>
          <w:b/>
          <w:bCs/>
          <w:lang w:eastAsia="ru-RU"/>
        </w:rPr>
        <w:t>Відсутн</w:t>
      </w:r>
      <w:r w:rsidR="0078443F" w:rsidRPr="003F0CBC">
        <w:rPr>
          <w:b/>
          <w:bCs/>
          <w:lang w:eastAsia="ru-RU"/>
        </w:rPr>
        <w:t>я</w:t>
      </w:r>
      <w:r w:rsidRPr="003F0CBC">
        <w:rPr>
          <w:lang w:eastAsia="ru-RU"/>
        </w:rPr>
        <w:t xml:space="preserve">: </w:t>
      </w:r>
      <w:r w:rsidR="00B8348E" w:rsidRPr="003F0CBC">
        <w:t xml:space="preserve">член комісії  </w:t>
      </w:r>
      <w:r w:rsidR="00B8348E" w:rsidRPr="003F0CBC">
        <w:rPr>
          <w:lang w:eastAsia="ru-RU"/>
        </w:rPr>
        <w:t>Наумова Тетяна Іванівна</w:t>
      </w:r>
    </w:p>
    <w:p w14:paraId="7590D050" w14:textId="77777777" w:rsidR="00803CE2" w:rsidRPr="003F0CBC" w:rsidRDefault="00803CE2" w:rsidP="0067717E">
      <w:pPr>
        <w:pStyle w:val="a4"/>
        <w:ind w:left="0"/>
        <w:jc w:val="both"/>
        <w:rPr>
          <w:lang w:eastAsia="ru-RU"/>
        </w:rPr>
      </w:pPr>
    </w:p>
    <w:p w14:paraId="5CC98644" w14:textId="01515AB2" w:rsidR="003D6CC8" w:rsidRPr="003F0CBC" w:rsidRDefault="003D6CC8" w:rsidP="006771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 w:rsidR="00B8348E"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</w:t>
      </w:r>
      <w:r w:rsidR="008A2FAB"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06913"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також </w:t>
      </w:r>
      <w:r w:rsidR="00B8348E"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</w:t>
      </w:r>
      <w:r w:rsidR="001E3931"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>исут</w:t>
      </w:r>
      <w:r w:rsidR="00B8348E"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>ні</w:t>
      </w:r>
      <w:r w:rsidR="008A2FAB"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4CF9E8F1" w14:textId="77777777" w:rsidR="0078443F" w:rsidRPr="003F0CBC" w:rsidRDefault="0078443F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0CBC">
        <w:rPr>
          <w:rFonts w:ascii="Times New Roman" w:hAnsi="Times New Roman" w:cs="Times New Roman"/>
          <w:sz w:val="24"/>
          <w:szCs w:val="24"/>
          <w:lang w:val="uk-UA"/>
        </w:rPr>
        <w:t xml:space="preserve">Шолар О. - секретар міської ради </w:t>
      </w:r>
    </w:p>
    <w:p w14:paraId="74FD7B5E" w14:textId="723B7414" w:rsidR="003F0CBC" w:rsidRDefault="003F0CBC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Тонкошкур О. – депутат міської ради </w:t>
      </w:r>
    </w:p>
    <w:p w14:paraId="2A6A399F" w14:textId="59AA4A9E" w:rsidR="0078443F" w:rsidRPr="003F0CBC" w:rsidRDefault="0078443F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0CBC">
        <w:rPr>
          <w:rFonts w:ascii="Times New Roman" w:hAnsi="Times New Roman" w:cs="Times New Roman"/>
          <w:sz w:val="24"/>
          <w:szCs w:val="24"/>
          <w:lang w:val="uk-UA"/>
        </w:rPr>
        <w:t xml:space="preserve">Мацієвич І. – начальник управління ЗД ЦНАП у м. Чорноморську </w:t>
      </w:r>
    </w:p>
    <w:p w14:paraId="48315AF5" w14:textId="56D8576A" w:rsidR="0078443F" w:rsidRPr="003F0CBC" w:rsidRDefault="003F0CBC" w:rsidP="00677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Дабіжа В. </w:t>
      </w:r>
      <w:r w:rsidR="0078443F" w:rsidRPr="003F0CB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юридичного відділу </w:t>
      </w:r>
      <w:r w:rsidR="0078443F" w:rsidRPr="003F0CBC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державної реєстрації прав та правого забезпечення </w:t>
      </w:r>
    </w:p>
    <w:p w14:paraId="3152188B" w14:textId="32D2707E" w:rsidR="00E6500B" w:rsidRPr="003F0CBC" w:rsidRDefault="00E6500B" w:rsidP="00677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0CBC">
        <w:rPr>
          <w:rFonts w:ascii="Times New Roman" w:hAnsi="Times New Roman" w:cs="Times New Roman"/>
          <w:sz w:val="24"/>
          <w:szCs w:val="24"/>
          <w:lang w:val="uk-UA"/>
        </w:rPr>
        <w:t>Варабіна С. – начальник служби персоналу</w:t>
      </w:r>
    </w:p>
    <w:p w14:paraId="287B4CCF" w14:textId="77777777" w:rsidR="0078443F" w:rsidRDefault="0078443F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0CBC">
        <w:rPr>
          <w:rFonts w:ascii="Times New Roman" w:hAnsi="Times New Roman" w:cs="Times New Roman"/>
          <w:sz w:val="24"/>
          <w:szCs w:val="24"/>
          <w:lang w:val="uk-UA"/>
        </w:rPr>
        <w:t>Варижук І. – начальник організаційного відділу</w:t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C51C9F" w14:textId="52E7B03D" w:rsidR="00B8348E" w:rsidRPr="003E6E45" w:rsidRDefault="00B8348E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96C525" w14:textId="77777777" w:rsidR="00B8348E" w:rsidRPr="003E6E45" w:rsidRDefault="00B8348E" w:rsidP="0067717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0C15DBAF" w14:textId="77777777" w:rsidR="00B8348E" w:rsidRPr="003E6E45" w:rsidRDefault="00B8348E" w:rsidP="0067717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   Перед початком роботи голова постійної комісії Ковальчук В. публічно нагадав депутатам міської ради та присутнім посадовим особам про необхідність застосовувати державну мову під час виступів та запитань.</w:t>
      </w:r>
    </w:p>
    <w:p w14:paraId="3D9987BD" w14:textId="77777777" w:rsidR="00B8348E" w:rsidRPr="003E6E45" w:rsidRDefault="00B8348E" w:rsidP="0067717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45F93C38" w14:textId="496945B3" w:rsidR="00B8348E" w:rsidRPr="003E6E45" w:rsidRDefault="00B8348E" w:rsidP="006771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Результати голосування за початок роботи комісії: за - </w:t>
      </w:r>
      <w:r w:rsidR="007844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– 0, утримались –  0</w:t>
      </w:r>
    </w:p>
    <w:p w14:paraId="05881307" w14:textId="77777777" w:rsidR="00B8348E" w:rsidRPr="003E6E45" w:rsidRDefault="00B8348E" w:rsidP="00677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504EAF7C" w14:textId="77777777" w:rsidR="00B8348E" w:rsidRPr="003E6E45" w:rsidRDefault="00B8348E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57B41E72" w14:textId="77777777" w:rsidR="00B8348E" w:rsidRPr="003E6E45" w:rsidRDefault="00B8348E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5DB66E14" w14:textId="5B7BF4C9" w:rsidR="00684152" w:rsidRDefault="00384422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</w:t>
      </w:r>
      <w:r w:rsidR="00B8348E"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D6AAD1F" w14:textId="3FD9D3F8" w:rsidR="0078443F" w:rsidRPr="003E6E45" w:rsidRDefault="0078443F" w:rsidP="00677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Толкаченко Т. – за </w:t>
      </w:r>
    </w:p>
    <w:p w14:paraId="73BCA97D" w14:textId="20B67B10" w:rsidR="00803CE2" w:rsidRPr="003E6E45" w:rsidRDefault="008A2FAB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</w:p>
    <w:p w14:paraId="1C0AE7A6" w14:textId="19DDB6A8" w:rsidR="00E72A1F" w:rsidRPr="0067717E" w:rsidRDefault="003D6CC8" w:rsidP="0067717E">
      <w:pPr>
        <w:pStyle w:val="a4"/>
        <w:shd w:val="clear" w:color="auto" w:fill="FFFFFF"/>
        <w:ind w:left="426" w:right="-1"/>
        <w:jc w:val="center"/>
        <w:rPr>
          <w:b/>
        </w:rPr>
      </w:pPr>
      <w:bookmarkStart w:id="2" w:name="_Hlk167431163"/>
      <w:r w:rsidRPr="003E6E45">
        <w:rPr>
          <w:b/>
        </w:rPr>
        <w:t>Порядок денний:</w:t>
      </w:r>
      <w:bookmarkEnd w:id="2"/>
    </w:p>
    <w:tbl>
      <w:tblPr>
        <w:tblStyle w:val="a8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9471"/>
      </w:tblGrid>
      <w:tr w:rsidR="0078443F" w:rsidRPr="00681055" w14:paraId="5A01866E" w14:textId="77777777" w:rsidTr="006F76F4">
        <w:tc>
          <w:tcPr>
            <w:tcW w:w="452" w:type="dxa"/>
          </w:tcPr>
          <w:p w14:paraId="127894BE" w14:textId="77777777" w:rsidR="0078443F" w:rsidRPr="00542A30" w:rsidRDefault="0078443F" w:rsidP="00677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42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71" w:type="dxa"/>
          </w:tcPr>
          <w:p w14:paraId="36EEF97E" w14:textId="77777777" w:rsidR="0078443F" w:rsidRPr="00681055" w:rsidRDefault="0078443F" w:rsidP="0067717E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регламенту Центру надання адміністративних послуг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</w:t>
            </w:r>
            <w:r w:rsidRPr="0068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Чорноморську в новій редакції.</w:t>
            </w:r>
          </w:p>
          <w:p w14:paraId="08E620A8" w14:textId="77777777" w:rsidR="0078443F" w:rsidRPr="00814994" w:rsidRDefault="0078443F" w:rsidP="00677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Мацієвич І. </w:t>
            </w:r>
          </w:p>
          <w:p w14:paraId="7F7F8440" w14:textId="77777777" w:rsidR="0078443F" w:rsidRPr="00681055" w:rsidRDefault="0078443F" w:rsidP="006771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8443F" w:rsidRPr="00814994" w14:paraId="071A76AF" w14:textId="77777777" w:rsidTr="006F76F4">
        <w:tc>
          <w:tcPr>
            <w:tcW w:w="452" w:type="dxa"/>
          </w:tcPr>
          <w:p w14:paraId="078F1B7B" w14:textId="77777777" w:rsidR="0078443F" w:rsidRPr="00542A30" w:rsidRDefault="0078443F" w:rsidP="00677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2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71" w:type="dxa"/>
          </w:tcPr>
          <w:p w14:paraId="181DF848" w14:textId="77777777" w:rsidR="0078443F" w:rsidRPr="00814994" w:rsidRDefault="0078443F" w:rsidP="00677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переліку адміністративних послуг, які надаються через Центр надання адміністративних послуг у м. Чорноморську, в новій редакції.</w:t>
            </w:r>
          </w:p>
          <w:p w14:paraId="2DE4D217" w14:textId="77777777" w:rsidR="0078443F" w:rsidRDefault="0078443F" w:rsidP="00677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Мацієвич І. </w:t>
            </w:r>
          </w:p>
          <w:p w14:paraId="50CA9748" w14:textId="5233F257" w:rsidR="000B00C3" w:rsidRPr="00814994" w:rsidRDefault="000B00C3" w:rsidP="00677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500B" w:rsidRPr="00814994" w14:paraId="0508310C" w14:textId="77777777" w:rsidTr="006F76F4">
        <w:tc>
          <w:tcPr>
            <w:tcW w:w="452" w:type="dxa"/>
          </w:tcPr>
          <w:p w14:paraId="2948ADF7" w14:textId="43B1C7A5" w:rsidR="00E6500B" w:rsidRDefault="00E6500B" w:rsidP="00677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9471" w:type="dxa"/>
          </w:tcPr>
          <w:p w14:paraId="406C30FB" w14:textId="65BDD35E" w:rsidR="00E6500B" w:rsidRDefault="00E6500B" w:rsidP="0067717E">
            <w:pPr>
              <w:jc w:val="both"/>
            </w:pPr>
            <w:r w:rsidRPr="00E6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ДОДАТКОВО.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внесення змін до рішення Чорноморської міської ради Одеського району Одеської області від 12.03.2016 № 67-VІI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затвердження структури та загальної чисельності апарату виконавчих органів Чорноморської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області» (зі змінами).</w:t>
            </w:r>
          </w:p>
          <w:p w14:paraId="5353892F" w14:textId="77777777" w:rsidR="00E6500B" w:rsidRDefault="00E6500B" w:rsidP="00677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Мацієвич І., </w:t>
            </w: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Варабіної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446A3D6" w14:textId="5956003A" w:rsidR="005175BD" w:rsidRPr="00814994" w:rsidRDefault="005175BD" w:rsidP="00677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5BD" w:rsidRPr="00814994" w14:paraId="7C2C8C6E" w14:textId="77777777" w:rsidTr="006F76F4">
        <w:tc>
          <w:tcPr>
            <w:tcW w:w="452" w:type="dxa"/>
          </w:tcPr>
          <w:p w14:paraId="7FD2D4F2" w14:textId="554B260C" w:rsidR="005175BD" w:rsidRDefault="005175BD" w:rsidP="00517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9471" w:type="dxa"/>
          </w:tcPr>
          <w:p w14:paraId="3EFF6E81" w14:textId="77777777" w:rsidR="005175BD" w:rsidRDefault="005175BD" w:rsidP="005175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ДОДАТКОВО.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положення про управління забезпечення діяльності Центру надання адміністративних послуг у м. Чорноморську  в новій редакції.</w:t>
            </w:r>
          </w:p>
          <w:p w14:paraId="56404F3C" w14:textId="46C2C14A" w:rsidR="005175BD" w:rsidRPr="005175BD" w:rsidRDefault="005175BD" w:rsidP="005175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Інформація Мацієвич І. </w:t>
            </w:r>
          </w:p>
        </w:tc>
      </w:tr>
      <w:tr w:rsidR="00216F3D" w:rsidRPr="00814994" w14:paraId="31F19543" w14:textId="77777777" w:rsidTr="006F76F4">
        <w:tc>
          <w:tcPr>
            <w:tcW w:w="452" w:type="dxa"/>
          </w:tcPr>
          <w:p w14:paraId="041EAD56" w14:textId="2066A8F0" w:rsidR="00216F3D" w:rsidRDefault="00216F3D" w:rsidP="00216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9471" w:type="dxa"/>
          </w:tcPr>
          <w:p w14:paraId="1D6BC83F" w14:textId="77777777" w:rsidR="00216F3D" w:rsidRDefault="00216F3D" w:rsidP="00216F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ДОДАТКОВО. </w:t>
            </w:r>
            <w:r w:rsidRPr="00C6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bookmarkStart w:id="3" w:name="_Hlk180765714"/>
            <w:r w:rsidRPr="00C6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звернення Чорноморської міської ради Одеського району Одеської області до Президента України, Верховної Ради України та міст-побратимів щодо підтримки Плану перемоги. </w:t>
            </w:r>
            <w:bookmarkEnd w:id="3"/>
          </w:p>
          <w:p w14:paraId="4AEDD02F" w14:textId="77777777" w:rsidR="00216F3D" w:rsidRDefault="00216F3D" w:rsidP="00216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B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Шолар О. </w:t>
            </w:r>
          </w:p>
          <w:p w14:paraId="27EC5E7C" w14:textId="77777777" w:rsidR="00216F3D" w:rsidRPr="0036030D" w:rsidRDefault="00216F3D" w:rsidP="00216F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16F3D" w:rsidRPr="00814994" w14:paraId="6DAAE8AA" w14:textId="77777777" w:rsidTr="006F76F4">
        <w:tc>
          <w:tcPr>
            <w:tcW w:w="452" w:type="dxa"/>
          </w:tcPr>
          <w:p w14:paraId="6346F7B0" w14:textId="205876DD" w:rsidR="00216F3D" w:rsidRDefault="00216F3D" w:rsidP="00216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471" w:type="dxa"/>
          </w:tcPr>
          <w:p w14:paraId="7CD4C350" w14:textId="77777777" w:rsidR="00216F3D" w:rsidRDefault="00216F3D" w:rsidP="00216F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ДОДАТКОВО. </w:t>
            </w:r>
            <w:bookmarkStart w:id="4" w:name="_Hlk180765774"/>
            <w:r w:rsidRPr="00C6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припинення участі у Всеукраїнській  асоціації органів місцевого самоврядування «Асоціація об’єднаних територіальних громад».</w:t>
            </w:r>
            <w:bookmarkEnd w:id="4"/>
          </w:p>
          <w:p w14:paraId="0955DBC3" w14:textId="77777777" w:rsidR="00216F3D" w:rsidRDefault="00216F3D" w:rsidP="00216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Варижука І. </w:t>
            </w:r>
          </w:p>
          <w:p w14:paraId="349906E9" w14:textId="77777777" w:rsidR="00216F3D" w:rsidRPr="0036030D" w:rsidRDefault="00216F3D" w:rsidP="00216F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2B383EF4" w14:textId="77777777" w:rsidR="00780738" w:rsidRPr="003E6E45" w:rsidRDefault="00780738" w:rsidP="0067717E">
      <w:pPr>
        <w:tabs>
          <w:tab w:val="left" w:pos="851"/>
        </w:tabs>
        <w:spacing w:line="240" w:lineRule="auto"/>
        <w:ind w:right="30"/>
        <w:jc w:val="both"/>
      </w:pPr>
    </w:p>
    <w:p w14:paraId="17F2FBF4" w14:textId="3DDC7985" w:rsidR="00B8348E" w:rsidRPr="003E6E45" w:rsidRDefault="00B8348E" w:rsidP="006771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за основу:  за - </w:t>
      </w:r>
      <w:r w:rsidR="007844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5FB889F8" w14:textId="77777777" w:rsidR="00B8348E" w:rsidRPr="003E6E45" w:rsidRDefault="00B8348E" w:rsidP="00677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B3A000D" w14:textId="77777777" w:rsidR="0078443F" w:rsidRPr="003E6E45" w:rsidRDefault="0078443F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6B20BFE6" w14:textId="77777777" w:rsidR="0078443F" w:rsidRPr="003E6E45" w:rsidRDefault="0078443F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729D3B54" w14:textId="55CE8032" w:rsidR="0078443F" w:rsidRDefault="0078443F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10AD5D25" w14:textId="30817CCB" w:rsidR="00B8348E" w:rsidRPr="003E6E45" w:rsidRDefault="0078443F" w:rsidP="0067717E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4A03D175" w14:textId="76C9B02A" w:rsidR="0078443F" w:rsidRDefault="0078443F" w:rsidP="006771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0DF34E7" w14:textId="0FF62717" w:rsidR="00216F3D" w:rsidRDefault="00E6500B" w:rsidP="00517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6500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Результати голосування за включення додатков</w:t>
      </w:r>
      <w:r w:rsidR="005175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их</w:t>
      </w:r>
      <w:r w:rsidRPr="00E6500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питан</w:t>
      </w:r>
      <w:r w:rsidR="005175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ь</w:t>
      </w:r>
      <w:r w:rsidR="005F50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до порядку денного</w:t>
      </w:r>
      <w:r w:rsidR="00216F3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14:paraId="3C7CFB0B" w14:textId="651EB736" w:rsidR="00216F3D" w:rsidRDefault="00216F3D" w:rsidP="005175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</w:t>
      </w:r>
      <w:r w:rsidR="00E6500B" w:rsidRPr="00E6500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E6500B" w:rsidRPr="009658F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 w:rsidR="00E6500B" w:rsidRPr="009658F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структури та загальної чисельності апарату виконавчих органів Чорноморської міської ради</w:t>
      </w:r>
      <w:r w:rsidR="00E6500B" w:rsidRPr="009658F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Одеського району Одеської області» (зі змінами)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14:paraId="1C6DD3EE" w14:textId="11780130" w:rsidR="00216F3D" w:rsidRDefault="00216F3D" w:rsidP="00517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175BD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управління забезпечення діяльності Центру надання адміністративних послуг у м. Чорноморську  в новій редакції</w:t>
      </w:r>
      <w:r w:rsidRPr="00216F3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14:paraId="54AEE4DD" w14:textId="0D114EA9" w:rsidR="00216F3D" w:rsidRDefault="00216F3D" w:rsidP="00216F3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6336C">
        <w:rPr>
          <w:rFonts w:ascii="Times New Roman" w:hAnsi="Times New Roman" w:cs="Times New Roman"/>
          <w:sz w:val="24"/>
          <w:szCs w:val="24"/>
          <w:lang w:val="uk-UA"/>
        </w:rPr>
        <w:t>Про звернення Чорноморської міської ради Одеського району Одеської області до Президента України, Верховної Ради України та міст-побратимів щодо підтримки Плану перемоги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6F4F55B" w14:textId="2FC30F3D" w:rsidR="00216F3D" w:rsidRDefault="00216F3D" w:rsidP="00216F3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6336C">
        <w:rPr>
          <w:rFonts w:ascii="Times New Roman" w:hAnsi="Times New Roman" w:cs="Times New Roman"/>
          <w:sz w:val="24"/>
          <w:szCs w:val="24"/>
          <w:lang w:val="uk-UA"/>
        </w:rPr>
        <w:t>Про припинення участі у Всеукраїнській  асоціації органів місцевого самоврядування «Асоціація об’єднаних територіальних громад»</w:t>
      </w:r>
    </w:p>
    <w:p w14:paraId="48297FA6" w14:textId="3C680550" w:rsidR="00E6500B" w:rsidRPr="005175BD" w:rsidRDefault="00E6500B" w:rsidP="00216F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7B12EFF3" w14:textId="77777777" w:rsidR="00E6500B" w:rsidRPr="003E6E45" w:rsidRDefault="00E6500B" w:rsidP="00677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08C25A8" w14:textId="77777777" w:rsidR="00E6500B" w:rsidRPr="003E6E45" w:rsidRDefault="00E6500B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3B8D528E" w14:textId="77777777" w:rsidR="00E6500B" w:rsidRPr="003E6E45" w:rsidRDefault="00E6500B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37A4F817" w14:textId="77777777" w:rsidR="00E6500B" w:rsidRDefault="00E6500B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4ECE506A" w14:textId="77777777" w:rsidR="00E6500B" w:rsidRPr="003E6E45" w:rsidRDefault="00E6500B" w:rsidP="0067717E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3278322C" w14:textId="3EDB5D80" w:rsidR="00E6500B" w:rsidRDefault="00E6500B" w:rsidP="006771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9449798" w14:textId="34974A86" w:rsidR="00E6500B" w:rsidRPr="003E6E45" w:rsidRDefault="00E6500B" w:rsidP="006771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 цілому з </w:t>
      </w:r>
      <w:r w:rsidR="00216F3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6-</w:t>
      </w:r>
      <w:r w:rsidR="005F50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</w:t>
      </w:r>
      <w:r w:rsidR="00216F3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питань: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07788115" w14:textId="77777777" w:rsidR="00E6500B" w:rsidRPr="003E6E45" w:rsidRDefault="00E6500B" w:rsidP="00677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4FCBFEC" w14:textId="77777777" w:rsidR="00E6500B" w:rsidRPr="003E6E45" w:rsidRDefault="00E6500B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5F5B8A8A" w14:textId="77777777" w:rsidR="00E6500B" w:rsidRPr="003E6E45" w:rsidRDefault="00E6500B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55DEA6C0" w14:textId="77777777" w:rsidR="00E6500B" w:rsidRDefault="00E6500B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59AFECB0" w14:textId="77777777" w:rsidR="00E6500B" w:rsidRPr="003E6E45" w:rsidRDefault="00E6500B" w:rsidP="0067717E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009EDB02" w14:textId="77777777" w:rsidR="00E6500B" w:rsidRDefault="00E6500B" w:rsidP="006771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0550628" w14:textId="0BE29F65" w:rsidR="00B8348E" w:rsidRPr="003E6E45" w:rsidRDefault="00B8348E" w:rsidP="0067717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1. </w:t>
      </w:r>
      <w:r w:rsidR="00B219C6" w:rsidRPr="0068105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регламенту Центру надання адміністративних послуг у </w:t>
      </w:r>
      <w:r w:rsidR="00B219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B219C6" w:rsidRPr="00681055">
        <w:rPr>
          <w:rFonts w:ascii="Times New Roman" w:hAnsi="Times New Roman" w:cs="Times New Roman"/>
          <w:sz w:val="24"/>
          <w:szCs w:val="24"/>
          <w:lang w:val="uk-UA"/>
        </w:rPr>
        <w:t>м. Чорноморську в новій редакції</w:t>
      </w:r>
      <w:r w:rsidR="002D3B2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D9DF1B" w14:textId="48EF4DE5" w:rsidR="00B8348E" w:rsidRPr="005F503F" w:rsidRDefault="00B8348E" w:rsidP="0067717E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</w:pPr>
      <w:r w:rsidRPr="005F503F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Інформація </w:t>
      </w:r>
      <w:r w:rsidR="0078443F" w:rsidRPr="005F503F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Мацієвич І. </w:t>
      </w:r>
    </w:p>
    <w:p w14:paraId="3950FFF4" w14:textId="1F8C2515" w:rsidR="00B8348E" w:rsidRPr="003E6E45" w:rsidRDefault="00B8348E" w:rsidP="0067717E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 w:rsidR="005F503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 w:rsidR="003F0CB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Романенко Г. </w:t>
      </w:r>
    </w:p>
    <w:p w14:paraId="73780024" w14:textId="2E5210D7" w:rsidR="00B8348E" w:rsidRPr="003E6E45" w:rsidRDefault="00B8348E" w:rsidP="0067717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="00B219C6" w:rsidRPr="0068105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регламенту Центру надання адміністративних послуг у </w:t>
      </w:r>
      <w:r w:rsidR="00B219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9C6" w:rsidRPr="00681055">
        <w:rPr>
          <w:rFonts w:ascii="Times New Roman" w:hAnsi="Times New Roman" w:cs="Times New Roman"/>
          <w:sz w:val="24"/>
          <w:szCs w:val="24"/>
          <w:lang w:val="uk-UA"/>
        </w:rPr>
        <w:t>м. Чорноморську в новій редакції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2B2323F" w14:textId="3709BD84" w:rsidR="0078443F" w:rsidRPr="003E6E45" w:rsidRDefault="00B8348E" w:rsidP="006771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Результати голосування:  </w:t>
      </w:r>
      <w:r w:rsidR="0078443F"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- </w:t>
      </w:r>
      <w:r w:rsidR="007844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78443F"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693E8B80" w14:textId="77777777" w:rsidR="0078443F" w:rsidRPr="003E6E45" w:rsidRDefault="0078443F" w:rsidP="00677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F7AADEE" w14:textId="77777777" w:rsidR="0078443F" w:rsidRPr="003E6E45" w:rsidRDefault="0078443F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406F43AD" w14:textId="77777777" w:rsidR="0078443F" w:rsidRPr="003E6E45" w:rsidRDefault="0078443F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078410E1" w14:textId="77777777" w:rsidR="0078443F" w:rsidRDefault="0078443F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708830B9" w14:textId="77777777" w:rsidR="0078443F" w:rsidRPr="003E6E45" w:rsidRDefault="0078443F" w:rsidP="0067717E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3445BC19" w14:textId="33C210C2" w:rsidR="004E10FD" w:rsidRPr="003E6E45" w:rsidRDefault="004E10FD" w:rsidP="0067717E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DBD0418" w14:textId="1009A861" w:rsidR="004E10FD" w:rsidRPr="003E6E45" w:rsidRDefault="004E10FD" w:rsidP="0067717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2. </w:t>
      </w:r>
      <w:r w:rsidR="00B219C6" w:rsidRPr="00814994">
        <w:rPr>
          <w:rFonts w:ascii="Times New Roman" w:hAnsi="Times New Roman" w:cs="Times New Roman"/>
          <w:sz w:val="24"/>
          <w:szCs w:val="24"/>
          <w:lang w:val="uk-UA"/>
        </w:rPr>
        <w:t>Про затвердження переліку адміністративних послуг, які надаються через Центр надання адміністративних послуг у м. Чорноморську, в новій редакції</w:t>
      </w:r>
      <w:r w:rsidR="002D3B2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F2AA22" w14:textId="28D03A6B" w:rsidR="004E10FD" w:rsidRPr="005F503F" w:rsidRDefault="004E10FD" w:rsidP="0067717E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</w:pPr>
      <w:r w:rsidRPr="005F503F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Інформація </w:t>
      </w:r>
      <w:r w:rsidR="0078443F" w:rsidRPr="005F503F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Мацієвич І. </w:t>
      </w:r>
    </w:p>
    <w:p w14:paraId="3975A4FB" w14:textId="575DEA38" w:rsidR="004E10FD" w:rsidRPr="003E6E45" w:rsidRDefault="004E10FD" w:rsidP="0067717E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Виступив:  Ковальчук В.</w:t>
      </w:r>
    </w:p>
    <w:p w14:paraId="714707B9" w14:textId="5D57533E" w:rsidR="004E10FD" w:rsidRPr="003E6E45" w:rsidRDefault="004E10FD" w:rsidP="0067717E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E6E4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="00B219C6" w:rsidRPr="00814994">
        <w:rPr>
          <w:rFonts w:ascii="Times New Roman" w:hAnsi="Times New Roman" w:cs="Times New Roman"/>
          <w:sz w:val="24"/>
          <w:szCs w:val="24"/>
          <w:lang w:val="uk-UA"/>
        </w:rPr>
        <w:t>Про затвердження переліку адміністративних послуг, які надаються через Центр надання адміністративних послуг у м. Чорноморську, в новій редакції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2662ED16" w14:textId="77777777" w:rsidR="0078443F" w:rsidRPr="003E6E45" w:rsidRDefault="0078443F" w:rsidP="006771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3C2E220F" w14:textId="77777777" w:rsidR="0078443F" w:rsidRPr="003E6E45" w:rsidRDefault="0078443F" w:rsidP="00677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0DD74B6" w14:textId="77777777" w:rsidR="0078443F" w:rsidRPr="003E6E45" w:rsidRDefault="0078443F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5AD34D19" w14:textId="77777777" w:rsidR="0078443F" w:rsidRPr="003E6E45" w:rsidRDefault="0078443F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77418FE5" w14:textId="77777777" w:rsidR="0078443F" w:rsidRDefault="0078443F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293A3FE6" w14:textId="77777777" w:rsidR="0078443F" w:rsidRPr="003E6E45" w:rsidRDefault="0078443F" w:rsidP="0067717E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04335C4D" w14:textId="77777777" w:rsidR="004E10FD" w:rsidRPr="003E6E45" w:rsidRDefault="004E10FD" w:rsidP="006771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EE4B84A" w14:textId="150A09F4" w:rsidR="00023175" w:rsidRDefault="00023175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A918650" w14:textId="77777777" w:rsidR="00E6500B" w:rsidRDefault="00E6500B" w:rsidP="0067717E">
      <w:pPr>
        <w:spacing w:after="0" w:line="240" w:lineRule="auto"/>
        <w:jc w:val="both"/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E6500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ДОДАТКОВО.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внесення змін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структури та загальної чисельності апарату виконавчих органів Чорноморської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 Одеської області» (зі змінами).</w:t>
      </w:r>
    </w:p>
    <w:p w14:paraId="2FF44793" w14:textId="77777777" w:rsidR="00E6500B" w:rsidRPr="003F0CBC" w:rsidRDefault="00E6500B" w:rsidP="0067717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Інформація Мацієвич І</w:t>
      </w:r>
      <w:r w:rsidRPr="003F0CBC">
        <w:rPr>
          <w:rFonts w:ascii="Times New Roman" w:hAnsi="Times New Roman" w:cs="Times New Roman"/>
          <w:sz w:val="24"/>
          <w:szCs w:val="24"/>
          <w:lang w:val="uk-UA"/>
        </w:rPr>
        <w:t xml:space="preserve">., Варабіної С. </w:t>
      </w:r>
      <w:r w:rsidRPr="003F0CB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</w:t>
      </w:r>
    </w:p>
    <w:p w14:paraId="06634B5A" w14:textId="0610074A" w:rsidR="00E6500B" w:rsidRPr="003E6E45" w:rsidRDefault="00E6500B" w:rsidP="0067717E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F0CB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Виступив:  Ковальчук В.</w:t>
      </w:r>
    </w:p>
    <w:p w14:paraId="2A4E6C66" w14:textId="38CCA320" w:rsidR="00E6500B" w:rsidRPr="003E6E45" w:rsidRDefault="00E6500B" w:rsidP="0067717E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E6E4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структури та загальної чисельності апарату виконавчих органів Чорноморської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 Одеської області» (зі змінами)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1DA16172" w14:textId="77777777" w:rsidR="00E6500B" w:rsidRPr="003E6E45" w:rsidRDefault="00E6500B" w:rsidP="006771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53240477" w14:textId="77777777" w:rsidR="00E6500B" w:rsidRPr="003E6E45" w:rsidRDefault="00E6500B" w:rsidP="00677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7CC2FF5" w14:textId="77777777" w:rsidR="00E6500B" w:rsidRPr="003E6E45" w:rsidRDefault="00E6500B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5F58A4F7" w14:textId="77777777" w:rsidR="00E6500B" w:rsidRPr="003E6E45" w:rsidRDefault="00E6500B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66BD8533" w14:textId="77777777" w:rsidR="00E6500B" w:rsidRDefault="00E6500B" w:rsidP="006771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0FABDDD5" w14:textId="77777777" w:rsidR="00E6500B" w:rsidRPr="003E6E45" w:rsidRDefault="00E6500B" w:rsidP="0067717E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73FE9BC7" w14:textId="09AB1BF4" w:rsidR="0078443F" w:rsidRDefault="0078443F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BD90054" w14:textId="77777777" w:rsidR="005175BD" w:rsidRDefault="005175BD" w:rsidP="005175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E6500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ДОДАТКОВО.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управління забезпечення діяльності Центру надання адміністративних послуг у м. Чорноморську  в новій редакції.</w:t>
      </w:r>
    </w:p>
    <w:p w14:paraId="6026C0FC" w14:textId="5BFEA99E" w:rsidR="005175BD" w:rsidRPr="005175BD" w:rsidRDefault="005175BD" w:rsidP="00517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Інформація Мацієвич І.</w:t>
      </w:r>
    </w:p>
    <w:p w14:paraId="49C66E65" w14:textId="77777777" w:rsidR="005175BD" w:rsidRPr="003E6E45" w:rsidRDefault="005175BD" w:rsidP="005175BD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Виступив:  Ковальчук В.</w:t>
      </w:r>
    </w:p>
    <w:p w14:paraId="5C85F347" w14:textId="4B486A27" w:rsidR="005175BD" w:rsidRPr="003E6E45" w:rsidRDefault="005175BD" w:rsidP="005175BD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E6E4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управління забезпечення діяльності Центру надання адміністративних послуг у м. Чорноморську  в новій редакції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19D2DBCA" w14:textId="77777777" w:rsidR="005175BD" w:rsidRPr="003E6E45" w:rsidRDefault="005175BD" w:rsidP="005175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49468490" w14:textId="77777777" w:rsidR="005175BD" w:rsidRPr="003E6E45" w:rsidRDefault="005175BD" w:rsidP="005175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1585A49" w14:textId="77777777" w:rsidR="005175BD" w:rsidRPr="003E6E45" w:rsidRDefault="005175BD" w:rsidP="005175B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258C716C" w14:textId="77777777" w:rsidR="005175BD" w:rsidRPr="003E6E45" w:rsidRDefault="005175BD" w:rsidP="005175B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17E7F9FA" w14:textId="77777777" w:rsidR="005175BD" w:rsidRDefault="005175BD" w:rsidP="005175B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396DB912" w14:textId="77777777" w:rsidR="005175BD" w:rsidRPr="003E6E45" w:rsidRDefault="005175BD" w:rsidP="005175BD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045C2075" w14:textId="15A61ABD" w:rsidR="0078443F" w:rsidRDefault="0078443F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8BE4E44" w14:textId="28B9940E" w:rsidR="00216F3D" w:rsidRDefault="00216F3D" w:rsidP="00216F3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E6500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ДОДАТКОВО.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6336C">
        <w:rPr>
          <w:rFonts w:ascii="Times New Roman" w:hAnsi="Times New Roman" w:cs="Times New Roman"/>
          <w:sz w:val="24"/>
          <w:szCs w:val="24"/>
          <w:lang w:val="uk-UA"/>
        </w:rPr>
        <w:t>Про звернення Чорноморської міської ради Одеського району Одеської області до Президента України, Верховної Ради України та міст-побратимів щодо підтримки Плану перемоги</w:t>
      </w:r>
    </w:p>
    <w:p w14:paraId="57CD4544" w14:textId="1F3AEFAB" w:rsidR="00216F3D" w:rsidRPr="005175BD" w:rsidRDefault="00216F3D" w:rsidP="00216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Шолар О. </w:t>
      </w:r>
    </w:p>
    <w:p w14:paraId="78E7353D" w14:textId="77777777" w:rsidR="00216F3D" w:rsidRPr="003E6E45" w:rsidRDefault="00216F3D" w:rsidP="00216F3D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Виступив:  Ковальчук В.</w:t>
      </w:r>
    </w:p>
    <w:p w14:paraId="58F268CF" w14:textId="72719EB8" w:rsidR="00216F3D" w:rsidRPr="003E6E45" w:rsidRDefault="00216F3D" w:rsidP="00216F3D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E6E4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C6336C">
        <w:rPr>
          <w:rFonts w:ascii="Times New Roman" w:hAnsi="Times New Roman" w:cs="Times New Roman"/>
          <w:sz w:val="24"/>
          <w:szCs w:val="24"/>
          <w:lang w:val="uk-UA"/>
        </w:rPr>
        <w:t>Про звернення Чорноморської міської ради Одеського району Одеської області до Президента України, Верховної Ради України та міст-побратимів щодо підтримки Плану перемоги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6ABAC95" w14:textId="77777777" w:rsidR="00216F3D" w:rsidRPr="003E6E45" w:rsidRDefault="00216F3D" w:rsidP="00216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6308B2BC" w14:textId="77777777" w:rsidR="00216F3D" w:rsidRPr="003E6E45" w:rsidRDefault="00216F3D" w:rsidP="00216F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FBDB1A2" w14:textId="77777777" w:rsidR="00216F3D" w:rsidRPr="003E6E45" w:rsidRDefault="00216F3D" w:rsidP="00216F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0B547DCE" w14:textId="77777777" w:rsidR="00216F3D" w:rsidRPr="003E6E45" w:rsidRDefault="00216F3D" w:rsidP="00216F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436AF52B" w14:textId="77777777" w:rsidR="00216F3D" w:rsidRDefault="00216F3D" w:rsidP="00216F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794C4856" w14:textId="77777777" w:rsidR="00216F3D" w:rsidRPr="003E6E45" w:rsidRDefault="00216F3D" w:rsidP="00216F3D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205C8746" w14:textId="26BD5D12" w:rsidR="00216F3D" w:rsidRDefault="00216F3D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0EE7E1" w14:textId="7F543FD5" w:rsidR="00216F3D" w:rsidRDefault="00216F3D" w:rsidP="00216F3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E6500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ДОДАТКОВО.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6336C">
        <w:rPr>
          <w:rFonts w:ascii="Times New Roman" w:hAnsi="Times New Roman" w:cs="Times New Roman"/>
          <w:sz w:val="24"/>
          <w:szCs w:val="24"/>
          <w:lang w:val="uk-UA"/>
        </w:rPr>
        <w:t>Про припинення участі у Всеукраїнській  асоціації органів місцевого самоврядування «Асоціація об’єднаних територіальних громад».</w:t>
      </w:r>
    </w:p>
    <w:p w14:paraId="14E29036" w14:textId="09568360" w:rsidR="00216F3D" w:rsidRPr="005175BD" w:rsidRDefault="00216F3D" w:rsidP="00216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 w:rsidR="003F0CBC">
        <w:rPr>
          <w:rFonts w:ascii="Times New Roman" w:hAnsi="Times New Roman" w:cs="Times New Roman"/>
          <w:sz w:val="24"/>
          <w:szCs w:val="24"/>
          <w:lang w:val="uk-UA"/>
        </w:rPr>
        <w:t xml:space="preserve">Варижука І. </w:t>
      </w:r>
    </w:p>
    <w:p w14:paraId="52C3298E" w14:textId="77777777" w:rsidR="00216F3D" w:rsidRPr="003E6E45" w:rsidRDefault="00216F3D" w:rsidP="00216F3D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Виступив:  Ковальчук В.</w:t>
      </w:r>
    </w:p>
    <w:p w14:paraId="241E006F" w14:textId="1EA4CB7B" w:rsidR="00216F3D" w:rsidRPr="003E6E45" w:rsidRDefault="00216F3D" w:rsidP="00216F3D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E6E4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C6336C">
        <w:rPr>
          <w:rFonts w:ascii="Times New Roman" w:hAnsi="Times New Roman" w:cs="Times New Roman"/>
          <w:sz w:val="24"/>
          <w:szCs w:val="24"/>
          <w:lang w:val="uk-UA"/>
        </w:rPr>
        <w:t>Про припинення участі у Всеукраїнській  асоціації органів місцевого самоврядування «Асоціація об’єднаних територіальних громад»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порядку денного сесії ради та затвердити (прийняти) даний  проєкт рішення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2E035F9E" w14:textId="77777777" w:rsidR="00216F3D" w:rsidRPr="003E6E45" w:rsidRDefault="00216F3D" w:rsidP="00216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5277FA34" w14:textId="77777777" w:rsidR="00216F3D" w:rsidRPr="003E6E45" w:rsidRDefault="00216F3D" w:rsidP="00216F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FC67382" w14:textId="77777777" w:rsidR="00216F3D" w:rsidRPr="003E6E45" w:rsidRDefault="00216F3D" w:rsidP="00216F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5B4A1B2A" w14:textId="77777777" w:rsidR="00216F3D" w:rsidRPr="003E6E45" w:rsidRDefault="00216F3D" w:rsidP="00216F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45010B66" w14:textId="77777777" w:rsidR="00216F3D" w:rsidRDefault="00216F3D" w:rsidP="00216F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541F2C88" w14:textId="77777777" w:rsidR="00216F3D" w:rsidRPr="003E6E45" w:rsidRDefault="00216F3D" w:rsidP="00216F3D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49A83BE7" w14:textId="331EF278" w:rsidR="00216F3D" w:rsidRDefault="00216F3D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548B5B1" w14:textId="116F27D0" w:rsidR="00216F3D" w:rsidRDefault="00216F3D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57083D" w14:textId="55E3F668" w:rsidR="00216F3D" w:rsidRDefault="00216F3D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70E380" w14:textId="77777777" w:rsidR="00216F3D" w:rsidRDefault="00216F3D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6AB373" w14:textId="77777777" w:rsidR="008254A4" w:rsidRPr="003E6E45" w:rsidRDefault="008254A4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C575121" w14:textId="77777777" w:rsidR="00023175" w:rsidRPr="003E6E45" w:rsidRDefault="00023175" w:rsidP="0067717E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3E6E45">
        <w:rPr>
          <w:b/>
        </w:rPr>
        <w:t xml:space="preserve">Голова комісії </w:t>
      </w:r>
      <w:r w:rsidRPr="003E6E45">
        <w:rPr>
          <w:b/>
        </w:rPr>
        <w:tab/>
      </w:r>
      <w:r w:rsidRPr="003E6E45">
        <w:rPr>
          <w:b/>
        </w:rPr>
        <w:tab/>
      </w:r>
      <w:r w:rsidRPr="003E6E45">
        <w:rPr>
          <w:b/>
        </w:rPr>
        <w:tab/>
        <w:t xml:space="preserve">            Володимир КОВАЛЬЧУК </w:t>
      </w:r>
    </w:p>
    <w:p w14:paraId="4CD0383A" w14:textId="77777777" w:rsidR="00023175" w:rsidRPr="003E6E45" w:rsidRDefault="00023175" w:rsidP="0067717E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6B09EFB8" w14:textId="77777777" w:rsidR="00023175" w:rsidRPr="003E6E45" w:rsidRDefault="00023175" w:rsidP="0067717E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773E6033" w14:textId="77777777" w:rsidR="00023175" w:rsidRPr="003E6E45" w:rsidRDefault="00023175" w:rsidP="0067717E">
      <w:pPr>
        <w:tabs>
          <w:tab w:val="left" w:pos="0"/>
          <w:tab w:val="left" w:pos="993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Юлія ПАКУНОВА </w:t>
      </w:r>
    </w:p>
    <w:p w14:paraId="2AD51A1B" w14:textId="77777777" w:rsidR="00023175" w:rsidRPr="003E6E45" w:rsidRDefault="00023175" w:rsidP="006771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23175" w:rsidRPr="003E6E45" w:rsidSect="009F4EBB">
      <w:headerReference w:type="default" r:id="rId7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C9F" w14:textId="77777777" w:rsidR="00A23D76" w:rsidRDefault="009F4EBB">
      <w:pPr>
        <w:spacing w:after="0" w:line="240" w:lineRule="auto"/>
      </w:pPr>
      <w:r>
        <w:separator/>
      </w:r>
    </w:p>
  </w:endnote>
  <w:endnote w:type="continuationSeparator" w:id="0">
    <w:p w14:paraId="37AF525F" w14:textId="77777777" w:rsidR="00A23D76" w:rsidRDefault="009F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2B6" w14:textId="77777777" w:rsidR="00A23D76" w:rsidRDefault="009F4EBB">
      <w:pPr>
        <w:spacing w:after="0" w:line="240" w:lineRule="auto"/>
      </w:pPr>
      <w:r>
        <w:separator/>
      </w:r>
    </w:p>
  </w:footnote>
  <w:footnote w:type="continuationSeparator" w:id="0">
    <w:p w14:paraId="66084CCE" w14:textId="77777777" w:rsidR="00A23D76" w:rsidRDefault="009F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5F50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A5B68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B50CB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23175"/>
    <w:rsid w:val="00080436"/>
    <w:rsid w:val="000B00C3"/>
    <w:rsid w:val="000B74EB"/>
    <w:rsid w:val="000F01D5"/>
    <w:rsid w:val="000F5395"/>
    <w:rsid w:val="001251E5"/>
    <w:rsid w:val="00125DDB"/>
    <w:rsid w:val="00167AC3"/>
    <w:rsid w:val="001C2D75"/>
    <w:rsid w:val="001C3866"/>
    <w:rsid w:val="001E3931"/>
    <w:rsid w:val="00216F3D"/>
    <w:rsid w:val="002656C7"/>
    <w:rsid w:val="002A5812"/>
    <w:rsid w:val="002D3B2A"/>
    <w:rsid w:val="003065CF"/>
    <w:rsid w:val="0035422C"/>
    <w:rsid w:val="00381172"/>
    <w:rsid w:val="00384422"/>
    <w:rsid w:val="003C38F9"/>
    <w:rsid w:val="003D6CC8"/>
    <w:rsid w:val="003E6E45"/>
    <w:rsid w:val="003F0CBC"/>
    <w:rsid w:val="003F203F"/>
    <w:rsid w:val="003F424A"/>
    <w:rsid w:val="00402BC3"/>
    <w:rsid w:val="00462B33"/>
    <w:rsid w:val="004D7C00"/>
    <w:rsid w:val="004E10FD"/>
    <w:rsid w:val="00515522"/>
    <w:rsid w:val="005175BD"/>
    <w:rsid w:val="00533FE9"/>
    <w:rsid w:val="0055444C"/>
    <w:rsid w:val="005837A3"/>
    <w:rsid w:val="005F503F"/>
    <w:rsid w:val="006529BD"/>
    <w:rsid w:val="0067717E"/>
    <w:rsid w:val="00684152"/>
    <w:rsid w:val="00697560"/>
    <w:rsid w:val="006C664F"/>
    <w:rsid w:val="0071146E"/>
    <w:rsid w:val="00780738"/>
    <w:rsid w:val="0078443F"/>
    <w:rsid w:val="00803CE2"/>
    <w:rsid w:val="008254A4"/>
    <w:rsid w:val="008873CA"/>
    <w:rsid w:val="008A2FAB"/>
    <w:rsid w:val="008D1281"/>
    <w:rsid w:val="00906913"/>
    <w:rsid w:val="0091729A"/>
    <w:rsid w:val="009658FC"/>
    <w:rsid w:val="009762DA"/>
    <w:rsid w:val="009F4EBB"/>
    <w:rsid w:val="00A23D76"/>
    <w:rsid w:val="00A7017E"/>
    <w:rsid w:val="00AB1DBD"/>
    <w:rsid w:val="00B03B38"/>
    <w:rsid w:val="00B05AF1"/>
    <w:rsid w:val="00B219C6"/>
    <w:rsid w:val="00B80F43"/>
    <w:rsid w:val="00B81A77"/>
    <w:rsid w:val="00B8348E"/>
    <w:rsid w:val="00BC4A03"/>
    <w:rsid w:val="00C0510B"/>
    <w:rsid w:val="00C40425"/>
    <w:rsid w:val="00C719B7"/>
    <w:rsid w:val="00CE6155"/>
    <w:rsid w:val="00D13185"/>
    <w:rsid w:val="00D9360A"/>
    <w:rsid w:val="00DD22B3"/>
    <w:rsid w:val="00DF5B83"/>
    <w:rsid w:val="00E6500B"/>
    <w:rsid w:val="00E72A1F"/>
    <w:rsid w:val="00EE3FC9"/>
    <w:rsid w:val="00EF4762"/>
    <w:rsid w:val="00F3385D"/>
    <w:rsid w:val="00F365AF"/>
    <w:rsid w:val="00F62E54"/>
    <w:rsid w:val="00F6732B"/>
    <w:rsid w:val="00F85329"/>
    <w:rsid w:val="00F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  <w:style w:type="paragraph" w:styleId="a7">
    <w:name w:val="Normal (Web)"/>
    <w:basedOn w:val="a"/>
    <w:uiPriority w:val="99"/>
    <w:semiHidden/>
    <w:unhideWhenUsed/>
    <w:rsid w:val="002A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8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54</cp:revision>
  <cp:lastPrinted>2024-10-28T11:26:00Z</cp:lastPrinted>
  <dcterms:created xsi:type="dcterms:W3CDTF">2024-01-31T08:23:00Z</dcterms:created>
  <dcterms:modified xsi:type="dcterms:W3CDTF">2024-10-28T11:27:00Z</dcterms:modified>
</cp:coreProperties>
</file>