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6427" w14:textId="3F6D7AB0" w:rsidR="0021647F" w:rsidRDefault="0021647F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66088CC0" w14:textId="710C8148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7C897B4" w14:textId="35708146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381C2CB4" w14:textId="2BEBB9CD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D43C119" w14:textId="7B538477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4E0DC5C3" w14:textId="01689F7D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25BB2321" w14:textId="173F5C9E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74D0DE24" w14:textId="0BE7113E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3A8D20A9" w14:textId="532AC285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2A753AF7" w14:textId="6E63D69E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72D50C8" w14:textId="7080B2FD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145F85CE" w14:textId="2F9CE6E9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31533F87" w14:textId="61B8F170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F1335E6" w14:textId="380C36F6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47A541E0" w14:textId="77777777" w:rsidR="00E57E72" w:rsidRDefault="00E57E72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C15B194" w14:textId="77777777" w:rsidR="00214BD0" w:rsidRPr="00540B1E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6C927775" w14:textId="66233B52" w:rsidR="0021647F" w:rsidRPr="00C43BA3" w:rsidRDefault="006A1BA4" w:rsidP="00602F68">
      <w:pPr>
        <w:shd w:val="clear" w:color="auto" w:fill="FFFFFF"/>
        <w:spacing w:after="0" w:line="276" w:lineRule="auto"/>
        <w:ind w:right="43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Про</w:t>
      </w:r>
      <w:r w:rsidR="003C4C4F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B6312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надання дозволу на встановлення меморіальних дошок на території </w:t>
      </w:r>
      <w:r w:rsidR="003C4C4F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Чорноморської міської територіальної громади</w:t>
      </w:r>
      <w:r w:rsidR="00214BD0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3C4C4F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честь загиблих</w:t>
      </w:r>
      <w:r w:rsidR="00214BD0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DC3723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Захисників </w:t>
      </w:r>
      <w:r w:rsidR="007E22A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України</w:t>
      </w:r>
      <w:r w:rsidR="00AA0E1E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48ABB2F9" w14:textId="77777777" w:rsidR="00115417" w:rsidRPr="00C43BA3" w:rsidRDefault="00115417" w:rsidP="00C5045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73FCB29D" w14:textId="54A9156C" w:rsidR="00823002" w:rsidRDefault="006862AE" w:rsidP="00823002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3FA5"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r w:rsidR="003D6CD1" w:rsidRPr="00C43BA3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області надійшл</w:t>
      </w:r>
      <w:r w:rsidR="009D5ECA"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B63123">
        <w:rPr>
          <w:rFonts w:ascii="Times New Roman" w:hAnsi="Times New Roman" w:cs="Times New Roman"/>
          <w:sz w:val="24"/>
          <w:szCs w:val="24"/>
          <w:lang w:val="uk-UA"/>
        </w:rPr>
        <w:t>клопотання</w:t>
      </w:r>
      <w:r w:rsidR="00CB720A" w:rsidRPr="00CB720A">
        <w:rPr>
          <w:lang w:val="uk-UA"/>
        </w:rPr>
        <w:t xml:space="preserve"> </w:t>
      </w:r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856">
        <w:rPr>
          <w:rFonts w:ascii="Times New Roman" w:hAnsi="Times New Roman" w:cs="Times New Roman"/>
          <w:sz w:val="24"/>
          <w:szCs w:val="24"/>
          <w:lang w:val="uk-UA"/>
        </w:rPr>
        <w:t>Скуділо</w:t>
      </w:r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Ганн</w:t>
      </w:r>
      <w:r w:rsidR="007B1DD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B720A" w:rsidRPr="00CB720A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сестр</w:t>
      </w:r>
      <w:r w:rsidR="0041769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B720A" w:rsidRPr="00CB720A">
        <w:rPr>
          <w:rFonts w:ascii="Times New Roman" w:hAnsi="Times New Roman" w:cs="Times New Roman"/>
          <w:sz w:val="24"/>
          <w:szCs w:val="24"/>
          <w:lang w:val="uk-UA"/>
        </w:rPr>
        <w:t xml:space="preserve"> загиблого </w:t>
      </w:r>
      <w:proofErr w:type="spellStart"/>
      <w:r w:rsidR="003E2A51">
        <w:rPr>
          <w:rFonts w:ascii="Times New Roman" w:hAnsi="Times New Roman" w:cs="Times New Roman"/>
          <w:sz w:val="24"/>
          <w:szCs w:val="24"/>
          <w:lang w:val="uk-UA"/>
        </w:rPr>
        <w:t>Колтуна</w:t>
      </w:r>
      <w:proofErr w:type="spellEnd"/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митра, Миза Ольги – мат</w:t>
      </w:r>
      <w:r w:rsidR="0041769F">
        <w:rPr>
          <w:rFonts w:ascii="Times New Roman" w:hAnsi="Times New Roman" w:cs="Times New Roman"/>
          <w:sz w:val="24"/>
          <w:szCs w:val="24"/>
          <w:lang w:val="uk-UA"/>
        </w:rPr>
        <w:t>ері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 xml:space="preserve"> загиблого </w:t>
      </w:r>
      <w:proofErr w:type="spellStart"/>
      <w:r w:rsidR="003E2A51">
        <w:rPr>
          <w:rFonts w:ascii="Times New Roman" w:hAnsi="Times New Roman" w:cs="Times New Roman"/>
          <w:sz w:val="24"/>
          <w:szCs w:val="24"/>
          <w:lang w:val="uk-UA"/>
        </w:rPr>
        <w:t>Коколадзе</w:t>
      </w:r>
      <w:proofErr w:type="spellEnd"/>
      <w:r w:rsidR="003E2A51">
        <w:rPr>
          <w:rFonts w:ascii="Times New Roman" w:hAnsi="Times New Roman" w:cs="Times New Roman"/>
          <w:sz w:val="24"/>
          <w:szCs w:val="24"/>
          <w:lang w:val="uk-UA"/>
        </w:rPr>
        <w:t xml:space="preserve"> Дмитра</w:t>
      </w:r>
      <w:r w:rsidR="007F4F6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3E2A51">
        <w:rPr>
          <w:rFonts w:ascii="Times New Roman" w:hAnsi="Times New Roman" w:cs="Times New Roman"/>
          <w:sz w:val="24"/>
          <w:szCs w:val="24"/>
          <w:lang w:val="uk-UA"/>
        </w:rPr>
        <w:t>Свінчук</w:t>
      </w:r>
      <w:proofErr w:type="spellEnd"/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Ніни</w:t>
      </w:r>
      <w:r w:rsidR="007C153A" w:rsidRPr="00CB720A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мат</w:t>
      </w:r>
      <w:r w:rsidR="0041769F">
        <w:rPr>
          <w:rFonts w:ascii="Times New Roman" w:hAnsi="Times New Roman" w:cs="Times New Roman"/>
          <w:sz w:val="24"/>
          <w:szCs w:val="24"/>
          <w:lang w:val="uk-UA"/>
        </w:rPr>
        <w:t>ері</w:t>
      </w:r>
      <w:r w:rsidR="007C153A" w:rsidRPr="00CB720A">
        <w:rPr>
          <w:rFonts w:ascii="Times New Roman" w:hAnsi="Times New Roman" w:cs="Times New Roman"/>
          <w:sz w:val="24"/>
          <w:szCs w:val="24"/>
          <w:lang w:val="uk-UA"/>
        </w:rPr>
        <w:t xml:space="preserve"> загиблого </w:t>
      </w:r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2A51">
        <w:rPr>
          <w:rFonts w:ascii="Times New Roman" w:hAnsi="Times New Roman" w:cs="Times New Roman"/>
          <w:sz w:val="24"/>
          <w:szCs w:val="24"/>
          <w:lang w:val="uk-UA"/>
        </w:rPr>
        <w:t>Димитрієва</w:t>
      </w:r>
      <w:proofErr w:type="spellEnd"/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A51">
        <w:rPr>
          <w:rFonts w:ascii="Times New Roman" w:hAnsi="Times New Roman" w:cs="Times New Roman"/>
          <w:sz w:val="24"/>
          <w:szCs w:val="24"/>
          <w:lang w:val="uk-UA"/>
        </w:rPr>
        <w:t>Олександра</w:t>
      </w:r>
      <w:r w:rsidR="00AD6E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1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п</w:t>
      </w:r>
      <w:r w:rsidR="00823002" w:rsidRP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ро встановлення меморіальних дошок з метою вшанування пам’яті Захисників України, які загинули внаслідок збройної агресії </w:t>
      </w:r>
      <w:r w:rsidR="0078662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Р</w:t>
      </w:r>
      <w:r w:rsidR="00823002" w:rsidRP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осійської </w:t>
      </w:r>
      <w:r w:rsidR="0078662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Ф</w:t>
      </w:r>
      <w:r w:rsidR="00823002" w:rsidRP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едерації проти України, захищаючи її суверенітет, територіальну цілісність та недоторканність</w:t>
      </w:r>
      <w:r w:rsidR="0082300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.  </w:t>
      </w:r>
    </w:p>
    <w:p w14:paraId="7CD62304" w14:textId="1A5680C5" w:rsidR="00C22743" w:rsidRDefault="006862AE" w:rsidP="00823002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77B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2743" w:rsidRPr="00C43BA3">
        <w:rPr>
          <w:rFonts w:ascii="Times New Roman" w:hAnsi="Times New Roman" w:cs="Times New Roman"/>
          <w:sz w:val="24"/>
          <w:szCs w:val="24"/>
          <w:lang w:val="uk-UA"/>
        </w:rPr>
        <w:t>раховуючи</w:t>
      </w:r>
      <w:r w:rsidR="00C227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03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рішення </w:t>
      </w:r>
      <w:r w:rsidR="00C22743" w:rsidRPr="00C43B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комісії з питань</w:t>
      </w:r>
      <w:r w:rsidR="00F312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встановлення пам’ятних знаків та меморіальних дошок на території Чорноморської територіальної громади Одеського району Одеської області </w:t>
      </w:r>
      <w:r w:rsidR="000423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(протокол засідання </w:t>
      </w:r>
      <w:r w:rsidR="00F312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 w:rsidR="00C26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15</w:t>
      </w:r>
      <w:r w:rsidR="007764B1" w:rsidRPr="00A237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.0</w:t>
      </w:r>
      <w:r w:rsidR="00C26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1</w:t>
      </w:r>
      <w:r w:rsidR="00F312DC" w:rsidRPr="00A237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.202</w:t>
      </w:r>
      <w:r w:rsidR="00C26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6</w:t>
      </w:r>
      <w:r w:rsidR="0004236A" w:rsidRPr="00A237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)</w:t>
      </w:r>
      <w:r w:rsidR="00F312DC" w:rsidRPr="00A237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на виконання заходів Міської 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цільової </w:t>
      </w:r>
      <w:r w:rsidR="007326E9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програми підтримки 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ветеранів війни, членів</w:t>
      </w:r>
      <w:r w:rsidR="00B41A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їх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сімей</w:t>
      </w:r>
      <w:r w:rsidR="00B41A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, членів сімей загиблих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(померлих) </w:t>
      </w:r>
      <w:r w:rsidR="00B41A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ветеранів війни, членів сімей загиблих (померлих) Захисників і Захисниць України 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Чорноморської міської територіальної громади на 2026 – 2028 роки</w:t>
      </w:r>
      <w:r w:rsidR="00EA7E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затвердженої рішенням Чорноморської міської ради від 2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4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.1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.202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5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№ </w:t>
      </w:r>
      <w:r w:rsidR="00C00F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1001</w:t>
      </w:r>
      <w:r w:rsidR="00C00FEB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-VIII</w:t>
      </w:r>
      <w:r w:rsidR="007326E9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="00443F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відповідно до </w:t>
      </w:r>
      <w:r w:rsidR="00C22743"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="00F312DC">
        <w:rPr>
          <w:rFonts w:ascii="Times New Roman" w:hAnsi="Times New Roman" w:cs="Times New Roman"/>
          <w:sz w:val="24"/>
          <w:szCs w:val="24"/>
          <w:lang w:val="uk-UA"/>
        </w:rPr>
        <w:t>встановлення, обліку та демонтажу пам’ятних знаків та меморіальних дошок на території Чорноморської міської територіальної громади</w:t>
      </w:r>
      <w:r w:rsidR="00B2035E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затвердженого </w:t>
      </w:r>
      <w:r w:rsidR="00B2035E" w:rsidRPr="00B2035E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04236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2035E" w:rsidRPr="00B2035E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від 05.10.2023 № 458-VIIІ</w:t>
      </w:r>
      <w:r w:rsidR="00C22743" w:rsidRPr="00C43BA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12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7B50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статтями </w:t>
      </w:r>
      <w:r w:rsidR="00A74781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447B5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419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7B50">
        <w:rPr>
          <w:rFonts w:ascii="Times New Roman" w:hAnsi="Times New Roman" w:cs="Times New Roman"/>
          <w:sz w:val="24"/>
          <w:szCs w:val="24"/>
          <w:lang w:val="uk-UA"/>
        </w:rPr>
        <w:t xml:space="preserve">59 Закону України «Про місцеве самоврядування в Україні», </w:t>
      </w:r>
    </w:p>
    <w:p w14:paraId="6F9E0A90" w14:textId="77777777" w:rsidR="00C50456" w:rsidRPr="00335DBE" w:rsidRDefault="00C50456" w:rsidP="00C50456">
      <w:pPr>
        <w:shd w:val="clear" w:color="auto" w:fill="FFFFFF"/>
        <w:spacing w:after="0" w:line="276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391371E7" w14:textId="353D0502" w:rsidR="00CC0047" w:rsidRPr="00335DBE" w:rsidRDefault="00CC0047" w:rsidP="00CC0047">
      <w:pPr>
        <w:ind w:right="-6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5DBE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26C30742" w14:textId="6792D1A6" w:rsidR="007326E9" w:rsidRPr="00335DBE" w:rsidRDefault="00CC0047" w:rsidP="00A254D4">
      <w:pPr>
        <w:pStyle w:val="a7"/>
        <w:numPr>
          <w:ilvl w:val="1"/>
          <w:numId w:val="23"/>
        </w:numPr>
        <w:tabs>
          <w:tab w:val="left" w:pos="0"/>
        </w:tabs>
        <w:spacing w:after="0"/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DBE">
        <w:rPr>
          <w:rFonts w:ascii="Times New Roman" w:hAnsi="Times New Roman" w:cs="Times New Roman"/>
          <w:sz w:val="24"/>
          <w:szCs w:val="24"/>
          <w:lang w:val="uk-UA"/>
        </w:rPr>
        <w:t>Надати дозвіл на встановлення меморіальн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 дош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>ок загиблим Захисникам</w:t>
      </w:r>
      <w:r w:rsidR="007326E9" w:rsidRPr="00335DB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F381DA1" w14:textId="7E557AC4" w:rsidR="006874BF" w:rsidRDefault="00ED1398" w:rsidP="00A254D4">
      <w:pPr>
        <w:tabs>
          <w:tab w:val="left" w:pos="0"/>
        </w:tabs>
        <w:spacing w:after="0"/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1.1.</w:t>
      </w:r>
      <w:r w:rsidR="00517D43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 xml:space="preserve">солдату </w:t>
      </w:r>
      <w:proofErr w:type="spellStart"/>
      <w:r w:rsidR="00C262FD">
        <w:rPr>
          <w:rFonts w:ascii="Times New Roman" w:hAnsi="Times New Roman" w:cs="Times New Roman"/>
          <w:sz w:val="24"/>
          <w:szCs w:val="24"/>
          <w:lang w:val="uk-UA"/>
        </w:rPr>
        <w:t>Колтуну</w:t>
      </w:r>
      <w:proofErr w:type="spellEnd"/>
      <w:r w:rsidR="007C153A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митру</w:t>
      </w:r>
      <w:r w:rsidR="007C153A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Івановичу</w:t>
      </w:r>
      <w:r w:rsidR="00887E9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153A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на фасаді будівлі Чорноморського ліцею №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90B8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 Одеська область, Одеський район, м</w:t>
      </w:r>
      <w:r w:rsidR="00844D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90B8E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Чорноморськ,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проспект Миру</w:t>
      </w:r>
      <w:r w:rsidR="00490B8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844DB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90B8E">
        <w:rPr>
          <w:rFonts w:ascii="Times New Roman" w:hAnsi="Times New Roman" w:cs="Times New Roman"/>
          <w:sz w:val="24"/>
          <w:szCs w:val="24"/>
          <w:lang w:val="uk-UA"/>
        </w:rPr>
        <w:t xml:space="preserve">А,  </w:t>
      </w:r>
      <w:r w:rsidR="007C153A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в якому він навчався</w:t>
      </w:r>
      <w:r w:rsidR="00811D2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0C5166" w14:textId="00913619" w:rsidR="00680D32" w:rsidRDefault="006874BF" w:rsidP="00C262FD">
      <w:pPr>
        <w:tabs>
          <w:tab w:val="left" w:pos="0"/>
        </w:tabs>
        <w:spacing w:after="0"/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молодшому сержанту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62FD">
        <w:rPr>
          <w:rFonts w:ascii="Times New Roman" w:hAnsi="Times New Roman" w:cs="Times New Roman"/>
          <w:sz w:val="24"/>
          <w:szCs w:val="24"/>
          <w:lang w:val="uk-UA"/>
        </w:rPr>
        <w:t>Коколадзе</w:t>
      </w:r>
      <w:proofErr w:type="spellEnd"/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2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Дмитру</w:t>
      </w:r>
      <w:r w:rsidR="00A22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Сергійовичу</w:t>
      </w:r>
      <w:r w:rsidR="00887E91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 </w:t>
      </w:r>
      <w:r w:rsidR="00A22AA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>Чорноморського ліцею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874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адресою: Одеська область, Одеський район, м</w:t>
      </w:r>
      <w:r w:rsidR="00887E9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Чорноморськ,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887E9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 xml:space="preserve"> Захисників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262FD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-А, </w:t>
      </w:r>
      <w:r w:rsidR="00ED1398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в якому він навчався</w:t>
      </w:r>
      <w:r w:rsidR="00811D2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6F16788" w14:textId="0C697692" w:rsidR="00D66A35" w:rsidRPr="00C91EE0" w:rsidRDefault="00C262FD" w:rsidP="00D66A35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C91EE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1.3.  старшому сержанту </w:t>
      </w:r>
      <w:proofErr w:type="spellStart"/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Димитрієву</w:t>
      </w:r>
      <w:proofErr w:type="spellEnd"/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Олександру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Анатолійовичу</w:t>
      </w:r>
      <w:r w:rsidR="00811D29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   Чорноморського   ліцею №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Одеська область, Одеський район, </w:t>
      </w:r>
      <w:proofErr w:type="spellStart"/>
      <w:r w:rsidRPr="00C91EE0">
        <w:rPr>
          <w:rFonts w:ascii="Times New Roman" w:hAnsi="Times New Roman" w:cs="Times New Roman"/>
          <w:sz w:val="24"/>
          <w:szCs w:val="24"/>
          <w:lang w:val="uk-UA"/>
        </w:rPr>
        <w:t>м.Чорноморськ</w:t>
      </w:r>
      <w:proofErr w:type="spellEnd"/>
      <w:r w:rsidRPr="00C91EE0">
        <w:rPr>
          <w:rFonts w:ascii="Times New Roman" w:hAnsi="Times New Roman" w:cs="Times New Roman"/>
          <w:sz w:val="24"/>
          <w:szCs w:val="24"/>
          <w:lang w:val="uk-UA"/>
        </w:rPr>
        <w:t>, вул</w:t>
      </w:r>
      <w:r w:rsidR="00887E91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Спортивна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E1B7A" w:rsidRPr="00C91EE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>-А,  в якому він навчався.</w:t>
      </w:r>
    </w:p>
    <w:p w14:paraId="07FE7B89" w14:textId="77777777" w:rsidR="00D66A35" w:rsidRPr="00D66A35" w:rsidRDefault="00D66A35" w:rsidP="00C91EE0">
      <w:pPr>
        <w:pStyle w:val="ab"/>
        <w:ind w:right="-141"/>
        <w:rPr>
          <w:rFonts w:ascii="Times New Roman" w:hAnsi="Times New Roman" w:cs="Times New Roman"/>
          <w:sz w:val="24"/>
          <w:szCs w:val="24"/>
          <w:lang w:val="uk-UA"/>
        </w:rPr>
      </w:pPr>
    </w:p>
    <w:p w14:paraId="4339C175" w14:textId="203315AA" w:rsidR="003D601E" w:rsidRPr="00C91EE0" w:rsidRDefault="00ED1398" w:rsidP="00C91EE0">
      <w:pPr>
        <w:pStyle w:val="ab"/>
        <w:ind w:right="-141"/>
        <w:rPr>
          <w:rFonts w:ascii="Times New Roman" w:hAnsi="Times New Roman" w:cs="Times New Roman"/>
          <w:sz w:val="24"/>
          <w:szCs w:val="24"/>
          <w:lang w:val="uk-UA"/>
        </w:rPr>
      </w:pPr>
      <w:r w:rsidRPr="00D66A3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C91EE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B4765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>Управлінню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архітектури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містобудування 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>виконавчого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комітету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(Ольга </w:t>
      </w:r>
      <w:proofErr w:type="spellStart"/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>Субботкіна</w:t>
      </w:r>
      <w:proofErr w:type="spellEnd"/>
      <w:r w:rsidR="003D601E" w:rsidRPr="00C91EE0">
        <w:rPr>
          <w:rFonts w:ascii="Times New Roman" w:hAnsi="Times New Roman" w:cs="Times New Roman"/>
          <w:sz w:val="24"/>
          <w:szCs w:val="24"/>
          <w:lang w:val="uk-UA"/>
        </w:rPr>
        <w:t>) здійснити заходи щодо організації встановлення меморіальних дошок та внесення їх до відповідного Реєстру.</w:t>
      </w:r>
    </w:p>
    <w:p w14:paraId="1364E38B" w14:textId="77777777" w:rsidR="00C91EE0" w:rsidRPr="00C91EE0" w:rsidRDefault="00C91EE0" w:rsidP="00D66A35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p w14:paraId="54B88E93" w14:textId="48E76CCA" w:rsidR="00680D32" w:rsidRPr="000F7DC4" w:rsidRDefault="00ED1398" w:rsidP="000F7DC4">
      <w:pPr>
        <w:tabs>
          <w:tab w:val="left" w:pos="0"/>
          <w:tab w:val="left" w:pos="567"/>
        </w:tabs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F7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3.</w:t>
      </w:r>
      <w:r w:rsidR="00914B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Управлінню соціальної політики Чорноморської міської ради здійснити виплату адресної допомоги на компенсацію вартості виготовлення та встановлення меморіальних дошок Загиблим Захисникам /Захисницям України відповідно до Порядку надання адресної допомоги громадянам Чорноморської міської територіальної громади, що опинилися у скрутному матеріальному становищі та потребують допомоги, затвердженого рішенням виконавчого комітету Чорноморської міської ради від 20.12.2024 </w:t>
      </w:r>
      <w:r w:rsidR="00844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>№ 474 (зі змінами).</w:t>
      </w:r>
    </w:p>
    <w:p w14:paraId="371BE115" w14:textId="189ED3E1" w:rsidR="00680D32" w:rsidRPr="000F7DC4" w:rsidRDefault="00ED1398" w:rsidP="000F7DC4">
      <w:pPr>
        <w:tabs>
          <w:tab w:val="left" w:pos="0"/>
          <w:tab w:val="left" w:pos="567"/>
        </w:tabs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4.</w:t>
      </w:r>
      <w:r w:rsidR="00C91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4765" w:rsidRPr="00ED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 xml:space="preserve">Оприлюднити дане рішення на </w:t>
      </w:r>
      <w:proofErr w:type="spellStart"/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області.</w:t>
      </w:r>
    </w:p>
    <w:p w14:paraId="5EDFFC29" w14:textId="350FD022" w:rsidR="00842E20" w:rsidRPr="003D601E" w:rsidRDefault="00866E70" w:rsidP="003D601E">
      <w:pPr>
        <w:tabs>
          <w:tab w:val="left" w:pos="0"/>
          <w:tab w:val="left" w:pos="567"/>
        </w:tabs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0F7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2B4765" w:rsidRPr="00866E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секретаря Чорноморської міської ради Олену </w:t>
      </w:r>
      <w:proofErr w:type="spellStart"/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>Шолар</w:t>
      </w:r>
      <w:proofErr w:type="spellEnd"/>
      <w:r w:rsidR="003D601E" w:rsidRPr="003D601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02269A" w14:textId="51D6D0C2" w:rsidR="0021647F" w:rsidRPr="00C43BA3" w:rsidRDefault="0021647F" w:rsidP="00C50456">
      <w:pPr>
        <w:shd w:val="clear" w:color="auto" w:fill="FFFFFF"/>
        <w:spacing w:after="0" w:line="276" w:lineRule="auto"/>
        <w:ind w:right="7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</w:pPr>
    </w:p>
    <w:p w14:paraId="34321389" w14:textId="63C8B8CD" w:rsidR="0021647F" w:rsidRPr="00C43BA3" w:rsidRDefault="0021647F" w:rsidP="00C5045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 w:rsidRPr="00C43BA3">
        <w:rPr>
          <w:rFonts w:ascii="Arial" w:eastAsia="Times New Roman" w:hAnsi="Arial" w:cs="Arial"/>
          <w:color w:val="000000"/>
          <w:sz w:val="21"/>
          <w:szCs w:val="21"/>
          <w:lang w:val="uk-UA"/>
        </w:rPr>
        <w:t> </w:t>
      </w:r>
    </w:p>
    <w:p w14:paraId="3B1F052C" w14:textId="30163D6E" w:rsidR="00C43BA3" w:rsidRPr="00C43BA3" w:rsidRDefault="00C43BA3" w:rsidP="00C5045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14:paraId="2C0E39A4" w14:textId="77777777" w:rsidR="00A979AF" w:rsidRPr="00C43BA3" w:rsidRDefault="00A979AF" w:rsidP="00C5045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14:paraId="35DF44AA" w14:textId="67C40FB2" w:rsidR="0021647F" w:rsidRPr="00ED572E" w:rsidRDefault="0021647F" w:rsidP="00ED572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uk-UA"/>
        </w:rPr>
      </w:pPr>
      <w:r w:rsidRPr="00ED57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ED572E" w:rsidRPr="00ED572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іськ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ий 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</w:t>
      </w:r>
      <w:r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голов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а    </w:t>
      </w:r>
      <w:r w:rsidR="00ED572E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</w:t>
      </w:r>
      <w:r w:rsid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</w:t>
      </w:r>
      <w:r w:rsidR="009E1D20"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ED57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  </w:t>
      </w:r>
      <w:r w:rsidR="00866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  Василь  ГУЛЯЄВ</w:t>
      </w:r>
      <w:r w:rsidRPr="00ED572E">
        <w:rPr>
          <w:rFonts w:ascii="Times New Roman" w:eastAsia="Times New Roman" w:hAnsi="Times New Roman" w:cs="Times New Roman"/>
          <w:color w:val="000000"/>
          <w:sz w:val="21"/>
          <w:szCs w:val="21"/>
          <w:lang w:val="uk-UA"/>
        </w:rPr>
        <w:t> </w:t>
      </w:r>
    </w:p>
    <w:p w14:paraId="7B85E708" w14:textId="232682BD" w:rsidR="00723C2C" w:rsidRDefault="00723C2C" w:rsidP="00C5045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1772411D" w14:textId="1538AEB5" w:rsidR="00517D43" w:rsidRPr="00517D43" w:rsidRDefault="00517D43" w:rsidP="00517D43">
      <w:pPr>
        <w:rPr>
          <w:rFonts w:ascii="Arial" w:eastAsia="Times New Roman" w:hAnsi="Arial" w:cs="Arial"/>
          <w:sz w:val="21"/>
          <w:szCs w:val="21"/>
          <w:lang w:val="uk-UA"/>
        </w:rPr>
      </w:pPr>
    </w:p>
    <w:p w14:paraId="7073B011" w14:textId="21366F31" w:rsidR="00517D43" w:rsidRPr="00517D43" w:rsidRDefault="00517D43" w:rsidP="00517D43">
      <w:pPr>
        <w:rPr>
          <w:rFonts w:ascii="Arial" w:eastAsia="Times New Roman" w:hAnsi="Arial" w:cs="Arial"/>
          <w:sz w:val="21"/>
          <w:szCs w:val="21"/>
          <w:lang w:val="uk-UA"/>
        </w:rPr>
      </w:pPr>
    </w:p>
    <w:p w14:paraId="40547DBF" w14:textId="0468E527" w:rsidR="00517D43" w:rsidRPr="00517D43" w:rsidRDefault="00517D43" w:rsidP="00517D43">
      <w:pPr>
        <w:rPr>
          <w:rFonts w:ascii="Arial" w:eastAsia="Times New Roman" w:hAnsi="Arial" w:cs="Arial"/>
          <w:sz w:val="21"/>
          <w:szCs w:val="21"/>
          <w:lang w:val="uk-UA"/>
        </w:rPr>
      </w:pPr>
    </w:p>
    <w:sectPr w:rsidR="00517D43" w:rsidRPr="00517D43" w:rsidSect="00984220">
      <w:pgSz w:w="11906" w:h="16838" w:code="9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D798" w14:textId="77777777" w:rsidR="002A2262" w:rsidRDefault="002A2262" w:rsidP="00C50456">
      <w:pPr>
        <w:spacing w:after="0" w:line="240" w:lineRule="auto"/>
      </w:pPr>
      <w:r>
        <w:separator/>
      </w:r>
    </w:p>
  </w:endnote>
  <w:endnote w:type="continuationSeparator" w:id="0">
    <w:p w14:paraId="2E4B828A" w14:textId="77777777" w:rsidR="002A2262" w:rsidRDefault="002A2262" w:rsidP="00C5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CB01" w14:textId="77777777" w:rsidR="002A2262" w:rsidRDefault="002A2262" w:rsidP="00C50456">
      <w:pPr>
        <w:spacing w:after="0" w:line="240" w:lineRule="auto"/>
      </w:pPr>
      <w:r>
        <w:separator/>
      </w:r>
    </w:p>
  </w:footnote>
  <w:footnote w:type="continuationSeparator" w:id="0">
    <w:p w14:paraId="05EBE9C8" w14:textId="77777777" w:rsidR="002A2262" w:rsidRDefault="002A2262" w:rsidP="00C5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F8B"/>
    <w:multiLevelType w:val="hybridMultilevel"/>
    <w:tmpl w:val="3C0E3286"/>
    <w:lvl w:ilvl="0" w:tplc="C9E8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0074"/>
    <w:multiLevelType w:val="multilevel"/>
    <w:tmpl w:val="2BD4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FB0B94"/>
    <w:multiLevelType w:val="hybridMultilevel"/>
    <w:tmpl w:val="6518B462"/>
    <w:lvl w:ilvl="0" w:tplc="23085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D28DA"/>
    <w:multiLevelType w:val="hybridMultilevel"/>
    <w:tmpl w:val="50763E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6124"/>
    <w:multiLevelType w:val="multilevel"/>
    <w:tmpl w:val="E2765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0F9623F7"/>
    <w:multiLevelType w:val="multilevel"/>
    <w:tmpl w:val="DC0A2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C21A92"/>
    <w:multiLevelType w:val="multilevel"/>
    <w:tmpl w:val="41D28B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C22E46"/>
    <w:multiLevelType w:val="hybridMultilevel"/>
    <w:tmpl w:val="11D8FD20"/>
    <w:lvl w:ilvl="0" w:tplc="B404A212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06" w:hanging="360"/>
      </w:pPr>
    </w:lvl>
    <w:lvl w:ilvl="2" w:tplc="0419001B" w:tentative="1">
      <w:start w:val="1"/>
      <w:numFmt w:val="lowerRoman"/>
      <w:lvlText w:val="%3."/>
      <w:lvlJc w:val="right"/>
      <w:pPr>
        <w:ind w:left="9226" w:hanging="180"/>
      </w:pPr>
    </w:lvl>
    <w:lvl w:ilvl="3" w:tplc="0419000F" w:tentative="1">
      <w:start w:val="1"/>
      <w:numFmt w:val="decimal"/>
      <w:lvlText w:val="%4."/>
      <w:lvlJc w:val="left"/>
      <w:pPr>
        <w:ind w:left="9946" w:hanging="360"/>
      </w:pPr>
    </w:lvl>
    <w:lvl w:ilvl="4" w:tplc="04190019" w:tentative="1">
      <w:start w:val="1"/>
      <w:numFmt w:val="lowerLetter"/>
      <w:lvlText w:val="%5."/>
      <w:lvlJc w:val="left"/>
      <w:pPr>
        <w:ind w:left="10666" w:hanging="360"/>
      </w:pPr>
    </w:lvl>
    <w:lvl w:ilvl="5" w:tplc="0419001B" w:tentative="1">
      <w:start w:val="1"/>
      <w:numFmt w:val="lowerRoman"/>
      <w:lvlText w:val="%6."/>
      <w:lvlJc w:val="right"/>
      <w:pPr>
        <w:ind w:left="11386" w:hanging="180"/>
      </w:pPr>
    </w:lvl>
    <w:lvl w:ilvl="6" w:tplc="0419000F" w:tentative="1">
      <w:start w:val="1"/>
      <w:numFmt w:val="decimal"/>
      <w:lvlText w:val="%7."/>
      <w:lvlJc w:val="left"/>
      <w:pPr>
        <w:ind w:left="12106" w:hanging="360"/>
      </w:pPr>
    </w:lvl>
    <w:lvl w:ilvl="7" w:tplc="04190019" w:tentative="1">
      <w:start w:val="1"/>
      <w:numFmt w:val="lowerLetter"/>
      <w:lvlText w:val="%8."/>
      <w:lvlJc w:val="left"/>
      <w:pPr>
        <w:ind w:left="12826" w:hanging="360"/>
      </w:pPr>
    </w:lvl>
    <w:lvl w:ilvl="8" w:tplc="0419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8" w15:restartNumberingAfterBreak="0">
    <w:nsid w:val="1CDC4FF0"/>
    <w:multiLevelType w:val="hybridMultilevel"/>
    <w:tmpl w:val="A9DAAC4A"/>
    <w:lvl w:ilvl="0" w:tplc="E6864CFA">
      <w:start w:val="3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462E09"/>
    <w:multiLevelType w:val="hybridMultilevel"/>
    <w:tmpl w:val="DA9054E8"/>
    <w:lvl w:ilvl="0" w:tplc="DA8CD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1031FD0"/>
    <w:multiLevelType w:val="hybridMultilevel"/>
    <w:tmpl w:val="6C5E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44F15"/>
    <w:multiLevelType w:val="hybridMultilevel"/>
    <w:tmpl w:val="2D7C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85BB2"/>
    <w:multiLevelType w:val="multilevel"/>
    <w:tmpl w:val="A3BC0784"/>
    <w:lvl w:ilvl="0">
      <w:start w:val="1"/>
      <w:numFmt w:val="decimal"/>
      <w:lvlText w:val="%1."/>
      <w:lvlJc w:val="left"/>
      <w:pPr>
        <w:ind w:left="305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0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3" w:hanging="1800"/>
      </w:pPr>
      <w:rPr>
        <w:rFonts w:hint="default"/>
      </w:rPr>
    </w:lvl>
  </w:abstractNum>
  <w:abstractNum w:abstractNumId="13" w15:restartNumberingAfterBreak="0">
    <w:nsid w:val="3CDA3C32"/>
    <w:multiLevelType w:val="multilevel"/>
    <w:tmpl w:val="2F1C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B02BE"/>
    <w:multiLevelType w:val="multilevel"/>
    <w:tmpl w:val="2BD4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4493017E"/>
    <w:multiLevelType w:val="multilevel"/>
    <w:tmpl w:val="F028F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113795E"/>
    <w:multiLevelType w:val="hybridMultilevel"/>
    <w:tmpl w:val="C812E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9A3264"/>
    <w:multiLevelType w:val="multilevel"/>
    <w:tmpl w:val="EB7EF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A3B4634"/>
    <w:multiLevelType w:val="hybridMultilevel"/>
    <w:tmpl w:val="09208A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4E3E7B"/>
    <w:multiLevelType w:val="hybridMultilevel"/>
    <w:tmpl w:val="8AD0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53D2B"/>
    <w:multiLevelType w:val="hybridMultilevel"/>
    <w:tmpl w:val="FBD6E0C8"/>
    <w:lvl w:ilvl="0" w:tplc="826012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01302FA"/>
    <w:multiLevelType w:val="multilevel"/>
    <w:tmpl w:val="D8C23C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C22AA5"/>
    <w:multiLevelType w:val="multilevel"/>
    <w:tmpl w:val="F626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15757"/>
    <w:multiLevelType w:val="hybridMultilevel"/>
    <w:tmpl w:val="9C7A9908"/>
    <w:lvl w:ilvl="0" w:tplc="C9E8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37E02"/>
    <w:multiLevelType w:val="hybridMultilevel"/>
    <w:tmpl w:val="E1D06C48"/>
    <w:lvl w:ilvl="0" w:tplc="C9E84A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412D70"/>
    <w:multiLevelType w:val="hybridMultilevel"/>
    <w:tmpl w:val="B0BCCA68"/>
    <w:lvl w:ilvl="0" w:tplc="C9E8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06A08"/>
    <w:multiLevelType w:val="hybridMultilevel"/>
    <w:tmpl w:val="44B441EA"/>
    <w:lvl w:ilvl="0" w:tplc="BB9493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CEB1731"/>
    <w:multiLevelType w:val="hybridMultilevel"/>
    <w:tmpl w:val="AF68C112"/>
    <w:lvl w:ilvl="0" w:tplc="C9E84A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7C7D70"/>
    <w:multiLevelType w:val="multilevel"/>
    <w:tmpl w:val="2D7415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28"/>
  </w:num>
  <w:num w:numId="4">
    <w:abstractNumId w:val="20"/>
  </w:num>
  <w:num w:numId="5">
    <w:abstractNumId w:val="26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23"/>
  </w:num>
  <w:num w:numId="11">
    <w:abstractNumId w:val="0"/>
  </w:num>
  <w:num w:numId="12">
    <w:abstractNumId w:val="18"/>
  </w:num>
  <w:num w:numId="13">
    <w:abstractNumId w:val="27"/>
  </w:num>
  <w:num w:numId="14">
    <w:abstractNumId w:val="10"/>
  </w:num>
  <w:num w:numId="15">
    <w:abstractNumId w:val="16"/>
  </w:num>
  <w:num w:numId="16">
    <w:abstractNumId w:val="25"/>
  </w:num>
  <w:num w:numId="17">
    <w:abstractNumId w:val="24"/>
  </w:num>
  <w:num w:numId="18">
    <w:abstractNumId w:val="11"/>
  </w:num>
  <w:num w:numId="19">
    <w:abstractNumId w:val="2"/>
  </w:num>
  <w:num w:numId="20">
    <w:abstractNumId w:val="12"/>
  </w:num>
  <w:num w:numId="21">
    <w:abstractNumId w:val="6"/>
  </w:num>
  <w:num w:numId="22">
    <w:abstractNumId w:val="4"/>
  </w:num>
  <w:num w:numId="23">
    <w:abstractNumId w:val="1"/>
  </w:num>
  <w:num w:numId="24">
    <w:abstractNumId w:val="17"/>
  </w:num>
  <w:num w:numId="25">
    <w:abstractNumId w:val="5"/>
  </w:num>
  <w:num w:numId="26">
    <w:abstractNumId w:val="21"/>
  </w:num>
  <w:num w:numId="27">
    <w:abstractNumId w:val="15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F"/>
    <w:rsid w:val="00000300"/>
    <w:rsid w:val="00013ABD"/>
    <w:rsid w:val="000265FE"/>
    <w:rsid w:val="00040B6D"/>
    <w:rsid w:val="0004211E"/>
    <w:rsid w:val="0004236A"/>
    <w:rsid w:val="0004404A"/>
    <w:rsid w:val="00057D70"/>
    <w:rsid w:val="00062148"/>
    <w:rsid w:val="00073563"/>
    <w:rsid w:val="000771D2"/>
    <w:rsid w:val="00083580"/>
    <w:rsid w:val="000B6445"/>
    <w:rsid w:val="000C1551"/>
    <w:rsid w:val="000D7544"/>
    <w:rsid w:val="000F068C"/>
    <w:rsid w:val="000F0D3E"/>
    <w:rsid w:val="000F6150"/>
    <w:rsid w:val="000F7DC4"/>
    <w:rsid w:val="0010080D"/>
    <w:rsid w:val="00103D6F"/>
    <w:rsid w:val="00115417"/>
    <w:rsid w:val="00117143"/>
    <w:rsid w:val="001223F6"/>
    <w:rsid w:val="001252EC"/>
    <w:rsid w:val="0013440B"/>
    <w:rsid w:val="001357AC"/>
    <w:rsid w:val="00135952"/>
    <w:rsid w:val="00140019"/>
    <w:rsid w:val="00145A4C"/>
    <w:rsid w:val="00147EE4"/>
    <w:rsid w:val="00172407"/>
    <w:rsid w:val="0018243E"/>
    <w:rsid w:val="001A18BC"/>
    <w:rsid w:val="001C0981"/>
    <w:rsid w:val="001C5BB6"/>
    <w:rsid w:val="001E3815"/>
    <w:rsid w:val="001E3B76"/>
    <w:rsid w:val="001F4776"/>
    <w:rsid w:val="001F59BB"/>
    <w:rsid w:val="0021190A"/>
    <w:rsid w:val="00214BD0"/>
    <w:rsid w:val="0021647F"/>
    <w:rsid w:val="00234516"/>
    <w:rsid w:val="00243020"/>
    <w:rsid w:val="00244E3F"/>
    <w:rsid w:val="00246431"/>
    <w:rsid w:val="00267856"/>
    <w:rsid w:val="0027730A"/>
    <w:rsid w:val="0027781B"/>
    <w:rsid w:val="002821FB"/>
    <w:rsid w:val="00282539"/>
    <w:rsid w:val="0029573E"/>
    <w:rsid w:val="002A2262"/>
    <w:rsid w:val="002B4765"/>
    <w:rsid w:val="002C073E"/>
    <w:rsid w:val="002C1A49"/>
    <w:rsid w:val="002D3B96"/>
    <w:rsid w:val="002D6215"/>
    <w:rsid w:val="002E2E23"/>
    <w:rsid w:val="002F62CD"/>
    <w:rsid w:val="00301549"/>
    <w:rsid w:val="003052E6"/>
    <w:rsid w:val="00316702"/>
    <w:rsid w:val="00321224"/>
    <w:rsid w:val="003330E3"/>
    <w:rsid w:val="00334B79"/>
    <w:rsid w:val="00335DBE"/>
    <w:rsid w:val="00342250"/>
    <w:rsid w:val="00365F39"/>
    <w:rsid w:val="003A645B"/>
    <w:rsid w:val="003B1EC9"/>
    <w:rsid w:val="003C00C8"/>
    <w:rsid w:val="003C4C4F"/>
    <w:rsid w:val="003C6EBF"/>
    <w:rsid w:val="003D3CB8"/>
    <w:rsid w:val="003D601E"/>
    <w:rsid w:val="003D6406"/>
    <w:rsid w:val="003D6CD1"/>
    <w:rsid w:val="003E0456"/>
    <w:rsid w:val="003E2A51"/>
    <w:rsid w:val="003E5F63"/>
    <w:rsid w:val="00401A0F"/>
    <w:rsid w:val="00413E05"/>
    <w:rsid w:val="0041769F"/>
    <w:rsid w:val="00443F12"/>
    <w:rsid w:val="00447B50"/>
    <w:rsid w:val="00482982"/>
    <w:rsid w:val="00484C50"/>
    <w:rsid w:val="00490B8E"/>
    <w:rsid w:val="00496082"/>
    <w:rsid w:val="004C4320"/>
    <w:rsid w:val="004C7B42"/>
    <w:rsid w:val="004D2858"/>
    <w:rsid w:val="004D298C"/>
    <w:rsid w:val="004D5D57"/>
    <w:rsid w:val="004D6C6A"/>
    <w:rsid w:val="004E06B6"/>
    <w:rsid w:val="004E1B24"/>
    <w:rsid w:val="004E5A55"/>
    <w:rsid w:val="004E5C35"/>
    <w:rsid w:val="0050401E"/>
    <w:rsid w:val="00515E9B"/>
    <w:rsid w:val="00517D43"/>
    <w:rsid w:val="00521CC6"/>
    <w:rsid w:val="00527352"/>
    <w:rsid w:val="00534BF9"/>
    <w:rsid w:val="00540872"/>
    <w:rsid w:val="00540B1E"/>
    <w:rsid w:val="00545F99"/>
    <w:rsid w:val="005531CA"/>
    <w:rsid w:val="00556F58"/>
    <w:rsid w:val="00560ADD"/>
    <w:rsid w:val="0056438A"/>
    <w:rsid w:val="005724F4"/>
    <w:rsid w:val="005745A2"/>
    <w:rsid w:val="0058051F"/>
    <w:rsid w:val="0059326B"/>
    <w:rsid w:val="00593848"/>
    <w:rsid w:val="005A19BC"/>
    <w:rsid w:val="005A2855"/>
    <w:rsid w:val="005B059B"/>
    <w:rsid w:val="005B1D07"/>
    <w:rsid w:val="005B2DA1"/>
    <w:rsid w:val="005C1FB7"/>
    <w:rsid w:val="005C6FE6"/>
    <w:rsid w:val="005C7FCC"/>
    <w:rsid w:val="005E2A94"/>
    <w:rsid w:val="00602F68"/>
    <w:rsid w:val="0060616E"/>
    <w:rsid w:val="00607A92"/>
    <w:rsid w:val="0061540E"/>
    <w:rsid w:val="0063080C"/>
    <w:rsid w:val="00653ED9"/>
    <w:rsid w:val="00657D66"/>
    <w:rsid w:val="00662713"/>
    <w:rsid w:val="00673319"/>
    <w:rsid w:val="00680D32"/>
    <w:rsid w:val="006862AE"/>
    <w:rsid w:val="006874BF"/>
    <w:rsid w:val="006927D1"/>
    <w:rsid w:val="006A04E6"/>
    <w:rsid w:val="006A1BA4"/>
    <w:rsid w:val="006A68FD"/>
    <w:rsid w:val="006B48B5"/>
    <w:rsid w:val="006D3B50"/>
    <w:rsid w:val="006D6370"/>
    <w:rsid w:val="006E0C4C"/>
    <w:rsid w:val="006E1305"/>
    <w:rsid w:val="006E133A"/>
    <w:rsid w:val="006E6F45"/>
    <w:rsid w:val="006F0D18"/>
    <w:rsid w:val="006F15C3"/>
    <w:rsid w:val="006F2C42"/>
    <w:rsid w:val="00701B49"/>
    <w:rsid w:val="00702AE2"/>
    <w:rsid w:val="00705213"/>
    <w:rsid w:val="00715541"/>
    <w:rsid w:val="00716D31"/>
    <w:rsid w:val="0071797F"/>
    <w:rsid w:val="00721FE8"/>
    <w:rsid w:val="00723C2C"/>
    <w:rsid w:val="00723E41"/>
    <w:rsid w:val="00727593"/>
    <w:rsid w:val="007326E9"/>
    <w:rsid w:val="00737D1C"/>
    <w:rsid w:val="007530AC"/>
    <w:rsid w:val="0076415D"/>
    <w:rsid w:val="00766603"/>
    <w:rsid w:val="007764B1"/>
    <w:rsid w:val="0078662A"/>
    <w:rsid w:val="007917D6"/>
    <w:rsid w:val="007945AC"/>
    <w:rsid w:val="007B1DD7"/>
    <w:rsid w:val="007C153A"/>
    <w:rsid w:val="007E22AB"/>
    <w:rsid w:val="007E79B6"/>
    <w:rsid w:val="007F4F65"/>
    <w:rsid w:val="00811D29"/>
    <w:rsid w:val="00823002"/>
    <w:rsid w:val="00842E20"/>
    <w:rsid w:val="00844DB3"/>
    <w:rsid w:val="00847589"/>
    <w:rsid w:val="00861B10"/>
    <w:rsid w:val="00866015"/>
    <w:rsid w:val="0086630E"/>
    <w:rsid w:val="00866E70"/>
    <w:rsid w:val="00881277"/>
    <w:rsid w:val="00887E91"/>
    <w:rsid w:val="008D075E"/>
    <w:rsid w:val="008E329E"/>
    <w:rsid w:val="008E7F7F"/>
    <w:rsid w:val="008F5482"/>
    <w:rsid w:val="00904144"/>
    <w:rsid w:val="00910A3D"/>
    <w:rsid w:val="009122AE"/>
    <w:rsid w:val="00914BF0"/>
    <w:rsid w:val="00931B30"/>
    <w:rsid w:val="00943E9B"/>
    <w:rsid w:val="009448F4"/>
    <w:rsid w:val="0095157D"/>
    <w:rsid w:val="009746AE"/>
    <w:rsid w:val="00984220"/>
    <w:rsid w:val="0098528A"/>
    <w:rsid w:val="0099791F"/>
    <w:rsid w:val="009A36ED"/>
    <w:rsid w:val="009A6E3D"/>
    <w:rsid w:val="009B60C6"/>
    <w:rsid w:val="009C322D"/>
    <w:rsid w:val="009D1787"/>
    <w:rsid w:val="009D5ECA"/>
    <w:rsid w:val="009D69DB"/>
    <w:rsid w:val="009E1D20"/>
    <w:rsid w:val="009F2C0D"/>
    <w:rsid w:val="009F4548"/>
    <w:rsid w:val="009F5CB1"/>
    <w:rsid w:val="00A00780"/>
    <w:rsid w:val="00A177F4"/>
    <w:rsid w:val="00A22AA2"/>
    <w:rsid w:val="00A23770"/>
    <w:rsid w:val="00A254D4"/>
    <w:rsid w:val="00A277B4"/>
    <w:rsid w:val="00A314D5"/>
    <w:rsid w:val="00A34DD6"/>
    <w:rsid w:val="00A42173"/>
    <w:rsid w:val="00A52648"/>
    <w:rsid w:val="00A607B6"/>
    <w:rsid w:val="00A74781"/>
    <w:rsid w:val="00A7586C"/>
    <w:rsid w:val="00A76015"/>
    <w:rsid w:val="00A825EE"/>
    <w:rsid w:val="00A90E1C"/>
    <w:rsid w:val="00A9112D"/>
    <w:rsid w:val="00A979AF"/>
    <w:rsid w:val="00AA0E1E"/>
    <w:rsid w:val="00AA7083"/>
    <w:rsid w:val="00AD127A"/>
    <w:rsid w:val="00AD6032"/>
    <w:rsid w:val="00AD6E57"/>
    <w:rsid w:val="00AD7F0C"/>
    <w:rsid w:val="00AE4B64"/>
    <w:rsid w:val="00AF1AE7"/>
    <w:rsid w:val="00B11499"/>
    <w:rsid w:val="00B12D18"/>
    <w:rsid w:val="00B136BD"/>
    <w:rsid w:val="00B15C66"/>
    <w:rsid w:val="00B2035E"/>
    <w:rsid w:val="00B21FB8"/>
    <w:rsid w:val="00B2351B"/>
    <w:rsid w:val="00B26160"/>
    <w:rsid w:val="00B41A98"/>
    <w:rsid w:val="00B52F28"/>
    <w:rsid w:val="00B5450C"/>
    <w:rsid w:val="00B56C71"/>
    <w:rsid w:val="00B606BF"/>
    <w:rsid w:val="00B63123"/>
    <w:rsid w:val="00B80F9A"/>
    <w:rsid w:val="00BA21E9"/>
    <w:rsid w:val="00BB73DE"/>
    <w:rsid w:val="00BC026A"/>
    <w:rsid w:val="00BC2C49"/>
    <w:rsid w:val="00BC3102"/>
    <w:rsid w:val="00BD6F06"/>
    <w:rsid w:val="00BE1B7A"/>
    <w:rsid w:val="00BE591E"/>
    <w:rsid w:val="00BE6727"/>
    <w:rsid w:val="00C00FEB"/>
    <w:rsid w:val="00C22743"/>
    <w:rsid w:val="00C262FD"/>
    <w:rsid w:val="00C35F12"/>
    <w:rsid w:val="00C421A8"/>
    <w:rsid w:val="00C43BA3"/>
    <w:rsid w:val="00C45641"/>
    <w:rsid w:val="00C45A82"/>
    <w:rsid w:val="00C50456"/>
    <w:rsid w:val="00C60C84"/>
    <w:rsid w:val="00C6186A"/>
    <w:rsid w:val="00C67877"/>
    <w:rsid w:val="00C74BAC"/>
    <w:rsid w:val="00C77A63"/>
    <w:rsid w:val="00C80F7F"/>
    <w:rsid w:val="00C81784"/>
    <w:rsid w:val="00C84BAB"/>
    <w:rsid w:val="00C91DD6"/>
    <w:rsid w:val="00C91EE0"/>
    <w:rsid w:val="00C927BE"/>
    <w:rsid w:val="00CA25F9"/>
    <w:rsid w:val="00CA4FD3"/>
    <w:rsid w:val="00CB384B"/>
    <w:rsid w:val="00CB4EFA"/>
    <w:rsid w:val="00CB720A"/>
    <w:rsid w:val="00CC0047"/>
    <w:rsid w:val="00CC2547"/>
    <w:rsid w:val="00CC6E55"/>
    <w:rsid w:val="00CD24D5"/>
    <w:rsid w:val="00CD3649"/>
    <w:rsid w:val="00CD3E8A"/>
    <w:rsid w:val="00CE6FD8"/>
    <w:rsid w:val="00D044F6"/>
    <w:rsid w:val="00D050D8"/>
    <w:rsid w:val="00D0645B"/>
    <w:rsid w:val="00D23A15"/>
    <w:rsid w:val="00D26B7F"/>
    <w:rsid w:val="00D26F34"/>
    <w:rsid w:val="00D360F7"/>
    <w:rsid w:val="00D6277F"/>
    <w:rsid w:val="00D660C4"/>
    <w:rsid w:val="00D66A35"/>
    <w:rsid w:val="00D66AB5"/>
    <w:rsid w:val="00D73A7E"/>
    <w:rsid w:val="00D746C1"/>
    <w:rsid w:val="00D77E61"/>
    <w:rsid w:val="00D80621"/>
    <w:rsid w:val="00DA53A8"/>
    <w:rsid w:val="00DB04DE"/>
    <w:rsid w:val="00DB1A4D"/>
    <w:rsid w:val="00DB4AE3"/>
    <w:rsid w:val="00DC3723"/>
    <w:rsid w:val="00DC5CBB"/>
    <w:rsid w:val="00DE6586"/>
    <w:rsid w:val="00DF06F5"/>
    <w:rsid w:val="00DF6CE3"/>
    <w:rsid w:val="00E213B1"/>
    <w:rsid w:val="00E34990"/>
    <w:rsid w:val="00E45590"/>
    <w:rsid w:val="00E475E6"/>
    <w:rsid w:val="00E52E0F"/>
    <w:rsid w:val="00E53FA5"/>
    <w:rsid w:val="00E57920"/>
    <w:rsid w:val="00E57E72"/>
    <w:rsid w:val="00E6465B"/>
    <w:rsid w:val="00E72FB3"/>
    <w:rsid w:val="00E80C80"/>
    <w:rsid w:val="00EA3EB8"/>
    <w:rsid w:val="00EA7EA7"/>
    <w:rsid w:val="00EB3827"/>
    <w:rsid w:val="00EC4F78"/>
    <w:rsid w:val="00EC7615"/>
    <w:rsid w:val="00ED1398"/>
    <w:rsid w:val="00ED2227"/>
    <w:rsid w:val="00ED32F5"/>
    <w:rsid w:val="00ED572E"/>
    <w:rsid w:val="00EE5BAA"/>
    <w:rsid w:val="00EF2141"/>
    <w:rsid w:val="00F005A9"/>
    <w:rsid w:val="00F06023"/>
    <w:rsid w:val="00F173D4"/>
    <w:rsid w:val="00F210C1"/>
    <w:rsid w:val="00F312DC"/>
    <w:rsid w:val="00F419D4"/>
    <w:rsid w:val="00F46A55"/>
    <w:rsid w:val="00F52A5F"/>
    <w:rsid w:val="00F60BE3"/>
    <w:rsid w:val="00F77923"/>
    <w:rsid w:val="00F81FA0"/>
    <w:rsid w:val="00FA2FC8"/>
    <w:rsid w:val="00FA3EF2"/>
    <w:rsid w:val="00FA7852"/>
    <w:rsid w:val="00FB3DA6"/>
    <w:rsid w:val="00FB7CEC"/>
    <w:rsid w:val="00FD24B6"/>
    <w:rsid w:val="00FD6AB0"/>
    <w:rsid w:val="00FE249E"/>
    <w:rsid w:val="00FE647B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2684"/>
  <w15:docId w15:val="{E109EDE6-63A9-4836-AC7D-E1ADD2ED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4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Знак"/>
    <w:basedOn w:val="a0"/>
    <w:link w:val="a4"/>
    <w:uiPriority w:val="99"/>
    <w:semiHidden/>
    <w:rsid w:val="0021647F"/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"/>
    <w:basedOn w:val="a"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E2E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3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3CB8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5B2DA1"/>
    <w:rPr>
      <w:i/>
      <w:iCs/>
    </w:rPr>
  </w:style>
  <w:style w:type="paragraph" w:styleId="ab">
    <w:name w:val="No Spacing"/>
    <w:uiPriority w:val="1"/>
    <w:qFormat/>
    <w:rsid w:val="00CC2547"/>
    <w:pPr>
      <w:spacing w:after="0" w:line="240" w:lineRule="auto"/>
    </w:pPr>
  </w:style>
  <w:style w:type="character" w:customStyle="1" w:styleId="rvts9">
    <w:name w:val="rvts9"/>
    <w:basedOn w:val="a0"/>
    <w:rsid w:val="0029573E"/>
  </w:style>
  <w:style w:type="character" w:customStyle="1" w:styleId="rvts37">
    <w:name w:val="rvts37"/>
    <w:basedOn w:val="a0"/>
    <w:rsid w:val="0029573E"/>
  </w:style>
  <w:style w:type="paragraph" w:styleId="ac">
    <w:name w:val="header"/>
    <w:basedOn w:val="a"/>
    <w:link w:val="ad"/>
    <w:uiPriority w:val="99"/>
    <w:unhideWhenUsed/>
    <w:rsid w:val="00C5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C50456"/>
  </w:style>
  <w:style w:type="paragraph" w:styleId="ae">
    <w:name w:val="footer"/>
    <w:basedOn w:val="a"/>
    <w:link w:val="af"/>
    <w:uiPriority w:val="99"/>
    <w:unhideWhenUsed/>
    <w:rsid w:val="00C5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50456"/>
  </w:style>
  <w:style w:type="character" w:styleId="af0">
    <w:name w:val="Strong"/>
    <w:basedOn w:val="a0"/>
    <w:uiPriority w:val="22"/>
    <w:qFormat/>
    <w:rsid w:val="00417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9DC9-6489-4863-A010-7D1F425C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</dc:creator>
  <cp:lastModifiedBy>arch</cp:lastModifiedBy>
  <cp:revision>21</cp:revision>
  <cp:lastPrinted>2026-01-26T12:52:00Z</cp:lastPrinted>
  <dcterms:created xsi:type="dcterms:W3CDTF">2025-04-03T06:33:00Z</dcterms:created>
  <dcterms:modified xsi:type="dcterms:W3CDTF">2026-01-26T13:10:00Z</dcterms:modified>
</cp:coreProperties>
</file>