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81" w:rsidRDefault="005D7681" w:rsidP="005D7681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81" w:rsidRDefault="005D7681" w:rsidP="005D768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5D7681" w:rsidRDefault="005D7681" w:rsidP="005D768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5D7681" w:rsidRDefault="005D7681" w:rsidP="005D768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5D7681" w:rsidRDefault="005D7681" w:rsidP="005D7681"/>
    <w:p w:rsidR="005D7681" w:rsidRDefault="002025EB" w:rsidP="005D7681">
      <w:pPr>
        <w:tabs>
          <w:tab w:val="left" w:pos="7785"/>
        </w:tabs>
        <w:rPr>
          <w:b/>
          <w:sz w:val="36"/>
          <w:szCs w:val="36"/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5D7681">
        <w:rPr>
          <w:b/>
          <w:sz w:val="36"/>
          <w:szCs w:val="36"/>
        </w:rPr>
        <w:t xml:space="preserve">     </w:t>
      </w:r>
      <w:r w:rsidR="005D7681">
        <w:rPr>
          <w:b/>
          <w:sz w:val="36"/>
          <w:szCs w:val="36"/>
          <w:lang w:val="uk-UA"/>
        </w:rPr>
        <w:t>22</w:t>
      </w:r>
      <w:r w:rsidR="005D7681">
        <w:rPr>
          <w:b/>
          <w:sz w:val="36"/>
          <w:szCs w:val="36"/>
        </w:rPr>
        <w:t>.</w:t>
      </w:r>
      <w:r w:rsidR="005D7681">
        <w:rPr>
          <w:b/>
          <w:sz w:val="36"/>
          <w:szCs w:val="36"/>
          <w:lang w:val="uk-UA"/>
        </w:rPr>
        <w:t>12</w:t>
      </w:r>
      <w:r w:rsidR="005D7681">
        <w:rPr>
          <w:b/>
          <w:sz w:val="36"/>
          <w:szCs w:val="36"/>
        </w:rPr>
        <w:t>.202</w:t>
      </w:r>
      <w:r w:rsidR="005D7681">
        <w:rPr>
          <w:b/>
          <w:sz w:val="36"/>
          <w:szCs w:val="36"/>
          <w:lang w:val="uk-UA"/>
        </w:rPr>
        <w:t>2</w:t>
      </w:r>
      <w:r w:rsidR="005D7681">
        <w:rPr>
          <w:b/>
          <w:sz w:val="36"/>
          <w:szCs w:val="36"/>
        </w:rPr>
        <w:t xml:space="preserve">                                                            </w:t>
      </w:r>
      <w:r w:rsidR="005D7681">
        <w:rPr>
          <w:b/>
          <w:sz w:val="36"/>
          <w:szCs w:val="36"/>
          <w:lang w:val="uk-UA"/>
        </w:rPr>
        <w:t xml:space="preserve"> 363</w:t>
      </w:r>
    </w:p>
    <w:p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890625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міста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300249">
        <w:t xml:space="preserve">, 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роки,  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300249">
        <w:rPr>
          <w:rStyle w:val="a7"/>
          <w:b w:val="0"/>
        </w:rPr>
        <w:t xml:space="preserve">, </w:t>
      </w:r>
      <w:r w:rsidR="00300249">
        <w:t>в</w:t>
      </w:r>
      <w:r w:rsidR="00FD1F51">
        <w:t>раховуючи рекомендації засідання</w:t>
      </w:r>
      <w:r w:rsidR="00300249">
        <w:t xml:space="preserve"> міської координаційної ради з питань соціального захисту малозабезпечених верств населенн</w:t>
      </w:r>
      <w:r w:rsidR="00890625">
        <w:t>я, протокол</w:t>
      </w:r>
      <w:r w:rsidR="006B4201">
        <w:t xml:space="preserve"> від 22.12.2022 № 23,</w:t>
      </w:r>
      <w:r w:rsidR="00300249">
        <w:t xml:space="preserve"> керуючись ст. ст. 42, 64 Закону України «Про місцеве самоврядування в Україні»,</w:t>
      </w:r>
    </w:p>
    <w:p w:rsidR="004C7507" w:rsidRPr="00890625" w:rsidRDefault="004C7507" w:rsidP="00300249">
      <w:pPr>
        <w:pStyle w:val="a3"/>
        <w:ind w:firstLine="0"/>
      </w:pPr>
    </w:p>
    <w:p w:rsidR="00890625" w:rsidRDefault="00300249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p w:rsidR="004C7507" w:rsidRPr="004C7507" w:rsidRDefault="004C7507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555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992"/>
        <w:gridCol w:w="855"/>
      </w:tblGrid>
      <w:tr w:rsidR="000702B1" w:rsidRPr="00771464" w:rsidTr="000702B1">
        <w:tc>
          <w:tcPr>
            <w:tcW w:w="288" w:type="dxa"/>
          </w:tcPr>
          <w:p w:rsidR="000702B1" w:rsidRPr="00890625" w:rsidRDefault="000702B1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702B1" w:rsidRPr="00FD1F51" w:rsidRDefault="000702B1">
            <w:pPr>
              <w:rPr>
                <w:lang w:val="uk-UA"/>
              </w:rPr>
            </w:pPr>
            <w:r w:rsidRPr="00FD1F51">
              <w:t>Антосюк Анастасії Семінівні</w:t>
            </w:r>
          </w:p>
          <w:p w:rsidR="000702B1" w:rsidRPr="00FD1F51" w:rsidRDefault="000702B1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0702B1" w:rsidRPr="00FD1F51" w:rsidRDefault="000702B1">
            <w:pPr>
              <w:jc w:val="right"/>
              <w:rPr>
                <w:lang w:val="uk-UA"/>
              </w:rPr>
            </w:pPr>
            <w:bookmarkStart w:id="0" w:name="_GoBack"/>
            <w:bookmarkEnd w:id="0"/>
            <w:r w:rsidRPr="00FD1F51">
              <w:t>10000</w:t>
            </w:r>
          </w:p>
          <w:p w:rsidR="000702B1" w:rsidRPr="00FD1F51" w:rsidRDefault="000702B1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0702B1" w:rsidRPr="00890625" w:rsidRDefault="000702B1" w:rsidP="00B70534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702B1" w:rsidRPr="006B4201" w:rsidRDefault="000702B1">
            <w:r w:rsidRPr="006B4201">
              <w:t>Брадар Катерині Дмитрівні</w:t>
            </w:r>
          </w:p>
        </w:tc>
        <w:tc>
          <w:tcPr>
            <w:tcW w:w="992" w:type="dxa"/>
            <w:vAlign w:val="bottom"/>
          </w:tcPr>
          <w:p w:rsidR="000702B1" w:rsidRPr="006B4201" w:rsidRDefault="000702B1">
            <w:pPr>
              <w:jc w:val="right"/>
            </w:pPr>
            <w:r w:rsidRPr="006B4201">
              <w:t>5000</w:t>
            </w:r>
          </w:p>
        </w:tc>
        <w:tc>
          <w:tcPr>
            <w:tcW w:w="855" w:type="dxa"/>
          </w:tcPr>
          <w:p w:rsidR="000702B1" w:rsidRPr="00890625" w:rsidRDefault="000702B1" w:rsidP="00C13D5D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702B1" w:rsidRPr="006B4201" w:rsidRDefault="000702B1">
            <w:r w:rsidRPr="006B4201">
              <w:t>Букотіну Євгену Миколайовичу</w:t>
            </w:r>
          </w:p>
        </w:tc>
        <w:tc>
          <w:tcPr>
            <w:tcW w:w="992" w:type="dxa"/>
            <w:vAlign w:val="bottom"/>
          </w:tcPr>
          <w:p w:rsidR="000702B1" w:rsidRDefault="000702B1">
            <w:pPr>
              <w:jc w:val="right"/>
              <w:rPr>
                <w:lang w:val="uk-UA"/>
              </w:rPr>
            </w:pPr>
            <w:r w:rsidRPr="006B4201">
              <w:t>5000</w:t>
            </w:r>
          </w:p>
          <w:p w:rsidR="000702B1" w:rsidRPr="006B4201" w:rsidRDefault="000702B1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 xml:space="preserve">грн 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702B1" w:rsidRPr="006B4201" w:rsidRDefault="000702B1">
            <w:r w:rsidRPr="006B4201">
              <w:t>Глізнуці Ніні Павлівні</w:t>
            </w:r>
          </w:p>
        </w:tc>
        <w:tc>
          <w:tcPr>
            <w:tcW w:w="992" w:type="dxa"/>
            <w:vAlign w:val="bottom"/>
          </w:tcPr>
          <w:p w:rsidR="000702B1" w:rsidRDefault="000702B1">
            <w:pPr>
              <w:jc w:val="right"/>
              <w:rPr>
                <w:lang w:val="uk-UA"/>
              </w:rPr>
            </w:pPr>
            <w:r w:rsidRPr="006B4201">
              <w:t>3000</w:t>
            </w:r>
          </w:p>
          <w:p w:rsidR="000702B1" w:rsidRPr="006B4201" w:rsidRDefault="000702B1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0702B1" w:rsidRPr="00890625" w:rsidRDefault="000702B1" w:rsidP="00C13D5D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702B1" w:rsidRPr="006B4201" w:rsidRDefault="000702B1">
            <w:r w:rsidRPr="006B4201">
              <w:t>Горьковій Меланії Григорівні</w:t>
            </w:r>
          </w:p>
        </w:tc>
        <w:tc>
          <w:tcPr>
            <w:tcW w:w="992" w:type="dxa"/>
            <w:vAlign w:val="bottom"/>
          </w:tcPr>
          <w:p w:rsidR="000702B1" w:rsidRPr="006B4201" w:rsidRDefault="000702B1">
            <w:pPr>
              <w:jc w:val="right"/>
            </w:pPr>
            <w:r w:rsidRPr="006B4201">
              <w:t>3000</w:t>
            </w:r>
          </w:p>
        </w:tc>
        <w:tc>
          <w:tcPr>
            <w:tcW w:w="855" w:type="dxa"/>
          </w:tcPr>
          <w:p w:rsidR="000702B1" w:rsidRPr="00890625" w:rsidRDefault="000702B1" w:rsidP="00C13D5D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702B1" w:rsidRPr="00FD1F51" w:rsidRDefault="000702B1">
            <w:r w:rsidRPr="00FD1F51">
              <w:t>Зайцевій Наталії Василівні</w:t>
            </w:r>
          </w:p>
        </w:tc>
        <w:tc>
          <w:tcPr>
            <w:tcW w:w="992" w:type="dxa"/>
            <w:vAlign w:val="bottom"/>
          </w:tcPr>
          <w:p w:rsidR="000702B1" w:rsidRPr="00FD1F51" w:rsidRDefault="000702B1">
            <w:pPr>
              <w:jc w:val="right"/>
            </w:pPr>
            <w:r w:rsidRPr="00FD1F51">
              <w:t>19000</w:t>
            </w:r>
          </w:p>
        </w:tc>
        <w:tc>
          <w:tcPr>
            <w:tcW w:w="855" w:type="dxa"/>
          </w:tcPr>
          <w:p w:rsidR="000702B1" w:rsidRPr="00890625" w:rsidRDefault="000702B1" w:rsidP="00C13D5D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0702B1" w:rsidRPr="006B4201" w:rsidRDefault="000702B1">
            <w:r w:rsidRPr="006B4201">
              <w:t>Іщук Людмилі Костянтинівні</w:t>
            </w:r>
          </w:p>
        </w:tc>
        <w:tc>
          <w:tcPr>
            <w:tcW w:w="992" w:type="dxa"/>
            <w:vAlign w:val="bottom"/>
          </w:tcPr>
          <w:p w:rsidR="000702B1" w:rsidRPr="006B4201" w:rsidRDefault="000702B1">
            <w:pPr>
              <w:jc w:val="right"/>
            </w:pPr>
            <w:r w:rsidRPr="006B4201">
              <w:t>5000</w:t>
            </w:r>
          </w:p>
        </w:tc>
        <w:tc>
          <w:tcPr>
            <w:tcW w:w="855" w:type="dxa"/>
          </w:tcPr>
          <w:p w:rsidR="000702B1" w:rsidRPr="00890625" w:rsidRDefault="000702B1" w:rsidP="00B70534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67BF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702B1" w:rsidRDefault="000702B1">
            <w:pPr>
              <w:rPr>
                <w:lang w:val="uk-UA"/>
              </w:rPr>
            </w:pPr>
            <w:r w:rsidRPr="00FD1F51">
              <w:t>Колач</w:t>
            </w:r>
            <w:r>
              <w:rPr>
                <w:lang w:val="uk-UA"/>
              </w:rPr>
              <w:t>у</w:t>
            </w:r>
            <w:r w:rsidRPr="00FD1F51">
              <w:t xml:space="preserve"> Сергію Івановичу</w:t>
            </w:r>
          </w:p>
          <w:p w:rsidR="000702B1" w:rsidRPr="00FD1F51" w:rsidRDefault="000702B1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0702B1" w:rsidRDefault="000702B1">
            <w:pPr>
              <w:jc w:val="right"/>
              <w:rPr>
                <w:lang w:val="uk-UA"/>
              </w:rPr>
            </w:pPr>
            <w:r w:rsidRPr="00FD1F51">
              <w:t>10000</w:t>
            </w:r>
          </w:p>
          <w:p w:rsidR="000702B1" w:rsidRPr="00FD1F51" w:rsidRDefault="000702B1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0702B1" w:rsidRPr="00890625" w:rsidRDefault="000702B1" w:rsidP="00C67BF3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702B1" w:rsidRPr="00FD1F51" w:rsidRDefault="000702B1">
            <w:r w:rsidRPr="00FD1F51">
              <w:t>Коповській Любові Миколаївні</w:t>
            </w:r>
          </w:p>
        </w:tc>
        <w:tc>
          <w:tcPr>
            <w:tcW w:w="992" w:type="dxa"/>
            <w:vAlign w:val="bottom"/>
          </w:tcPr>
          <w:p w:rsidR="000702B1" w:rsidRPr="00FD1F51" w:rsidRDefault="000702B1">
            <w:pPr>
              <w:jc w:val="right"/>
              <w:rPr>
                <w:iCs/>
                <w:lang w:val="uk-UA"/>
              </w:rPr>
            </w:pPr>
            <w:r w:rsidRPr="00FD1F51">
              <w:rPr>
                <w:iCs/>
              </w:rPr>
              <w:t>10000</w:t>
            </w:r>
          </w:p>
          <w:p w:rsidR="000702B1" w:rsidRPr="00FD1F51" w:rsidRDefault="000702B1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0702B1" w:rsidRPr="00890625" w:rsidRDefault="000702B1" w:rsidP="00C13D5D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702B1" w:rsidRPr="006B4201" w:rsidRDefault="000702B1">
            <w:r w:rsidRPr="006B4201">
              <w:t>Мітрюшиній Валентині Іванівні</w:t>
            </w:r>
          </w:p>
        </w:tc>
        <w:tc>
          <w:tcPr>
            <w:tcW w:w="992" w:type="dxa"/>
            <w:vAlign w:val="bottom"/>
          </w:tcPr>
          <w:p w:rsidR="000702B1" w:rsidRDefault="000702B1">
            <w:pPr>
              <w:jc w:val="right"/>
              <w:rPr>
                <w:lang w:val="uk-UA"/>
              </w:rPr>
            </w:pPr>
            <w:r w:rsidRPr="006B4201">
              <w:t>3000</w:t>
            </w:r>
          </w:p>
          <w:p w:rsidR="000702B1" w:rsidRPr="006B4201" w:rsidRDefault="000702B1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0702B1" w:rsidRPr="00890625" w:rsidRDefault="000702B1" w:rsidP="00C13D5D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702B1" w:rsidRPr="00FD1F51" w:rsidRDefault="000702B1">
            <w:pPr>
              <w:rPr>
                <w:lang w:val="uk-UA"/>
              </w:rPr>
            </w:pPr>
            <w:r w:rsidRPr="00FD1F51">
              <w:t>Носик Анастасії Олексіївні</w:t>
            </w:r>
          </w:p>
          <w:p w:rsidR="000702B1" w:rsidRPr="00FD1F51" w:rsidRDefault="000702B1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0702B1" w:rsidRPr="00FD1F51" w:rsidRDefault="000702B1">
            <w:pPr>
              <w:jc w:val="right"/>
              <w:rPr>
                <w:lang w:val="uk-UA"/>
              </w:rPr>
            </w:pPr>
            <w:r w:rsidRPr="00FD1F51">
              <w:t>10000</w:t>
            </w:r>
          </w:p>
          <w:p w:rsidR="000702B1" w:rsidRPr="00FD1F51" w:rsidRDefault="000702B1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0702B1" w:rsidRPr="00890625" w:rsidRDefault="000702B1" w:rsidP="00C13D5D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702B1" w:rsidRPr="006B4201" w:rsidRDefault="000702B1">
            <w:r w:rsidRPr="006B4201">
              <w:t>Олійник Ганні Василівні</w:t>
            </w:r>
          </w:p>
        </w:tc>
        <w:tc>
          <w:tcPr>
            <w:tcW w:w="992" w:type="dxa"/>
            <w:vAlign w:val="bottom"/>
          </w:tcPr>
          <w:p w:rsidR="000702B1" w:rsidRPr="006B4201" w:rsidRDefault="000702B1">
            <w:pPr>
              <w:jc w:val="right"/>
            </w:pPr>
            <w:r w:rsidRPr="006B4201">
              <w:t>3000</w:t>
            </w:r>
          </w:p>
        </w:tc>
        <w:tc>
          <w:tcPr>
            <w:tcW w:w="855" w:type="dxa"/>
          </w:tcPr>
          <w:p w:rsidR="000702B1" w:rsidRPr="00890625" w:rsidRDefault="000702B1" w:rsidP="00C13D5D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702B1" w:rsidRPr="006B4201" w:rsidRDefault="000702B1">
            <w:r w:rsidRPr="006B4201">
              <w:t>Плескач Ользі Федорівні</w:t>
            </w:r>
          </w:p>
        </w:tc>
        <w:tc>
          <w:tcPr>
            <w:tcW w:w="992" w:type="dxa"/>
            <w:vAlign w:val="bottom"/>
          </w:tcPr>
          <w:p w:rsidR="000702B1" w:rsidRPr="006B4201" w:rsidRDefault="000702B1">
            <w:pPr>
              <w:jc w:val="right"/>
            </w:pPr>
            <w:r w:rsidRPr="006B4201">
              <w:t>5000</w:t>
            </w:r>
          </w:p>
        </w:tc>
        <w:tc>
          <w:tcPr>
            <w:tcW w:w="855" w:type="dxa"/>
          </w:tcPr>
          <w:p w:rsidR="000702B1" w:rsidRPr="00890625" w:rsidRDefault="000702B1" w:rsidP="00C13D5D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702B1" w:rsidRPr="006B4201" w:rsidRDefault="000702B1">
            <w:r w:rsidRPr="006B4201">
              <w:t>Плескачу Володимиру Андрійовичу</w:t>
            </w:r>
          </w:p>
        </w:tc>
        <w:tc>
          <w:tcPr>
            <w:tcW w:w="992" w:type="dxa"/>
            <w:vAlign w:val="bottom"/>
          </w:tcPr>
          <w:p w:rsidR="000702B1" w:rsidRDefault="000702B1">
            <w:pPr>
              <w:jc w:val="right"/>
              <w:rPr>
                <w:lang w:val="uk-UA"/>
              </w:rPr>
            </w:pPr>
            <w:r w:rsidRPr="006B4201">
              <w:t>5000</w:t>
            </w:r>
          </w:p>
          <w:p w:rsidR="000702B1" w:rsidRPr="006B4201" w:rsidRDefault="000702B1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9B5172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702B1" w:rsidRPr="00FD1F51" w:rsidRDefault="000702B1">
            <w:r w:rsidRPr="00FD1F51">
              <w:t>Ситому Анатолію Олександровичу</w:t>
            </w:r>
          </w:p>
        </w:tc>
        <w:tc>
          <w:tcPr>
            <w:tcW w:w="992" w:type="dxa"/>
            <w:vAlign w:val="bottom"/>
          </w:tcPr>
          <w:p w:rsidR="000702B1" w:rsidRPr="00FD1F51" w:rsidRDefault="000702B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FD1F51">
              <w:t>000</w:t>
            </w:r>
          </w:p>
          <w:p w:rsidR="000702B1" w:rsidRPr="00FD1F51" w:rsidRDefault="000702B1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0702B1" w:rsidRPr="00890625" w:rsidRDefault="000702B1" w:rsidP="009B5172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890625" w:rsidRDefault="000702B1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0702B1" w:rsidRPr="006B4201" w:rsidRDefault="000702B1">
            <w:r w:rsidRPr="006B4201">
              <w:t>Тутову Сергію Олександровичу</w:t>
            </w:r>
          </w:p>
        </w:tc>
        <w:tc>
          <w:tcPr>
            <w:tcW w:w="992" w:type="dxa"/>
            <w:vAlign w:val="bottom"/>
          </w:tcPr>
          <w:p w:rsidR="000702B1" w:rsidRDefault="000702B1">
            <w:pPr>
              <w:jc w:val="right"/>
              <w:rPr>
                <w:lang w:val="uk-UA"/>
              </w:rPr>
            </w:pPr>
            <w:r w:rsidRPr="006B4201">
              <w:t>3000</w:t>
            </w:r>
          </w:p>
          <w:p w:rsidR="000702B1" w:rsidRPr="006B4201" w:rsidRDefault="000702B1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0702B1" w:rsidRPr="00890625" w:rsidRDefault="000702B1" w:rsidP="00C13D5D">
            <w:r w:rsidRPr="00890625">
              <w:rPr>
                <w:lang w:val="uk-UA"/>
              </w:rPr>
              <w:t>грн</w:t>
            </w:r>
          </w:p>
        </w:tc>
      </w:tr>
      <w:tr w:rsidR="000702B1" w:rsidRPr="00771464" w:rsidTr="000702B1">
        <w:tc>
          <w:tcPr>
            <w:tcW w:w="288" w:type="dxa"/>
          </w:tcPr>
          <w:p w:rsidR="000702B1" w:rsidRPr="00771CFF" w:rsidRDefault="000702B1" w:rsidP="00C13D5D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0702B1" w:rsidRPr="0041014B" w:rsidRDefault="000702B1" w:rsidP="00C13D5D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0702B1" w:rsidRDefault="000702B1" w:rsidP="00C13D5D">
            <w:pPr>
              <w:ind w:right="-108"/>
              <w:rPr>
                <w:color w:val="000000"/>
                <w:lang w:val="uk-UA"/>
              </w:rPr>
            </w:pPr>
          </w:p>
          <w:p w:rsidR="000702B1" w:rsidRDefault="000702B1" w:rsidP="00E114C7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109000</w:t>
            </w:r>
          </w:p>
          <w:p w:rsidR="000702B1" w:rsidRPr="0041014B" w:rsidRDefault="000702B1" w:rsidP="00E114C7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0702B1" w:rsidRDefault="000702B1" w:rsidP="00C13D5D">
            <w:pPr>
              <w:rPr>
                <w:lang w:val="uk-UA"/>
              </w:rPr>
            </w:pPr>
          </w:p>
          <w:p w:rsidR="000702B1" w:rsidRDefault="000702B1" w:rsidP="00C13D5D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0702B1" w:rsidRPr="00771CFF" w:rsidRDefault="000702B1" w:rsidP="00C13D5D">
            <w:pPr>
              <w:rPr>
                <w:lang w:val="uk-UA"/>
              </w:rPr>
            </w:pPr>
          </w:p>
        </w:tc>
      </w:tr>
      <w:tr w:rsidR="000702B1" w:rsidRPr="00771464" w:rsidTr="000702B1">
        <w:tc>
          <w:tcPr>
            <w:tcW w:w="288" w:type="dxa"/>
          </w:tcPr>
          <w:p w:rsidR="000702B1" w:rsidRPr="00771CFF" w:rsidRDefault="000702B1" w:rsidP="00C13D5D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0702B1" w:rsidRPr="0041014B" w:rsidRDefault="000702B1" w:rsidP="00C13D5D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0702B1" w:rsidRDefault="000702B1" w:rsidP="00C13D5D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0702B1" w:rsidRDefault="000702B1" w:rsidP="00C13D5D">
            <w:pPr>
              <w:rPr>
                <w:lang w:val="uk-UA"/>
              </w:rPr>
            </w:pPr>
          </w:p>
        </w:tc>
      </w:tr>
    </w:tbl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 xml:space="preserve"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FD1F51">
        <w:rPr>
          <w:lang w:val="uk-UA"/>
        </w:rPr>
        <w:t>109</w:t>
      </w:r>
      <w:r w:rsidR="00584A17">
        <w:rPr>
          <w:lang w:val="uk-UA"/>
        </w:rPr>
        <w:t>000</w:t>
      </w:r>
      <w:r w:rsidR="00DB5450">
        <w:rPr>
          <w:lang w:val="uk-UA"/>
        </w:rPr>
        <w:t>,00</w:t>
      </w:r>
      <w:r>
        <w:rPr>
          <w:lang w:val="uk-UA"/>
        </w:rPr>
        <w:t xml:space="preserve">  грн,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>
        <w:rPr>
          <w:lang w:val="uk-UA"/>
        </w:rPr>
        <w:t xml:space="preserve">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2A5F30" w:rsidRPr="003E4BE5" w:rsidRDefault="002A5F30" w:rsidP="00300249">
      <w:pPr>
        <w:jc w:val="both"/>
        <w:rPr>
          <w:lang w:val="uk-UA"/>
        </w:rPr>
      </w:pPr>
    </w:p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2A5F30">
        <w:rPr>
          <w:lang w:val="uk-UA"/>
        </w:rPr>
        <w:t>Олена Тофан</w:t>
      </w:r>
      <w:r>
        <w:rPr>
          <w:lang w:val="uk-UA"/>
        </w:rPr>
        <w:t>)  виплатити вказані суми громадянам.</w:t>
      </w: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885AD7" w:rsidRDefault="00300249" w:rsidP="00885AD7">
      <w:pPr>
        <w:jc w:val="both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p w:rsidR="00885AD7" w:rsidRDefault="00885AD7" w:rsidP="00885AD7">
      <w:pPr>
        <w:jc w:val="both"/>
        <w:rPr>
          <w:lang w:val="uk-UA"/>
        </w:rPr>
      </w:pPr>
    </w:p>
    <w:p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5D76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EB" w:rsidRDefault="002025EB" w:rsidP="00C06F8D">
      <w:r>
        <w:separator/>
      </w:r>
    </w:p>
  </w:endnote>
  <w:endnote w:type="continuationSeparator" w:id="0">
    <w:p w:rsidR="002025EB" w:rsidRDefault="002025EB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EB" w:rsidRDefault="002025EB" w:rsidP="00C06F8D">
      <w:r>
        <w:separator/>
      </w:r>
    </w:p>
  </w:footnote>
  <w:footnote w:type="continuationSeparator" w:id="0">
    <w:p w:rsidR="002025EB" w:rsidRDefault="002025EB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222914"/>
      <w:docPartObj>
        <w:docPartGallery w:val="Page Numbers (Top of Page)"/>
        <w:docPartUnique/>
      </w:docPartObj>
    </w:sdtPr>
    <w:sdtEndPr/>
    <w:sdtContent>
      <w:p w:rsidR="003E79AB" w:rsidRDefault="005D76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2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C9E"/>
    <w:rsid w:val="000431A5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02B1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5EB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4ADB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1971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888"/>
    <w:rsid w:val="005B7D6F"/>
    <w:rsid w:val="005C2A52"/>
    <w:rsid w:val="005C2D2F"/>
    <w:rsid w:val="005C3072"/>
    <w:rsid w:val="005C39FB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D7681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4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0429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1F51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80B8837-7B74-4A3E-916E-2CEF379A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D475-8B8A-4F9E-8CF6-9D07F191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8</cp:revision>
  <cp:lastPrinted>2022-12-22T08:31:00Z</cp:lastPrinted>
  <dcterms:created xsi:type="dcterms:W3CDTF">2022-12-21T12:48:00Z</dcterms:created>
  <dcterms:modified xsi:type="dcterms:W3CDTF">2022-12-22T12:22:00Z</dcterms:modified>
</cp:coreProperties>
</file>