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DB44" w14:textId="77777777" w:rsidR="00ED2C54" w:rsidRPr="00ED2C54" w:rsidRDefault="00ED2C54" w:rsidP="00ED2C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7F8D1B" w14:textId="77777777" w:rsidR="00ED2C54" w:rsidRPr="00ED2C54" w:rsidRDefault="00ED2C54" w:rsidP="00ED2C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2C54">
        <w:rPr>
          <w:rFonts w:ascii="Times New Roman" w:eastAsia="Calibri" w:hAnsi="Times New Roman" w:cs="Times New Roman"/>
          <w:noProof/>
          <w:sz w:val="24"/>
          <w:szCs w:val="24"/>
          <w:lang w:val="ru-RU" w:eastAsia="uk-UA"/>
        </w:rPr>
        <w:drawing>
          <wp:anchor distT="0" distB="0" distL="114300" distR="114300" simplePos="0" relativeHeight="251659264" behindDoc="0" locked="0" layoutInCell="1" allowOverlap="1" wp14:anchorId="0F331259" wp14:editId="3553A86A">
            <wp:simplePos x="0" y="0"/>
            <wp:positionH relativeFrom="margin">
              <wp:align>center</wp:align>
            </wp:positionH>
            <wp:positionV relativeFrom="paragraph">
              <wp:posOffset>193675</wp:posOffset>
            </wp:positionV>
            <wp:extent cx="485775" cy="605155"/>
            <wp:effectExtent l="0" t="0" r="9525" b="444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C54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</w:t>
      </w:r>
    </w:p>
    <w:p w14:paraId="425510A3" w14:textId="77777777" w:rsidR="00ED2C54" w:rsidRPr="00ED2C54" w:rsidRDefault="00ED2C54" w:rsidP="00ED2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46C1029" w14:textId="77777777" w:rsidR="00ED2C54" w:rsidRPr="00ED2C54" w:rsidRDefault="00ED2C54" w:rsidP="00ED2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ED2C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  К</w:t>
      </w:r>
      <w:proofErr w:type="gramEnd"/>
      <w:r w:rsidRPr="00ED2C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Р  А  Ї  Н  А</w:t>
      </w:r>
    </w:p>
    <w:p w14:paraId="50B4D1A8" w14:textId="77777777" w:rsidR="00ED2C54" w:rsidRPr="00ED2C54" w:rsidRDefault="00ED2C54" w:rsidP="00ED2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D2C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РАЙГОРОДСЬКА СІЛЬСЬКА РАДА</w:t>
      </w:r>
    </w:p>
    <w:p w14:paraId="43DBEEED" w14:textId="77777777" w:rsidR="00ED2C54" w:rsidRPr="00ED2C54" w:rsidRDefault="00ED2C54" w:rsidP="00ED2C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769CC38" w14:textId="77777777" w:rsidR="00ED2C54" w:rsidRPr="00ED2C54" w:rsidRDefault="00ED2C54" w:rsidP="00ED2C54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D2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ED2C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 І Ш Е Н </w:t>
      </w:r>
      <w:proofErr w:type="spellStart"/>
      <w:r w:rsidRPr="00ED2C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ED2C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14:paraId="60CC5D2E" w14:textId="77777777" w:rsidR="00ED2C54" w:rsidRPr="00ED2C54" w:rsidRDefault="00ED2C54" w:rsidP="00ED2C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B1F8993" w14:textId="77777777" w:rsidR="00ED2C54" w:rsidRPr="00ED2C54" w:rsidRDefault="00ED2C54" w:rsidP="00ED2C54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2C54">
        <w:rPr>
          <w:rFonts w:ascii="Times New Roman" w:eastAsia="Calibri" w:hAnsi="Times New Roman" w:cs="Times New Roman"/>
          <w:sz w:val="24"/>
          <w:szCs w:val="24"/>
        </w:rPr>
        <w:t>21.02.2022</w:t>
      </w:r>
      <w:r w:rsidRPr="00ED2C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року          № </w:t>
      </w:r>
      <w:r w:rsidRPr="00ED2C54">
        <w:rPr>
          <w:rFonts w:ascii="Times New Roman" w:eastAsia="Calibri" w:hAnsi="Times New Roman" w:cs="Times New Roman"/>
          <w:sz w:val="24"/>
          <w:szCs w:val="24"/>
        </w:rPr>
        <w:t>1618</w:t>
      </w:r>
      <w:r w:rsidRPr="00ED2C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</w:t>
      </w:r>
      <w:r w:rsidRPr="00ED2C54">
        <w:rPr>
          <w:rFonts w:ascii="Times New Roman" w:eastAsia="Calibri" w:hAnsi="Times New Roman" w:cs="Times New Roman"/>
          <w:bCs/>
          <w:sz w:val="24"/>
          <w:szCs w:val="24"/>
        </w:rPr>
        <w:t xml:space="preserve">28 </w:t>
      </w:r>
      <w:r w:rsidRPr="00ED2C5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proofErr w:type="spellStart"/>
      <w:r w:rsidRPr="00ED2C54">
        <w:rPr>
          <w:rFonts w:ascii="Times New Roman" w:eastAsia="Calibri" w:hAnsi="Times New Roman" w:cs="Times New Roman"/>
          <w:sz w:val="24"/>
          <w:szCs w:val="24"/>
          <w:lang w:val="ru-RU"/>
        </w:rPr>
        <w:t>есія</w:t>
      </w:r>
      <w:proofErr w:type="spellEnd"/>
      <w:r w:rsidRPr="00ED2C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8 скликання  </w:t>
      </w:r>
    </w:p>
    <w:p w14:paraId="23ED9A68" w14:textId="77777777" w:rsidR="00ED2C54" w:rsidRPr="00ED2C54" w:rsidRDefault="00ED2C54" w:rsidP="00ED2C54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ED2C5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село Райгород</w:t>
      </w:r>
    </w:p>
    <w:p w14:paraId="6D493EA0" w14:textId="77777777" w:rsidR="00ED2C54" w:rsidRPr="00ED2C54" w:rsidRDefault="00ED2C54" w:rsidP="00ED2C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DF47ED5" w14:textId="77777777" w:rsidR="00ED2C54" w:rsidRPr="00ED2C54" w:rsidRDefault="00ED2C54" w:rsidP="00ED2C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2C54">
        <w:rPr>
          <w:rFonts w:ascii="Times New Roman" w:eastAsia="Calibri" w:hAnsi="Times New Roman" w:cs="Times New Roman"/>
          <w:bCs/>
          <w:sz w:val="24"/>
          <w:szCs w:val="24"/>
        </w:rPr>
        <w:t xml:space="preserve">Про надання згоди на організацію співробітництва територіальних громад </w:t>
      </w:r>
    </w:p>
    <w:p w14:paraId="17B26ADA" w14:textId="77777777" w:rsidR="00ED2C54" w:rsidRPr="00ED2C54" w:rsidRDefault="00ED2C54" w:rsidP="00ED2C5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2B9ECE3" w14:textId="77777777" w:rsidR="00ED2C54" w:rsidRPr="00ED2C54" w:rsidRDefault="00ED2C54" w:rsidP="00ED2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C54">
        <w:rPr>
          <w:rFonts w:ascii="Times New Roman" w:eastAsia="Calibri" w:hAnsi="Times New Roman" w:cs="Times New Roman"/>
          <w:sz w:val="24"/>
          <w:szCs w:val="24"/>
        </w:rPr>
        <w:t xml:space="preserve">Керуючись статтями 25, 59 Закону України «Про місцеве самоврядування в Україні»,  статтею 5 Закону України «Про співробітництво територіальних громад», враховуючи пропозицію Райгородського сільського голови щодо ініціювання співробітництва між </w:t>
      </w:r>
      <w:proofErr w:type="spellStart"/>
      <w:r w:rsidRPr="00ED2C54">
        <w:rPr>
          <w:rFonts w:ascii="Times New Roman" w:eastAsia="Calibri" w:hAnsi="Times New Roman" w:cs="Times New Roman"/>
          <w:sz w:val="24"/>
          <w:szCs w:val="24"/>
        </w:rPr>
        <w:t>Райгородською</w:t>
      </w:r>
      <w:proofErr w:type="spellEnd"/>
      <w:r w:rsidRPr="00ED2C54">
        <w:rPr>
          <w:rFonts w:ascii="Times New Roman" w:eastAsia="Calibri" w:hAnsi="Times New Roman" w:cs="Times New Roman"/>
          <w:sz w:val="24"/>
          <w:szCs w:val="24"/>
        </w:rPr>
        <w:t xml:space="preserve"> територіальною громадою Райгородської сільської ради та Гайсинською  територіальною громадою Гайсинської міської ради у сфері освіти, культури у формі делегування одному із суб’єктів співробітництва іншими суб’єктами співробітництва виконання одного чи кількох завдань з передачею йому відповідних ресурсів, а саме: КУ «</w:t>
      </w:r>
      <w:proofErr w:type="spellStart"/>
      <w:r w:rsidRPr="00ED2C54">
        <w:rPr>
          <w:rFonts w:ascii="Times New Roman" w:eastAsia="Calibri" w:hAnsi="Times New Roman" w:cs="Times New Roman"/>
          <w:sz w:val="24"/>
          <w:szCs w:val="24"/>
        </w:rPr>
        <w:t>Інклюзивно</w:t>
      </w:r>
      <w:proofErr w:type="spellEnd"/>
      <w:r w:rsidRPr="00ED2C54">
        <w:rPr>
          <w:rFonts w:ascii="Times New Roman" w:eastAsia="Calibri" w:hAnsi="Times New Roman" w:cs="Times New Roman"/>
          <w:sz w:val="24"/>
          <w:szCs w:val="24"/>
        </w:rPr>
        <w:t xml:space="preserve">-ресурсний центр Гайсинської міської ради, КУ «Центр професійного розвитку педагогічних працівників Гайсинської міської ради, Гайсинська музична школа,  від 02.02.2022 року № 02.19/46, (далі – пропозиція), на підставі попереднього висновку виконавчого комітету Райгородської сільської ради стосовно відповідності інтересам та потребам територіальної громади пропозиції, затвердженого рішенням виконавчого комітету Райгородської сільської ради від  10.02.2022 року № 16, сільська рада </w:t>
      </w:r>
    </w:p>
    <w:p w14:paraId="21C18314" w14:textId="77777777" w:rsidR="00ED2C54" w:rsidRPr="00ED2C54" w:rsidRDefault="00ED2C54" w:rsidP="00ED2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CE5C1A" w14:textId="77777777" w:rsidR="00ED2C54" w:rsidRPr="00ED2C54" w:rsidRDefault="00ED2C54" w:rsidP="00ED2C54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C54">
        <w:rPr>
          <w:rFonts w:ascii="Times New Roman" w:eastAsia="Calibri" w:hAnsi="Times New Roman" w:cs="Times New Roman"/>
          <w:sz w:val="24"/>
          <w:szCs w:val="24"/>
        </w:rPr>
        <w:t>В И Р І Ш И Л А:</w:t>
      </w:r>
    </w:p>
    <w:p w14:paraId="62B01002" w14:textId="77777777" w:rsidR="00ED2C54" w:rsidRPr="00ED2C54" w:rsidRDefault="00ED2C54" w:rsidP="00ED2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631045" w14:textId="77777777" w:rsidR="00ED2C54" w:rsidRPr="00ED2C54" w:rsidRDefault="00ED2C54" w:rsidP="00ED2C54">
      <w:pPr>
        <w:numPr>
          <w:ilvl w:val="1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C54">
        <w:rPr>
          <w:rFonts w:ascii="Times New Roman" w:eastAsia="Calibri" w:hAnsi="Times New Roman" w:cs="Times New Roman"/>
          <w:sz w:val="24"/>
          <w:szCs w:val="24"/>
        </w:rPr>
        <w:t xml:space="preserve">Надати згоду на організацію співробітництва Райгородської територіальної громади Райгородської сільської ради в особі сільського голови Михайленка Віктора Миколайовича та Гайсинської територіальної громади Гайсинської міської ради в особі міського голови </w:t>
      </w:r>
      <w:proofErr w:type="spellStart"/>
      <w:r w:rsidRPr="00ED2C54">
        <w:rPr>
          <w:rFonts w:ascii="Times New Roman" w:eastAsia="Calibri" w:hAnsi="Times New Roman" w:cs="Times New Roman"/>
          <w:sz w:val="24"/>
          <w:szCs w:val="24"/>
        </w:rPr>
        <w:t>Гука</w:t>
      </w:r>
      <w:proofErr w:type="spellEnd"/>
      <w:r w:rsidRPr="00ED2C54">
        <w:rPr>
          <w:rFonts w:ascii="Times New Roman" w:eastAsia="Calibri" w:hAnsi="Times New Roman" w:cs="Times New Roman"/>
          <w:sz w:val="24"/>
          <w:szCs w:val="24"/>
        </w:rPr>
        <w:t xml:space="preserve"> Анатолія Ілліча, у сфері освіти, культури у формі делегування одному із суб’єктів співробітництва іншими суб’єктами співробітництва виконання одного чи кількох завдань з передачею йому відповідних ресурсів .</w:t>
      </w:r>
    </w:p>
    <w:p w14:paraId="4E73DDFD" w14:textId="77777777" w:rsidR="00ED2C54" w:rsidRPr="00ED2C54" w:rsidRDefault="00ED2C54" w:rsidP="00ED2C54">
      <w:pPr>
        <w:numPr>
          <w:ilvl w:val="1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C54">
        <w:rPr>
          <w:rFonts w:ascii="Times New Roman" w:eastAsia="Calibri" w:hAnsi="Times New Roman" w:cs="Times New Roman"/>
          <w:sz w:val="24"/>
          <w:szCs w:val="24"/>
        </w:rPr>
        <w:t>Райгородському сільському голові Михайленку Віктору Миколайовичу до</w:t>
      </w:r>
      <w:r w:rsidRPr="00ED2C54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ED2C54">
        <w:rPr>
          <w:rFonts w:ascii="Times New Roman" w:eastAsia="Calibri" w:hAnsi="Times New Roman" w:cs="Times New Roman"/>
          <w:bCs/>
          <w:sz w:val="24"/>
          <w:szCs w:val="24"/>
        </w:rPr>
        <w:t>25.02.2022</w:t>
      </w:r>
      <w:r w:rsidRPr="00ED2C54">
        <w:rPr>
          <w:rFonts w:ascii="Times New Roman" w:eastAsia="Calibri" w:hAnsi="Times New Roman" w:cs="Times New Roman"/>
          <w:sz w:val="24"/>
          <w:szCs w:val="24"/>
        </w:rPr>
        <w:t xml:space="preserve"> року надіслати Гайсинському міському голові Гуку Анатолію Іллічу, пропозицію про початок переговорів з питань організації співробітництва та до </w:t>
      </w:r>
      <w:r w:rsidRPr="00ED2C54">
        <w:rPr>
          <w:rFonts w:ascii="Times New Roman" w:eastAsia="Calibri" w:hAnsi="Times New Roman" w:cs="Times New Roman"/>
          <w:b/>
          <w:sz w:val="24"/>
          <w:szCs w:val="24"/>
        </w:rPr>
        <w:t xml:space="preserve">28.02.2022 </w:t>
      </w:r>
      <w:r w:rsidRPr="00ED2C54">
        <w:rPr>
          <w:rFonts w:ascii="Times New Roman" w:eastAsia="Calibri" w:hAnsi="Times New Roman" w:cs="Times New Roman"/>
          <w:sz w:val="24"/>
          <w:szCs w:val="24"/>
        </w:rPr>
        <w:t>року забезпечити утворення комісії для підготовки проекту договору про співробітництво територіальних громад.</w:t>
      </w:r>
    </w:p>
    <w:p w14:paraId="4E181238" w14:textId="77777777" w:rsidR="00ED2C54" w:rsidRPr="00ED2C54" w:rsidRDefault="00ED2C54" w:rsidP="00ED2C54">
      <w:pPr>
        <w:numPr>
          <w:ilvl w:val="1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C54">
        <w:rPr>
          <w:rFonts w:ascii="Times New Roman" w:eastAsia="Calibri" w:hAnsi="Times New Roman" w:cs="Times New Roman"/>
          <w:sz w:val="24"/>
          <w:szCs w:val="24"/>
        </w:rPr>
        <w:t>Контроль за виконанням цього рішення покласти на : постійну комісію з питань планування, фінансів, бюджету та соціально-економічного розвитку, інвестицій та міжнародного співробітництва; постійну комісію з питань охорони здоров’я, соціального захисту населення, освіти, культури, молоді, фізкультури і спорту.</w:t>
      </w:r>
    </w:p>
    <w:p w14:paraId="0C7FC9FC" w14:textId="77777777" w:rsidR="00ED2C54" w:rsidRPr="00ED2C54" w:rsidRDefault="00ED2C54" w:rsidP="00ED2C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481A5" w14:textId="77777777" w:rsidR="00ED2C54" w:rsidRPr="00ED2C54" w:rsidRDefault="00ED2C54" w:rsidP="00ED2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9E5A28" w14:textId="77777777" w:rsidR="00ED2C54" w:rsidRPr="00ED2C54" w:rsidRDefault="00ED2C54" w:rsidP="00ED2C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2C54">
        <w:rPr>
          <w:rFonts w:ascii="Times New Roman" w:eastAsia="Calibri" w:hAnsi="Times New Roman" w:cs="Times New Roman"/>
          <w:b/>
          <w:sz w:val="24"/>
          <w:szCs w:val="24"/>
        </w:rPr>
        <w:t>Сільський  голова</w:t>
      </w:r>
      <w:r w:rsidRPr="00ED2C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2C5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Віктор МИХАЙЛЕНКО</w:t>
      </w:r>
    </w:p>
    <w:p w14:paraId="6AF56162" w14:textId="77777777" w:rsidR="00ED2C54" w:rsidRPr="00ED2C54" w:rsidRDefault="00ED2C54" w:rsidP="00ED2C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A5D6EC" w14:textId="77777777" w:rsidR="00ED2C54" w:rsidRDefault="00ED2C54"/>
    <w:sectPr w:rsidR="00ED2C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D24B4"/>
    <w:multiLevelType w:val="hybridMultilevel"/>
    <w:tmpl w:val="9E2A3610"/>
    <w:lvl w:ilvl="0" w:tplc="4EF4426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7DA222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54"/>
    <w:rsid w:val="001E1FDE"/>
    <w:rsid w:val="00E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2D56"/>
  <w15:chartTrackingRefBased/>
  <w15:docId w15:val="{A45FEE8D-E036-4063-9EB8-0D7232F6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Райгородська Сільрада</cp:lastModifiedBy>
  <cp:revision>3</cp:revision>
  <dcterms:created xsi:type="dcterms:W3CDTF">2022-04-12T09:23:00Z</dcterms:created>
  <dcterms:modified xsi:type="dcterms:W3CDTF">2022-05-06T05:51:00Z</dcterms:modified>
</cp:coreProperties>
</file>