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2236F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B26F4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508C919" wp14:editId="4D17ADBB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3E1A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6F29510C" w14:textId="692B2642" w:rsidR="00B26F49" w:rsidRPr="00B26F49" w:rsidRDefault="001C5CD6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60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D0410C5" w14:textId="77777777" w:rsidR="0067003A" w:rsidRDefault="0067003A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48ACC49A" w14:textId="6E73D6CB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226448DA" w14:textId="77777777" w:rsidR="00B26F49" w:rsidRDefault="00B26F49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6F7661" w14:textId="7C6B1FC7" w:rsidR="00DA4367" w:rsidRPr="00BC19C6" w:rsidRDefault="001C5CD6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A4367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</w:t>
      </w:r>
      <w:r w:rsidR="005772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                       </w:t>
      </w:r>
      <w:r w:rsidR="00792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60/</w:t>
      </w:r>
    </w:p>
    <w:p w14:paraId="4F1D29C6" w14:textId="77777777" w:rsidR="00531432" w:rsidRPr="00BC19C6" w:rsidRDefault="00531432" w:rsidP="00531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87629" w14:textId="77777777" w:rsidR="004E1E5B" w:rsidRPr="0067003A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53269679"/>
      <w:r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53B39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затвердження </w:t>
      </w:r>
      <w:r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структури</w:t>
      </w:r>
      <w:r w:rsidR="00D53B39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граничної чисельності </w:t>
      </w:r>
      <w:r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апарату</w:t>
      </w:r>
    </w:p>
    <w:p w14:paraId="0739D10C" w14:textId="714358C8" w:rsidR="004E1E5B" w:rsidRPr="0067003A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Вишнівської сільської ради</w:t>
      </w:r>
      <w:r w:rsidR="00D44E71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D29F2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 виконавчих органів</w:t>
      </w:r>
      <w:r w:rsidR="00DF3743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25B5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структурних підрозділів </w:t>
      </w:r>
      <w:r w:rsid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3743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7729E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F3743" w:rsidRPr="00670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bookmarkEnd w:id="0"/>
    <w:p w14:paraId="50157E25" w14:textId="77777777" w:rsidR="004E1E5B" w:rsidRPr="0067003A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95218A" w14:textId="199C272F" w:rsidR="004E1E5B" w:rsidRPr="0067003A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Відповідно до п. 5</w:t>
      </w:r>
      <w:r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статті 26 Закону України «Про місцеве самоврядування в Україні»,</w:t>
      </w:r>
      <w:r w:rsidRPr="0067003A">
        <w:rPr>
          <w:rFonts w:ascii="Calibri" w:eastAsia="Times New Roman" w:hAnsi="Calibri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 w:rsidR="002F25B5" w:rsidRPr="006700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Наказу №609 від 23.03.2021 р.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</w:t>
      </w:r>
      <w:r w:rsidR="002F25B5"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D0329" w:rsidRPr="006700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постанови КМУ №1298 від 30.08.2002 року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та доповненнями, </w:t>
      </w:r>
      <w:r w:rsidR="008D0329" w:rsidRPr="0067003A">
        <w:rPr>
          <w:rFonts w:ascii="Times New Roman" w:eastAsia="Calibri" w:hAnsi="Times New Roman" w:cs="Times New Roman"/>
          <w:sz w:val="28"/>
          <w:szCs w:val="28"/>
        </w:rPr>
        <w:t>Наказу №975 від 14.08.2015 «Про затвердження Умов оплати праці працівників бюджетних установ, закладів та організацій Державної служби України з надзвичайних ситуацій»</w:t>
      </w:r>
      <w:r w:rsidR="008D0329" w:rsidRPr="006700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67003A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удосконалення структури</w:t>
      </w:r>
      <w:r w:rsidR="008D0329" w:rsidRPr="006700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апарату</w:t>
      </w:r>
      <w:r w:rsidRPr="006700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Вишнівської сільської ради</w:t>
      </w:r>
      <w:r w:rsidR="008D0329" w:rsidRPr="006700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її</w:t>
      </w:r>
      <w:r w:rsidRPr="006700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8D0329" w:rsidRPr="006700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виконавчих органів, структурних та відокремлених підрозділів, </w:t>
      </w:r>
      <w:r w:rsidR="0057729E"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враховуючи рекомендації постійної комісії сільс</w:t>
      </w:r>
      <w:r w:rsidR="00D200B2"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</w:t>
      </w:r>
      <w:r w:rsidR="0057729E"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кої ради з питань планування фінансів, бюджету та</w:t>
      </w:r>
      <w:r w:rsidR="00D200B2"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соціально-економічного розвитку,</w:t>
      </w:r>
      <w:r w:rsidR="0057729E"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700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сільська рада</w:t>
      </w:r>
    </w:p>
    <w:p w14:paraId="6B348BA3" w14:textId="23F74610" w:rsidR="004270C7" w:rsidRDefault="004E1E5B" w:rsidP="004270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 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00B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ВИРІШИЛА:</w:t>
      </w:r>
    </w:p>
    <w:p w14:paraId="7AA6A59F" w14:textId="77777777" w:rsidR="001A3AC7" w:rsidRPr="00D200B2" w:rsidRDefault="001A3AC7" w:rsidP="004270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14:paraId="613E435D" w14:textId="7C488A89" w:rsidR="004C1825" w:rsidRPr="00F40E10" w:rsidRDefault="00510882" w:rsidP="007229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1.Внести зміни до рішення сільської ради від 23.12.2024 року №</w:t>
      </w:r>
      <w:r w:rsidR="004C1825" w:rsidRPr="00230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57/4 «</w:t>
      </w:r>
      <w:r w:rsidR="004C1825" w:rsidRPr="002306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структури та граничної чисельності  апарату Вишнівської сільської ради  її виконавчих органів  та структурних підрозділів  на 2025 рік»</w:t>
      </w:r>
      <w:r w:rsidR="00F40E10" w:rsidRPr="002306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871F9AC" w14:textId="24BB27D6" w:rsidR="0067003A" w:rsidRDefault="00F40E10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</w:t>
      </w:r>
      <w:r w:rsidR="004E1E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7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Збільшити граничну чисельність</w:t>
      </w:r>
      <w:r w:rsidR="00C90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виконавчих органів </w:t>
      </w:r>
      <w:r w:rsidR="00C90798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Вишнівської сільської ради</w:t>
      </w:r>
      <w:r w:rsidR="00C907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1 штатну одиницю.</w:t>
      </w:r>
    </w:p>
    <w:p w14:paraId="317E99B9" w14:textId="1A2F5AE9" w:rsidR="00B67321" w:rsidRPr="00323A1F" w:rsidRDefault="00F40E10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1.2</w:t>
      </w:r>
      <w:r w:rsidR="00C907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Затвердит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и структуру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граничну  чисельність 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273B3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апарату 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Вишнівської сільської ради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її виконавчих органів</w:t>
      </w:r>
      <w:r w:rsidR="00C8383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202</w:t>
      </w:r>
      <w:r w:rsid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5</w:t>
      </w:r>
      <w:r w:rsidR="00C8383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рік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загальною </w:t>
      </w:r>
      <w:r w:rsidR="00680C57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чисельністю</w:t>
      </w:r>
      <w:r w:rsidR="003E1F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3E1F5B" w:rsidRPr="0058048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4</w:t>
      </w:r>
      <w:r w:rsidR="00C907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3129F0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штатн</w:t>
      </w:r>
      <w:r w:rsidR="00680C57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і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одиниці</w:t>
      </w:r>
      <w:r w:rsidR="00B535F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, згідно додатку 1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14:paraId="60DC1E61" w14:textId="2131E2DC" w:rsidR="00E43519" w:rsidRDefault="00F40E10" w:rsidP="00E43519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штатний розпис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апарату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 та її виконавч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рік </w:t>
      </w:r>
      <w:r w:rsidR="00C90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новій редакції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 додатку 2.</w:t>
      </w:r>
    </w:p>
    <w:p w14:paraId="741BA6F4" w14:textId="4472C7B8" w:rsidR="00293C1A" w:rsidRPr="00323A1F" w:rsidRDefault="00F40E10" w:rsidP="00E43519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.Дане рішення вводиться в дію </w:t>
      </w:r>
      <w:r w:rsidR="00510882">
        <w:rPr>
          <w:rFonts w:ascii="Times New Roman" w:eastAsia="Times New Roman" w:hAnsi="Times New Roman" w:cs="Times New Roman"/>
          <w:sz w:val="28"/>
          <w:szCs w:val="28"/>
          <w:lang w:eastAsia="ru-RU"/>
        </w:rPr>
        <w:t>з 01 березня 2025 року.</w:t>
      </w:r>
    </w:p>
    <w:p w14:paraId="64BBBD9D" w14:textId="6AF07CE0" w:rsidR="00FB6262" w:rsidRPr="00C558AF" w:rsidRDefault="00F40E10" w:rsidP="00C55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покласти на постійну комісію сільської ради з питань планування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в, бюджету та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соціально-економічного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66187D" w14:textId="77777777" w:rsidR="00FB6262" w:rsidRPr="00E43519" w:rsidRDefault="00FB626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4C62ED5" w14:textId="5321853F" w:rsidR="004E1E5B" w:rsidRPr="00BC5F52" w:rsidRDefault="004E1E5B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C5F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Сільський</w:t>
      </w:r>
      <w:proofErr w:type="spellEnd"/>
      <w:r w:rsidRPr="00BC5F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голова</w:t>
      </w:r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         </w:t>
      </w:r>
      <w:r w:rsidR="008A02E2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іктор</w:t>
      </w:r>
      <w:proofErr w:type="spellEnd"/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</w:t>
      </w:r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УЩИК</w:t>
      </w:r>
    </w:p>
    <w:p w14:paraId="11FF566E" w14:textId="77777777" w:rsidR="00C106B2" w:rsidRDefault="00C106B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14:paraId="2CECA2F7" w14:textId="4D893C40" w:rsidR="00592642" w:rsidRPr="00D548AA" w:rsidRDefault="00DD7C6D" w:rsidP="00DD7C6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Додаток 1</w:t>
      </w:r>
    </w:p>
    <w:p w14:paraId="0D34BBD8" w14:textId="77777777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>ЗАТВЕРДЖЕНО</w:t>
      </w:r>
    </w:p>
    <w:p w14:paraId="3B170657" w14:textId="77777777" w:rsidR="00592642" w:rsidRPr="00D548AA" w:rsidRDefault="00A73B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рішення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сесії сільської ради </w:t>
      </w:r>
    </w:p>
    <w:p w14:paraId="7D5B0C45" w14:textId="058EA2C9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від .</w:t>
      </w:r>
      <w:r w:rsidR="0067597D">
        <w:rPr>
          <w:rFonts w:ascii="Times New Roman" w:eastAsia="Times New Roman" w:hAnsi="Times New Roman" w:cs="Times New Roman"/>
          <w:sz w:val="20"/>
          <w:szCs w:val="20"/>
          <w:lang w:eastAsia="uk-UA"/>
        </w:rPr>
        <w:t>02</w:t>
      </w:r>
      <w:r w:rsidR="003B3114">
        <w:rPr>
          <w:rFonts w:ascii="Times New Roman" w:eastAsia="Times New Roman" w:hAnsi="Times New Roman" w:cs="Times New Roman"/>
          <w:sz w:val="20"/>
          <w:szCs w:val="20"/>
          <w:lang w:eastAsia="uk-UA"/>
        </w:rPr>
        <w:t>.20</w:t>
      </w:r>
      <w:r w:rsidR="0067597D">
        <w:rPr>
          <w:rFonts w:ascii="Times New Roman" w:eastAsia="Times New Roman" w:hAnsi="Times New Roman" w:cs="Times New Roman"/>
          <w:sz w:val="20"/>
          <w:szCs w:val="20"/>
          <w:lang w:eastAsia="uk-UA"/>
        </w:rPr>
        <w:t>25</w:t>
      </w:r>
      <w:r w:rsidR="00C106B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р. №</w:t>
      </w:r>
      <w:r w:rsidR="0067597D">
        <w:rPr>
          <w:rFonts w:ascii="Times New Roman" w:eastAsia="Times New Roman" w:hAnsi="Times New Roman" w:cs="Times New Roman"/>
          <w:sz w:val="20"/>
          <w:szCs w:val="20"/>
          <w:lang w:eastAsia="uk-UA"/>
        </w:rPr>
        <w:t>__</w:t>
      </w:r>
    </w:p>
    <w:p w14:paraId="28F2BD03" w14:textId="77777777" w:rsidR="00592642" w:rsidRPr="00D548AA" w:rsidRDefault="00592642" w:rsidP="00D5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СТРУКТУРА ТА ЧИСЕЛЬНІСТЬ</w:t>
      </w:r>
    </w:p>
    <w:p w14:paraId="0349DF01" w14:textId="77777777" w:rsidR="00592642" w:rsidRDefault="00592642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апарату Вишнівської сільської ради та </w:t>
      </w:r>
      <w:r w:rsidR="00E43519"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її виконавчих органів </w:t>
      </w:r>
    </w:p>
    <w:p w14:paraId="334B946A" w14:textId="6523B6BD" w:rsidR="00CF4161" w:rsidRDefault="00CF4161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на 2025 рік</w:t>
      </w:r>
    </w:p>
    <w:p w14:paraId="4F1D3EA1" w14:textId="47ABB225" w:rsidR="0067597D" w:rsidRDefault="0067597D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(в новій редакції)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6"/>
        <w:gridCol w:w="1378"/>
      </w:tblGrid>
      <w:tr w:rsidR="00592642" w:rsidRPr="00D548AA" w14:paraId="5839EB79" w14:textId="77777777" w:rsidTr="00DB3A82">
        <w:tc>
          <w:tcPr>
            <w:tcW w:w="4301" w:type="pct"/>
          </w:tcPr>
          <w:p w14:paraId="43FCE4B5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7DEC833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Назва структурного підрозділу</w:t>
            </w:r>
          </w:p>
        </w:tc>
        <w:tc>
          <w:tcPr>
            <w:tcW w:w="699" w:type="pct"/>
          </w:tcPr>
          <w:p w14:paraId="18B3323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Кількість</w:t>
            </w:r>
          </w:p>
          <w:p w14:paraId="2D99E163" w14:textId="77777777" w:rsidR="00592642" w:rsidRPr="00053B36" w:rsidRDefault="00053B36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ш</w:t>
            </w:r>
            <w:r w:rsidR="00592642" w:rsidRPr="00053B36">
              <w:rPr>
                <w:rFonts w:ascii="Times New Roman" w:eastAsia="Calibri" w:hAnsi="Times New Roman" w:cs="Times New Roman"/>
              </w:rPr>
              <w:t>татних</w:t>
            </w:r>
          </w:p>
          <w:p w14:paraId="03686D68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одиниць</w:t>
            </w:r>
          </w:p>
        </w:tc>
      </w:tr>
      <w:tr w:rsidR="00592642" w:rsidRPr="00053B36" w14:paraId="7222BFD4" w14:textId="77777777" w:rsidTr="00DB3A82">
        <w:tc>
          <w:tcPr>
            <w:tcW w:w="4301" w:type="pct"/>
          </w:tcPr>
          <w:p w14:paraId="410B5FB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6C64CD3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06DB5D74" w14:textId="77777777" w:rsidTr="00DB3A82">
        <w:tc>
          <w:tcPr>
            <w:tcW w:w="4301" w:type="pct"/>
          </w:tcPr>
          <w:p w14:paraId="3A260F0B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І. Апарат управління ради</w:t>
            </w:r>
          </w:p>
        </w:tc>
        <w:tc>
          <w:tcPr>
            <w:tcW w:w="699" w:type="pct"/>
          </w:tcPr>
          <w:p w14:paraId="611BE98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46B157A7" w14:textId="77777777" w:rsidTr="00DB3A82">
        <w:tc>
          <w:tcPr>
            <w:tcW w:w="4301" w:type="pct"/>
          </w:tcPr>
          <w:p w14:paraId="289CEA7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699" w:type="pct"/>
          </w:tcPr>
          <w:p w14:paraId="26DB50A3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4693607F" w14:textId="77777777" w:rsidTr="00DB3A82">
        <w:tc>
          <w:tcPr>
            <w:tcW w:w="4301" w:type="pct"/>
          </w:tcPr>
          <w:p w14:paraId="1C7C84B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Секретар ради</w:t>
            </w:r>
          </w:p>
        </w:tc>
        <w:tc>
          <w:tcPr>
            <w:tcW w:w="699" w:type="pct"/>
          </w:tcPr>
          <w:p w14:paraId="6FFC8BFD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4CBE9D9" w14:textId="77777777" w:rsidTr="00DB3A82">
        <w:tc>
          <w:tcPr>
            <w:tcW w:w="4301" w:type="pct"/>
          </w:tcPr>
          <w:p w14:paraId="1EE9BE1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Перший заступник сільського голови</w:t>
            </w:r>
          </w:p>
        </w:tc>
        <w:tc>
          <w:tcPr>
            <w:tcW w:w="699" w:type="pct"/>
          </w:tcPr>
          <w:p w14:paraId="082DEC39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2ED8" w:rsidRPr="00053B36" w14:paraId="6110555D" w14:textId="77777777" w:rsidTr="00DB3A82">
        <w:tc>
          <w:tcPr>
            <w:tcW w:w="4301" w:type="pct"/>
          </w:tcPr>
          <w:p w14:paraId="1CEFF180" w14:textId="77777777" w:rsidR="00992ED8" w:rsidRPr="00053B36" w:rsidRDefault="00992ED8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699" w:type="pct"/>
          </w:tcPr>
          <w:p w14:paraId="3C1086CE" w14:textId="77777777" w:rsidR="00992ED8" w:rsidRPr="00053B36" w:rsidRDefault="00992ED8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E710624" w14:textId="77777777" w:rsidTr="00DB3A82">
        <w:tc>
          <w:tcPr>
            <w:tcW w:w="4301" w:type="pct"/>
          </w:tcPr>
          <w:p w14:paraId="4AA7CA6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14:paraId="220C56F7" w14:textId="78D03CD4" w:rsidR="00592642" w:rsidRPr="00053B36" w:rsidRDefault="00992ED8" w:rsidP="00122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D29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92642" w:rsidRPr="00053B36" w14:paraId="1E013B77" w14:textId="77777777" w:rsidTr="00DB3A82">
        <w:tc>
          <w:tcPr>
            <w:tcW w:w="4301" w:type="pct"/>
          </w:tcPr>
          <w:p w14:paraId="610566B2" w14:textId="77777777" w:rsidR="00592642" w:rsidRPr="00053B36" w:rsidRDefault="00DD7C6D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ІІ. Виконавчі</w:t>
            </w:r>
            <w:r w:rsidR="00592642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92ED8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99" w:type="pct"/>
          </w:tcPr>
          <w:p w14:paraId="2741AFC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64F0AD54" w14:textId="77777777" w:rsidTr="00DB3A82">
        <w:tc>
          <w:tcPr>
            <w:tcW w:w="4301" w:type="pct"/>
          </w:tcPr>
          <w:p w14:paraId="3052F35D" w14:textId="5B2A5ACE" w:rsidR="00592642" w:rsidRPr="00053B36" w:rsidRDefault="00122ED6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юридичного забезпечення</w:t>
            </w:r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ради, діловодства та проектно-інвестиційної діяльності</w:t>
            </w:r>
          </w:p>
        </w:tc>
        <w:tc>
          <w:tcPr>
            <w:tcW w:w="699" w:type="pct"/>
          </w:tcPr>
          <w:p w14:paraId="794EF3EC" w14:textId="77777777" w:rsidR="00592642" w:rsidRPr="00053B36" w:rsidRDefault="00F449C1" w:rsidP="00122ED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06469A" w:rsidRPr="00053B36" w14:paraId="613574E3" w14:textId="77777777" w:rsidTr="00DB3A82">
        <w:tc>
          <w:tcPr>
            <w:tcW w:w="4301" w:type="pct"/>
          </w:tcPr>
          <w:p w14:paraId="00364E74" w14:textId="77777777" w:rsidR="0006469A" w:rsidRPr="00053B36" w:rsidRDefault="0006469A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E6C70F0" w14:textId="77777777" w:rsidR="0006469A" w:rsidRPr="00053B36" w:rsidRDefault="0006469A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44FE2E5" w14:textId="77777777" w:rsidTr="00DB3A82">
        <w:tc>
          <w:tcPr>
            <w:tcW w:w="4301" w:type="pct"/>
          </w:tcPr>
          <w:p w14:paraId="5AD21E8D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49EAEB40" w14:textId="77777777" w:rsidR="00592642" w:rsidRPr="00053B36" w:rsidRDefault="00F449C1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2915E6F2" w14:textId="77777777" w:rsidTr="00DB3A82">
        <w:tc>
          <w:tcPr>
            <w:tcW w:w="4301" w:type="pct"/>
          </w:tcPr>
          <w:p w14:paraId="17C05392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4852BC7D" w14:textId="2422FFE0" w:rsidR="00592642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2ED6" w:rsidRPr="00053B36" w14:paraId="733A55D8" w14:textId="77777777" w:rsidTr="00DB3A82">
        <w:tc>
          <w:tcPr>
            <w:tcW w:w="4301" w:type="pct"/>
          </w:tcPr>
          <w:p w14:paraId="568125BD" w14:textId="0944FEBD" w:rsidR="00122ED6" w:rsidRPr="00053B36" w:rsidRDefault="00122ED6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Інспектор з військового обліку</w:t>
            </w:r>
          </w:p>
        </w:tc>
        <w:tc>
          <w:tcPr>
            <w:tcW w:w="699" w:type="pct"/>
          </w:tcPr>
          <w:p w14:paraId="33919628" w14:textId="36ED3B81" w:rsidR="00122ED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0663133D" w14:textId="77777777" w:rsidTr="00DB3A82">
        <w:tc>
          <w:tcPr>
            <w:tcW w:w="4301" w:type="pct"/>
          </w:tcPr>
          <w:p w14:paraId="3891E3FE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699" w:type="pct"/>
          </w:tcPr>
          <w:p w14:paraId="4FE45A25" w14:textId="77777777" w:rsidR="00592642" w:rsidRPr="00053B36" w:rsidRDefault="00592642" w:rsidP="00122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92642" w:rsidRPr="00053B36" w14:paraId="3E8C050F" w14:textId="77777777" w:rsidTr="00DB3A82">
        <w:tc>
          <w:tcPr>
            <w:tcW w:w="4301" w:type="pct"/>
          </w:tcPr>
          <w:p w14:paraId="21E5BDD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 w:rsidR="00285FF7"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відділу</w:t>
            </w: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, головний бухгалтер</w:t>
            </w:r>
          </w:p>
        </w:tc>
        <w:tc>
          <w:tcPr>
            <w:tcW w:w="699" w:type="pct"/>
          </w:tcPr>
          <w:p w14:paraId="05AFA650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7245EF" w14:textId="77777777" w:rsidTr="00DB3A82">
        <w:tc>
          <w:tcPr>
            <w:tcW w:w="4301" w:type="pct"/>
          </w:tcPr>
          <w:p w14:paraId="1CAADA8E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618F45B6" w14:textId="43FF97F3" w:rsidR="00592642" w:rsidRPr="00053B36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18BC0B6C" w14:textId="77777777" w:rsidTr="00DB3A82">
        <w:tc>
          <w:tcPr>
            <w:tcW w:w="4301" w:type="pct"/>
          </w:tcPr>
          <w:p w14:paraId="104C690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5E66619F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122ED6" w14:paraId="5AA0596B" w14:textId="77777777" w:rsidTr="00DB3A82">
        <w:tc>
          <w:tcPr>
            <w:tcW w:w="4301" w:type="pct"/>
          </w:tcPr>
          <w:p w14:paraId="010EEEFA" w14:textId="198876A8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земельних ресурсів,</w:t>
            </w:r>
            <w:r w:rsidR="008A02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кадастру та екологічної безпеки</w:t>
            </w:r>
          </w:p>
        </w:tc>
        <w:tc>
          <w:tcPr>
            <w:tcW w:w="699" w:type="pct"/>
          </w:tcPr>
          <w:p w14:paraId="34F29DE6" w14:textId="41E9197B" w:rsidR="00592642" w:rsidRPr="00122ED6" w:rsidRDefault="00D12E2C" w:rsidP="00122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1386C318" w14:textId="77777777" w:rsidTr="00DB3A82">
        <w:tc>
          <w:tcPr>
            <w:tcW w:w="4301" w:type="pct"/>
          </w:tcPr>
          <w:p w14:paraId="5493538C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2F8F2C8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D2B12" w:rsidRPr="00053B36" w14:paraId="7EFC82AB" w14:textId="77777777" w:rsidTr="00DB3A82">
        <w:tc>
          <w:tcPr>
            <w:tcW w:w="4301" w:type="pct"/>
          </w:tcPr>
          <w:p w14:paraId="00C12127" w14:textId="6FFB4C70" w:rsidR="00AD2B12" w:rsidRPr="00053B36" w:rsidRDefault="00AD2B1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0C219276" w14:textId="16B054C8" w:rsidR="00AD2B12" w:rsidRPr="00053B36" w:rsidRDefault="00AD2B1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2E2C" w:rsidRPr="00053B36" w14:paraId="62F1A830" w14:textId="77777777" w:rsidTr="00DB3A82">
        <w:tc>
          <w:tcPr>
            <w:tcW w:w="4301" w:type="pct"/>
          </w:tcPr>
          <w:p w14:paraId="150DE529" w14:textId="69844DA1" w:rsidR="00D12E2C" w:rsidRPr="00D12E2C" w:rsidRDefault="00D12E2C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699" w:type="pct"/>
          </w:tcPr>
          <w:p w14:paraId="511D0FBD" w14:textId="13A30B75" w:rsidR="00D12E2C" w:rsidRPr="001A7D85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56B4" w:rsidRPr="00053B36" w14:paraId="6DFAB3EC" w14:textId="77777777" w:rsidTr="00DB3A82">
        <w:tc>
          <w:tcPr>
            <w:tcW w:w="4301" w:type="pct"/>
          </w:tcPr>
          <w:p w14:paraId="33F71A6E" w14:textId="77777777" w:rsidR="00F056B4" w:rsidRPr="00D12E2C" w:rsidRDefault="00F056B4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  <w:r w:rsidR="00625C43"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>І категорії</w:t>
            </w:r>
          </w:p>
        </w:tc>
        <w:tc>
          <w:tcPr>
            <w:tcW w:w="699" w:type="pct"/>
          </w:tcPr>
          <w:p w14:paraId="29BDB5F8" w14:textId="77777777" w:rsidR="00F056B4" w:rsidRPr="001A7D85" w:rsidRDefault="00625C43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BAC7C3" w14:textId="77777777" w:rsidTr="00DB3A82">
        <w:tc>
          <w:tcPr>
            <w:tcW w:w="4301" w:type="pct"/>
          </w:tcPr>
          <w:p w14:paraId="5A52AFF2" w14:textId="77777777" w:rsidR="00592642" w:rsidRPr="00774DF1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</w:p>
        </w:tc>
        <w:tc>
          <w:tcPr>
            <w:tcW w:w="699" w:type="pct"/>
          </w:tcPr>
          <w:p w14:paraId="3134C6C9" w14:textId="77777777" w:rsidR="00592642" w:rsidRPr="005214AC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74D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22ED6" w:rsidRPr="00053B36" w14:paraId="5C668874" w14:textId="77777777" w:rsidTr="00DB3A82">
        <w:tc>
          <w:tcPr>
            <w:tcW w:w="4301" w:type="pct"/>
          </w:tcPr>
          <w:p w14:paraId="3DAC8543" w14:textId="7C9178F0" w:rsidR="00122ED6" w:rsidRPr="00774DF1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Гуманітарний відділ</w:t>
            </w:r>
          </w:p>
        </w:tc>
        <w:tc>
          <w:tcPr>
            <w:tcW w:w="699" w:type="pct"/>
          </w:tcPr>
          <w:p w14:paraId="1E812B4A" w14:textId="214668FD" w:rsidR="00122ED6" w:rsidRPr="00774DF1" w:rsidRDefault="00122ED6" w:rsidP="00122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122ED6" w:rsidRPr="00053B36" w14:paraId="33F02358" w14:textId="77777777" w:rsidTr="00DB3A82">
        <w:tc>
          <w:tcPr>
            <w:tcW w:w="4301" w:type="pct"/>
          </w:tcPr>
          <w:p w14:paraId="4FB7B095" w14:textId="05C2CF3B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54FE1ECB" w14:textId="08416CB0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2ED6" w:rsidRPr="00053B36" w14:paraId="198BA259" w14:textId="77777777" w:rsidTr="00DB3A82">
        <w:tc>
          <w:tcPr>
            <w:tcW w:w="4301" w:type="pct"/>
          </w:tcPr>
          <w:p w14:paraId="30D7C054" w14:textId="7809BE7D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5FFA1F32" w14:textId="09DF6A5B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2ED6" w:rsidRPr="00053B36" w14:paraId="54846BB5" w14:textId="77777777" w:rsidTr="00DB3A82">
        <w:tc>
          <w:tcPr>
            <w:tcW w:w="4301" w:type="pct"/>
          </w:tcPr>
          <w:p w14:paraId="08119EBF" w14:textId="7C0A8A1C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2703B6B1" w14:textId="22C31C7C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25C6C1ED" w14:textId="77777777" w:rsidTr="00DB3A82">
        <w:tc>
          <w:tcPr>
            <w:tcW w:w="4301" w:type="pct"/>
          </w:tcPr>
          <w:p w14:paraId="2D7CCE4F" w14:textId="2AFF83D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699" w:type="pct"/>
          </w:tcPr>
          <w:p w14:paraId="28036858" w14:textId="77777777" w:rsidR="00592642" w:rsidRPr="00053B36" w:rsidRDefault="00F50EE5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D63A1A8" w14:textId="77777777" w:rsidTr="00DB3A82">
        <w:tc>
          <w:tcPr>
            <w:tcW w:w="4301" w:type="pct"/>
          </w:tcPr>
          <w:p w14:paraId="550A5F4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09F66A96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E1194B7" w14:textId="77777777" w:rsidTr="00DB3A82">
        <w:tc>
          <w:tcPr>
            <w:tcW w:w="4301" w:type="pct"/>
          </w:tcPr>
          <w:p w14:paraId="023D8779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699" w:type="pct"/>
          </w:tcPr>
          <w:p w14:paraId="0D82CD7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F593645" w14:textId="77777777" w:rsidTr="00053B36">
        <w:trPr>
          <w:trHeight w:val="220"/>
        </w:trPr>
        <w:tc>
          <w:tcPr>
            <w:tcW w:w="4301" w:type="pct"/>
          </w:tcPr>
          <w:p w14:paraId="338327B1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699" w:type="pct"/>
          </w:tcPr>
          <w:p w14:paraId="49968AD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92642" w:rsidRPr="00053B36" w14:paraId="0234059E" w14:textId="77777777" w:rsidTr="00DB3A82">
        <w:tc>
          <w:tcPr>
            <w:tcW w:w="4301" w:type="pct"/>
          </w:tcPr>
          <w:p w14:paraId="0C83B89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344CD27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E87" w:rsidRPr="00053B36" w14:paraId="01FB16AC" w14:textId="77777777" w:rsidTr="00DB3A82">
        <w:tc>
          <w:tcPr>
            <w:tcW w:w="4301" w:type="pct"/>
          </w:tcPr>
          <w:p w14:paraId="20C829B6" w14:textId="3D931679" w:rsidR="005E5E87" w:rsidRPr="00053B36" w:rsidRDefault="0067597D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Відділ </w:t>
            </w:r>
            <w:r w:rsidR="005E5E87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«Служба у справах дітей»</w:t>
            </w:r>
          </w:p>
        </w:tc>
        <w:tc>
          <w:tcPr>
            <w:tcW w:w="699" w:type="pct"/>
          </w:tcPr>
          <w:p w14:paraId="39F4DE25" w14:textId="30B5D26E" w:rsidR="005E5E87" w:rsidRPr="00053B36" w:rsidRDefault="0067597D" w:rsidP="00A239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E5E87" w:rsidRPr="00053B36" w14:paraId="228C69D5" w14:textId="77777777" w:rsidTr="00DB3A82">
        <w:tc>
          <w:tcPr>
            <w:tcW w:w="4301" w:type="pct"/>
          </w:tcPr>
          <w:p w14:paraId="18A1872C" w14:textId="0CD13A9A" w:rsidR="005E5E87" w:rsidRPr="00053B36" w:rsidRDefault="0067597D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07CB6FCB" w14:textId="77777777" w:rsidR="005E5E87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3903" w:rsidRPr="00053B36" w14:paraId="1BBFE815" w14:textId="77777777" w:rsidTr="00DB3A82">
        <w:tc>
          <w:tcPr>
            <w:tcW w:w="4301" w:type="pct"/>
          </w:tcPr>
          <w:p w14:paraId="7FC4D4DC" w14:textId="77777777" w:rsidR="00A23903" w:rsidRPr="00053B36" w:rsidRDefault="00A23903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3D26FCE0" w14:textId="77777777" w:rsidR="00A23903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597D" w:rsidRPr="00053B36" w14:paraId="419B7C36" w14:textId="77777777" w:rsidTr="00DB3A82">
        <w:tc>
          <w:tcPr>
            <w:tcW w:w="4301" w:type="pct"/>
          </w:tcPr>
          <w:p w14:paraId="299F15FB" w14:textId="2211AA40" w:rsidR="0067597D" w:rsidRPr="00053B36" w:rsidRDefault="0067597D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699" w:type="pct"/>
          </w:tcPr>
          <w:p w14:paraId="571AFE52" w14:textId="1ABD0FCD" w:rsidR="0067597D" w:rsidRPr="00053B36" w:rsidRDefault="0067597D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3466C8A" w14:textId="77777777" w:rsidTr="00DB3A82">
        <w:tc>
          <w:tcPr>
            <w:tcW w:w="4301" w:type="pct"/>
          </w:tcPr>
          <w:p w14:paraId="7DB97DEF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Технічний персонал</w:t>
            </w:r>
          </w:p>
        </w:tc>
        <w:tc>
          <w:tcPr>
            <w:tcW w:w="699" w:type="pct"/>
          </w:tcPr>
          <w:p w14:paraId="5021299E" w14:textId="77777777" w:rsidR="00592642" w:rsidRPr="00053B36" w:rsidRDefault="00592642" w:rsidP="004E553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92642" w:rsidRPr="00053B36" w14:paraId="2A95419B" w14:textId="77777777" w:rsidTr="00DB3A82">
        <w:tc>
          <w:tcPr>
            <w:tcW w:w="4301" w:type="pct"/>
          </w:tcPr>
          <w:p w14:paraId="5FBEB15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699" w:type="pct"/>
          </w:tcPr>
          <w:p w14:paraId="31A53955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9A92AD3" w14:textId="77777777" w:rsidTr="00DB3A82">
        <w:tc>
          <w:tcPr>
            <w:tcW w:w="4301" w:type="pct"/>
          </w:tcPr>
          <w:p w14:paraId="3B0294F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699" w:type="pct"/>
          </w:tcPr>
          <w:p w14:paraId="6D1A011A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EDA0241" w14:textId="77777777" w:rsidTr="00DB3A82">
        <w:tc>
          <w:tcPr>
            <w:tcW w:w="4301" w:type="pct"/>
          </w:tcPr>
          <w:p w14:paraId="09DC952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699" w:type="pct"/>
          </w:tcPr>
          <w:p w14:paraId="6E53C5D9" w14:textId="78CD06AD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675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5DC913FC" w14:textId="77777777" w:rsidR="00B315C8" w:rsidRDefault="00B315C8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954B29" w14:textId="6E58BFF5" w:rsidR="00D548AA" w:rsidRPr="00053B36" w:rsidRDefault="008D0329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59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Сільський голова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Віктор СУЩИК</w:t>
      </w:r>
    </w:p>
    <w:p w14:paraId="76712BAC" w14:textId="6C860C5D" w:rsidR="00592642" w:rsidRPr="0067597D" w:rsidRDefault="00592642" w:rsidP="005926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59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Начальник, головний бухгалтер відділу </w:t>
      </w:r>
    </w:p>
    <w:p w14:paraId="6EA56622" w14:textId="77777777" w:rsidR="00592642" w:rsidRPr="00053B36" w:rsidRDefault="00592642" w:rsidP="004B1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бухгалтерського обліку та звітності                       </w:t>
      </w:r>
      <w:r w:rsid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D1C5F"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Любов БУЛАВЧУК</w:t>
      </w:r>
    </w:p>
    <w:p w14:paraId="0927D611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A4C21E8" w14:textId="0BD1EC4C" w:rsidR="00A73B4E" w:rsidRPr="00CE6AF7" w:rsidRDefault="001118AB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Додаток 2</w:t>
      </w:r>
    </w:p>
    <w:p w14:paraId="35BDAF5A" w14:textId="77777777" w:rsidR="00A73B4E" w:rsidRPr="00CE6AF7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AF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до рішення сесії сільської ради </w:t>
      </w:r>
    </w:p>
    <w:p w14:paraId="48FCE304" w14:textId="67B5B8C9" w:rsidR="00A73B4E" w:rsidRPr="003B3114" w:rsidRDefault="003B3114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від .</w:t>
      </w:r>
      <w:r w:rsidR="001C5012">
        <w:rPr>
          <w:rFonts w:ascii="Times New Roman" w:eastAsia="Calibri" w:hAnsi="Times New Roman" w:cs="Times New Roman"/>
          <w:sz w:val="20"/>
          <w:szCs w:val="20"/>
          <w:lang w:eastAsia="ru-RU"/>
        </w:rPr>
        <w:t>0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2.202</w:t>
      </w:r>
      <w:r w:rsidR="001C5012">
        <w:rPr>
          <w:rFonts w:ascii="Times New Roman" w:eastAsia="Calibri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F233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року №</w:t>
      </w:r>
      <w:r w:rsidR="001C5012">
        <w:rPr>
          <w:rFonts w:ascii="Times New Roman" w:eastAsia="Calibri" w:hAnsi="Times New Roman" w:cs="Times New Roman"/>
          <w:sz w:val="20"/>
          <w:szCs w:val="20"/>
          <w:lang w:eastAsia="ru-RU"/>
        </w:rPr>
        <w:t>__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253"/>
        <w:gridCol w:w="5528"/>
      </w:tblGrid>
      <w:tr w:rsidR="004A6B88" w:rsidRPr="00180488" w14:paraId="21E9BDE5" w14:textId="5EFC6944" w:rsidTr="004A6B88">
        <w:trPr>
          <w:cantSplit/>
          <w:trHeight w:val="1430"/>
        </w:trPr>
        <w:tc>
          <w:tcPr>
            <w:tcW w:w="4253" w:type="dxa"/>
            <w:vAlign w:val="center"/>
            <w:hideMark/>
          </w:tcPr>
          <w:p w14:paraId="289DE9B2" w14:textId="77777777" w:rsidR="004A6B88" w:rsidRDefault="004A6B88" w:rsidP="00DB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u w:val="single"/>
                <w:lang w:eastAsia="ru-RU"/>
              </w:rPr>
              <w:t>Вишнівська сільська рада</w:t>
            </w:r>
            <w:r w:rsidRPr="001804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br/>
            </w:r>
            <w:r w:rsidRPr="0018048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(назва підприємства)</w:t>
            </w:r>
          </w:p>
          <w:p w14:paraId="4D1B11F4" w14:textId="77777777" w:rsidR="004A6B88" w:rsidRDefault="004A6B88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228C91A3" w14:textId="77777777" w:rsidR="004A6B88" w:rsidRPr="002550EB" w:rsidRDefault="004A6B88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05BBE572" w14:textId="77777777" w:rsidR="004A6B88" w:rsidRPr="002550EB" w:rsidRDefault="004A6B88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  <w:hideMark/>
          </w:tcPr>
          <w:p w14:paraId="145E07FB" w14:textId="77777777" w:rsidR="004A6B88" w:rsidRDefault="004A6B88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</w:t>
            </w:r>
          </w:p>
          <w:p w14:paraId="7664D92F" w14:textId="77777777" w:rsidR="004A6B88" w:rsidRDefault="004A6B88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</w:p>
          <w:p w14:paraId="15ECD856" w14:textId="77777777" w:rsidR="004A6B88" w:rsidRPr="00180488" w:rsidRDefault="004A6B88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           </w:t>
            </w:r>
            <w:r w:rsidRPr="00180488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ЗАТВЕРДЖУЮ</w:t>
            </w:r>
          </w:p>
          <w:p w14:paraId="126D4F4C" w14:textId="57F94434" w:rsidR="004A6B88" w:rsidRPr="00D12E2C" w:rsidRDefault="004A6B88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штат у кількості 4</w:t>
            </w:r>
            <w:r w:rsidR="007750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,0 штатні одиниці</w:t>
            </w:r>
          </w:p>
          <w:p w14:paraId="0687DF85" w14:textId="067C9A03" w:rsidR="004A6B88" w:rsidRPr="00D12E2C" w:rsidRDefault="004A6B88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 місячним фондом заробітної плати за посадовими </w:t>
            </w:r>
            <w:r w:rsidRPr="004A6B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окладами  </w:t>
            </w:r>
            <w:r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7E4B52"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23844</w:t>
            </w:r>
            <w:r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,00 грн. (Чотириста </w:t>
            </w:r>
            <w:r w:rsidR="007E4B52"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двадцять три</w:t>
            </w:r>
            <w:r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тисяч</w:t>
            </w:r>
            <w:r w:rsidR="007E4B52"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і</w:t>
            </w:r>
            <w:r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E4B52"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вісімсот сорок чотири</w:t>
            </w:r>
            <w:r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гривн</w:t>
            </w:r>
            <w:r w:rsidR="007E4B52"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і</w:t>
            </w:r>
            <w:r w:rsidRPr="002279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00 копійок).</w:t>
            </w:r>
          </w:p>
          <w:p w14:paraId="12374963" w14:textId="66CB3940" w:rsidR="004A6B88" w:rsidRPr="00180488" w:rsidRDefault="004A6B88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1C5012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ru-RU"/>
              </w:rPr>
              <w:t>Сільський голова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____________Віктор Сущик </w:t>
            </w:r>
          </w:p>
          <w:p w14:paraId="6E071CD3" w14:textId="5C5F5801" w:rsidR="004A6B88" w:rsidRPr="00AA0E71" w:rsidRDefault="001C5012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__</w:t>
            </w:r>
            <w:r w:rsidR="004A6B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0</w:t>
            </w:r>
            <w:r w:rsidR="007E4B52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2</w:t>
            </w:r>
            <w:r w:rsidR="004A6B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5</w:t>
            </w:r>
            <w:r w:rsidR="004A6B88" w:rsidRPr="00AA0E7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рік</w:t>
            </w:r>
          </w:p>
        </w:tc>
      </w:tr>
    </w:tbl>
    <w:p w14:paraId="49537C13" w14:textId="77777777" w:rsidR="00D12E2C" w:rsidRPr="00D12E2C" w:rsidRDefault="00D12E2C" w:rsidP="008D03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</w:p>
    <w:p w14:paraId="0AE2DB6C" w14:textId="77777777" w:rsidR="005E23CF" w:rsidRPr="005E23CF" w:rsidRDefault="005E23CF" w:rsidP="005E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C086A11" w14:textId="77777777" w:rsidR="005E23CF" w:rsidRPr="005E23CF" w:rsidRDefault="005E23CF" w:rsidP="005E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9D9F1FB" w14:textId="77777777" w:rsidR="005E23CF" w:rsidRPr="005E23CF" w:rsidRDefault="005E23CF" w:rsidP="005E23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5E23CF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ШТАТНИЙ РОЗПИС</w:t>
      </w:r>
    </w:p>
    <w:p w14:paraId="0BC7AF7A" w14:textId="728B9B81" w:rsidR="005E23CF" w:rsidRPr="005E23CF" w:rsidRDefault="005E23CF" w:rsidP="00A72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5E23CF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вводиться в </w:t>
      </w:r>
      <w:proofErr w:type="spellStart"/>
      <w:r w:rsidRPr="005E23CF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дію</w:t>
      </w:r>
      <w:proofErr w:type="spellEnd"/>
      <w:r w:rsidRPr="005E23CF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з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Pr="005E23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C50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березня </w:t>
      </w:r>
      <w:r w:rsidRPr="005E23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202</w:t>
      </w:r>
      <w:r w:rsidR="00BC5F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5E23CF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X="-601" w:tblpY="46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276"/>
        <w:gridCol w:w="1701"/>
        <w:gridCol w:w="2409"/>
      </w:tblGrid>
      <w:tr w:rsidR="005E23CF" w:rsidRPr="005E23CF" w14:paraId="698631DD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8EA6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3A0A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структурного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підрозділу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7343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К-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ть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C52D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Посадовий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48A8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Фонд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заробітної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плати на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місяць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посадовими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окладами</w:t>
            </w:r>
          </w:p>
        </w:tc>
      </w:tr>
      <w:tr w:rsidR="005E23CF" w:rsidRPr="005E23CF" w14:paraId="491BD234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ED82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B8897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 голова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E61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F285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18767,00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91B6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18767,00</w:t>
            </w:r>
          </w:p>
        </w:tc>
      </w:tr>
      <w:tr w:rsidR="005E23CF" w:rsidRPr="005E23CF" w14:paraId="11B8E07D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EA02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35C1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Перший заступник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FD97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407A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17985,00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721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17985,00</w:t>
            </w:r>
          </w:p>
        </w:tc>
      </w:tr>
      <w:tr w:rsidR="005E23CF" w:rsidRPr="005E23CF" w14:paraId="330F516F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CAFC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32DD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11F2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133C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17203,00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9F9E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17203,00</w:t>
            </w:r>
          </w:p>
        </w:tc>
      </w:tr>
      <w:tr w:rsidR="005E23CF" w:rsidRPr="005E23CF" w14:paraId="39208A16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CB7D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7525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Староста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D44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48D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15639,00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3DC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109473,00</w:t>
            </w:r>
          </w:p>
        </w:tc>
      </w:tr>
      <w:tr w:rsidR="005E23CF" w:rsidRPr="005E23CF" w14:paraId="08852DA9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5E32B4" w14:textId="77777777" w:rsidR="005E23CF" w:rsidRPr="00227982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8CBEC86" w14:textId="77777777" w:rsidR="005E23CF" w:rsidRPr="00227982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2279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2279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23D8EF2" w14:textId="77777777" w:rsidR="005E23CF" w:rsidRPr="00227982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2279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A1B194" w14:textId="77777777" w:rsidR="005E23CF" w:rsidRPr="00227982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26688A" w14:textId="77777777" w:rsidR="005E23CF" w:rsidRPr="00227982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79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163 428,00</w:t>
            </w:r>
          </w:p>
        </w:tc>
      </w:tr>
      <w:tr w:rsidR="005E23CF" w:rsidRPr="005E23CF" w14:paraId="3058BA75" w14:textId="77777777" w:rsidTr="00AA5A1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505B" w14:textId="79DE2C10" w:rsidR="005E23CF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юридичного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ради,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діловодства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та проектно-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інвестиційної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</w:tr>
      <w:tr w:rsidR="005E23CF" w:rsidRPr="005E23CF" w14:paraId="6C204B85" w14:textId="77777777" w:rsidTr="00AA5A1B">
        <w:trPr>
          <w:trHeight w:val="2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D6AC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58DB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9144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B107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0C6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5E23CF" w:rsidRPr="005E23CF" w14:paraId="47F839F3" w14:textId="77777777" w:rsidTr="00AA5A1B">
        <w:trPr>
          <w:trHeight w:val="15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27AD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E327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17B4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0145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ACB3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5E23CF" w:rsidRPr="005E23CF" w14:paraId="1614894B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00D6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D841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E62B" w14:textId="3FA268A3" w:rsidR="005E23CF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CE1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6932" w14:textId="1E4F32F7" w:rsidR="005E23CF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</w:t>
            </w:r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</w:tr>
      <w:tr w:rsidR="00EB6D90" w:rsidRPr="005E23CF" w14:paraId="19F62798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3351" w14:textId="09479D6A" w:rsidR="00EB6D90" w:rsidRPr="005E23CF" w:rsidRDefault="00EB6D90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77C1" w14:textId="0CECDD02" w:rsidR="00EB6D90" w:rsidRPr="005E23CF" w:rsidRDefault="00EB6D90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Інспектор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військового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обліку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EBFA" w14:textId="5F62F2BD" w:rsidR="00EB6D90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8686" w14:textId="6B00E920" w:rsidR="00EB6D90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6177,00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9F12" w14:textId="5D6A0DBD" w:rsidR="00EB6D90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6177,00</w:t>
            </w:r>
          </w:p>
        </w:tc>
      </w:tr>
      <w:tr w:rsidR="005E23CF" w:rsidRPr="005E23CF" w14:paraId="1037068C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E3CBD4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A0F45BA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F2D5D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03BC07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5147A9" w14:textId="3F9810F8" w:rsidR="005E23CF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39</w:t>
            </w:r>
            <w:r w:rsidR="005E23CF"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368</w:t>
            </w:r>
            <w:r w:rsidR="005E23CF"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5E23CF" w:rsidRPr="005E23CF" w14:paraId="4D9480D7" w14:textId="77777777" w:rsidTr="00AA5A1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EEE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бухгалтерського обліку та звітності</w:t>
            </w:r>
          </w:p>
        </w:tc>
      </w:tr>
      <w:tr w:rsidR="005E23CF" w:rsidRPr="005E23CF" w14:paraId="565A4F64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9F48" w14:textId="00E3D80C" w:rsidR="005E23CF" w:rsidRPr="005E23CF" w:rsidRDefault="00EB6D90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6B91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Начальник,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6E6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96C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92F3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5E23CF" w:rsidRPr="005E23CF" w14:paraId="125A35B2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845F" w14:textId="10005E44" w:rsidR="005E23CF" w:rsidRPr="005E23CF" w:rsidRDefault="00EB6D90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1091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85A3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748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A00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5E23CF" w:rsidRPr="005E23CF" w14:paraId="6CBCB90E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A3C4" w14:textId="51DAC223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4F39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2050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7866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CB0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5E23CF" w:rsidRPr="005E23CF" w14:paraId="7EFA67A8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144A2B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6E25AA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4A7E6FD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5557E5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9B9D2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33 091,00</w:t>
            </w:r>
          </w:p>
        </w:tc>
      </w:tr>
      <w:tr w:rsidR="005E23CF" w:rsidRPr="005E23CF" w14:paraId="096548DC" w14:textId="77777777" w:rsidTr="00AA5A1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84FA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з питань земельних ресурсів, кадастру та екологічної безпеки</w:t>
            </w:r>
          </w:p>
        </w:tc>
      </w:tr>
      <w:tr w:rsidR="005E23CF" w:rsidRPr="005E23CF" w14:paraId="22D71567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D1D4" w14:textId="2738011E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6472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264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7856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4439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5E23CF" w:rsidRPr="005E23CF" w14:paraId="52A77B5C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C9F7" w14:textId="6419BDE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CF63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EDD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57A5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4448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</w:tr>
      <w:tr w:rsidR="005E23CF" w:rsidRPr="005E23CF" w14:paraId="5E65FC5D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6657" w14:textId="251AE9C5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35A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554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E4F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B712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</w:tr>
      <w:tr w:rsidR="005E23CF" w:rsidRPr="005E23CF" w14:paraId="3E433A03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58ED" w14:textId="156E58C2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271B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1AB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B0A6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9A8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5E23CF" w:rsidRPr="005E23CF" w14:paraId="4E880D6F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6BAB" w14:textId="1EAD1186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4C26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1D28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48B9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95B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21300,00</w:t>
            </w:r>
          </w:p>
        </w:tc>
      </w:tr>
      <w:tr w:rsidR="005E23CF" w:rsidRPr="005E23CF" w14:paraId="474CD5AF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7847BF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653DDC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802E1BC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9AC7B4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EC3F80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54 291,00</w:t>
            </w:r>
          </w:p>
        </w:tc>
      </w:tr>
      <w:tr w:rsidR="00122ED6" w:rsidRPr="005E23CF" w14:paraId="126EF2C9" w14:textId="77777777" w:rsidTr="00AA5A1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DB68" w14:textId="3137ECAB" w:rsidR="00122ED6" w:rsidRPr="005E23CF" w:rsidRDefault="00122ED6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Гуманітарний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</w:p>
        </w:tc>
      </w:tr>
      <w:tr w:rsidR="005E23CF" w:rsidRPr="005E23CF" w14:paraId="055BC292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1B4" w14:textId="5EEF87A2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5017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3096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C71A" w14:textId="0A4FCD35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1DC4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5E23CF" w:rsidRPr="005E23CF" w14:paraId="30BA2C67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10C4" w14:textId="14597464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EBBF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CF3C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0A42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8188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5E23CF" w:rsidRPr="005E23CF" w14:paraId="49D4205A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37C4" w14:textId="2028A21D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B6D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5DEE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3387" w14:textId="777766CF" w:rsidR="005E23CF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8122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CCF2" w14:textId="459D4F86" w:rsidR="005E23CF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</w:tr>
      <w:tr w:rsidR="005E23CF" w:rsidRPr="005E23CF" w14:paraId="4BB6E44E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E97C75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586115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912E88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B2F15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E0AF6E" w14:textId="2EB86D6E" w:rsidR="005E23CF" w:rsidRPr="005E23CF" w:rsidRDefault="00EB6D90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40</w:t>
            </w:r>
            <w:r w:rsidR="005E23CF" w:rsidRPr="005E23C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591</w:t>
            </w:r>
            <w:r w:rsidR="005E23CF" w:rsidRPr="005E23C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5E23CF" w:rsidRPr="005E23CF" w14:paraId="2BC2DD65" w14:textId="77777777" w:rsidTr="00AA5A1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59E7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«Центр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адміністративних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5E23CF" w:rsidRPr="005E23CF" w14:paraId="704B99AE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2370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5EEC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587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2AD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6BB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5E23CF" w:rsidRPr="005E23CF" w14:paraId="1C98D47F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A39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C488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70F8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B296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EBD2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</w:tr>
      <w:tr w:rsidR="005E23CF" w:rsidRPr="005E23CF" w14:paraId="470E6D86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D39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392E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58F3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47CD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8865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33156,00</w:t>
            </w:r>
          </w:p>
        </w:tc>
      </w:tr>
      <w:tr w:rsidR="005E23CF" w:rsidRPr="005E23CF" w14:paraId="1A4B6C10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7790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868A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0A97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0E03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43B0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5E23CF" w:rsidRPr="005E23CF" w14:paraId="58810FFE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7D7355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BE75B3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AB60422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C9575A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291115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59 536,00</w:t>
            </w:r>
          </w:p>
        </w:tc>
      </w:tr>
      <w:tr w:rsidR="005E23CF" w:rsidRPr="005E23CF" w14:paraId="0617E0A5" w14:textId="77777777" w:rsidTr="00AA5A1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7A68" w14:textId="304D022F" w:rsidR="005E23CF" w:rsidRPr="005E23CF" w:rsidRDefault="00F905E9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«Служба у справах </w:t>
            </w:r>
            <w:proofErr w:type="spellStart"/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дітей</w:t>
            </w:r>
            <w:proofErr w:type="spellEnd"/>
            <w:r w:rsidR="005E23CF"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5E23CF" w:rsidRPr="005E23CF" w14:paraId="689FE0B7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CCE4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3474" w14:textId="5B025175" w:rsidR="005E23CF" w:rsidRPr="005E23CF" w:rsidRDefault="00F905E9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EFA6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A545" w14:textId="4CC2387E" w:rsidR="005E23CF" w:rsidRPr="005E23CF" w:rsidRDefault="00F905E9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2C79" w14:textId="1AF5A334" w:rsidR="005E23CF" w:rsidRPr="005E23CF" w:rsidRDefault="00F905E9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5E23CF" w:rsidRPr="005E23CF" w14:paraId="07AF11E1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C69D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68B9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6C6E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8F07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BEE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7500,00</w:t>
            </w:r>
          </w:p>
        </w:tc>
      </w:tr>
      <w:tr w:rsidR="00F905E9" w:rsidRPr="005E23CF" w14:paraId="756A7C2D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4E74" w14:textId="699D995E" w:rsidR="00F905E9" w:rsidRPr="005E23CF" w:rsidRDefault="00F905E9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8FA9" w14:textId="2D6E0B24" w:rsidR="00F905E9" w:rsidRPr="005E23CF" w:rsidRDefault="00F905E9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FFDE" w14:textId="71AE2364" w:rsidR="00F905E9" w:rsidRPr="005E23CF" w:rsidRDefault="00F905E9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A756" w14:textId="58D1A448" w:rsidR="00F905E9" w:rsidRPr="005E23CF" w:rsidRDefault="00293C1A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738" w14:textId="6C24E0C4" w:rsidR="00F905E9" w:rsidRPr="005E23CF" w:rsidRDefault="00293C1A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7400,00</w:t>
            </w:r>
          </w:p>
        </w:tc>
      </w:tr>
      <w:tr w:rsidR="005E23CF" w:rsidRPr="005E23CF" w14:paraId="6C1137D4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4DA51A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7C3B168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79D04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370F8D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5C6811" w14:textId="33366914" w:rsidR="005E23CF" w:rsidRPr="005E23CF" w:rsidRDefault="00293C1A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25 691</w:t>
            </w:r>
            <w:r w:rsidR="005E23CF" w:rsidRPr="005E23C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,00</w:t>
            </w:r>
          </w:p>
        </w:tc>
      </w:tr>
      <w:tr w:rsidR="005E23CF" w:rsidRPr="005E23CF" w14:paraId="354ED1C4" w14:textId="77777777" w:rsidTr="00AA5A1B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B02E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Технічний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персонал</w:t>
            </w:r>
          </w:p>
        </w:tc>
      </w:tr>
      <w:tr w:rsidR="005E23CF" w:rsidRPr="005E23CF" w14:paraId="1A14AF85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C30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FB10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Водій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758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4271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3937,00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C6E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3937,00</w:t>
            </w:r>
          </w:p>
        </w:tc>
      </w:tr>
      <w:tr w:rsidR="005E23CF" w:rsidRPr="005E23CF" w14:paraId="5FEB0008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3BFD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1501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Прибиральник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службового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E23C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94C4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EF07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3911,00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D8DA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3911,00</w:t>
            </w:r>
          </w:p>
        </w:tc>
      </w:tr>
      <w:tr w:rsidR="005E23CF" w:rsidRPr="005E23CF" w14:paraId="5448144E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6D0EC4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3DC6991" w14:textId="77777777" w:rsidR="005E23CF" w:rsidRPr="005E23CF" w:rsidRDefault="005E23CF" w:rsidP="005E2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CABCE3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BD28CF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D34698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7 848,00</w:t>
            </w:r>
          </w:p>
        </w:tc>
      </w:tr>
      <w:tr w:rsidR="005E23CF" w:rsidRPr="005E23CF" w14:paraId="3ACB1835" w14:textId="77777777" w:rsidTr="00AA5A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3FD212" w14:textId="77777777" w:rsidR="005E23CF" w:rsidRPr="005E23CF" w:rsidRDefault="005E23CF" w:rsidP="005E23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6ADF4B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0529AC" w14:textId="03F2017F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 w:rsidRPr="005E23C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4</w:t>
            </w:r>
            <w:r w:rsidR="00293C1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1C74C5" w14:textId="77777777" w:rsidR="005E23CF" w:rsidRPr="005E23CF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B84F67" w14:textId="3B9712DB" w:rsidR="005E23CF" w:rsidRPr="00227982" w:rsidRDefault="005E23CF" w:rsidP="005E2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 w:rsidRPr="0022798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4</w:t>
            </w:r>
            <w:r w:rsidR="007E4B52" w:rsidRPr="0022798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23844</w:t>
            </w:r>
            <w:r w:rsidRPr="0022798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,00</w:t>
            </w:r>
          </w:p>
        </w:tc>
      </w:tr>
    </w:tbl>
    <w:p w14:paraId="0E6D5080" w14:textId="77777777" w:rsidR="00D12E2C" w:rsidRDefault="00D12E2C" w:rsidP="00D12E2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2301571" w14:textId="77777777" w:rsidR="00F905E9" w:rsidRPr="00D12E2C" w:rsidRDefault="00F905E9" w:rsidP="00D12E2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3DB4709" w14:textId="77777777" w:rsidR="00A73B4E" w:rsidRPr="00A03748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14:paraId="41F360B8" w14:textId="034415E0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</w:t>
      </w:r>
      <w:r w:rsidR="00756C33"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A226B0"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56C33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Віктор </w:t>
      </w:r>
      <w:r w:rsidR="000762B5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9B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УЩИК</w:t>
      </w:r>
    </w:p>
    <w:p w14:paraId="30D24617" w14:textId="77777777" w:rsidR="000762B5" w:rsidRPr="00A226B0" w:rsidRDefault="000762B5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D7B2A1" w14:textId="77777777" w:rsidR="00A73B4E" w:rsidRPr="00143858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Начальник, головний бухгалтер відділу </w:t>
      </w:r>
    </w:p>
    <w:p w14:paraId="26EC8EE6" w14:textId="510469EC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DDD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</w:t>
      </w:r>
      <w:r w:rsidR="000762B5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Любов БУЛАВЧУК</w:t>
      </w:r>
    </w:p>
    <w:p w14:paraId="5C32E12C" w14:textId="77777777" w:rsidR="00A73B4E" w:rsidRPr="00A226B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6F54A19" w14:textId="77777777" w:rsidR="00A73B4E" w:rsidRPr="00A226B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B28774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A73A7BE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1F7078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CE8A84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8C644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8F0431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44A01B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630FD88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7B36C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F0569D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C37B05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748AE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5020B45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77555F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12E84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66435D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533109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10477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292C5E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BED355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BE485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EABB2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81A96D2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18ACF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B1305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897552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AA0518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923A5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5D5068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8684A9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02BC75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804850F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715EE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8527E3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AECDC21" w14:textId="77777777" w:rsidR="00DB3A82" w:rsidRDefault="00DB3A82" w:rsidP="00DB3A8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DB3A82" w:rsidSect="00DB3A82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32D09"/>
    <w:multiLevelType w:val="multilevel"/>
    <w:tmpl w:val="69A209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eastAsia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eastAsia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eastAsia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eastAsia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eastAsia="Times New Roman"/>
        <w:color w:val="000000"/>
      </w:rPr>
    </w:lvl>
  </w:abstractNum>
  <w:abstractNum w:abstractNumId="1" w15:restartNumberingAfterBreak="0">
    <w:nsid w:val="38E275BC"/>
    <w:multiLevelType w:val="hybridMultilevel"/>
    <w:tmpl w:val="00DE8B44"/>
    <w:lvl w:ilvl="0" w:tplc="2ED864B4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43183"/>
    <w:multiLevelType w:val="multilevel"/>
    <w:tmpl w:val="531834E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E227B5B"/>
    <w:multiLevelType w:val="multilevel"/>
    <w:tmpl w:val="6F28CD8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65204289"/>
    <w:multiLevelType w:val="hybridMultilevel"/>
    <w:tmpl w:val="9BFA2D84"/>
    <w:lvl w:ilvl="0" w:tplc="AD22754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152E8"/>
    <w:multiLevelType w:val="hybridMultilevel"/>
    <w:tmpl w:val="975080C8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A5655"/>
    <w:multiLevelType w:val="hybridMultilevel"/>
    <w:tmpl w:val="56265834"/>
    <w:lvl w:ilvl="0" w:tplc="2D0EE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990711">
    <w:abstractNumId w:val="5"/>
  </w:num>
  <w:num w:numId="2" w16cid:durableId="634525097">
    <w:abstractNumId w:val="6"/>
  </w:num>
  <w:num w:numId="3" w16cid:durableId="420295169">
    <w:abstractNumId w:val="1"/>
  </w:num>
  <w:num w:numId="4" w16cid:durableId="153573049">
    <w:abstractNumId w:val="4"/>
  </w:num>
  <w:num w:numId="5" w16cid:durableId="21123131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7649092">
    <w:abstractNumId w:val="3"/>
  </w:num>
  <w:num w:numId="7" w16cid:durableId="28878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CC"/>
    <w:rsid w:val="00000E15"/>
    <w:rsid w:val="000047EF"/>
    <w:rsid w:val="0000741F"/>
    <w:rsid w:val="00014761"/>
    <w:rsid w:val="00024ACB"/>
    <w:rsid w:val="0003765E"/>
    <w:rsid w:val="000379D2"/>
    <w:rsid w:val="00045524"/>
    <w:rsid w:val="00053B36"/>
    <w:rsid w:val="000605C4"/>
    <w:rsid w:val="0006469A"/>
    <w:rsid w:val="0007600C"/>
    <w:rsid w:val="000762B5"/>
    <w:rsid w:val="00083993"/>
    <w:rsid w:val="000912F2"/>
    <w:rsid w:val="000A5943"/>
    <w:rsid w:val="000A5D1E"/>
    <w:rsid w:val="000B24B1"/>
    <w:rsid w:val="000B777A"/>
    <w:rsid w:val="000C35F1"/>
    <w:rsid w:val="000D075D"/>
    <w:rsid w:val="000D19DA"/>
    <w:rsid w:val="000D28C3"/>
    <w:rsid w:val="00106E5B"/>
    <w:rsid w:val="001118AB"/>
    <w:rsid w:val="00122ED6"/>
    <w:rsid w:val="00125793"/>
    <w:rsid w:val="00143858"/>
    <w:rsid w:val="001469AB"/>
    <w:rsid w:val="001508CB"/>
    <w:rsid w:val="00150D06"/>
    <w:rsid w:val="00155101"/>
    <w:rsid w:val="00155550"/>
    <w:rsid w:val="00186892"/>
    <w:rsid w:val="00186DF9"/>
    <w:rsid w:val="001A3AC7"/>
    <w:rsid w:val="001A6BA9"/>
    <w:rsid w:val="001A7D85"/>
    <w:rsid w:val="001B50FF"/>
    <w:rsid w:val="001C3EDF"/>
    <w:rsid w:val="001C5012"/>
    <w:rsid w:val="001C5CD6"/>
    <w:rsid w:val="001C7DC8"/>
    <w:rsid w:val="001D3272"/>
    <w:rsid w:val="001E4F87"/>
    <w:rsid w:val="001F7B2D"/>
    <w:rsid w:val="00201ECA"/>
    <w:rsid w:val="00205F76"/>
    <w:rsid w:val="00215842"/>
    <w:rsid w:val="002167F2"/>
    <w:rsid w:val="002274E8"/>
    <w:rsid w:val="00227982"/>
    <w:rsid w:val="00230650"/>
    <w:rsid w:val="002307DB"/>
    <w:rsid w:val="00236516"/>
    <w:rsid w:val="0023731D"/>
    <w:rsid w:val="0024731D"/>
    <w:rsid w:val="002626A9"/>
    <w:rsid w:val="00263D1D"/>
    <w:rsid w:val="00264C89"/>
    <w:rsid w:val="002730B5"/>
    <w:rsid w:val="00273B3B"/>
    <w:rsid w:val="002766B4"/>
    <w:rsid w:val="00277EB3"/>
    <w:rsid w:val="002831B0"/>
    <w:rsid w:val="00285FF7"/>
    <w:rsid w:val="00293C1A"/>
    <w:rsid w:val="00296A35"/>
    <w:rsid w:val="00297882"/>
    <w:rsid w:val="002E2DBE"/>
    <w:rsid w:val="002E52CB"/>
    <w:rsid w:val="002F25B5"/>
    <w:rsid w:val="002F7C03"/>
    <w:rsid w:val="003040D2"/>
    <w:rsid w:val="003057FD"/>
    <w:rsid w:val="003129F0"/>
    <w:rsid w:val="0031334F"/>
    <w:rsid w:val="003212FA"/>
    <w:rsid w:val="00323A1F"/>
    <w:rsid w:val="00326D2D"/>
    <w:rsid w:val="00335F0F"/>
    <w:rsid w:val="003635CB"/>
    <w:rsid w:val="0038731D"/>
    <w:rsid w:val="003875C3"/>
    <w:rsid w:val="003948C4"/>
    <w:rsid w:val="00396D21"/>
    <w:rsid w:val="003A54A2"/>
    <w:rsid w:val="003B3114"/>
    <w:rsid w:val="003B5EAC"/>
    <w:rsid w:val="003C19E4"/>
    <w:rsid w:val="003D0357"/>
    <w:rsid w:val="003D0692"/>
    <w:rsid w:val="003D11C6"/>
    <w:rsid w:val="003D4B4D"/>
    <w:rsid w:val="003D5475"/>
    <w:rsid w:val="003E1F5B"/>
    <w:rsid w:val="003E59FC"/>
    <w:rsid w:val="004270C7"/>
    <w:rsid w:val="00453ABE"/>
    <w:rsid w:val="004647DF"/>
    <w:rsid w:val="00482FC5"/>
    <w:rsid w:val="004A6209"/>
    <w:rsid w:val="004A6B88"/>
    <w:rsid w:val="004B1B7D"/>
    <w:rsid w:val="004B209B"/>
    <w:rsid w:val="004C1825"/>
    <w:rsid w:val="004D0D8C"/>
    <w:rsid w:val="004D31C8"/>
    <w:rsid w:val="004E1E5B"/>
    <w:rsid w:val="004E5533"/>
    <w:rsid w:val="0051004F"/>
    <w:rsid w:val="005103A2"/>
    <w:rsid w:val="00510882"/>
    <w:rsid w:val="00516F28"/>
    <w:rsid w:val="005214AC"/>
    <w:rsid w:val="00531432"/>
    <w:rsid w:val="00534E28"/>
    <w:rsid w:val="00552C06"/>
    <w:rsid w:val="00553B40"/>
    <w:rsid w:val="00557312"/>
    <w:rsid w:val="0057437C"/>
    <w:rsid w:val="0057729E"/>
    <w:rsid w:val="0058048C"/>
    <w:rsid w:val="00592642"/>
    <w:rsid w:val="005C1BF4"/>
    <w:rsid w:val="005E23CF"/>
    <w:rsid w:val="005E5843"/>
    <w:rsid w:val="005E5E87"/>
    <w:rsid w:val="005F0365"/>
    <w:rsid w:val="00605FD1"/>
    <w:rsid w:val="0060609B"/>
    <w:rsid w:val="00616E30"/>
    <w:rsid w:val="00625C43"/>
    <w:rsid w:val="00642258"/>
    <w:rsid w:val="00647AC9"/>
    <w:rsid w:val="006517E1"/>
    <w:rsid w:val="0067003A"/>
    <w:rsid w:val="0067597D"/>
    <w:rsid w:val="00680C57"/>
    <w:rsid w:val="00682486"/>
    <w:rsid w:val="0068604E"/>
    <w:rsid w:val="006A35E1"/>
    <w:rsid w:val="006A41F9"/>
    <w:rsid w:val="006D4D23"/>
    <w:rsid w:val="006D7548"/>
    <w:rsid w:val="006E07FE"/>
    <w:rsid w:val="006E33B1"/>
    <w:rsid w:val="006E4A78"/>
    <w:rsid w:val="00710586"/>
    <w:rsid w:val="0072292D"/>
    <w:rsid w:val="00756C33"/>
    <w:rsid w:val="00761423"/>
    <w:rsid w:val="00765525"/>
    <w:rsid w:val="00774DF1"/>
    <w:rsid w:val="0077507B"/>
    <w:rsid w:val="00781B91"/>
    <w:rsid w:val="007873AB"/>
    <w:rsid w:val="00792544"/>
    <w:rsid w:val="00795C9A"/>
    <w:rsid w:val="007A14E3"/>
    <w:rsid w:val="007A5E99"/>
    <w:rsid w:val="007A75E5"/>
    <w:rsid w:val="007B0A3E"/>
    <w:rsid w:val="007B50F1"/>
    <w:rsid w:val="007C4D68"/>
    <w:rsid w:val="007D090E"/>
    <w:rsid w:val="007D1C5F"/>
    <w:rsid w:val="007E2A2D"/>
    <w:rsid w:val="007E4B52"/>
    <w:rsid w:val="00802720"/>
    <w:rsid w:val="00802E33"/>
    <w:rsid w:val="008116B2"/>
    <w:rsid w:val="008159B8"/>
    <w:rsid w:val="0082122A"/>
    <w:rsid w:val="008558E6"/>
    <w:rsid w:val="008739BE"/>
    <w:rsid w:val="008757EA"/>
    <w:rsid w:val="00897DCF"/>
    <w:rsid w:val="008A02E2"/>
    <w:rsid w:val="008A1C2A"/>
    <w:rsid w:val="008B0D08"/>
    <w:rsid w:val="008B66BD"/>
    <w:rsid w:val="008B6E72"/>
    <w:rsid w:val="008D0329"/>
    <w:rsid w:val="008D13A4"/>
    <w:rsid w:val="008D2969"/>
    <w:rsid w:val="008D29F2"/>
    <w:rsid w:val="008D55D3"/>
    <w:rsid w:val="008E1C05"/>
    <w:rsid w:val="008E1F30"/>
    <w:rsid w:val="008F489C"/>
    <w:rsid w:val="009318A5"/>
    <w:rsid w:val="00983653"/>
    <w:rsid w:val="00992ED8"/>
    <w:rsid w:val="00993674"/>
    <w:rsid w:val="0099761E"/>
    <w:rsid w:val="009A1B5D"/>
    <w:rsid w:val="009A353D"/>
    <w:rsid w:val="009B4B10"/>
    <w:rsid w:val="009B5A42"/>
    <w:rsid w:val="009C23B4"/>
    <w:rsid w:val="009C3F4E"/>
    <w:rsid w:val="009C6369"/>
    <w:rsid w:val="009E1B69"/>
    <w:rsid w:val="009E66B7"/>
    <w:rsid w:val="009F656D"/>
    <w:rsid w:val="00A11A6C"/>
    <w:rsid w:val="00A21327"/>
    <w:rsid w:val="00A226B0"/>
    <w:rsid w:val="00A23903"/>
    <w:rsid w:val="00A278A9"/>
    <w:rsid w:val="00A30BDD"/>
    <w:rsid w:val="00A57AF4"/>
    <w:rsid w:val="00A67FAF"/>
    <w:rsid w:val="00A72DF8"/>
    <w:rsid w:val="00A73B4E"/>
    <w:rsid w:val="00A94A7E"/>
    <w:rsid w:val="00AA0E71"/>
    <w:rsid w:val="00AB3A31"/>
    <w:rsid w:val="00AB7AE2"/>
    <w:rsid w:val="00AD2B12"/>
    <w:rsid w:val="00AD6071"/>
    <w:rsid w:val="00AF6E1D"/>
    <w:rsid w:val="00B02A03"/>
    <w:rsid w:val="00B052D4"/>
    <w:rsid w:val="00B061F9"/>
    <w:rsid w:val="00B1575E"/>
    <w:rsid w:val="00B1663F"/>
    <w:rsid w:val="00B221CC"/>
    <w:rsid w:val="00B269D9"/>
    <w:rsid w:val="00B26F49"/>
    <w:rsid w:val="00B26F63"/>
    <w:rsid w:val="00B315C8"/>
    <w:rsid w:val="00B3165C"/>
    <w:rsid w:val="00B44B7A"/>
    <w:rsid w:val="00B518A3"/>
    <w:rsid w:val="00B535F1"/>
    <w:rsid w:val="00B56989"/>
    <w:rsid w:val="00B61D45"/>
    <w:rsid w:val="00B67321"/>
    <w:rsid w:val="00BB0206"/>
    <w:rsid w:val="00BC19C6"/>
    <w:rsid w:val="00BC5F52"/>
    <w:rsid w:val="00BE1D0B"/>
    <w:rsid w:val="00BE5477"/>
    <w:rsid w:val="00C106B2"/>
    <w:rsid w:val="00C317BA"/>
    <w:rsid w:val="00C50989"/>
    <w:rsid w:val="00C558AF"/>
    <w:rsid w:val="00C716DC"/>
    <w:rsid w:val="00C83837"/>
    <w:rsid w:val="00C90798"/>
    <w:rsid w:val="00C94114"/>
    <w:rsid w:val="00CA624C"/>
    <w:rsid w:val="00CB5E4C"/>
    <w:rsid w:val="00CC1C04"/>
    <w:rsid w:val="00CE6926"/>
    <w:rsid w:val="00CF2330"/>
    <w:rsid w:val="00CF4161"/>
    <w:rsid w:val="00CF5E03"/>
    <w:rsid w:val="00CF759A"/>
    <w:rsid w:val="00D12E2C"/>
    <w:rsid w:val="00D136F5"/>
    <w:rsid w:val="00D14140"/>
    <w:rsid w:val="00D1549F"/>
    <w:rsid w:val="00D200B2"/>
    <w:rsid w:val="00D26320"/>
    <w:rsid w:val="00D36964"/>
    <w:rsid w:val="00D44E71"/>
    <w:rsid w:val="00D53B39"/>
    <w:rsid w:val="00D548AA"/>
    <w:rsid w:val="00D74745"/>
    <w:rsid w:val="00D81B20"/>
    <w:rsid w:val="00D846B8"/>
    <w:rsid w:val="00DA4367"/>
    <w:rsid w:val="00DB3A82"/>
    <w:rsid w:val="00DB5124"/>
    <w:rsid w:val="00DB7516"/>
    <w:rsid w:val="00DD58B0"/>
    <w:rsid w:val="00DD7C6D"/>
    <w:rsid w:val="00DE1EB2"/>
    <w:rsid w:val="00DF3743"/>
    <w:rsid w:val="00DF3A6A"/>
    <w:rsid w:val="00DF7EEE"/>
    <w:rsid w:val="00E0396F"/>
    <w:rsid w:val="00E43519"/>
    <w:rsid w:val="00E4371F"/>
    <w:rsid w:val="00E62953"/>
    <w:rsid w:val="00E7281D"/>
    <w:rsid w:val="00E7637B"/>
    <w:rsid w:val="00E81AD0"/>
    <w:rsid w:val="00E94889"/>
    <w:rsid w:val="00EA4BF7"/>
    <w:rsid w:val="00EA73BA"/>
    <w:rsid w:val="00EA7943"/>
    <w:rsid w:val="00EB173B"/>
    <w:rsid w:val="00EB3243"/>
    <w:rsid w:val="00EB6D90"/>
    <w:rsid w:val="00EB77B9"/>
    <w:rsid w:val="00F056B4"/>
    <w:rsid w:val="00F14191"/>
    <w:rsid w:val="00F278A2"/>
    <w:rsid w:val="00F40E10"/>
    <w:rsid w:val="00F43FDC"/>
    <w:rsid w:val="00F449C1"/>
    <w:rsid w:val="00F45171"/>
    <w:rsid w:val="00F47F42"/>
    <w:rsid w:val="00F50EE5"/>
    <w:rsid w:val="00F52F83"/>
    <w:rsid w:val="00F663C5"/>
    <w:rsid w:val="00F856C2"/>
    <w:rsid w:val="00F905E9"/>
    <w:rsid w:val="00F908CC"/>
    <w:rsid w:val="00F95B79"/>
    <w:rsid w:val="00FA2186"/>
    <w:rsid w:val="00FA35A2"/>
    <w:rsid w:val="00FB3D2A"/>
    <w:rsid w:val="00FB6262"/>
    <w:rsid w:val="00FB6BE1"/>
    <w:rsid w:val="00FC414E"/>
    <w:rsid w:val="00FE32E2"/>
    <w:rsid w:val="00FE4DBB"/>
    <w:rsid w:val="00FE7514"/>
    <w:rsid w:val="00FF4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0686"/>
  <w15:docId w15:val="{B9CD3CE9-6036-4ECD-AEE9-2D2E4E19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0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F7D3-FB87-4DA7-AAAD-FE8A655F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4</Pages>
  <Words>4438</Words>
  <Characters>2530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129</cp:revision>
  <cp:lastPrinted>2025-01-20T10:31:00Z</cp:lastPrinted>
  <dcterms:created xsi:type="dcterms:W3CDTF">2020-12-09T15:22:00Z</dcterms:created>
  <dcterms:modified xsi:type="dcterms:W3CDTF">2025-02-19T13:07:00Z</dcterms:modified>
</cp:coreProperties>
</file>