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CBC" w:rsidRPr="00FE118F" w:rsidRDefault="00785CBC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6732047" r:id="rId6"/>
        </w:object>
      </w:r>
    </w:p>
    <w:p w:rsidR="00785CBC" w:rsidRPr="00FE118F" w:rsidRDefault="00785CBC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785CBC" w:rsidRPr="00FE118F" w:rsidRDefault="00785CBC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85CBC" w:rsidRPr="00FE118F" w:rsidRDefault="00785CBC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CBC" w:rsidRPr="00FE118F" w:rsidRDefault="00FB2228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5CBC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1E7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2C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785CBC" w:rsidRPr="00FE118F" w:rsidRDefault="00785CBC" w:rsidP="0078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CBC" w:rsidRPr="00FE118F" w:rsidRDefault="001E7F1B" w:rsidP="001E7F1B">
      <w:pPr>
        <w:tabs>
          <w:tab w:val="center" w:pos="4677"/>
          <w:tab w:val="left" w:pos="6690"/>
        </w:tabs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квітня </w:t>
      </w:r>
      <w:r w:rsidR="00785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785CB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785CB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785CB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785CB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785CBC" w:rsidRPr="00FE118F" w:rsidRDefault="00785CBC" w:rsidP="00785CB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CBC" w:rsidRPr="00FE118F" w:rsidRDefault="004E331B" w:rsidP="00785CB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499559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Порядку надання</w:t>
      </w:r>
      <w:r w:rsidR="00785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одноразової грошової допомоги мобілізованим громадянам</w:t>
      </w:r>
      <w:r w:rsidR="00B2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н</w:t>
      </w:r>
      <w:r w:rsidR="007D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апрямів реалізації та заходів Комплексної програми ветеранів війни, Захисників і Захисниць України, членів їх сімей та членів сімей загиблих (померлих) ветеранів війни, Захисників і Захисниць України на 2025 рік</w:t>
      </w:r>
      <w:r w:rsidR="00785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новій редакції</w:t>
      </w:r>
      <w:bookmarkEnd w:id="0"/>
    </w:p>
    <w:p w:rsidR="00785CBC" w:rsidRPr="00FE118F" w:rsidRDefault="00785CBC" w:rsidP="00785CB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CBC" w:rsidRPr="00FE118F" w:rsidRDefault="00785CBC" w:rsidP="00785CBC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 від </w:t>
      </w:r>
      <w:r w:rsidR="007D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 року  №01-09/</w:t>
      </w:r>
      <w:r w:rsidR="007D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785CBC" w:rsidRPr="00FE118F" w:rsidRDefault="00785CBC" w:rsidP="00785CBC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CBC" w:rsidRDefault="00785CBC" w:rsidP="001E7F1B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31B">
        <w:rPr>
          <w:rFonts w:ascii="Times New Roman" w:hAnsi="Times New Roman" w:cs="Times New Roman"/>
          <w:sz w:val="28"/>
          <w:szCs w:val="28"/>
        </w:rPr>
        <w:t>Порядок надання</w:t>
      </w:r>
      <w:r>
        <w:rPr>
          <w:rFonts w:ascii="Times New Roman" w:hAnsi="Times New Roman" w:cs="Times New Roman"/>
          <w:sz w:val="28"/>
          <w:szCs w:val="28"/>
        </w:rPr>
        <w:t xml:space="preserve"> одноразової грошової допомоги мобілізованим громадянам в новій редакції згідно </w:t>
      </w:r>
      <w:r w:rsidR="001E7F1B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додат</w:t>
      </w:r>
      <w:r w:rsidR="001E7F1B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7D2CC0" w:rsidRPr="007D2CC0" w:rsidRDefault="007D2CC0" w:rsidP="001E7F1B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напрями реалізації та заходи Комплексної програми </w:t>
      </w:r>
      <w:r w:rsidRPr="007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ветеранів війни, Захисників і Захисниць України, членів їх сімей та членів сімей загиблих (померлих) ветеранів війни, Захисників і Захисниць України на 2025 рік в новій редакції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згідно </w:t>
      </w:r>
      <w:r w:rsidR="001E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</w:t>
      </w:r>
      <w:r w:rsidR="001E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7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5CBC" w:rsidRPr="00FE118F" w:rsidRDefault="00785CBC" w:rsidP="001E7F1B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1E7F1B">
        <w:rPr>
          <w:rFonts w:ascii="Times New Roman" w:hAnsi="Times New Roman" w:cs="Times New Roman"/>
          <w:sz w:val="28"/>
          <w:szCs w:val="28"/>
        </w:rPr>
        <w:t>.</w:t>
      </w:r>
    </w:p>
    <w:p w:rsidR="00785CBC" w:rsidRPr="00FE118F" w:rsidRDefault="00785CBC" w:rsidP="00785CBC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BC" w:rsidRPr="00FE118F" w:rsidRDefault="00785CBC" w:rsidP="00785CBC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</w:p>
    <w:p w:rsidR="00785CBC" w:rsidRPr="00FE118F" w:rsidRDefault="00785CBC" w:rsidP="00785CBC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bookmarkEnd w:id="1"/>
    <w:p w:rsidR="00785CBC" w:rsidRPr="00FE118F" w:rsidRDefault="00785CBC" w:rsidP="00785CBC">
      <w:pPr>
        <w:rPr>
          <w:rFonts w:ascii="Times New Roman" w:hAnsi="Times New Roman" w:cs="Times New Roman"/>
          <w:sz w:val="28"/>
          <w:szCs w:val="28"/>
        </w:rPr>
      </w:pPr>
    </w:p>
    <w:p w:rsidR="00785CBC" w:rsidRDefault="00785CBC" w:rsidP="00785CBC"/>
    <w:p w:rsidR="00B846F7" w:rsidRDefault="00B846F7"/>
    <w:sectPr w:rsidR="00B8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BC"/>
    <w:rsid w:val="001E7F1B"/>
    <w:rsid w:val="002C16C6"/>
    <w:rsid w:val="004E331B"/>
    <w:rsid w:val="00785CBC"/>
    <w:rsid w:val="007D2CC0"/>
    <w:rsid w:val="00B25828"/>
    <w:rsid w:val="00B846F7"/>
    <w:rsid w:val="00C15724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5527"/>
  <w15:chartTrackingRefBased/>
  <w15:docId w15:val="{6DDE0411-B0F1-4695-BD98-8526C1A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14</cp:revision>
  <cp:lastPrinted>2025-04-21T06:14:00Z</cp:lastPrinted>
  <dcterms:created xsi:type="dcterms:W3CDTF">2025-04-01T06:13:00Z</dcterms:created>
  <dcterms:modified xsi:type="dcterms:W3CDTF">2025-04-21T06:14:00Z</dcterms:modified>
</cp:coreProperties>
</file>