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BB5" w:rsidRDefault="003E5BB5" w:rsidP="003E5BB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E5BB5" w:rsidRDefault="003E5BB5" w:rsidP="003E5BB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3E5BB5" w:rsidRPr="007E51B0" w:rsidRDefault="003E5BB5" w:rsidP="003E5BB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408D2" w:rsidRDefault="00B408D2" w:rsidP="003E5BB5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r w:rsidRPr="00B408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30.</w:t>
      </w:r>
      <w:r w:rsidRPr="00B408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ab/>
        <w:t>Про затвердження  проектів землеустрою щодо відведення земельних ділянок цільове призначення яких змінюється на території Гайсинської міської ради</w:t>
      </w:r>
    </w:p>
    <w:p w:rsidR="004D176A" w:rsidRDefault="004D176A" w:rsidP="004D176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D176A" w:rsidTr="004D176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4D176A" w:rsidTr="004D17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D176A" w:rsidTr="004D17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4D176A" w:rsidTr="004D17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31    »</w:t>
            </w:r>
          </w:p>
        </w:tc>
      </w:tr>
      <w:tr w:rsidR="004D176A" w:rsidTr="004D17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4D176A" w:rsidTr="004D17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4D176A" w:rsidTr="004D176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    »</w:t>
            </w:r>
          </w:p>
        </w:tc>
      </w:tr>
      <w:tr w:rsidR="004D176A" w:rsidTr="004D176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D176A" w:rsidRDefault="004D176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176A" w:rsidRDefault="004D176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4D176A" w:rsidRDefault="004D176A" w:rsidP="004D176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D176A" w:rsidRDefault="004D176A" w:rsidP="004D176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D176A" w:rsidRDefault="004D176A" w:rsidP="004D176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D176A" w:rsidTr="004D176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D176A" w:rsidRDefault="004D176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D176A" w:rsidRDefault="004D176A" w:rsidP="004D176A">
      <w:pPr>
        <w:rPr>
          <w:rFonts w:ascii="Times New Roman" w:hAnsi="Times New Roman" w:cs="Times New Roman"/>
          <w:sz w:val="28"/>
          <w:szCs w:val="28"/>
        </w:rPr>
      </w:pPr>
    </w:p>
    <w:p w:rsidR="004D176A" w:rsidRDefault="004D176A" w:rsidP="004D176A">
      <w:pPr>
        <w:rPr>
          <w:rFonts w:ascii="Times New Roman" w:hAnsi="Times New Roman" w:cs="Times New Roman"/>
          <w:sz w:val="28"/>
          <w:szCs w:val="28"/>
        </w:rPr>
      </w:pPr>
    </w:p>
    <w:p w:rsidR="004D176A" w:rsidRDefault="004D176A" w:rsidP="004D176A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4D176A" w:rsidRDefault="004D176A" w:rsidP="004D176A">
      <w:pPr>
        <w:jc w:val="both"/>
      </w:pPr>
    </w:p>
    <w:p w:rsidR="002B59FF" w:rsidRDefault="002B59FF" w:rsidP="004D176A">
      <w:pPr>
        <w:jc w:val="both"/>
      </w:pPr>
      <w:bookmarkStart w:id="0" w:name="_GoBack"/>
      <w:bookmarkEnd w:id="0"/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827"/>
    <w:rsid w:val="00212827"/>
    <w:rsid w:val="002B59FF"/>
    <w:rsid w:val="003E5BB5"/>
    <w:rsid w:val="004D176A"/>
    <w:rsid w:val="00B40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491E12-A13A-4BD6-9716-907FDCF3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BB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BB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3E5BB5"/>
  </w:style>
  <w:style w:type="paragraph" w:styleId="a4">
    <w:name w:val="Normal (Web)"/>
    <w:basedOn w:val="a"/>
    <w:uiPriority w:val="99"/>
    <w:unhideWhenUsed/>
    <w:rsid w:val="003E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68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2022-08-26T11:02:00Z</dcterms:created>
  <dcterms:modified xsi:type="dcterms:W3CDTF">2022-08-30T15:51:00Z</dcterms:modified>
</cp:coreProperties>
</file>