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03F" w:rsidRDefault="001C6B6F" w:rsidP="001C6B6F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C6B6F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1C6B6F" w:rsidRPr="001D428A" w:rsidRDefault="001C6B6F" w:rsidP="001C6B6F">
      <w:pPr>
        <w:spacing w:after="0"/>
        <w:ind w:right="25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D428A">
        <w:rPr>
          <w:rFonts w:ascii="Times New Roman" w:hAnsi="Times New Roman" w:cs="Times New Roman"/>
          <w:sz w:val="28"/>
          <w:szCs w:val="28"/>
          <w:lang w:val="uk-UA"/>
        </w:rPr>
        <w:t>рішення виконавчого комітету</w:t>
      </w:r>
    </w:p>
    <w:p w:rsidR="001C6B6F" w:rsidRDefault="001C6B6F" w:rsidP="001C6B6F">
      <w:pPr>
        <w:spacing w:after="0"/>
        <w:ind w:right="53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Брацлавської селищної ради</w:t>
      </w:r>
    </w:p>
    <w:p w:rsidR="001C6B6F" w:rsidRDefault="001C6B6F" w:rsidP="001C6B6F">
      <w:pPr>
        <w:spacing w:after="0"/>
        <w:ind w:right="253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1C6B6F" w:rsidRDefault="001C6B6F" w:rsidP="001C6B6F">
      <w:pPr>
        <w:spacing w:after="0"/>
        <w:ind w:right="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від   </w:t>
      </w:r>
      <w:r w:rsidR="00A31FB6">
        <w:rPr>
          <w:rFonts w:ascii="Times New Roman" w:hAnsi="Times New Roman" w:cs="Times New Roman"/>
          <w:sz w:val="28"/>
          <w:szCs w:val="28"/>
          <w:lang w:val="uk-UA"/>
        </w:rPr>
        <w:t>24.09.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2026 року №</w:t>
      </w:r>
      <w:r w:rsidR="00A31FB6">
        <w:rPr>
          <w:rFonts w:ascii="Times New Roman" w:hAnsi="Times New Roman" w:cs="Times New Roman"/>
          <w:sz w:val="28"/>
          <w:szCs w:val="28"/>
          <w:lang w:val="uk-UA"/>
        </w:rPr>
        <w:t>124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C6B6F" w:rsidRDefault="001C6B6F" w:rsidP="001C6B6F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6B6F" w:rsidRPr="001C6B6F" w:rsidRDefault="001C6B6F" w:rsidP="001C6B6F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6B6F">
        <w:rPr>
          <w:rFonts w:ascii="Times New Roman" w:hAnsi="Times New Roman" w:cs="Times New Roman"/>
          <w:b/>
          <w:sz w:val="28"/>
          <w:szCs w:val="28"/>
          <w:lang w:val="uk-UA"/>
        </w:rPr>
        <w:t>Фактична мережа</w:t>
      </w:r>
    </w:p>
    <w:p w:rsidR="001C6B6F" w:rsidRPr="001C6B6F" w:rsidRDefault="001C6B6F" w:rsidP="001C6B6F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6B6F">
        <w:rPr>
          <w:rFonts w:ascii="Times New Roman" w:hAnsi="Times New Roman" w:cs="Times New Roman"/>
          <w:b/>
          <w:sz w:val="28"/>
          <w:szCs w:val="28"/>
          <w:lang w:val="uk-UA"/>
        </w:rPr>
        <w:t>Закладів загальної середньої освіти</w:t>
      </w:r>
    </w:p>
    <w:p w:rsidR="001C6B6F" w:rsidRDefault="001C6B6F" w:rsidP="001C6B6F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6B6F">
        <w:rPr>
          <w:rFonts w:ascii="Times New Roman" w:hAnsi="Times New Roman" w:cs="Times New Roman"/>
          <w:b/>
          <w:sz w:val="28"/>
          <w:szCs w:val="28"/>
          <w:lang w:val="uk-UA"/>
        </w:rPr>
        <w:t>Брацлавської селищної ради на 2026 – 2027 навчальний рік</w:t>
      </w:r>
    </w:p>
    <w:p w:rsidR="00013A4C" w:rsidRDefault="00013A4C" w:rsidP="001C6B6F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567"/>
        <w:gridCol w:w="850"/>
        <w:gridCol w:w="851"/>
        <w:gridCol w:w="786"/>
      </w:tblGrid>
      <w:tr w:rsidR="005E3017" w:rsidTr="0066540B">
        <w:trPr>
          <w:trHeight w:val="300"/>
        </w:trPr>
        <w:tc>
          <w:tcPr>
            <w:tcW w:w="567" w:type="dxa"/>
            <w:vMerge w:val="restart"/>
          </w:tcPr>
          <w:p w:rsidR="00013A4C" w:rsidRPr="008260B2" w:rsidRDefault="00013A4C" w:rsidP="008260B2">
            <w:pPr>
              <w:ind w:right="33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8260B2">
              <w:rPr>
                <w:rFonts w:ascii="Times New Roman" w:hAnsi="Times New Roman" w:cs="Times New Roman"/>
                <w:b/>
                <w:szCs w:val="28"/>
                <w:lang w:val="uk-UA"/>
              </w:rPr>
              <w:t>№</w:t>
            </w:r>
          </w:p>
          <w:p w:rsidR="00013A4C" w:rsidRPr="008260B2" w:rsidRDefault="00013A4C" w:rsidP="008260B2">
            <w:pPr>
              <w:ind w:right="33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8260B2">
              <w:rPr>
                <w:rFonts w:ascii="Times New Roman" w:hAnsi="Times New Roman" w:cs="Times New Roman"/>
                <w:b/>
                <w:szCs w:val="28"/>
                <w:lang w:val="uk-UA"/>
              </w:rPr>
              <w:t>п/п</w:t>
            </w:r>
          </w:p>
        </w:tc>
        <w:tc>
          <w:tcPr>
            <w:tcW w:w="1985" w:type="dxa"/>
            <w:vMerge w:val="restart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260B2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Назва закладу</w:t>
            </w:r>
          </w:p>
        </w:tc>
        <w:tc>
          <w:tcPr>
            <w:tcW w:w="1701" w:type="dxa"/>
            <w:gridSpan w:val="2"/>
          </w:tcPr>
          <w:p w:rsidR="00013A4C" w:rsidRPr="005E3017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5E3017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 клас</w:t>
            </w:r>
          </w:p>
        </w:tc>
        <w:tc>
          <w:tcPr>
            <w:tcW w:w="1701" w:type="dxa"/>
            <w:gridSpan w:val="2"/>
          </w:tcPr>
          <w:p w:rsidR="00013A4C" w:rsidRPr="005E3017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5E3017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2 клас</w:t>
            </w:r>
          </w:p>
        </w:tc>
        <w:tc>
          <w:tcPr>
            <w:tcW w:w="1701" w:type="dxa"/>
            <w:gridSpan w:val="2"/>
          </w:tcPr>
          <w:p w:rsidR="00013A4C" w:rsidRPr="005E3017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5E3017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 клас</w:t>
            </w:r>
          </w:p>
        </w:tc>
        <w:tc>
          <w:tcPr>
            <w:tcW w:w="1701" w:type="dxa"/>
            <w:gridSpan w:val="2"/>
          </w:tcPr>
          <w:p w:rsidR="00013A4C" w:rsidRPr="005E3017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5E3017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4 клас</w:t>
            </w:r>
          </w:p>
        </w:tc>
        <w:tc>
          <w:tcPr>
            <w:tcW w:w="1701" w:type="dxa"/>
            <w:gridSpan w:val="2"/>
          </w:tcPr>
          <w:p w:rsidR="00013A4C" w:rsidRPr="005E3017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5E3017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5 клас</w:t>
            </w:r>
          </w:p>
        </w:tc>
        <w:tc>
          <w:tcPr>
            <w:tcW w:w="1417" w:type="dxa"/>
            <w:gridSpan w:val="2"/>
          </w:tcPr>
          <w:p w:rsidR="00013A4C" w:rsidRPr="005E3017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5E3017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6 клас </w:t>
            </w:r>
          </w:p>
        </w:tc>
        <w:tc>
          <w:tcPr>
            <w:tcW w:w="1637" w:type="dxa"/>
            <w:gridSpan w:val="2"/>
          </w:tcPr>
          <w:p w:rsidR="00013A4C" w:rsidRPr="005E3017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5E3017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7 клас </w:t>
            </w:r>
          </w:p>
        </w:tc>
      </w:tr>
      <w:tr w:rsidR="005E3017" w:rsidTr="008260B2">
        <w:trPr>
          <w:trHeight w:val="459"/>
        </w:trPr>
        <w:tc>
          <w:tcPr>
            <w:tcW w:w="567" w:type="dxa"/>
            <w:vMerge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vMerge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E3017" w:rsidRDefault="005E3017" w:rsidP="005E3017">
            <w:pPr>
              <w:ind w:right="-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E3017" w:rsidRDefault="005E3017" w:rsidP="005E3017">
            <w:pPr>
              <w:ind w:right="-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0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786" w:type="dxa"/>
          </w:tcPr>
          <w:p w:rsidR="00013A4C" w:rsidRPr="005E3017" w:rsidRDefault="005E3017" w:rsidP="005E30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</w:tr>
      <w:tr w:rsidR="005E3017" w:rsidTr="0066540B">
        <w:tc>
          <w:tcPr>
            <w:tcW w:w="567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985" w:type="dxa"/>
          </w:tcPr>
          <w:p w:rsidR="00013A4C" w:rsidRPr="00013A4C" w:rsidRDefault="00013A4C" w:rsidP="005E3017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Брацлавський ліцей №1</w:t>
            </w:r>
          </w:p>
        </w:tc>
        <w:tc>
          <w:tcPr>
            <w:tcW w:w="850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850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</w:t>
            </w:r>
          </w:p>
        </w:tc>
        <w:tc>
          <w:tcPr>
            <w:tcW w:w="850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850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</w:p>
        </w:tc>
        <w:tc>
          <w:tcPr>
            <w:tcW w:w="850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</w:t>
            </w:r>
          </w:p>
        </w:tc>
        <w:tc>
          <w:tcPr>
            <w:tcW w:w="567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013A4C" w:rsidRPr="005E3017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</w:t>
            </w:r>
          </w:p>
        </w:tc>
        <w:tc>
          <w:tcPr>
            <w:tcW w:w="851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86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</w:t>
            </w:r>
          </w:p>
        </w:tc>
      </w:tr>
      <w:tr w:rsidR="005E3017" w:rsidTr="0066540B">
        <w:tc>
          <w:tcPr>
            <w:tcW w:w="567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013A4C" w:rsidRPr="00013A4C" w:rsidRDefault="00013A4C" w:rsidP="005E3017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Монастирська філія</w:t>
            </w:r>
          </w:p>
        </w:tc>
        <w:tc>
          <w:tcPr>
            <w:tcW w:w="850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0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0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0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850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567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86" w:type="dxa"/>
          </w:tcPr>
          <w:p w:rsidR="00013A4C" w:rsidRPr="005E3017" w:rsidRDefault="0066540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</w:tr>
      <w:tr w:rsidR="005E3017" w:rsidTr="0066540B">
        <w:tc>
          <w:tcPr>
            <w:tcW w:w="567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1985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Всього </w:t>
            </w:r>
          </w:p>
        </w:tc>
        <w:tc>
          <w:tcPr>
            <w:tcW w:w="850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</w:t>
            </w:r>
          </w:p>
        </w:tc>
        <w:tc>
          <w:tcPr>
            <w:tcW w:w="850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</w:tc>
        <w:tc>
          <w:tcPr>
            <w:tcW w:w="850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</w:t>
            </w:r>
          </w:p>
        </w:tc>
        <w:tc>
          <w:tcPr>
            <w:tcW w:w="850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</w:t>
            </w:r>
          </w:p>
        </w:tc>
        <w:tc>
          <w:tcPr>
            <w:tcW w:w="850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</w:t>
            </w:r>
          </w:p>
        </w:tc>
        <w:tc>
          <w:tcPr>
            <w:tcW w:w="567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</w:t>
            </w:r>
          </w:p>
        </w:tc>
        <w:tc>
          <w:tcPr>
            <w:tcW w:w="851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786" w:type="dxa"/>
          </w:tcPr>
          <w:p w:rsidR="00013A4C" w:rsidRPr="005E3017" w:rsidRDefault="008260B2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</w:t>
            </w:r>
          </w:p>
        </w:tc>
      </w:tr>
      <w:tr w:rsidR="005E3017" w:rsidTr="0066540B">
        <w:tc>
          <w:tcPr>
            <w:tcW w:w="567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</w:t>
            </w:r>
          </w:p>
        </w:tc>
        <w:tc>
          <w:tcPr>
            <w:tcW w:w="1985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Бугаківська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гімназія</w:t>
            </w:r>
          </w:p>
        </w:tc>
        <w:tc>
          <w:tcPr>
            <w:tcW w:w="850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0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5E3017" w:rsidRDefault="001B3D47" w:rsidP="001B3D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850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850" w:type="dxa"/>
          </w:tcPr>
          <w:p w:rsidR="00013A4C" w:rsidRPr="005E3017" w:rsidRDefault="001B3D47" w:rsidP="001B3D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1B3D47" w:rsidP="001B3D4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</w:tcPr>
          <w:p w:rsidR="00013A4C" w:rsidRPr="005E3017" w:rsidRDefault="001B3D47" w:rsidP="001B3D47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86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</w:tr>
      <w:tr w:rsidR="005E3017" w:rsidTr="0066540B">
        <w:tc>
          <w:tcPr>
            <w:tcW w:w="567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4</w:t>
            </w:r>
          </w:p>
        </w:tc>
        <w:tc>
          <w:tcPr>
            <w:tcW w:w="1985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Вовчоцька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гімназія</w:t>
            </w:r>
          </w:p>
        </w:tc>
        <w:tc>
          <w:tcPr>
            <w:tcW w:w="850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0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0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1B3D4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86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</w:tr>
      <w:tr w:rsidR="005E3017" w:rsidTr="0066540B">
        <w:tc>
          <w:tcPr>
            <w:tcW w:w="567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5</w:t>
            </w:r>
          </w:p>
        </w:tc>
        <w:tc>
          <w:tcPr>
            <w:tcW w:w="1985" w:type="dxa"/>
          </w:tcPr>
          <w:p w:rsidR="00013A4C" w:rsidRPr="00013A4C" w:rsidRDefault="00013A4C" w:rsidP="005E3017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Зяньковецька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гімназія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567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86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</w:tr>
      <w:tr w:rsidR="005E3017" w:rsidTr="0066540B">
        <w:tc>
          <w:tcPr>
            <w:tcW w:w="567" w:type="dxa"/>
          </w:tcPr>
          <w:p w:rsidR="00013A4C" w:rsidRP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6</w:t>
            </w:r>
          </w:p>
        </w:tc>
        <w:tc>
          <w:tcPr>
            <w:tcW w:w="1985" w:type="dxa"/>
          </w:tcPr>
          <w:p w:rsidR="00013A4C" w:rsidRDefault="00013A4C" w:rsidP="005E3017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Новоселівська гімназія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 </w:t>
            </w:r>
          </w:p>
        </w:tc>
        <w:tc>
          <w:tcPr>
            <w:tcW w:w="850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5E3017" w:rsidRDefault="00967523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567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86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5E3017" w:rsidTr="0066540B">
        <w:tc>
          <w:tcPr>
            <w:tcW w:w="567" w:type="dxa"/>
          </w:tcPr>
          <w:p w:rsidR="00013A4C" w:rsidRDefault="00013A4C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</w:p>
        </w:tc>
        <w:tc>
          <w:tcPr>
            <w:tcW w:w="1985" w:type="dxa"/>
          </w:tcPr>
          <w:p w:rsidR="00013A4C" w:rsidRDefault="005E3017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ВСЬОГО </w:t>
            </w:r>
          </w:p>
        </w:tc>
        <w:tc>
          <w:tcPr>
            <w:tcW w:w="850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</w:tc>
        <w:tc>
          <w:tcPr>
            <w:tcW w:w="850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</w:tc>
        <w:tc>
          <w:tcPr>
            <w:tcW w:w="850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36</w:t>
            </w:r>
          </w:p>
        </w:tc>
        <w:tc>
          <w:tcPr>
            <w:tcW w:w="850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851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52</w:t>
            </w:r>
          </w:p>
        </w:tc>
        <w:tc>
          <w:tcPr>
            <w:tcW w:w="850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59</w:t>
            </w:r>
          </w:p>
        </w:tc>
        <w:tc>
          <w:tcPr>
            <w:tcW w:w="567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0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</w:tc>
        <w:tc>
          <w:tcPr>
            <w:tcW w:w="851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786" w:type="dxa"/>
          </w:tcPr>
          <w:p w:rsidR="00013A4C" w:rsidRPr="005E3017" w:rsidRDefault="006F4E7B" w:rsidP="001C6B6F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54</w:t>
            </w:r>
          </w:p>
        </w:tc>
      </w:tr>
    </w:tbl>
    <w:p w:rsidR="001C6B6F" w:rsidRDefault="001C6B6F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260B2" w:rsidRDefault="008260B2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72"/>
        <w:gridCol w:w="2326"/>
        <w:gridCol w:w="771"/>
        <w:gridCol w:w="709"/>
        <w:gridCol w:w="709"/>
        <w:gridCol w:w="709"/>
        <w:gridCol w:w="850"/>
        <w:gridCol w:w="851"/>
        <w:gridCol w:w="708"/>
        <w:gridCol w:w="851"/>
        <w:gridCol w:w="850"/>
        <w:gridCol w:w="851"/>
        <w:gridCol w:w="567"/>
        <w:gridCol w:w="850"/>
        <w:gridCol w:w="851"/>
        <w:gridCol w:w="850"/>
      </w:tblGrid>
      <w:tr w:rsidR="005B11B3" w:rsidTr="006F4E7B">
        <w:trPr>
          <w:trHeight w:val="300"/>
        </w:trPr>
        <w:tc>
          <w:tcPr>
            <w:tcW w:w="872" w:type="dxa"/>
            <w:vMerge w:val="restart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326" w:type="dxa"/>
            <w:vMerge w:val="restart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закладу</w:t>
            </w:r>
          </w:p>
        </w:tc>
        <w:tc>
          <w:tcPr>
            <w:tcW w:w="1480" w:type="dxa"/>
            <w:gridSpan w:val="2"/>
          </w:tcPr>
          <w:p w:rsidR="00013A4C" w:rsidRPr="0066540B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54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 клас</w:t>
            </w:r>
          </w:p>
        </w:tc>
        <w:tc>
          <w:tcPr>
            <w:tcW w:w="1418" w:type="dxa"/>
            <w:gridSpan w:val="2"/>
          </w:tcPr>
          <w:p w:rsidR="00013A4C" w:rsidRPr="0066540B" w:rsidRDefault="0066540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013A4C" w:rsidRPr="006654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клас</w:t>
            </w:r>
          </w:p>
        </w:tc>
        <w:tc>
          <w:tcPr>
            <w:tcW w:w="1701" w:type="dxa"/>
            <w:gridSpan w:val="2"/>
          </w:tcPr>
          <w:p w:rsidR="00013A4C" w:rsidRPr="0066540B" w:rsidRDefault="00013A4C" w:rsidP="006654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54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5-9 класи</w:t>
            </w:r>
          </w:p>
        </w:tc>
        <w:tc>
          <w:tcPr>
            <w:tcW w:w="1559" w:type="dxa"/>
            <w:gridSpan w:val="2"/>
          </w:tcPr>
          <w:p w:rsidR="00013A4C" w:rsidRPr="0066540B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54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 клас</w:t>
            </w:r>
          </w:p>
        </w:tc>
        <w:tc>
          <w:tcPr>
            <w:tcW w:w="1701" w:type="dxa"/>
            <w:gridSpan w:val="2"/>
          </w:tcPr>
          <w:p w:rsidR="00013A4C" w:rsidRPr="0066540B" w:rsidRDefault="00013A4C" w:rsidP="00013A4C">
            <w:pPr>
              <w:ind w:right="25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54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 клас</w:t>
            </w:r>
          </w:p>
        </w:tc>
        <w:tc>
          <w:tcPr>
            <w:tcW w:w="1417" w:type="dxa"/>
            <w:gridSpan w:val="2"/>
          </w:tcPr>
          <w:p w:rsidR="00013A4C" w:rsidRPr="0066540B" w:rsidRDefault="00013A4C" w:rsidP="006654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54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10-11 класи</w:t>
            </w:r>
          </w:p>
        </w:tc>
        <w:tc>
          <w:tcPr>
            <w:tcW w:w="1701" w:type="dxa"/>
            <w:gridSpan w:val="2"/>
          </w:tcPr>
          <w:p w:rsidR="00013A4C" w:rsidRPr="0066540B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54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ГПД </w:t>
            </w:r>
          </w:p>
        </w:tc>
      </w:tr>
      <w:tr w:rsidR="006F4E7B" w:rsidTr="006F4E7B">
        <w:trPr>
          <w:trHeight w:val="240"/>
        </w:trPr>
        <w:tc>
          <w:tcPr>
            <w:tcW w:w="872" w:type="dxa"/>
            <w:vMerge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326" w:type="dxa"/>
            <w:vMerge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71" w:type="dxa"/>
          </w:tcPr>
          <w:p w:rsidR="00013A4C" w:rsidRPr="005B11B3" w:rsidRDefault="005B11B3" w:rsidP="005B11B3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  <w:r w:rsidRPr="005B11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л.</w:t>
            </w:r>
          </w:p>
        </w:tc>
        <w:tc>
          <w:tcPr>
            <w:tcW w:w="709" w:type="dxa"/>
          </w:tcPr>
          <w:p w:rsidR="00013A4C" w:rsidRPr="005B11B3" w:rsidRDefault="005B11B3" w:rsidP="005B11B3">
            <w:pPr>
              <w:ind w:right="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709" w:type="dxa"/>
          </w:tcPr>
          <w:p w:rsidR="00013A4C" w:rsidRPr="005B11B3" w:rsidRDefault="005B11B3" w:rsidP="005B11B3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709" w:type="dxa"/>
          </w:tcPr>
          <w:p w:rsidR="00013A4C" w:rsidRPr="005B11B3" w:rsidRDefault="005B11B3" w:rsidP="005B1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</w:tcPr>
          <w:p w:rsidR="00013A4C" w:rsidRPr="005B11B3" w:rsidRDefault="005B11B3" w:rsidP="005B11B3">
            <w:pPr>
              <w:ind w:right="4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B11B3" w:rsidRDefault="005B11B3" w:rsidP="005B1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708" w:type="dxa"/>
          </w:tcPr>
          <w:p w:rsidR="00013A4C" w:rsidRPr="005B11B3" w:rsidRDefault="005B11B3" w:rsidP="00826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B11B3" w:rsidRDefault="005B11B3" w:rsidP="00826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</w:tcPr>
          <w:p w:rsidR="00013A4C" w:rsidRPr="005B11B3" w:rsidRDefault="005B11B3" w:rsidP="005B11B3">
            <w:pPr>
              <w:ind w:right="3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1" w:type="dxa"/>
          </w:tcPr>
          <w:p w:rsidR="00013A4C" w:rsidRPr="005B11B3" w:rsidRDefault="005B11B3" w:rsidP="005B11B3">
            <w:pPr>
              <w:ind w:left="-253" w:righ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</w:tcPr>
          <w:p w:rsidR="00013A4C" w:rsidRPr="005B11B3" w:rsidRDefault="005B11B3" w:rsidP="008260B2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0" w:type="dxa"/>
          </w:tcPr>
          <w:p w:rsidR="00013A4C" w:rsidRPr="005B11B3" w:rsidRDefault="005B11B3" w:rsidP="005B11B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</w:tcPr>
          <w:p w:rsidR="00013A4C" w:rsidRPr="0066540B" w:rsidRDefault="005B11B3" w:rsidP="005B1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кл.</w:t>
            </w:r>
          </w:p>
        </w:tc>
        <w:tc>
          <w:tcPr>
            <w:tcW w:w="850" w:type="dxa"/>
          </w:tcPr>
          <w:p w:rsidR="00013A4C" w:rsidRPr="0066540B" w:rsidRDefault="005B11B3" w:rsidP="005B1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</w:tr>
      <w:tr w:rsidR="006F4E7B" w:rsidTr="006F4E7B">
        <w:tc>
          <w:tcPr>
            <w:tcW w:w="872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2326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Брацлавський ліцей №1</w:t>
            </w:r>
          </w:p>
        </w:tc>
        <w:tc>
          <w:tcPr>
            <w:tcW w:w="771" w:type="dxa"/>
          </w:tcPr>
          <w:p w:rsidR="00013A4C" w:rsidRPr="00013A4C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013A4C" w:rsidRPr="0066540B" w:rsidRDefault="005B11B3" w:rsidP="00826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</w:t>
            </w:r>
          </w:p>
        </w:tc>
        <w:tc>
          <w:tcPr>
            <w:tcW w:w="709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42</w:t>
            </w:r>
          </w:p>
        </w:tc>
        <w:tc>
          <w:tcPr>
            <w:tcW w:w="850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851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162</w:t>
            </w:r>
          </w:p>
        </w:tc>
        <w:tc>
          <w:tcPr>
            <w:tcW w:w="708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</w:t>
            </w:r>
          </w:p>
        </w:tc>
        <w:tc>
          <w:tcPr>
            <w:tcW w:w="850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</w:p>
        </w:tc>
        <w:tc>
          <w:tcPr>
            <w:tcW w:w="567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57</w:t>
            </w:r>
          </w:p>
        </w:tc>
        <w:tc>
          <w:tcPr>
            <w:tcW w:w="851" w:type="dxa"/>
          </w:tcPr>
          <w:p w:rsidR="00013A4C" w:rsidRDefault="00451D6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  <w:p w:rsidR="00754194" w:rsidRPr="0066540B" w:rsidRDefault="00754194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013A4C" w:rsidRPr="0066540B" w:rsidRDefault="00451D6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</w:p>
        </w:tc>
      </w:tr>
      <w:tr w:rsidR="006F4E7B" w:rsidTr="006F4E7B">
        <w:tc>
          <w:tcPr>
            <w:tcW w:w="872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2</w:t>
            </w:r>
          </w:p>
        </w:tc>
        <w:tc>
          <w:tcPr>
            <w:tcW w:w="2326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Монастирська філія</w:t>
            </w:r>
          </w:p>
        </w:tc>
        <w:tc>
          <w:tcPr>
            <w:tcW w:w="771" w:type="dxa"/>
          </w:tcPr>
          <w:p w:rsidR="00013A4C" w:rsidRPr="00013A4C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709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850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</w:tcPr>
          <w:p w:rsidR="00013A4C" w:rsidRPr="0066540B" w:rsidRDefault="005B11B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</w:t>
            </w:r>
          </w:p>
        </w:tc>
        <w:tc>
          <w:tcPr>
            <w:tcW w:w="708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451D6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451D6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6F4E7B" w:rsidTr="006F4E7B">
        <w:tc>
          <w:tcPr>
            <w:tcW w:w="872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2326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Всього </w:t>
            </w:r>
          </w:p>
        </w:tc>
        <w:tc>
          <w:tcPr>
            <w:tcW w:w="771" w:type="dxa"/>
          </w:tcPr>
          <w:p w:rsidR="00013A4C" w:rsidRPr="00013A4C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013A4C" w:rsidRPr="0066540B" w:rsidRDefault="008260B2" w:rsidP="008260B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</w:tc>
        <w:tc>
          <w:tcPr>
            <w:tcW w:w="709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709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</w:t>
            </w:r>
          </w:p>
        </w:tc>
        <w:tc>
          <w:tcPr>
            <w:tcW w:w="850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851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188</w:t>
            </w:r>
          </w:p>
        </w:tc>
        <w:tc>
          <w:tcPr>
            <w:tcW w:w="708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</w:t>
            </w:r>
          </w:p>
        </w:tc>
        <w:tc>
          <w:tcPr>
            <w:tcW w:w="850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</w:p>
        </w:tc>
        <w:tc>
          <w:tcPr>
            <w:tcW w:w="567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</w:tcPr>
          <w:p w:rsidR="00013A4C" w:rsidRPr="0066540B" w:rsidRDefault="008260B2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57</w:t>
            </w:r>
          </w:p>
        </w:tc>
        <w:tc>
          <w:tcPr>
            <w:tcW w:w="851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0" w:type="dxa"/>
          </w:tcPr>
          <w:p w:rsidR="00013A4C" w:rsidRPr="0066540B" w:rsidRDefault="00451D6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</w:p>
        </w:tc>
      </w:tr>
      <w:tr w:rsidR="006F4E7B" w:rsidTr="006F4E7B">
        <w:tc>
          <w:tcPr>
            <w:tcW w:w="872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</w:t>
            </w:r>
          </w:p>
        </w:tc>
        <w:tc>
          <w:tcPr>
            <w:tcW w:w="2326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Бугаківська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гімназія</w:t>
            </w:r>
          </w:p>
        </w:tc>
        <w:tc>
          <w:tcPr>
            <w:tcW w:w="771" w:type="dxa"/>
          </w:tcPr>
          <w:p w:rsidR="00013A4C" w:rsidRPr="00013A4C" w:rsidRDefault="001B3D47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1B3D47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709" w:type="dxa"/>
          </w:tcPr>
          <w:p w:rsidR="00013A4C" w:rsidRPr="0066540B" w:rsidRDefault="001B3D47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1B3D47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50" w:type="dxa"/>
          </w:tcPr>
          <w:p w:rsidR="00013A4C" w:rsidRPr="0066540B" w:rsidRDefault="001B3D47" w:rsidP="001B3D47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</w:tcPr>
          <w:p w:rsidR="00013A4C" w:rsidRPr="0066540B" w:rsidRDefault="001B3D47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36</w:t>
            </w:r>
          </w:p>
        </w:tc>
        <w:tc>
          <w:tcPr>
            <w:tcW w:w="708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013A4C" w:rsidRPr="0066540B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F4E7B" w:rsidTr="006F4E7B">
        <w:tc>
          <w:tcPr>
            <w:tcW w:w="872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4</w:t>
            </w:r>
          </w:p>
        </w:tc>
        <w:tc>
          <w:tcPr>
            <w:tcW w:w="2326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Вовчоцька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гімназія</w:t>
            </w:r>
          </w:p>
        </w:tc>
        <w:tc>
          <w:tcPr>
            <w:tcW w:w="771" w:type="dxa"/>
          </w:tcPr>
          <w:p w:rsidR="00013A4C" w:rsidRPr="00013A4C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709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47</w:t>
            </w:r>
          </w:p>
        </w:tc>
        <w:tc>
          <w:tcPr>
            <w:tcW w:w="708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451D6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850" w:type="dxa"/>
          </w:tcPr>
          <w:p w:rsidR="00013A4C" w:rsidRPr="0066540B" w:rsidRDefault="00451D6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</w:p>
        </w:tc>
      </w:tr>
      <w:tr w:rsidR="006F4E7B" w:rsidTr="006F4E7B">
        <w:tc>
          <w:tcPr>
            <w:tcW w:w="872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5</w:t>
            </w:r>
          </w:p>
        </w:tc>
        <w:tc>
          <w:tcPr>
            <w:tcW w:w="2326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Зяньковецька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гімназія</w:t>
            </w:r>
          </w:p>
        </w:tc>
        <w:tc>
          <w:tcPr>
            <w:tcW w:w="771" w:type="dxa"/>
          </w:tcPr>
          <w:p w:rsidR="00013A4C" w:rsidRPr="00013A4C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709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</w:t>
            </w:r>
          </w:p>
        </w:tc>
        <w:tc>
          <w:tcPr>
            <w:tcW w:w="708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967523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6F4E7B" w:rsidTr="006F4E7B">
        <w:tc>
          <w:tcPr>
            <w:tcW w:w="872" w:type="dxa"/>
          </w:tcPr>
          <w:p w:rsidR="00013A4C" w:rsidRP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6</w:t>
            </w:r>
          </w:p>
        </w:tc>
        <w:tc>
          <w:tcPr>
            <w:tcW w:w="2326" w:type="dxa"/>
          </w:tcPr>
          <w:p w:rsid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Новоселівська гімназія</w:t>
            </w:r>
          </w:p>
        </w:tc>
        <w:tc>
          <w:tcPr>
            <w:tcW w:w="771" w:type="dxa"/>
          </w:tcPr>
          <w:p w:rsidR="00013A4C" w:rsidRPr="00013A4C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709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</w:t>
            </w:r>
          </w:p>
        </w:tc>
        <w:tc>
          <w:tcPr>
            <w:tcW w:w="708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1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6F4E7B" w:rsidTr="006F4E7B">
        <w:tc>
          <w:tcPr>
            <w:tcW w:w="872" w:type="dxa"/>
          </w:tcPr>
          <w:p w:rsid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</w:p>
        </w:tc>
        <w:tc>
          <w:tcPr>
            <w:tcW w:w="2326" w:type="dxa"/>
          </w:tcPr>
          <w:p w:rsidR="00013A4C" w:rsidRDefault="00013A4C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Всього </w:t>
            </w:r>
          </w:p>
        </w:tc>
        <w:tc>
          <w:tcPr>
            <w:tcW w:w="771" w:type="dxa"/>
          </w:tcPr>
          <w:p w:rsidR="00013A4C" w:rsidRPr="00013A4C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68</w:t>
            </w:r>
          </w:p>
        </w:tc>
        <w:tc>
          <w:tcPr>
            <w:tcW w:w="709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709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</w:t>
            </w:r>
          </w:p>
        </w:tc>
        <w:tc>
          <w:tcPr>
            <w:tcW w:w="850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</w:t>
            </w:r>
          </w:p>
        </w:tc>
        <w:tc>
          <w:tcPr>
            <w:tcW w:w="851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327</w:t>
            </w:r>
          </w:p>
        </w:tc>
        <w:tc>
          <w:tcPr>
            <w:tcW w:w="708" w:type="dxa"/>
          </w:tcPr>
          <w:p w:rsidR="00013A4C" w:rsidRPr="0066540B" w:rsidRDefault="006F4E7B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</w:tcPr>
          <w:p w:rsidR="00013A4C" w:rsidRPr="0066540B" w:rsidRDefault="00651520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68</w:t>
            </w:r>
          </w:p>
        </w:tc>
        <w:tc>
          <w:tcPr>
            <w:tcW w:w="850" w:type="dxa"/>
          </w:tcPr>
          <w:p w:rsidR="00013A4C" w:rsidRPr="0066540B" w:rsidRDefault="00651520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013A4C" w:rsidRPr="0066540B" w:rsidRDefault="00651520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</w:p>
        </w:tc>
        <w:tc>
          <w:tcPr>
            <w:tcW w:w="567" w:type="dxa"/>
          </w:tcPr>
          <w:p w:rsidR="00013A4C" w:rsidRPr="0066540B" w:rsidRDefault="00651520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</w:tcPr>
          <w:p w:rsidR="00013A4C" w:rsidRPr="0066540B" w:rsidRDefault="00651520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57</w:t>
            </w:r>
          </w:p>
        </w:tc>
        <w:tc>
          <w:tcPr>
            <w:tcW w:w="851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850" w:type="dxa"/>
          </w:tcPr>
          <w:p w:rsidR="00013A4C" w:rsidRPr="0066540B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75</w:t>
            </w:r>
          </w:p>
        </w:tc>
      </w:tr>
    </w:tbl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</w:t>
      </w:r>
    </w:p>
    <w:p w:rsidR="009B5437" w:rsidRDefault="009B5437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5437" w:rsidRDefault="009B5437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5437" w:rsidRDefault="009B5437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013A4C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C6B6F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:rsidR="00013A4C" w:rsidRPr="001D428A" w:rsidRDefault="00013A4C" w:rsidP="00013A4C">
      <w:pPr>
        <w:spacing w:after="0"/>
        <w:ind w:right="25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D428A">
        <w:rPr>
          <w:rFonts w:ascii="Times New Roman" w:hAnsi="Times New Roman" w:cs="Times New Roman"/>
          <w:sz w:val="28"/>
          <w:szCs w:val="28"/>
          <w:lang w:val="uk-UA"/>
        </w:rPr>
        <w:t>рішення виконавчого комітету</w:t>
      </w:r>
    </w:p>
    <w:p w:rsidR="00013A4C" w:rsidRDefault="00013A4C" w:rsidP="00013A4C">
      <w:pPr>
        <w:spacing w:after="0"/>
        <w:ind w:right="53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Брацлавської селищної ради</w:t>
      </w:r>
    </w:p>
    <w:p w:rsidR="00013A4C" w:rsidRDefault="00013A4C" w:rsidP="00013A4C">
      <w:pPr>
        <w:spacing w:after="0"/>
        <w:ind w:right="253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13A4C" w:rsidRPr="00C250F6" w:rsidRDefault="00013A4C" w:rsidP="00C250F6">
      <w:pPr>
        <w:spacing w:after="0"/>
        <w:ind w:right="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від   </w:t>
      </w:r>
      <w:r w:rsidR="00A31FB6">
        <w:rPr>
          <w:rFonts w:ascii="Times New Roman" w:hAnsi="Times New Roman" w:cs="Times New Roman"/>
          <w:sz w:val="28"/>
          <w:szCs w:val="28"/>
          <w:lang w:val="uk-UA"/>
        </w:rPr>
        <w:t>24.09.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2026 року № </w:t>
      </w:r>
      <w:r w:rsidR="00A31FB6">
        <w:rPr>
          <w:rFonts w:ascii="Times New Roman" w:hAnsi="Times New Roman" w:cs="Times New Roman"/>
          <w:sz w:val="28"/>
          <w:szCs w:val="28"/>
          <w:lang w:val="uk-UA"/>
        </w:rPr>
        <w:t>124</w:t>
      </w:r>
    </w:p>
    <w:p w:rsidR="00013A4C" w:rsidRPr="001C6B6F" w:rsidRDefault="00013A4C" w:rsidP="00013A4C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6B6F">
        <w:rPr>
          <w:rFonts w:ascii="Times New Roman" w:hAnsi="Times New Roman" w:cs="Times New Roman"/>
          <w:b/>
          <w:sz w:val="28"/>
          <w:szCs w:val="28"/>
          <w:lang w:val="uk-UA"/>
        </w:rPr>
        <w:t>Фактична мережа</w:t>
      </w:r>
    </w:p>
    <w:p w:rsidR="00013A4C" w:rsidRPr="001C6B6F" w:rsidRDefault="00013A4C" w:rsidP="00013A4C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1C6B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акладів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дошкільної</w:t>
      </w:r>
      <w:r w:rsidRPr="001C6B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освіти</w:t>
      </w:r>
    </w:p>
    <w:p w:rsidR="00013A4C" w:rsidRDefault="00013A4C" w:rsidP="00013A4C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6B6F">
        <w:rPr>
          <w:rFonts w:ascii="Times New Roman" w:hAnsi="Times New Roman" w:cs="Times New Roman"/>
          <w:b/>
          <w:sz w:val="28"/>
          <w:szCs w:val="28"/>
          <w:lang w:val="uk-UA"/>
        </w:rPr>
        <w:t>Брацлавської селищної ради на 2026 – 2027 навчальний рік</w:t>
      </w:r>
    </w:p>
    <w:p w:rsidR="00013A4C" w:rsidRDefault="00013A4C" w:rsidP="00013A4C">
      <w:pPr>
        <w:spacing w:after="0"/>
        <w:ind w:right="25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275"/>
        <w:gridCol w:w="1276"/>
        <w:gridCol w:w="1418"/>
        <w:gridCol w:w="1559"/>
        <w:gridCol w:w="1276"/>
        <w:gridCol w:w="1701"/>
        <w:gridCol w:w="1211"/>
      </w:tblGrid>
      <w:tr w:rsidR="001B7439" w:rsidTr="001B7439">
        <w:trPr>
          <w:trHeight w:val="300"/>
        </w:trPr>
        <w:tc>
          <w:tcPr>
            <w:tcW w:w="567" w:type="dxa"/>
            <w:vMerge w:val="restart"/>
          </w:tcPr>
          <w:p w:rsidR="001B7439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1B7439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694" w:type="dxa"/>
            <w:vMerge w:val="restart"/>
          </w:tcPr>
          <w:p w:rsidR="001B7439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1B7439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закладу</w:t>
            </w:r>
          </w:p>
        </w:tc>
        <w:tc>
          <w:tcPr>
            <w:tcW w:w="3685" w:type="dxa"/>
            <w:gridSpan w:val="3"/>
          </w:tcPr>
          <w:p w:rsidR="001B7439" w:rsidRPr="001B7439" w:rsidRDefault="001B7439" w:rsidP="00B6753E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1B74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Кількість груп</w:t>
            </w:r>
          </w:p>
        </w:tc>
        <w:tc>
          <w:tcPr>
            <w:tcW w:w="1418" w:type="dxa"/>
            <w:vMerge w:val="restart"/>
          </w:tcPr>
          <w:p w:rsidR="001B7439" w:rsidRPr="001B7439" w:rsidRDefault="001B7439" w:rsidP="00B6753E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1B74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9-10 годинний режим роботи</w:t>
            </w:r>
          </w:p>
        </w:tc>
        <w:tc>
          <w:tcPr>
            <w:tcW w:w="5747" w:type="dxa"/>
            <w:gridSpan w:val="4"/>
          </w:tcPr>
          <w:p w:rsidR="001B7439" w:rsidRPr="001B7439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1B74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Кількість дітей </w:t>
            </w:r>
          </w:p>
        </w:tc>
      </w:tr>
      <w:tr w:rsidR="001B7439" w:rsidTr="001B7439">
        <w:trPr>
          <w:trHeight w:val="240"/>
        </w:trPr>
        <w:tc>
          <w:tcPr>
            <w:tcW w:w="567" w:type="dxa"/>
            <w:vMerge/>
          </w:tcPr>
          <w:p w:rsidR="00B6753E" w:rsidRPr="00013A4C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  <w:vMerge/>
          </w:tcPr>
          <w:p w:rsidR="00B6753E" w:rsidRPr="00013A4C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B6753E" w:rsidRPr="001B7439" w:rsidRDefault="00B6753E" w:rsidP="001B7439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1B74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Всього</w:t>
            </w:r>
          </w:p>
        </w:tc>
        <w:tc>
          <w:tcPr>
            <w:tcW w:w="1275" w:type="dxa"/>
          </w:tcPr>
          <w:p w:rsidR="00B6753E" w:rsidRPr="001B7439" w:rsidRDefault="00B6753E" w:rsidP="001B743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1B74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 т.ч. дошкільного віку</w:t>
            </w:r>
          </w:p>
        </w:tc>
        <w:tc>
          <w:tcPr>
            <w:tcW w:w="1276" w:type="dxa"/>
          </w:tcPr>
          <w:p w:rsidR="00B6753E" w:rsidRPr="001B7439" w:rsidRDefault="00B6753E" w:rsidP="001B743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1B74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 т.ч. раннього віку</w:t>
            </w:r>
          </w:p>
        </w:tc>
        <w:tc>
          <w:tcPr>
            <w:tcW w:w="1418" w:type="dxa"/>
            <w:vMerge/>
          </w:tcPr>
          <w:p w:rsidR="00B6753E" w:rsidRPr="001B7439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6753E" w:rsidRPr="001B7439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1B74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Раннього віку</w:t>
            </w:r>
          </w:p>
        </w:tc>
        <w:tc>
          <w:tcPr>
            <w:tcW w:w="1276" w:type="dxa"/>
          </w:tcPr>
          <w:p w:rsidR="00B6753E" w:rsidRPr="001B7439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3-6 (7) років</w:t>
            </w:r>
          </w:p>
        </w:tc>
        <w:tc>
          <w:tcPr>
            <w:tcW w:w="1701" w:type="dxa"/>
          </w:tcPr>
          <w:p w:rsidR="00B6753E" w:rsidRPr="001B7439" w:rsidRDefault="001B7439" w:rsidP="001B743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З особливими потребами (інклюзія)</w:t>
            </w:r>
          </w:p>
        </w:tc>
        <w:tc>
          <w:tcPr>
            <w:tcW w:w="1211" w:type="dxa"/>
          </w:tcPr>
          <w:p w:rsidR="00B6753E" w:rsidRPr="001B7439" w:rsidRDefault="001B7439" w:rsidP="001B743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Всього дітей</w:t>
            </w:r>
          </w:p>
        </w:tc>
      </w:tr>
      <w:tr w:rsidR="001B7439" w:rsidTr="001B7439">
        <w:tc>
          <w:tcPr>
            <w:tcW w:w="567" w:type="dxa"/>
          </w:tcPr>
          <w:p w:rsidR="00B6753E" w:rsidRPr="00013A4C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013A4C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:rsidR="00B6753E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Вишковецький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я/с «Сонечко»</w:t>
            </w:r>
          </w:p>
        </w:tc>
        <w:tc>
          <w:tcPr>
            <w:tcW w:w="1134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76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418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9</w:t>
            </w:r>
          </w:p>
        </w:tc>
        <w:tc>
          <w:tcPr>
            <w:tcW w:w="1559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-</w:t>
            </w:r>
          </w:p>
        </w:tc>
        <w:tc>
          <w:tcPr>
            <w:tcW w:w="1276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9</w:t>
            </w:r>
          </w:p>
        </w:tc>
        <w:tc>
          <w:tcPr>
            <w:tcW w:w="1701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-</w:t>
            </w:r>
          </w:p>
        </w:tc>
        <w:tc>
          <w:tcPr>
            <w:tcW w:w="1211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9</w:t>
            </w:r>
          </w:p>
        </w:tc>
      </w:tr>
      <w:tr w:rsidR="001B7439" w:rsidTr="001B7439">
        <w:tc>
          <w:tcPr>
            <w:tcW w:w="567" w:type="dxa"/>
          </w:tcPr>
          <w:p w:rsidR="00B6753E" w:rsidRPr="00013A4C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:rsidR="00B6753E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Вовчоцький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я/с «Дзвіночок»</w:t>
            </w:r>
          </w:p>
        </w:tc>
        <w:tc>
          <w:tcPr>
            <w:tcW w:w="1134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76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418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9</w:t>
            </w:r>
          </w:p>
        </w:tc>
        <w:tc>
          <w:tcPr>
            <w:tcW w:w="1559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14</w:t>
            </w:r>
          </w:p>
        </w:tc>
        <w:tc>
          <w:tcPr>
            <w:tcW w:w="1701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11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18</w:t>
            </w:r>
          </w:p>
        </w:tc>
      </w:tr>
      <w:tr w:rsidR="001B7439" w:rsidTr="001B7439">
        <w:tc>
          <w:tcPr>
            <w:tcW w:w="567" w:type="dxa"/>
          </w:tcPr>
          <w:p w:rsidR="00B6753E" w:rsidRPr="00013A4C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2694" w:type="dxa"/>
          </w:tcPr>
          <w:p w:rsidR="00B6753E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Брацлавський я/с «Ромашка»</w:t>
            </w:r>
          </w:p>
        </w:tc>
        <w:tc>
          <w:tcPr>
            <w:tcW w:w="1134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7</w:t>
            </w:r>
          </w:p>
        </w:tc>
        <w:tc>
          <w:tcPr>
            <w:tcW w:w="1275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5</w:t>
            </w:r>
          </w:p>
        </w:tc>
        <w:tc>
          <w:tcPr>
            <w:tcW w:w="1276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2</w:t>
            </w:r>
          </w:p>
        </w:tc>
        <w:tc>
          <w:tcPr>
            <w:tcW w:w="1418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10</w:t>
            </w:r>
          </w:p>
        </w:tc>
        <w:tc>
          <w:tcPr>
            <w:tcW w:w="1559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34</w:t>
            </w:r>
          </w:p>
        </w:tc>
        <w:tc>
          <w:tcPr>
            <w:tcW w:w="1276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79</w:t>
            </w:r>
          </w:p>
        </w:tc>
        <w:tc>
          <w:tcPr>
            <w:tcW w:w="1701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-</w:t>
            </w:r>
          </w:p>
        </w:tc>
        <w:tc>
          <w:tcPr>
            <w:tcW w:w="1211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113</w:t>
            </w:r>
          </w:p>
        </w:tc>
      </w:tr>
      <w:tr w:rsidR="001B7439" w:rsidTr="001B7439">
        <w:tc>
          <w:tcPr>
            <w:tcW w:w="567" w:type="dxa"/>
          </w:tcPr>
          <w:p w:rsidR="00B6753E" w:rsidRPr="00013A4C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:rsidR="00B6753E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Бугаківський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я/с «Віночок»</w:t>
            </w:r>
          </w:p>
        </w:tc>
        <w:tc>
          <w:tcPr>
            <w:tcW w:w="1134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76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418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9</w:t>
            </w:r>
          </w:p>
        </w:tc>
        <w:tc>
          <w:tcPr>
            <w:tcW w:w="1559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2</w:t>
            </w:r>
          </w:p>
        </w:tc>
        <w:tc>
          <w:tcPr>
            <w:tcW w:w="1276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8</w:t>
            </w:r>
          </w:p>
        </w:tc>
        <w:tc>
          <w:tcPr>
            <w:tcW w:w="1701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-</w:t>
            </w:r>
          </w:p>
        </w:tc>
        <w:tc>
          <w:tcPr>
            <w:tcW w:w="1211" w:type="dxa"/>
          </w:tcPr>
          <w:p w:rsidR="00B6753E" w:rsidRPr="00013A4C" w:rsidRDefault="005C1C21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10</w:t>
            </w:r>
          </w:p>
        </w:tc>
      </w:tr>
      <w:tr w:rsidR="001B7439" w:rsidTr="001B7439">
        <w:tc>
          <w:tcPr>
            <w:tcW w:w="567" w:type="dxa"/>
          </w:tcPr>
          <w:p w:rsidR="00B6753E" w:rsidRPr="00013A4C" w:rsidRDefault="00B6753E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:rsidR="00B6753E" w:rsidRPr="00013A4C" w:rsidRDefault="001B7439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РАЗОМ</w:t>
            </w:r>
          </w:p>
        </w:tc>
        <w:tc>
          <w:tcPr>
            <w:tcW w:w="1134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10</w:t>
            </w:r>
          </w:p>
        </w:tc>
        <w:tc>
          <w:tcPr>
            <w:tcW w:w="1275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8</w:t>
            </w:r>
          </w:p>
        </w:tc>
        <w:tc>
          <w:tcPr>
            <w:tcW w:w="1276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5</w:t>
            </w:r>
          </w:p>
        </w:tc>
        <w:tc>
          <w:tcPr>
            <w:tcW w:w="1418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37</w:t>
            </w:r>
          </w:p>
        </w:tc>
        <w:tc>
          <w:tcPr>
            <w:tcW w:w="1559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40</w:t>
            </w:r>
          </w:p>
        </w:tc>
        <w:tc>
          <w:tcPr>
            <w:tcW w:w="1276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</w:t>
            </w:r>
          </w:p>
        </w:tc>
        <w:tc>
          <w:tcPr>
            <w:tcW w:w="1211" w:type="dxa"/>
          </w:tcPr>
          <w:p w:rsidR="00B6753E" w:rsidRPr="00013A4C" w:rsidRDefault="00C250F6" w:rsidP="00CE546D">
            <w:pPr>
              <w:ind w:right="25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150</w:t>
            </w:r>
          </w:p>
        </w:tc>
      </w:tr>
    </w:tbl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Default="001B7439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bookmarkStart w:id="0" w:name="_GoBack"/>
      <w:bookmarkEnd w:id="0"/>
    </w:p>
    <w:p w:rsidR="00013A4C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3A4C" w:rsidRPr="001C6B6F" w:rsidRDefault="00013A4C" w:rsidP="001C6B6F">
      <w:pPr>
        <w:spacing w:after="0"/>
        <w:ind w:right="2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013A4C" w:rsidRPr="001C6B6F" w:rsidSect="001C6B6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6F"/>
    <w:rsid w:val="00013A4C"/>
    <w:rsid w:val="001B3D47"/>
    <w:rsid w:val="001B7439"/>
    <w:rsid w:val="001C6B6F"/>
    <w:rsid w:val="001D428A"/>
    <w:rsid w:val="003348B1"/>
    <w:rsid w:val="00343425"/>
    <w:rsid w:val="00451D6B"/>
    <w:rsid w:val="00586959"/>
    <w:rsid w:val="005B11B3"/>
    <w:rsid w:val="005C1C21"/>
    <w:rsid w:val="005E3017"/>
    <w:rsid w:val="00651520"/>
    <w:rsid w:val="0066540B"/>
    <w:rsid w:val="006F4E7B"/>
    <w:rsid w:val="00754194"/>
    <w:rsid w:val="007F103F"/>
    <w:rsid w:val="008260B2"/>
    <w:rsid w:val="00967523"/>
    <w:rsid w:val="009B5437"/>
    <w:rsid w:val="00A31FB6"/>
    <w:rsid w:val="00B6753E"/>
    <w:rsid w:val="00C2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5C4CC"/>
  <w15:docId w15:val="{894A818D-9594-4730-8387-1CC77ED3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1466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Машталяр</dc:creator>
  <cp:lastModifiedBy>1</cp:lastModifiedBy>
  <cp:revision>6</cp:revision>
  <cp:lastPrinted>2026-10-01T07:40:00Z</cp:lastPrinted>
  <dcterms:created xsi:type="dcterms:W3CDTF">2026-09-22T08:53:00Z</dcterms:created>
  <dcterms:modified xsi:type="dcterms:W3CDTF">2026-10-01T07:43:00Z</dcterms:modified>
</cp:coreProperties>
</file>