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19156" w14:textId="77777777" w:rsidR="00145A0C" w:rsidRPr="001A5A48" w:rsidRDefault="00145A0C" w:rsidP="00145A0C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1A5A48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1131461E" w14:textId="77777777" w:rsidR="00145A0C" w:rsidRPr="001A5A48" w:rsidRDefault="00145A0C" w:rsidP="00145A0C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1A5A48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рішення виконавчого комітету</w:t>
      </w:r>
    </w:p>
    <w:p w14:paraId="2A5BB762" w14:textId="77777777" w:rsidR="00145A0C" w:rsidRPr="001A5A48" w:rsidRDefault="00145A0C" w:rsidP="00145A0C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proofErr w:type="spellStart"/>
      <w:r w:rsidRPr="001A5A48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Мартинівської</w:t>
      </w:r>
      <w:proofErr w:type="spellEnd"/>
      <w:r w:rsidRPr="001A5A48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сільської ради</w:t>
      </w:r>
    </w:p>
    <w:p w14:paraId="1B96E3D9" w14:textId="3D303E68" w:rsidR="00145A0C" w:rsidRPr="001A5A48" w:rsidRDefault="00145A0C" w:rsidP="00145A0C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1A5A48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від 2</w:t>
      </w:r>
      <w:r w:rsidRPr="001A5A48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4</w:t>
      </w:r>
      <w:r w:rsidRPr="001A5A48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ли</w:t>
      </w:r>
      <w:r w:rsidRPr="001A5A48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стопада</w:t>
      </w:r>
      <w:r w:rsidRPr="001A5A48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2023р. </w:t>
      </w:r>
      <w:r w:rsidRPr="001A5A48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br/>
      </w:r>
      <w:r w:rsidRPr="001A5A48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№ </w:t>
      </w:r>
      <w:r w:rsidRPr="001A5A48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408</w:t>
      </w:r>
      <w:r w:rsidRPr="001A5A48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/2023</w:t>
      </w:r>
    </w:p>
    <w:p w14:paraId="58C8B8E4" w14:textId="77777777" w:rsidR="0088106E" w:rsidRPr="001A5A48" w:rsidRDefault="0088106E" w:rsidP="009B1A3B">
      <w:pPr>
        <w:rPr>
          <w:rFonts w:ascii="Times New Roman" w:hAnsi="Times New Roman"/>
          <w:b/>
          <w:sz w:val="16"/>
          <w:szCs w:val="16"/>
          <w:lang w:val="uk-UA"/>
        </w:rPr>
      </w:pPr>
    </w:p>
    <w:p w14:paraId="2769EA75" w14:textId="77777777" w:rsidR="009B1A3B" w:rsidRPr="001A5A48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A5A48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760DC056" w14:textId="77777777" w:rsidR="00566C05" w:rsidRPr="001A5A48" w:rsidRDefault="00566C05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14:paraId="25544600" w14:textId="10C9A595" w:rsidR="002D3CAA" w:rsidRPr="001A5A48" w:rsidRDefault="009B1A3B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1A5A48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AC7AA9" w:rsidRPr="001A5A48">
        <w:rPr>
          <w:rFonts w:ascii="Times New Roman" w:hAnsi="Times New Roman"/>
          <w:b/>
          <w:sz w:val="28"/>
          <w:szCs w:val="28"/>
          <w:u w:val="single"/>
          <w:lang w:val="uk-UA"/>
        </w:rPr>
        <w:t>02</w:t>
      </w:r>
      <w:r w:rsidR="001A5A48" w:rsidRPr="001A5A48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74296E" w:rsidRPr="001A5A48">
        <w:rPr>
          <w:rFonts w:ascii="Times New Roman" w:hAnsi="Times New Roman"/>
          <w:b/>
          <w:sz w:val="28"/>
          <w:szCs w:val="28"/>
          <w:u w:val="single"/>
          <w:lang w:val="uk-UA"/>
        </w:rPr>
        <w:t>4</w:t>
      </w:r>
    </w:p>
    <w:p w14:paraId="563BA8C9" w14:textId="77777777" w:rsidR="00566C05" w:rsidRPr="001A5A48" w:rsidRDefault="00566C05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14:paraId="421E9777" w14:textId="0C16F89F" w:rsidR="0074296E" w:rsidRPr="001A5A48" w:rsidRDefault="001A5A48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1A5A48">
        <w:rPr>
          <w:rFonts w:ascii="Times New Roman" w:hAnsi="Times New Roman"/>
          <w:b/>
          <w:sz w:val="28"/>
          <w:szCs w:val="28"/>
          <w:u w:val="single"/>
          <w:lang w:val="uk-UA"/>
        </w:rPr>
        <w:t>Внесення змін до договору оренди землі</w:t>
      </w:r>
    </w:p>
    <w:p w14:paraId="604344C9" w14:textId="77777777" w:rsidR="001A5A48" w:rsidRPr="001A5A48" w:rsidRDefault="001A5A48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116"/>
        <w:gridCol w:w="6293"/>
      </w:tblGrid>
      <w:tr w:rsidR="000E760B" w:rsidRPr="001A5A48" w14:paraId="1C050F33" w14:textId="77777777" w:rsidTr="00FE2188">
        <w:trPr>
          <w:trHeight w:val="537"/>
        </w:trPr>
        <w:tc>
          <w:tcPr>
            <w:tcW w:w="9925" w:type="dxa"/>
            <w:gridSpan w:val="3"/>
          </w:tcPr>
          <w:p w14:paraId="136EC841" w14:textId="77777777" w:rsidR="00C83615" w:rsidRPr="001A5A48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A5A48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1A5A48">
              <w:rPr>
                <w:rFonts w:ascii="Times New Roman" w:hAnsi="Times New Roman"/>
                <w:b/>
                <w:lang w:val="uk-UA"/>
              </w:rPr>
              <w:t>Ц</w:t>
            </w:r>
            <w:r w:rsidRPr="001A5A48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1A5A48">
              <w:rPr>
                <w:rFonts w:ascii="Times New Roman" w:hAnsi="Times New Roman"/>
                <w:b/>
                <w:lang w:val="uk-UA"/>
              </w:rPr>
              <w:t xml:space="preserve"> виконавчого комітету </w:t>
            </w:r>
            <w:proofErr w:type="spellStart"/>
            <w:r w:rsidR="003D434F" w:rsidRPr="001A5A48">
              <w:rPr>
                <w:rFonts w:ascii="Times New Roman" w:hAnsi="Times New Roman"/>
                <w:b/>
                <w:lang w:val="uk-UA"/>
              </w:rPr>
              <w:t>Мартинівської</w:t>
            </w:r>
            <w:proofErr w:type="spellEnd"/>
            <w:r w:rsidR="003D434F" w:rsidRPr="001A5A48">
              <w:rPr>
                <w:rFonts w:ascii="Times New Roman" w:hAnsi="Times New Roman"/>
                <w:b/>
                <w:lang w:val="uk-UA"/>
              </w:rPr>
              <w:t xml:space="preserve"> сільської ради</w:t>
            </w:r>
          </w:p>
        </w:tc>
      </w:tr>
      <w:tr w:rsidR="000E760B" w:rsidRPr="001A5A48" w14:paraId="7906FEC4" w14:textId="77777777" w:rsidTr="00F17CDE">
        <w:trPr>
          <w:trHeight w:val="604"/>
        </w:trPr>
        <w:tc>
          <w:tcPr>
            <w:tcW w:w="516" w:type="dxa"/>
          </w:tcPr>
          <w:p w14:paraId="0924EA1A" w14:textId="77777777" w:rsidR="000E760B" w:rsidRPr="001A5A48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116" w:type="dxa"/>
          </w:tcPr>
          <w:p w14:paraId="6835A15D" w14:textId="77777777" w:rsidR="000E760B" w:rsidRPr="001A5A48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293" w:type="dxa"/>
          </w:tcPr>
          <w:p w14:paraId="6C7C5648" w14:textId="77777777" w:rsidR="000E760B" w:rsidRPr="001A5A48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proofErr w:type="spellStart"/>
            <w:r w:rsidRPr="001A5A48">
              <w:rPr>
                <w:rFonts w:ascii="Times New Roman" w:hAnsi="Times New Roman"/>
                <w:lang w:val="uk-UA"/>
              </w:rPr>
              <w:t>с.Мартинівка</w:t>
            </w:r>
            <w:proofErr w:type="spellEnd"/>
            <w:r w:rsidRPr="001A5A48">
              <w:rPr>
                <w:rFonts w:ascii="Times New Roman" w:hAnsi="Times New Roman"/>
                <w:lang w:val="uk-UA"/>
              </w:rPr>
              <w:t>, вул.</w:t>
            </w:r>
            <w:r w:rsidR="008D2090" w:rsidRPr="001A5A48">
              <w:rPr>
                <w:rFonts w:ascii="Times New Roman" w:hAnsi="Times New Roman"/>
                <w:lang w:val="uk-UA"/>
              </w:rPr>
              <w:t xml:space="preserve"> </w:t>
            </w:r>
            <w:r w:rsidRPr="001A5A48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1A5A48" w14:paraId="2B76BBED" w14:textId="77777777" w:rsidTr="00F17CDE">
        <w:trPr>
          <w:trHeight w:val="1035"/>
        </w:trPr>
        <w:tc>
          <w:tcPr>
            <w:tcW w:w="516" w:type="dxa"/>
          </w:tcPr>
          <w:p w14:paraId="1C6893BA" w14:textId="77777777" w:rsidR="002C0E76" w:rsidRPr="001A5A4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116" w:type="dxa"/>
          </w:tcPr>
          <w:p w14:paraId="72F7F70C" w14:textId="77777777" w:rsidR="002C0E76" w:rsidRPr="001A5A4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6293" w:type="dxa"/>
            <w:vAlign w:val="center"/>
          </w:tcPr>
          <w:p w14:paraId="2DCD7535" w14:textId="77777777" w:rsidR="002C0E76" w:rsidRPr="001A5A4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14:paraId="3E1630D2" w14:textId="77777777" w:rsidR="002C0E76" w:rsidRPr="001A5A4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 xml:space="preserve">у </w:t>
            </w:r>
            <w:proofErr w:type="spellStart"/>
            <w:r w:rsidRPr="001A5A48">
              <w:rPr>
                <w:rFonts w:ascii="Times New Roman" w:hAnsi="Times New Roman"/>
                <w:lang w:val="uk-UA"/>
              </w:rPr>
              <w:t>т.ч</w:t>
            </w:r>
            <w:proofErr w:type="spellEnd"/>
            <w:r w:rsidRPr="001A5A48">
              <w:rPr>
                <w:rFonts w:ascii="Times New Roman" w:hAnsi="Times New Roman"/>
                <w:lang w:val="uk-UA"/>
              </w:rPr>
              <w:t>. прийом суб’єктів звернень з 9.00 до 16.00.</w:t>
            </w:r>
          </w:p>
          <w:p w14:paraId="745BB576" w14:textId="77777777" w:rsidR="002C0E76" w:rsidRPr="001A5A4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14:paraId="7D4D7383" w14:textId="77777777" w:rsidR="002C0E76" w:rsidRPr="001A5A4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14:paraId="1F556E57" w14:textId="77777777" w:rsidR="003D434F" w:rsidRPr="001A5A48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1A5A48" w14:paraId="002BB784" w14:textId="77777777" w:rsidTr="00F17CDE">
        <w:trPr>
          <w:trHeight w:val="985"/>
        </w:trPr>
        <w:tc>
          <w:tcPr>
            <w:tcW w:w="516" w:type="dxa"/>
          </w:tcPr>
          <w:p w14:paraId="05142F0B" w14:textId="77777777" w:rsidR="002C0E76" w:rsidRPr="001A5A4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116" w:type="dxa"/>
          </w:tcPr>
          <w:p w14:paraId="725D7875" w14:textId="77777777" w:rsidR="002C0E76" w:rsidRPr="001A5A4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06E31AF1" w14:textId="77777777" w:rsidR="002C0E76" w:rsidRPr="001A5A4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293" w:type="dxa"/>
            <w:vAlign w:val="center"/>
          </w:tcPr>
          <w:p w14:paraId="518D3B88" w14:textId="77777777" w:rsidR="002C0E76" w:rsidRPr="001A5A48" w:rsidRDefault="002C0E76" w:rsidP="002C0E7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1A5A48">
              <w:rPr>
                <w:rFonts w:ascii="Times New Roman" w:eastAsia="Calibri" w:hAnsi="Times New Roman"/>
                <w:lang w:val="uk-UA"/>
              </w:rPr>
              <w:t>тел.+380669003212</w:t>
            </w:r>
          </w:p>
          <w:p w14:paraId="3231C226" w14:textId="77777777" w:rsidR="002C0E76" w:rsidRPr="001A5A48" w:rsidRDefault="00000000" w:rsidP="002C0E7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7" w:history="1">
              <w:r w:rsidR="002C0E76" w:rsidRPr="001A5A48">
                <w:rPr>
                  <w:rStyle w:val="af6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14:paraId="39F1FB4E" w14:textId="77777777" w:rsidR="003D434F" w:rsidRPr="001A5A48" w:rsidRDefault="00000000" w:rsidP="005151DD">
            <w:pPr>
              <w:widowControl w:val="0"/>
              <w:spacing w:line="256" w:lineRule="auto"/>
              <w:ind w:left="139"/>
              <w:rPr>
                <w:rStyle w:val="af6"/>
                <w:rFonts w:ascii="Times New Roman" w:eastAsia="Calibri" w:hAnsi="Times New Roman"/>
                <w:lang w:val="uk-UA"/>
              </w:rPr>
            </w:pPr>
            <w:hyperlink r:id="rId8" w:history="1">
              <w:r w:rsidR="003D434F" w:rsidRPr="001A5A48">
                <w:rPr>
                  <w:rStyle w:val="af6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  <w:p w14:paraId="1342AE77" w14:textId="77777777" w:rsidR="00FE41D3" w:rsidRPr="001A5A48" w:rsidRDefault="00FE41D3" w:rsidP="005151DD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1A5A48">
              <w:rPr>
                <w:rFonts w:ascii="Times New Roman" w:hAnsi="Times New Roman"/>
                <w:color w:val="0000FF" w:themeColor="hyperlink"/>
                <w:u w:val="single"/>
                <w:lang w:val="uk-UA"/>
              </w:rPr>
              <w:t>https://cnap.martynivka-gromada.gov.ua/</w:t>
            </w:r>
          </w:p>
        </w:tc>
      </w:tr>
      <w:tr w:rsidR="00FE2188" w:rsidRPr="001A5A48" w14:paraId="0CBCF737" w14:textId="77777777" w:rsidTr="00AC7AA9">
        <w:trPr>
          <w:trHeight w:val="923"/>
        </w:trPr>
        <w:tc>
          <w:tcPr>
            <w:tcW w:w="9925" w:type="dxa"/>
            <w:gridSpan w:val="3"/>
          </w:tcPr>
          <w:p w14:paraId="282C03D8" w14:textId="77777777" w:rsidR="00FE2188" w:rsidRPr="001A5A48" w:rsidRDefault="00FE2188" w:rsidP="00FE218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A5A48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14:paraId="7296580E" w14:textId="776B0EFE" w:rsidR="00FE2188" w:rsidRPr="001A5A48" w:rsidRDefault="00145A0C" w:rsidP="00F230F2">
            <w:pPr>
              <w:jc w:val="center"/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b/>
                <w:lang w:val="uk-UA"/>
              </w:rPr>
              <w:t xml:space="preserve">Земельний відділ виконавчого комітету </w:t>
            </w:r>
            <w:proofErr w:type="spellStart"/>
            <w:r w:rsidRPr="001A5A48">
              <w:rPr>
                <w:rFonts w:ascii="Times New Roman" w:hAnsi="Times New Roman"/>
                <w:b/>
                <w:lang w:val="uk-UA"/>
              </w:rPr>
              <w:t>Мартинівської</w:t>
            </w:r>
            <w:proofErr w:type="spellEnd"/>
            <w:r w:rsidRPr="001A5A48">
              <w:rPr>
                <w:rFonts w:ascii="Times New Roman" w:hAnsi="Times New Roman"/>
                <w:b/>
                <w:lang w:val="uk-UA"/>
              </w:rPr>
              <w:t xml:space="preserve"> сільської ради</w:t>
            </w:r>
          </w:p>
        </w:tc>
      </w:tr>
      <w:tr w:rsidR="00F17CDE" w:rsidRPr="001A5A48" w14:paraId="578BBDE7" w14:textId="77777777" w:rsidTr="00F17CDE">
        <w:trPr>
          <w:trHeight w:val="586"/>
        </w:trPr>
        <w:tc>
          <w:tcPr>
            <w:tcW w:w="516" w:type="dxa"/>
          </w:tcPr>
          <w:p w14:paraId="4864C2A3" w14:textId="77777777" w:rsidR="00F17CDE" w:rsidRPr="001A5A4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116" w:type="dxa"/>
          </w:tcPr>
          <w:p w14:paraId="5C8BAFE5" w14:textId="77777777" w:rsidR="00F17CDE" w:rsidRPr="001A5A4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293" w:type="dxa"/>
          </w:tcPr>
          <w:p w14:paraId="75E7C55F" w14:textId="2AABAF7C" w:rsidR="00F17CDE" w:rsidRPr="001A5A48" w:rsidRDefault="00145A0C" w:rsidP="00F17CD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proofErr w:type="spellStart"/>
            <w:r w:rsidRPr="001A5A48">
              <w:rPr>
                <w:rFonts w:ascii="Times New Roman" w:hAnsi="Times New Roman"/>
                <w:lang w:val="uk-UA"/>
              </w:rPr>
              <w:t>с.Мартинівка</w:t>
            </w:r>
            <w:proofErr w:type="spellEnd"/>
            <w:r w:rsidRPr="001A5A48">
              <w:rPr>
                <w:rFonts w:ascii="Times New Roman" w:hAnsi="Times New Roman"/>
                <w:lang w:val="uk-UA"/>
              </w:rPr>
              <w:t xml:space="preserve">, вул. Богдана Хмельницького, </w:t>
            </w:r>
            <w:r w:rsidRPr="001A5A48">
              <w:rPr>
                <w:rFonts w:ascii="Times New Roman" w:hAnsi="Times New Roman"/>
                <w:lang w:val="uk-UA"/>
              </w:rPr>
              <w:t>18</w:t>
            </w:r>
          </w:p>
        </w:tc>
      </w:tr>
      <w:tr w:rsidR="00F17CDE" w:rsidRPr="001A5A48" w14:paraId="1D0A5F52" w14:textId="77777777" w:rsidTr="00F17CDE">
        <w:trPr>
          <w:trHeight w:val="745"/>
        </w:trPr>
        <w:tc>
          <w:tcPr>
            <w:tcW w:w="516" w:type="dxa"/>
          </w:tcPr>
          <w:p w14:paraId="27013271" w14:textId="77777777" w:rsidR="00F17CDE" w:rsidRPr="001A5A4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116" w:type="dxa"/>
          </w:tcPr>
          <w:p w14:paraId="73F8E5A0" w14:textId="77777777" w:rsidR="00F17CDE" w:rsidRPr="001A5A4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293" w:type="dxa"/>
          </w:tcPr>
          <w:p w14:paraId="2E8E1D64" w14:textId="07C7F8FC" w:rsidR="00F17CDE" w:rsidRPr="001A5A48" w:rsidRDefault="00AE0C65" w:rsidP="00145A0C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>телефон: +38</w:t>
            </w:r>
            <w:r w:rsidR="00145A0C" w:rsidRPr="001A5A48">
              <w:rPr>
                <w:rFonts w:ascii="Times New Roman" w:hAnsi="Times New Roman"/>
                <w:lang w:val="uk-UA"/>
              </w:rPr>
              <w:t xml:space="preserve"> </w:t>
            </w:r>
            <w:r w:rsidRPr="001A5A48">
              <w:rPr>
                <w:rFonts w:ascii="Times New Roman" w:hAnsi="Times New Roman"/>
                <w:lang w:val="uk-UA"/>
              </w:rPr>
              <w:t>0</w:t>
            </w:r>
            <w:r w:rsidR="00145A0C" w:rsidRPr="001A5A48">
              <w:rPr>
                <w:rFonts w:ascii="Times New Roman" w:hAnsi="Times New Roman"/>
                <w:lang w:val="uk-UA"/>
              </w:rPr>
              <w:t>66 7763674</w:t>
            </w:r>
            <w:r w:rsidRPr="001A5A48">
              <w:rPr>
                <w:rFonts w:ascii="Times New Roman" w:hAnsi="Times New Roman"/>
                <w:lang w:val="uk-UA"/>
              </w:rPr>
              <w:t xml:space="preserve">, </w:t>
            </w:r>
            <w:r w:rsidR="00145A0C" w:rsidRPr="001A5A48">
              <w:rPr>
                <w:rStyle w:val="af6"/>
                <w:rFonts w:ascii="Times New Roman" w:eastAsia="Calibri" w:hAnsi="Times New Roman"/>
                <w:lang w:val="uk-UA"/>
              </w:rPr>
              <w:t>xaltyrinorada@ukr.net</w:t>
            </w:r>
            <w:r w:rsidRPr="001A5A48">
              <w:rPr>
                <w:rStyle w:val="af6"/>
                <w:rFonts w:ascii="Times New Roman" w:eastAsia="Calibri" w:hAnsi="Times New Roman"/>
                <w:lang w:val="uk-UA"/>
              </w:rPr>
              <w:t>,</w:t>
            </w:r>
            <w:r w:rsidRPr="001A5A48">
              <w:rPr>
                <w:rFonts w:ascii="Times New Roman" w:hAnsi="Times New Roman"/>
                <w:lang w:val="uk-UA"/>
              </w:rPr>
              <w:t xml:space="preserve"> </w:t>
            </w:r>
            <w:hyperlink r:id="rId9" w:history="1">
              <w:r w:rsidR="00145A0C" w:rsidRPr="001A5A48">
                <w:rPr>
                  <w:rStyle w:val="af6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  <w:r w:rsidRPr="001A5A48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BD3490" w:rsidRPr="001A5A48" w14:paraId="7FDDD86A" w14:textId="77777777" w:rsidTr="00FE2188">
        <w:trPr>
          <w:trHeight w:val="420"/>
        </w:trPr>
        <w:tc>
          <w:tcPr>
            <w:tcW w:w="9925" w:type="dxa"/>
            <w:gridSpan w:val="3"/>
          </w:tcPr>
          <w:p w14:paraId="31F78609" w14:textId="77777777" w:rsidR="00BD3490" w:rsidRPr="001A5A48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 xml:space="preserve">         </w:t>
            </w:r>
            <w:r w:rsidRPr="001A5A48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1A5A48" w14:paraId="77397767" w14:textId="77777777" w:rsidTr="00566C05">
        <w:trPr>
          <w:trHeight w:val="324"/>
        </w:trPr>
        <w:tc>
          <w:tcPr>
            <w:tcW w:w="516" w:type="dxa"/>
          </w:tcPr>
          <w:p w14:paraId="7CC44FD8" w14:textId="77777777" w:rsidR="00B858C3" w:rsidRPr="001A5A48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1A5A48">
              <w:rPr>
                <w:rFonts w:ascii="Times New Roman" w:hAnsi="Times New Roman"/>
                <w:lang w:val="uk-UA"/>
              </w:rPr>
              <w:t>6</w:t>
            </w:r>
            <w:r w:rsidRPr="001A5A4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1237FCB2" w14:textId="77777777" w:rsidR="00B858C3" w:rsidRPr="001A5A48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293" w:type="dxa"/>
          </w:tcPr>
          <w:p w14:paraId="51F50280" w14:textId="77777777" w:rsidR="001A5A48" w:rsidRPr="001A5A48" w:rsidRDefault="001A5A48" w:rsidP="001A5A4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>Кодекс "Земельний кодекс ст. 12, 42, 116, 186</w:t>
            </w:r>
          </w:p>
          <w:p w14:paraId="08E5E972" w14:textId="3F6DD9F1" w:rsidR="00B858C3" w:rsidRPr="001A5A48" w:rsidRDefault="001A5A48" w:rsidP="001A5A4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>Закон України "Про оренду землі" ст. 7, 31-34</w:t>
            </w:r>
          </w:p>
        </w:tc>
      </w:tr>
      <w:tr w:rsidR="00B858C3" w:rsidRPr="001A5A48" w14:paraId="48ADC876" w14:textId="77777777" w:rsidTr="00F17CDE">
        <w:trPr>
          <w:trHeight w:val="649"/>
        </w:trPr>
        <w:tc>
          <w:tcPr>
            <w:tcW w:w="516" w:type="dxa"/>
          </w:tcPr>
          <w:p w14:paraId="72A6A513" w14:textId="77777777" w:rsidR="00B858C3" w:rsidRPr="001A5A48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1A5A48">
              <w:rPr>
                <w:rFonts w:ascii="Times New Roman" w:hAnsi="Times New Roman"/>
                <w:lang w:val="uk-UA"/>
              </w:rPr>
              <w:t>7</w:t>
            </w:r>
            <w:r w:rsidRPr="001A5A4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E17B113" w14:textId="77777777" w:rsidR="00B858C3" w:rsidRPr="001A5A48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293" w:type="dxa"/>
          </w:tcPr>
          <w:p w14:paraId="5B82EC3D" w14:textId="727DA82F" w:rsidR="003D434F" w:rsidRPr="001A5A48" w:rsidRDefault="003D434F" w:rsidP="004814DA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0E0A99" w:rsidRPr="001A5A48" w14:paraId="1B4186EB" w14:textId="77777777" w:rsidTr="00F17CDE">
        <w:trPr>
          <w:trHeight w:val="274"/>
        </w:trPr>
        <w:tc>
          <w:tcPr>
            <w:tcW w:w="516" w:type="dxa"/>
          </w:tcPr>
          <w:p w14:paraId="4DF02AB6" w14:textId="77777777" w:rsidR="000E0A99" w:rsidRPr="001A5A4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 xml:space="preserve"> 8.</w:t>
            </w:r>
          </w:p>
        </w:tc>
        <w:tc>
          <w:tcPr>
            <w:tcW w:w="3116" w:type="dxa"/>
            <w:vAlign w:val="center"/>
          </w:tcPr>
          <w:p w14:paraId="11A36BC6" w14:textId="6DE61F27" w:rsidR="000E0A99" w:rsidRPr="001A5A4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 xml:space="preserve">Акти центральних </w:t>
            </w:r>
            <w:r w:rsidR="004814DA" w:rsidRPr="001A5A48">
              <w:rPr>
                <w:rFonts w:ascii="Times New Roman" w:hAnsi="Times New Roman"/>
                <w:lang w:val="uk-UA"/>
              </w:rPr>
              <w:t>ОВВ</w:t>
            </w:r>
          </w:p>
        </w:tc>
        <w:tc>
          <w:tcPr>
            <w:tcW w:w="6293" w:type="dxa"/>
          </w:tcPr>
          <w:p w14:paraId="456A54BC" w14:textId="237B7C2A" w:rsidR="000E0A99" w:rsidRPr="001A5A48" w:rsidRDefault="000E0A99" w:rsidP="005F75C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0E0A99" w:rsidRPr="001A5A48" w14:paraId="4045FD68" w14:textId="77777777" w:rsidTr="00F17CDE">
        <w:trPr>
          <w:trHeight w:val="274"/>
        </w:trPr>
        <w:tc>
          <w:tcPr>
            <w:tcW w:w="516" w:type="dxa"/>
          </w:tcPr>
          <w:p w14:paraId="3BE197F3" w14:textId="77777777" w:rsidR="000E0A99" w:rsidRPr="001A5A4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 xml:space="preserve"> 9.</w:t>
            </w:r>
          </w:p>
        </w:tc>
        <w:tc>
          <w:tcPr>
            <w:tcW w:w="3116" w:type="dxa"/>
          </w:tcPr>
          <w:p w14:paraId="588F100E" w14:textId="77777777" w:rsidR="000E0A99" w:rsidRPr="001A5A4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293" w:type="dxa"/>
          </w:tcPr>
          <w:p w14:paraId="0367CD92" w14:textId="535716DF" w:rsidR="00FB3E22" w:rsidRPr="001A5A48" w:rsidRDefault="000E0A99" w:rsidP="00AC7AA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 xml:space="preserve">Рішення </w:t>
            </w:r>
            <w:proofErr w:type="spellStart"/>
            <w:r w:rsidRPr="001A5A48">
              <w:rPr>
                <w:rFonts w:ascii="Times New Roman" w:hAnsi="Times New Roman"/>
                <w:lang w:val="uk-UA"/>
              </w:rPr>
              <w:t>Мартинівської</w:t>
            </w:r>
            <w:proofErr w:type="spellEnd"/>
            <w:r w:rsidRPr="001A5A48">
              <w:rPr>
                <w:rFonts w:ascii="Times New Roman" w:hAnsi="Times New Roman"/>
                <w:lang w:val="uk-UA"/>
              </w:rPr>
              <w:t xml:space="preserve"> сільської ради від 21.12.2021 «Про функціонування Центру надання адміністративних послуг виконавчого комітету </w:t>
            </w:r>
            <w:proofErr w:type="spellStart"/>
            <w:r w:rsidRPr="001A5A48">
              <w:rPr>
                <w:rFonts w:ascii="Times New Roman" w:hAnsi="Times New Roman"/>
                <w:lang w:val="uk-UA"/>
              </w:rPr>
              <w:t>Мартинівської</w:t>
            </w:r>
            <w:proofErr w:type="spellEnd"/>
            <w:r w:rsidRPr="001A5A48">
              <w:rPr>
                <w:rFonts w:ascii="Times New Roman" w:hAnsi="Times New Roman"/>
                <w:lang w:val="uk-UA"/>
              </w:rPr>
              <w:t xml:space="preserve"> сільськ</w:t>
            </w:r>
            <w:r w:rsidR="005775A7" w:rsidRPr="001A5A48">
              <w:rPr>
                <w:rFonts w:ascii="Times New Roman" w:hAnsi="Times New Roman"/>
                <w:lang w:val="uk-UA"/>
              </w:rPr>
              <w:t>ої ради» (14 сесія 8 скликання)</w:t>
            </w:r>
          </w:p>
        </w:tc>
      </w:tr>
      <w:tr w:rsidR="00BD3490" w:rsidRPr="001A5A48" w14:paraId="1128AF06" w14:textId="77777777" w:rsidTr="00FE2188">
        <w:trPr>
          <w:trHeight w:val="465"/>
        </w:trPr>
        <w:tc>
          <w:tcPr>
            <w:tcW w:w="9925" w:type="dxa"/>
            <w:gridSpan w:val="3"/>
          </w:tcPr>
          <w:p w14:paraId="58174E6E" w14:textId="77777777" w:rsidR="00BD3490" w:rsidRPr="001A5A48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1A5A48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FE2188" w:rsidRPr="001A5A48" w14:paraId="34CC38EE" w14:textId="77777777" w:rsidTr="00F17CDE">
        <w:trPr>
          <w:trHeight w:val="750"/>
        </w:trPr>
        <w:tc>
          <w:tcPr>
            <w:tcW w:w="516" w:type="dxa"/>
          </w:tcPr>
          <w:p w14:paraId="60CF4395" w14:textId="77777777" w:rsidR="00FE2188" w:rsidRPr="001A5A48" w:rsidRDefault="000E0A99" w:rsidP="00FE2188">
            <w:pPr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>10</w:t>
            </w:r>
            <w:r w:rsidR="00FE2188" w:rsidRPr="001A5A4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0A609322" w14:textId="77777777" w:rsidR="00FE2188" w:rsidRPr="001A5A48" w:rsidRDefault="00FE2188" w:rsidP="00FE2188">
            <w:pPr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293" w:type="dxa"/>
          </w:tcPr>
          <w:p w14:paraId="002DD6F9" w14:textId="0F632F4F" w:rsidR="001A5A48" w:rsidRPr="001A5A48" w:rsidRDefault="001A5A48" w:rsidP="007B3765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 xml:space="preserve">У разі вмотивованої необхідності, </w:t>
            </w:r>
            <w:r w:rsidRPr="001A5A48">
              <w:rPr>
                <w:rFonts w:ascii="Times New Roman" w:hAnsi="Times New Roman"/>
                <w:lang w:val="uk-UA"/>
              </w:rPr>
              <w:t>орендарем</w:t>
            </w:r>
            <w:r w:rsidRPr="001A5A48">
              <w:rPr>
                <w:rFonts w:ascii="Times New Roman" w:hAnsi="Times New Roman"/>
                <w:lang w:val="uk-UA"/>
              </w:rPr>
              <w:t xml:space="preserve"> або орендодавцем пропонується зміна умов договору оренди землі, яка здійснюється за взаємною згодою сторін. У разі недосягнення згоди щодо зміни умов договору оренди землі спір вирішується в судовому порядку.</w:t>
            </w:r>
          </w:p>
          <w:p w14:paraId="35F93753" w14:textId="6568EB13" w:rsidR="0074296E" w:rsidRPr="001A5A48" w:rsidRDefault="001A5A48" w:rsidP="007B3765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lastRenderedPageBreak/>
              <w:t>Зміна умов договору оренди землі здійснюється за взаємною згодою сторін. У разі недосягнення згоди щодо зміни умов договору оренди землі спір вирішується в судовому порядку.</w:t>
            </w:r>
          </w:p>
        </w:tc>
      </w:tr>
      <w:tr w:rsidR="00B858C3" w:rsidRPr="001A5A48" w14:paraId="2E7361A8" w14:textId="77777777" w:rsidTr="000732A4">
        <w:trPr>
          <w:trHeight w:val="1190"/>
        </w:trPr>
        <w:tc>
          <w:tcPr>
            <w:tcW w:w="516" w:type="dxa"/>
          </w:tcPr>
          <w:p w14:paraId="19B0CAC5" w14:textId="77777777" w:rsidR="00B858C3" w:rsidRPr="001A5A4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lastRenderedPageBreak/>
              <w:t>11</w:t>
            </w:r>
            <w:r w:rsidR="00B858C3" w:rsidRPr="001A5A4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2E5FA5E8" w14:textId="77777777" w:rsidR="00B858C3" w:rsidRPr="001A5A4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293" w:type="dxa"/>
          </w:tcPr>
          <w:p w14:paraId="5B09160C" w14:textId="77777777" w:rsidR="001A5A48" w:rsidRPr="001A5A48" w:rsidRDefault="001A5A48" w:rsidP="001A5A48">
            <w:pPr>
              <w:pStyle w:val="aa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>Заява з викладенням причин внесення змін до договору оренди землі</w:t>
            </w:r>
          </w:p>
          <w:p w14:paraId="069FA2A1" w14:textId="08C5EA76" w:rsidR="001A5A48" w:rsidRPr="001A5A48" w:rsidRDefault="001A5A48" w:rsidP="001A5A48">
            <w:pPr>
              <w:pStyle w:val="aa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 xml:space="preserve">Проект договору оренди землі з </w:t>
            </w:r>
            <w:r w:rsidRPr="001A5A48">
              <w:rPr>
                <w:rFonts w:ascii="Times New Roman" w:hAnsi="Times New Roman"/>
                <w:lang w:val="uk-UA"/>
              </w:rPr>
              <w:t>внесенням</w:t>
            </w:r>
            <w:r w:rsidRPr="001A5A48">
              <w:rPr>
                <w:rFonts w:ascii="Times New Roman" w:hAnsi="Times New Roman"/>
                <w:lang w:val="uk-UA"/>
              </w:rPr>
              <w:t xml:space="preserve"> змін до нього</w:t>
            </w:r>
          </w:p>
          <w:p w14:paraId="352EACEA" w14:textId="77777777" w:rsidR="001A5A48" w:rsidRPr="001A5A48" w:rsidRDefault="001A5A48" w:rsidP="001A5A48">
            <w:pPr>
              <w:pStyle w:val="aa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>Інформація про прізвище, ім'я, по-батькові (за наявності), адресу місця проживання</w:t>
            </w:r>
          </w:p>
          <w:p w14:paraId="266C93EB" w14:textId="5AAC7036" w:rsidR="00B858C3" w:rsidRPr="001A5A48" w:rsidRDefault="001A5A48" w:rsidP="001A5A48">
            <w:pPr>
              <w:pStyle w:val="aa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>Виписка з Єдиного державного реєстру юридичних осіб та фізичних осіб-підприємців</w:t>
            </w:r>
          </w:p>
        </w:tc>
      </w:tr>
      <w:tr w:rsidR="00B858C3" w:rsidRPr="001A5A48" w14:paraId="4B6DB707" w14:textId="77777777" w:rsidTr="00F17CDE">
        <w:trPr>
          <w:trHeight w:val="557"/>
        </w:trPr>
        <w:tc>
          <w:tcPr>
            <w:tcW w:w="516" w:type="dxa"/>
          </w:tcPr>
          <w:p w14:paraId="1B764838" w14:textId="77777777" w:rsidR="00B858C3" w:rsidRPr="001A5A4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>12</w:t>
            </w:r>
            <w:r w:rsidR="00B858C3" w:rsidRPr="001A5A4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23BD4C2F" w14:textId="77777777" w:rsidR="00B858C3" w:rsidRPr="001A5A4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293" w:type="dxa"/>
          </w:tcPr>
          <w:p w14:paraId="70AC305F" w14:textId="77777777" w:rsidR="001A5A48" w:rsidRPr="001A5A48" w:rsidRDefault="001A5A48" w:rsidP="0074296E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>Подати заяву на отримання послуги заявник може особисто або через законного представника, шляхом відправлення документів поштою (рекомендованим листом).</w:t>
            </w:r>
          </w:p>
          <w:p w14:paraId="75013C28" w14:textId="06E3EA9D" w:rsidR="007B3765" w:rsidRPr="001A5A48" w:rsidRDefault="0074296E" w:rsidP="0074296E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>Хто може звернутися: фізична особа, юридична особа, фізична особа-підприємець</w:t>
            </w:r>
          </w:p>
        </w:tc>
      </w:tr>
      <w:tr w:rsidR="00B858C3" w:rsidRPr="001A5A48" w14:paraId="67CB3422" w14:textId="77777777" w:rsidTr="00F17CDE">
        <w:trPr>
          <w:trHeight w:val="486"/>
        </w:trPr>
        <w:tc>
          <w:tcPr>
            <w:tcW w:w="516" w:type="dxa"/>
          </w:tcPr>
          <w:p w14:paraId="4B1361FB" w14:textId="77777777" w:rsidR="00B858C3" w:rsidRPr="001A5A4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>13</w:t>
            </w:r>
            <w:r w:rsidR="00B858C3" w:rsidRPr="001A5A4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41A2BD3D" w14:textId="77777777" w:rsidR="00B858C3" w:rsidRPr="001A5A4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293" w:type="dxa"/>
          </w:tcPr>
          <w:p w14:paraId="1B42ABF2" w14:textId="2A445814" w:rsidR="00B858C3" w:rsidRPr="001A5A48" w:rsidRDefault="002F6E7A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>Безоплатне надання</w:t>
            </w:r>
          </w:p>
        </w:tc>
      </w:tr>
      <w:tr w:rsidR="00B858C3" w:rsidRPr="001A5A48" w14:paraId="39178FA6" w14:textId="77777777" w:rsidTr="004814DA">
        <w:trPr>
          <w:trHeight w:val="587"/>
        </w:trPr>
        <w:tc>
          <w:tcPr>
            <w:tcW w:w="516" w:type="dxa"/>
          </w:tcPr>
          <w:p w14:paraId="799BF8A8" w14:textId="77777777" w:rsidR="00B858C3" w:rsidRPr="001A5A4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>1</w:t>
            </w:r>
            <w:r w:rsidR="00F41B79" w:rsidRPr="001A5A48">
              <w:rPr>
                <w:rFonts w:ascii="Times New Roman" w:hAnsi="Times New Roman"/>
                <w:lang w:val="uk-UA"/>
              </w:rPr>
              <w:t>4</w:t>
            </w:r>
            <w:r w:rsidRPr="001A5A4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6F9F2BFB" w14:textId="77777777" w:rsidR="00B858C3" w:rsidRPr="001A5A4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293" w:type="dxa"/>
          </w:tcPr>
          <w:p w14:paraId="48672C34" w14:textId="37AD9593" w:rsidR="00B858C3" w:rsidRPr="001A5A48" w:rsidRDefault="00FB3E22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>30 днів (календарні)</w:t>
            </w:r>
          </w:p>
        </w:tc>
      </w:tr>
      <w:tr w:rsidR="00B858C3" w:rsidRPr="001A5A48" w14:paraId="514B7F75" w14:textId="77777777" w:rsidTr="004814DA">
        <w:trPr>
          <w:trHeight w:val="584"/>
        </w:trPr>
        <w:tc>
          <w:tcPr>
            <w:tcW w:w="516" w:type="dxa"/>
          </w:tcPr>
          <w:p w14:paraId="57EE9517" w14:textId="77777777" w:rsidR="00B858C3" w:rsidRPr="001A5A4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>1</w:t>
            </w:r>
            <w:r w:rsidR="00F41B79" w:rsidRPr="001A5A48">
              <w:rPr>
                <w:rFonts w:ascii="Times New Roman" w:hAnsi="Times New Roman"/>
                <w:lang w:val="uk-UA"/>
              </w:rPr>
              <w:t>5</w:t>
            </w:r>
            <w:r w:rsidRPr="001A5A4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6DA7FA0" w14:textId="77777777" w:rsidR="00B858C3" w:rsidRPr="001A5A4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293" w:type="dxa"/>
          </w:tcPr>
          <w:p w14:paraId="60F71A74" w14:textId="77777777" w:rsidR="001A5A48" w:rsidRPr="001A5A48" w:rsidRDefault="001A5A48" w:rsidP="001A5A4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1A5A48">
              <w:rPr>
                <w:rFonts w:ascii="Times New Roman CYR" w:hAnsi="Times New Roman CYR" w:cs="Times New Roman CYR"/>
                <w:color w:val="000000"/>
                <w:lang w:val="uk-UA"/>
              </w:rPr>
              <w:t>Підстави для відмови у наданні послуги</w:t>
            </w:r>
          </w:p>
          <w:p w14:paraId="53E9F43C" w14:textId="347E64B8" w:rsidR="00545E94" w:rsidRPr="001A5A48" w:rsidRDefault="001A5A48" w:rsidP="001A5A48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 CYR" w:hAnsi="Times New Roman CYR" w:cs="Times New Roman CYR"/>
                <w:color w:val="000000"/>
                <w:lang w:val="uk-UA"/>
              </w:rPr>
              <w:t>Подання документів, що містять недостовірні відомості</w:t>
            </w:r>
          </w:p>
        </w:tc>
      </w:tr>
      <w:tr w:rsidR="00B858C3" w:rsidRPr="001A5A48" w14:paraId="1577D30B" w14:textId="77777777" w:rsidTr="00F17CDE">
        <w:trPr>
          <w:trHeight w:val="655"/>
        </w:trPr>
        <w:tc>
          <w:tcPr>
            <w:tcW w:w="516" w:type="dxa"/>
          </w:tcPr>
          <w:p w14:paraId="5865874A" w14:textId="77777777" w:rsidR="00B858C3" w:rsidRPr="001A5A4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>1</w:t>
            </w:r>
            <w:r w:rsidR="00F41B79" w:rsidRPr="001A5A48">
              <w:rPr>
                <w:rFonts w:ascii="Times New Roman" w:hAnsi="Times New Roman"/>
                <w:lang w:val="uk-UA"/>
              </w:rPr>
              <w:t>6</w:t>
            </w:r>
            <w:r w:rsidRPr="001A5A4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4A040F47" w14:textId="77777777" w:rsidR="00B858C3" w:rsidRPr="001A5A4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93" w:type="dxa"/>
          </w:tcPr>
          <w:p w14:paraId="3C3B8FC7" w14:textId="77777777" w:rsidR="001A5A48" w:rsidRPr="001A5A48" w:rsidRDefault="001A5A48" w:rsidP="001A5A48">
            <w:pPr>
              <w:pStyle w:val="aa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>Внесення змін до договору оренди землі</w:t>
            </w:r>
          </w:p>
          <w:p w14:paraId="67327322" w14:textId="5407A041" w:rsidR="00B858C3" w:rsidRPr="001A5A48" w:rsidRDefault="001A5A48" w:rsidP="001A5A48">
            <w:pPr>
              <w:pStyle w:val="aa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>Відмова у внесенні змін до договору оренди землі</w:t>
            </w:r>
          </w:p>
        </w:tc>
      </w:tr>
      <w:tr w:rsidR="00B858C3" w:rsidRPr="001A5A48" w14:paraId="0B508E18" w14:textId="77777777" w:rsidTr="00F17CDE">
        <w:trPr>
          <w:trHeight w:val="645"/>
        </w:trPr>
        <w:tc>
          <w:tcPr>
            <w:tcW w:w="516" w:type="dxa"/>
          </w:tcPr>
          <w:p w14:paraId="30E811DB" w14:textId="77777777" w:rsidR="00B858C3" w:rsidRPr="001A5A4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>1</w:t>
            </w:r>
            <w:r w:rsidR="00F41B79" w:rsidRPr="001A5A48">
              <w:rPr>
                <w:rFonts w:ascii="Times New Roman" w:hAnsi="Times New Roman"/>
                <w:lang w:val="uk-UA"/>
              </w:rPr>
              <w:t>7</w:t>
            </w:r>
            <w:r w:rsidRPr="001A5A4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5201D5A0" w14:textId="77777777" w:rsidR="00B858C3" w:rsidRPr="001A5A4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293" w:type="dxa"/>
          </w:tcPr>
          <w:p w14:paraId="17F77502" w14:textId="26031861" w:rsidR="005F75C1" w:rsidRPr="001A5A48" w:rsidRDefault="001A5A48" w:rsidP="004814D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 CYR" w:hAnsi="Times New Roman CYR" w:cs="Times New Roman CYR"/>
                <w:color w:val="000000"/>
                <w:lang w:val="uk-UA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листом).</w:t>
            </w:r>
          </w:p>
        </w:tc>
      </w:tr>
      <w:tr w:rsidR="00F41B79" w:rsidRPr="001A5A48" w14:paraId="559A699E" w14:textId="77777777" w:rsidTr="00F17CDE">
        <w:trPr>
          <w:trHeight w:val="645"/>
        </w:trPr>
        <w:tc>
          <w:tcPr>
            <w:tcW w:w="516" w:type="dxa"/>
          </w:tcPr>
          <w:p w14:paraId="2C67E352" w14:textId="77777777" w:rsidR="00F41B79" w:rsidRPr="001A5A4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>18.</w:t>
            </w:r>
          </w:p>
        </w:tc>
        <w:tc>
          <w:tcPr>
            <w:tcW w:w="3116" w:type="dxa"/>
          </w:tcPr>
          <w:p w14:paraId="288887E6" w14:textId="77777777" w:rsidR="00F41B79" w:rsidRPr="001A5A4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1A5A48"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6293" w:type="dxa"/>
          </w:tcPr>
          <w:p w14:paraId="18D2447F" w14:textId="02131DB4" w:rsidR="00F41B79" w:rsidRPr="001A5A48" w:rsidRDefault="00F41B79" w:rsidP="00073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</w:tr>
    </w:tbl>
    <w:p w14:paraId="1FD2B60E" w14:textId="77777777" w:rsidR="003B1A90" w:rsidRPr="001A5A48" w:rsidRDefault="003B1A90" w:rsidP="004814DA">
      <w:pPr>
        <w:jc w:val="both"/>
        <w:rPr>
          <w:rFonts w:ascii="Times New Roman" w:hAnsi="Times New Roman"/>
          <w:sz w:val="6"/>
          <w:szCs w:val="6"/>
          <w:lang w:val="uk-UA"/>
        </w:rPr>
      </w:pPr>
    </w:p>
    <w:sectPr w:rsidR="003B1A90" w:rsidRPr="001A5A48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CB04C" w14:textId="77777777" w:rsidR="009B7389" w:rsidRDefault="009B7389" w:rsidP="002C0E76">
      <w:r>
        <w:separator/>
      </w:r>
    </w:p>
  </w:endnote>
  <w:endnote w:type="continuationSeparator" w:id="0">
    <w:p w14:paraId="2410C1CC" w14:textId="77777777" w:rsidR="009B7389" w:rsidRDefault="009B7389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4A129" w14:textId="77777777" w:rsidR="009B7389" w:rsidRDefault="009B7389" w:rsidP="002C0E76">
      <w:r>
        <w:separator/>
      </w:r>
    </w:p>
  </w:footnote>
  <w:footnote w:type="continuationSeparator" w:id="0">
    <w:p w14:paraId="61DFE3CD" w14:textId="77777777" w:rsidR="009B7389" w:rsidRDefault="009B7389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7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8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821E49"/>
    <w:multiLevelType w:val="hybridMultilevel"/>
    <w:tmpl w:val="8AFEA60E"/>
    <w:lvl w:ilvl="0" w:tplc="2E5E4F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1D6150DC"/>
    <w:multiLevelType w:val="hybridMultilevel"/>
    <w:tmpl w:val="BDCA67E0"/>
    <w:lvl w:ilvl="0" w:tplc="0422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9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C3F17"/>
    <w:multiLevelType w:val="hybridMultilevel"/>
    <w:tmpl w:val="083C2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1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3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4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35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36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38" w15:restartNumberingAfterBreak="0">
    <w:nsid w:val="5D112DBC"/>
    <w:multiLevelType w:val="hybridMultilevel"/>
    <w:tmpl w:val="5EBA81DC"/>
    <w:lvl w:ilvl="0" w:tplc="CD4A22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5A6650"/>
    <w:multiLevelType w:val="hybridMultilevel"/>
    <w:tmpl w:val="D35276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43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44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45" w15:restartNumberingAfterBreak="0">
    <w:nsid w:val="6D0E7028"/>
    <w:multiLevelType w:val="hybridMultilevel"/>
    <w:tmpl w:val="F8DA5B4E"/>
    <w:lvl w:ilvl="0" w:tplc="CD4A2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7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48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306588611">
    <w:abstractNumId w:val="41"/>
  </w:num>
  <w:num w:numId="2" w16cid:durableId="2112509470">
    <w:abstractNumId w:val="23"/>
  </w:num>
  <w:num w:numId="3" w16cid:durableId="297076587">
    <w:abstractNumId w:val="29"/>
  </w:num>
  <w:num w:numId="4" w16cid:durableId="1349984177">
    <w:abstractNumId w:val="28"/>
  </w:num>
  <w:num w:numId="5" w16cid:durableId="712579989">
    <w:abstractNumId w:val="3"/>
  </w:num>
  <w:num w:numId="6" w16cid:durableId="1850683080">
    <w:abstractNumId w:val="39"/>
  </w:num>
  <w:num w:numId="7" w16cid:durableId="2068602936">
    <w:abstractNumId w:val="31"/>
  </w:num>
  <w:num w:numId="8" w16cid:durableId="413816190">
    <w:abstractNumId w:val="17"/>
  </w:num>
  <w:num w:numId="9" w16cid:durableId="1518497483">
    <w:abstractNumId w:val="11"/>
  </w:num>
  <w:num w:numId="10" w16cid:durableId="788472336">
    <w:abstractNumId w:val="26"/>
  </w:num>
  <w:num w:numId="11" w16cid:durableId="1712535402">
    <w:abstractNumId w:val="9"/>
  </w:num>
  <w:num w:numId="12" w16cid:durableId="19212861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15626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18081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574869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112780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48029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52294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54413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92296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968944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389401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18026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274330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48642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75359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035092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574330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386362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1980019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39802823">
    <w:abstractNumId w:val="6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967010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055129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56579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6750778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26344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26961783">
    <w:abstractNumId w:val="20"/>
  </w:num>
  <w:num w:numId="38" w16cid:durableId="2056004915">
    <w:abstractNumId w:val="25"/>
  </w:num>
  <w:num w:numId="39" w16cid:durableId="1999461647">
    <w:abstractNumId w:val="4"/>
  </w:num>
  <w:num w:numId="40" w16cid:durableId="11799316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60498757">
    <w:abstractNumId w:val="46"/>
  </w:num>
  <w:num w:numId="42" w16cid:durableId="92288304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72625849">
    <w:abstractNumId w:val="37"/>
  </w:num>
  <w:num w:numId="44" w16cid:durableId="1965884984">
    <w:abstractNumId w:val="48"/>
  </w:num>
  <w:num w:numId="45" w16cid:durableId="1699963672">
    <w:abstractNumId w:val="36"/>
  </w:num>
  <w:num w:numId="46" w16cid:durableId="626399371">
    <w:abstractNumId w:val="42"/>
  </w:num>
  <w:num w:numId="47" w16cid:durableId="158741285">
    <w:abstractNumId w:val="0"/>
  </w:num>
  <w:num w:numId="48" w16cid:durableId="207302491">
    <w:abstractNumId w:val="40"/>
  </w:num>
  <w:num w:numId="49" w16cid:durableId="782118528">
    <w:abstractNumId w:val="13"/>
  </w:num>
  <w:num w:numId="50" w16cid:durableId="1269973822">
    <w:abstractNumId w:val="38"/>
  </w:num>
  <w:num w:numId="51" w16cid:durableId="146036935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47A3"/>
    <w:rsid w:val="00005CF5"/>
    <w:rsid w:val="0004779F"/>
    <w:rsid w:val="000530D1"/>
    <w:rsid w:val="000732A4"/>
    <w:rsid w:val="000A5604"/>
    <w:rsid w:val="000B46D8"/>
    <w:rsid w:val="000D055E"/>
    <w:rsid w:val="000D0B5D"/>
    <w:rsid w:val="000D27B6"/>
    <w:rsid w:val="000E0A99"/>
    <w:rsid w:val="000E6E31"/>
    <w:rsid w:val="000E760B"/>
    <w:rsid w:val="000F6276"/>
    <w:rsid w:val="00134A7B"/>
    <w:rsid w:val="00145A0C"/>
    <w:rsid w:val="00160232"/>
    <w:rsid w:val="00180F1C"/>
    <w:rsid w:val="001A5A48"/>
    <w:rsid w:val="001D5D20"/>
    <w:rsid w:val="00200A1B"/>
    <w:rsid w:val="00214AE7"/>
    <w:rsid w:val="00243DAA"/>
    <w:rsid w:val="002522C9"/>
    <w:rsid w:val="002560B7"/>
    <w:rsid w:val="002601B2"/>
    <w:rsid w:val="00281CA2"/>
    <w:rsid w:val="002C0E76"/>
    <w:rsid w:val="002C6533"/>
    <w:rsid w:val="002D3CAA"/>
    <w:rsid w:val="002F6E7A"/>
    <w:rsid w:val="003112B2"/>
    <w:rsid w:val="0033115A"/>
    <w:rsid w:val="003513DD"/>
    <w:rsid w:val="003A28DB"/>
    <w:rsid w:val="003A7B55"/>
    <w:rsid w:val="003B1A90"/>
    <w:rsid w:val="003B5999"/>
    <w:rsid w:val="003D434F"/>
    <w:rsid w:val="003E7B7F"/>
    <w:rsid w:val="003F31C5"/>
    <w:rsid w:val="00427562"/>
    <w:rsid w:val="00464CE0"/>
    <w:rsid w:val="00465D0D"/>
    <w:rsid w:val="00472B58"/>
    <w:rsid w:val="00473EA2"/>
    <w:rsid w:val="004814DA"/>
    <w:rsid w:val="00493D31"/>
    <w:rsid w:val="005151DD"/>
    <w:rsid w:val="00545E94"/>
    <w:rsid w:val="00551951"/>
    <w:rsid w:val="00553AE7"/>
    <w:rsid w:val="00566C05"/>
    <w:rsid w:val="00574ABA"/>
    <w:rsid w:val="005775A7"/>
    <w:rsid w:val="005D628B"/>
    <w:rsid w:val="005F75C1"/>
    <w:rsid w:val="00600EA9"/>
    <w:rsid w:val="0069562D"/>
    <w:rsid w:val="006A448D"/>
    <w:rsid w:val="006B41F8"/>
    <w:rsid w:val="006B6FA5"/>
    <w:rsid w:val="006C7BCF"/>
    <w:rsid w:val="006D0189"/>
    <w:rsid w:val="00706F01"/>
    <w:rsid w:val="007144A5"/>
    <w:rsid w:val="00727B3A"/>
    <w:rsid w:val="0074296E"/>
    <w:rsid w:val="007915C2"/>
    <w:rsid w:val="007B1068"/>
    <w:rsid w:val="007B2C40"/>
    <w:rsid w:val="007B3765"/>
    <w:rsid w:val="007C27A8"/>
    <w:rsid w:val="007C6B54"/>
    <w:rsid w:val="007D7B84"/>
    <w:rsid w:val="008009AA"/>
    <w:rsid w:val="00841FC1"/>
    <w:rsid w:val="0086149F"/>
    <w:rsid w:val="0088106E"/>
    <w:rsid w:val="00891574"/>
    <w:rsid w:val="008A1BD7"/>
    <w:rsid w:val="008D2090"/>
    <w:rsid w:val="008F53FD"/>
    <w:rsid w:val="008F7A08"/>
    <w:rsid w:val="00904FB1"/>
    <w:rsid w:val="00914D93"/>
    <w:rsid w:val="00931C23"/>
    <w:rsid w:val="00955B90"/>
    <w:rsid w:val="00970996"/>
    <w:rsid w:val="00997DA7"/>
    <w:rsid w:val="009A298C"/>
    <w:rsid w:val="009B1A3B"/>
    <w:rsid w:val="009B7389"/>
    <w:rsid w:val="009F2712"/>
    <w:rsid w:val="00A324B8"/>
    <w:rsid w:val="00A6357A"/>
    <w:rsid w:val="00A71197"/>
    <w:rsid w:val="00A829D8"/>
    <w:rsid w:val="00AA055F"/>
    <w:rsid w:val="00AB0FDA"/>
    <w:rsid w:val="00AC03F0"/>
    <w:rsid w:val="00AC3A0A"/>
    <w:rsid w:val="00AC7AA9"/>
    <w:rsid w:val="00AE0C65"/>
    <w:rsid w:val="00B17E10"/>
    <w:rsid w:val="00B355A4"/>
    <w:rsid w:val="00B40E25"/>
    <w:rsid w:val="00B411A4"/>
    <w:rsid w:val="00B82118"/>
    <w:rsid w:val="00B858C3"/>
    <w:rsid w:val="00B85EB4"/>
    <w:rsid w:val="00B8675A"/>
    <w:rsid w:val="00B942B4"/>
    <w:rsid w:val="00BD3490"/>
    <w:rsid w:val="00C251A6"/>
    <w:rsid w:val="00C41771"/>
    <w:rsid w:val="00C4250F"/>
    <w:rsid w:val="00C64A40"/>
    <w:rsid w:val="00C83615"/>
    <w:rsid w:val="00CE2415"/>
    <w:rsid w:val="00CF7806"/>
    <w:rsid w:val="00D0150C"/>
    <w:rsid w:val="00D01B82"/>
    <w:rsid w:val="00D06BB6"/>
    <w:rsid w:val="00D11739"/>
    <w:rsid w:val="00D52438"/>
    <w:rsid w:val="00D71971"/>
    <w:rsid w:val="00D77628"/>
    <w:rsid w:val="00D94591"/>
    <w:rsid w:val="00D9697A"/>
    <w:rsid w:val="00DB14C9"/>
    <w:rsid w:val="00DF3347"/>
    <w:rsid w:val="00E112AF"/>
    <w:rsid w:val="00E16FC9"/>
    <w:rsid w:val="00E37B4D"/>
    <w:rsid w:val="00E64595"/>
    <w:rsid w:val="00E946E6"/>
    <w:rsid w:val="00EE7239"/>
    <w:rsid w:val="00EF38D8"/>
    <w:rsid w:val="00F0446D"/>
    <w:rsid w:val="00F17CDE"/>
    <w:rsid w:val="00F230F2"/>
    <w:rsid w:val="00F41B79"/>
    <w:rsid w:val="00F64B8E"/>
    <w:rsid w:val="00F670EB"/>
    <w:rsid w:val="00FB3E22"/>
    <w:rsid w:val="00FD4E1F"/>
    <w:rsid w:val="00FE2188"/>
    <w:rsid w:val="00FE41D3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B38D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A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99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99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99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link w:val="ab"/>
    <w:uiPriority w:val="34"/>
    <w:qFormat/>
    <w:rsid w:val="009B1A3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9B1A3B"/>
    <w:rPr>
      <w:i/>
    </w:rPr>
  </w:style>
  <w:style w:type="character" w:customStyle="1" w:styleId="ad">
    <w:name w:val="Цитата Знак"/>
    <w:basedOn w:val="a0"/>
    <w:link w:val="ac"/>
    <w:uiPriority w:val="29"/>
    <w:rsid w:val="009B1A3B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f">
    <w:name w:val="Насичена цитата Знак"/>
    <w:basedOn w:val="a0"/>
    <w:link w:val="ae"/>
    <w:uiPriority w:val="30"/>
    <w:rsid w:val="009B1A3B"/>
    <w:rPr>
      <w:b/>
      <w:i/>
      <w:sz w:val="24"/>
    </w:rPr>
  </w:style>
  <w:style w:type="character" w:styleId="af0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6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7">
    <w:name w:val="header"/>
    <w:basedOn w:val="a"/>
    <w:link w:val="af8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2C0E76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a">
    <w:name w:val="Нижній колонтитул Знак"/>
    <w:basedOn w:val="a0"/>
    <w:link w:val="af9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uiPriority w:val="99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b">
    <w:name w:val="Normal (Web)"/>
    <w:basedOn w:val="a"/>
    <w:uiPriority w:val="99"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st131">
    <w:name w:val="st131"/>
    <w:uiPriority w:val="99"/>
    <w:rsid w:val="00B411A4"/>
    <w:rPr>
      <w:i/>
      <w:iCs/>
      <w:color w:val="0000FF"/>
    </w:rPr>
  </w:style>
  <w:style w:type="character" w:customStyle="1" w:styleId="st46">
    <w:name w:val="st46"/>
    <w:uiPriority w:val="99"/>
    <w:rsid w:val="00B411A4"/>
    <w:rPr>
      <w:i/>
      <w:iCs/>
      <w:color w:val="000000"/>
    </w:rPr>
  </w:style>
  <w:style w:type="paragraph" w:customStyle="1" w:styleId="afc">
    <w:name w:val="Нормальний текст"/>
    <w:basedOn w:val="a"/>
    <w:uiPriority w:val="99"/>
    <w:rsid w:val="00EE7239"/>
    <w:pPr>
      <w:spacing w:before="120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d">
    <w:name w:val="Шапка документу"/>
    <w:basedOn w:val="a"/>
    <w:uiPriority w:val="99"/>
    <w:rsid w:val="00EE7239"/>
    <w:pPr>
      <w:keepNext/>
      <w:keepLines/>
      <w:spacing w:after="240"/>
      <w:ind w:left="4536"/>
      <w:jc w:val="center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e">
    <w:name w:val="Назва документа"/>
    <w:basedOn w:val="a"/>
    <w:next w:val="afc"/>
    <w:uiPriority w:val="99"/>
    <w:rsid w:val="00EE7239"/>
    <w:pPr>
      <w:keepNext/>
      <w:keepLines/>
      <w:spacing w:before="240" w:after="240"/>
      <w:jc w:val="center"/>
    </w:pPr>
    <w:rPr>
      <w:rFonts w:ascii="Antiqua" w:eastAsia="Times New Roman" w:hAnsi="Antiqua" w:cs="Antiqua"/>
      <w:b/>
      <w:bCs/>
      <w:sz w:val="26"/>
      <w:szCs w:val="26"/>
      <w:lang w:val="uk-UA" w:eastAsia="ru-RU"/>
    </w:rPr>
  </w:style>
  <w:style w:type="character" w:customStyle="1" w:styleId="st42">
    <w:name w:val="st42"/>
    <w:uiPriority w:val="99"/>
    <w:rsid w:val="00EE7239"/>
    <w:rPr>
      <w:color w:val="000000"/>
    </w:rPr>
  </w:style>
  <w:style w:type="paragraph" w:styleId="aff">
    <w:name w:val="endnote text"/>
    <w:basedOn w:val="a"/>
    <w:link w:val="aff0"/>
    <w:semiHidden/>
    <w:rsid w:val="00EE723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кінцевої виноски Знак"/>
    <w:basedOn w:val="a0"/>
    <w:link w:val="aff"/>
    <w:semiHidden/>
    <w:rsid w:val="00EE723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t161">
    <w:name w:val="st161"/>
    <w:uiPriority w:val="99"/>
    <w:rsid w:val="00EE7239"/>
    <w:rPr>
      <w:b/>
      <w:bCs/>
      <w:color w:val="000000"/>
      <w:sz w:val="28"/>
      <w:szCs w:val="28"/>
    </w:rPr>
  </w:style>
  <w:style w:type="paragraph" w:customStyle="1" w:styleId="ShapkaDocumentu">
    <w:name w:val="Shapka Documentu"/>
    <w:basedOn w:val="a"/>
    <w:rsid w:val="00427562"/>
    <w:pPr>
      <w:keepNext/>
      <w:keepLines/>
      <w:spacing w:after="240"/>
      <w:ind w:left="3969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11">
    <w:name w:val="Підпис1"/>
    <w:basedOn w:val="a"/>
    <w:rsid w:val="00427562"/>
    <w:pPr>
      <w:keepLines/>
      <w:tabs>
        <w:tab w:val="center" w:pos="2268"/>
        <w:tab w:val="left" w:pos="6804"/>
      </w:tabs>
      <w:spacing w:before="360"/>
    </w:pPr>
    <w:rPr>
      <w:rFonts w:ascii="Antiqua" w:eastAsia="Times New Roman" w:hAnsi="Antiqua"/>
      <w:b/>
      <w:position w:val="-48"/>
      <w:sz w:val="26"/>
      <w:szCs w:val="20"/>
      <w:lang w:val="uk-UA" w:eastAsia="ru-RU"/>
    </w:rPr>
  </w:style>
  <w:style w:type="paragraph" w:customStyle="1" w:styleId="aff1">
    <w:name w:val="Глава документу"/>
    <w:basedOn w:val="a"/>
    <w:next w:val="a"/>
    <w:rsid w:val="00427562"/>
    <w:pPr>
      <w:keepNext/>
      <w:keepLines/>
      <w:spacing w:before="120" w:after="12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ff2">
    <w:name w:val="Герб"/>
    <w:basedOn w:val="a"/>
    <w:rsid w:val="00427562"/>
    <w:pPr>
      <w:keepNext/>
      <w:keepLines/>
      <w:jc w:val="center"/>
    </w:pPr>
    <w:rPr>
      <w:rFonts w:ascii="Antiqua" w:eastAsia="Times New Roman" w:hAnsi="Antiqua"/>
      <w:sz w:val="144"/>
      <w:szCs w:val="20"/>
      <w:lang w:val="en-US" w:eastAsia="ru-RU"/>
    </w:rPr>
  </w:style>
  <w:style w:type="paragraph" w:customStyle="1" w:styleId="aff3">
    <w:name w:val="Установа"/>
    <w:basedOn w:val="a"/>
    <w:rsid w:val="00427562"/>
    <w:pPr>
      <w:keepNext/>
      <w:keepLines/>
      <w:spacing w:before="120"/>
      <w:jc w:val="center"/>
    </w:pPr>
    <w:rPr>
      <w:rFonts w:ascii="Antiqua" w:eastAsia="Times New Roman" w:hAnsi="Antiqua"/>
      <w:b/>
      <w:sz w:val="40"/>
      <w:szCs w:val="20"/>
      <w:lang w:val="uk-UA" w:eastAsia="ru-RU"/>
    </w:rPr>
  </w:style>
  <w:style w:type="paragraph" w:customStyle="1" w:styleId="aff4">
    <w:name w:val="Вид документа"/>
    <w:basedOn w:val="aff3"/>
    <w:next w:val="a"/>
    <w:rsid w:val="00427562"/>
    <w:pPr>
      <w:spacing w:before="360" w:after="240"/>
    </w:pPr>
    <w:rPr>
      <w:spacing w:val="20"/>
      <w:sz w:val="26"/>
    </w:rPr>
  </w:style>
  <w:style w:type="paragraph" w:customStyle="1" w:styleId="aff5">
    <w:name w:val="Час та місце"/>
    <w:basedOn w:val="a"/>
    <w:rsid w:val="00427562"/>
    <w:pPr>
      <w:keepNext/>
      <w:keepLines/>
      <w:spacing w:before="120" w:after="24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NormalText">
    <w:name w:val="Normal Text"/>
    <w:basedOn w:val="a"/>
    <w:rsid w:val="00427562"/>
    <w:pPr>
      <w:ind w:firstLine="567"/>
      <w:jc w:val="both"/>
    </w:pPr>
    <w:rPr>
      <w:rFonts w:ascii="Antiqua" w:eastAsia="Times New Roman" w:hAnsi="Antiqua"/>
      <w:sz w:val="26"/>
      <w:szCs w:val="20"/>
      <w:lang w:val="uk-UA" w:eastAsia="ru-RU"/>
    </w:rPr>
  </w:style>
  <w:style w:type="character" w:styleId="aff6">
    <w:name w:val="FollowedHyperlink"/>
    <w:uiPriority w:val="99"/>
    <w:unhideWhenUsed/>
    <w:rsid w:val="00427562"/>
    <w:rPr>
      <w:color w:val="800080"/>
      <w:u w:val="single"/>
    </w:rPr>
  </w:style>
  <w:style w:type="paragraph" w:styleId="aff7">
    <w:name w:val="annotation text"/>
    <w:basedOn w:val="a"/>
    <w:link w:val="aff8"/>
    <w:uiPriority w:val="99"/>
    <w:unhideWhenUsed/>
    <w:rsid w:val="00427562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aff8">
    <w:name w:val="Текст примітки Знак"/>
    <w:basedOn w:val="a0"/>
    <w:link w:val="aff7"/>
    <w:uiPriority w:val="99"/>
    <w:rsid w:val="00427562"/>
    <w:rPr>
      <w:rFonts w:ascii="Calibri" w:eastAsia="Calibri" w:hAnsi="Calibri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unhideWhenUsed/>
    <w:rsid w:val="00427562"/>
    <w:pPr>
      <w:spacing w:after="0"/>
    </w:pPr>
    <w:rPr>
      <w:b/>
      <w:bCs/>
    </w:rPr>
  </w:style>
  <w:style w:type="character" w:customStyle="1" w:styleId="affa">
    <w:name w:val="Тема примітки Знак"/>
    <w:basedOn w:val="aff8"/>
    <w:link w:val="aff9"/>
    <w:uiPriority w:val="99"/>
    <w:rsid w:val="00427562"/>
    <w:rPr>
      <w:rFonts w:ascii="Calibri" w:eastAsia="Calibri" w:hAnsi="Calibri"/>
      <w:b/>
      <w:bCs/>
      <w:sz w:val="20"/>
      <w:szCs w:val="20"/>
    </w:rPr>
  </w:style>
  <w:style w:type="paragraph" w:styleId="affb">
    <w:name w:val="Balloon Text"/>
    <w:basedOn w:val="a"/>
    <w:link w:val="affc"/>
    <w:uiPriority w:val="99"/>
    <w:unhideWhenUsed/>
    <w:rsid w:val="00427562"/>
    <w:rPr>
      <w:rFonts w:ascii="Tahoma" w:eastAsia="Calibri" w:hAnsi="Tahoma"/>
      <w:sz w:val="16"/>
      <w:szCs w:val="16"/>
      <w:lang w:val="x-none"/>
    </w:rPr>
  </w:style>
  <w:style w:type="character" w:customStyle="1" w:styleId="affc">
    <w:name w:val="Текст у виносці Знак"/>
    <w:basedOn w:val="a0"/>
    <w:link w:val="affb"/>
    <w:uiPriority w:val="99"/>
    <w:rsid w:val="00427562"/>
    <w:rPr>
      <w:rFonts w:ascii="Tahoma" w:eastAsia="Calibri" w:hAnsi="Tahoma"/>
      <w:sz w:val="16"/>
      <w:szCs w:val="16"/>
      <w:lang w:val="x-none"/>
    </w:rPr>
  </w:style>
  <w:style w:type="character" w:customStyle="1" w:styleId="ab">
    <w:name w:val="Абзац списку Знак"/>
    <w:link w:val="aa"/>
    <w:uiPriority w:val="34"/>
    <w:locked/>
    <w:rsid w:val="00427562"/>
    <w:rPr>
      <w:sz w:val="24"/>
      <w:szCs w:val="24"/>
    </w:rPr>
  </w:style>
  <w:style w:type="paragraph" w:customStyle="1" w:styleId="rvps7">
    <w:name w:val="rvps7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12">
    <w:name w:val="Абзац списка1"/>
    <w:basedOn w:val="a"/>
    <w:uiPriority w:val="99"/>
    <w:rsid w:val="0042756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uk-UA"/>
    </w:rPr>
  </w:style>
  <w:style w:type="paragraph" w:customStyle="1" w:styleId="st2">
    <w:name w:val="st2"/>
    <w:uiPriority w:val="99"/>
    <w:rsid w:val="00427562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rvps12">
    <w:name w:val="rvps12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rvps14">
    <w:name w:val="rvps14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fd">
    <w:name w:val="annotation reference"/>
    <w:uiPriority w:val="99"/>
    <w:unhideWhenUsed/>
    <w:qFormat/>
    <w:rsid w:val="00427562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427562"/>
  </w:style>
  <w:style w:type="character" w:customStyle="1" w:styleId="rvts37">
    <w:name w:val="rvts37"/>
    <w:rsid w:val="00427562"/>
  </w:style>
  <w:style w:type="character" w:customStyle="1" w:styleId="rvts82">
    <w:name w:val="rvts82"/>
    <w:rsid w:val="00427562"/>
  </w:style>
  <w:style w:type="character" w:customStyle="1" w:styleId="rvts46">
    <w:name w:val="rvts46"/>
    <w:rsid w:val="00427562"/>
  </w:style>
  <w:style w:type="character" w:customStyle="1" w:styleId="st30">
    <w:name w:val="st30"/>
    <w:uiPriority w:val="99"/>
    <w:rsid w:val="00427562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427562"/>
  </w:style>
  <w:style w:type="character" w:customStyle="1" w:styleId="rvts9">
    <w:name w:val="rvts9"/>
    <w:rsid w:val="00427562"/>
  </w:style>
  <w:style w:type="character" w:customStyle="1" w:styleId="rvts44">
    <w:name w:val="rvts44"/>
    <w:rsid w:val="00427562"/>
  </w:style>
  <w:style w:type="character" w:customStyle="1" w:styleId="rvts23">
    <w:name w:val="rvts23"/>
    <w:rsid w:val="00427562"/>
  </w:style>
  <w:style w:type="character" w:customStyle="1" w:styleId="13">
    <w:name w:val="Название Знак1"/>
    <w:uiPriority w:val="10"/>
    <w:rsid w:val="0042756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42756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gmail-rvps2">
    <w:name w:val="gmail-rvps2"/>
    <w:basedOn w:val="a"/>
    <w:rsid w:val="00427562"/>
    <w:pPr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21">
    <w:name w:val="2"/>
    <w:basedOn w:val="a"/>
    <w:next w:val="afb"/>
    <w:uiPriority w:val="99"/>
    <w:unhideWhenUsed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customStyle="1" w:styleId="15">
    <w:name w:val="1"/>
    <w:basedOn w:val="a"/>
    <w:next w:val="afb"/>
    <w:uiPriority w:val="99"/>
    <w:unhideWhenUsed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character" w:styleId="affe">
    <w:name w:val="Unresolved Mention"/>
    <w:basedOn w:val="a0"/>
    <w:uiPriority w:val="99"/>
    <w:semiHidden/>
    <w:unhideWhenUsed/>
    <w:rsid w:val="00AE0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tynivka.gromada.org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ynovkatsnap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artynivka.gromada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2354</Words>
  <Characters>1342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cnap-Boss</cp:lastModifiedBy>
  <cp:revision>3</cp:revision>
  <dcterms:created xsi:type="dcterms:W3CDTF">2023-11-22T08:50:00Z</dcterms:created>
  <dcterms:modified xsi:type="dcterms:W3CDTF">2023-11-22T08:57:00Z</dcterms:modified>
</cp:coreProperties>
</file>