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047D6F" w:rsidRPr="007F2B74" w14:paraId="5FD2A14C" w14:textId="77777777" w:rsidTr="006F4945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D48E2" w14:textId="77777777" w:rsidR="008579BF" w:rsidRPr="00DB6747" w:rsidRDefault="008579BF" w:rsidP="008579BF">
            <w:pPr>
              <w:tabs>
                <w:tab w:val="left" w:pos="4536"/>
              </w:tabs>
              <w:ind w:left="5781"/>
              <w:jc w:val="both"/>
            </w:pPr>
            <w:r w:rsidRPr="00DB6747">
              <w:t>ЗАТВЕРДЖЕНО</w:t>
            </w:r>
          </w:p>
          <w:p w14:paraId="15B1C4AB" w14:textId="77777777" w:rsidR="00002721" w:rsidRPr="007F2B74" w:rsidRDefault="008579BF" w:rsidP="008579BF">
            <w:pPr>
              <w:tabs>
                <w:tab w:val="left" w:pos="4536"/>
              </w:tabs>
              <w:ind w:left="5781"/>
              <w:jc w:val="both"/>
            </w:pPr>
            <w:r w:rsidRPr="00DB6747">
              <w:t>Наказ Головного управління Держгеокадастру в Одеській області</w:t>
            </w:r>
            <w:r>
              <w:t xml:space="preserve"> </w:t>
            </w:r>
            <w:r w:rsidRPr="00DB6747">
              <w:t>від 27.12.2022 № 146</w:t>
            </w:r>
            <w:r>
              <w:t xml:space="preserve"> </w:t>
            </w:r>
            <w:r w:rsidRPr="00DB6747">
              <w:rPr>
                <w:bCs/>
                <w:lang w:eastAsia="uk-UA"/>
              </w:rPr>
              <w:t xml:space="preserve">(у редакції наказу </w:t>
            </w:r>
            <w:r w:rsidRPr="00DB6747">
              <w:t xml:space="preserve">Головного управління Держгеокадастру в Одеській області від </w:t>
            </w:r>
            <w:r>
              <w:rPr>
                <w:bCs/>
                <w:lang w:eastAsia="uk-UA"/>
              </w:rPr>
              <w:t>30.01.2024</w:t>
            </w:r>
            <w:r w:rsidRPr="00DB6747">
              <w:rPr>
                <w:bCs/>
                <w:lang w:eastAsia="uk-UA"/>
              </w:rPr>
              <w:t xml:space="preserve"> №</w:t>
            </w:r>
            <w:r>
              <w:rPr>
                <w:bCs/>
                <w:lang w:eastAsia="uk-UA"/>
              </w:rPr>
              <w:t> 4</w:t>
            </w:r>
            <w:r w:rsidRPr="00DB6747">
              <w:rPr>
                <w:bCs/>
                <w:lang w:eastAsia="uk-UA"/>
              </w:rPr>
              <w:t>)</w:t>
            </w:r>
          </w:p>
        </w:tc>
      </w:tr>
      <w:tr w:rsidR="00047D6F" w:rsidRPr="007F2B74" w14:paraId="685764B2" w14:textId="77777777" w:rsidTr="006F4945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2BDE6" w14:textId="77777777" w:rsidR="00B25DC6" w:rsidRDefault="00B25DC6" w:rsidP="00F32456">
            <w:pPr>
              <w:jc w:val="center"/>
              <w:rPr>
                <w:b/>
              </w:rPr>
            </w:pPr>
          </w:p>
          <w:p w14:paraId="68BBD97F" w14:textId="77777777" w:rsidR="00B25DC6" w:rsidRDefault="00B25DC6" w:rsidP="00F32456">
            <w:pPr>
              <w:jc w:val="center"/>
              <w:rPr>
                <w:u w:val="single"/>
              </w:rPr>
            </w:pPr>
            <w:r w:rsidRPr="007F2B74">
              <w:rPr>
                <w:b/>
              </w:rPr>
              <w:t>ІНФОРМАЦІЙНА КАРТКА АДМІНІСТРАТИВНОЇ ПОСЛУГИ</w:t>
            </w:r>
          </w:p>
          <w:p w14:paraId="0993DF24" w14:textId="77777777" w:rsidR="00002721" w:rsidRPr="007F2B74" w:rsidRDefault="00002721" w:rsidP="00F32456">
            <w:pPr>
              <w:jc w:val="center"/>
              <w:rPr>
                <w:u w:val="single"/>
              </w:rPr>
            </w:pPr>
            <w:r w:rsidRPr="007F2B74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14:paraId="08E4212D" w14:textId="77777777" w:rsidR="00951F49" w:rsidRDefault="00002721" w:rsidP="00F32456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u w:val="single"/>
              </w:rPr>
              <w:t>У ФОРМІ ВИТЯГ</w:t>
            </w:r>
            <w:r w:rsidR="005D0ECF">
              <w:rPr>
                <w:caps/>
                <w:u w:val="single"/>
              </w:rPr>
              <w:t>У</w:t>
            </w:r>
            <w:r w:rsidRPr="007F2B74">
              <w:rPr>
                <w:u w:val="single"/>
              </w:rPr>
              <w:t xml:space="preserve"> З ДЕРЖАВНОГО ЗЕМЕЛЬНОГО КАДАСТРУ ПРО ЗЕМЕЛЬНУ ДІЛЯНКУ </w:t>
            </w:r>
            <w:r w:rsidR="009F0881" w:rsidRPr="007F2B74">
              <w:rPr>
                <w:caps/>
                <w:u w:val="single"/>
                <w:shd w:val="clear" w:color="auto" w:fill="FFFFFF"/>
              </w:rPr>
              <w:t>з</w:t>
            </w:r>
            <w:r w:rsidRPr="007F2B74">
              <w:rPr>
                <w:caps/>
                <w:u w:val="single"/>
                <w:shd w:val="clear" w:color="auto" w:fill="FFFFFF"/>
              </w:rPr>
              <w:t xml:space="preserve"> </w:t>
            </w:r>
            <w:r w:rsidR="009F0881" w:rsidRPr="007F2B74">
              <w:rPr>
                <w:rFonts w:eastAsia="Calibri"/>
                <w:caps/>
                <w:u w:val="single"/>
              </w:rPr>
              <w:t>усіма відомостями, в</w:t>
            </w:r>
            <w:r w:rsidR="00951F49">
              <w:rPr>
                <w:rFonts w:eastAsia="Calibri"/>
                <w:caps/>
                <w:u w:val="single"/>
              </w:rPr>
              <w:t xml:space="preserve">несеними до Поземельної книги, </w:t>
            </w:r>
          </w:p>
          <w:p w14:paraId="32D97E8F" w14:textId="77777777" w:rsidR="00951F49" w:rsidRDefault="009F0881" w:rsidP="00F32456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крім відомостей про речові права на земельну ділянку, що виникли після 1 січня 2013 р., а також відомостями про ділянки надр, надані </w:t>
            </w:r>
          </w:p>
          <w:p w14:paraId="5CD90B2A" w14:textId="77777777" w:rsidR="00951F49" w:rsidRDefault="009F0881" w:rsidP="00F32456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у користування відповідно до спеціальних дозволів на користування надрами та актів про надання гірничих відводів, одержаними </w:t>
            </w:r>
          </w:p>
          <w:p w14:paraId="0D8E3496" w14:textId="77777777" w:rsidR="00951F49" w:rsidRDefault="009F0881" w:rsidP="00F32456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 xml:space="preserve">в порядку інформаційної взаємодії з Держгеонадрами та Держпраці </w:t>
            </w:r>
          </w:p>
          <w:p w14:paraId="2384084E" w14:textId="77777777" w:rsidR="00951F49" w:rsidRDefault="009F0881" w:rsidP="00F32456">
            <w:pPr>
              <w:jc w:val="center"/>
              <w:rPr>
                <w:rFonts w:eastAsia="Calibri"/>
                <w:caps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>(за наявності), та посиланням на документи, на підставі яких відомості про обмеження у використанні земель внесені</w:t>
            </w:r>
            <w:r w:rsidR="00951F49">
              <w:rPr>
                <w:rFonts w:eastAsia="Calibri"/>
                <w:caps/>
                <w:u w:val="single"/>
              </w:rPr>
              <w:t xml:space="preserve"> </w:t>
            </w:r>
          </w:p>
          <w:p w14:paraId="1B3F5974" w14:textId="77777777" w:rsidR="00002721" w:rsidRPr="007F2B74" w:rsidRDefault="009F0881" w:rsidP="00F32456">
            <w:pPr>
              <w:jc w:val="center"/>
              <w:rPr>
                <w:sz w:val="22"/>
                <w:szCs w:val="22"/>
                <w:u w:val="single"/>
              </w:rPr>
            </w:pPr>
            <w:r w:rsidRPr="007F2B74">
              <w:rPr>
                <w:rFonts w:eastAsia="Calibri"/>
                <w:caps/>
                <w:u w:val="single"/>
              </w:rPr>
              <w:t>до Державного земельного кадастру</w:t>
            </w:r>
          </w:p>
        </w:tc>
      </w:tr>
      <w:tr w:rsidR="00047D6F" w:rsidRPr="007F2B74" w14:paraId="42F7DF9A" w14:textId="77777777" w:rsidTr="006F4945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EEB49" w14:textId="77777777" w:rsidR="00002721" w:rsidRPr="007F2B74" w:rsidRDefault="00002721" w:rsidP="000028BA">
            <w:pPr>
              <w:jc w:val="center"/>
              <w:rPr>
                <w:sz w:val="16"/>
                <w:szCs w:val="16"/>
              </w:rPr>
            </w:pPr>
            <w:r w:rsidRPr="007F2B74">
              <w:rPr>
                <w:sz w:val="16"/>
                <w:szCs w:val="16"/>
              </w:rPr>
              <w:t>(назва адміністративної послуги)</w:t>
            </w:r>
          </w:p>
          <w:p w14:paraId="66553B90" w14:textId="77777777" w:rsidR="00C753E4" w:rsidRDefault="00DC69BB" w:rsidP="00C753E4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Сектор </w:t>
            </w:r>
            <w:r w:rsidR="00142589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 xml:space="preserve"> відділу</w:t>
            </w:r>
            <w:r w:rsidRPr="002110F0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№ </w:t>
            </w:r>
            <w:r w:rsidR="00142589">
              <w:rPr>
                <w:sz w:val="22"/>
                <w:szCs w:val="22"/>
                <w:u w:val="single"/>
              </w:rPr>
              <w:t>5</w:t>
            </w:r>
            <w:r w:rsidR="00C753E4">
              <w:rPr>
                <w:sz w:val="22"/>
                <w:szCs w:val="22"/>
                <w:u w:val="single"/>
              </w:rPr>
              <w:t xml:space="preserve"> управління надання адміністративних послуг</w:t>
            </w:r>
          </w:p>
          <w:p w14:paraId="6EDB00D1" w14:textId="77777777" w:rsidR="00C753E4" w:rsidRPr="007D6E96" w:rsidRDefault="00C753E4" w:rsidP="00C753E4">
            <w:pPr>
              <w:shd w:val="clear" w:color="auto" w:fill="FFFFFF"/>
              <w:jc w:val="center"/>
              <w:rPr>
                <w:u w:val="single"/>
              </w:rPr>
            </w:pPr>
            <w:r w:rsidRPr="007D6E96">
              <w:rPr>
                <w:sz w:val="22"/>
                <w:szCs w:val="22"/>
                <w:u w:val="single"/>
              </w:rPr>
              <w:t>Головн</w:t>
            </w:r>
            <w:r>
              <w:rPr>
                <w:sz w:val="22"/>
                <w:szCs w:val="22"/>
                <w:u w:val="single"/>
              </w:rPr>
              <w:t>ого</w:t>
            </w:r>
            <w:r w:rsidRPr="007D6E96">
              <w:rPr>
                <w:sz w:val="22"/>
                <w:szCs w:val="22"/>
                <w:u w:val="single"/>
              </w:rPr>
              <w:t xml:space="preserve"> управління Держгеокадастру в Одеській області</w:t>
            </w:r>
          </w:p>
          <w:p w14:paraId="62BB3547" w14:textId="77777777" w:rsidR="00002721" w:rsidRPr="007F2B74" w:rsidRDefault="00C753E4" w:rsidP="00C753E4">
            <w:pPr>
              <w:spacing w:after="120"/>
              <w:jc w:val="center"/>
            </w:pPr>
            <w:r>
              <w:rPr>
                <w:sz w:val="16"/>
                <w:szCs w:val="16"/>
              </w:rPr>
              <w:t>(</w:t>
            </w:r>
            <w:r w:rsidRPr="00801F9F">
              <w:rPr>
                <w:sz w:val="16"/>
                <w:szCs w:val="16"/>
              </w:rPr>
              <w:t>найменування суб’єкта надання послуги)</w:t>
            </w:r>
          </w:p>
        </w:tc>
      </w:tr>
      <w:tr w:rsidR="00E0545E" w:rsidRPr="00E1582B" w14:paraId="3FFAD3F6" w14:textId="77777777" w:rsidTr="00E0545E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3A49E59F" w14:textId="77777777" w:rsidR="00E0545E" w:rsidRPr="00E1582B" w:rsidRDefault="00E0545E" w:rsidP="00E0545E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D7619" w:rsidRPr="00E1582B" w14:paraId="473BDEA9" w14:textId="77777777" w:rsidTr="00E0545E">
        <w:tc>
          <w:tcPr>
            <w:tcW w:w="644" w:type="dxa"/>
          </w:tcPr>
          <w:p w14:paraId="14A25DFC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61" w:type="dxa"/>
          </w:tcPr>
          <w:p w14:paraId="33FC4951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14:paraId="709567D0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5625C5">
              <w:rPr>
                <w:sz w:val="20"/>
                <w:szCs w:val="20"/>
                <w:lang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lang w:eastAsia="uk-UA"/>
              </w:rPr>
              <w:t xml:space="preserve"> сільської ради Одеського району Одеської області</w:t>
            </w:r>
            <w:r w:rsidRPr="005625C5">
              <w:rPr>
                <w:sz w:val="20"/>
                <w:szCs w:val="20"/>
              </w:rPr>
              <w:t xml:space="preserve"> </w:t>
            </w:r>
          </w:p>
          <w:p w14:paraId="2EBC8A07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120804F0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58B22F39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46CA74D9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5FF18C2F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509BE1BB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виконавчого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комітету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Южненської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міської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072FAA0A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4A9AF2B6" w14:textId="77777777" w:rsidR="007D7619" w:rsidRDefault="007D7619" w:rsidP="0017065C">
            <w:pPr>
              <w:jc w:val="both"/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355E08FC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738B6F5B" w14:textId="77777777" w:rsidR="007D7619" w:rsidRPr="004A52C1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</w:tc>
      </w:tr>
      <w:tr w:rsidR="007D7619" w:rsidRPr="00E1582B" w14:paraId="71920D4D" w14:textId="77777777" w:rsidTr="00E0545E">
        <w:tc>
          <w:tcPr>
            <w:tcW w:w="644" w:type="dxa"/>
          </w:tcPr>
          <w:p w14:paraId="5ED9C2BF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61" w:type="dxa"/>
          </w:tcPr>
          <w:p w14:paraId="631112EB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14:paraId="210FB30A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72544F29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67543,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276DD181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Визирка,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Олексія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Ставніцера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56</w:t>
            </w:r>
          </w:p>
          <w:p w14:paraId="3B0B1436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331326FF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00CBD424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67500,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</w:t>
            </w:r>
            <w:r>
              <w:rPr>
                <w:sz w:val="20"/>
                <w:szCs w:val="20"/>
                <w:lang w:val="ru-RU" w:eastAsia="uk-UA"/>
              </w:rPr>
              <w:t>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269611D7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просп.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Свободи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4а</w:t>
            </w:r>
          </w:p>
          <w:p w14:paraId="663737C0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6F62B380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388D297D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67560,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1A7D8125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Красносілка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Набережна, 87а</w:t>
            </w:r>
          </w:p>
          <w:p w14:paraId="5BD02F06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5CA8D710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Южненської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м.р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/>
              </w:rPr>
              <w:t xml:space="preserve"> </w:t>
            </w:r>
          </w:p>
          <w:p w14:paraId="544F7181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65481,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область, м.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Южне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, </w:t>
            </w:r>
          </w:p>
          <w:p w14:paraId="06C242E6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просп.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Григорівського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десанту, 18</w:t>
            </w:r>
          </w:p>
          <w:p w14:paraId="658D2DA5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741D06B4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18971996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67571,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77BD3C12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Фонтанка,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Степна, 4</w:t>
            </w:r>
          </w:p>
          <w:p w14:paraId="31B681AA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Крижанівка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Ветеранів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</w:t>
            </w:r>
          </w:p>
          <w:p w14:paraId="41992BCD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lastRenderedPageBreak/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Олександрівка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. Центральна, 3</w:t>
            </w:r>
          </w:p>
          <w:p w14:paraId="2C323788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Нова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Дофінівка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Центральна, 54а</w:t>
            </w:r>
          </w:p>
          <w:p w14:paraId="1D893101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3329A99D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605CB2FE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lang w:val="ru-RU" w:eastAsia="uk-UA"/>
              </w:rPr>
              <w:t xml:space="preserve">67570,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5F4B94A3" w14:textId="77777777" w:rsidR="007D7619" w:rsidRPr="0014520F" w:rsidRDefault="007D7619" w:rsidP="0017065C">
            <w:pPr>
              <w:rPr>
                <w:sz w:val="20"/>
                <w:szCs w:val="20"/>
                <w:lang w:val="ru-RU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Чорноморське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Гвардійська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 19</w:t>
            </w:r>
          </w:p>
        </w:tc>
      </w:tr>
      <w:tr w:rsidR="007D7619" w:rsidRPr="00E1582B" w14:paraId="64FBB18E" w14:textId="77777777" w:rsidTr="00E0545E">
        <w:tc>
          <w:tcPr>
            <w:tcW w:w="644" w:type="dxa"/>
          </w:tcPr>
          <w:p w14:paraId="0B1525E2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1F9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61" w:type="dxa"/>
          </w:tcPr>
          <w:p w14:paraId="455AF996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14:paraId="4E25C8F5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1A9B3433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A44C68">
              <w:rPr>
                <w:sz w:val="20"/>
                <w:szCs w:val="20"/>
                <w:lang w:eastAsia="uk-UA"/>
              </w:rPr>
              <w:t xml:space="preserve">р,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8.00 – 16.00</w:t>
            </w:r>
          </w:p>
          <w:p w14:paraId="4F2E5028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Вт: 8.00 – 20.00</w:t>
            </w:r>
          </w:p>
          <w:p w14:paraId="3EC6013F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4D2AAB3F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78F87629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  <w:r w:rsidRPr="00A44C68">
              <w:rPr>
                <w:sz w:val="20"/>
                <w:szCs w:val="20"/>
                <w:lang w:eastAsia="uk-UA"/>
              </w:rPr>
              <w:t xml:space="preserve"> </w:t>
            </w:r>
          </w:p>
          <w:p w14:paraId="6EDA00C6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в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08.00 – 15.00</w:t>
            </w:r>
          </w:p>
          <w:p w14:paraId="3C5C8BC3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Ср: 08.00 – 20.00</w:t>
            </w:r>
          </w:p>
          <w:p w14:paraId="456A9DF8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263AFCAD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3FFC3A8F" w14:textId="77777777" w:rsidR="007D7619" w:rsidRPr="00F24BAF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Красносільської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4A5F6541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 xml:space="preserve">Пн, ср, чт,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F24BAF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F24BAF">
              <w:rPr>
                <w:sz w:val="20"/>
                <w:szCs w:val="20"/>
                <w:lang w:eastAsia="uk-UA"/>
              </w:rPr>
              <w:t>б: 9.00 – 16.00</w:t>
            </w:r>
          </w:p>
          <w:p w14:paraId="48BC3845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Вт: 8.00 – 20.00</w:t>
            </w:r>
          </w:p>
          <w:p w14:paraId="77C777BE" w14:textId="77777777" w:rsidR="007D7619" w:rsidRPr="00E161D0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E161D0">
              <w:rPr>
                <w:sz w:val="20"/>
                <w:szCs w:val="20"/>
                <w:lang w:eastAsia="uk-UA"/>
              </w:rPr>
              <w:t>Нд: вихідний</w:t>
            </w:r>
          </w:p>
          <w:p w14:paraId="3A49BB92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39AD9A25" w14:textId="77777777" w:rsidR="007D7619" w:rsidRPr="00E161D0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E161D0">
              <w:rPr>
                <w:sz w:val="20"/>
                <w:szCs w:val="20"/>
                <w:u w:val="single"/>
                <w:lang w:eastAsia="uk-UA"/>
              </w:rPr>
              <w:t xml:space="preserve">ЦНАП Южненської </w:t>
            </w:r>
            <w:proofErr w:type="spellStart"/>
            <w:r w:rsidRPr="00E161D0">
              <w:rPr>
                <w:sz w:val="20"/>
                <w:szCs w:val="20"/>
                <w:u w:val="single"/>
                <w:lang w:eastAsia="uk-UA"/>
              </w:rPr>
              <w:t>м.р</w:t>
            </w:r>
            <w:proofErr w:type="spellEnd"/>
            <w:r w:rsidRPr="00E161D0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53FF4991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18.00</w:t>
            </w:r>
          </w:p>
          <w:p w14:paraId="03B62E80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>Вт: 9.00 – 20.00</w:t>
            </w:r>
          </w:p>
          <w:p w14:paraId="7F228A69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17.00</w:t>
            </w:r>
          </w:p>
          <w:p w14:paraId="6B24DAE6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7FEE9406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7EB1AEB9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0188FBDA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7F328B6B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, в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т,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пт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8.00 – 16.00</w:t>
            </w:r>
          </w:p>
          <w:p w14:paraId="511B9509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2A3167BE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4465A5F6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0A9CA237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u w:val="single"/>
                <w:lang w:eastAsia="uk-UA"/>
              </w:rPr>
              <w:t xml:space="preserve">ЦНАП Чорноморської </w:t>
            </w:r>
            <w:proofErr w:type="spellStart"/>
            <w:r w:rsidRPr="00931737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3607D546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Пн, ср, пт: 09.00 – 16.00</w:t>
            </w:r>
          </w:p>
          <w:p w14:paraId="658DA83B" w14:textId="77777777" w:rsidR="007D7619" w:rsidRPr="00931737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вт: 09.00 – 17.00</w:t>
            </w:r>
          </w:p>
          <w:p w14:paraId="067BDC6B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чт:09.00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-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20</w:t>
            </w:r>
            <w:r w:rsidRPr="00931737">
              <w:rPr>
                <w:sz w:val="20"/>
                <w:szCs w:val="20"/>
                <w:lang w:eastAsia="uk-UA"/>
              </w:rPr>
              <w:t>.</w:t>
            </w:r>
            <w:r w:rsidRPr="00931737">
              <w:rPr>
                <w:sz w:val="20"/>
                <w:szCs w:val="20"/>
                <w:lang w:val="ru-RU" w:eastAsia="uk-UA"/>
              </w:rPr>
              <w:t>00</w:t>
            </w:r>
          </w:p>
          <w:p w14:paraId="58C3A772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/>
              </w:rPr>
              <w:t>Сб,</w:t>
            </w:r>
            <w:r w:rsidRPr="00931737">
              <w:rPr>
                <w:sz w:val="20"/>
                <w:szCs w:val="20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нд</w:t>
            </w:r>
            <w:proofErr w:type="spellEnd"/>
            <w:r w:rsidRPr="00931737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7D7619" w:rsidRPr="00E1582B" w14:paraId="5485222E" w14:textId="77777777" w:rsidTr="00E0545E">
        <w:tc>
          <w:tcPr>
            <w:tcW w:w="644" w:type="dxa"/>
          </w:tcPr>
          <w:p w14:paraId="26D77911" w14:textId="77777777" w:rsidR="007D7619" w:rsidRPr="00801F9F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61" w:type="dxa"/>
          </w:tcPr>
          <w:p w14:paraId="334C4AE8" w14:textId="77777777" w:rsidR="007D7619" w:rsidRPr="00801F9F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14:paraId="10E275EF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  <w:r w:rsidRPr="00F24BAF">
              <w:rPr>
                <w:sz w:val="20"/>
                <w:szCs w:val="20"/>
                <w:lang w:eastAsia="uk-UA"/>
              </w:rPr>
              <w:t xml:space="preserve"> </w:t>
            </w:r>
          </w:p>
          <w:p w14:paraId="5AD30885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.: (04855)-9-55-35, (066)-398-90-88</w:t>
            </w:r>
            <w:r w:rsidRPr="00F24BAF">
              <w:rPr>
                <w:sz w:val="20"/>
                <w:szCs w:val="20"/>
                <w:lang w:eastAsia="uk-UA"/>
              </w:rPr>
              <w:br/>
              <w:t>е-</w:t>
            </w:r>
            <w:proofErr w:type="spellStart"/>
            <w:r w:rsidRPr="00F24BAF">
              <w:rPr>
                <w:sz w:val="20"/>
                <w:szCs w:val="20"/>
                <w:lang w:val="ru-RU"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8" w:history="1">
              <w:r w:rsidRPr="00F24BAF">
                <w:rPr>
                  <w:sz w:val="20"/>
                  <w:szCs w:val="20"/>
                  <w:lang w:val="ru-RU" w:eastAsia="uk-UA"/>
                </w:rPr>
                <w:t>cnap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vizirka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otg</w:t>
              </w:r>
              <w:r w:rsidRPr="00F24BAF">
                <w:rPr>
                  <w:sz w:val="20"/>
                  <w:szCs w:val="20"/>
                  <w:lang w:eastAsia="uk-UA"/>
                </w:rPr>
                <w:t>@</w:t>
              </w:r>
              <w:r w:rsidRPr="00F24BAF">
                <w:rPr>
                  <w:sz w:val="20"/>
                  <w:szCs w:val="20"/>
                  <w:lang w:val="ru-RU" w:eastAsia="uk-UA"/>
                </w:rPr>
                <w:t>ukr</w:t>
              </w:r>
              <w:r w:rsidRPr="00F24BAF">
                <w:rPr>
                  <w:sz w:val="20"/>
                  <w:szCs w:val="20"/>
                  <w:lang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val="ru-RU" w:eastAsia="uk-UA"/>
                </w:rPr>
                <w:t>net</w:t>
              </w:r>
              <w:proofErr w:type="spellEnd"/>
            </w:hyperlink>
          </w:p>
          <w:p w14:paraId="6CFAC715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6BB458A1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00B8F6D4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/факс: (04855) 9-17-82,</w:t>
            </w:r>
          </w:p>
          <w:p w14:paraId="52E1CA81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9" w:history="1">
              <w:r w:rsidRPr="00F24BAF">
                <w:rPr>
                  <w:sz w:val="20"/>
                  <w:szCs w:val="20"/>
                  <w:lang w:eastAsia="uk-UA"/>
                </w:rPr>
                <w:t>cnapdobroslav@ukr.net</w:t>
              </w:r>
            </w:hyperlink>
          </w:p>
          <w:p w14:paraId="3B228624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10" w:history="1">
              <w:r w:rsidRPr="00F24BAF">
                <w:rPr>
                  <w:sz w:val="20"/>
                  <w:szCs w:val="20"/>
                  <w:lang w:eastAsia="uk-UA"/>
                </w:rPr>
                <w:t>http://dobroslav@ukr.net/</w:t>
              </w:r>
            </w:hyperlink>
          </w:p>
          <w:p w14:paraId="3680D8C3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080887D6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4A4FCBCC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 xml:space="preserve">Тел.: (048) 752-97-93, (048) 752-97-82, (048) 752-97-83, </w:t>
            </w:r>
          </w:p>
          <w:p w14:paraId="724A2DA5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val="en-US" w:eastAsia="uk-UA"/>
              </w:rPr>
              <w:t>(048) 752-97-74, (048) 752-97-87</w:t>
            </w:r>
          </w:p>
          <w:p w14:paraId="22C5F94C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1" w:history="1">
              <w:r w:rsidRPr="00F24BAF">
                <w:rPr>
                  <w:sz w:val="20"/>
                  <w:szCs w:val="20"/>
                  <w:lang w:eastAsia="uk-UA"/>
                </w:rPr>
                <w:t>krasnosilska</w:t>
              </w:r>
              <w:r w:rsidRPr="00F24BAF">
                <w:rPr>
                  <w:sz w:val="20"/>
                  <w:szCs w:val="20"/>
                  <w:lang w:val="en-US" w:eastAsia="uk-UA"/>
                </w:rPr>
                <w:t>-</w:t>
              </w:r>
              <w:r w:rsidRPr="00F24BAF">
                <w:rPr>
                  <w:sz w:val="20"/>
                  <w:szCs w:val="20"/>
                  <w:lang w:eastAsia="uk-UA"/>
                </w:rPr>
                <w:t>sr</w:t>
              </w:r>
              <w:r w:rsidRPr="00F24BAF">
                <w:rPr>
                  <w:sz w:val="20"/>
                  <w:szCs w:val="20"/>
                  <w:lang w:val="en-US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1FF990E2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4437F163" w14:textId="77777777" w:rsidR="007D7619" w:rsidRPr="00F24BAF" w:rsidRDefault="007D7619" w:rsidP="0017065C">
            <w:pPr>
              <w:rPr>
                <w:sz w:val="20"/>
                <w:szCs w:val="20"/>
                <w:lang w:val="ru-RU"/>
              </w:rPr>
            </w:pPr>
            <w:r w:rsidRPr="00F24BAF">
              <w:rPr>
                <w:sz w:val="20"/>
                <w:szCs w:val="20"/>
                <w:u w:val="single"/>
                <w:lang w:val="ru-RU"/>
              </w:rPr>
              <w:t xml:space="preserve">ЦНАП Южненської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/>
              </w:rPr>
              <w:t>.</w:t>
            </w:r>
            <w:r w:rsidRPr="00F24BAF">
              <w:rPr>
                <w:sz w:val="20"/>
                <w:szCs w:val="20"/>
                <w:lang w:val="ru-RU"/>
              </w:rPr>
              <w:t xml:space="preserve"> </w:t>
            </w:r>
          </w:p>
          <w:p w14:paraId="31344127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(04842) 3-30-10, (04842) 3-30-11, (04842) 3-30-12</w:t>
            </w:r>
          </w:p>
          <w:p w14:paraId="3CB43502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2" w:history="1">
              <w:r w:rsidRPr="00F24BAF">
                <w:rPr>
                  <w:sz w:val="20"/>
                  <w:szCs w:val="20"/>
                  <w:lang w:eastAsia="uk-UA"/>
                </w:rPr>
                <w:t>cnap</w:t>
              </w:r>
              <w:r w:rsidRPr="00F24BAF">
                <w:rPr>
                  <w:sz w:val="20"/>
                  <w:szCs w:val="20"/>
                  <w:lang w:val="en-US" w:eastAsia="uk-UA"/>
                </w:rPr>
                <w:t>65481@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68625E46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3" w:history="1">
              <w:r w:rsidRPr="00F24BAF">
                <w:rPr>
                  <w:sz w:val="20"/>
                  <w:szCs w:val="20"/>
                  <w:lang w:eastAsia="uk-UA"/>
                </w:rPr>
                <w:t>http</w:t>
              </w:r>
              <w:r w:rsidRPr="00F24BAF">
                <w:rPr>
                  <w:sz w:val="20"/>
                  <w:szCs w:val="20"/>
                  <w:lang w:val="en-US" w:eastAsia="uk-UA"/>
                </w:rPr>
                <w:t>://</w:t>
              </w:r>
              <w:r w:rsidRPr="00F24BAF">
                <w:rPr>
                  <w:sz w:val="20"/>
                  <w:szCs w:val="20"/>
                  <w:lang w:eastAsia="uk-UA"/>
                </w:rPr>
                <w:t>yuzhny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gov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ua</w:t>
              </w:r>
              <w:r w:rsidRPr="00F24BAF">
                <w:rPr>
                  <w:sz w:val="20"/>
                  <w:szCs w:val="20"/>
                  <w:lang w:val="en-US" w:eastAsia="uk-UA"/>
                </w:rPr>
                <w:t>/</w:t>
              </w:r>
            </w:hyperlink>
          </w:p>
          <w:p w14:paraId="20C78763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21A1A048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</w:p>
          <w:p w14:paraId="508EB04A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753-61-31, (048) 796-13-04, (048) 796-13-80,</w:t>
            </w:r>
          </w:p>
          <w:p w14:paraId="0D0DE153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796-18-64, (048) 796-13-70</w:t>
            </w:r>
          </w:p>
          <w:p w14:paraId="6889E9D8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796-29-72; (048) 750-20-79</w:t>
            </w:r>
          </w:p>
          <w:p w14:paraId="0DDCE242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796-13-71; (094) 924-33-71</w:t>
            </w:r>
          </w:p>
          <w:p w14:paraId="6DE0A8D5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ru-RU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  <w:hyperlink r:id="rId14" w:history="1">
              <w:r w:rsidRPr="00F24BAF">
                <w:rPr>
                  <w:sz w:val="20"/>
                  <w:szCs w:val="20"/>
                  <w:lang w:eastAsia="uk-UA"/>
                </w:rPr>
                <w:t>cnapkr</w:t>
              </w:r>
              <w:r w:rsidRPr="00F24BAF">
                <w:rPr>
                  <w:sz w:val="20"/>
                  <w:szCs w:val="20"/>
                  <w:lang w:val="ru-RU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ru-RU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5EB9EFAF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1E2CF39A" w14:textId="77777777" w:rsidR="007D7619" w:rsidRPr="00931737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3D8A2B6B" w14:textId="77777777" w:rsidR="007D7619" w:rsidRPr="00931737" w:rsidRDefault="007D7619" w:rsidP="0017065C">
            <w:pPr>
              <w:shd w:val="clear" w:color="auto" w:fill="FFFFFF"/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 xml:space="preserve">Тел/факс: </w:t>
            </w:r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val="ru-RU" w:eastAsia="uk-UA"/>
              </w:rPr>
              <w:t>(048)753-52-85</w:t>
            </w:r>
          </w:p>
          <w:p w14:paraId="78B084DB" w14:textId="77777777" w:rsidR="007D7619" w:rsidRPr="00931737" w:rsidRDefault="007D7619" w:rsidP="0017065C">
            <w:pPr>
              <w:rPr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931737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931737">
              <w:rPr>
                <w:sz w:val="20"/>
                <w:szCs w:val="20"/>
                <w:lang w:eastAsia="uk-UA"/>
              </w:rPr>
              <w:t xml:space="preserve">: </w:t>
            </w:r>
            <w:hyperlink r:id="rId15" w:tgtFrame="_blank" w:history="1">
              <w:r w:rsidRPr="00931737">
                <w:rPr>
                  <w:rFonts w:eastAsia="Calibri"/>
                  <w:sz w:val="20"/>
                  <w:szCs w:val="20"/>
                  <w:lang w:eastAsia="uk-UA"/>
                </w:rPr>
                <w:t>cnap@chr.gov.ua</w:t>
              </w:r>
            </w:hyperlink>
            <w:r w:rsidRPr="00931737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14:paraId="26E5AF5C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 xml:space="preserve">веб-сайт: </w:t>
            </w:r>
            <w:hyperlink r:id="rId16" w:history="1">
              <w:r w:rsidRPr="00931737">
                <w:rPr>
                  <w:rFonts w:eastAsia="Lucida Sans Unicode"/>
                  <w:sz w:val="20"/>
                  <w:szCs w:val="20"/>
                </w:rPr>
                <w:t>https://chr.gov.ua</w:t>
              </w:r>
            </w:hyperlink>
          </w:p>
        </w:tc>
      </w:tr>
      <w:tr w:rsidR="00E0545E" w:rsidRPr="00E1582B" w14:paraId="64C1C3C8" w14:textId="77777777" w:rsidTr="00E0545E">
        <w:tc>
          <w:tcPr>
            <w:tcW w:w="9891" w:type="dxa"/>
            <w:gridSpan w:val="3"/>
          </w:tcPr>
          <w:p w14:paraId="127D1CAD" w14:textId="77777777" w:rsidR="00E0545E" w:rsidRPr="00E1582B" w:rsidRDefault="00E0545E" w:rsidP="00E0545E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32456" w:rsidRPr="00E1582B" w14:paraId="64047B56" w14:textId="77777777" w:rsidTr="00E0545E">
        <w:tc>
          <w:tcPr>
            <w:tcW w:w="644" w:type="dxa"/>
          </w:tcPr>
          <w:p w14:paraId="7880AC90" w14:textId="77777777" w:rsidR="00F32456" w:rsidRPr="00E1582B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861" w:type="dxa"/>
          </w:tcPr>
          <w:p w14:paraId="7B691981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386" w:type="dxa"/>
          </w:tcPr>
          <w:p w14:paraId="0A045A2F" w14:textId="77777777" w:rsidR="00F32456" w:rsidRPr="007F2B74" w:rsidRDefault="00F32456" w:rsidP="00CC684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F32456" w:rsidRPr="00E1582B" w14:paraId="3E7B5625" w14:textId="77777777" w:rsidTr="00E0545E">
        <w:tc>
          <w:tcPr>
            <w:tcW w:w="644" w:type="dxa"/>
          </w:tcPr>
          <w:p w14:paraId="1AFC9046" w14:textId="77777777" w:rsidR="00F32456" w:rsidRPr="00E1582B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61" w:type="dxa"/>
          </w:tcPr>
          <w:p w14:paraId="663794D6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14:paraId="7D55B38D" w14:textId="77777777" w:rsidR="00F32456" w:rsidRPr="007F2B74" w:rsidRDefault="00F32456" w:rsidP="00CC684F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Пункти 166, 167, 167</w:t>
            </w:r>
            <w:r w:rsidRPr="007F2B74">
              <w:rPr>
                <w:sz w:val="20"/>
                <w:szCs w:val="20"/>
                <w:vertAlign w:val="superscript"/>
              </w:rPr>
              <w:t>1</w:t>
            </w:r>
            <w:r w:rsidRPr="007F2B74">
              <w:rPr>
                <w:sz w:val="20"/>
                <w:szCs w:val="20"/>
              </w:rPr>
              <w:t>, 168, 171, 171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</w:rPr>
              <w:t>,</w:t>
            </w:r>
            <w:r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>177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р. № 1051</w:t>
            </w:r>
            <w:r>
              <w:rPr>
                <w:sz w:val="20"/>
                <w:szCs w:val="20"/>
              </w:rPr>
              <w:t>.</w:t>
            </w:r>
          </w:p>
          <w:p w14:paraId="5BD611F2" w14:textId="77777777" w:rsidR="00F32456" w:rsidRPr="007F2B74" w:rsidRDefault="00F32456" w:rsidP="00F3245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Розпорядження Кабінету Міністрів України від 16 травня </w:t>
            </w:r>
            <w:r>
              <w:rPr>
                <w:sz w:val="20"/>
                <w:szCs w:val="20"/>
              </w:rPr>
              <w:t>2</w:t>
            </w:r>
            <w:r w:rsidRPr="007F2B74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F32456" w:rsidRPr="00E1582B" w14:paraId="7E2FDD59" w14:textId="77777777" w:rsidTr="00E0545E">
        <w:tc>
          <w:tcPr>
            <w:tcW w:w="644" w:type="dxa"/>
          </w:tcPr>
          <w:p w14:paraId="1CA48C21" w14:textId="77777777" w:rsidR="00F32456" w:rsidRPr="00E1582B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61" w:type="dxa"/>
          </w:tcPr>
          <w:p w14:paraId="6FA09ACA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14:paraId="7F5F1830" w14:textId="77777777" w:rsidR="00F32456" w:rsidRPr="007F2B74" w:rsidRDefault="00F32456" w:rsidP="00CC684F">
            <w:pPr>
              <w:jc w:val="center"/>
              <w:rPr>
                <w:sz w:val="20"/>
                <w:szCs w:val="20"/>
              </w:rPr>
            </w:pPr>
          </w:p>
        </w:tc>
      </w:tr>
      <w:tr w:rsidR="00F32456" w:rsidRPr="00E1582B" w14:paraId="057BCB2C" w14:textId="77777777" w:rsidTr="00E0545E">
        <w:tc>
          <w:tcPr>
            <w:tcW w:w="644" w:type="dxa"/>
          </w:tcPr>
          <w:p w14:paraId="0D4B9F8A" w14:textId="77777777" w:rsidR="00F32456" w:rsidRPr="00E1582B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61" w:type="dxa"/>
          </w:tcPr>
          <w:p w14:paraId="29341C85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386" w:type="dxa"/>
          </w:tcPr>
          <w:p w14:paraId="4F36D44F" w14:textId="77777777" w:rsidR="00F32456" w:rsidRPr="007F2B74" w:rsidRDefault="00F32456" w:rsidP="00CC684F">
            <w:pPr>
              <w:jc w:val="center"/>
              <w:rPr>
                <w:sz w:val="20"/>
                <w:szCs w:val="20"/>
              </w:rPr>
            </w:pPr>
          </w:p>
        </w:tc>
      </w:tr>
      <w:tr w:rsidR="00E0545E" w:rsidRPr="00E1582B" w14:paraId="74461A34" w14:textId="77777777" w:rsidTr="00E0545E">
        <w:tc>
          <w:tcPr>
            <w:tcW w:w="9891" w:type="dxa"/>
            <w:gridSpan w:val="3"/>
          </w:tcPr>
          <w:p w14:paraId="792DFCBF" w14:textId="77777777" w:rsidR="00E0545E" w:rsidRPr="00E1582B" w:rsidRDefault="00E0545E" w:rsidP="00E0545E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32456" w:rsidRPr="00E1582B" w14:paraId="1F57329D" w14:textId="77777777" w:rsidTr="00E0545E">
        <w:tc>
          <w:tcPr>
            <w:tcW w:w="644" w:type="dxa"/>
          </w:tcPr>
          <w:p w14:paraId="40682F9B" w14:textId="77777777" w:rsidR="00F32456" w:rsidRPr="00E1582B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61" w:type="dxa"/>
          </w:tcPr>
          <w:p w14:paraId="77F72ABE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14:paraId="602FA844" w14:textId="77777777" w:rsidR="00F32456" w:rsidRPr="007F2B74" w:rsidRDefault="00F32456" w:rsidP="00F3245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F32456" w:rsidRPr="00E1582B" w14:paraId="2A995A35" w14:textId="77777777" w:rsidTr="00E0545E">
        <w:tc>
          <w:tcPr>
            <w:tcW w:w="644" w:type="dxa"/>
          </w:tcPr>
          <w:p w14:paraId="6F3D78D0" w14:textId="77777777" w:rsidR="00F32456" w:rsidRPr="00E1582B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61" w:type="dxa"/>
          </w:tcPr>
          <w:p w14:paraId="2450C437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14:paraId="4984472C" w14:textId="77777777" w:rsidR="00F32456" w:rsidRPr="007F2B74" w:rsidRDefault="00F32456" w:rsidP="00F32456">
            <w:pPr>
              <w:pStyle w:val="af0"/>
              <w:widowControl w:val="0"/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F2B74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7F2B74">
              <w:rPr>
                <w:bCs/>
                <w:iCs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у формі витягу з Державного земельного кадастру про</w:t>
            </w:r>
            <w:r w:rsidRPr="007F2B74">
              <w:rPr>
                <w:sz w:val="20"/>
                <w:szCs w:val="20"/>
                <w:lang w:eastAsia="uk-UA"/>
              </w:rPr>
              <w:t xml:space="preserve"> земельну ділянку</w:t>
            </w:r>
            <w:r w:rsidRPr="007F2B74">
              <w:rPr>
                <w:sz w:val="20"/>
                <w:szCs w:val="20"/>
              </w:rPr>
              <w:t xml:space="preserve"> з </w:t>
            </w:r>
            <w:r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F2B74">
              <w:rPr>
                <w:bCs/>
                <w:iCs/>
                <w:sz w:val="20"/>
                <w:szCs w:val="20"/>
              </w:rPr>
              <w:t xml:space="preserve">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b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р. № 1051 (форма заяви додається)*</w:t>
            </w:r>
            <w:r>
              <w:rPr>
                <w:sz w:val="20"/>
                <w:szCs w:val="20"/>
              </w:rPr>
              <w:t>.</w:t>
            </w:r>
          </w:p>
          <w:p w14:paraId="72AB50FA" w14:textId="77777777" w:rsidR="00F32456" w:rsidRPr="007F2B74" w:rsidRDefault="00F32456" w:rsidP="00F3245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Документ, що підтверджує оплату послуг з надання витягу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з Державного земельного кадастру про земельну ділянку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14:paraId="314E7989" w14:textId="77777777" w:rsidR="00F32456" w:rsidRPr="007F2B74" w:rsidRDefault="00F32456" w:rsidP="00F32456">
            <w:pPr>
              <w:jc w:val="both"/>
              <w:rPr>
                <w:sz w:val="20"/>
                <w:szCs w:val="20"/>
              </w:rPr>
            </w:pPr>
            <w:r w:rsidRPr="007F2B74">
              <w:rPr>
                <w:bCs/>
                <w:iCs/>
                <w:sz w:val="20"/>
                <w:szCs w:val="20"/>
              </w:rPr>
              <w:t>3.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F32456" w:rsidRPr="00E1582B" w14:paraId="76203EEF" w14:textId="77777777" w:rsidTr="00E0545E">
        <w:tc>
          <w:tcPr>
            <w:tcW w:w="644" w:type="dxa"/>
          </w:tcPr>
          <w:p w14:paraId="58266A23" w14:textId="77777777" w:rsidR="00F32456" w:rsidRPr="00E1582B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861" w:type="dxa"/>
          </w:tcPr>
          <w:p w14:paraId="54C2941C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14:paraId="47B8D661" w14:textId="77777777" w:rsidR="00F32456" w:rsidRPr="007F2B74" w:rsidRDefault="00F32456" w:rsidP="00F3245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Держгеокадастру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190529C6" w14:textId="77777777" w:rsidR="00F32456" w:rsidRPr="007F2B74" w:rsidRDefault="00F32456" w:rsidP="00F3245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F32456" w:rsidRPr="00E1582B" w14:paraId="179AFF90" w14:textId="77777777" w:rsidTr="00E0545E">
        <w:tc>
          <w:tcPr>
            <w:tcW w:w="644" w:type="dxa"/>
          </w:tcPr>
          <w:p w14:paraId="4E1B44E5" w14:textId="77777777" w:rsidR="00F32456" w:rsidRPr="006A6C6F" w:rsidRDefault="00F32456" w:rsidP="00E0545E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861" w:type="dxa"/>
          </w:tcPr>
          <w:p w14:paraId="072ED897" w14:textId="77777777" w:rsidR="00F32456" w:rsidRPr="007F2B74" w:rsidRDefault="00F32456" w:rsidP="00F324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14:paraId="2B37D2B4" w14:textId="77777777" w:rsidR="00F32456" w:rsidRPr="007F2B74" w:rsidRDefault="00F32456" w:rsidP="00F3245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E0545E" w:rsidRPr="00E1582B" w14:paraId="444C427F" w14:textId="77777777" w:rsidTr="00E0545E">
        <w:tc>
          <w:tcPr>
            <w:tcW w:w="9891" w:type="dxa"/>
            <w:gridSpan w:val="3"/>
          </w:tcPr>
          <w:p w14:paraId="304AE552" w14:textId="77777777" w:rsidR="00E0545E" w:rsidRPr="00E1582B" w:rsidRDefault="00E0545E" w:rsidP="00E0545E">
            <w:pPr>
              <w:jc w:val="center"/>
              <w:rPr>
                <w:sz w:val="20"/>
                <w:szCs w:val="20"/>
              </w:rPr>
            </w:pPr>
            <w:r w:rsidRPr="00E1582B">
              <w:rPr>
                <w:i/>
                <w:sz w:val="20"/>
                <w:szCs w:val="20"/>
              </w:rPr>
              <w:t>У разі платності</w:t>
            </w:r>
            <w:r w:rsidRPr="00E1582B">
              <w:rPr>
                <w:sz w:val="20"/>
                <w:szCs w:val="20"/>
              </w:rPr>
              <w:t>:</w:t>
            </w:r>
          </w:p>
        </w:tc>
      </w:tr>
      <w:tr w:rsidR="00E46772" w:rsidRPr="00E1582B" w14:paraId="514695D7" w14:textId="77777777" w:rsidTr="00E0545E">
        <w:tc>
          <w:tcPr>
            <w:tcW w:w="644" w:type="dxa"/>
          </w:tcPr>
          <w:p w14:paraId="3C9FD575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E1582B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3861" w:type="dxa"/>
          </w:tcPr>
          <w:p w14:paraId="5ACCC2BE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14:paraId="7C57D9AC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E46772" w:rsidRPr="00E1582B" w14:paraId="731452FE" w14:textId="77777777" w:rsidTr="00E0545E">
        <w:tc>
          <w:tcPr>
            <w:tcW w:w="644" w:type="dxa"/>
          </w:tcPr>
          <w:p w14:paraId="1BEF4AC6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E1582B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3861" w:type="dxa"/>
          </w:tcPr>
          <w:p w14:paraId="46145676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14:paraId="1545C01E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F2B74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>
              <w:rPr>
                <w:bCs/>
                <w:sz w:val="20"/>
                <w:szCs w:val="20"/>
              </w:rPr>
              <w:t>.</w:t>
            </w:r>
            <w:r w:rsidRPr="007F2B74">
              <w:rPr>
                <w:sz w:val="20"/>
                <w:szCs w:val="20"/>
              </w:rPr>
              <w:t xml:space="preserve"> </w:t>
            </w:r>
          </w:p>
          <w:p w14:paraId="2FE7EACF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F27CB9B" w14:textId="77777777" w:rsidR="00E46772" w:rsidRPr="007F2B74" w:rsidRDefault="00E46772" w:rsidP="00F82863">
            <w:pPr>
              <w:jc w:val="both"/>
              <w:rPr>
                <w:sz w:val="20"/>
                <w:szCs w:val="20"/>
                <w:shd w:val="clear" w:color="auto" w:fill="F9F9F9"/>
              </w:rPr>
            </w:pPr>
            <w:r w:rsidRPr="007F2B74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>
              <w:rPr>
                <w:sz w:val="20"/>
                <w:szCs w:val="20"/>
              </w:rPr>
              <w:t>.</w:t>
            </w:r>
          </w:p>
          <w:p w14:paraId="64BAF34A" w14:textId="77777777" w:rsidR="00E46772" w:rsidRPr="007F2B74" w:rsidRDefault="00E46772" w:rsidP="00326AF0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>з Державного земельного кадастру здійснюється</w:t>
            </w:r>
            <w:r w:rsidR="00326AF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із застосуванням електронних платіжних засобів відповідно до </w:t>
            </w:r>
            <w:hyperlink r:id="rId17" w:tgtFrame="_blank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Pr="007F2B74">
              <w:rPr>
                <w:sz w:val="20"/>
                <w:szCs w:val="20"/>
                <w:shd w:val="clear" w:color="auto" w:fill="FFFFFF"/>
              </w:rPr>
              <w:t> 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E46772" w:rsidRPr="00E1582B" w14:paraId="2B2329B3" w14:textId="77777777" w:rsidTr="00E0545E">
        <w:tc>
          <w:tcPr>
            <w:tcW w:w="644" w:type="dxa"/>
          </w:tcPr>
          <w:p w14:paraId="6DC0D6CD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E1582B"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3861" w:type="dxa"/>
          </w:tcPr>
          <w:p w14:paraId="19FD727B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14:paraId="2B1DA3D7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E46772" w:rsidRPr="00E1582B" w14:paraId="4E81390F" w14:textId="77777777" w:rsidTr="00E0545E">
        <w:tc>
          <w:tcPr>
            <w:tcW w:w="644" w:type="dxa"/>
          </w:tcPr>
          <w:p w14:paraId="7F039383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61" w:type="dxa"/>
          </w:tcPr>
          <w:p w14:paraId="473F007A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14:paraId="570213C6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день реєстрації відповідної заяви у територіальному органі Держгеокадастру</w:t>
            </w:r>
            <w:r>
              <w:rPr>
                <w:sz w:val="20"/>
                <w:szCs w:val="20"/>
              </w:rPr>
              <w:t>.</w:t>
            </w:r>
          </w:p>
          <w:p w14:paraId="05BD6967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E46772" w:rsidRPr="00E1582B" w14:paraId="04C97F08" w14:textId="77777777" w:rsidTr="00E0545E">
        <w:tc>
          <w:tcPr>
            <w:tcW w:w="644" w:type="dxa"/>
          </w:tcPr>
          <w:p w14:paraId="4E76C778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861" w:type="dxa"/>
          </w:tcPr>
          <w:p w14:paraId="3DCF2A53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14:paraId="4F9782ED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02869099" w14:textId="77777777" w:rsidR="00E46772" w:rsidRPr="007F2B74" w:rsidRDefault="00E46772" w:rsidP="00F82863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7F2B74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7F2B74">
              <w:t xml:space="preserve"> </w:t>
            </w:r>
            <w:r w:rsidRPr="007F2B74">
              <w:rPr>
                <w:sz w:val="20"/>
                <w:szCs w:val="20"/>
              </w:rPr>
              <w:t xml:space="preserve">(право на отримання витягу </w:t>
            </w:r>
            <w:r w:rsidRPr="007F2B74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7F2B74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7F2B74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7F2B74">
              <w:rPr>
                <w:sz w:val="20"/>
                <w:szCs w:val="20"/>
              </w:rPr>
              <w:t>).</w:t>
            </w:r>
          </w:p>
          <w:p w14:paraId="7F65F088" w14:textId="77777777" w:rsidR="00E46772" w:rsidRPr="007F2B74" w:rsidRDefault="00E46772" w:rsidP="00F8286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3. Документи подан</w:t>
            </w:r>
            <w:r>
              <w:rPr>
                <w:sz w:val="20"/>
                <w:szCs w:val="20"/>
              </w:rPr>
              <w:t>о</w:t>
            </w:r>
            <w:r w:rsidRPr="007F2B74">
              <w:rPr>
                <w:sz w:val="20"/>
                <w:szCs w:val="20"/>
              </w:rPr>
              <w:t xml:space="preserve">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(або інформації (реквізитів платежу)</w:t>
            </w:r>
            <w:r w:rsidRPr="007F2B74">
              <w:rPr>
                <w:sz w:val="20"/>
                <w:szCs w:val="20"/>
              </w:rPr>
              <w:t xml:space="preserve">) та/або </w:t>
            </w:r>
            <w:r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E46772" w:rsidRPr="00E1582B" w14:paraId="4CAD7DCC" w14:textId="77777777" w:rsidTr="00E0545E">
        <w:tc>
          <w:tcPr>
            <w:tcW w:w="644" w:type="dxa"/>
          </w:tcPr>
          <w:p w14:paraId="411B166B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61" w:type="dxa"/>
          </w:tcPr>
          <w:p w14:paraId="4737EFC5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14:paraId="47F63DCB" w14:textId="77777777" w:rsidR="00E46772" w:rsidRPr="007F2B74" w:rsidRDefault="00E46772" w:rsidP="00326AF0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</w:t>
            </w:r>
            <w:r w:rsidRPr="007F2B74">
              <w:rPr>
                <w:rFonts w:eastAsia="Calibri"/>
                <w:sz w:val="20"/>
                <w:szCs w:val="20"/>
              </w:rPr>
              <w:lastRenderedPageBreak/>
              <w:t xml:space="preserve">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</w:t>
            </w:r>
            <w:r w:rsidRPr="007F2B74">
              <w:rPr>
                <w:rFonts w:eastAsia="Calibri"/>
                <w:sz w:val="20"/>
                <w:szCs w:val="20"/>
              </w:rPr>
              <w:t xml:space="preserve">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</w:rPr>
              <w:t>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F2B74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E46772" w:rsidRPr="00E1582B" w14:paraId="70B4B923" w14:textId="77777777" w:rsidTr="00E0545E">
        <w:tc>
          <w:tcPr>
            <w:tcW w:w="644" w:type="dxa"/>
          </w:tcPr>
          <w:p w14:paraId="36BFC7E9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61" w:type="dxa"/>
          </w:tcPr>
          <w:p w14:paraId="76651673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14:paraId="1F1B2DB2" w14:textId="77777777" w:rsidR="00E46772" w:rsidRPr="007F2B74" w:rsidRDefault="00E46772" w:rsidP="00326AF0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</w:t>
            </w:r>
            <w:r w:rsidRPr="007F2B74">
              <w:rPr>
                <w:rFonts w:eastAsia="Calibri"/>
                <w:sz w:val="20"/>
                <w:szCs w:val="20"/>
              </w:rPr>
              <w:t xml:space="preserve">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</w:rPr>
              <w:t>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F2B74"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Держгеокадастру,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E46772" w:rsidRPr="00E1582B" w14:paraId="4D69C4DF" w14:textId="77777777" w:rsidTr="00E0545E">
        <w:tc>
          <w:tcPr>
            <w:tcW w:w="644" w:type="dxa"/>
          </w:tcPr>
          <w:p w14:paraId="602F6BC0" w14:textId="77777777" w:rsidR="00E46772" w:rsidRPr="00E1582B" w:rsidRDefault="00E4677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861" w:type="dxa"/>
          </w:tcPr>
          <w:p w14:paraId="16457E4B" w14:textId="77777777" w:rsidR="00E46772" w:rsidRPr="007F2B74" w:rsidRDefault="00E46772" w:rsidP="00F8286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</w:tcPr>
          <w:p w14:paraId="030AB90C" w14:textId="77777777" w:rsidR="00E46772" w:rsidRPr="007F2B74" w:rsidRDefault="00E46772" w:rsidP="00326A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>*Форм</w:t>
            </w: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Pr="007F2B7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        </w:t>
            </w:r>
            <w:r w:rsidRPr="007F2B74">
              <w:rPr>
                <w:rFonts w:eastAsia="Calibri"/>
                <w:sz w:val="20"/>
                <w:szCs w:val="20"/>
              </w:rPr>
              <w:t>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</w:rPr>
              <w:t>наведено</w:t>
            </w:r>
            <w:r w:rsidRPr="007F2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F2B74">
              <w:rPr>
                <w:sz w:val="20"/>
                <w:szCs w:val="20"/>
              </w:rPr>
              <w:t xml:space="preserve"> додатку до </w:t>
            </w:r>
            <w:r w:rsidR="00326AF0">
              <w:rPr>
                <w:sz w:val="20"/>
                <w:szCs w:val="20"/>
              </w:rPr>
              <w:t>І</w:t>
            </w:r>
            <w:r w:rsidRPr="007F2B74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6DB26BBD" w14:textId="77777777" w:rsidR="002A0456" w:rsidRDefault="002A0456" w:rsidP="00E0545E">
      <w:pPr>
        <w:spacing w:before="60" w:after="60"/>
        <w:rPr>
          <w:b/>
          <w:bCs/>
          <w:caps/>
          <w:sz w:val="28"/>
          <w:szCs w:val="28"/>
        </w:rPr>
        <w:sectPr w:rsidR="002A0456" w:rsidSect="00E54733">
          <w:headerReference w:type="even" r:id="rId18"/>
          <w:headerReference w:type="default" r:id="rId19"/>
          <w:headerReference w:type="first" r:id="rId20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14:paraId="4F5C0EC6" w14:textId="77777777" w:rsidR="005F2479" w:rsidRPr="00CF3F3E" w:rsidRDefault="005F2479" w:rsidP="005F2479">
      <w:pPr>
        <w:tabs>
          <w:tab w:val="left" w:pos="4536"/>
        </w:tabs>
        <w:ind w:left="5812"/>
        <w:jc w:val="both"/>
      </w:pPr>
      <w:r w:rsidRPr="00CF3F3E">
        <w:lastRenderedPageBreak/>
        <w:t>ЗАТВЕРДЖЕНО</w:t>
      </w:r>
    </w:p>
    <w:p w14:paraId="19AFA45A" w14:textId="77777777" w:rsidR="005F2479" w:rsidRPr="00CF3F3E" w:rsidRDefault="005F2479" w:rsidP="005F2479">
      <w:pPr>
        <w:tabs>
          <w:tab w:val="left" w:pos="4536"/>
        </w:tabs>
        <w:ind w:left="5812"/>
        <w:jc w:val="both"/>
        <w:rPr>
          <w:color w:val="000000"/>
        </w:rPr>
      </w:pPr>
      <w:r w:rsidRPr="00CF3F3E">
        <w:t xml:space="preserve">Наказ Головного управління Держгеокадастру в Одеській області від 27.12.2022 № 146 </w:t>
      </w:r>
      <w:r w:rsidRPr="00CF3F3E">
        <w:rPr>
          <w:bCs/>
          <w:lang w:eastAsia="uk-UA"/>
        </w:rPr>
        <w:t xml:space="preserve">(у редакції наказу </w:t>
      </w:r>
      <w:r w:rsidRPr="00CF3F3E">
        <w:t xml:space="preserve">Головного управління Держгеокадастру в Одеській області від </w:t>
      </w:r>
      <w:r w:rsidRPr="00CF3F3E">
        <w:rPr>
          <w:bCs/>
          <w:lang w:eastAsia="uk-UA"/>
        </w:rPr>
        <w:t>22.08.2023 № 40)</w:t>
      </w:r>
    </w:p>
    <w:p w14:paraId="0240C766" w14:textId="77777777" w:rsidR="005F2479" w:rsidRPr="002C3CE3" w:rsidRDefault="005F2479" w:rsidP="005F2479">
      <w:pPr>
        <w:spacing w:line="348" w:lineRule="atLeast"/>
        <w:rPr>
          <w:b/>
          <w:bCs/>
        </w:rPr>
      </w:pPr>
    </w:p>
    <w:p w14:paraId="0A2E3819" w14:textId="77777777" w:rsidR="005F2479" w:rsidRPr="002C3CE3" w:rsidRDefault="005F2479" w:rsidP="005F2479">
      <w:pPr>
        <w:jc w:val="center"/>
        <w:rPr>
          <w:sz w:val="26"/>
          <w:szCs w:val="26"/>
        </w:rPr>
      </w:pPr>
      <w:r w:rsidRPr="002C3CE3">
        <w:rPr>
          <w:b/>
          <w:bCs/>
          <w:sz w:val="26"/>
          <w:szCs w:val="26"/>
        </w:rPr>
        <w:t>ТЕХНОЛОГІЧНА КАРТКА</w:t>
      </w:r>
    </w:p>
    <w:p w14:paraId="2A2AD8B9" w14:textId="77777777" w:rsidR="005F2479" w:rsidRPr="002C3CE3" w:rsidRDefault="005F2479" w:rsidP="005F2479">
      <w:pPr>
        <w:jc w:val="center"/>
        <w:rPr>
          <w:sz w:val="26"/>
          <w:szCs w:val="26"/>
        </w:rPr>
      </w:pPr>
      <w:r w:rsidRPr="002C3CE3">
        <w:rPr>
          <w:sz w:val="26"/>
          <w:szCs w:val="26"/>
        </w:rPr>
        <w:t xml:space="preserve">адміністративної послуги з надання відомостей з Державного земельного кадастру </w:t>
      </w:r>
    </w:p>
    <w:p w14:paraId="48C9002C" w14:textId="77777777" w:rsidR="005F2479" w:rsidRPr="002C3CE3" w:rsidRDefault="005F2479" w:rsidP="005F2479">
      <w:pPr>
        <w:jc w:val="center"/>
        <w:rPr>
          <w:rFonts w:eastAsia="Calibri"/>
          <w:sz w:val="26"/>
          <w:szCs w:val="26"/>
        </w:rPr>
      </w:pPr>
      <w:r w:rsidRPr="002C3CE3">
        <w:rPr>
          <w:sz w:val="26"/>
          <w:szCs w:val="26"/>
        </w:rPr>
        <w:t xml:space="preserve">у формі витягу з Державного земельного кадастру про земельну ділянку </w:t>
      </w:r>
      <w:r w:rsidRPr="002C3CE3">
        <w:rPr>
          <w:sz w:val="26"/>
          <w:szCs w:val="26"/>
          <w:shd w:val="clear" w:color="auto" w:fill="FFFFFF"/>
        </w:rPr>
        <w:t xml:space="preserve">з </w:t>
      </w:r>
      <w:r w:rsidRPr="002C3CE3">
        <w:rPr>
          <w:rFonts w:eastAsia="Calibri"/>
          <w:sz w:val="26"/>
          <w:szCs w:val="26"/>
        </w:rPr>
        <w:t xml:space="preserve">усіма відомостями, внесеними до Поземельної книги, крім відомостей про речові права </w:t>
      </w:r>
    </w:p>
    <w:p w14:paraId="621873CF" w14:textId="77777777" w:rsidR="005F2479" w:rsidRDefault="005F2479" w:rsidP="005F2479">
      <w:pPr>
        <w:jc w:val="center"/>
        <w:rPr>
          <w:rFonts w:eastAsia="Calibri"/>
          <w:sz w:val="26"/>
          <w:szCs w:val="26"/>
        </w:rPr>
      </w:pPr>
      <w:r w:rsidRPr="002C3CE3">
        <w:rPr>
          <w:rFonts w:eastAsia="Calibri"/>
          <w:sz w:val="26"/>
          <w:szCs w:val="26"/>
        </w:rPr>
        <w:t>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</w:t>
      </w:r>
      <w:r>
        <w:rPr>
          <w:rFonts w:eastAsia="Calibri"/>
          <w:sz w:val="26"/>
          <w:szCs w:val="26"/>
        </w:rPr>
        <w:t>я гірничих відводів, одержаними</w:t>
      </w:r>
    </w:p>
    <w:p w14:paraId="5F1FA9DC" w14:textId="77777777" w:rsidR="005F2479" w:rsidRPr="002C3CE3" w:rsidRDefault="005F2479" w:rsidP="005F2479">
      <w:pPr>
        <w:jc w:val="center"/>
        <w:rPr>
          <w:rFonts w:eastAsia="Calibri"/>
          <w:sz w:val="26"/>
          <w:szCs w:val="26"/>
        </w:rPr>
      </w:pPr>
      <w:r w:rsidRPr="002C3CE3">
        <w:rPr>
          <w:rFonts w:eastAsia="Calibri"/>
          <w:sz w:val="26"/>
          <w:szCs w:val="26"/>
        </w:rPr>
        <w:t xml:space="preserve">в порядку інформаційної взаємодії з </w:t>
      </w:r>
      <w:proofErr w:type="spellStart"/>
      <w:r w:rsidRPr="002C3CE3">
        <w:rPr>
          <w:rFonts w:eastAsia="Calibri"/>
          <w:sz w:val="26"/>
          <w:szCs w:val="26"/>
        </w:rPr>
        <w:t>Держгеонадрами</w:t>
      </w:r>
      <w:proofErr w:type="spellEnd"/>
      <w:r w:rsidRPr="002C3CE3">
        <w:rPr>
          <w:rFonts w:eastAsia="Calibri"/>
          <w:sz w:val="26"/>
          <w:szCs w:val="26"/>
        </w:rPr>
        <w:t xml:space="preserve"> та </w:t>
      </w:r>
      <w:proofErr w:type="spellStart"/>
      <w:r w:rsidRPr="002C3CE3">
        <w:rPr>
          <w:rFonts w:eastAsia="Calibri"/>
          <w:sz w:val="26"/>
          <w:szCs w:val="26"/>
        </w:rPr>
        <w:t>Держпраці</w:t>
      </w:r>
      <w:proofErr w:type="spellEnd"/>
      <w:r w:rsidRPr="002C3CE3">
        <w:rPr>
          <w:rFonts w:eastAsia="Calibri"/>
          <w:sz w:val="26"/>
          <w:szCs w:val="26"/>
        </w:rPr>
        <w:t xml:space="preserve"> (за наявності), </w:t>
      </w:r>
    </w:p>
    <w:p w14:paraId="5CC438B5" w14:textId="77777777" w:rsidR="005F2479" w:rsidRPr="002C3CE3" w:rsidRDefault="005F2479" w:rsidP="005F2479">
      <w:pPr>
        <w:jc w:val="center"/>
        <w:rPr>
          <w:rFonts w:eastAsia="Calibri"/>
          <w:sz w:val="26"/>
          <w:szCs w:val="26"/>
        </w:rPr>
      </w:pPr>
      <w:r w:rsidRPr="002C3CE3">
        <w:rPr>
          <w:rFonts w:eastAsia="Calibri"/>
          <w:sz w:val="26"/>
          <w:szCs w:val="26"/>
        </w:rPr>
        <w:t xml:space="preserve">та посиланням на документи, на підставі яких відомості про обмеження </w:t>
      </w:r>
    </w:p>
    <w:p w14:paraId="6EC06526" w14:textId="77777777" w:rsidR="005F2479" w:rsidRPr="002C3CE3" w:rsidRDefault="005F2479" w:rsidP="005F2479">
      <w:pPr>
        <w:jc w:val="center"/>
        <w:rPr>
          <w:rFonts w:eastAsia="Calibri"/>
          <w:sz w:val="26"/>
          <w:szCs w:val="26"/>
        </w:rPr>
      </w:pPr>
      <w:r w:rsidRPr="002C3CE3">
        <w:rPr>
          <w:rFonts w:eastAsia="Calibri"/>
          <w:sz w:val="26"/>
          <w:szCs w:val="26"/>
        </w:rPr>
        <w:t>у використанні земель внесені до Державного земельного кадастру</w:t>
      </w:r>
    </w:p>
    <w:p w14:paraId="65F54422" w14:textId="77777777" w:rsidR="005F2479" w:rsidRPr="002C3CE3" w:rsidRDefault="005F2479" w:rsidP="005F2479">
      <w:pPr>
        <w:jc w:val="center"/>
      </w:pPr>
    </w:p>
    <w:tbl>
      <w:tblPr>
        <w:tblW w:w="9926" w:type="dxa"/>
        <w:tblInd w:w="-150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677"/>
        <w:gridCol w:w="1843"/>
        <w:gridCol w:w="567"/>
        <w:gridCol w:w="2268"/>
      </w:tblGrid>
      <w:tr w:rsidR="005F2479" w:rsidRPr="002C3CE3" w14:paraId="74C5C59C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3CAC2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2C3CE3">
              <w:rPr>
                <w:bCs/>
              </w:rPr>
              <w:t>з/п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6385C" w14:textId="77777777" w:rsidR="005F2479" w:rsidRPr="002C3CE3" w:rsidRDefault="005F2479" w:rsidP="00CF4E72">
            <w:pPr>
              <w:spacing w:line="225" w:lineRule="atLeast"/>
              <w:ind w:left="-57" w:right="-57"/>
              <w:jc w:val="center"/>
            </w:pPr>
            <w:r w:rsidRPr="002C3CE3">
              <w:rPr>
                <w:bCs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D10FD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rPr>
                <w:bCs/>
              </w:rPr>
              <w:t>Відповідальна посадова особа</w:t>
            </w:r>
            <w:r>
              <w:rPr>
                <w:bCs/>
              </w:rPr>
              <w:t xml:space="preserve"> </w:t>
            </w:r>
            <w:r w:rsidRPr="002C3CE3">
              <w:rPr>
                <w:bCs/>
              </w:rPr>
              <w:t>і структурний підрозділ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1A596" w14:textId="77777777" w:rsidR="005F2479" w:rsidRPr="000C130A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Cs/>
              </w:rPr>
              <w:t>Дія</w:t>
            </w:r>
          </w:p>
          <w:p w14:paraId="45AA1FA4" w14:textId="77777777" w:rsidR="005F2479" w:rsidRPr="002C3CE3" w:rsidRDefault="005F2479" w:rsidP="00CF4E72">
            <w:pPr>
              <w:spacing w:line="271" w:lineRule="atLeast"/>
              <w:ind w:left="-170" w:right="-170"/>
              <w:jc w:val="center"/>
            </w:pPr>
            <w:r w:rsidRPr="002C3CE3">
              <w:rPr>
                <w:bCs/>
              </w:rPr>
              <w:t>(В, У, П,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CC09B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rPr>
                <w:bCs/>
              </w:rPr>
              <w:t>Термін виконання</w:t>
            </w:r>
            <w:r>
              <w:rPr>
                <w:bCs/>
              </w:rPr>
              <w:t xml:space="preserve"> </w:t>
            </w:r>
            <w:r w:rsidRPr="002C3CE3">
              <w:rPr>
                <w:bCs/>
              </w:rPr>
              <w:t>(днів)</w:t>
            </w:r>
          </w:p>
        </w:tc>
      </w:tr>
      <w:tr w:rsidR="005F2479" w:rsidRPr="002C3CE3" w14:paraId="098801FF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AE090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5EDED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 xml:space="preserve">Прийом та реєстрація заяви суб’єкта звернення в центрі надання адміністративних послуг </w:t>
            </w:r>
            <w:r w:rsidRPr="002C3CE3">
              <w:rPr>
                <w:shd w:val="clear" w:color="auto" w:fill="FFFFFF"/>
              </w:rPr>
              <w:t xml:space="preserve">(крім </w:t>
            </w:r>
            <w:r w:rsidRPr="002C3CE3">
              <w:rPr>
                <w:lang w:eastAsia="ar-SA"/>
              </w:rPr>
              <w:t>заяв</w:t>
            </w:r>
            <w:r w:rsidRPr="002C3CE3">
              <w:rPr>
                <w:shd w:val="clear" w:color="auto" w:fill="FFFFFF"/>
              </w:rPr>
              <w:t xml:space="preserve"> в електронній формі, поданих </w:t>
            </w:r>
            <w:r w:rsidRPr="002C3CE3">
              <w:t>технічними засобами електронних комунікацій</w:t>
            </w:r>
            <w:r w:rsidRPr="002C3CE3"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C3CE3">
              <w:rPr>
                <w:shd w:val="clear" w:color="auto" w:fill="FFFFFF"/>
              </w:rPr>
              <w:t>вебпорталу</w:t>
            </w:r>
            <w:proofErr w:type="spellEnd"/>
            <w:r w:rsidRPr="002C3CE3"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shd w:val="clear" w:color="auto" w:fill="FFFFFF"/>
              </w:rPr>
              <w:t>вебсторінку</w:t>
            </w:r>
            <w:proofErr w:type="spellEnd"/>
            <w:r w:rsidRPr="002C3CE3">
              <w:rPr>
                <w:shd w:val="clear" w:color="auto" w:fill="FFFFFF"/>
              </w:rPr>
              <w:t xml:space="preserve"> Держгеокадастру)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54901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E9623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A29056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 xml:space="preserve">У день надходження </w:t>
            </w:r>
          </w:p>
        </w:tc>
      </w:tr>
      <w:tr w:rsidR="005F2479" w:rsidRPr="002C3CE3" w14:paraId="04A74897" w14:textId="77777777" w:rsidTr="00CF4E72">
        <w:trPr>
          <w:trHeight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14371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51B8C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E8701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DED3A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2CF4A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rPr>
                <w:lang w:eastAsia="ar-SA"/>
              </w:rPr>
              <w:t>Н</w:t>
            </w:r>
            <w:r w:rsidRPr="002C3CE3">
              <w:rPr>
                <w:shd w:val="clear" w:color="auto" w:fill="FFFFFF"/>
              </w:rPr>
              <w:t>е пізніше наступного робочого дня після отримання</w:t>
            </w:r>
          </w:p>
        </w:tc>
      </w:tr>
      <w:tr w:rsidR="005F2479" w:rsidRPr="002C3CE3" w14:paraId="3C906436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88254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C9035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503DD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t xml:space="preserve">Спеціаліст відповідного структурного підрозділу територіального органу </w:t>
            </w:r>
            <w:r w:rsidRPr="002C3CE3">
              <w:lastRenderedPageBreak/>
              <w:t>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32217C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B509C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 xml:space="preserve">Протягом одного робочого дня (заяви реєструються у відповідному структурному підрозділі </w:t>
            </w:r>
            <w:r w:rsidRPr="002C3CE3">
              <w:lastRenderedPageBreak/>
              <w:t>територіального органу Держгеокадастру в день їх надходження в порядку черговості)</w:t>
            </w:r>
          </w:p>
        </w:tc>
      </w:tr>
      <w:tr w:rsidR="005F2479" w:rsidRPr="002C3CE3" w14:paraId="274567C7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148E8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6A53A" w14:textId="77777777" w:rsidR="005F2479" w:rsidRPr="002C3CE3" w:rsidRDefault="005F2479" w:rsidP="00CF4E72">
            <w:pPr>
              <w:ind w:left="-57" w:right="-57"/>
              <w:jc w:val="both"/>
              <w:rPr>
                <w:shd w:val="clear" w:color="auto" w:fill="FFFFFF"/>
              </w:rPr>
            </w:pPr>
            <w:r w:rsidRPr="002C3CE3">
              <w:t>Прийняття заяви в електронній формі</w:t>
            </w:r>
            <w:r w:rsidRPr="002C3CE3">
              <w:rPr>
                <w:shd w:val="clear" w:color="auto" w:fill="FFFFFF"/>
              </w:rPr>
              <w:t xml:space="preserve">, поданої </w:t>
            </w:r>
            <w:r w:rsidRPr="002C3CE3">
              <w:t>технічними засобами електронних комунікацій</w:t>
            </w:r>
            <w:r w:rsidRPr="002C3CE3">
              <w:rPr>
                <w:shd w:val="clear" w:color="auto" w:fill="FFFFFF"/>
              </w:rPr>
              <w:t xml:space="preserve">                       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C3CE3">
              <w:rPr>
                <w:shd w:val="clear" w:color="auto" w:fill="FFFFFF"/>
              </w:rPr>
              <w:t>вебпорталу</w:t>
            </w:r>
            <w:proofErr w:type="spellEnd"/>
            <w:r w:rsidRPr="002C3CE3"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shd w:val="clear" w:color="auto" w:fill="FFFFFF"/>
              </w:rPr>
              <w:t>вебсторінку</w:t>
            </w:r>
            <w:proofErr w:type="spellEnd"/>
            <w:r w:rsidRPr="002C3CE3">
              <w:rPr>
                <w:shd w:val="clear" w:color="auto" w:fill="FFFFFF"/>
              </w:rPr>
              <w:t xml:space="preserve"> Держгеокадастру.</w:t>
            </w:r>
          </w:p>
          <w:p w14:paraId="386D7DB5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rPr>
                <w:shd w:val="clear" w:color="auto" w:fill="FFFFFF"/>
              </w:rPr>
              <w:t xml:space="preserve">За допомогою програмного забезпечення Державного земельного кадастру </w:t>
            </w:r>
            <w:r w:rsidRPr="002C3CE3">
              <w:t xml:space="preserve">заявнику </w:t>
            </w:r>
            <w:r w:rsidRPr="002C3CE3">
              <w:rPr>
                <w:shd w:val="clear" w:color="auto" w:fill="FFFFFF"/>
              </w:rPr>
              <w:t>повідомляється про прийняття заяви та присвоєння їй реєстраційного номера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C6836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6C931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13404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 w:rsidR="005F2479" w:rsidRPr="002C3CE3" w14:paraId="3C51A08D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AB0D78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3075B5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rPr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в режимі реального часу                           в автоматизованому порядку формується заява про надання відомостей з Державного земельного кадастру, а також витяг з Державного земельного кадастру про земельну ділянку або повідомлення про відмову в наданні таких відомостей, які надсилаються заявникові в електронній формі </w:t>
            </w:r>
            <w:r w:rsidRPr="002C3CE3">
              <w:t>технічними засобами електронних комунікацій</w:t>
            </w:r>
            <w:r w:rsidRPr="002C3CE3">
              <w:rPr>
                <w:shd w:val="clear" w:color="auto" w:fill="FFFFFF"/>
              </w:rPr>
              <w:t xml:space="preserve"> на вказану у зверненні адресу електронної пошти або</w:t>
            </w:r>
            <w:r>
              <w:rPr>
                <w:shd w:val="clear" w:color="auto" w:fill="FFFFFF"/>
              </w:rPr>
              <w:t xml:space="preserve"> </w:t>
            </w:r>
            <w:r w:rsidRPr="002C3CE3">
              <w:rPr>
                <w:shd w:val="clear" w:color="auto" w:fill="FFFFFF"/>
              </w:rPr>
              <w:t xml:space="preserve">з використанням Єдиного державного </w:t>
            </w:r>
            <w:proofErr w:type="spellStart"/>
            <w:r w:rsidRPr="002C3CE3">
              <w:rPr>
                <w:shd w:val="clear" w:color="auto" w:fill="FFFFFF"/>
              </w:rPr>
              <w:t>вебпорталу</w:t>
            </w:r>
            <w:proofErr w:type="spellEnd"/>
            <w:r w:rsidRPr="002C3CE3"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shd w:val="clear" w:color="auto" w:fill="FFFFFF"/>
              </w:rPr>
              <w:t>вебсторінку</w:t>
            </w:r>
            <w:proofErr w:type="spellEnd"/>
            <w:r w:rsidRPr="002C3CE3">
              <w:rPr>
                <w:shd w:val="clear" w:color="auto" w:fill="FFFFFF"/>
              </w:rPr>
              <w:t xml:space="preserve"> Держгеокадастру. У цьому випадку формування документів у паперовій формі не здійснюється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2074AD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rPr>
                <w:shd w:val="clear" w:color="auto" w:fill="FFFFFF"/>
              </w:rPr>
              <w:t>За допомогою програмного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28D51B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  <w:rPr>
                <w:b/>
                <w:bCs/>
              </w:rPr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8458DB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У</w:t>
            </w:r>
            <w:r w:rsidRPr="002C3CE3">
              <w:rPr>
                <w:shd w:val="clear" w:color="auto" w:fill="FFFFFF"/>
              </w:rPr>
              <w:t xml:space="preserve"> режимі реального часу під час подання заяви в електронній формі </w:t>
            </w:r>
          </w:p>
        </w:tc>
      </w:tr>
      <w:tr w:rsidR="005F2479" w:rsidRPr="002C3CE3" w14:paraId="05C668CA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916A5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366E1E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t>Внесення до Державного земельного кадастру таких даних:</w:t>
            </w:r>
          </w:p>
          <w:p w14:paraId="432B34E3" w14:textId="77777777" w:rsidR="005F2479" w:rsidRPr="002C3CE3" w:rsidRDefault="005F247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2C3CE3">
              <w:rPr>
                <w:sz w:val="22"/>
                <w:szCs w:val="22"/>
              </w:rPr>
              <w:t>реєстраційний номер заяви (запиту);</w:t>
            </w:r>
          </w:p>
          <w:p w14:paraId="6B98C6F3" w14:textId="77777777" w:rsidR="005F2479" w:rsidRPr="002C3CE3" w:rsidRDefault="005F247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>2) дата реєстрації заяви (запиту);</w:t>
            </w:r>
          </w:p>
          <w:p w14:paraId="5F154260" w14:textId="77777777" w:rsidR="005F2479" w:rsidRPr="002C3CE3" w:rsidRDefault="005F247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</w:t>
            </w:r>
            <w:r w:rsidRPr="002C3CE3">
              <w:rPr>
                <w:sz w:val="22"/>
                <w:szCs w:val="22"/>
              </w:rPr>
              <w:t>відомості про особу, яка звернулася із заявою (запитом);</w:t>
            </w:r>
          </w:p>
          <w:p w14:paraId="4DA03E82" w14:textId="77777777" w:rsidR="005F2479" w:rsidRPr="002C3CE3" w:rsidRDefault="005F247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 xml:space="preserve">4) кадастровий номер (за наявності) та місцезнаходження земельної ділянки або дані </w:t>
            </w:r>
            <w:r w:rsidRPr="002C3CE3">
              <w:rPr>
                <w:sz w:val="22"/>
                <w:szCs w:val="22"/>
              </w:rPr>
              <w:lastRenderedPageBreak/>
              <w:t>про інший об’єкт Державного земельного кадастру, щодо якого здійснено запит;</w:t>
            </w:r>
          </w:p>
          <w:p w14:paraId="178ACEB5" w14:textId="77777777" w:rsidR="005F2479" w:rsidRPr="002C3CE3" w:rsidRDefault="005F247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14:paraId="4328A230" w14:textId="77777777" w:rsidR="005F2479" w:rsidRPr="002C3CE3" w:rsidRDefault="005F247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</w:t>
            </w:r>
            <w:r w:rsidRPr="002C3CE3">
              <w:rPr>
                <w:sz w:val="22"/>
                <w:szCs w:val="22"/>
              </w:rPr>
              <w:t>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14:paraId="08E2DA44" w14:textId="77777777" w:rsidR="005F2479" w:rsidRPr="002C3CE3" w:rsidRDefault="005F2479" w:rsidP="00CF4E72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>7)</w:t>
            </w:r>
            <w:r>
              <w:rPr>
                <w:sz w:val="22"/>
                <w:szCs w:val="22"/>
              </w:rPr>
              <w:t xml:space="preserve"> </w:t>
            </w:r>
            <w:r w:rsidRPr="002C3CE3">
              <w:rPr>
                <w:sz w:val="22"/>
                <w:szCs w:val="22"/>
              </w:rPr>
              <w:t>відомості про Державного кадастрового реєстратора, який прийняв заяву (запит).</w:t>
            </w:r>
          </w:p>
          <w:p w14:paraId="01DC197B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t xml:space="preserve">Створення електронної </w:t>
            </w:r>
            <w:r w:rsidRPr="002C3CE3">
              <w:rPr>
                <w:shd w:val="clear" w:color="auto" w:fill="FFFFFF"/>
              </w:rPr>
              <w:t>форми</w:t>
            </w:r>
            <w:r w:rsidRPr="002C3CE3">
              <w:t xml:space="preserve"> заяви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A2EB1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lastRenderedPageBreak/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E202F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57A6C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5F2479" w:rsidRPr="002C3CE3" w14:paraId="452C2342" w14:textId="77777777" w:rsidTr="00CF4E72">
        <w:trPr>
          <w:trHeight w:val="20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EC1E9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1C7C8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  <w:r>
              <w:t xml:space="preserve"> </w:t>
            </w:r>
            <w:r w:rsidRPr="002C3CE3">
              <w:t>або</w:t>
            </w:r>
            <w:r>
              <w:t xml:space="preserve"> </w:t>
            </w:r>
            <w:r w:rsidRPr="002C3CE3"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6A3014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C342D0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6ED58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5F2479" w:rsidRPr="002C3CE3" w14:paraId="35721F63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517018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462FBF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 xml:space="preserve">Передача витягу з Державного земельного кадастру про земельну ділянку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або повідомлення про відмову у наданні відомостей з Державного земельного кадастру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A282DD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830EE9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DFC415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5F2479" w:rsidRPr="002C3CE3" w14:paraId="34B6B5C6" w14:textId="77777777" w:rsidTr="00CF4E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2AF6EC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FB365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 xml:space="preserve">Проставлення у системі документообігу відповідного структурного підрозділу територіального органу Держгеокадастру позначки про виконання послуги та передача витягу з Державного земельного кадастру про земельну ділянку </w:t>
            </w:r>
            <w:proofErr w:type="spellStart"/>
            <w:r w:rsidRPr="002C3CE3">
              <w:t>впаперовій</w:t>
            </w:r>
            <w:proofErr w:type="spellEnd"/>
            <w:r w:rsidRPr="002C3CE3">
              <w:t xml:space="preserve">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або повідомлення про відмову у наданні відомостей        з Державного </w:t>
            </w:r>
            <w:r w:rsidRPr="002C3CE3">
              <w:lastRenderedPageBreak/>
              <w:t xml:space="preserve">земельного кадастру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206AE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lastRenderedPageBreak/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704A6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A1A10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У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5F2479" w:rsidRPr="002C3CE3" w14:paraId="409D6FE0" w14:textId="77777777" w:rsidTr="00CF4E72">
        <w:trPr>
          <w:trHeight w:val="26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83E3A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2813FC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t xml:space="preserve">Видача замовнику витягу з Державного земельного кадастру про земельну ділянку в паперовій </w:t>
            </w:r>
            <w:r w:rsidRPr="002C3CE3">
              <w:rPr>
                <w:shd w:val="clear" w:color="auto" w:fill="FFFFFF"/>
              </w:rPr>
              <w:t>формі</w:t>
            </w:r>
            <w:r w:rsidRPr="002C3CE3">
              <w:t xml:space="preserve"> або повідомлення про відмову у наданні відомостей з Державного земельного кадастру в паперовій </w:t>
            </w:r>
            <w:r w:rsidRPr="002C3CE3">
              <w:rPr>
                <w:shd w:val="clear" w:color="auto" w:fill="FFFFFF"/>
              </w:rPr>
              <w:t>формі.</w:t>
            </w:r>
            <w:r w:rsidRPr="002C3CE3">
              <w:t xml:space="preserve"> </w:t>
            </w:r>
          </w:p>
          <w:p w14:paraId="0E936704" w14:textId="77777777" w:rsidR="005F2479" w:rsidRPr="002C3CE3" w:rsidRDefault="005F2479" w:rsidP="00CF4E72">
            <w:pPr>
              <w:ind w:left="-57" w:right="-57"/>
              <w:jc w:val="both"/>
            </w:pPr>
            <w:r w:rsidRPr="002C3CE3">
              <w:rPr>
                <w:shd w:val="clear" w:color="auto" w:fill="FFFFFF"/>
              </w:rPr>
              <w:t>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3CE55" w14:textId="77777777" w:rsidR="005F2479" w:rsidRPr="002C3CE3" w:rsidRDefault="005F2479" w:rsidP="00CF4E72">
            <w:pPr>
              <w:spacing w:line="225" w:lineRule="atLeast"/>
              <w:ind w:left="-113" w:right="-113"/>
              <w:jc w:val="center"/>
            </w:pPr>
            <w:r w:rsidRPr="002C3CE3"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F7078" w14:textId="77777777" w:rsidR="005F2479" w:rsidRPr="002C3CE3" w:rsidRDefault="005F2479" w:rsidP="00CF4E72">
            <w:pPr>
              <w:spacing w:line="225" w:lineRule="atLeast"/>
              <w:ind w:left="-170" w:right="-170"/>
              <w:jc w:val="center"/>
            </w:pPr>
            <w:r w:rsidRPr="002C3CE3">
              <w:rPr>
                <w:b/>
                <w:bCs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A5A0D" w14:textId="77777777" w:rsidR="005F2479" w:rsidRPr="002C3CE3" w:rsidRDefault="005F2479" w:rsidP="00CF4E72">
            <w:pPr>
              <w:spacing w:line="225" w:lineRule="atLeast"/>
              <w:ind w:left="-57" w:right="-57"/>
              <w:jc w:val="both"/>
            </w:pPr>
            <w:r w:rsidRPr="002C3CE3"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5F2479" w:rsidRPr="002C3CE3" w14:paraId="2E63CCBF" w14:textId="77777777" w:rsidTr="00CF4E7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9C554" w14:textId="77777777" w:rsidR="005F2479" w:rsidRPr="002C3CE3" w:rsidRDefault="005F2479" w:rsidP="00CF4E72">
            <w:pPr>
              <w:spacing w:line="225" w:lineRule="atLeast"/>
              <w:jc w:val="both"/>
            </w:pPr>
            <w:r w:rsidRPr="002C3CE3">
              <w:rPr>
                <w:b/>
                <w:bCs/>
              </w:rPr>
              <w:t xml:space="preserve">Загальна кількість днів надання послуги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4295E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1 робочий день</w:t>
            </w:r>
          </w:p>
        </w:tc>
      </w:tr>
      <w:tr w:rsidR="005F2479" w:rsidRPr="002C3CE3" w14:paraId="3A42963D" w14:textId="77777777" w:rsidTr="00CF4E72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28DCF" w14:textId="77777777" w:rsidR="005F2479" w:rsidRPr="002C3CE3" w:rsidRDefault="005F2479" w:rsidP="00CF4E72">
            <w:pPr>
              <w:spacing w:line="225" w:lineRule="atLeast"/>
              <w:jc w:val="both"/>
            </w:pPr>
            <w:r w:rsidRPr="002C3CE3">
              <w:rPr>
                <w:b/>
                <w:bCs/>
              </w:rPr>
              <w:t xml:space="preserve">Загальна кількість днів надання послуги (передбачена законодавством)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7108B" w14:textId="77777777" w:rsidR="005F2479" w:rsidRPr="002C3CE3" w:rsidRDefault="005F2479" w:rsidP="00CF4E72">
            <w:pPr>
              <w:spacing w:line="225" w:lineRule="atLeast"/>
              <w:jc w:val="center"/>
            </w:pPr>
            <w:r w:rsidRPr="002C3CE3">
              <w:rPr>
                <w:b/>
                <w:bCs/>
              </w:rPr>
              <w:t>1 робочий день</w:t>
            </w:r>
          </w:p>
        </w:tc>
      </w:tr>
    </w:tbl>
    <w:p w14:paraId="278A71D0" w14:textId="77777777" w:rsidR="005F2479" w:rsidRPr="002C3CE3" w:rsidRDefault="005F2479" w:rsidP="005F2479">
      <w:pPr>
        <w:jc w:val="both"/>
        <w:rPr>
          <w:b/>
          <w:bCs/>
        </w:rPr>
      </w:pPr>
    </w:p>
    <w:p w14:paraId="053CEF44" w14:textId="77777777" w:rsidR="005F2479" w:rsidRPr="002C3CE3" w:rsidRDefault="005F2479" w:rsidP="005F2479">
      <w:pPr>
        <w:ind w:firstLine="567"/>
        <w:jc w:val="both"/>
      </w:pPr>
      <w:r w:rsidRPr="002C3CE3">
        <w:rPr>
          <w:b/>
          <w:bCs/>
        </w:rPr>
        <w:t>Примітка.</w:t>
      </w:r>
      <w:r w:rsidRPr="002C3CE3">
        <w:t> Дії або бездіяльність посадової особи територіального органу Держгеокадастру, адміністратора центру надання адміністративних послуг можуть бути оскаржені до суду в порядку, встановленому законом.</w:t>
      </w:r>
    </w:p>
    <w:p w14:paraId="0DB3A7BF" w14:textId="77777777" w:rsidR="005F2479" w:rsidRPr="002C3CE3" w:rsidRDefault="005F2479" w:rsidP="005F2479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2C3CE3">
        <w:rPr>
          <w:color w:val="000000"/>
        </w:rPr>
        <w:t xml:space="preserve">Рішення, дії або бездіяльність Державного кадастрового реєстратора можуть бути оскаржені: до територіального органу </w:t>
      </w:r>
      <w:r w:rsidRPr="002C3CE3">
        <w:t>Держгеокадастру</w:t>
      </w:r>
      <w:r w:rsidRPr="002C3CE3">
        <w:rPr>
          <w:color w:val="000000"/>
        </w:rPr>
        <w:t xml:space="preserve"> на території дії повноважень відповідного Державного кадастрового реєстратора, а також до </w:t>
      </w:r>
      <w:r w:rsidRPr="002C3CE3">
        <w:t>Держгеокадастру</w:t>
      </w:r>
      <w:r w:rsidRPr="002C3CE3">
        <w:rPr>
          <w:color w:val="000000"/>
        </w:rPr>
        <w:t xml:space="preserve"> у порядку, встановленому Кабінетом Міністрів України; до суду в порядку, встановленому </w:t>
      </w:r>
      <w:hyperlink r:id="rId21" w:tgtFrame="_blank" w:history="1">
        <w:r w:rsidRPr="002C3CE3">
          <w:rPr>
            <w:rStyle w:val="a8"/>
          </w:rPr>
          <w:t>Кодексом адміністративного судочинства України</w:t>
        </w:r>
      </w:hyperlink>
      <w:r w:rsidRPr="002C3CE3">
        <w:t>.</w:t>
      </w:r>
    </w:p>
    <w:p w14:paraId="40370C06" w14:textId="77777777" w:rsidR="005F2479" w:rsidRPr="002C3CE3" w:rsidRDefault="005F2479" w:rsidP="005F2479">
      <w:pPr>
        <w:rPr>
          <w:sz w:val="16"/>
          <w:szCs w:val="16"/>
        </w:rPr>
      </w:pPr>
    </w:p>
    <w:p w14:paraId="3E435461" w14:textId="1AD52084" w:rsidR="005F2479" w:rsidRDefault="005F2479" w:rsidP="005F2479">
      <w:pPr>
        <w:jc w:val="both"/>
        <w:rPr>
          <w:lang w:eastAsia="uk-UA"/>
        </w:rPr>
      </w:pPr>
      <w:r w:rsidRPr="002C3CE3">
        <w:rPr>
          <w:i/>
          <w:iCs/>
          <w:bdr w:val="none" w:sz="0" w:space="0" w:color="auto" w:frame="1"/>
        </w:rPr>
        <w:t>Умовні позначки: В – виконує; У – бере участь; П – погоджує; З – затверджує.</w:t>
      </w:r>
      <w:r w:rsidRPr="002C3CE3">
        <w:rPr>
          <w:b/>
          <w:bCs/>
        </w:rPr>
        <w:t>  </w:t>
      </w:r>
    </w:p>
    <w:p w14:paraId="45797FC3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60017727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77C0A653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53AEC77A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4E95C165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61741DA8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01CBBDC5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119E313B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51B80E03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69D4EBB6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105FDCC2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744E0CA6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7C6B4BC7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31B338A9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3CF9AB47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34E402A8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777BDB84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79B909ED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1537758C" w14:textId="77777777" w:rsidR="005F2479" w:rsidRDefault="005F2479" w:rsidP="002A0456">
      <w:pPr>
        <w:ind w:left="4962"/>
        <w:jc w:val="both"/>
        <w:rPr>
          <w:lang w:eastAsia="uk-UA"/>
        </w:rPr>
      </w:pPr>
    </w:p>
    <w:p w14:paraId="70DC2280" w14:textId="4ABECFD2" w:rsidR="00002721" w:rsidRPr="007F2B74" w:rsidRDefault="00002721" w:rsidP="002A0456">
      <w:pPr>
        <w:ind w:left="4962"/>
        <w:jc w:val="both"/>
        <w:rPr>
          <w:lang w:eastAsia="uk-UA"/>
        </w:rPr>
      </w:pPr>
      <w:r w:rsidRPr="007F2B74">
        <w:rPr>
          <w:lang w:eastAsia="uk-UA"/>
        </w:rPr>
        <w:lastRenderedPageBreak/>
        <w:t xml:space="preserve">Додаток </w:t>
      </w:r>
    </w:p>
    <w:p w14:paraId="4824779E" w14:textId="77777777" w:rsidR="00002721" w:rsidRPr="007F2B74" w:rsidRDefault="00002721" w:rsidP="002A0456">
      <w:pPr>
        <w:ind w:left="4962"/>
        <w:jc w:val="both"/>
        <w:rPr>
          <w:shd w:val="clear" w:color="auto" w:fill="FFFFFF"/>
        </w:rPr>
      </w:pPr>
      <w:r w:rsidRPr="007F2B74">
        <w:rPr>
          <w:lang w:eastAsia="uk-UA"/>
        </w:rPr>
        <w:t xml:space="preserve">до </w:t>
      </w:r>
      <w:r w:rsidR="002A0456">
        <w:rPr>
          <w:lang w:eastAsia="uk-UA"/>
        </w:rPr>
        <w:t>І</w:t>
      </w:r>
      <w:r w:rsidRPr="007F2B74">
        <w:rPr>
          <w:lang w:eastAsia="uk-UA"/>
        </w:rPr>
        <w:t xml:space="preserve">нформаційної картки адміністративної послуги з надання </w:t>
      </w:r>
      <w:r w:rsidRPr="007F2B74">
        <w:t>відомостей з Державного земельного кадастру у формі витяг</w:t>
      </w:r>
      <w:r w:rsidR="005D0ECF">
        <w:t>у</w:t>
      </w:r>
      <w:r w:rsidRPr="007F2B74">
        <w:t xml:space="preserve"> </w:t>
      </w:r>
      <w:r w:rsidRPr="007F2B74">
        <w:rPr>
          <w:lang w:eastAsia="uk-UA"/>
        </w:rPr>
        <w:t>з Державного земельного кадастру про земельну ділянку</w:t>
      </w:r>
      <w:r w:rsidR="002A0456">
        <w:rPr>
          <w:lang w:eastAsia="uk-UA"/>
        </w:rPr>
        <w:t xml:space="preserve"> </w:t>
      </w:r>
      <w:r w:rsidRPr="007F2B74">
        <w:rPr>
          <w:shd w:val="clear" w:color="auto" w:fill="FFFFFF"/>
        </w:rPr>
        <w:t xml:space="preserve">з </w:t>
      </w:r>
      <w:r w:rsidR="00871E4F" w:rsidRPr="007F2B74">
        <w:rPr>
          <w:rFonts w:eastAsia="Calibri"/>
        </w:rPr>
        <w:t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</w:t>
      </w:r>
      <w:r w:rsidR="000868BC">
        <w:rPr>
          <w:rFonts w:eastAsia="Calibri"/>
        </w:rPr>
        <w:t xml:space="preserve"> </w:t>
      </w:r>
      <w:r w:rsidR="00871E4F" w:rsidRPr="007F2B74">
        <w:rPr>
          <w:rFonts w:eastAsia="Calibri"/>
        </w:rPr>
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="00871E4F" w:rsidRPr="007F2B74">
        <w:rPr>
          <w:rFonts w:eastAsia="Calibri"/>
        </w:rPr>
        <w:t>Держгеонадрами</w:t>
      </w:r>
      <w:proofErr w:type="spellEnd"/>
      <w:r w:rsidR="00871E4F" w:rsidRPr="007F2B74">
        <w:rPr>
          <w:rFonts w:eastAsia="Calibri"/>
        </w:rPr>
        <w:t xml:space="preserve"> та </w:t>
      </w:r>
      <w:proofErr w:type="spellStart"/>
      <w:r w:rsidR="00871E4F" w:rsidRPr="007F2B74">
        <w:rPr>
          <w:rFonts w:eastAsia="Calibri"/>
        </w:rPr>
        <w:t>Держпраці</w:t>
      </w:r>
      <w:proofErr w:type="spellEnd"/>
      <w:r w:rsidR="00871E4F" w:rsidRPr="007F2B74">
        <w:rPr>
          <w:rFonts w:eastAsia="Calibri"/>
        </w:rPr>
        <w:t xml:space="preserve"> (за наявності), та посиланням на документи, на підставі яких відомості про обмеження</w:t>
      </w:r>
      <w:r w:rsidR="004C72AA">
        <w:rPr>
          <w:rFonts w:eastAsia="Calibri"/>
        </w:rPr>
        <w:t xml:space="preserve"> </w:t>
      </w:r>
      <w:r w:rsidR="00871E4F" w:rsidRPr="007F2B74">
        <w:rPr>
          <w:rFonts w:eastAsia="Calibri"/>
        </w:rPr>
        <w:t>у використанні земель внесені до Державного земельного кадастру</w:t>
      </w:r>
    </w:p>
    <w:p w14:paraId="3A0DD0A0" w14:textId="77777777" w:rsidR="00AC1F6D" w:rsidRPr="007F2B74" w:rsidRDefault="00AC1F6D" w:rsidP="002A0456">
      <w:pPr>
        <w:ind w:left="4962"/>
        <w:jc w:val="both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47D6F" w:rsidRPr="007F2B74" w14:paraId="25B4D5BA" w14:textId="77777777" w:rsidTr="00A17263">
        <w:trPr>
          <w:jc w:val="center"/>
        </w:trPr>
        <w:tc>
          <w:tcPr>
            <w:tcW w:w="4008" w:type="dxa"/>
          </w:tcPr>
          <w:p w14:paraId="3F095700" w14:textId="77777777"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645B82C6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2577F459" w14:textId="77777777" w:rsidR="00105594" w:rsidRPr="00C566A1" w:rsidRDefault="00105594" w:rsidP="00105594">
      <w:pPr>
        <w:pStyle w:val="a6"/>
        <w:rPr>
          <w:rFonts w:ascii="Times New Roman" w:hAnsi="Times New Roman"/>
          <w:sz w:val="24"/>
          <w:szCs w:val="24"/>
        </w:rPr>
      </w:pPr>
      <w:r w:rsidRPr="00C566A1">
        <w:rPr>
          <w:rFonts w:ascii="Times New Roman" w:hAnsi="Times New Roman"/>
          <w:sz w:val="24"/>
          <w:szCs w:val="24"/>
        </w:rPr>
        <w:lastRenderedPageBreak/>
        <w:t>ЗАЯВА</w:t>
      </w:r>
      <w:r w:rsidRPr="00C566A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05E5C185" w14:textId="77777777" w:rsidR="00105594" w:rsidRPr="007F2B74" w:rsidRDefault="009B1A03" w:rsidP="002A04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="00105594"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  <w:gridCol w:w="272"/>
      </w:tblGrid>
      <w:tr w:rsidR="00047D6F" w:rsidRPr="007F2B74" w14:paraId="3C76BDF9" w14:textId="77777777" w:rsidTr="002A0456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DADDB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3A0A6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3D965C6F" w14:textId="77777777" w:rsidTr="002A0456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2BFBE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29E0A" w14:textId="77777777" w:rsidR="00105594" w:rsidRPr="007F2B74" w:rsidRDefault="00105594" w:rsidP="002A045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0F559A16" w14:textId="77777777" w:rsidR="00105594" w:rsidRPr="007F2B74" w:rsidRDefault="00105594" w:rsidP="002A045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6204F729" w14:textId="77777777" w:rsidR="00105594" w:rsidRPr="007F2B74" w:rsidRDefault="00105594" w:rsidP="002A045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14:paraId="738AD06F" w14:textId="77777777" w:rsidR="00105594" w:rsidRPr="007F2B74" w:rsidRDefault="00105594" w:rsidP="002A0456">
            <w:pPr>
              <w:spacing w:before="120"/>
              <w:ind w:left="240" w:hanging="240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2F6B2BC9" w14:textId="77777777" w:rsidR="00105594" w:rsidRPr="007F2B74" w:rsidRDefault="00105594" w:rsidP="002A0456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3D7B826E" w14:textId="77777777" w:rsidR="00105594" w:rsidRPr="007F2B74" w:rsidRDefault="00105594" w:rsidP="002A0456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="005A11D4">
              <w:rPr>
                <w:rStyle w:val="st42"/>
                <w:color w:val="auto"/>
              </w:rPr>
              <w:t> </w:t>
            </w:r>
            <w:r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14:paraId="46478995" w14:textId="77777777" w:rsidR="00105594" w:rsidRPr="007F2B74" w:rsidRDefault="00105594" w:rsidP="002A0456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4175E7E1" w14:textId="77777777" w:rsidR="00DA4F60" w:rsidRPr="007F2B74" w:rsidRDefault="00DA4F60" w:rsidP="002A0456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</w:t>
            </w:r>
            <w:r w:rsidR="00D31E83">
              <w:t xml:space="preserve">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="00D31E83">
              <w:t xml:space="preserve">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634D78E7" w14:textId="77777777" w:rsidR="00DA4F60" w:rsidRPr="007F2B74" w:rsidRDefault="00DA4F60" w:rsidP="002A0456">
            <w:pPr>
              <w:spacing w:before="120"/>
              <w:ind w:firstLine="451"/>
              <w:jc w:val="both"/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2E2431C7" w14:textId="77777777" w:rsidR="00105594" w:rsidRPr="007F2B74" w:rsidRDefault="00105594" w:rsidP="002A0456">
            <w:pPr>
              <w:pStyle w:val="a5"/>
              <w:spacing w:before="1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105594" w:rsidRPr="007F2B74" w14:paraId="55FE4021" w14:textId="77777777" w:rsidTr="002A0456">
        <w:trPr>
          <w:trHeight w:val="2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4F08E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576D5672" w14:textId="77777777" w:rsidR="00105594" w:rsidRPr="007F2B74" w:rsidRDefault="00105594" w:rsidP="002A0456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189A2B9B" w14:textId="77777777" w:rsidR="00105594" w:rsidRPr="007F2B74" w:rsidRDefault="00105594" w:rsidP="002A0456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6D87AB21" w14:textId="77777777" w:rsidR="00105594" w:rsidRPr="007F2B74" w:rsidRDefault="00105594" w:rsidP="002A0456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08BCF851" w14:textId="77777777" w:rsidR="00105594" w:rsidRPr="007F2B74" w:rsidRDefault="00105594" w:rsidP="002A0456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548F017C" w14:textId="77777777" w:rsidR="00105594" w:rsidRPr="007F2B74" w:rsidRDefault="00105594" w:rsidP="002A0456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</w:t>
            </w:r>
            <w:r w:rsidR="00541F6F">
              <w:rPr>
                <w:rFonts w:ascii="Times New Roman" w:hAnsi="Times New Roman"/>
                <w:sz w:val="24"/>
                <w:szCs w:val="24"/>
              </w:rPr>
              <w:t>дастрі відомостей про одержання</w:t>
            </w:r>
            <w:r w:rsidR="00C56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F6F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0D38C585" w14:textId="77777777" w:rsidR="00105594" w:rsidRPr="007F2B74" w:rsidRDefault="00105594" w:rsidP="002A0456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 w:rsidR="00541F6F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  <w:tr w:rsidR="00047D6F" w:rsidRPr="007F2B74" w14:paraId="0232D680" w14:textId="77777777" w:rsidTr="002A0456">
        <w:trPr>
          <w:gridAfter w:val="1"/>
          <w:wAfter w:w="272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1067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EDCD" w14:textId="77777777" w:rsidR="002A0456" w:rsidRDefault="00105594" w:rsidP="002A0456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</w:p>
          <w:p w14:paraId="483395A8" w14:textId="77777777" w:rsidR="002A0456" w:rsidRDefault="00105594" w:rsidP="002A0456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</w:p>
          <w:p w14:paraId="7E01331B" w14:textId="77777777" w:rsidR="002A0456" w:rsidRDefault="00105594" w:rsidP="002A0456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</w:p>
          <w:p w14:paraId="0F12944A" w14:textId="77777777" w:rsidR="002A0456" w:rsidRDefault="00105594" w:rsidP="002A0456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</w:p>
          <w:p w14:paraId="56CF8990" w14:textId="77777777" w:rsidR="002A0456" w:rsidRDefault="00105594" w:rsidP="002A0456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</w:p>
          <w:p w14:paraId="72DD395E" w14:textId="77777777" w:rsidR="002A0456" w:rsidRDefault="00105594" w:rsidP="002A0456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 w:rsidR="003F6E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BEEC61B" w14:textId="77777777" w:rsidR="00105594" w:rsidRPr="007F2B74" w:rsidRDefault="00105594" w:rsidP="002A0456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047D6F" w:rsidRPr="007F2B74" w14:paraId="4DAB0C8D" w14:textId="77777777" w:rsidTr="002A0456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940F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000F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25974794" w14:textId="77777777" w:rsidTr="002A0456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538A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B890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25BF0637" w14:textId="77777777" w:rsidTr="002A0456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B562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86B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6965D4FD" w14:textId="77777777" w:rsidTr="002A0456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418D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8255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53DFEAC1" w14:textId="77777777" w:rsidTr="002A0456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CD26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D91D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5594" w:rsidRPr="007F2B74" w14:paraId="6601AF73" w14:textId="77777777" w:rsidTr="002A0456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C7F4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 w:rsidR="008715E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 w:rsidR="008715E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AD4F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9B4C370" w14:textId="77777777" w:rsidR="00105594" w:rsidRPr="007F2B74" w:rsidRDefault="00105594" w:rsidP="002A0456">
      <w:pPr>
        <w:pStyle w:val="a5"/>
        <w:ind w:right="142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7D6F" w:rsidRPr="007F2B74" w14:paraId="09621F48" w14:textId="77777777" w:rsidTr="00A17263">
        <w:tc>
          <w:tcPr>
            <w:tcW w:w="5615" w:type="dxa"/>
          </w:tcPr>
          <w:p w14:paraId="56BA98C5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4F83ABC9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689296F8" w14:textId="77777777" w:rsidTr="00A17263">
        <w:tc>
          <w:tcPr>
            <w:tcW w:w="5615" w:type="dxa"/>
          </w:tcPr>
          <w:p w14:paraId="1456B7CB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DD5A7C8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181C6C06" w14:textId="77777777" w:rsidTr="00A17263">
        <w:tc>
          <w:tcPr>
            <w:tcW w:w="5615" w:type="dxa"/>
          </w:tcPr>
          <w:p w14:paraId="5AB696D6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29C57B6A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5594" w:rsidRPr="007F2B74" w14:paraId="46A2AE2A" w14:textId="77777777" w:rsidTr="00A17263">
        <w:tc>
          <w:tcPr>
            <w:tcW w:w="5615" w:type="dxa"/>
          </w:tcPr>
          <w:p w14:paraId="1568E5D8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744643C4" w14:textId="77777777" w:rsidR="00105594" w:rsidRPr="007F2B74" w:rsidRDefault="00105594" w:rsidP="002A0456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A0053C0" w14:textId="77777777" w:rsidR="00105594" w:rsidRPr="007F2B74" w:rsidRDefault="00105594" w:rsidP="002A0456">
      <w:pPr>
        <w:pStyle w:val="a5"/>
        <w:ind w:right="142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105594" w:rsidRPr="007F2B74" w14:paraId="2DBED738" w14:textId="77777777" w:rsidTr="00A17263">
        <w:tc>
          <w:tcPr>
            <w:tcW w:w="5637" w:type="dxa"/>
          </w:tcPr>
          <w:p w14:paraId="2999EC6E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110FFF39" w14:textId="77777777" w:rsidR="00105594" w:rsidRPr="007F2B74" w:rsidRDefault="00105594" w:rsidP="002A0456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534AF3" w14:textId="77777777" w:rsidR="00105594" w:rsidRPr="007F2B74" w:rsidRDefault="00105594" w:rsidP="002A04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7D6F" w:rsidRPr="007F2B74" w14:paraId="3A16211C" w14:textId="77777777" w:rsidTr="00A1726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F6F0A51" w14:textId="77777777" w:rsidR="00105594" w:rsidRPr="007F2B74" w:rsidRDefault="00105594" w:rsidP="002A0456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71EBAE8C" w14:textId="77777777" w:rsidR="00105594" w:rsidRPr="007F2B74" w:rsidRDefault="00105594" w:rsidP="002A0456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9942AFD" w14:textId="77777777" w:rsidR="00105594" w:rsidRPr="007F2B74" w:rsidRDefault="00105594" w:rsidP="002A0456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44422F1C" w14:textId="77777777" w:rsidR="00105594" w:rsidRPr="007F2B74" w:rsidRDefault="00105594" w:rsidP="002A0456">
            <w:pPr>
              <w:pStyle w:val="a5"/>
              <w:spacing w:before="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7E010423" w14:textId="77777777" w:rsidR="00105594" w:rsidRPr="007F2B74" w:rsidRDefault="00105594" w:rsidP="002A04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0808B22C" w14:textId="77777777" w:rsidR="00105594" w:rsidRPr="007F2B74" w:rsidRDefault="00105594" w:rsidP="002A0456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50A7F469" w14:textId="77777777" w:rsidR="00105594" w:rsidRPr="007F2B74" w:rsidRDefault="00105594" w:rsidP="002A0456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56584359" w14:textId="77777777" w:rsidR="00105594" w:rsidRPr="007F2B74" w:rsidRDefault="00105594" w:rsidP="002A0456">
      <w:pPr>
        <w:pStyle w:val="a3"/>
        <w:shd w:val="clear" w:color="auto" w:fill="FFFFFF"/>
        <w:spacing w:before="0" w:before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Держгеокадастру;</w:t>
      </w:r>
    </w:p>
    <w:p w14:paraId="131C9A0E" w14:textId="77777777" w:rsidR="00105594" w:rsidRPr="007F2B74" w:rsidRDefault="00105594" w:rsidP="002A0456">
      <w:pPr>
        <w:pStyle w:val="a3"/>
        <w:shd w:val="clear" w:color="auto" w:fill="FFFFFF"/>
        <w:spacing w:before="0" w:beforeAutospacing="0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на адресу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7D6F" w:rsidRPr="007F2B74" w14:paraId="56D55E9B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ED411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A2A66DF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7B9328F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Службова інформація</w:t>
            </w:r>
          </w:p>
        </w:tc>
      </w:tr>
      <w:tr w:rsidR="00047D6F" w:rsidRPr="007F2B74" w14:paraId="52C71C26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B4529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9B92278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E6C10A3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Реєстраційний номер заяви</w:t>
            </w:r>
          </w:p>
        </w:tc>
      </w:tr>
      <w:tr w:rsidR="00047D6F" w:rsidRPr="007F2B74" w14:paraId="4A9DF838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FBCF7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4511D6F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ECAA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  <w:tr w:rsidR="00047D6F" w:rsidRPr="007F2B74" w14:paraId="273F1E7C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85A9B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7C8B31D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98C5253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Дата реєстрації заяви</w:t>
            </w:r>
          </w:p>
        </w:tc>
      </w:tr>
      <w:tr w:rsidR="00047D6F" w:rsidRPr="007F2B74" w14:paraId="7A949AB9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136D7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21ADFF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EBF4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  <w:tr w:rsidR="00047D6F" w:rsidRPr="007F2B74" w14:paraId="3A3D26A5" w14:textId="77777777" w:rsidTr="00A1726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960E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B8971D3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2E08438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 xml:space="preserve">Прізвище,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батькові</w:t>
            </w:r>
            <w:proofErr w:type="spellEnd"/>
            <w:r w:rsidR="007F67FA">
              <w:rPr>
                <w:rStyle w:val="st42"/>
                <w:color w:val="auto"/>
                <w:lang w:eastAsia="uk-UA"/>
              </w:rPr>
              <w:t xml:space="preserve">     </w:t>
            </w:r>
            <w:r w:rsidRPr="007F2B74">
              <w:rPr>
                <w:rStyle w:val="st42"/>
                <w:color w:val="auto"/>
                <w:lang w:val="x-none" w:eastAsia="uk-UA"/>
              </w:rPr>
              <w:t xml:space="preserve"> 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>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047D6F" w:rsidRPr="007F2B74" w14:paraId="1419A13F" w14:textId="77777777" w:rsidTr="00A1726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5AA9" w14:textId="77777777" w:rsidR="00105594" w:rsidRPr="007F2B74" w:rsidRDefault="00105594" w:rsidP="002A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3A2F39D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AF4A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  <w:tr w:rsidR="00047D6F" w:rsidRPr="007F2B74" w14:paraId="2C53BF1E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BAEED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82870D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A83C61A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105594" w:rsidRPr="007F2B74" w14:paraId="006608B1" w14:textId="77777777" w:rsidTr="00A1726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3D7BC7D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D20A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194A02D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B052" w14:textId="77777777" w:rsidR="00105594" w:rsidRPr="007F2B74" w:rsidRDefault="00105594" w:rsidP="002A0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</w:p>
        </w:tc>
      </w:tr>
    </w:tbl>
    <w:p w14:paraId="65682C0A" w14:textId="77777777" w:rsidR="00105594" w:rsidRPr="007F2B74" w:rsidRDefault="00105594" w:rsidP="002A045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86E6F3F" w14:textId="77777777" w:rsidR="00105594" w:rsidRPr="007F2B74" w:rsidRDefault="00105594" w:rsidP="002A045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75EF549" w14:textId="6EE6CCCB" w:rsidR="00741DDB" w:rsidRPr="00E63C71" w:rsidRDefault="00105594" w:rsidP="005F2479">
      <w:pPr>
        <w:spacing w:after="160" w:line="259" w:lineRule="auto"/>
        <w:jc w:val="both"/>
      </w:pPr>
      <w:r w:rsidRPr="007F2B74">
        <w:t>МП</w:t>
      </w:r>
      <w:r w:rsidRPr="007F2B74">
        <w:tab/>
      </w:r>
      <w:r w:rsidRPr="007F2B74">
        <w:tab/>
      </w:r>
      <w:r w:rsidRPr="007F2B74">
        <w:tab/>
      </w:r>
    </w:p>
    <w:sectPr w:rsidR="00741DDB" w:rsidRPr="00E63C71" w:rsidSect="00E54733">
      <w:headerReference w:type="default" r:id="rId22"/>
      <w:pgSz w:w="11906" w:h="16838" w:code="9"/>
      <w:pgMar w:top="1134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9749" w14:textId="77777777" w:rsidR="00E54733" w:rsidRDefault="00E54733">
      <w:r>
        <w:separator/>
      </w:r>
    </w:p>
  </w:endnote>
  <w:endnote w:type="continuationSeparator" w:id="0">
    <w:p w14:paraId="6762E52E" w14:textId="77777777" w:rsidR="00E54733" w:rsidRDefault="00E5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518B" w14:textId="77777777" w:rsidR="00E54733" w:rsidRDefault="00E54733">
      <w:r>
        <w:separator/>
      </w:r>
    </w:p>
  </w:footnote>
  <w:footnote w:type="continuationSeparator" w:id="0">
    <w:p w14:paraId="1951DF22" w14:textId="77777777" w:rsidR="00E54733" w:rsidRDefault="00E5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BD66" w14:textId="77777777" w:rsidR="004A52C1" w:rsidRDefault="004A52C1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80CFA4" w14:textId="77777777" w:rsidR="004A52C1" w:rsidRDefault="004A52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28324"/>
      <w:docPartObj>
        <w:docPartGallery w:val="Page Numbers (Top of Page)"/>
        <w:docPartUnique/>
      </w:docPartObj>
    </w:sdtPr>
    <w:sdtContent>
      <w:p w14:paraId="43186335" w14:textId="77777777" w:rsidR="004A52C1" w:rsidRDefault="004A52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75">
          <w:rPr>
            <w:noProof/>
          </w:rPr>
          <w:t>2</w:t>
        </w:r>
        <w:r>
          <w:fldChar w:fldCharType="end"/>
        </w:r>
      </w:p>
    </w:sdtContent>
  </w:sdt>
  <w:p w14:paraId="19A2C937" w14:textId="77777777" w:rsidR="004A52C1" w:rsidRDefault="004A52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F554" w14:textId="77777777" w:rsidR="004A52C1" w:rsidRDefault="004A52C1">
    <w:pPr>
      <w:pStyle w:val="aa"/>
      <w:jc w:val="center"/>
    </w:pPr>
  </w:p>
  <w:p w14:paraId="51178955" w14:textId="77777777" w:rsidR="004A52C1" w:rsidRDefault="004A52C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1957" w14:textId="77777777" w:rsidR="004A52C1" w:rsidRDefault="004A52C1" w:rsidP="009B4BD7">
    <w:pPr>
      <w:pStyle w:val="aa"/>
      <w:jc w:val="center"/>
      <w:rPr>
        <w:sz w:val="23"/>
        <w:szCs w:val="23"/>
      </w:rPr>
    </w:pPr>
    <w:r w:rsidRPr="00CB45B1">
      <w:rPr>
        <w:sz w:val="23"/>
        <w:szCs w:val="23"/>
      </w:rPr>
      <w:fldChar w:fldCharType="begin"/>
    </w:r>
    <w:r w:rsidRPr="00CB45B1">
      <w:rPr>
        <w:sz w:val="23"/>
        <w:szCs w:val="23"/>
      </w:rPr>
      <w:instrText>PAGE   \* MERGEFORMAT</w:instrText>
    </w:r>
    <w:r w:rsidRPr="00CB45B1">
      <w:rPr>
        <w:sz w:val="23"/>
        <w:szCs w:val="23"/>
      </w:rPr>
      <w:fldChar w:fldCharType="separate"/>
    </w:r>
    <w:r w:rsidR="007D7619">
      <w:rPr>
        <w:noProof/>
        <w:sz w:val="23"/>
        <w:szCs w:val="23"/>
      </w:rPr>
      <w:t>202</w:t>
    </w:r>
    <w:r w:rsidRPr="00CB45B1">
      <w:rPr>
        <w:sz w:val="23"/>
        <w:szCs w:val="23"/>
      </w:rPr>
      <w:fldChar w:fldCharType="end"/>
    </w:r>
  </w:p>
  <w:p w14:paraId="0D96CB44" w14:textId="77777777" w:rsidR="004A52C1" w:rsidRPr="00CB45B1" w:rsidRDefault="004A52C1" w:rsidP="009B4BD7">
    <w:pPr>
      <w:pStyle w:val="aa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98672489">
    <w:abstractNumId w:val="0"/>
  </w:num>
  <w:num w:numId="2" w16cid:durableId="604776208">
    <w:abstractNumId w:val="1"/>
  </w:num>
  <w:num w:numId="3" w16cid:durableId="995107504">
    <w:abstractNumId w:val="6"/>
  </w:num>
  <w:num w:numId="4" w16cid:durableId="23136755">
    <w:abstractNumId w:val="10"/>
  </w:num>
  <w:num w:numId="5" w16cid:durableId="953024606">
    <w:abstractNumId w:val="9"/>
  </w:num>
  <w:num w:numId="6" w16cid:durableId="641350237">
    <w:abstractNumId w:val="12"/>
  </w:num>
  <w:num w:numId="7" w16cid:durableId="1746487485">
    <w:abstractNumId w:val="2"/>
  </w:num>
  <w:num w:numId="8" w16cid:durableId="2008705031">
    <w:abstractNumId w:val="11"/>
  </w:num>
  <w:num w:numId="9" w16cid:durableId="519900049">
    <w:abstractNumId w:val="5"/>
  </w:num>
  <w:num w:numId="10" w16cid:durableId="643584299">
    <w:abstractNumId w:val="4"/>
  </w:num>
  <w:num w:numId="11" w16cid:durableId="1590498824">
    <w:abstractNumId w:val="3"/>
  </w:num>
  <w:num w:numId="12" w16cid:durableId="1537811773">
    <w:abstractNumId w:val="7"/>
  </w:num>
  <w:num w:numId="13" w16cid:durableId="10382423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D0"/>
    <w:rsid w:val="00001424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5FFF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356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9C2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4553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175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4D1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2589"/>
    <w:rsid w:val="00144D30"/>
    <w:rsid w:val="00144F83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D0D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0F1C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0456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D20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57FA"/>
    <w:rsid w:val="002C6337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D7F33"/>
    <w:rsid w:val="002E1563"/>
    <w:rsid w:val="002E19F3"/>
    <w:rsid w:val="002E1E7E"/>
    <w:rsid w:val="002E1EB0"/>
    <w:rsid w:val="002E4E30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254"/>
    <w:rsid w:val="00303E82"/>
    <w:rsid w:val="00304C70"/>
    <w:rsid w:val="00304FB6"/>
    <w:rsid w:val="00305852"/>
    <w:rsid w:val="00305936"/>
    <w:rsid w:val="003073E2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6AF0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6EE0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66550"/>
    <w:rsid w:val="00367122"/>
    <w:rsid w:val="00370C30"/>
    <w:rsid w:val="003710B6"/>
    <w:rsid w:val="00371951"/>
    <w:rsid w:val="00371C64"/>
    <w:rsid w:val="00373E59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6E8E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490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5CF9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2C1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08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72B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57BA4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A38"/>
    <w:rsid w:val="00576E44"/>
    <w:rsid w:val="00577963"/>
    <w:rsid w:val="00577D16"/>
    <w:rsid w:val="00580C83"/>
    <w:rsid w:val="00582EC6"/>
    <w:rsid w:val="005830ED"/>
    <w:rsid w:val="005839E4"/>
    <w:rsid w:val="00584EB8"/>
    <w:rsid w:val="0058573C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2479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526"/>
    <w:rsid w:val="00632942"/>
    <w:rsid w:val="0063336F"/>
    <w:rsid w:val="0063464F"/>
    <w:rsid w:val="0063499A"/>
    <w:rsid w:val="00635049"/>
    <w:rsid w:val="006358BC"/>
    <w:rsid w:val="00636A9C"/>
    <w:rsid w:val="00636EC3"/>
    <w:rsid w:val="00637604"/>
    <w:rsid w:val="006376A2"/>
    <w:rsid w:val="00637749"/>
    <w:rsid w:val="00637E6F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4F48"/>
    <w:rsid w:val="00665016"/>
    <w:rsid w:val="00665310"/>
    <w:rsid w:val="006660FD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764BE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DF3"/>
    <w:rsid w:val="006B5298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C74C2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536"/>
    <w:rsid w:val="006D79D2"/>
    <w:rsid w:val="006E06A8"/>
    <w:rsid w:val="006E06C5"/>
    <w:rsid w:val="006E0C6B"/>
    <w:rsid w:val="006E0D0F"/>
    <w:rsid w:val="006E18F5"/>
    <w:rsid w:val="006E25A0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6B5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3792B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56C4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619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05F"/>
    <w:rsid w:val="007E2B43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80B"/>
    <w:rsid w:val="00801F9F"/>
    <w:rsid w:val="00802BEE"/>
    <w:rsid w:val="00802F6E"/>
    <w:rsid w:val="00803429"/>
    <w:rsid w:val="008037C6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6D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579BF"/>
    <w:rsid w:val="0086095C"/>
    <w:rsid w:val="00860C53"/>
    <w:rsid w:val="008614C3"/>
    <w:rsid w:val="0086269E"/>
    <w:rsid w:val="00862F4D"/>
    <w:rsid w:val="00864092"/>
    <w:rsid w:val="008640F7"/>
    <w:rsid w:val="00864137"/>
    <w:rsid w:val="008642C4"/>
    <w:rsid w:val="0086434A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28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737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283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4BD7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88C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4A96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2D0F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DC6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D46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4295"/>
    <w:rsid w:val="00B85352"/>
    <w:rsid w:val="00B856FB"/>
    <w:rsid w:val="00B85D7B"/>
    <w:rsid w:val="00B86687"/>
    <w:rsid w:val="00B87623"/>
    <w:rsid w:val="00B87779"/>
    <w:rsid w:val="00B879F6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7E9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50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3FBB"/>
    <w:rsid w:val="00C244B3"/>
    <w:rsid w:val="00C24D9F"/>
    <w:rsid w:val="00C2516F"/>
    <w:rsid w:val="00C2638F"/>
    <w:rsid w:val="00C269AD"/>
    <w:rsid w:val="00C269F0"/>
    <w:rsid w:val="00C26CD7"/>
    <w:rsid w:val="00C27099"/>
    <w:rsid w:val="00C27EC0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3E4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5AC5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04C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684F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0AE1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1F90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9BB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202"/>
    <w:rsid w:val="00DF76B6"/>
    <w:rsid w:val="00DF7952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545E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2F4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0B2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72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733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693B"/>
    <w:rsid w:val="00E9762D"/>
    <w:rsid w:val="00E97781"/>
    <w:rsid w:val="00E979E3"/>
    <w:rsid w:val="00EA09F4"/>
    <w:rsid w:val="00EA0AD0"/>
    <w:rsid w:val="00EA0E3A"/>
    <w:rsid w:val="00EA1447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944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2456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37AD1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170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2863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27B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39292"/>
  <w15:docId w15:val="{02DDA4F4-CEEF-45FF-B24A-4457F53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C27EC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C27EC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66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vizirka_otg@ukr.net" TargetMode="External"/><Relationship Id="rId13" Type="http://schemas.openxmlformats.org/officeDocument/2006/relationships/hyperlink" Target="http://yuzhny.gov.u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2747-15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nap65481@ukr.net" TargetMode="External"/><Relationship Id="rId17" Type="http://schemas.openxmlformats.org/officeDocument/2006/relationships/hyperlink" Target="https://zakon.rada.gov.ua/laws/show/2346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r.gov.ua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osilska-sr@ukr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nap@chr.gov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broslav@ukr.net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napdobroslav@ukr.net" TargetMode="External"/><Relationship Id="rId14" Type="http://schemas.openxmlformats.org/officeDocument/2006/relationships/hyperlink" Target="mailto:cnapkr@ukr.net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4AA5-8408-4E80-998B-3EE603E4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4452</Words>
  <Characters>25383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29776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Y Y</cp:lastModifiedBy>
  <cp:revision>3</cp:revision>
  <cp:lastPrinted>2019-03-11T18:53:00Z</cp:lastPrinted>
  <dcterms:created xsi:type="dcterms:W3CDTF">2024-02-08T10:45:00Z</dcterms:created>
  <dcterms:modified xsi:type="dcterms:W3CDTF">2024-02-08T10:46:00Z</dcterms:modified>
</cp:coreProperties>
</file>