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5E5E" w14:textId="77777777" w:rsidR="0099352C" w:rsidRPr="0099352C" w:rsidRDefault="0099352C" w:rsidP="0099352C">
      <w:pPr>
        <w:ind w:left="5664"/>
        <w:rPr>
          <w:lang w:val="uk-UA"/>
        </w:rPr>
      </w:pPr>
      <w:r w:rsidRPr="0099352C">
        <w:rPr>
          <w:lang w:val="uk-UA"/>
        </w:rPr>
        <w:t>Додаток</w:t>
      </w:r>
    </w:p>
    <w:p w14:paraId="738C0D25" w14:textId="77777777" w:rsidR="0099352C" w:rsidRPr="0099352C" w:rsidRDefault="0099352C" w:rsidP="0099352C">
      <w:pPr>
        <w:ind w:left="4956" w:firstLine="708"/>
        <w:rPr>
          <w:lang w:val="uk-UA"/>
        </w:rPr>
      </w:pPr>
      <w:r w:rsidRPr="0099352C">
        <w:rPr>
          <w:lang w:val="uk-UA"/>
        </w:rPr>
        <w:t>рішення виконавчого комітету</w:t>
      </w:r>
    </w:p>
    <w:p w14:paraId="5EE12BD7" w14:textId="77777777" w:rsidR="0099352C" w:rsidRPr="0099352C" w:rsidRDefault="0099352C" w:rsidP="0099352C">
      <w:pPr>
        <w:ind w:left="4956" w:firstLine="708"/>
        <w:rPr>
          <w:lang w:val="uk-UA"/>
        </w:rPr>
      </w:pPr>
      <w:r w:rsidRPr="0099352C">
        <w:rPr>
          <w:lang w:val="uk-UA"/>
        </w:rPr>
        <w:t>Южненської міської ради</w:t>
      </w:r>
    </w:p>
    <w:p w14:paraId="7F5BCA6B" w14:textId="77DD29B2" w:rsidR="0099352C" w:rsidRPr="0099352C" w:rsidRDefault="0099352C" w:rsidP="0099352C">
      <w:pPr>
        <w:ind w:left="4956" w:firstLine="708"/>
        <w:rPr>
          <w:lang w:val="uk-UA"/>
        </w:rPr>
      </w:pPr>
      <w:r w:rsidRPr="0099352C">
        <w:rPr>
          <w:lang w:val="uk-UA"/>
        </w:rPr>
        <w:t>від 27.08.2024 №</w:t>
      </w:r>
      <w:r w:rsidR="00924172">
        <w:rPr>
          <w:lang w:val="uk-UA"/>
        </w:rPr>
        <w:t xml:space="preserve"> 1830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75616835" w14:textId="77777777" w:rsidR="0099352C" w:rsidRDefault="0099352C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8E7ED7F" w14:textId="77777777" w:rsidR="0099352C" w:rsidRDefault="0099352C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924172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924172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40FB0E7A" w:rsidR="0089161D" w:rsidRPr="0095002B" w:rsidRDefault="007163F0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998 458,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> </w:t>
            </w:r>
            <w:r>
              <w:rPr>
                <w:b/>
                <w:color w:val="1D1B11" w:themeColor="background2" w:themeShade="1A"/>
                <w:lang w:val="uk-UA"/>
              </w:rPr>
              <w:t>561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30F9F593" w:rsidR="0089161D" w:rsidRPr="0095002B" w:rsidRDefault="007163F0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752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lang w:val="uk-UA"/>
              </w:rPr>
              <w:t>885</w:t>
            </w:r>
            <w:r w:rsidR="0089161D" w:rsidRPr="0095002B">
              <w:rPr>
                <w:bCs/>
                <w:color w:val="000000" w:themeColor="text1"/>
                <w:lang w:val="uk-UA"/>
              </w:rPr>
              <w:t>,</w:t>
            </w:r>
            <w:r>
              <w:rPr>
                <w:bCs/>
                <w:color w:val="000000" w:themeColor="text1"/>
                <w:lang w:val="uk-UA"/>
              </w:rPr>
              <w:t>531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99352C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99352C" w:rsidRDefault="0089161D" w:rsidP="0089161D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99352C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99352C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99352C" w:rsidRDefault="0089161D" w:rsidP="0089161D">
            <w:pPr>
              <w:shd w:val="clear" w:color="auto" w:fill="FFFFFF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99352C">
              <w:rPr>
                <w:bCs/>
                <w:lang w:val="uk-UA"/>
              </w:rPr>
              <w:t>Южненської міської територіальної громади</w:t>
            </w:r>
            <w:r w:rsidRPr="0099352C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99352C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99352C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99352C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05C3161B" w:rsidR="00604BF4" w:rsidRDefault="00E042D5" w:rsidP="004D4973">
      <w:pPr>
        <w:shd w:val="clear" w:color="auto" w:fill="FFFFFF"/>
        <w:ind w:firstLine="708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Pr="007953DF">
        <w:rPr>
          <w:lang w:val="uk-UA"/>
        </w:rPr>
        <w:t xml:space="preserve"> </w:t>
      </w:r>
      <w:r w:rsidRPr="007953DF">
        <w:rPr>
          <w:lang w:val="uk-UA"/>
        </w:rPr>
        <w:lastRenderedPageBreak/>
        <w:t>державної політики реформування житлово-комунального господарства</w:t>
      </w:r>
      <w:r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58A7F51" w:rsidR="00DE0E9B" w:rsidRPr="00E43223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1.</w:t>
      </w:r>
      <w:r w:rsidR="00D165C1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5D434C2C" w:rsidR="00DE0E9B" w:rsidRPr="00E43223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2.</w:t>
      </w:r>
      <w:r w:rsidR="00D165C1">
        <w:rPr>
          <w:lang w:val="uk-UA"/>
        </w:rPr>
        <w:t xml:space="preserve">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9CE16A9" w:rsidR="00DE0E9B" w:rsidRPr="00E43223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3.</w:t>
      </w:r>
      <w:r w:rsidR="00D165C1">
        <w:rPr>
          <w:lang w:val="uk-UA"/>
        </w:rPr>
        <w:t xml:space="preserve">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2485A10" w:rsidR="00DE0E9B" w:rsidRPr="00E43223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4.</w:t>
      </w:r>
      <w:r w:rsidR="00D165C1">
        <w:rPr>
          <w:lang w:val="uk-UA"/>
        </w:rPr>
        <w:t xml:space="preserve">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5CB3FDA3" w:rsidR="00777EA4" w:rsidRPr="00E43223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5.</w:t>
      </w:r>
      <w:r w:rsidR="00D165C1">
        <w:rPr>
          <w:lang w:val="uk-UA"/>
        </w:rPr>
        <w:t xml:space="preserve">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001650BA" w:rsidR="003461CA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6.</w:t>
      </w:r>
      <w:r w:rsidR="00D165C1">
        <w:rPr>
          <w:lang w:val="uk-UA"/>
        </w:rPr>
        <w:t xml:space="preserve"> </w:t>
      </w:r>
      <w:r w:rsidR="003461CA"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7323A25E" w:rsidR="006E4DEB" w:rsidRDefault="004D4973" w:rsidP="004D4973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>7.</w:t>
      </w:r>
      <w:r w:rsidR="00D165C1">
        <w:rPr>
          <w:lang w:val="uk-UA"/>
        </w:rPr>
        <w:t xml:space="preserve">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918F633" w:rsidR="008146B9" w:rsidRPr="007953DF" w:rsidRDefault="00D165C1" w:rsidP="00D165C1">
      <w:pPr>
        <w:pStyle w:val="ad"/>
        <w:spacing w:after="0"/>
        <w:ind w:left="0" w:firstLine="708"/>
        <w:jc w:val="both"/>
        <w:rPr>
          <w:lang w:val="uk-UA"/>
        </w:rPr>
      </w:pPr>
      <w:r>
        <w:rPr>
          <w:lang w:val="uk-UA"/>
        </w:rPr>
        <w:t xml:space="preserve">8. </w:t>
      </w:r>
      <w:r w:rsidR="008146B9"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="008146B9"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D165C1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D165C1">
      <w:pPr>
        <w:ind w:firstLine="708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572B80B1" w:rsidR="007F0A81" w:rsidRDefault="007F0A81" w:rsidP="00E042D5">
      <w:pPr>
        <w:ind w:firstLine="708"/>
        <w:jc w:val="both"/>
        <w:rPr>
          <w:lang w:val="uk-UA"/>
        </w:rPr>
      </w:pPr>
    </w:p>
    <w:p w14:paraId="14A44F74" w14:textId="3AF4DD5E" w:rsidR="000B61F3" w:rsidRPr="00272E93" w:rsidRDefault="003B3198" w:rsidP="003B3198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1. </w:t>
      </w:r>
      <w:r w:rsidR="000B61F3"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D165C1">
      <w:pPr>
        <w:ind w:firstLine="709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0BE5E55B" w14:textId="77777777" w:rsidR="00D165C1" w:rsidRDefault="00890991" w:rsidP="00D165C1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</w:p>
    <w:p w14:paraId="4F16DE69" w14:textId="36D45C4E" w:rsidR="00890991" w:rsidRPr="000A0C99" w:rsidRDefault="00890991" w:rsidP="00D165C1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</w:t>
      </w:r>
      <w:r w:rsidRPr="00AE2BBC">
        <w:rPr>
          <w:lang w:val="uk-UA"/>
        </w:rPr>
        <w:lastRenderedPageBreak/>
        <w:t>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D165C1">
      <w:pPr>
        <w:ind w:firstLine="709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D165C1">
      <w:pPr>
        <w:ind w:firstLine="709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D165C1">
      <w:pPr>
        <w:ind w:firstLine="709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687DB478" w:rsidR="00061689" w:rsidRPr="002F7EF4" w:rsidRDefault="00890991" w:rsidP="00D165C1">
      <w:pPr>
        <w:ind w:firstLine="709"/>
        <w:jc w:val="both"/>
        <w:rPr>
          <w:lang w:val="uk-UA"/>
        </w:rPr>
      </w:pP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D165C1">
      <w:pPr>
        <w:ind w:firstLine="709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D165C1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D165C1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D165C1">
      <w:pPr>
        <w:ind w:firstLine="709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D165C1">
      <w:pPr>
        <w:ind w:firstLine="708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D165C1">
      <w:pPr>
        <w:ind w:firstLine="708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58D226F0" w:rsidR="00A30FB3" w:rsidRPr="0082609C" w:rsidRDefault="00A30FB3" w:rsidP="00D165C1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D165C1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158F8BCB" w:rsidR="00A30FB3" w:rsidRPr="00E43223" w:rsidRDefault="00D165C1" w:rsidP="00D165C1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3EF29F0C" w:rsidR="00A30FB3" w:rsidRPr="00E43223" w:rsidRDefault="00D165C1" w:rsidP="00D165C1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CCC60F4" w:rsidR="0082609C" w:rsidRPr="00E43223" w:rsidRDefault="00D165C1" w:rsidP="00D165C1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47B0696D" w:rsidR="00DA7180" w:rsidRPr="007F6DA2" w:rsidRDefault="00D165C1" w:rsidP="00D165C1">
      <w:pPr>
        <w:pStyle w:val="2"/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D165C1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FC48E85" w:rsidR="00570271" w:rsidRPr="00D165C1" w:rsidRDefault="00D165C1" w:rsidP="00D165C1">
      <w:pPr>
        <w:jc w:val="center"/>
        <w:rPr>
          <w:color w:val="000000"/>
          <w:lang w:val="uk-UA"/>
        </w:rPr>
      </w:pPr>
      <w:r>
        <w:rPr>
          <w:b/>
          <w:lang w:val="uk-UA"/>
        </w:rPr>
        <w:t>2.</w:t>
      </w:r>
      <w:r w:rsidR="003B3198">
        <w:rPr>
          <w:b/>
          <w:lang w:val="uk-UA"/>
        </w:rPr>
        <w:t xml:space="preserve"> </w:t>
      </w:r>
      <w:r w:rsidR="00570271" w:rsidRPr="00D165C1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627399D3" w:rsidR="00881B7F" w:rsidRPr="00881B7F" w:rsidRDefault="00911978" w:rsidP="003B3198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</w:t>
      </w:r>
      <w:r w:rsidR="005E4471" w:rsidRPr="002449F6">
        <w:rPr>
          <w:szCs w:val="20"/>
          <w:lang w:val="uk-UA" w:bidi="hi-IN"/>
        </w:rPr>
        <w:lastRenderedPageBreak/>
        <w:t xml:space="preserve">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136CF288" w:rsidR="00272E93" w:rsidRPr="004A10DA" w:rsidRDefault="003B3198" w:rsidP="003B3198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19F0C7D2" w:rsidR="00570271" w:rsidRPr="004A10DA" w:rsidRDefault="00751729" w:rsidP="003B3198">
      <w:pPr>
        <w:jc w:val="center"/>
        <w:rPr>
          <w:b/>
          <w:lang w:val="uk-UA"/>
        </w:rPr>
      </w:pPr>
      <w:r w:rsidRPr="004A10DA">
        <w:rPr>
          <w:b/>
          <w:lang w:val="uk-UA"/>
        </w:rPr>
        <w:t>строки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056B81">
      <w:pPr>
        <w:pStyle w:val="a5"/>
        <w:spacing w:after="0"/>
        <w:ind w:firstLine="708"/>
        <w:rPr>
          <w:b/>
          <w:lang w:val="uk-UA"/>
        </w:rPr>
      </w:pPr>
    </w:p>
    <w:p w14:paraId="0FA82DF3" w14:textId="37F3E0E8" w:rsidR="009A063F" w:rsidRPr="00666F7A" w:rsidRDefault="00666F7A" w:rsidP="00056B81">
      <w:pPr>
        <w:pStyle w:val="a5"/>
        <w:spacing w:after="0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47A42200" w:rsidR="009A063F" w:rsidRPr="00056B81" w:rsidRDefault="00056B81" w:rsidP="00056B81">
      <w:pPr>
        <w:ind w:firstLine="708"/>
        <w:jc w:val="both"/>
        <w:rPr>
          <w:lang w:val="uk-UA"/>
        </w:rPr>
      </w:pPr>
      <w:bookmarkStart w:id="3" w:name="33"/>
      <w:bookmarkEnd w:id="3"/>
      <w:r>
        <w:rPr>
          <w:lang w:val="uk-UA"/>
        </w:rPr>
        <w:t xml:space="preserve">- </w:t>
      </w:r>
      <w:r w:rsidR="009A063F" w:rsidRPr="00056B81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EB942F9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4" w:name="35"/>
      <w:bookmarkEnd w:id="4"/>
      <w:r>
        <w:rPr>
          <w:lang w:val="uk-UA"/>
        </w:rPr>
        <w:t xml:space="preserve">- </w:t>
      </w:r>
      <w:r w:rsidR="009A063F" w:rsidRPr="00056B81">
        <w:rPr>
          <w:lang w:val="uk-UA"/>
        </w:rPr>
        <w:t>оптимізації виробничої та територіальної інфраструктури</w:t>
      </w:r>
      <w:r w:rsidR="00D97E31" w:rsidRPr="00056B81">
        <w:rPr>
          <w:lang w:val="uk-UA"/>
        </w:rPr>
        <w:t xml:space="preserve"> житлово-комунального г</w:t>
      </w:r>
      <w:r w:rsidR="009A063F" w:rsidRPr="00056B81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678F7CC0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56B81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06B1B0C3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6" w:name="37"/>
      <w:bookmarkEnd w:id="6"/>
      <w:r>
        <w:rPr>
          <w:lang w:val="uk-UA"/>
        </w:rPr>
        <w:t xml:space="preserve">- </w:t>
      </w:r>
      <w:r w:rsidR="009A063F" w:rsidRPr="00056B81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69D6E89A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56B81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56B81">
        <w:rPr>
          <w:lang w:val="uk-UA"/>
        </w:rPr>
        <w:t>з</w:t>
      </w:r>
      <w:r w:rsidR="009A063F" w:rsidRPr="00056B81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4A64BE3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56B81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2ABA2B8B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56B81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43253283" w:rsidR="009A063F" w:rsidRPr="00056B81" w:rsidRDefault="00056B81" w:rsidP="0005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056B81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056B81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F23018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9E86CA3" w:rsidR="009A063F" w:rsidRPr="009A063F" w:rsidRDefault="00F23018" w:rsidP="00F23018">
      <w:pPr>
        <w:pStyle w:val="ac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649CA30C" w:rsidR="009A063F" w:rsidRPr="009A063F" w:rsidRDefault="00F23018" w:rsidP="00F23018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6827EAAF" w:rsidR="00AE2A8D" w:rsidRPr="00E43223" w:rsidRDefault="00F23018" w:rsidP="00F23018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5E6327EB" w:rsidR="009A063F" w:rsidRDefault="00F23018" w:rsidP="00F23018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1DEB758E" w:rsidR="009A063F" w:rsidRPr="00D97E31" w:rsidRDefault="009A063F" w:rsidP="00F23018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6672F118" w:rsidR="00DB38EB" w:rsidRPr="006A4D2A" w:rsidRDefault="00F23018" w:rsidP="00F2301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62980A1F" w:rsidR="009A063F" w:rsidRPr="006A4D2A" w:rsidRDefault="00F23018" w:rsidP="00F2301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DC93062" w:rsidR="00DB38EB" w:rsidRPr="00D97E31" w:rsidRDefault="00F23018" w:rsidP="00F2301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2A5219BD" w:rsidR="00AF38E5" w:rsidRPr="00E43223" w:rsidRDefault="00F23018" w:rsidP="00F2301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2AB21E22" w:rsidR="009A063F" w:rsidRPr="00D97E31" w:rsidRDefault="00F23018" w:rsidP="00F23018">
      <w:pPr>
        <w:pStyle w:val="2"/>
        <w:spacing w:after="0" w:line="240" w:lineRule="auto"/>
        <w:ind w:firstLine="708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02D23DFC" w:rsidR="009A063F" w:rsidRPr="00795066" w:rsidRDefault="00F23018" w:rsidP="00F23018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4C719F6B" w:rsidR="00DB38EB" w:rsidRPr="00E43223" w:rsidRDefault="005018BD" w:rsidP="005018B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3DFDA8B5" w:rsidR="009A063F" w:rsidRDefault="005018BD" w:rsidP="005018B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473E039E" w:rsidR="0073039E" w:rsidRPr="0073039E" w:rsidRDefault="005018BD" w:rsidP="005018B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311D9266" w:rsidR="009B4399" w:rsidRPr="007F6DA2" w:rsidRDefault="005018BD" w:rsidP="005018BD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056B81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056B81">
      <w:pPr>
        <w:ind w:firstLine="708"/>
        <w:jc w:val="both"/>
        <w:rPr>
          <w:lang w:val="uk-UA"/>
        </w:rPr>
      </w:pPr>
    </w:p>
    <w:p w14:paraId="6B190044" w14:textId="14B7A4CD" w:rsidR="00272E93" w:rsidRPr="007F6DA2" w:rsidRDefault="00580935" w:rsidP="00580935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392C334E" w14:textId="77777777" w:rsidR="009B4399" w:rsidRDefault="009B4399" w:rsidP="00056B81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1536EFE0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B6312">
        <w:rPr>
          <w:b/>
          <w:lang w:val="uk-UA"/>
        </w:rPr>
        <w:t>9</w:t>
      </w:r>
      <w:r w:rsidR="006436DA">
        <w:rPr>
          <w:b/>
          <w:lang w:val="uk-UA"/>
        </w:rPr>
        <w:t>9</w:t>
      </w:r>
      <w:r w:rsidR="007636EB">
        <w:rPr>
          <w:b/>
          <w:lang w:val="uk-UA"/>
        </w:rPr>
        <w:t>8</w:t>
      </w:r>
      <w:r w:rsidR="00BD4CEB">
        <w:rPr>
          <w:b/>
          <w:lang w:val="uk-UA"/>
        </w:rPr>
        <w:t> </w:t>
      </w:r>
      <w:r w:rsidR="006436DA">
        <w:rPr>
          <w:b/>
          <w:lang w:val="uk-UA"/>
        </w:rPr>
        <w:t>458</w:t>
      </w:r>
      <w:r w:rsidR="00BD4CEB">
        <w:rPr>
          <w:b/>
          <w:lang w:val="uk-UA"/>
        </w:rPr>
        <w:t>,</w:t>
      </w:r>
      <w:r w:rsidR="006436DA">
        <w:rPr>
          <w:b/>
          <w:lang w:val="uk-UA"/>
        </w:rPr>
        <w:t>561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421FB7C3" w:rsidR="00816455" w:rsidRPr="00C61399" w:rsidRDefault="00BA2769" w:rsidP="00BA2769">
      <w:pPr>
        <w:pStyle w:val="af0"/>
        <w:ind w:left="2204"/>
        <w:rPr>
          <w:b/>
          <w:lang w:val="uk-UA"/>
        </w:rPr>
      </w:pPr>
      <w:bookmarkStart w:id="11" w:name="_Hlk57714785"/>
      <w:r>
        <w:rPr>
          <w:b/>
          <w:lang w:val="uk-UA"/>
        </w:rPr>
        <w:t xml:space="preserve">5. </w:t>
      </w:r>
      <w:r w:rsidR="00ED11F4"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lastRenderedPageBreak/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068FF89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2630C105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7163F0"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41184A1E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654 678,266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129FBE04" w:rsidR="00673BED" w:rsidRPr="0095002B" w:rsidRDefault="00724517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/>
                <w:sz w:val="22"/>
                <w:szCs w:val="22"/>
                <w:lang w:val="uk-UA"/>
              </w:rPr>
              <w:t>9</w:t>
            </w:r>
            <w:r w:rsidR="007163F0">
              <w:rPr>
                <w:b/>
                <w:sz w:val="22"/>
                <w:szCs w:val="22"/>
                <w:lang w:val="uk-UA"/>
              </w:rPr>
              <w:t>9</w:t>
            </w:r>
            <w:r w:rsidRPr="0095002B">
              <w:rPr>
                <w:b/>
                <w:sz w:val="22"/>
                <w:szCs w:val="22"/>
                <w:lang w:val="uk-UA"/>
              </w:rPr>
              <w:t>8</w:t>
            </w:r>
            <w:r w:rsidR="007163F0">
              <w:rPr>
                <w:b/>
                <w:sz w:val="22"/>
                <w:szCs w:val="22"/>
                <w:lang w:val="uk-UA"/>
              </w:rPr>
              <w:t xml:space="preserve"> 458</w:t>
            </w:r>
            <w:r w:rsidRPr="0095002B">
              <w:rPr>
                <w:b/>
                <w:sz w:val="22"/>
                <w:szCs w:val="22"/>
                <w:lang w:val="uk-UA"/>
              </w:rPr>
              <w:t>,</w:t>
            </w:r>
            <w:r w:rsidR="007163F0">
              <w:rPr>
                <w:b/>
                <w:sz w:val="22"/>
                <w:szCs w:val="22"/>
                <w:lang w:val="uk-UA"/>
              </w:rPr>
              <w:t>561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5CC42688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18F7A1F5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>
              <w:rPr>
                <w:bCs/>
                <w:sz w:val="22"/>
                <w:szCs w:val="22"/>
                <w:lang w:val="uk-UA"/>
              </w:rPr>
              <w:t>431</w:t>
            </w:r>
            <w:r w:rsidRPr="0095002B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2D849499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409</w:t>
            </w:r>
            <w:r w:rsidR="006B6703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105</w:t>
            </w:r>
            <w:r w:rsidR="006B6703" w:rsidRPr="0095002B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3252EDF7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52 885</w:t>
            </w: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,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531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DB06057" w:rsidR="00A002BA" w:rsidRDefault="009F311F" w:rsidP="00463CAB">
      <w:pPr>
        <w:spacing w:before="60"/>
        <w:jc w:val="center"/>
        <w:rPr>
          <w:b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забезпечення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7D87ECA4" w14:textId="77777777" w:rsidR="00BA2769" w:rsidRPr="00BA2769" w:rsidRDefault="00BA2769" w:rsidP="009F311F">
      <w:pPr>
        <w:spacing w:before="60"/>
        <w:ind w:left="708"/>
        <w:jc w:val="center"/>
        <w:rPr>
          <w:b/>
          <w:lang w:val="uk-UA"/>
        </w:rPr>
      </w:pPr>
    </w:p>
    <w:p w14:paraId="24BAA4C9" w14:textId="77777777" w:rsidR="00A002BA" w:rsidRPr="0088202D" w:rsidRDefault="00A002BA" w:rsidP="00BA2769">
      <w:pPr>
        <w:ind w:firstLine="709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36E2D50A" w:rsidR="00F800BA" w:rsidRDefault="00A002BA" w:rsidP="00BA2769">
      <w:pPr>
        <w:ind w:firstLine="709"/>
        <w:jc w:val="both"/>
        <w:rPr>
          <w:lang w:val="uk-UA"/>
        </w:rPr>
      </w:pPr>
      <w:r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A2769">
      <w:pPr>
        <w:pStyle w:val="2"/>
        <w:spacing w:before="60"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9875AFC" w14:textId="77777777" w:rsidR="00BA2769" w:rsidRDefault="00BA276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6BF73BC0" w14:textId="38F8E458" w:rsidR="000914D1" w:rsidRDefault="00833813" w:rsidP="00BA2769">
      <w:pPr>
        <w:spacing w:before="60"/>
        <w:ind w:right="32" w:firstLine="708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4AC5921" w:rsidR="00272E93" w:rsidRDefault="00B24C0C" w:rsidP="00BA2769">
      <w:pPr>
        <w:spacing w:before="60"/>
        <w:ind w:right="32"/>
        <w:jc w:val="center"/>
        <w:rPr>
          <w:b/>
          <w:lang w:val="uk-UA"/>
        </w:rPr>
      </w:pPr>
      <w:r>
        <w:rPr>
          <w:b/>
          <w:lang w:val="uk-UA"/>
        </w:rPr>
        <w:t xml:space="preserve">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71221C80" w14:textId="77777777" w:rsidR="00BA2769" w:rsidRPr="00C37AC9" w:rsidRDefault="00BA2769" w:rsidP="00C37AC9">
      <w:pPr>
        <w:spacing w:before="60"/>
        <w:ind w:left="709" w:right="32"/>
        <w:jc w:val="center"/>
        <w:rPr>
          <w:b/>
          <w:lang w:val="uk-UA"/>
        </w:rPr>
      </w:pPr>
    </w:p>
    <w:p w14:paraId="0EC7B267" w14:textId="77777777" w:rsidR="00A002BA" w:rsidRPr="00A339A9" w:rsidRDefault="00A002BA" w:rsidP="00BA2769">
      <w:pPr>
        <w:spacing w:before="60"/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BA2769">
      <w:pPr>
        <w:spacing w:before="60"/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BA2769">
      <w:pPr>
        <w:spacing w:before="60"/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BA2769">
      <w:pPr>
        <w:spacing w:before="60"/>
        <w:ind w:firstLine="708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Default="00F4752F" w:rsidP="00463CAB">
      <w:pPr>
        <w:ind w:hanging="142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AD24D6F" w14:textId="77777777" w:rsidR="00BA2769" w:rsidRPr="00337BDF" w:rsidRDefault="00BA2769" w:rsidP="00272E93">
      <w:pPr>
        <w:ind w:firstLine="708"/>
        <w:jc w:val="center"/>
        <w:rPr>
          <w:lang w:val="uk-UA"/>
        </w:rPr>
      </w:pP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463CAB">
      <w:pPr>
        <w:ind w:firstLine="709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3463B000" w:rsidR="00AE2A8D" w:rsidRPr="00463CAB" w:rsidRDefault="00463CAB" w:rsidP="00463CA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F4752F" w:rsidRPr="00463CAB">
        <w:rPr>
          <w:lang w:val="uk-UA"/>
        </w:rPr>
        <w:t>забезпечити належне утримання територій</w:t>
      </w:r>
      <w:r w:rsidR="00842D65" w:rsidRPr="00463CAB">
        <w:rPr>
          <w:lang w:val="uk-UA"/>
        </w:rPr>
        <w:t>, пляжно-паркової зони</w:t>
      </w:r>
      <w:r w:rsidR="00D15B35" w:rsidRPr="00463CAB">
        <w:rPr>
          <w:lang w:val="uk-UA"/>
        </w:rPr>
        <w:t xml:space="preserve">, території </w:t>
      </w:r>
      <w:r w:rsidR="009F311F" w:rsidRPr="00463CAB">
        <w:rPr>
          <w:lang w:val="uk-UA"/>
        </w:rPr>
        <w:t>кладовища</w:t>
      </w:r>
      <w:r w:rsidR="00D15B35" w:rsidRPr="00463CAB">
        <w:rPr>
          <w:lang w:val="uk-UA"/>
        </w:rPr>
        <w:t xml:space="preserve"> </w:t>
      </w:r>
      <w:r w:rsidR="00842D65" w:rsidRPr="00463CAB">
        <w:rPr>
          <w:lang w:val="uk-UA"/>
        </w:rPr>
        <w:t>та доріг;</w:t>
      </w:r>
    </w:p>
    <w:p w14:paraId="78A3E50A" w14:textId="368200C1" w:rsidR="00AE2A8D" w:rsidRPr="00463CAB" w:rsidRDefault="00463CAB" w:rsidP="00463CA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463CAB">
        <w:rPr>
          <w:lang w:val="uk-UA"/>
        </w:rPr>
        <w:t>забезпечити заходи з організації рятування на водах;</w:t>
      </w:r>
    </w:p>
    <w:p w14:paraId="4296A6F2" w14:textId="353B142E" w:rsidR="00D15B35" w:rsidRPr="00463CAB" w:rsidRDefault="00463CAB" w:rsidP="00463CA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463CAB">
        <w:rPr>
          <w:lang w:val="uk-UA"/>
        </w:rPr>
        <w:t>забезпечити заходи з відлову бродячих тварин;</w:t>
      </w:r>
    </w:p>
    <w:p w14:paraId="288F7B7D" w14:textId="6F63B934" w:rsidR="00F4752F" w:rsidRPr="00463CAB" w:rsidRDefault="00463CAB" w:rsidP="00463CA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463CAB">
        <w:rPr>
          <w:lang w:val="uk-UA"/>
        </w:rPr>
        <w:t xml:space="preserve">забезпечити належне </w:t>
      </w:r>
      <w:r w:rsidR="00F4752F" w:rsidRPr="00463CAB">
        <w:rPr>
          <w:lang w:val="uk-UA"/>
        </w:rPr>
        <w:t xml:space="preserve">утримання </w:t>
      </w:r>
      <w:r w:rsidR="009B4399" w:rsidRPr="00463CAB">
        <w:rPr>
          <w:lang w:val="uk-UA"/>
        </w:rPr>
        <w:t>зовні</w:t>
      </w:r>
      <w:r w:rsidR="00F4752F" w:rsidRPr="00463CAB">
        <w:rPr>
          <w:lang w:val="uk-UA"/>
        </w:rPr>
        <w:t>шнього</w:t>
      </w:r>
      <w:r w:rsidR="009B4399" w:rsidRPr="00463CAB">
        <w:rPr>
          <w:lang w:val="uk-UA"/>
        </w:rPr>
        <w:t xml:space="preserve"> освітлення </w:t>
      </w:r>
      <w:r w:rsidR="00D15B35" w:rsidRPr="00463CAB">
        <w:rPr>
          <w:lang w:val="uk-UA"/>
        </w:rPr>
        <w:t>та його оплату</w:t>
      </w:r>
      <w:r w:rsidR="009B4399" w:rsidRPr="00463CAB">
        <w:rPr>
          <w:lang w:val="uk-UA"/>
        </w:rPr>
        <w:t>;</w:t>
      </w:r>
    </w:p>
    <w:p w14:paraId="6201BE73" w14:textId="77777777" w:rsidR="00B03BA7" w:rsidRDefault="00B03BA7" w:rsidP="00EE0571">
      <w:pPr>
        <w:ind w:firstLine="708"/>
        <w:jc w:val="both"/>
        <w:rPr>
          <w:b/>
          <w:bCs/>
          <w:i/>
          <w:iCs/>
          <w:lang w:val="uk-UA"/>
        </w:rPr>
      </w:pPr>
    </w:p>
    <w:p w14:paraId="238141A1" w14:textId="28586404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4BC70B87" w:rsidR="00EE0571" w:rsidRPr="00B03BA7" w:rsidRDefault="00B03BA7" w:rsidP="00B03BA7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lastRenderedPageBreak/>
        <w:t xml:space="preserve">- </w:t>
      </w:r>
      <w:r w:rsidR="009B4399" w:rsidRPr="00B03BA7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2E12087F" w:rsidR="000B0102" w:rsidRPr="00B03BA7" w:rsidRDefault="00B03BA7" w:rsidP="00B03BA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B0102" w:rsidRPr="00B03BA7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04DCAA6F" w:rsidR="00244B46" w:rsidRPr="00B03BA7" w:rsidRDefault="00B03BA7" w:rsidP="00B03BA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C6352" w:rsidRPr="00B03BA7">
        <w:rPr>
          <w:lang w:val="uk-UA"/>
        </w:rPr>
        <w:t>забезпечити умови безпечного руху автодорогами;</w:t>
      </w:r>
    </w:p>
    <w:p w14:paraId="67ABFE87" w14:textId="208323F1" w:rsidR="0073039E" w:rsidRPr="00B03BA7" w:rsidRDefault="00B03BA7" w:rsidP="00B03BA7">
      <w:pPr>
        <w:shd w:val="clear" w:color="auto" w:fill="FFFFFF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B03BA7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4D7F76A8" w:rsidR="00A339A9" w:rsidRPr="00B03BA7" w:rsidRDefault="00B03BA7" w:rsidP="00B03BA7">
      <w:pPr>
        <w:ind w:firstLine="708"/>
        <w:jc w:val="both"/>
        <w:rPr>
          <w:b/>
          <w:bCs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B03BA7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1C7E14E2" w:rsidR="000921BC" w:rsidRPr="00B03BA7" w:rsidRDefault="00B03BA7" w:rsidP="00B03BA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921BC" w:rsidRPr="00B03BA7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B03BA7">
        <w:rPr>
          <w:lang w:val="uk-UA"/>
        </w:rPr>
        <w:t>гуртожитків</w:t>
      </w:r>
      <w:bookmarkEnd w:id="13"/>
      <w:bookmarkEnd w:id="14"/>
      <w:r w:rsidR="00AA6AEE" w:rsidRPr="00B03BA7">
        <w:rPr>
          <w:lang w:val="uk-UA"/>
        </w:rPr>
        <w:t>;</w:t>
      </w:r>
    </w:p>
    <w:p w14:paraId="79840FBE" w14:textId="6A2CCB5A" w:rsidR="00DC1700" w:rsidRPr="00B03BA7" w:rsidRDefault="00B03BA7" w:rsidP="00B03BA7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A6AEE" w:rsidRPr="00B03BA7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p w14:paraId="6BDB6802" w14:textId="5B31FC80" w:rsidR="006D4750" w:rsidRDefault="006D4750" w:rsidP="006D4750">
      <w:pPr>
        <w:jc w:val="both"/>
        <w:rPr>
          <w:lang w:val="uk-UA"/>
        </w:rPr>
      </w:pPr>
    </w:p>
    <w:p w14:paraId="27B0AA5F" w14:textId="3F84B941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79F7" w14:textId="77777777" w:rsidR="00F5240C" w:rsidRDefault="00F5240C">
      <w:r>
        <w:separator/>
      </w:r>
    </w:p>
  </w:endnote>
  <w:endnote w:type="continuationSeparator" w:id="0">
    <w:p w14:paraId="2605C8ED" w14:textId="77777777" w:rsidR="00F5240C" w:rsidRDefault="00F5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FC9E" w14:textId="77777777" w:rsidR="00F5240C" w:rsidRDefault="00F5240C">
      <w:r>
        <w:separator/>
      </w:r>
    </w:p>
  </w:footnote>
  <w:footnote w:type="continuationSeparator" w:id="0">
    <w:p w14:paraId="413C7620" w14:textId="77777777" w:rsidR="00F5240C" w:rsidRDefault="00F5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12802164">
    <w:abstractNumId w:val="10"/>
  </w:num>
  <w:num w:numId="2" w16cid:durableId="1201479725">
    <w:abstractNumId w:val="24"/>
  </w:num>
  <w:num w:numId="3" w16cid:durableId="587815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251215">
    <w:abstractNumId w:val="12"/>
  </w:num>
  <w:num w:numId="5" w16cid:durableId="15874229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0507782">
    <w:abstractNumId w:val="4"/>
  </w:num>
  <w:num w:numId="7" w16cid:durableId="1061098271">
    <w:abstractNumId w:val="3"/>
  </w:num>
  <w:num w:numId="8" w16cid:durableId="267741918">
    <w:abstractNumId w:val="22"/>
  </w:num>
  <w:num w:numId="9" w16cid:durableId="1915620824">
    <w:abstractNumId w:val="25"/>
  </w:num>
  <w:num w:numId="10" w16cid:durableId="139425731">
    <w:abstractNumId w:val="29"/>
  </w:num>
  <w:num w:numId="11" w16cid:durableId="220677941">
    <w:abstractNumId w:val="7"/>
  </w:num>
  <w:num w:numId="12" w16cid:durableId="1417021179">
    <w:abstractNumId w:val="23"/>
  </w:num>
  <w:num w:numId="13" w16cid:durableId="1809472132">
    <w:abstractNumId w:val="15"/>
  </w:num>
  <w:num w:numId="14" w16cid:durableId="1755321858">
    <w:abstractNumId w:val="28"/>
  </w:num>
  <w:num w:numId="15" w16cid:durableId="1524898117">
    <w:abstractNumId w:val="1"/>
  </w:num>
  <w:num w:numId="16" w16cid:durableId="1771319551">
    <w:abstractNumId w:val="11"/>
  </w:num>
  <w:num w:numId="17" w16cid:durableId="403138594">
    <w:abstractNumId w:val="19"/>
  </w:num>
  <w:num w:numId="18" w16cid:durableId="1249727354">
    <w:abstractNumId w:val="0"/>
  </w:num>
  <w:num w:numId="19" w16cid:durableId="1984655692">
    <w:abstractNumId w:val="9"/>
  </w:num>
  <w:num w:numId="20" w16cid:durableId="1870992055">
    <w:abstractNumId w:val="20"/>
  </w:num>
  <w:num w:numId="21" w16cid:durableId="227694516">
    <w:abstractNumId w:val="18"/>
  </w:num>
  <w:num w:numId="22" w16cid:durableId="1115172545">
    <w:abstractNumId w:val="2"/>
  </w:num>
  <w:num w:numId="23" w16cid:durableId="1877505893">
    <w:abstractNumId w:val="6"/>
  </w:num>
  <w:num w:numId="24" w16cid:durableId="230965912">
    <w:abstractNumId w:val="26"/>
  </w:num>
  <w:num w:numId="25" w16cid:durableId="1566795662">
    <w:abstractNumId w:val="13"/>
  </w:num>
  <w:num w:numId="26" w16cid:durableId="138377931">
    <w:abstractNumId w:val="14"/>
  </w:num>
  <w:num w:numId="27" w16cid:durableId="314336136">
    <w:abstractNumId w:val="5"/>
  </w:num>
  <w:num w:numId="28" w16cid:durableId="916403875">
    <w:abstractNumId w:val="16"/>
  </w:num>
  <w:num w:numId="29" w16cid:durableId="1515609724">
    <w:abstractNumId w:val="27"/>
  </w:num>
  <w:num w:numId="30" w16cid:durableId="376930041">
    <w:abstractNumId w:val="21"/>
  </w:num>
  <w:num w:numId="31" w16cid:durableId="1929651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216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6B81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A3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22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198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3CAB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973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18BD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35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172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2C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05CB"/>
    <w:rsid w:val="00B02136"/>
    <w:rsid w:val="00B02D2B"/>
    <w:rsid w:val="00B03BA7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5FE"/>
    <w:rsid w:val="00B9691B"/>
    <w:rsid w:val="00B96F19"/>
    <w:rsid w:val="00BA09F2"/>
    <w:rsid w:val="00BA0BE8"/>
    <w:rsid w:val="00BA0EDD"/>
    <w:rsid w:val="00BA2769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5C1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3018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240C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3275</Words>
  <Characters>18674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24</cp:revision>
  <cp:lastPrinted>2024-08-27T09:36:00Z</cp:lastPrinted>
  <dcterms:created xsi:type="dcterms:W3CDTF">2024-06-04T09:29:00Z</dcterms:created>
  <dcterms:modified xsi:type="dcterms:W3CDTF">2024-08-27T09:42:00Z</dcterms:modified>
</cp:coreProperties>
</file>