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70" w:rsidRDefault="00397070" w:rsidP="0039707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721AA6">
        <w:rPr>
          <w:sz w:val="22"/>
          <w:szCs w:val="22"/>
          <w:lang w:val="uk-UA"/>
        </w:rPr>
        <w:t>1325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397070" w:rsidRDefault="00397070" w:rsidP="00397070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397070" w:rsidRDefault="00397070" w:rsidP="0039707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397070" w:rsidRDefault="00397070" w:rsidP="0039707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397070" w:rsidRDefault="00397070" w:rsidP="00397070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70" w:rsidRDefault="00397070" w:rsidP="0039707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397070" w:rsidRDefault="00397070" w:rsidP="0039707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397070" w:rsidRDefault="00397070" w:rsidP="0039707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397070" w:rsidRDefault="00397070" w:rsidP="0039707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397070" w:rsidRDefault="00397070" w:rsidP="00397070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____.____.2023 року       </w:t>
      </w:r>
    </w:p>
    <w:p w:rsidR="00397070" w:rsidRDefault="00397070" w:rsidP="00397070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397070" w:rsidTr="00111A7F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397070" w:rsidRDefault="00397070" w:rsidP="00111A7F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397070" w:rsidRDefault="00397070" w:rsidP="00111A7F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397070" w:rsidRDefault="00397070" w:rsidP="00111A7F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 </w:t>
            </w:r>
          </w:p>
          <w:p w:rsidR="00397070" w:rsidRDefault="00397070" w:rsidP="00111A7F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індивідуальних гаражів</w:t>
            </w:r>
          </w:p>
          <w:p w:rsidR="00397070" w:rsidRDefault="00397070" w:rsidP="00111A7F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Ходорівська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>, гараж 172 в м. Новий Розділ</w:t>
            </w:r>
          </w:p>
          <w:p w:rsidR="00397070" w:rsidRDefault="00397070" w:rsidP="00111A7F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397070" w:rsidRDefault="00397070" w:rsidP="00111A7F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Кушлику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Мирону Володимировичу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397070" w:rsidTr="00111A7F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397070" w:rsidRDefault="00397070" w:rsidP="00397070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Кушлика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Мирона Володимировича про затвердження технічної документації із землеустрою щодо встановлення меж земельної ділянки в натурі (на місцевості) для будівництва індивідуальних гаражів  по вул.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Ходорівська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>, гараж 172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397070" w:rsidRDefault="00397070" w:rsidP="00111A7F">
            <w:pPr>
              <w:tabs>
                <w:tab w:val="left" w:pos="-142"/>
                <w:tab w:val="left" w:pos="851"/>
              </w:tabs>
              <w:spacing w:line="254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397070" w:rsidTr="00111A7F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397070" w:rsidRDefault="00397070" w:rsidP="00111A7F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397070" w:rsidRDefault="00397070" w:rsidP="00111A7F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397070" w:rsidRDefault="00397070" w:rsidP="00397070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0052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індивідуальних гаражів по вул. </w:t>
      </w:r>
      <w:proofErr w:type="spellStart"/>
      <w:r>
        <w:rPr>
          <w:sz w:val="28"/>
          <w:szCs w:val="28"/>
          <w:lang w:val="uk-UA"/>
        </w:rPr>
        <w:t>Ходорівська</w:t>
      </w:r>
      <w:proofErr w:type="spellEnd"/>
      <w:r>
        <w:rPr>
          <w:sz w:val="28"/>
          <w:szCs w:val="28"/>
          <w:lang w:val="uk-UA"/>
        </w:rPr>
        <w:t>, гараж 172 в м. Новий Розділ, кадастровий номер 4610800000:01:011:0064, з метою передачі безоплатно у власність.</w:t>
      </w:r>
    </w:p>
    <w:p w:rsidR="00397070" w:rsidRDefault="00397070" w:rsidP="00397070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Кушлику</w:t>
      </w:r>
      <w:proofErr w:type="spellEnd"/>
      <w:r>
        <w:rPr>
          <w:sz w:val="28"/>
          <w:szCs w:val="28"/>
          <w:lang w:val="uk-UA" w:eastAsia="en-US"/>
        </w:rPr>
        <w:t xml:space="preserve"> Мирону Володимировичу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0052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індивідуальних гаражів по вул. </w:t>
      </w:r>
      <w:proofErr w:type="spellStart"/>
      <w:r>
        <w:rPr>
          <w:sz w:val="28"/>
          <w:szCs w:val="28"/>
          <w:lang w:val="uk-UA"/>
        </w:rPr>
        <w:t>Ходорівська</w:t>
      </w:r>
      <w:proofErr w:type="spellEnd"/>
      <w:r>
        <w:rPr>
          <w:sz w:val="28"/>
          <w:szCs w:val="28"/>
          <w:lang w:val="uk-UA"/>
        </w:rPr>
        <w:t>, гараж 172 в м. Новий Розділ, кадастровий номер 4610800000:01:011:0064.</w:t>
      </w:r>
    </w:p>
    <w:p w:rsidR="00397070" w:rsidRDefault="00397070" w:rsidP="00397070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en-US"/>
        </w:rPr>
        <w:t>Кушлику</w:t>
      </w:r>
      <w:proofErr w:type="spellEnd"/>
      <w:r>
        <w:rPr>
          <w:sz w:val="28"/>
          <w:szCs w:val="28"/>
          <w:lang w:val="uk-UA" w:eastAsia="en-US"/>
        </w:rPr>
        <w:t xml:space="preserve"> Мирону Володимировичу</w:t>
      </w:r>
      <w:bookmarkStart w:id="0" w:name="_GoBack"/>
      <w:bookmarkEnd w:id="0"/>
      <w:r>
        <w:rPr>
          <w:sz w:val="28"/>
          <w:szCs w:val="28"/>
        </w:rPr>
        <w:t>:</w:t>
      </w:r>
    </w:p>
    <w:p w:rsidR="00397070" w:rsidRDefault="00397070" w:rsidP="00397070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397070" w:rsidRDefault="00397070" w:rsidP="0039707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397070" w:rsidRDefault="00397070" w:rsidP="0039707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397070" w:rsidRDefault="00397070" w:rsidP="0039707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397070" w:rsidRDefault="00397070" w:rsidP="0039707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397070" w:rsidRDefault="00397070" w:rsidP="0039707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397070" w:rsidRDefault="00397070" w:rsidP="003970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397070" w:rsidRDefault="00397070" w:rsidP="003970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397070" w:rsidRDefault="00397070" w:rsidP="00397070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397070" w:rsidRPr="00461AE1" w:rsidRDefault="00397070" w:rsidP="00397070">
      <w:pPr>
        <w:rPr>
          <w:lang w:val="uk-UA"/>
        </w:rPr>
      </w:pPr>
    </w:p>
    <w:p w:rsidR="00397070" w:rsidRPr="00B32D79" w:rsidRDefault="00397070" w:rsidP="00397070">
      <w:pPr>
        <w:rPr>
          <w:lang w:val="uk-UA"/>
        </w:rPr>
      </w:pPr>
    </w:p>
    <w:p w:rsidR="00B2340F" w:rsidRPr="00397070" w:rsidRDefault="00B2340F">
      <w:pPr>
        <w:rPr>
          <w:lang w:val="uk-UA"/>
        </w:rPr>
      </w:pPr>
    </w:p>
    <w:sectPr w:rsidR="00B2340F" w:rsidRPr="00397070" w:rsidSect="004F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949DE"/>
    <w:rsid w:val="00397070"/>
    <w:rsid w:val="004F4B4A"/>
    <w:rsid w:val="006949DE"/>
    <w:rsid w:val="00721AA6"/>
    <w:rsid w:val="00B2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070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721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FF7B-469B-45E3-8FE5-970AD538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2008</Words>
  <Characters>1146</Characters>
  <Application>Microsoft Office Word</Application>
  <DocSecurity>0</DocSecurity>
  <Lines>9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2023-01-23T15:17:00Z</dcterms:created>
  <dcterms:modified xsi:type="dcterms:W3CDTF">2023-01-23T15:17:00Z</dcterms:modified>
</cp:coreProperties>
</file>