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FC6E06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2"/>
          <w:szCs w:val="22"/>
        </w:rPr>
      </w:pPr>
    </w:p>
    <w:p w:rsidR="00586C50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r w:rsidR="00B8206A">
        <w:rPr>
          <w:bCs/>
          <w:szCs w:val="28"/>
        </w:rPr>
        <w:t>Дегтярьову Олександру Олександровичу</w:t>
      </w:r>
      <w:r w:rsidR="00FD2820" w:rsidRPr="00FD2820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</w:t>
      </w:r>
      <w:r w:rsidR="00B8206A">
        <w:rPr>
          <w:szCs w:val="28"/>
        </w:rPr>
        <w:t xml:space="preserve">                  </w:t>
      </w:r>
      <w:r w:rsidR="00CD0923">
        <w:rPr>
          <w:szCs w:val="28"/>
        </w:rPr>
        <w:t xml:space="preserve">м. Запоріжжя, </w:t>
      </w:r>
      <w:r w:rsidR="00FD2820">
        <w:rPr>
          <w:szCs w:val="28"/>
        </w:rPr>
        <w:t xml:space="preserve">вул. </w:t>
      </w:r>
      <w:r w:rsidR="00B8206A">
        <w:rPr>
          <w:szCs w:val="28"/>
        </w:rPr>
        <w:t>Магістральна, 102/автомобільна дорога М-18 Харків - Сімфероп</w:t>
      </w:r>
      <w:r w:rsidR="001E15F4">
        <w:rPr>
          <w:szCs w:val="28"/>
        </w:rPr>
        <w:t>о</w:t>
      </w:r>
      <w:r w:rsidR="00B8206A">
        <w:rPr>
          <w:szCs w:val="28"/>
        </w:rPr>
        <w:t>ль</w:t>
      </w:r>
    </w:p>
    <w:p w:rsidR="00617621" w:rsidRPr="00B8206A" w:rsidRDefault="00617621" w:rsidP="002F70B5">
      <w:pPr>
        <w:tabs>
          <w:tab w:val="left" w:pos="0"/>
        </w:tabs>
        <w:jc w:val="both"/>
        <w:rPr>
          <w:szCs w:val="28"/>
        </w:rPr>
      </w:pPr>
    </w:p>
    <w:p w:rsidR="008743AD" w:rsidRPr="00B8206A" w:rsidRDefault="008743AD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r w:rsidR="001E15F4">
        <w:rPr>
          <w:szCs w:val="28"/>
        </w:rPr>
        <w:t>Дегтярьова О.О</w:t>
      </w:r>
      <w:r w:rsidR="000C05A7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1E15F4" w:rsidRPr="001E15F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Магістральна, 102/автомобільна дорога М-18 Харків - Сімферополь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311EAB" w:rsidRPr="00311EAB">
        <w:rPr>
          <w:bCs/>
          <w:szCs w:val="28"/>
        </w:rPr>
        <w:t xml:space="preserve">з метою </w:t>
      </w:r>
      <w:r w:rsidR="00FD2820" w:rsidRPr="00FD2820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</w:t>
      </w:r>
      <w:r w:rsidR="001E15F4" w:rsidRPr="001E15F4">
        <w:rPr>
          <w:bCs/>
          <w:szCs w:val="28"/>
        </w:rPr>
        <w:t xml:space="preserve">земляних або монтажних робіт, пов’язаних з </w:t>
      </w:r>
      <w:proofErr w:type="spellStart"/>
      <w:r w:rsidR="001E15F4" w:rsidRPr="001E15F4">
        <w:rPr>
          <w:bCs/>
          <w:szCs w:val="28"/>
        </w:rPr>
        <w:t>розриттям</w:t>
      </w:r>
      <w:proofErr w:type="spellEnd"/>
      <w:r w:rsidR="001E15F4" w:rsidRPr="001E15F4">
        <w:rPr>
          <w:bCs/>
          <w:szCs w:val="28"/>
        </w:rPr>
        <w:t xml:space="preserve"> дорожнього покриття вулиць, доріг, майданів, площ;</w:t>
      </w:r>
      <w:r w:rsidR="001E15F4">
        <w:rPr>
          <w:bCs/>
          <w:szCs w:val="28"/>
        </w:rPr>
        <w:t xml:space="preserve"> </w:t>
      </w:r>
      <w:r w:rsidR="00FD2820" w:rsidRPr="00FD2820">
        <w:rPr>
          <w:bCs/>
          <w:szCs w:val="28"/>
        </w:rPr>
        <w:t>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r w:rsidR="001E15F4" w:rsidRPr="001E15F4">
        <w:rPr>
          <w:bCs/>
          <w:szCs w:val="28"/>
        </w:rPr>
        <w:t xml:space="preserve">Дегтярьову Олександру Олександровичу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1E15F4" w:rsidRPr="001E15F4">
        <w:rPr>
          <w:bCs/>
          <w:szCs w:val="28"/>
        </w:rPr>
        <w:t>вул. Магістральна, 102/автомобільна дорога М-18 Харків - Сімферополь</w:t>
      </w:r>
      <w:r w:rsidR="00724AFA">
        <w:rPr>
          <w:bCs/>
          <w:szCs w:val="28"/>
        </w:rPr>
        <w:t xml:space="preserve">, </w:t>
      </w:r>
      <w:r w:rsidR="00311EAB" w:rsidRPr="00311EAB">
        <w:rPr>
          <w:bCs/>
          <w:szCs w:val="28"/>
        </w:rPr>
        <w:t xml:space="preserve">з метою </w:t>
      </w:r>
      <w:r w:rsidR="001E15F4" w:rsidRPr="001E15F4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земляних або монтажних робіт, пов’язаних з </w:t>
      </w:r>
      <w:proofErr w:type="spellStart"/>
      <w:r w:rsidR="001E15F4" w:rsidRPr="001E15F4">
        <w:rPr>
          <w:bCs/>
          <w:szCs w:val="28"/>
        </w:rPr>
        <w:t>розриттям</w:t>
      </w:r>
      <w:proofErr w:type="spellEnd"/>
      <w:r w:rsidR="001E15F4" w:rsidRPr="001E15F4">
        <w:rPr>
          <w:bCs/>
          <w:szCs w:val="28"/>
        </w:rPr>
        <w:t xml:space="preserve"> дорожнього покриття вулиць, доріг, майданів, площ;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r w:rsidR="001E15F4" w:rsidRPr="001E15F4">
        <w:rPr>
          <w:bCs/>
          <w:szCs w:val="28"/>
        </w:rPr>
        <w:t>Дегтярьов</w:t>
      </w:r>
      <w:r w:rsidR="001E15F4">
        <w:rPr>
          <w:bCs/>
          <w:szCs w:val="28"/>
        </w:rPr>
        <w:t>а</w:t>
      </w:r>
      <w:r w:rsidR="001E15F4" w:rsidRPr="001E15F4">
        <w:rPr>
          <w:bCs/>
          <w:szCs w:val="28"/>
        </w:rPr>
        <w:t xml:space="preserve"> Олександр</w:t>
      </w:r>
      <w:r w:rsidR="001E15F4">
        <w:rPr>
          <w:bCs/>
          <w:szCs w:val="28"/>
        </w:rPr>
        <w:t>а</w:t>
      </w:r>
      <w:r w:rsidR="001E15F4" w:rsidRPr="001E15F4">
        <w:rPr>
          <w:bCs/>
          <w:szCs w:val="28"/>
        </w:rPr>
        <w:t xml:space="preserve"> Олександрович</w:t>
      </w:r>
      <w:r w:rsidR="001E15F4">
        <w:rPr>
          <w:bCs/>
          <w:szCs w:val="28"/>
        </w:rPr>
        <w:t>а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1E15F4" w:rsidRDefault="00146FB3" w:rsidP="002F70B5">
      <w:pPr>
        <w:rPr>
          <w:szCs w:val="28"/>
        </w:rPr>
      </w:pPr>
    </w:p>
    <w:p w:rsidR="002B2E4B" w:rsidRPr="001E15F4" w:rsidRDefault="002B2E4B" w:rsidP="002F70B5">
      <w:pPr>
        <w:rPr>
          <w:szCs w:val="28"/>
        </w:rPr>
      </w:pPr>
    </w:p>
    <w:p w:rsidR="002B2E4B" w:rsidRPr="00F8095C" w:rsidRDefault="00A8530A" w:rsidP="00352AD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1E15F4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56DA"/>
    <w:rsid w:val="000866A1"/>
    <w:rsid w:val="000B2888"/>
    <w:rsid w:val="000C05A7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03CE"/>
    <w:rsid w:val="0019317E"/>
    <w:rsid w:val="001A4A8E"/>
    <w:rsid w:val="001E14F9"/>
    <w:rsid w:val="001E15F4"/>
    <w:rsid w:val="00205EBD"/>
    <w:rsid w:val="00206EB4"/>
    <w:rsid w:val="00214762"/>
    <w:rsid w:val="0022390C"/>
    <w:rsid w:val="00231BA2"/>
    <w:rsid w:val="0023753B"/>
    <w:rsid w:val="002503D9"/>
    <w:rsid w:val="00255A7A"/>
    <w:rsid w:val="00256BE8"/>
    <w:rsid w:val="00261830"/>
    <w:rsid w:val="00263441"/>
    <w:rsid w:val="0027758C"/>
    <w:rsid w:val="00284388"/>
    <w:rsid w:val="0028743E"/>
    <w:rsid w:val="002B0B13"/>
    <w:rsid w:val="002B2320"/>
    <w:rsid w:val="002B2E4B"/>
    <w:rsid w:val="002B41D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1EAB"/>
    <w:rsid w:val="00312226"/>
    <w:rsid w:val="00352ADB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8D7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7621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047D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86C47"/>
    <w:rsid w:val="008B442B"/>
    <w:rsid w:val="008C15A2"/>
    <w:rsid w:val="008C3E52"/>
    <w:rsid w:val="008E672E"/>
    <w:rsid w:val="008F21EF"/>
    <w:rsid w:val="00931C51"/>
    <w:rsid w:val="00935C28"/>
    <w:rsid w:val="00936BBA"/>
    <w:rsid w:val="00936F50"/>
    <w:rsid w:val="00942D28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8206A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540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C6E06"/>
    <w:rsid w:val="00FD2820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37197-D5DA-487D-975E-99E67539B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288</cp:revision>
  <cp:lastPrinted>2021-03-22T10:50:00Z</cp:lastPrinted>
  <dcterms:created xsi:type="dcterms:W3CDTF">2017-03-13T10:39:00Z</dcterms:created>
  <dcterms:modified xsi:type="dcterms:W3CDTF">2021-03-24T09:00:00Z</dcterms:modified>
</cp:coreProperties>
</file>