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5086" w14:textId="77777777" w:rsidR="004A2FF6" w:rsidRDefault="004A2FF6" w:rsidP="004A2FF6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5</w:t>
      </w:r>
    </w:p>
    <w:p w14:paraId="333919F2" w14:textId="77777777" w:rsidR="004A2FF6" w:rsidRPr="0074307D" w:rsidRDefault="004A2FF6" w:rsidP="00005C2B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0A516A8" w14:textId="77777777" w:rsidR="00B2192A" w:rsidRPr="00D17370" w:rsidRDefault="00B2192A" w:rsidP="00005C2B">
      <w:pPr>
        <w:tabs>
          <w:tab w:val="left" w:pos="4536"/>
          <w:tab w:val="left" w:pos="68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D17370">
        <w:rPr>
          <w:rFonts w:ascii="Times New Roman" w:hAnsi="Times New Roman" w:cs="Times New Roman"/>
          <w:sz w:val="28"/>
          <w:szCs w:val="28"/>
        </w:rPr>
        <w:t>Наказ Головного управління Держгеокадастру у Харківській області</w:t>
      </w:r>
    </w:p>
    <w:p w14:paraId="4862F848" w14:textId="77777777" w:rsidR="004A2FF6" w:rsidRPr="0074307D" w:rsidRDefault="004A2FF6" w:rsidP="00005C2B">
      <w:pPr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 xml:space="preserve">_______________ № _____ </w:t>
      </w:r>
    </w:p>
    <w:p w14:paraId="17DBC66A" w14:textId="77777777" w:rsidR="004A2FF6" w:rsidRDefault="004A2FF6" w:rsidP="004A2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568159" w14:textId="77777777" w:rsidR="00564B91" w:rsidRPr="005F1973" w:rsidRDefault="00564B91" w:rsidP="00564B91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 ПОСЛУГИ</w:t>
      </w:r>
    </w:p>
    <w:p w14:paraId="37AD21DA" w14:textId="77777777" w:rsidR="00564B91" w:rsidRPr="00196602" w:rsidRDefault="00564B91" w:rsidP="00564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З </w:t>
      </w:r>
      <w:r w:rsidRPr="00196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НАДАНН</w:t>
      </w:r>
      <w:r w:rsidRPr="0019660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Я</w:t>
      </w:r>
      <w:r w:rsidRPr="00196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ВІДОМОСТЕЙ З ДЕРЖАВНОГО ЗЕМЕЛЬНОГО КАДАСТРУ</w:t>
      </w:r>
      <w:r w:rsidRPr="0019660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У ФОРМІ ВИТЯГУ </w:t>
      </w:r>
      <w:r w:rsidRPr="00196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 ДЕРЖАВНОГО ЗЕМЕЛЬНОГО КАДАСТРУ ПРО ЗЕМЕЛЬНУ ДІЛЯНКУ</w:t>
      </w:r>
      <w:r w:rsidRPr="0019660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19660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З </w:t>
      </w:r>
      <w:r w:rsidRPr="0019660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</w:t>
      </w:r>
      <w:r w:rsidRPr="00196602">
        <w:rPr>
          <w:rFonts w:ascii="Times New Roman" w:eastAsia="Calibri" w:hAnsi="Times New Roman" w:cs="Times New Roman"/>
          <w:sz w:val="24"/>
          <w:szCs w:val="24"/>
          <w:u w:val="single"/>
        </w:rPr>
        <w:br/>
        <w:t>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</w:t>
      </w:r>
      <w:r w:rsidRPr="00196602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</w:t>
      </w:r>
      <w:r w:rsidRPr="00196602">
        <w:rPr>
          <w:rFonts w:ascii="Times New Roman" w:eastAsia="Calibri" w:hAnsi="Times New Roman" w:cs="Times New Roman"/>
          <w:sz w:val="24"/>
          <w:szCs w:val="24"/>
          <w:u w:val="single"/>
        </w:rPr>
        <w:t>ТА ДЕРЖПРАЦІ</w:t>
      </w:r>
      <w:r w:rsidRPr="00196602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</w:t>
      </w:r>
      <w:r w:rsidRPr="00196602">
        <w:rPr>
          <w:rFonts w:ascii="Times New Roman" w:eastAsia="Calibri" w:hAnsi="Times New Roman" w:cs="Times New Roman"/>
          <w:sz w:val="24"/>
          <w:szCs w:val="24"/>
          <w:u w:val="single"/>
        </w:rPr>
        <w:t>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14:paraId="29F3ABC4" w14:textId="77777777" w:rsidR="004A2FF6" w:rsidRPr="00430397" w:rsidRDefault="004A2FF6" w:rsidP="004A2F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890" w:type="dxa"/>
        <w:tblInd w:w="-15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834"/>
        <w:gridCol w:w="2377"/>
        <w:gridCol w:w="741"/>
        <w:gridCol w:w="2232"/>
      </w:tblGrid>
      <w:tr w:rsidR="002232D9" w:rsidRPr="00430397" w14:paraId="1FC6EF26" w14:textId="77777777" w:rsidTr="004A2FF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53170F" w14:textId="77777777" w:rsidR="002232D9" w:rsidRPr="000B76A4" w:rsidRDefault="002232D9" w:rsidP="002232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27B09813" w14:textId="02A83DE5" w:rsidR="002232D9" w:rsidRPr="00430397" w:rsidRDefault="002232D9" w:rsidP="002232D9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C6E99E" w14:textId="4378305B" w:rsidR="002232D9" w:rsidRPr="00430397" w:rsidRDefault="002232D9" w:rsidP="00E74423">
            <w:pPr>
              <w:spacing w:after="0" w:line="225" w:lineRule="atLeast"/>
              <w:ind w:left="-137" w:right="-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 послуги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345B81" w14:textId="77777777" w:rsidR="002232D9" w:rsidRPr="000B76A4" w:rsidRDefault="002232D9" w:rsidP="002232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 посадова особа</w:t>
            </w:r>
          </w:p>
          <w:p w14:paraId="4CF2EDB1" w14:textId="3BA752AF" w:rsidR="002232D9" w:rsidRPr="00430397" w:rsidRDefault="002232D9" w:rsidP="002232D9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 структурний підрозділ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01B496" w14:textId="77777777" w:rsidR="002232D9" w:rsidRPr="000B76A4" w:rsidRDefault="002232D9" w:rsidP="002232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</w:p>
          <w:p w14:paraId="6A7FC747" w14:textId="0F79C8E5" w:rsidR="002232D9" w:rsidRPr="00430397" w:rsidRDefault="002232D9" w:rsidP="002232D9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B17273" w14:textId="77777777" w:rsidR="002232D9" w:rsidRPr="000B76A4" w:rsidRDefault="002232D9" w:rsidP="002232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 виконання</w:t>
            </w:r>
          </w:p>
          <w:p w14:paraId="6079127B" w14:textId="7E807A11" w:rsidR="002232D9" w:rsidRPr="00430397" w:rsidRDefault="002232D9" w:rsidP="002232D9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(днів)</w:t>
            </w:r>
          </w:p>
        </w:tc>
      </w:tr>
      <w:tr w:rsidR="00564B91" w:rsidRPr="00430397" w14:paraId="21DF4957" w14:textId="77777777" w:rsidTr="004A2FF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D13EF3" w14:textId="7377CA04" w:rsidR="00564B91" w:rsidRPr="00430397" w:rsidRDefault="00564B91" w:rsidP="00564B9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68C851" w14:textId="45757ABC" w:rsidR="00564B91" w:rsidRPr="00564B91" w:rsidRDefault="00564B91" w:rsidP="00E74423">
            <w:pPr>
              <w:spacing w:after="0" w:line="225" w:lineRule="atLeast"/>
              <w:ind w:left="-137" w:right="-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B91">
              <w:rPr>
                <w:rFonts w:ascii="Times New Roman" w:eastAsia="Times New Roman" w:hAnsi="Times New Roman" w:cs="Times New Roman"/>
                <w:lang w:eastAsia="ru-RU"/>
              </w:rPr>
              <w:t xml:space="preserve">Прийом та реєстрація заяви суб’єкта звернення в центрі надання адміністративних послуг </w:t>
            </w:r>
            <w:r w:rsidRPr="00564B91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(крім </w:t>
            </w:r>
            <w:r w:rsidRPr="00564B91">
              <w:rPr>
                <w:rFonts w:ascii="Times New Roman" w:hAnsi="Times New Roman"/>
                <w:lang w:val="uk-UA" w:eastAsia="ar-SA"/>
              </w:rPr>
              <w:t>заяв</w:t>
            </w:r>
            <w:r w:rsidRPr="00564B91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564B91">
              <w:rPr>
                <w:rFonts w:ascii="Times New Roman" w:hAnsi="Times New Roman"/>
                <w:shd w:val="clear" w:color="auto" w:fill="FFFFFF"/>
                <w:lang w:val="uk-UA"/>
              </w:rPr>
              <w:t xml:space="preserve">, поданих </w:t>
            </w:r>
            <w:r w:rsidRPr="00564B91">
              <w:rPr>
                <w:rFonts w:ascii="Times New Roman" w:hAnsi="Times New Roman" w:cs="Times New Roman"/>
                <w:shd w:val="clear" w:color="auto" w:fill="FFFFFF"/>
              </w:rPr>
              <w:t>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</w:t>
            </w:r>
            <w:r w:rsidR="00E7442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hyperlink r:id="rId6" w:tgtFrame="_blank" w:history="1">
              <w:r w:rsidRPr="00564B91">
                <w:rPr>
                  <w:rStyle w:val="a3"/>
                  <w:rFonts w:ascii="Times New Roman" w:eastAsiaTheme="majorEastAsia" w:hAnsi="Times New Roman" w:cs="Times New Roman"/>
                  <w:color w:val="auto"/>
                  <w:u w:val="none"/>
                  <w:shd w:val="clear" w:color="auto" w:fill="FFFFFF"/>
                </w:rPr>
                <w:t>Закону України</w:t>
              </w:r>
            </w:hyperlink>
            <w:r w:rsidRPr="00564B91">
              <w:rPr>
                <w:rFonts w:ascii="Times New Roman" w:hAnsi="Times New Roman" w:cs="Times New Roman"/>
                <w:shd w:val="clear" w:color="auto" w:fill="FFFFFF"/>
              </w:rPr>
              <w:t> 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</w:t>
            </w:r>
            <w:r w:rsidRPr="00564B9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D9B5AE" w14:textId="6BB32706" w:rsidR="00564B91" w:rsidRPr="00430397" w:rsidRDefault="00564B91" w:rsidP="00564B9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1B770E" w14:textId="6ADD987D" w:rsidR="00564B91" w:rsidRPr="00430397" w:rsidRDefault="00564B91" w:rsidP="00564B9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B31952" w14:textId="119C62A6" w:rsidR="00564B91" w:rsidRPr="00430397" w:rsidRDefault="00564B91" w:rsidP="00564B9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В день надходження </w:t>
            </w:r>
          </w:p>
        </w:tc>
      </w:tr>
      <w:tr w:rsidR="002232D9" w:rsidRPr="00430397" w14:paraId="58274839" w14:textId="77777777" w:rsidTr="004A2FF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D4D79" w14:textId="733332E7" w:rsidR="002232D9" w:rsidRPr="00430397" w:rsidRDefault="002232D9" w:rsidP="002232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61DDA5" w14:textId="162B2A43" w:rsidR="002232D9" w:rsidRPr="00430397" w:rsidRDefault="002232D9" w:rsidP="00E74423">
            <w:pPr>
              <w:spacing w:after="0" w:line="225" w:lineRule="atLeast"/>
              <w:ind w:left="-137" w:right="-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CF3">
              <w:rPr>
                <w:rFonts w:ascii="Times New Roman" w:eastAsia="Times New Roman" w:hAnsi="Times New Roman" w:cs="Times New Roman"/>
                <w:lang w:eastAsia="ru-RU"/>
              </w:rPr>
              <w:t>Передача заяви відповідному структурному підрозділу Головного управління Держгеокадастру у Харківській області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80CFBE" w14:textId="6E3D6847" w:rsidR="002232D9" w:rsidRPr="00430397" w:rsidRDefault="002232D9" w:rsidP="002232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CF3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AE8CD4" w14:textId="6D70700B" w:rsidR="002232D9" w:rsidRPr="00430397" w:rsidRDefault="002232D9" w:rsidP="002232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5D94EF" w14:textId="1B02DFDD" w:rsidR="002232D9" w:rsidRPr="00430397" w:rsidRDefault="002232D9" w:rsidP="00223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0B76A4">
              <w:rPr>
                <w:rFonts w:ascii="Times New Roman" w:eastAsia="Times New Roman" w:hAnsi="Times New Roman"/>
                <w:lang w:val="uk-UA" w:eastAsia="ar-SA"/>
              </w:rPr>
              <w:t>Н</w:t>
            </w:r>
            <w:r w:rsidRPr="000B76A4">
              <w:rPr>
                <w:rFonts w:ascii="Times New Roman" w:hAnsi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0B76A4">
              <w:rPr>
                <w:shd w:val="clear" w:color="auto" w:fill="FFFFFF"/>
              </w:rPr>
              <w:t xml:space="preserve"> </w:t>
            </w:r>
            <w:r w:rsidRPr="000B76A4">
              <w:rPr>
                <w:rFonts w:ascii="Times New Roman" w:hAnsi="Times New Roman" w:cs="Times New Roman"/>
                <w:shd w:val="clear" w:color="auto" w:fill="FFFFFF"/>
              </w:rPr>
              <w:t>після отримання</w:t>
            </w:r>
          </w:p>
        </w:tc>
      </w:tr>
    </w:tbl>
    <w:p w14:paraId="200DDAF7" w14:textId="77777777" w:rsidR="00E74423" w:rsidRDefault="00E74423">
      <w:r>
        <w:br w:type="page"/>
      </w:r>
    </w:p>
    <w:tbl>
      <w:tblPr>
        <w:tblW w:w="9890" w:type="dxa"/>
        <w:tblInd w:w="-15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834"/>
        <w:gridCol w:w="2377"/>
        <w:gridCol w:w="741"/>
        <w:gridCol w:w="2232"/>
      </w:tblGrid>
      <w:tr w:rsidR="002232D9" w:rsidRPr="00430397" w14:paraId="2359A75B" w14:textId="77777777" w:rsidTr="004A2FF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0AA3C5" w14:textId="1328D206" w:rsidR="002232D9" w:rsidRPr="00430397" w:rsidRDefault="002232D9" w:rsidP="002232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39C072" w14:textId="3252A249" w:rsidR="002232D9" w:rsidRPr="00430397" w:rsidRDefault="002232D9" w:rsidP="00E74423">
            <w:pPr>
              <w:spacing w:after="0" w:line="225" w:lineRule="atLeast"/>
              <w:ind w:left="-137" w:right="-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Реєстрація заяви у системі документообігу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, передача документів до Державного кадастрового реєстратора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87CE6" w14:textId="5BDA6C61" w:rsidR="002232D9" w:rsidRPr="00430397" w:rsidRDefault="002232D9" w:rsidP="002232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Спеціаліст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FC7931" w14:textId="7931B0F6" w:rsidR="002232D9" w:rsidRPr="00430397" w:rsidRDefault="002232D9" w:rsidP="002232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C22D89" w14:textId="073B2BA8" w:rsidR="002232D9" w:rsidRPr="00430397" w:rsidRDefault="002232D9" w:rsidP="002232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Протягом одного робочого дня (заяви реєструються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в день їх надходження в порядку черговості)</w:t>
            </w:r>
          </w:p>
        </w:tc>
      </w:tr>
      <w:tr w:rsidR="00564B91" w:rsidRPr="00430397" w14:paraId="3CB2DABF" w14:textId="77777777" w:rsidTr="004A2FF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760595" w14:textId="0B56045E" w:rsidR="00564B91" w:rsidRPr="00430397" w:rsidRDefault="00564B91" w:rsidP="00564B9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AF3C89" w14:textId="0B66B25E" w:rsidR="00564B91" w:rsidRPr="00564B91" w:rsidRDefault="00564B91" w:rsidP="00C44E42">
            <w:pPr>
              <w:spacing w:after="0" w:line="240" w:lineRule="auto"/>
              <w:ind w:left="-137" w:right="-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B91">
              <w:rPr>
                <w:rFonts w:ascii="Times New Roman" w:eastAsia="Times New Roman" w:hAnsi="Times New Roman" w:cs="Times New Roman"/>
                <w:lang w:eastAsia="ru-RU"/>
              </w:rPr>
              <w:t>Прийняття заяви в електронній формі</w:t>
            </w:r>
            <w:r w:rsidRPr="00564B91">
              <w:rPr>
                <w:rFonts w:ascii="Times New Roman" w:hAnsi="Times New Roman"/>
                <w:shd w:val="clear" w:color="auto" w:fill="FFFFFF"/>
                <w:lang w:val="uk-UA"/>
              </w:rPr>
              <w:t xml:space="preserve">, яку подано </w:t>
            </w:r>
            <w:r w:rsidRPr="00564B91">
              <w:rPr>
                <w:rFonts w:ascii="Times New Roman" w:hAnsi="Times New Roman"/>
                <w:lang w:val="uk-UA"/>
              </w:rPr>
              <w:t>технічними засобами електронних комунікацій</w:t>
            </w:r>
            <w:r w:rsidRPr="00564B91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564B91">
              <w:rPr>
                <w:rFonts w:ascii="Times New Roman" w:hAnsi="Times New Roman"/>
                <w:shd w:val="clear" w:color="auto" w:fill="FFFFFF"/>
              </w:rPr>
              <w:t>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7" w:tgtFrame="_blank" w:history="1">
              <w:r w:rsidRPr="00564B91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Закону України</w:t>
              </w:r>
            </w:hyperlink>
            <w:r w:rsidRPr="00564B91">
              <w:rPr>
                <w:rFonts w:ascii="Times New Roman" w:hAnsi="Times New Roman"/>
                <w:shd w:val="clear" w:color="auto" w:fill="FFFFFF"/>
              </w:rPr>
              <w:t> 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</w:t>
            </w:r>
            <w:r w:rsidRPr="00564B91"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  <w:r w:rsidRPr="00564B9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З</w:t>
            </w:r>
            <w:r w:rsidRPr="00564B91">
              <w:rPr>
                <w:rFonts w:ascii="Times New Roman" w:hAnsi="Times New Roman" w:cs="Times New Roman"/>
                <w:shd w:val="clear" w:color="auto" w:fill="FFFFFF"/>
              </w:rPr>
              <w:t xml:space="preserve">а допомогою програмного забезпечення Державного земельного кадастру </w:t>
            </w:r>
            <w:r w:rsidRPr="00564B91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r w:rsidRPr="00564B9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r w:rsidRPr="00564B91">
              <w:rPr>
                <w:rFonts w:ascii="Times New Roman" w:hAnsi="Times New Roman" w:cs="Times New Roman"/>
                <w:shd w:val="clear" w:color="auto" w:fill="FFFFFF"/>
              </w:rPr>
              <w:t>повідомляється про прийняття заяви та присвоєн</w:t>
            </w:r>
            <w:r w:rsidRPr="00564B9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ня</w:t>
            </w:r>
            <w:r w:rsidRPr="00564B91">
              <w:rPr>
                <w:rFonts w:ascii="Times New Roman" w:hAnsi="Times New Roman" w:cs="Times New Roman"/>
                <w:shd w:val="clear" w:color="auto" w:fill="FFFFFF"/>
              </w:rPr>
              <w:t xml:space="preserve"> їй реєстраційн</w:t>
            </w:r>
            <w:r w:rsidRPr="00564B9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ого</w:t>
            </w:r>
            <w:r w:rsidRPr="00564B91">
              <w:rPr>
                <w:rFonts w:ascii="Times New Roman" w:hAnsi="Times New Roman" w:cs="Times New Roman"/>
                <w:shd w:val="clear" w:color="auto" w:fill="FFFFFF"/>
              </w:rPr>
              <w:t xml:space="preserve"> номер</w:t>
            </w:r>
            <w:r w:rsidRPr="00564B9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B2363A" w14:textId="7BBEFB46" w:rsidR="00564B91" w:rsidRPr="00430397" w:rsidRDefault="00564B91" w:rsidP="00564B9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D71C9F" w14:textId="5B5B41BC" w:rsidR="00564B91" w:rsidRPr="00430397" w:rsidRDefault="00564B91" w:rsidP="00564B9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71D987" w14:textId="166AEDD6" w:rsidR="00564B91" w:rsidRPr="00430397" w:rsidRDefault="00E74423" w:rsidP="00564B9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="00564B91"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день надходження заяви в електронній формі до відповідного </w:t>
            </w:r>
            <w:r w:rsidR="00564B91"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структурного підрозділу </w:t>
            </w:r>
            <w:r w:rsidR="00564B91"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="00564B91"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в порядку черговості</w:t>
            </w:r>
          </w:p>
        </w:tc>
      </w:tr>
      <w:tr w:rsidR="00564B91" w:rsidRPr="00430397" w14:paraId="4FEAB3E5" w14:textId="77777777" w:rsidTr="004A2FF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7EAEE6" w14:textId="5DFA082B" w:rsidR="00564B91" w:rsidRPr="00430397" w:rsidRDefault="00564B91" w:rsidP="00564B9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2531B9" w14:textId="77777777" w:rsidR="00564B91" w:rsidRPr="00EA3DBE" w:rsidRDefault="00564B91" w:rsidP="00E74423">
            <w:pPr>
              <w:spacing w:after="0" w:line="240" w:lineRule="auto"/>
              <w:ind w:left="-137" w:right="-58" w:firstLine="9"/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про земельну ділянку або повідомлення про відмову в наданні таких відомостей, які надсилаються заявникові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</w:p>
          <w:p w14:paraId="7B087B67" w14:textId="4DF15A93" w:rsidR="00564B91" w:rsidRPr="00430397" w:rsidRDefault="00564B91" w:rsidP="00E74423">
            <w:pPr>
              <w:spacing w:after="0" w:line="240" w:lineRule="auto"/>
              <w:ind w:left="-137" w:right="-58" w:firstLine="1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 w:cs="Times New Roman"/>
                <w:shd w:val="clear" w:color="auto" w:fill="FFFFFF"/>
              </w:rPr>
              <w:t>У цьому випадку формування докуме</w:t>
            </w:r>
            <w:r w:rsidRPr="00EA3DBE">
              <w:rPr>
                <w:rFonts w:ascii="Times New Roman" w:hAnsi="Times New Roman" w:cs="Times New Roman"/>
                <w:spacing w:val="-6"/>
                <w:shd w:val="clear" w:color="auto" w:fill="FFFFFF"/>
              </w:rPr>
              <w:t>нтів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>у паперов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ій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формі не здійснюється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73140F" w14:textId="293CEF5C" w:rsidR="00564B91" w:rsidRPr="00430397" w:rsidRDefault="00564B91" w:rsidP="00564B9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</w:t>
            </w:r>
            <w:r w:rsidRPr="000B76A4">
              <w:rPr>
                <w:rFonts w:ascii="Times New Roman" w:hAnsi="Times New Roman" w:cs="Times New Roman"/>
                <w:shd w:val="clear" w:color="auto" w:fill="FFFFFF"/>
              </w:rPr>
              <w:t>а допомогою програмного забезпечення Державного земельного кадастру.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D53DD1" w14:textId="121C09BC" w:rsidR="00564B91" w:rsidRPr="00430397" w:rsidRDefault="00564B91" w:rsidP="00564B9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B167E0" w14:textId="72493434" w:rsidR="00564B91" w:rsidRPr="00430397" w:rsidRDefault="00E74423" w:rsidP="00564B9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="00564B91"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режимі реального часу </w:t>
            </w:r>
            <w:r w:rsidR="00564B91"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під час </w:t>
            </w:r>
            <w:r w:rsidR="00564B91"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подання заяви </w:t>
            </w:r>
            <w:r w:rsidR="00564B91"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        </w:t>
            </w:r>
            <w:r w:rsidR="00564B91"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в електронній формі </w:t>
            </w:r>
          </w:p>
        </w:tc>
      </w:tr>
      <w:tr w:rsidR="001E75F6" w:rsidRPr="00430397" w14:paraId="68A1374F" w14:textId="77777777" w:rsidTr="004A2FF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0448E1" w14:textId="5831348E" w:rsidR="001E75F6" w:rsidRPr="00430397" w:rsidRDefault="001E75F6" w:rsidP="001E75F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6.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995A86" w14:textId="77777777" w:rsidR="001E75F6" w:rsidRPr="002549FC" w:rsidRDefault="001E75F6" w:rsidP="00E74423">
            <w:pPr>
              <w:spacing w:after="0" w:line="240" w:lineRule="auto"/>
              <w:ind w:left="-137" w:right="-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9FC">
              <w:rPr>
                <w:rFonts w:ascii="Times New Roman" w:eastAsia="Times New Roman" w:hAnsi="Times New Roman" w:cs="Times New Roman"/>
                <w:lang w:eastAsia="ru-RU"/>
              </w:rPr>
              <w:t xml:space="preserve">Внесення до Державного земельного кадастру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таких </w:t>
            </w:r>
            <w:r w:rsidRPr="002549FC">
              <w:rPr>
                <w:rFonts w:ascii="Times New Roman" w:eastAsia="Times New Roman" w:hAnsi="Times New Roman" w:cs="Times New Roman"/>
                <w:lang w:eastAsia="ru-RU"/>
              </w:rPr>
              <w:t>даних:</w:t>
            </w:r>
          </w:p>
          <w:p w14:paraId="6E329115" w14:textId="77777777" w:rsidR="001E75F6" w:rsidRPr="002549FC" w:rsidRDefault="001E75F6" w:rsidP="00E74423">
            <w:pPr>
              <w:pStyle w:val="rvps2"/>
              <w:shd w:val="clear" w:color="auto" w:fill="FFFFFF"/>
              <w:spacing w:before="0" w:beforeAutospacing="0" w:after="0" w:afterAutospacing="0"/>
              <w:ind w:left="-137" w:right="-58"/>
              <w:jc w:val="both"/>
              <w:rPr>
                <w:sz w:val="22"/>
                <w:szCs w:val="22"/>
              </w:rPr>
            </w:pPr>
            <w:bookmarkStart w:id="0" w:name="n813"/>
            <w:bookmarkEnd w:id="0"/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  <w:lang w:val="uk-UA"/>
              </w:rPr>
              <w:t> </w:t>
            </w:r>
            <w:r w:rsidRPr="002549FC">
              <w:rPr>
                <w:sz w:val="22"/>
                <w:szCs w:val="22"/>
              </w:rPr>
              <w:t>реєстраційний номер заяви (запиту);</w:t>
            </w:r>
          </w:p>
          <w:p w14:paraId="24F4BAA2" w14:textId="77777777" w:rsidR="001E75F6" w:rsidRPr="002549FC" w:rsidRDefault="001E75F6" w:rsidP="00E74423">
            <w:pPr>
              <w:pStyle w:val="rvps2"/>
              <w:shd w:val="clear" w:color="auto" w:fill="FFFFFF"/>
              <w:spacing w:before="0" w:beforeAutospacing="0" w:after="0" w:afterAutospacing="0"/>
              <w:ind w:left="-137" w:right="-58"/>
              <w:jc w:val="both"/>
              <w:rPr>
                <w:sz w:val="22"/>
                <w:szCs w:val="22"/>
              </w:rPr>
            </w:pPr>
            <w:bookmarkStart w:id="1" w:name="n814"/>
            <w:bookmarkEnd w:id="1"/>
            <w:r w:rsidRPr="002549FC">
              <w:rPr>
                <w:sz w:val="22"/>
                <w:szCs w:val="22"/>
              </w:rPr>
              <w:t>2) дата реєстрації заяви (запиту);</w:t>
            </w:r>
          </w:p>
          <w:p w14:paraId="5BA890D2" w14:textId="77777777" w:rsidR="001E75F6" w:rsidRPr="002549FC" w:rsidRDefault="001E75F6" w:rsidP="00E74423">
            <w:pPr>
              <w:pStyle w:val="rvps2"/>
              <w:shd w:val="clear" w:color="auto" w:fill="FFFFFF"/>
              <w:spacing w:before="0" w:beforeAutospacing="0" w:after="0" w:afterAutospacing="0"/>
              <w:ind w:left="-137" w:right="-58"/>
              <w:jc w:val="both"/>
              <w:rPr>
                <w:sz w:val="22"/>
                <w:szCs w:val="22"/>
              </w:rPr>
            </w:pPr>
            <w:bookmarkStart w:id="2" w:name="n815"/>
            <w:bookmarkEnd w:id="2"/>
            <w:r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  <w:lang w:val="uk-UA"/>
              </w:rPr>
              <w:t> </w:t>
            </w:r>
            <w:r w:rsidRPr="002549FC">
              <w:rPr>
                <w:sz w:val="22"/>
                <w:szCs w:val="22"/>
              </w:rPr>
              <w:t>відомості про особу, яка звернулася із заявою (запитом);</w:t>
            </w:r>
          </w:p>
          <w:p w14:paraId="6CC8BC6D" w14:textId="77777777" w:rsidR="001E75F6" w:rsidRPr="002549FC" w:rsidRDefault="001E75F6" w:rsidP="00E74423">
            <w:pPr>
              <w:pStyle w:val="rvps2"/>
              <w:shd w:val="clear" w:color="auto" w:fill="FFFFFF"/>
              <w:spacing w:before="0" w:beforeAutospacing="0" w:after="0" w:afterAutospacing="0"/>
              <w:ind w:left="-137" w:right="-58"/>
              <w:jc w:val="both"/>
              <w:rPr>
                <w:sz w:val="22"/>
                <w:szCs w:val="22"/>
              </w:rPr>
            </w:pPr>
            <w:r w:rsidRPr="002549FC">
              <w:rPr>
                <w:sz w:val="22"/>
                <w:szCs w:val="22"/>
              </w:rPr>
              <w:t>4) кадастровий номер (за наявності) та місцезнаходження земельно</w:t>
            </w:r>
            <w:r>
              <w:rPr>
                <w:sz w:val="22"/>
                <w:szCs w:val="22"/>
              </w:rPr>
              <w:t>ї ділянки або дані про інший об</w:t>
            </w:r>
            <w:r w:rsidRPr="001E75F6">
              <w:rPr>
                <w:sz w:val="22"/>
                <w:szCs w:val="22"/>
              </w:rPr>
              <w:t>’</w:t>
            </w:r>
            <w:r w:rsidRPr="002549FC">
              <w:rPr>
                <w:sz w:val="22"/>
                <w:szCs w:val="22"/>
              </w:rPr>
              <w:t>єкт Державного земельного кадастру, щодо якого здійснено запит;</w:t>
            </w:r>
          </w:p>
          <w:p w14:paraId="6BF19044" w14:textId="77777777" w:rsidR="001E75F6" w:rsidRPr="002549FC" w:rsidRDefault="001E75F6" w:rsidP="00E74423">
            <w:pPr>
              <w:pStyle w:val="rvps2"/>
              <w:shd w:val="clear" w:color="auto" w:fill="FFFFFF"/>
              <w:spacing w:before="0" w:beforeAutospacing="0" w:after="0" w:afterAutospacing="0"/>
              <w:ind w:left="-137" w:right="-58"/>
              <w:jc w:val="both"/>
              <w:rPr>
                <w:sz w:val="22"/>
                <w:szCs w:val="22"/>
              </w:rPr>
            </w:pPr>
            <w:r w:rsidRPr="002549FC">
              <w:rPr>
                <w:sz w:val="22"/>
                <w:szCs w:val="22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</w:t>
            </w:r>
            <w:r w:rsidRPr="001E75F6">
              <w:rPr>
                <w:sz w:val="22"/>
                <w:szCs w:val="22"/>
              </w:rPr>
              <w:t>’</w:t>
            </w:r>
            <w:r w:rsidRPr="002549FC">
              <w:rPr>
                <w:sz w:val="22"/>
                <w:szCs w:val="22"/>
              </w:rPr>
              <w:t>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14:paraId="2D38657C" w14:textId="7DD58813" w:rsidR="001E75F6" w:rsidRPr="002549FC" w:rsidRDefault="001E75F6" w:rsidP="00E74423">
            <w:pPr>
              <w:pStyle w:val="rvps2"/>
              <w:shd w:val="clear" w:color="auto" w:fill="FFFFFF"/>
              <w:spacing w:before="0" w:beforeAutospacing="0" w:after="0" w:afterAutospacing="0"/>
              <w:ind w:left="-137" w:right="-58"/>
              <w:jc w:val="both"/>
              <w:rPr>
                <w:sz w:val="22"/>
                <w:szCs w:val="22"/>
              </w:rPr>
            </w:pPr>
            <w:bookmarkStart w:id="3" w:name="n818"/>
            <w:bookmarkEnd w:id="3"/>
            <w:r>
              <w:rPr>
                <w:sz w:val="22"/>
                <w:szCs w:val="22"/>
              </w:rPr>
              <w:t>6)</w:t>
            </w:r>
            <w:r>
              <w:rPr>
                <w:sz w:val="22"/>
                <w:szCs w:val="22"/>
                <w:lang w:val="uk-UA"/>
              </w:rPr>
              <w:t> </w:t>
            </w:r>
            <w:r w:rsidRPr="002549FC">
              <w:rPr>
                <w:sz w:val="22"/>
                <w:szCs w:val="22"/>
              </w:rPr>
              <w:t>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14:paraId="679A055C" w14:textId="77777777" w:rsidR="001E75F6" w:rsidRPr="00055493" w:rsidRDefault="001E75F6" w:rsidP="00E74423">
            <w:pPr>
              <w:pStyle w:val="rvps2"/>
              <w:shd w:val="clear" w:color="auto" w:fill="FFFFFF"/>
              <w:spacing w:before="0" w:beforeAutospacing="0" w:after="0" w:afterAutospacing="0"/>
              <w:ind w:left="-137" w:right="-58"/>
              <w:jc w:val="both"/>
              <w:rPr>
                <w:sz w:val="22"/>
                <w:szCs w:val="22"/>
                <w:lang w:val="uk-UA"/>
              </w:rPr>
            </w:pPr>
            <w:bookmarkStart w:id="4" w:name="n819"/>
            <w:bookmarkEnd w:id="4"/>
            <w:r>
              <w:rPr>
                <w:sz w:val="22"/>
                <w:szCs w:val="22"/>
              </w:rPr>
              <w:t>7)</w:t>
            </w:r>
            <w:r>
              <w:rPr>
                <w:sz w:val="22"/>
                <w:szCs w:val="22"/>
                <w:lang w:val="uk-UA"/>
              </w:rPr>
              <w:t> </w:t>
            </w:r>
            <w:r w:rsidRPr="002549FC">
              <w:rPr>
                <w:sz w:val="22"/>
                <w:szCs w:val="22"/>
              </w:rPr>
              <w:t>відомості про Державного кадастрового реєстратора, який прийняв заяву (запит)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14:paraId="3825CC82" w14:textId="1ACC86EC" w:rsidR="001E75F6" w:rsidRPr="00430397" w:rsidRDefault="001E75F6" w:rsidP="00E74423">
            <w:pPr>
              <w:spacing w:after="0" w:line="240" w:lineRule="auto"/>
              <w:ind w:left="-137" w:right="-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9FC">
              <w:rPr>
                <w:rFonts w:ascii="Times New Roman" w:eastAsia="Times New Roman" w:hAnsi="Times New Roman" w:cs="Times New Roman"/>
                <w:lang w:eastAsia="ru-RU"/>
              </w:rPr>
              <w:t xml:space="preserve">Створення електронної </w:t>
            </w:r>
            <w:r w:rsidRPr="002549FC">
              <w:rPr>
                <w:rFonts w:ascii="Times New Roman" w:hAnsi="Times New Roman"/>
                <w:shd w:val="clear" w:color="auto" w:fill="FFFFFF"/>
              </w:rPr>
              <w:t>форм</w:t>
            </w:r>
            <w:r w:rsidRPr="002549FC">
              <w:rPr>
                <w:rFonts w:ascii="Times New Roman" w:hAnsi="Times New Roman"/>
                <w:shd w:val="clear" w:color="auto" w:fill="FFFFFF"/>
                <w:lang w:val="uk-UA"/>
              </w:rPr>
              <w:t>и</w:t>
            </w:r>
            <w:r w:rsidRPr="002549FC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Державному земельному кадастрі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358CB" w14:textId="6FA4EF9F" w:rsidR="001E75F6" w:rsidRPr="00430397" w:rsidRDefault="001E75F6" w:rsidP="001E75F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1214BF" w14:textId="298169F7" w:rsidR="001E75F6" w:rsidRPr="00430397" w:rsidRDefault="001E75F6" w:rsidP="001E75F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B2DBA7" w14:textId="31DD6F07" w:rsidR="001E75F6" w:rsidRPr="00430397" w:rsidRDefault="00E74423" w:rsidP="001E75F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="001E75F6" w:rsidRPr="001E5CF3">
              <w:rPr>
                <w:rFonts w:ascii="Times New Roman" w:eastAsia="Times New Roman" w:hAnsi="Times New Roman" w:cs="Times New Roman"/>
                <w:lang w:eastAsia="ru-RU"/>
              </w:rPr>
              <w:t xml:space="preserve"> день реєстрації заяви у відповідному структурному підрозділі Головного управління Держгеокадастру у Харківській області</w:t>
            </w:r>
          </w:p>
        </w:tc>
      </w:tr>
      <w:tr w:rsidR="002232D9" w:rsidRPr="00430397" w14:paraId="23173085" w14:textId="77777777" w:rsidTr="004A2FF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D3C0E6" w14:textId="75E8FB32" w:rsidR="002232D9" w:rsidRPr="00430397" w:rsidRDefault="002232D9" w:rsidP="002232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3B0933" w14:textId="77777777" w:rsidR="002232D9" w:rsidRPr="000B76A4" w:rsidRDefault="002232D9" w:rsidP="00E74423">
            <w:pPr>
              <w:spacing w:after="0" w:line="240" w:lineRule="auto"/>
              <w:ind w:left="-137" w:right="-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</w:t>
            </w:r>
          </w:p>
          <w:p w14:paraId="5E1BF85B" w14:textId="538A92CB" w:rsidR="002232D9" w:rsidRPr="00430397" w:rsidRDefault="00C44E42" w:rsidP="00C44E42">
            <w:pPr>
              <w:spacing w:after="0" w:line="240" w:lineRule="auto"/>
              <w:ind w:left="-137" w:right="-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="002232D9" w:rsidRPr="000B76A4">
              <w:rPr>
                <w:rFonts w:ascii="Times New Roman" w:eastAsia="Times New Roman" w:hAnsi="Times New Roman" w:cs="Times New Roman"/>
                <w:lang w:eastAsia="ru-RU"/>
              </w:rPr>
              <w:t>бо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232D9" w:rsidRPr="000B76A4">
              <w:rPr>
                <w:rFonts w:ascii="Times New Roman" w:eastAsia="Times New Roman" w:hAnsi="Times New Roman" w:cs="Times New Roman"/>
                <w:lang w:eastAsia="ru-RU"/>
              </w:rPr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13938C" w14:textId="15105BA1" w:rsidR="002232D9" w:rsidRPr="00430397" w:rsidRDefault="002232D9" w:rsidP="002232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104F8D" w14:textId="72BF7A52" w:rsidR="002232D9" w:rsidRPr="00430397" w:rsidRDefault="002232D9" w:rsidP="002232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C8D16E" w14:textId="2CA1B37A" w:rsidR="002232D9" w:rsidRPr="00430397" w:rsidRDefault="002232D9" w:rsidP="002232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CF3">
              <w:rPr>
                <w:rFonts w:ascii="Times New Roman" w:eastAsia="Times New Roman" w:hAnsi="Times New Roman" w:cs="Times New Roman"/>
                <w:lang w:eastAsia="ru-RU"/>
              </w:rPr>
              <w:t>В день реєстрації заяви у відповідному структурному підрозділі Головного управління Держгеокадастру у Харківській області</w:t>
            </w:r>
          </w:p>
        </w:tc>
      </w:tr>
      <w:tr w:rsidR="00E74423" w:rsidRPr="00430397" w14:paraId="4018F894" w14:textId="77777777" w:rsidTr="004A2FF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AD23B3" w14:textId="0BA5116D" w:rsidR="00E74423" w:rsidRPr="00430397" w:rsidRDefault="00E74423" w:rsidP="00E74423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8.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3F6B82" w14:textId="419EA7EF" w:rsidR="00E74423" w:rsidRPr="00430397" w:rsidRDefault="00E74423" w:rsidP="00E74423">
            <w:pPr>
              <w:spacing w:after="0" w:line="225" w:lineRule="atLeast"/>
              <w:ind w:left="-137" w:right="-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 xml:space="preserve">Надсилання витягу з Державного земельного кадастру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 земельну ділянку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 або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заявникові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використанням Порталу Дія, у тому числі через вебсторінку Держгеокадастру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0C4021" w14:textId="67DB00EC" w:rsidR="00E74423" w:rsidRPr="00430397" w:rsidRDefault="00E74423" w:rsidP="00E74423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050D07" w14:textId="5F75E08B" w:rsidR="00E74423" w:rsidRPr="00430397" w:rsidRDefault="00E74423" w:rsidP="00E74423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D1939E" w14:textId="14807818" w:rsidR="00E74423" w:rsidRPr="00430397" w:rsidRDefault="00E74423" w:rsidP="00E74423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В день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E74423" w:rsidRPr="00430397" w14:paraId="3A65B9DE" w14:textId="77777777" w:rsidTr="004A2FF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F62A69" w14:textId="064C62D0" w:rsidR="00E74423" w:rsidRPr="000B76A4" w:rsidRDefault="00E74423" w:rsidP="00E74423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C5CC84" w14:textId="5C2A3E1F" w:rsidR="00E74423" w:rsidRPr="00EA3DBE" w:rsidRDefault="00E74423" w:rsidP="00E74423">
            <w:pPr>
              <w:spacing w:after="0" w:line="225" w:lineRule="atLeast"/>
              <w:ind w:left="-137" w:right="-58"/>
              <w:jc w:val="both"/>
              <w:rPr>
                <w:rFonts w:ascii="Times New Roman" w:hAnsi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Переда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ча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витяг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земельну ділянку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паперов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 наданні відомостей з Державного земельного кадастру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паперов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спеціаліста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43E402" w14:textId="73960D58" w:rsidR="00E74423" w:rsidRPr="000B76A4" w:rsidRDefault="00E74423" w:rsidP="00E74423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8EE48A" w14:textId="5E8ACC9F" w:rsidR="00E74423" w:rsidRPr="000B76A4" w:rsidRDefault="00E74423" w:rsidP="00E74423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E2445F" w14:textId="5B1F069F" w:rsidR="00E74423" w:rsidRPr="000B76A4" w:rsidRDefault="00E74423" w:rsidP="00E74423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день реєстрації заяви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          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2232D9" w:rsidRPr="00430397" w14:paraId="2E0C6348" w14:textId="77777777" w:rsidTr="004A2FF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0519FD" w14:textId="5A4C2180" w:rsidR="002232D9" w:rsidRPr="00430397" w:rsidRDefault="00E74423" w:rsidP="00E74423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2B8AD" w14:textId="298518DB" w:rsidR="002232D9" w:rsidRPr="00430397" w:rsidRDefault="002232D9" w:rsidP="00E74423">
            <w:pPr>
              <w:spacing w:after="0" w:line="225" w:lineRule="atLeast"/>
              <w:ind w:left="-137" w:right="-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Проставл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ення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у системі документообігу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позначк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про виконання послуги та переда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ча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витяг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земельну ділянку у паперов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6A4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у паперов</w:t>
            </w: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6A4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33C6C7" w14:textId="02B25B3F" w:rsidR="002232D9" w:rsidRPr="00430397" w:rsidRDefault="002232D9" w:rsidP="002232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Спеціаліст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631F23" w14:textId="77777777" w:rsidR="002232D9" w:rsidRPr="000B76A4" w:rsidRDefault="002232D9" w:rsidP="002232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7501204E" w14:textId="77777777" w:rsidR="002232D9" w:rsidRPr="00430397" w:rsidRDefault="002232D9" w:rsidP="002232D9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41454D" w14:textId="7CC2F26A" w:rsidR="002232D9" w:rsidRPr="00430397" w:rsidRDefault="002232D9" w:rsidP="002232D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В день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E74423" w:rsidRPr="00430397" w14:paraId="4036CE5D" w14:textId="77777777" w:rsidTr="004A2FF6">
        <w:trPr>
          <w:trHeight w:val="26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497F80" w14:textId="3ECB5BEE" w:rsidR="00E74423" w:rsidRPr="00430397" w:rsidRDefault="00E74423" w:rsidP="00E74423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954D78" w14:textId="5EF1E4F3" w:rsidR="00E74423" w:rsidRPr="00EA3DBE" w:rsidRDefault="00E74423" w:rsidP="00E74423">
            <w:pPr>
              <w:spacing w:after="0" w:line="240" w:lineRule="auto"/>
              <w:ind w:left="-137" w:right="-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Видача замовнику витягу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           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з Державного земельного кадастру про земельну ділянку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паперов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паперов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формі.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B5CB436" w14:textId="364061BA" w:rsidR="00E74423" w:rsidRPr="00430397" w:rsidRDefault="00E74423" w:rsidP="00E74423">
            <w:pPr>
              <w:spacing w:after="0" w:line="240" w:lineRule="auto"/>
              <w:ind w:left="-137" w:right="-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Заява про надання відомостей 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>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7A802B" w14:textId="022D9B1A" w:rsidR="00E74423" w:rsidRPr="00430397" w:rsidRDefault="00E74423" w:rsidP="00E74423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A3F748" w14:textId="77777777" w:rsidR="00E74423" w:rsidRPr="000B76A4" w:rsidRDefault="00E74423" w:rsidP="00E74423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6F525FE5" w14:textId="77777777" w:rsidR="00E74423" w:rsidRPr="000B76A4" w:rsidRDefault="00E74423" w:rsidP="00E74423">
            <w:pPr>
              <w:spacing w:after="30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F44C5B" w14:textId="77777777" w:rsidR="00E74423" w:rsidRPr="00430397" w:rsidRDefault="00E74423" w:rsidP="00E74423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21FEBF" w14:textId="17A3D527" w:rsidR="00E74423" w:rsidRPr="00430397" w:rsidRDefault="00E74423" w:rsidP="00E74423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 день звернення заявника після отримання витягу з Державного земельного кадастру про земельну ділянку або повідомлення про відмову у наданні відомостей з Державного земельного кадастру</w:t>
            </w:r>
          </w:p>
        </w:tc>
      </w:tr>
      <w:tr w:rsidR="002232D9" w:rsidRPr="00430397" w14:paraId="0A1A8D21" w14:textId="77777777" w:rsidTr="009F66D6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97A2A0" w14:textId="20812674" w:rsidR="002232D9" w:rsidRPr="00430397" w:rsidRDefault="002232D9" w:rsidP="00E74423">
            <w:pPr>
              <w:spacing w:after="0" w:line="225" w:lineRule="atLeast"/>
              <w:ind w:left="-137" w:right="-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689A1" w14:textId="24C4ABA7" w:rsidR="002232D9" w:rsidRPr="00430397" w:rsidRDefault="002232D9" w:rsidP="002232D9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робочий день</w:t>
            </w:r>
          </w:p>
        </w:tc>
      </w:tr>
      <w:tr w:rsidR="002232D9" w:rsidRPr="00430397" w14:paraId="7067EC92" w14:textId="77777777" w:rsidTr="009F66D6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A4E1D6" w14:textId="3A538C5A" w:rsidR="002232D9" w:rsidRPr="00430397" w:rsidRDefault="002232D9" w:rsidP="00E74423">
            <w:pPr>
              <w:spacing w:after="0" w:line="225" w:lineRule="atLeast"/>
              <w:ind w:left="-137" w:right="-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78B295" w14:textId="483DDC88" w:rsidR="002232D9" w:rsidRPr="00430397" w:rsidRDefault="002232D9" w:rsidP="002232D9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робочий день</w:t>
            </w:r>
          </w:p>
        </w:tc>
      </w:tr>
    </w:tbl>
    <w:p w14:paraId="38DE289B" w14:textId="77777777" w:rsidR="00C44E42" w:rsidRDefault="00C44E42" w:rsidP="004A2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5EAA3C" w14:textId="77777777" w:rsidR="00E6668B" w:rsidRPr="00EA3DBE" w:rsidRDefault="00E6668B" w:rsidP="00E66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дії або бездіяльність посадової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 управління Держгеокадастру у Харківській області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адміністратора центру надання адміністративних послуг можуть бути оскаржені до суду в порядку, встановленому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0AB59E96" w14:textId="77777777" w:rsidR="00E6668B" w:rsidRPr="00EA3DBE" w:rsidRDefault="00E6668B" w:rsidP="00E6668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A3DBE">
        <w:rPr>
          <w:color w:val="000000"/>
        </w:rPr>
        <w:lastRenderedPageBreak/>
        <w:t xml:space="preserve">рішення, дії або бездіяльність Державного кадастрового реєстратора можуть бути оскаржені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5"/>
        </w:rPr>
        <w:t xml:space="preserve"> </w:t>
      </w:r>
      <w:r w:rsidRPr="00EA3DBE">
        <w:rPr>
          <w:rStyle w:val="rvts23"/>
        </w:rPr>
        <w:t xml:space="preserve">затвердженим </w:t>
      </w:r>
      <w:r w:rsidRPr="00EA3DBE">
        <w:rPr>
          <w:rStyle w:val="rvts9"/>
        </w:rPr>
        <w:t>постановою Кабінету Міністрів України від 17 жовтня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74918B59" w14:textId="77777777" w:rsidR="00E6668B" w:rsidRPr="00EA3DBE" w:rsidRDefault="00E6668B" w:rsidP="00E6668B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0E9BD1A4" w14:textId="77777777" w:rsidR="00E6668B" w:rsidRPr="00EA3DBE" w:rsidRDefault="00E6668B" w:rsidP="00E6668B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 позначки: В – виконує; У – бере участь; П – погоджує; З – затверджує.</w:t>
      </w: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1733E176" w14:textId="49A45506" w:rsidR="00BB7A42" w:rsidRPr="009F0DE2" w:rsidRDefault="00BB7A42" w:rsidP="00E666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BB7A42" w:rsidRPr="009F0DE2" w:rsidSect="0013521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1708B" w14:textId="77777777" w:rsidR="005628F1" w:rsidRDefault="005628F1" w:rsidP="004A2FF6">
      <w:pPr>
        <w:spacing w:after="0" w:line="240" w:lineRule="auto"/>
      </w:pPr>
      <w:r>
        <w:separator/>
      </w:r>
    </w:p>
  </w:endnote>
  <w:endnote w:type="continuationSeparator" w:id="0">
    <w:p w14:paraId="7E3EB570" w14:textId="77777777" w:rsidR="005628F1" w:rsidRDefault="005628F1" w:rsidP="004A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BFC2D" w14:textId="77777777" w:rsidR="005628F1" w:rsidRDefault="005628F1" w:rsidP="004A2FF6">
      <w:pPr>
        <w:spacing w:after="0" w:line="240" w:lineRule="auto"/>
      </w:pPr>
      <w:r>
        <w:separator/>
      </w:r>
    </w:p>
  </w:footnote>
  <w:footnote w:type="continuationSeparator" w:id="0">
    <w:p w14:paraId="56A7171C" w14:textId="77777777" w:rsidR="005628F1" w:rsidRDefault="005628F1" w:rsidP="004A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0981645"/>
      <w:docPartObj>
        <w:docPartGallery w:val="Page Numbers (Top of Page)"/>
        <w:docPartUnique/>
      </w:docPartObj>
    </w:sdtPr>
    <w:sdtEndPr/>
    <w:sdtContent>
      <w:p w14:paraId="43604473" w14:textId="77777777" w:rsidR="00135215" w:rsidRDefault="00782947">
        <w:pPr>
          <w:pStyle w:val="a4"/>
          <w:jc w:val="center"/>
        </w:pPr>
        <w:r>
          <w:fldChar w:fldCharType="begin"/>
        </w:r>
        <w:r w:rsidR="00135215">
          <w:instrText>PAGE   \* MERGEFORMAT</w:instrText>
        </w:r>
        <w:r>
          <w:fldChar w:fldCharType="separate"/>
        </w:r>
        <w:r w:rsidR="00463DA4">
          <w:rPr>
            <w:noProof/>
          </w:rPr>
          <w:t>4</w:t>
        </w:r>
        <w:r>
          <w:fldChar w:fldCharType="end"/>
        </w:r>
      </w:p>
    </w:sdtContent>
  </w:sdt>
  <w:p w14:paraId="5F2EC844" w14:textId="77777777" w:rsidR="00135215" w:rsidRDefault="001352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FF6"/>
    <w:rsid w:val="00001445"/>
    <w:rsid w:val="00005C2B"/>
    <w:rsid w:val="00135215"/>
    <w:rsid w:val="001E75F6"/>
    <w:rsid w:val="001F700F"/>
    <w:rsid w:val="002232D9"/>
    <w:rsid w:val="00394E5D"/>
    <w:rsid w:val="00463DA4"/>
    <w:rsid w:val="004A2FF6"/>
    <w:rsid w:val="004C0709"/>
    <w:rsid w:val="005628F1"/>
    <w:rsid w:val="00564B91"/>
    <w:rsid w:val="005B705F"/>
    <w:rsid w:val="006D092C"/>
    <w:rsid w:val="00782947"/>
    <w:rsid w:val="00850A50"/>
    <w:rsid w:val="00960ACC"/>
    <w:rsid w:val="00980E38"/>
    <w:rsid w:val="009F0DE2"/>
    <w:rsid w:val="00B2192A"/>
    <w:rsid w:val="00BB7A42"/>
    <w:rsid w:val="00C44E42"/>
    <w:rsid w:val="00E6668B"/>
    <w:rsid w:val="00E7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560D"/>
  <w15:docId w15:val="{D983D3C2-10B2-4ECB-8F4F-133F3E8C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A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A2FF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2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2FF6"/>
  </w:style>
  <w:style w:type="paragraph" w:styleId="a6">
    <w:name w:val="footer"/>
    <w:basedOn w:val="a"/>
    <w:link w:val="a7"/>
    <w:uiPriority w:val="99"/>
    <w:unhideWhenUsed/>
    <w:rsid w:val="004A2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2FF6"/>
  </w:style>
  <w:style w:type="character" w:customStyle="1" w:styleId="rvts9">
    <w:name w:val="rvts9"/>
    <w:rsid w:val="00E6668B"/>
  </w:style>
  <w:style w:type="character" w:customStyle="1" w:styleId="rvts23">
    <w:name w:val="rvts23"/>
    <w:rsid w:val="00E66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155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55-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5784</Words>
  <Characters>3297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DP_gu_unap1_Zub</cp:lastModifiedBy>
  <cp:revision>12</cp:revision>
  <dcterms:created xsi:type="dcterms:W3CDTF">2022-12-07T10:10:00Z</dcterms:created>
  <dcterms:modified xsi:type="dcterms:W3CDTF">2025-11-02T19:11:00Z</dcterms:modified>
</cp:coreProperties>
</file>