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8275" w14:textId="77777777" w:rsidR="005C0FDA" w:rsidRPr="005C0FDA" w:rsidRDefault="00BB30F9" w:rsidP="005C0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pict w14:anchorId="2E667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4pt;visibility:visible;mso-wrap-style:square">
            <v:imagedata r:id="rId5" o:title=""/>
          </v:shape>
        </w:pict>
      </w:r>
      <w:r w:rsidR="005C0FDA" w:rsidRPr="005C0FD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14:paraId="2BCAB362" w14:textId="77777777" w:rsidR="008D5AFA" w:rsidRDefault="008D5AFA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7780F36" w14:textId="724713AC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 w14:textId="77777777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 w14:textId="77777777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 w14:textId="77777777" w:rsidR="00CC37E3" w:rsidRPr="00CC37E3" w:rsidRDefault="00CC37E3" w:rsidP="00CC37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403577" w14:textId="632E0A89" w:rsidR="00CC37E3" w:rsidRPr="00CC37E3" w:rsidRDefault="00CC37E3" w:rsidP="00CC3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№</w:t>
      </w:r>
      <w:r w:rsidR="00BB30F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54</w:t>
      </w:r>
    </w:p>
    <w:p w14:paraId="374FCF67" w14:textId="77777777" w:rsidR="005C0FDA" w:rsidRPr="005C0FDA" w:rsidRDefault="005C0FDA" w:rsidP="005C0F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D46C9A" w14:textId="759AD5A3" w:rsidR="005C0FDA" w:rsidRPr="00CC37E3" w:rsidRDefault="00A267A9" w:rsidP="005C0F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10.02.2026</w:t>
      </w:r>
      <w:r w:rsidR="005C0FDA" w:rsidRPr="005C0FD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CC37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с. Попівка</w:t>
      </w:r>
    </w:p>
    <w:p w14:paraId="6F56FCAD" w14:textId="77777777" w:rsidR="005C0FDA" w:rsidRPr="00CC37E3" w:rsidRDefault="005C0FDA" w:rsidP="005C0F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6F83C35" w14:textId="77777777" w:rsidR="0064507C" w:rsidRDefault="0064507C" w:rsidP="006450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проектно-</w:t>
      </w:r>
    </w:p>
    <w:p w14:paraId="2C2AB6DD" w14:textId="7274AF80" w:rsidR="0064507C" w:rsidRDefault="00A267A9" w:rsidP="006450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кошторисної документації</w:t>
      </w:r>
    </w:p>
    <w:p w14:paraId="7DB60EA1" w14:textId="77777777" w:rsidR="0064507C" w:rsidRDefault="0064507C" w:rsidP="0064507C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5C283B" w14:textId="589013A3" w:rsidR="0064507C" w:rsidRDefault="0064507C" w:rsidP="00460321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Р</w:t>
      </w:r>
      <w:r w:rsidR="00A267A9">
        <w:rPr>
          <w:rFonts w:ascii="Times New Roman" w:hAnsi="Times New Roman" w:cs="Times New Roman"/>
          <w:sz w:val="28"/>
          <w:szCs w:val="28"/>
          <w:lang w:val="uk-UA"/>
        </w:rPr>
        <w:t>озглянувши проектно – кошторисну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A267A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7A9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 будівництва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r w:rsidR="00460321" w:rsidRPr="00460321">
        <w:rPr>
          <w:rFonts w:ascii="Times New Roman" w:hAnsi="Times New Roman" w:cs="Times New Roman"/>
          <w:sz w:val="28"/>
          <w:szCs w:val="28"/>
          <w:lang w:val="uk-UA"/>
        </w:rPr>
        <w:t>Капітальний ремонт частини підвального приміщення адміністративної будівлі за</w:t>
      </w:r>
      <w:r w:rsidR="00460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321" w:rsidRPr="00460321">
        <w:rPr>
          <w:rFonts w:ascii="Times New Roman" w:hAnsi="Times New Roman" w:cs="Times New Roman"/>
          <w:sz w:val="28"/>
          <w:szCs w:val="28"/>
          <w:lang w:val="uk-UA"/>
        </w:rPr>
        <w:t xml:space="preserve">адресою: </w:t>
      </w:r>
      <w:r w:rsidR="0046032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BB30F9">
        <w:rPr>
          <w:rFonts w:ascii="Times New Roman" w:hAnsi="Times New Roman" w:cs="Times New Roman"/>
          <w:sz w:val="28"/>
          <w:szCs w:val="28"/>
          <w:lang w:val="uk-UA"/>
        </w:rPr>
        <w:t>----------</w:t>
      </w:r>
      <w:r w:rsidR="004603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30F9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="00460321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460321" w:rsidRPr="00460321">
        <w:rPr>
          <w:rFonts w:ascii="Times New Roman" w:hAnsi="Times New Roman" w:cs="Times New Roman"/>
          <w:sz w:val="28"/>
          <w:szCs w:val="28"/>
          <w:lang w:val="uk-UA"/>
        </w:rPr>
        <w:t>Конотоп Сумської області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06802F16" w14:textId="77777777" w:rsidR="0064507C" w:rsidRDefault="0064507C" w:rsidP="00E13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E9B15B0" w14:textId="346CB155" w:rsidR="0064507C" w:rsidRDefault="0064507C" w:rsidP="00E13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46032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13E5C">
        <w:rPr>
          <w:rFonts w:ascii="Times New Roman" w:hAnsi="Times New Roman" w:cs="Times New Roman"/>
          <w:sz w:val="28"/>
          <w:szCs w:val="28"/>
          <w:lang w:val="uk-UA"/>
        </w:rPr>
        <w:t>Проектно – кошторисну документацію</w:t>
      </w:r>
      <w:r w:rsidR="00E13E5C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E5C">
        <w:rPr>
          <w:rFonts w:ascii="Times New Roman" w:hAnsi="Times New Roman" w:cs="Times New Roman"/>
          <w:sz w:val="28"/>
          <w:szCs w:val="28"/>
          <w:lang w:val="uk-UA"/>
        </w:rPr>
        <w:t>для будівництва об’єкта</w:t>
      </w:r>
      <w:r w:rsidR="00E13E5C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Попівської сільської ради</w:t>
      </w:r>
      <w:r w:rsidR="00E13E5C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</w:t>
      </w:r>
      <w:r w:rsidR="0046032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, що додає</w:t>
      </w:r>
      <w:r w:rsidR="00EB66F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ться.</w:t>
      </w:r>
    </w:p>
    <w:p w14:paraId="1E9BF1B5" w14:textId="77777777" w:rsidR="0064507C" w:rsidRDefault="0064507C" w:rsidP="00E13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голови з питань діяльності виконавчих органів ради - Ірину КЛІГУНОВУ.</w:t>
      </w:r>
    </w:p>
    <w:p w14:paraId="5F946E77" w14:textId="77777777" w:rsidR="0064507C" w:rsidRDefault="0064507C" w:rsidP="0064507C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EB088" w14:textId="77777777" w:rsidR="0064507C" w:rsidRDefault="0064507C" w:rsidP="0064507C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D47B6" w14:textId="77777777" w:rsidR="008D5FAF" w:rsidRPr="008D5FAF" w:rsidRDefault="008D5FAF" w:rsidP="008D5FAF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сільського голови </w:t>
      </w:r>
    </w:p>
    <w:p w14:paraId="2DD502B6" w14:textId="77777777" w:rsidR="008D5FAF" w:rsidRPr="008D5FAF" w:rsidRDefault="008D5FAF" w:rsidP="008D5FAF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діяльності </w:t>
      </w:r>
    </w:p>
    <w:p w14:paraId="5FD5C1AE" w14:textId="202AC2B5" w:rsidR="008D5FAF" w:rsidRPr="008D5FAF" w:rsidRDefault="008D5FAF" w:rsidP="008D5FAF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>виконавчих органів ради</w:t>
      </w: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</w:t>
      </w:r>
      <w:r w:rsidRPr="008D5FAF">
        <w:rPr>
          <w:rFonts w:ascii="Times New Roman" w:hAnsi="Times New Roman" w:cs="Times New Roman"/>
          <w:b/>
          <w:sz w:val="28"/>
          <w:szCs w:val="28"/>
          <w:lang w:val="uk-UA"/>
        </w:rPr>
        <w:t>Ірина КЛІГУНОВА</w:t>
      </w:r>
    </w:p>
    <w:p w14:paraId="63F75715" w14:textId="22D4B97E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F495D" w14:textId="3BFE5DE9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 w14:textId="752D8151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C6EBCC" w14:textId="0350D631" w:rsidR="00EB66FC" w:rsidRDefault="00EB66F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11BC7" w14:textId="70E34CDC" w:rsidR="00460321" w:rsidRDefault="00460321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0898E1" w14:textId="77777777" w:rsidR="00460321" w:rsidRDefault="00460321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 w14:textId="77777777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 w14:textId="77777777" w:rsidR="00DB771B" w:rsidRDefault="00DB771B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 w14:textId="77777777" w:rsidR="006A3753" w:rsidRDefault="006A3753" w:rsidP="00C8339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 w14:textId="1CD965BE" w:rsidR="00C83394" w:rsidRPr="00C83394" w:rsidRDefault="000713EA" w:rsidP="00C8339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1C52C544" w14:textId="7CB45327" w:rsidR="00C83394" w:rsidRDefault="00C83394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C83394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 w:rsidRPr="00C83394">
        <w:rPr>
          <w:rStyle w:val="fontstyle13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 w:rsidRPr="00C83394"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="00FD7391">
        <w:rPr>
          <w:rFonts w:ascii="Times New Roman" w:hAnsi="Times New Roman" w:cs="Times New Roman"/>
          <w:color w:val="000000"/>
          <w:sz w:val="20"/>
          <w:szCs w:val="20"/>
          <w:lang w:val="uk-UA"/>
        </w:rPr>
        <w:t>-2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.</w:t>
      </w:r>
    </w:p>
    <w:p w14:paraId="2CE702F8" w14:textId="3569AB0D" w:rsidR="001E62CA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31D3EC16" w14:textId="2A14E415" w:rsidR="001E62CA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E7EB62B" w14:textId="5E1F86D5" w:rsidR="001E62CA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3837BC1F" w14:textId="77777777" w:rsidR="001E62CA" w:rsidRPr="001E62CA" w:rsidRDefault="001E62CA" w:rsidP="001E62CA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4D38C136" w14:textId="2B6A0C24" w:rsidR="001E62CA" w:rsidRPr="001E62CA" w:rsidRDefault="001E62CA" w:rsidP="001E62CA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20"/>
          <w:szCs w:val="20"/>
          <w:u w:val="single"/>
          <w:lang w:val="uk-UA"/>
        </w:rPr>
      </w:pPr>
      <w:r w:rsidRPr="001E62C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Додаток  </w:t>
      </w:r>
      <w:r w:rsidRPr="001E62CA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                                                                         </w:t>
      </w:r>
      <w:r w:rsidRPr="001E62C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до рішення </w:t>
      </w:r>
      <w:r w:rsidR="005A4DFC">
        <w:rPr>
          <w:rFonts w:ascii="Times New Roman" w:hAnsi="Times New Roman" w:cs="Times New Roman"/>
          <w:color w:val="000000"/>
          <w:sz w:val="20"/>
          <w:szCs w:val="20"/>
          <w:lang w:val="uk-UA"/>
        </w:rPr>
        <w:t>виконкому</w:t>
      </w:r>
      <w:r w:rsidRPr="001E62C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Попівської сільської ради                                                                           восьмого скликання                                                                           від </w:t>
      </w:r>
      <w:r w:rsidR="00E13E5C">
        <w:rPr>
          <w:rFonts w:ascii="Times New Roman" w:hAnsi="Times New Roman" w:cs="Times New Roman"/>
          <w:color w:val="000000"/>
          <w:sz w:val="20"/>
          <w:szCs w:val="20"/>
          <w:lang w:val="uk-UA"/>
        </w:rPr>
        <w:t>10.02.2026</w:t>
      </w:r>
      <w:r w:rsidRPr="001E62C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року </w:t>
      </w:r>
      <w:r w:rsidR="00BB30F9">
        <w:rPr>
          <w:rFonts w:ascii="Times New Roman" w:hAnsi="Times New Roman" w:cs="Times New Roman"/>
          <w:color w:val="000000"/>
          <w:sz w:val="20"/>
          <w:szCs w:val="20"/>
          <w:lang w:val="uk-UA"/>
        </w:rPr>
        <w:t>№54</w:t>
      </w:r>
    </w:p>
    <w:p w14:paraId="15590731" w14:textId="77777777" w:rsidR="001E62CA" w:rsidRPr="001E62CA" w:rsidRDefault="001E62CA" w:rsidP="001E62C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20A2858" w14:textId="7601AD14" w:rsidR="001E62CA" w:rsidRPr="001E62CA" w:rsidRDefault="00460321" w:rsidP="001E6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13E5C">
        <w:rPr>
          <w:rFonts w:ascii="Times New Roman" w:hAnsi="Times New Roman" w:cs="Times New Roman"/>
          <w:sz w:val="28"/>
          <w:szCs w:val="28"/>
          <w:lang w:val="uk-UA"/>
        </w:rPr>
        <w:t>роектно – кошторисна документація</w:t>
      </w:r>
      <w:r w:rsidR="001E62CA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DF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B66FC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E13E5C">
        <w:rPr>
          <w:rFonts w:ascii="Times New Roman" w:hAnsi="Times New Roman" w:cs="Times New Roman"/>
          <w:sz w:val="28"/>
          <w:szCs w:val="28"/>
          <w:lang w:val="uk-UA"/>
        </w:rPr>
        <w:t>об’єкта</w:t>
      </w:r>
      <w:r w:rsidR="001E62CA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Попівської сільської ради</w:t>
      </w:r>
      <w:r w:rsidR="001E62CA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</w:t>
      </w:r>
      <w:r w:rsidR="001E62CA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BA8837" w14:textId="77777777" w:rsidR="001E62CA" w:rsidRPr="001E62CA" w:rsidRDefault="001E62CA" w:rsidP="001E6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2693"/>
        <w:gridCol w:w="2410"/>
      </w:tblGrid>
      <w:tr w:rsidR="001E62CA" w:rsidRPr="001E62CA" w14:paraId="2AF16B2F" w14:textId="77777777" w:rsidTr="001E6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946C" w14:textId="77777777" w:rsidR="001E62CA" w:rsidRPr="001E62CA" w:rsidRDefault="001E62CA" w:rsidP="001E62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1E6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14:paraId="2132E98C" w14:textId="77777777" w:rsidR="001E62CA" w:rsidRPr="001E62CA" w:rsidRDefault="001E62CA" w:rsidP="001E62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1E6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726E" w14:textId="6B22EE92" w:rsidR="001E62CA" w:rsidRPr="001E62CA" w:rsidRDefault="001E62CA" w:rsidP="005A4D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1E6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Назва об’єкта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99BE" w14:textId="6A454470" w:rsidR="001E62CA" w:rsidRPr="001E62CA" w:rsidRDefault="001E62CA" w:rsidP="005A4D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Замовник </w:t>
            </w:r>
            <w:r w:rsidR="005A4DFC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робіт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D3E3" w14:textId="77777777" w:rsidR="001E62CA" w:rsidRDefault="001E62CA" w:rsidP="001E62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Сума кошторису</w:t>
            </w:r>
          </w:p>
          <w:p w14:paraId="60189AA4" w14:textId="0FF5741B" w:rsidR="004229A3" w:rsidRPr="001E62CA" w:rsidRDefault="004229A3" w:rsidP="001E62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грн.</w:t>
            </w:r>
          </w:p>
        </w:tc>
      </w:tr>
      <w:tr w:rsidR="001E62CA" w:rsidRPr="001E62CA" w14:paraId="463B94B0" w14:textId="77777777" w:rsidTr="001E62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A93E" w14:textId="77777777" w:rsidR="001E62CA" w:rsidRPr="001E62CA" w:rsidRDefault="001E62CA" w:rsidP="001E6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E62C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7B9" w14:textId="6EE6BA73" w:rsidR="00EB66FC" w:rsidRPr="001E62CA" w:rsidRDefault="00E13E5C" w:rsidP="00645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uk-UA"/>
              </w:rPr>
              <w:t>«</w:t>
            </w:r>
            <w:r w:rsidRPr="00460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частини підвального приміщення адміністративної будівлі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BB3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буд. </w:t>
            </w:r>
            <w:r w:rsidR="00BB3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Pr="00460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 Сумської області</w:t>
            </w: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31C" w14:textId="2B6D4D7A" w:rsidR="001E62CA" w:rsidRPr="001E62CA" w:rsidRDefault="001E62CA" w:rsidP="001E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Попівської</w:t>
            </w:r>
            <w:r w:rsidRPr="001E6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ради</w:t>
            </w:r>
            <w:r w:rsidRPr="001E6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Конотопського району Сумської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CFA" w14:textId="5D115D65" w:rsidR="001E62CA" w:rsidRPr="001E62CA" w:rsidRDefault="001E62CA" w:rsidP="001E6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14:paraId="7146DA8F" w14:textId="3E8A8FBB" w:rsidR="001E62CA" w:rsidRPr="001E62CA" w:rsidRDefault="00E13E5C" w:rsidP="00E13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582 448,00</w:t>
            </w:r>
          </w:p>
        </w:tc>
      </w:tr>
    </w:tbl>
    <w:p w14:paraId="76C3FDC6" w14:textId="1859800F" w:rsidR="001E62CA" w:rsidRDefault="001E62CA" w:rsidP="001E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C927E77" w14:textId="77777777" w:rsidR="00E13E5C" w:rsidRPr="001E62CA" w:rsidRDefault="00E13E5C" w:rsidP="001E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7EB8CF7" w14:textId="77777777" w:rsidR="001E62CA" w:rsidRPr="001E62CA" w:rsidRDefault="001E62CA" w:rsidP="001E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28BB946" w14:textId="77777777" w:rsidR="001E62CA" w:rsidRPr="001E62CA" w:rsidRDefault="001E62CA" w:rsidP="001E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Секретар ради  </w:t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1E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  <w:t>Валентина МАЛІГОН</w:t>
      </w:r>
    </w:p>
    <w:p w14:paraId="454F683A" w14:textId="77777777" w:rsidR="001E62CA" w:rsidRPr="001E62CA" w:rsidRDefault="001E62CA" w:rsidP="001E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A8472EA" w14:textId="77777777" w:rsidR="001E62CA" w:rsidRPr="00C83394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1E62CA" w:rsidRPr="00C83394" w:rsidSect="008D5AFA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130B"/>
    <w:multiLevelType w:val="hybridMultilevel"/>
    <w:tmpl w:val="74E26F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62C45"/>
    <w:multiLevelType w:val="hybridMultilevel"/>
    <w:tmpl w:val="6CF2EBCE"/>
    <w:lvl w:ilvl="0" w:tplc="7A9041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A38"/>
    <w:rsid w:val="00044258"/>
    <w:rsid w:val="00050BC2"/>
    <w:rsid w:val="000713EA"/>
    <w:rsid w:val="00090454"/>
    <w:rsid w:val="001C0A07"/>
    <w:rsid w:val="001E62CA"/>
    <w:rsid w:val="00233ABF"/>
    <w:rsid w:val="0024785A"/>
    <w:rsid w:val="00257145"/>
    <w:rsid w:val="002847E4"/>
    <w:rsid w:val="00293CC9"/>
    <w:rsid w:val="002C6AF3"/>
    <w:rsid w:val="0030346D"/>
    <w:rsid w:val="00312280"/>
    <w:rsid w:val="00326ECB"/>
    <w:rsid w:val="00375080"/>
    <w:rsid w:val="003864EA"/>
    <w:rsid w:val="004229A3"/>
    <w:rsid w:val="00460321"/>
    <w:rsid w:val="004628FA"/>
    <w:rsid w:val="004D692E"/>
    <w:rsid w:val="004E67D4"/>
    <w:rsid w:val="00517198"/>
    <w:rsid w:val="00531A38"/>
    <w:rsid w:val="005812E0"/>
    <w:rsid w:val="00595E93"/>
    <w:rsid w:val="005A4DFC"/>
    <w:rsid w:val="005A5200"/>
    <w:rsid w:val="005C0FDA"/>
    <w:rsid w:val="005F0334"/>
    <w:rsid w:val="006053F5"/>
    <w:rsid w:val="0064507C"/>
    <w:rsid w:val="006665EA"/>
    <w:rsid w:val="006A3753"/>
    <w:rsid w:val="006E2DF1"/>
    <w:rsid w:val="007335BD"/>
    <w:rsid w:val="007D0CAC"/>
    <w:rsid w:val="007D6620"/>
    <w:rsid w:val="007E45DA"/>
    <w:rsid w:val="008063FF"/>
    <w:rsid w:val="00840235"/>
    <w:rsid w:val="0084279C"/>
    <w:rsid w:val="0088141A"/>
    <w:rsid w:val="00897331"/>
    <w:rsid w:val="008A32E7"/>
    <w:rsid w:val="008B46E5"/>
    <w:rsid w:val="008D5AFA"/>
    <w:rsid w:val="008D5FAF"/>
    <w:rsid w:val="008F00AD"/>
    <w:rsid w:val="008F4CDB"/>
    <w:rsid w:val="009734CA"/>
    <w:rsid w:val="009B25D2"/>
    <w:rsid w:val="009B582C"/>
    <w:rsid w:val="009D5DB2"/>
    <w:rsid w:val="00A176CB"/>
    <w:rsid w:val="00A267A9"/>
    <w:rsid w:val="00A32CB0"/>
    <w:rsid w:val="00A832EB"/>
    <w:rsid w:val="00A95949"/>
    <w:rsid w:val="00A9661A"/>
    <w:rsid w:val="00B53459"/>
    <w:rsid w:val="00B60266"/>
    <w:rsid w:val="00BB30F9"/>
    <w:rsid w:val="00C22007"/>
    <w:rsid w:val="00C7085A"/>
    <w:rsid w:val="00C83394"/>
    <w:rsid w:val="00CB1A11"/>
    <w:rsid w:val="00CC37E3"/>
    <w:rsid w:val="00D3498E"/>
    <w:rsid w:val="00D51776"/>
    <w:rsid w:val="00D74867"/>
    <w:rsid w:val="00D94B38"/>
    <w:rsid w:val="00DB771B"/>
    <w:rsid w:val="00DF2858"/>
    <w:rsid w:val="00E13E5C"/>
    <w:rsid w:val="00E700B9"/>
    <w:rsid w:val="00E80AB4"/>
    <w:rsid w:val="00EB66FC"/>
    <w:rsid w:val="00F00FE0"/>
    <w:rsid w:val="00F120B3"/>
    <w:rsid w:val="00F45C83"/>
    <w:rsid w:val="00F822C6"/>
    <w:rsid w:val="00F83205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2569B"/>
  <w15:docId w15:val="{1EF27474-AAFB-4592-84FA-51ADF604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C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31A38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31A3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style13"/>
    <w:rsid w:val="00C83394"/>
  </w:style>
  <w:style w:type="character" w:customStyle="1" w:styleId="fontstyle11">
    <w:name w:val="fontstyle11"/>
    <w:rsid w:val="00C83394"/>
  </w:style>
  <w:style w:type="paragraph" w:styleId="a3">
    <w:name w:val="Balloon Text"/>
    <w:basedOn w:val="a"/>
    <w:link w:val="a4"/>
    <w:uiPriority w:val="99"/>
    <w:semiHidden/>
    <w:unhideWhenUsed/>
    <w:rsid w:val="00DB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771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</cp:lastModifiedBy>
  <cp:revision>48</cp:revision>
  <cp:lastPrinted>2025-06-04T12:25:00Z</cp:lastPrinted>
  <dcterms:created xsi:type="dcterms:W3CDTF">2018-05-21T12:37:00Z</dcterms:created>
  <dcterms:modified xsi:type="dcterms:W3CDTF">2026-04-06T10:25:00Z</dcterms:modified>
</cp:coreProperties>
</file>