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клас 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>Всесвітня історія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 </w:t>
      </w:r>
      <w:bookmarkStart w:id="0" w:name="п2011427204147SlideId256"/>
      <w:bookmarkStart w:id="1" w:name="_Hlk505633454"/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>Османська імперія</w:t>
      </w:r>
      <w:bookmarkEnd w:id="0"/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r w:rsidRPr="000465E7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на початку XVIII ст.</w:t>
      </w:r>
    </w:p>
    <w:bookmarkEnd w:id="1"/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 xml:space="preserve"> Сформувати уявлення про Османську імперію в </w:t>
      </w:r>
      <w:r w:rsidRPr="000465E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465E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0465E7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0465E7">
        <w:rPr>
          <w:rFonts w:ascii="Times New Roman" w:hAnsi="Times New Roman" w:cs="Times New Roman"/>
          <w:sz w:val="24"/>
          <w:szCs w:val="24"/>
          <w:lang w:val="uk-UA"/>
        </w:rPr>
        <w:t>; дізнатися про османську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експансію, простежити територіальні зміни, яких вона зазнала, визначити причини і наслідки османських завоювань в Європі; обґрунтувати судження про політику османських султанів; ознайомитися з культурою Османської імперії в </w:t>
      </w:r>
      <w:r w:rsidRPr="000465E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465E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І ст., розвивати увагу, мислення, пам’ять, вміння аналізувати та робити висновки, висловлювати власні судження, навички роботи з історичною картою; виховувати інтерес до вивчення історії.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0465E7">
        <w:rPr>
          <w:rFonts w:ascii="Times New Roman" w:hAnsi="Times New Roman" w:cs="Times New Roman"/>
          <w:b/>
          <w:sz w:val="24"/>
          <w:szCs w:val="24"/>
        </w:rPr>
        <w:t>бладнання</w:t>
      </w:r>
      <w:proofErr w:type="spellEnd"/>
      <w:r w:rsidRPr="000465E7">
        <w:rPr>
          <w:rFonts w:ascii="Times New Roman" w:hAnsi="Times New Roman" w:cs="Times New Roman"/>
          <w:b/>
          <w:sz w:val="24"/>
          <w:szCs w:val="24"/>
        </w:rPr>
        <w:t>:</w:t>
      </w:r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історичн</w:t>
      </w:r>
      <w:proofErr w:type="spellEnd"/>
      <w:r w:rsidRPr="000465E7">
        <w:rPr>
          <w:rFonts w:ascii="Times New Roman" w:hAnsi="Times New Roman" w:cs="Times New Roman"/>
          <w:sz w:val="24"/>
          <w:szCs w:val="24"/>
          <w:lang w:val="uk-UA"/>
        </w:rPr>
        <w:t>а карта.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урок засвоєння нових знань.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E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0465E7">
        <w:rPr>
          <w:rFonts w:ascii="Times New Roman" w:hAnsi="Times New Roman" w:cs="Times New Roman"/>
          <w:b/>
          <w:sz w:val="24"/>
          <w:szCs w:val="24"/>
        </w:rPr>
        <w:t>чікувані</w:t>
      </w:r>
      <w:proofErr w:type="spellEnd"/>
      <w:r w:rsidRPr="00046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65E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уроку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>: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E7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показувати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5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Османської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>;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E7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називати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Османської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>;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E7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характеризувати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завойовницьку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Османської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>;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Сулеймана І;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E7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наводити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Османській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E7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0465E7">
        <w:rPr>
          <w:rFonts w:ascii="Times New Roman" w:hAnsi="Times New Roman" w:cs="Times New Roman"/>
          <w:sz w:val="24"/>
          <w:szCs w:val="24"/>
        </w:rPr>
        <w:t>;</w:t>
      </w:r>
    </w:p>
    <w:p w:rsidR="003E4C95" w:rsidRPr="000465E7" w:rsidRDefault="003E4C95" w:rsidP="003E4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E7">
        <w:rPr>
          <w:rFonts w:ascii="Times New Roman" w:hAnsi="Times New Roman" w:cs="Times New Roman"/>
          <w:sz w:val="24"/>
          <w:szCs w:val="24"/>
        </w:rPr>
        <w:t>Х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465E7">
        <w:rPr>
          <w:rFonts w:ascii="Times New Roman" w:hAnsi="Times New Roman" w:cs="Times New Roman"/>
          <w:sz w:val="24"/>
          <w:szCs w:val="24"/>
        </w:rPr>
        <w:t xml:space="preserve">Д </w:t>
      </w:r>
      <w:r w:rsidRPr="000465E7">
        <w:rPr>
          <w:rFonts w:ascii="Times New Roman" w:hAnsi="Times New Roman" w:cs="Times New Roman"/>
          <w:sz w:val="24"/>
          <w:szCs w:val="24"/>
          <w:lang w:val="uk-UA"/>
        </w:rPr>
        <w:t>УРОКУ</w:t>
      </w:r>
    </w:p>
    <w:tbl>
      <w:tblPr>
        <w:tblStyle w:val="a3"/>
        <w:tblW w:w="0" w:type="auto"/>
        <w:tblLook w:val="04A0"/>
      </w:tblPr>
      <w:tblGrid>
        <w:gridCol w:w="625"/>
        <w:gridCol w:w="760"/>
        <w:gridCol w:w="5856"/>
        <w:gridCol w:w="2330"/>
      </w:tblGrid>
      <w:tr w:rsidR="003E4C95" w:rsidRPr="000465E7" w:rsidTr="008A0EA9">
        <w:tc>
          <w:tcPr>
            <w:tcW w:w="735" w:type="dxa"/>
          </w:tcPr>
          <w:p w:rsidR="003E4C95" w:rsidRPr="000465E7" w:rsidRDefault="003E4C95" w:rsidP="008A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886" w:type="dxa"/>
          </w:tcPr>
          <w:p w:rsidR="003E4C95" w:rsidRPr="000465E7" w:rsidRDefault="003E4C95" w:rsidP="008A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</w:t>
            </w:r>
          </w:p>
        </w:tc>
        <w:tc>
          <w:tcPr>
            <w:tcW w:w="5856" w:type="dxa"/>
          </w:tcPr>
          <w:p w:rsidR="003E4C95" w:rsidRPr="000465E7" w:rsidRDefault="003E4C95" w:rsidP="008A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 вчителя</w:t>
            </w:r>
          </w:p>
        </w:tc>
        <w:tc>
          <w:tcPr>
            <w:tcW w:w="2094" w:type="dxa"/>
          </w:tcPr>
          <w:p w:rsidR="003E4C95" w:rsidRPr="000465E7" w:rsidRDefault="003E4C95" w:rsidP="008A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 учня</w:t>
            </w:r>
          </w:p>
        </w:tc>
      </w:tr>
      <w:tr w:rsidR="003E4C95" w:rsidRPr="000465E7" w:rsidTr="008A0EA9">
        <w:trPr>
          <w:cantSplit/>
          <w:trHeight w:val="1134"/>
        </w:trPr>
        <w:tc>
          <w:tcPr>
            <w:tcW w:w="735" w:type="dxa"/>
          </w:tcPr>
          <w:p w:rsidR="003E4C95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886" w:type="dxa"/>
            <w:textDirection w:val="btLr"/>
            <w:vAlign w:val="center"/>
          </w:tcPr>
          <w:p w:rsidR="003E4C95" w:rsidRPr="000465E7" w:rsidRDefault="003E4C95" w:rsidP="008A0E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</w:t>
            </w:r>
          </w:p>
        </w:tc>
        <w:tc>
          <w:tcPr>
            <w:tcW w:w="5856" w:type="dxa"/>
          </w:tcPr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I. Організація робочого місця і роботи класу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Доброго дня, шановні учні. Я рада вітати вас на нашому уроці. Сподіваюсь, він стане для вас цікавим, інформативним та ви дізнаєтесь для себе багато нового.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з вами вже вивчили країни Західної Європи, тож тепер ми вирушаємо на Схід. І сьогодні ми будемо говорити про одну з наймогутніших країн світу в той час – про Османську імперію.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3E4C95">
            <w:pPr>
              <w:pStyle w:val="a4"/>
              <w:numPr>
                <w:ilvl w:val="0"/>
                <w:numId w:val="4"/>
              </w:numPr>
              <w:ind w:left="36" w:firstLine="32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Вітаються з вчителем.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3E4C95">
            <w:pPr>
              <w:pStyle w:val="a4"/>
              <w:numPr>
                <w:ilvl w:val="0"/>
                <w:numId w:val="4"/>
              </w:numPr>
              <w:ind w:left="36" w:hanging="4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Слухають</w:t>
            </w:r>
          </w:p>
        </w:tc>
      </w:tr>
      <w:tr w:rsidR="003E4C95" w:rsidRPr="000465E7" w:rsidTr="008A0EA9">
        <w:trPr>
          <w:trHeight w:val="2019"/>
        </w:trPr>
        <w:tc>
          <w:tcPr>
            <w:tcW w:w="735" w:type="dxa"/>
            <w:vMerge w:val="restart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886" w:type="dxa"/>
            <w:vMerge w:val="restart"/>
            <w:textDirection w:val="btLr"/>
          </w:tcPr>
          <w:p w:rsidR="003E4C95" w:rsidRPr="000465E7" w:rsidRDefault="003E4C95" w:rsidP="008A0E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Підготовчий</w:t>
            </w:r>
          </w:p>
        </w:tc>
        <w:tc>
          <w:tcPr>
            <w:tcW w:w="5856" w:type="dxa"/>
          </w:tcPr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I. 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Актуалізація знань учнів</w:t>
            </w:r>
          </w:p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Давайте пригадаємо, які загарбання здійснили турки-османи в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столітті?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 в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ст.. Османська імперія ще імперією не була. Наприкінці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століття під владу турецького султана потрапили Болгарія та Сербія. У 1453 році турки захопили столицю Візантії – Константинополь. Османська держава стала імперією. У другій половині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століття турки-османи підкорили Крим.</w:t>
            </w:r>
          </w:p>
          <w:p w:rsidR="003E4C95" w:rsidRPr="000465E7" w:rsidRDefault="003E4C95" w:rsidP="008A0E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(Вчитель під час розповіді показує на карті кордони Османської держави та загарбані нею території).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1.Слухають, дивляться на карту.</w:t>
            </w:r>
          </w:p>
        </w:tc>
      </w:tr>
      <w:tr w:rsidR="003E4C95" w:rsidRPr="000465E7" w:rsidTr="008A0EA9">
        <w:trPr>
          <w:trHeight w:val="428"/>
        </w:trPr>
        <w:tc>
          <w:tcPr>
            <w:tcW w:w="735" w:type="dxa"/>
            <w:vMerge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II. 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Мотивація навчальної діяльності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Східний світ жив своїми, відмінними від Заходу, законами. Тут, на Сході, була дуже велика роль традицій, правил поведінки, які передавалися від покоління в покоління, тому цю цивілізацію називають  «традиційними  суспільствами».  Османська  імперія  була  однією з них і свого часу чимало впливала на долю багатьох держав і в тому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числі і на долю України.</w:t>
            </w:r>
          </w:p>
          <w:p w:rsidR="003E4C95" w:rsidRPr="000465E7" w:rsidRDefault="003E4C95" w:rsidP="008A0EA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1.Слухають.</w:t>
            </w:r>
          </w:p>
        </w:tc>
      </w:tr>
      <w:tr w:rsidR="003E4C95" w:rsidRPr="000465E7" w:rsidTr="008A0EA9">
        <w:trPr>
          <w:trHeight w:val="141"/>
        </w:trPr>
        <w:tc>
          <w:tcPr>
            <w:tcW w:w="735" w:type="dxa"/>
            <w:vMerge w:val="restart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 хв.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3E4C95" w:rsidRPr="000465E7" w:rsidRDefault="003E4C95" w:rsidP="008A0E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нового матеріалу</w:t>
            </w:r>
          </w:p>
        </w:tc>
        <w:tc>
          <w:tcPr>
            <w:tcW w:w="5856" w:type="dxa"/>
          </w:tcPr>
          <w:p w:rsidR="003E4C95" w:rsidRPr="00795CAF" w:rsidRDefault="003E4C95" w:rsidP="008A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ІІІ. Оголошення теми мети і завдання уроку.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Отже, тема нашого сьогоднішнього уроку «Османська імперія в  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на початку 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ст.»</w:t>
            </w: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Записують тему уроку</w:t>
            </w:r>
          </w:p>
        </w:tc>
      </w:tr>
      <w:tr w:rsidR="003E4C95" w:rsidRPr="000465E7" w:rsidTr="008A0EA9">
        <w:trPr>
          <w:trHeight w:val="141"/>
        </w:trPr>
        <w:tc>
          <w:tcPr>
            <w:tcW w:w="735" w:type="dxa"/>
            <w:vMerge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I</w:t>
            </w: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Опрацювання нового навчального матеріалу</w:t>
            </w:r>
          </w:p>
          <w:p w:rsidR="003E4C95" w:rsidRPr="000465E7" w:rsidRDefault="003E4C95" w:rsidP="003E4C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Економічний та соціально-політичний стан Османської імперії.</w:t>
            </w:r>
          </w:p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початку, давайте ознайомимося з системою державного управління в Османській імперії. Найголовнішою особою в державі був султан, йому належала законодавча, виконавча та судова влада. Султану підпорядковувався диван – це рада, яка складалася з найближчих султанових радників і які фактично управляли державою. Ця рада очолювалася великим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візирем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Крім того, султану підпорядковувалась найвища рада, яка складалася з мусульман. Окремо підпорядковувався склад мусульманського духовенства та яничари.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учням. Пригадайте з минулих уроків, хто такі яничари?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показує матеріал на схемі.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Схема державного управління в Османській імперії</w:t>
            </w: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465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0465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09341" cy="1169781"/>
                  <wp:effectExtent l="19050" t="19050" r="14909" b="11319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818" cy="117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і будь-яке суспільство, Османське суспільство поділялося на окремі верстви, створюючи соціальну ієрархію. Взагалі, все населення Османської імперії можна було поділити на дві великі групи: мусульмани і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немусульмани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Мусульмани – це привілейована верства населення, яка мала широкі права та землі.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Немусульмани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непривілейована верства, яка повинна була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пожиттєво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сплачувати податки.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Вчитель розповідає про кожну верству за таблицею.</w:t>
            </w: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0465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58402" cy="1739347"/>
                  <wp:effectExtent l="19050" t="0" r="3948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020" t="30656" r="25468" b="27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02" cy="173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століття було часом найбільшої військової та політичної могутності Османської імперії. Тож давайте разом визначати, що стало причинами цієї могутності та до яких наслідків це призведе.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доповідачі та дослідники, яким було дано випереджальне завдання розкажуть нам про правителів Османської імперії та поділяться цікавою інформацією, яку їм вдалось дослідити.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Отже, на початку 16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соліття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султаном був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Грозний.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Учень, який підготував повідомлення, розповідає про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Селіма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доповнює те що учень не сказав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Запитання до учнів. Як ви вважаєте, чому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Селіма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називали «Грозним»?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Якими особистими якостями він володів?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вашу думку, ці його особисті якості позитивно вплинули на долю Османської імперії, чи мали негативні наслідки?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того щоб відповісти на останнє питання, давайте поглянемо на карту та подивимося на обсяги Османських земель за правління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Селіма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Грозного. (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учні показують на карті території,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приєнані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Османської імперії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Селімом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Вчитель. Наступником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Селіма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був його син, якого звали Сулейман І Пишний. Його вважають наймогутнішим з турецьких султанів.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Учень розповідає повідомлення про Сулеймана І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Як ви вважаєте, чому для Сулеймана таким важливим був релігійний розкол у європейських державах? Та чому він підтримував протестантів?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Сулейман І дійсно був наймогутнішим правителем, дуже розумним, приймав розумні рішення. Та була в Османській імперії людина, яка мала величезний вплив на султана.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Надзвичайно цікавою постаттю в історії Османської імперії є Анастасія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Лісовська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українська дівчина, яку одного разу турки, після спустошливих набігів, забрали у полон.. Її ще називають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роксоланою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з латинської означає «русинка». Давайте познайомимося з історією цієї дівчини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Учень розповідає повідомлення про Анастасію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Лісовську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Як ви вважаєте, як звичайній дівчині, яку привезли з полону вдалося стати найвідомішою постаттю в історії Османської імперії?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султан зробив її своєю єдиною дружиною, адже в попередні роки такого ніколи не траплялося?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Досить символічним є те що саме українка стала найвідомішою постаттю в історії Османської імперії. Це ще раз доводить, що українські жінки завжди були й залишаються найгарнішими, найрозумнішими та найспритнішими.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 нажаль, не всім пощастило так як Анастасії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Лісовській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Турки-татри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здійснювали постійні набіги на території українських земель.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Як ви вважаєте, до яких наслідків призводили турецько-татарські набіги на українські землі?</w:t>
            </w:r>
          </w:p>
          <w:p w:rsidR="003E4C95" w:rsidRPr="000465E7" w:rsidRDefault="003E4C95" w:rsidP="008A0EA9">
            <w:pPr>
              <w:ind w:left="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Учитель.   Турецько-татарські напади на Україну призводили до:</w:t>
            </w:r>
          </w:p>
          <w:p w:rsidR="003E4C95" w:rsidRPr="000465E7" w:rsidRDefault="003E4C95" w:rsidP="008A0EA9">
            <w:pPr>
              <w:ind w:left="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знищення й спустошення українських земель;</w:t>
            </w:r>
          </w:p>
          <w:p w:rsidR="003E4C95" w:rsidRPr="000465E7" w:rsidRDefault="003E4C95" w:rsidP="008A0EA9">
            <w:pPr>
              <w:ind w:left="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пограбування й спалення українських міст та сіл;</w:t>
            </w:r>
          </w:p>
          <w:p w:rsidR="003E4C95" w:rsidRPr="000465E7" w:rsidRDefault="003E4C95" w:rsidP="008A0EA9">
            <w:pPr>
              <w:ind w:left="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захоплення в полон українських чоловіків, жінок, хлопчиків та дівчат, які потрапляли в рабство (полонених називали ясир);</w:t>
            </w:r>
          </w:p>
          <w:p w:rsidR="003E4C95" w:rsidRPr="000465E7" w:rsidRDefault="003E4C95" w:rsidP="008A0EA9">
            <w:pPr>
              <w:ind w:left="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чоловіки  ставали  веслярами на  турецьких  галерах-каторгах, жінки та дівчата потрапляли до гаремів, хлопчиків віддавали до султанської гвардії, де з них виховували вірних захисників султанського престолу — яничар;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всіх, хто чинив опір, убивали.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3E4C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Розвиток культури в Османській імперії.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Повертаємося до політики Сулеймана І. Сулейман І багато уваги приділяв розвиткові своєї держави. 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впорядковано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законодавство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імперії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. Головною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особливістю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ікавим є те що закони впорядковані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Сулйманом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не змінювались аж до ХХ ст..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Поважаючи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законодавчу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султана, народ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називав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шанобливо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кануні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” (“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законодавець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”).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Величезним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Сулеймана І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яка за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набагато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вищого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більшості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країн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тогочасної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Турецька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в XVI-XVII ст.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розвивалася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впливом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ісламу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ніяка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галузь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повинна </w:t>
            </w:r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булла </w:t>
            </w:r>
            <w:r w:rsidRPr="00046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суперечити цим нормам.</w:t>
            </w:r>
          </w:p>
          <w:p w:rsidR="003E4C95" w:rsidRPr="000465E7" w:rsidRDefault="003E4C95" w:rsidP="008A0EA9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lang w:val="uk-UA"/>
              </w:rPr>
            </w:pPr>
            <w:r w:rsidRPr="000465E7">
              <w:rPr>
                <w:color w:val="000000"/>
              </w:rPr>
              <w:t>.</w:t>
            </w:r>
            <w:proofErr w:type="spellStart"/>
            <w:r w:rsidRPr="000465E7">
              <w:rPr>
                <w:color w:val="000000"/>
              </w:rPr>
              <w:t>Значного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розквіту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досягла</w:t>
            </w:r>
            <w:proofErr w:type="spellEnd"/>
            <w:r w:rsidRPr="000465E7">
              <w:rPr>
                <w:color w:val="000000"/>
              </w:rPr>
              <w:t xml:space="preserve"> в XVI ст. </w:t>
            </w:r>
            <w:proofErr w:type="spellStart"/>
            <w:r w:rsidRPr="000465E7">
              <w:rPr>
                <w:color w:val="000000"/>
              </w:rPr>
              <w:t>турецька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proofErr w:type="gramStart"/>
            <w:r w:rsidRPr="000465E7">
              <w:rPr>
                <w:color w:val="000000"/>
              </w:rPr>
              <w:t>арх</w:t>
            </w:r>
            <w:proofErr w:type="gramEnd"/>
            <w:r w:rsidRPr="000465E7">
              <w:rPr>
                <w:color w:val="000000"/>
              </w:rPr>
              <w:t>ітектура</w:t>
            </w:r>
            <w:proofErr w:type="spellEnd"/>
            <w:r w:rsidRPr="000465E7">
              <w:rPr>
                <w:color w:val="000000"/>
              </w:rPr>
              <w:t xml:space="preserve">. Султан Сулейман І </w:t>
            </w:r>
            <w:proofErr w:type="spellStart"/>
            <w:r w:rsidRPr="000465E7">
              <w:rPr>
                <w:color w:val="000000"/>
              </w:rPr>
              <w:t>приділяв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особливу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увагу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зведенню</w:t>
            </w:r>
            <w:proofErr w:type="spellEnd"/>
            <w:r w:rsidRPr="000465E7">
              <w:rPr>
                <w:color w:val="000000"/>
              </w:rPr>
              <w:t xml:space="preserve"> у </w:t>
            </w:r>
            <w:proofErr w:type="spellStart"/>
            <w:r w:rsidRPr="000465E7">
              <w:rPr>
                <w:color w:val="000000"/>
              </w:rPr>
              <w:t>столиці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своєї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імперії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нових</w:t>
            </w:r>
            <w:proofErr w:type="spellEnd"/>
            <w:r w:rsidRPr="000465E7">
              <w:rPr>
                <w:color w:val="000000"/>
              </w:rPr>
              <w:t xml:space="preserve"> мечетей, </w:t>
            </w:r>
            <w:proofErr w:type="spellStart"/>
            <w:r w:rsidRPr="000465E7">
              <w:rPr>
                <w:color w:val="000000"/>
              </w:rPr>
              <w:t>лікарень</w:t>
            </w:r>
            <w:proofErr w:type="spellEnd"/>
            <w:r w:rsidRPr="000465E7">
              <w:rPr>
                <w:color w:val="000000"/>
              </w:rPr>
              <w:t xml:space="preserve">, </w:t>
            </w:r>
            <w:proofErr w:type="spellStart"/>
            <w:r w:rsidRPr="000465E7">
              <w:rPr>
                <w:color w:val="000000"/>
              </w:rPr>
              <w:t>фортець</w:t>
            </w:r>
            <w:proofErr w:type="spellEnd"/>
            <w:r w:rsidRPr="000465E7">
              <w:rPr>
                <w:color w:val="000000"/>
              </w:rPr>
              <w:t xml:space="preserve">, </w:t>
            </w:r>
            <w:proofErr w:type="spellStart"/>
            <w:r w:rsidRPr="000465E7">
              <w:rPr>
                <w:color w:val="000000"/>
              </w:rPr>
              <w:t>мостів</w:t>
            </w:r>
            <w:proofErr w:type="spellEnd"/>
            <w:r w:rsidRPr="000465E7">
              <w:rPr>
                <w:color w:val="000000"/>
              </w:rPr>
              <w:t xml:space="preserve">, </w:t>
            </w:r>
            <w:proofErr w:type="spellStart"/>
            <w:r w:rsidRPr="000465E7">
              <w:rPr>
                <w:color w:val="000000"/>
              </w:rPr>
              <w:t>караван-сараї</w:t>
            </w:r>
            <w:proofErr w:type="gramStart"/>
            <w:r w:rsidRPr="000465E7">
              <w:rPr>
                <w:color w:val="000000"/>
              </w:rPr>
              <w:t>в</w:t>
            </w:r>
            <w:proofErr w:type="spellEnd"/>
            <w:proofErr w:type="gramEnd"/>
            <w:r w:rsidRPr="000465E7">
              <w:rPr>
                <w:color w:val="000000"/>
              </w:rPr>
              <w:t xml:space="preserve"> та </w:t>
            </w:r>
            <w:proofErr w:type="spellStart"/>
            <w:r w:rsidRPr="000465E7">
              <w:rPr>
                <w:color w:val="000000"/>
              </w:rPr>
              <w:t>інших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будівель</w:t>
            </w:r>
            <w:proofErr w:type="spellEnd"/>
            <w:r w:rsidRPr="000465E7">
              <w:rPr>
                <w:color w:val="000000"/>
              </w:rPr>
              <w:t xml:space="preserve">. </w:t>
            </w:r>
            <w:proofErr w:type="spellStart"/>
            <w:r w:rsidRPr="000465E7">
              <w:rPr>
                <w:color w:val="000000"/>
              </w:rPr>
              <w:t>Особлива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увага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приділялася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зовнішньому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вигляду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будівель</w:t>
            </w:r>
            <w:proofErr w:type="spellEnd"/>
            <w:r w:rsidRPr="000465E7">
              <w:rPr>
                <w:color w:val="000000"/>
              </w:rPr>
              <w:t xml:space="preserve">. </w:t>
            </w:r>
            <w:proofErr w:type="spellStart"/>
            <w:r w:rsidRPr="000465E7">
              <w:rPr>
                <w:color w:val="000000"/>
              </w:rPr>
              <w:t>Палаци</w:t>
            </w:r>
            <w:proofErr w:type="spellEnd"/>
            <w:r w:rsidRPr="000465E7">
              <w:rPr>
                <w:color w:val="000000"/>
              </w:rPr>
              <w:t xml:space="preserve">, </w:t>
            </w:r>
            <w:proofErr w:type="spellStart"/>
            <w:r w:rsidRPr="000465E7">
              <w:rPr>
                <w:color w:val="000000"/>
              </w:rPr>
              <w:t>мечеті</w:t>
            </w:r>
            <w:proofErr w:type="spellEnd"/>
            <w:r w:rsidRPr="000465E7">
              <w:rPr>
                <w:color w:val="000000"/>
              </w:rPr>
              <w:t xml:space="preserve">, </w:t>
            </w:r>
            <w:proofErr w:type="spellStart"/>
            <w:r w:rsidRPr="000465E7">
              <w:rPr>
                <w:color w:val="000000"/>
              </w:rPr>
              <w:t>лазні</w:t>
            </w:r>
            <w:proofErr w:type="spellEnd"/>
            <w:r w:rsidRPr="000465E7">
              <w:rPr>
                <w:color w:val="000000"/>
              </w:rPr>
              <w:t xml:space="preserve"> та </w:t>
            </w:r>
            <w:proofErr w:type="spellStart"/>
            <w:r w:rsidRPr="000465E7">
              <w:rPr>
                <w:color w:val="000000"/>
              </w:rPr>
              <w:t>інші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громадські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буді</w:t>
            </w:r>
            <w:proofErr w:type="gramStart"/>
            <w:r w:rsidRPr="000465E7">
              <w:rPr>
                <w:color w:val="000000"/>
              </w:rPr>
              <w:t>вл</w:t>
            </w:r>
            <w:proofErr w:type="gramEnd"/>
            <w:r w:rsidRPr="000465E7">
              <w:rPr>
                <w:color w:val="000000"/>
              </w:rPr>
              <w:t>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прикрашалися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складним</w:t>
            </w:r>
            <w:proofErr w:type="spellEnd"/>
            <w:r w:rsidRPr="000465E7">
              <w:rPr>
                <w:color w:val="000000"/>
              </w:rPr>
              <w:t xml:space="preserve"> орнаментом, </w:t>
            </w:r>
            <w:proofErr w:type="spellStart"/>
            <w:r w:rsidRPr="000465E7">
              <w:rPr>
                <w:color w:val="000000"/>
              </w:rPr>
              <w:t>вирізьбленим</w:t>
            </w:r>
            <w:proofErr w:type="spellEnd"/>
            <w:r w:rsidRPr="000465E7">
              <w:rPr>
                <w:color w:val="000000"/>
              </w:rPr>
              <w:t xml:space="preserve"> по дереву та </w:t>
            </w:r>
            <w:proofErr w:type="spellStart"/>
            <w:r w:rsidRPr="000465E7">
              <w:rPr>
                <w:color w:val="000000"/>
              </w:rPr>
              <w:t>каменю</w:t>
            </w:r>
            <w:proofErr w:type="spellEnd"/>
            <w:r w:rsidRPr="000465E7">
              <w:rPr>
                <w:color w:val="000000"/>
              </w:rPr>
              <w:t xml:space="preserve">. </w:t>
            </w:r>
            <w:proofErr w:type="spellStart"/>
            <w:r w:rsidRPr="000465E7">
              <w:rPr>
                <w:color w:val="000000"/>
              </w:rPr>
              <w:t>Заборона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зображувати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тварин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і</w:t>
            </w:r>
            <w:proofErr w:type="spellEnd"/>
            <w:r w:rsidRPr="000465E7">
              <w:rPr>
                <w:color w:val="000000"/>
              </w:rPr>
              <w:t xml:space="preserve"> людей </w:t>
            </w:r>
            <w:proofErr w:type="spellStart"/>
            <w:r w:rsidRPr="000465E7">
              <w:rPr>
                <w:color w:val="000000"/>
              </w:rPr>
              <w:t>змушувала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митців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створювати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складні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орнаменти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з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геометричних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фігур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і</w:t>
            </w:r>
            <w:proofErr w:type="spellEnd"/>
            <w:r w:rsidRPr="000465E7">
              <w:rPr>
                <w:color w:val="000000"/>
              </w:rPr>
              <w:t xml:space="preserve"> </w:t>
            </w:r>
            <w:proofErr w:type="spellStart"/>
            <w:r w:rsidRPr="000465E7">
              <w:rPr>
                <w:color w:val="000000"/>
              </w:rPr>
              <w:t>рослин</w:t>
            </w:r>
            <w:proofErr w:type="spellEnd"/>
            <w:r w:rsidRPr="000465E7">
              <w:rPr>
                <w:color w:val="000000"/>
              </w:rPr>
              <w:t>.</w:t>
            </w:r>
          </w:p>
          <w:p w:rsidR="003E4C95" w:rsidRPr="000465E7" w:rsidRDefault="003E4C95" w:rsidP="008A0EA9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lang w:val="uk-UA"/>
              </w:rPr>
            </w:pPr>
            <w:r w:rsidRPr="000465E7">
              <w:rPr>
                <w:color w:val="000000"/>
                <w:lang w:val="uk-UA"/>
              </w:rPr>
              <w:t xml:space="preserve">Султан проживав у палаці Топками (гарматні ворота). Окрему частину </w:t>
            </w:r>
            <w:proofErr w:type="spellStart"/>
            <w:r w:rsidRPr="000465E7">
              <w:rPr>
                <w:color w:val="000000"/>
                <w:lang w:val="uk-UA"/>
              </w:rPr>
              <w:t>султанівського</w:t>
            </w:r>
            <w:proofErr w:type="spellEnd"/>
            <w:r w:rsidRPr="000465E7">
              <w:rPr>
                <w:color w:val="000000"/>
                <w:lang w:val="uk-UA"/>
              </w:rPr>
              <w:t xml:space="preserve"> палацу займав гарем – місце в якому жили жінки.</w:t>
            </w:r>
          </w:p>
          <w:p w:rsidR="003E4C95" w:rsidRPr="000465E7" w:rsidRDefault="003E4C95" w:rsidP="008A0EA9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lang w:val="uk-UA"/>
              </w:rPr>
            </w:pPr>
            <w:r w:rsidRPr="000465E7">
              <w:rPr>
                <w:b/>
                <w:color w:val="000000"/>
                <w:lang w:val="uk-UA"/>
              </w:rPr>
              <w:t>Учень розповідає повідомлення про гарем.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Жінки, які жили в гаремі не були мусульманками, як ви вважаєте, чому їх не змушували приймати іслам?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E4C95" w:rsidRPr="000465E7" w:rsidRDefault="003E4C95" w:rsidP="003E4C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Війни Османської імперії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Вчитель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часів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правління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Сулеймана I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Пишного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турки-османи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проникли </w:t>
            </w:r>
            <w:proofErr w:type="gram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Центральної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Європи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Однією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перших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його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перемог</w:t>
            </w:r>
            <w:proofErr w:type="gram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стало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взяття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Белграда —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яке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тривалого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часу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стримувало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просування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турків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Європу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турецькі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війська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рушили в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Угорщину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де в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битві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Могачем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(1526 р.)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розгромили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чесько-угорське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військо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битви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загинув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угорський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король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Лайош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ІІ.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Турецьке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військо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спустошило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країну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Угорщину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поділено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Австрійською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Османською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імперіями</w:t>
            </w:r>
            <w:proofErr w:type="spellEnd"/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1529 р. Сулейман I оточив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столицю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Австр</w:t>
            </w:r>
            <w:proofErr w:type="gram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ії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ідень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ійсько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вдесятеро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перевищувало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. Над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Європою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нависла страшна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загроза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Проте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Відень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вистояв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допомозі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польського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короля, </w:t>
            </w:r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війську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українські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козаки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Наближалася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зима,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змусило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турків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зняти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облогу</w:t>
            </w:r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gram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читель показує на карті).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Завдяки завойовницьким війнам, було створено могутню та агресивну Османську імперію, володіння якої лежали у трьох частинах світу — Європі, Азії та Африці.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поразки під Віднем, Османська імперія уклала союз із Францією проти австрійських Габсбургів.</w:t>
            </w:r>
            <w:r w:rsidRPr="000465E7">
              <w:rPr>
                <w:rFonts w:ascii="Times New Roman" w:eastAsia="+mn-ea" w:hAnsi="Times New Roman" w:cs="Times New Roman"/>
                <w:color w:val="EAEAEA"/>
                <w:sz w:val="24"/>
                <w:szCs w:val="24"/>
                <w:lang w:val="uk-UA"/>
              </w:rPr>
              <w:t xml:space="preserve"> 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Цей союз показав,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османи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стали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інструментом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європейській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боротьбі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а не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загрозою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Сулейман І помер у 1566 р. </w:t>
            </w:r>
            <w:proofErr w:type="spellStart"/>
            <w:proofErr w:type="gram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 облоги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фортеці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Угорщині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Після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цього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Османській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імперії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розпочався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тривалий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занепаду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урки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вже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становили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реальної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загрози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Європи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Турецький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флот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отримав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поразку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битві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біля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Лепанто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(1571 р.);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невдалі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війни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проти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Венеції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Австр</w:t>
            </w:r>
            <w:proofErr w:type="gram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ії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Польщі</w:t>
            </w:r>
            <w:proofErr w:type="spellEnd"/>
            <w:r w:rsidRPr="000465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2" w:name="п201142885630SlideId275"/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E4C95" w:rsidRPr="000465E7" w:rsidRDefault="003E4C95" w:rsidP="003E4C9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Ослаблення османської імперії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До яких наслідків призвели безперервні війни Османської імперії?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Безпосереднім наслідком воєн було погіршення внутрішнього становища імперії. Внаслідок воєнних поразок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шилося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здобичі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данини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загарбаних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рабів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п201142885650SlideId275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безперервні війни призвели до погіршення становища населення;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 військові  все  більше  почали  виявляти  інтерес  до  господарської діяльності, відходили від служби;</w:t>
            </w:r>
            <w:bookmarkEnd w:id="3"/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утримання загарбаних територій, міста перетворювалися на сильно укріплені фортеці, а на кращі землі переселяли турків. Усіх чоловіків (не мусульман), обкладали подушним податком; вони виконували повинності на будівництві шляхів, фортець, мостів.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Їм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заборонялося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їздити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верхи,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носити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зброю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споруджувати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вищі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туркі</w:t>
            </w:r>
            <w:proofErr w:type="gram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Найбільшою поразкою османів у Х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VII 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став похід султана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Мохаммеда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100-тисячною армією в Австрію.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Спроба захопити Відень після двомісячної облоги скінчилася повною катастрофою: 12 вересня 1683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турецьку армію вщент розбили об'єднані сили поляків та українських козаків під командуванням польського короля Яна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Собеського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bookmarkEnd w:id="2"/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Незважаючи на поразки та проблеми всередині держави, Османська імперія у 16 – 18 ст. була однією з наймогутніших країн світу.</w:t>
            </w:r>
          </w:p>
          <w:p w:rsidR="003E4C95" w:rsidRPr="000465E7" w:rsidRDefault="003E4C95" w:rsidP="008A0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1.Слухають.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2.Конспектують матеріал.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4.Креслять схему в зошити.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5.Учень розповідає повідомлення.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7.Працюють з картою.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8.Учень розповідає повідомлення.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10.Учень розповідає повідомлення.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13.Ознайомлюються з ілюстраціями турецьких мечетей, палацу та гарему.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14.Учень розповідає повідомлення.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16.Ознайомлюються з картою османських походів до Центральної Європи, та кордони Османської імперії.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4C95" w:rsidRPr="000465E7" w:rsidTr="008A0EA9">
        <w:trPr>
          <w:cantSplit/>
          <w:trHeight w:val="1134"/>
        </w:trPr>
        <w:tc>
          <w:tcPr>
            <w:tcW w:w="735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 хв.</w:t>
            </w:r>
          </w:p>
        </w:tc>
        <w:tc>
          <w:tcPr>
            <w:tcW w:w="886" w:type="dxa"/>
            <w:textDirection w:val="btLr"/>
            <w:vAlign w:val="center"/>
          </w:tcPr>
          <w:p w:rsidR="003E4C95" w:rsidRPr="000465E7" w:rsidRDefault="003E4C95" w:rsidP="008A0E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та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сисематизація</w:t>
            </w:r>
            <w:proofErr w:type="spellEnd"/>
          </w:p>
        </w:tc>
        <w:tc>
          <w:tcPr>
            <w:tcW w:w="5856" w:type="dxa"/>
          </w:tcPr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Закріплення знань учнів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 до учнів. Чому Османська імперія, така могутня держава, почала занепадати?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Чому, Османська імперія, яку в попередні століття боялися всі європейські країни, стала союзником Франції?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Османська імперія опинилася під владою слабких султанів, поступово перетворюючись на об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зазіхань інших держав).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яжіть</w:t>
            </w:r>
            <w:proofErr w:type="spellEnd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кросворд: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1.Як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називався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титул верховного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правителя Османської імперії? (султан)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2.Як називалася одна з двох основних верств населення,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віросповіданням? (мусульмани)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3.Ім’я цієї жінки з латинської означає «русинка». Офіційна дружина Сулеймана І. (Роксолана)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4.Яке Австрійське місто Сулейман І оточив у 1529 р.? (Відень)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5.Як називалася регулярна піхота турецького війська, що складалася з полонених хлопців? (яничари)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6.Як в Османській імперії називалося місце для поклоніння і молитви? (мечеть)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7.Як називали султана, який знищив 40 000 осіб, що поклонялися іранському шахові? (Грозний)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8.Як турки прозвали Сулеймана І? З турецької це слово означає «законодавець». (кануні)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9.Як називався вищий орган влади, який очолював великий візир? (диван)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п201142873813SlideId262"/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Робота з картою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Назвіть та покажіть території, які увійшли до Османської імперії в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Покажіть території, які були завойовані за часів правління </w:t>
            </w:r>
            <w:proofErr w:type="spellStart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Селіма</w:t>
            </w:r>
            <w:proofErr w:type="spellEnd"/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 Покажіть території, які були завойовані за часів правління Сулеймана I.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 Назвіть дати і місця найважливіших подій.</w:t>
            </w:r>
            <w:bookmarkEnd w:id="4"/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uk-UA"/>
              </w:rPr>
              <w:t>3. Виберіть твердження, що стосуються Сулеймана І Пишного.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А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Створив великий флот.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Завоював Сирію та Єгипет.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В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Активно підтримував релігійних противників Габсбургів.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465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У 1529 р. оточив Відень.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Д</w:t>
            </w:r>
            <w:r w:rsidRPr="000465E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Завоював країни Закавказзя. </w:t>
            </w:r>
          </w:p>
          <w:p w:rsidR="003E4C95" w:rsidRPr="000465E7" w:rsidRDefault="003E4C95" w:rsidP="008A0EA9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5E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За допомогою опорних  слів складіть стислу розповідь про становище Османської імперії у </w:t>
            </w:r>
            <w:r w:rsidRPr="000465E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XVI</w:t>
            </w:r>
            <w:r w:rsidRPr="000465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стол</w:t>
            </w:r>
            <w:proofErr w:type="spellStart"/>
            <w:r w:rsidRPr="000465E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ітті</w:t>
            </w:r>
            <w:proofErr w:type="spellEnd"/>
            <w:r w:rsidRPr="000465E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.</w:t>
            </w:r>
            <w:r w:rsidRPr="00046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Завоювання; війни; могутність; вершина; султан; слабкість; занепад.</w:t>
            </w:r>
            <w:r w:rsidRPr="0004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1.Відповідають на запитання.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2.По черзі називають відповіді кросворду.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3.Працюють з картою.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4.Обирають правильне твердження.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5.Складають стислу розповідь за даними словами.</w:t>
            </w:r>
          </w:p>
        </w:tc>
      </w:tr>
      <w:tr w:rsidR="003E4C95" w:rsidRPr="000465E7" w:rsidTr="008A0EA9">
        <w:trPr>
          <w:cantSplit/>
          <w:trHeight w:val="1134"/>
        </w:trPr>
        <w:tc>
          <w:tcPr>
            <w:tcW w:w="735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3E4C95" w:rsidRPr="000465E7" w:rsidRDefault="003E4C95" w:rsidP="008A0E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Заключний етап</w:t>
            </w:r>
          </w:p>
        </w:tc>
        <w:tc>
          <w:tcPr>
            <w:tcW w:w="5856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Підведення підсумків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Отже, сьогодні на уроці ми дізналися про османську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експансію, простежили територіальні зміни, яких вона зазнала, визначили причини і наслідки османських завоювань в Європі; обґрунтували судження про політику османських султанів; ознайомилися з культурою Османської імперії в 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465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ст.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Тож, які враження від уроку у вас залишись? Що сподобалось, що не сподобалось?  Що 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запам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яталося</w:t>
            </w:r>
            <w:proofErr w:type="spellEnd"/>
            <w:r w:rsidRPr="00046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найкраще?</w:t>
            </w:r>
          </w:p>
          <w:p w:rsidR="003E4C95" w:rsidRPr="000465E7" w:rsidRDefault="003E4C95" w:rsidP="008A0E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 по черзі висловлюють свої враження від уроку.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1.Слухають.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2.Висловлюють свої враження від уроку.</w:t>
            </w:r>
          </w:p>
        </w:tc>
      </w:tr>
      <w:tr w:rsidR="003E4C95" w:rsidRPr="000465E7" w:rsidTr="008A0EA9">
        <w:tc>
          <w:tcPr>
            <w:tcW w:w="735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хв.</w:t>
            </w:r>
          </w:p>
        </w:tc>
        <w:tc>
          <w:tcPr>
            <w:tcW w:w="886" w:type="dxa"/>
            <w:vMerge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3E4C95" w:rsidRPr="000465E7" w:rsidRDefault="003E4C95" w:rsidP="008A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65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II. Оголошення та пояснення домашнього завдання:</w:t>
            </w:r>
          </w:p>
          <w:p w:rsidR="003E4C95" w:rsidRPr="000465E7" w:rsidRDefault="003E4C95" w:rsidP="003E4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матеріал підручника та виконати завдання до нього. </w:t>
            </w: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:rsidR="003E4C95" w:rsidRPr="000465E7" w:rsidRDefault="003E4C95" w:rsidP="008A0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1.Записують домашнє завдання</w:t>
            </w:r>
          </w:p>
        </w:tc>
      </w:tr>
    </w:tbl>
    <w:p w:rsidR="00B964B8" w:rsidRDefault="00B964B8"/>
    <w:sectPr w:rsidR="00B9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0DF5"/>
    <w:multiLevelType w:val="hybridMultilevel"/>
    <w:tmpl w:val="033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50DF"/>
    <w:multiLevelType w:val="hybridMultilevel"/>
    <w:tmpl w:val="B142C742"/>
    <w:lvl w:ilvl="0" w:tplc="B7AE42F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AF1D8F"/>
    <w:multiLevelType w:val="hybridMultilevel"/>
    <w:tmpl w:val="9D0E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85C2B"/>
    <w:multiLevelType w:val="hybridMultilevel"/>
    <w:tmpl w:val="AF3617F6"/>
    <w:lvl w:ilvl="0" w:tplc="AA9A87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E4C95"/>
    <w:rsid w:val="003E4C95"/>
    <w:rsid w:val="00B9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C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3E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Владонка</dc:creator>
  <cp:keywords/>
  <dc:description/>
  <cp:lastModifiedBy>Владонка</cp:lastModifiedBy>
  <cp:revision>2</cp:revision>
  <dcterms:created xsi:type="dcterms:W3CDTF">2021-03-18T09:04:00Z</dcterms:created>
  <dcterms:modified xsi:type="dcterms:W3CDTF">2021-03-18T09:04:00Z</dcterms:modified>
</cp:coreProperties>
</file>