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D168" w14:textId="40678957" w:rsidR="008D04E2" w:rsidRPr="006643D6" w:rsidRDefault="008D04E2" w:rsidP="008D04E2">
      <w:pPr>
        <w:spacing w:after="0"/>
        <w:jc w:val="center"/>
        <w:rPr>
          <w:b/>
          <w:bCs/>
          <w:sz w:val="24"/>
          <w:szCs w:val="24"/>
        </w:rPr>
      </w:pPr>
      <w:r w:rsidRPr="006643D6">
        <w:rPr>
          <w:b/>
          <w:bCs/>
          <w:sz w:val="24"/>
          <w:szCs w:val="24"/>
        </w:rPr>
        <w:t>AGEND</w:t>
      </w:r>
      <w:r w:rsidR="00417FBD" w:rsidRPr="006643D6">
        <w:rPr>
          <w:b/>
          <w:bCs/>
          <w:sz w:val="24"/>
          <w:szCs w:val="24"/>
        </w:rPr>
        <w:t>A</w:t>
      </w:r>
    </w:p>
    <w:p w14:paraId="72092DF0" w14:textId="77777777" w:rsidR="008D04E2" w:rsidRPr="006643D6" w:rsidRDefault="008D04E2" w:rsidP="008D04E2">
      <w:pPr>
        <w:spacing w:after="0"/>
        <w:jc w:val="center"/>
        <w:rPr>
          <w:b/>
          <w:bCs/>
          <w:sz w:val="24"/>
          <w:szCs w:val="24"/>
        </w:rPr>
      </w:pPr>
      <w:r w:rsidRPr="006643D6">
        <w:rPr>
          <w:b/>
          <w:bCs/>
          <w:sz w:val="24"/>
          <w:szCs w:val="24"/>
        </w:rPr>
        <w:t>REGULAR MEETING M&amp;C</w:t>
      </w:r>
    </w:p>
    <w:p w14:paraId="6FEC5DAD" w14:textId="335436EF" w:rsidR="0084308A" w:rsidRPr="006643D6" w:rsidRDefault="008D04E2" w:rsidP="008D04E2">
      <w:pPr>
        <w:spacing w:after="0"/>
        <w:jc w:val="center"/>
        <w:rPr>
          <w:b/>
          <w:bCs/>
          <w:sz w:val="24"/>
          <w:szCs w:val="24"/>
        </w:rPr>
      </w:pPr>
      <w:r w:rsidRPr="006643D6">
        <w:rPr>
          <w:b/>
          <w:bCs/>
          <w:sz w:val="24"/>
          <w:szCs w:val="24"/>
        </w:rPr>
        <w:t xml:space="preserve">WEDNESDAY, </w:t>
      </w:r>
      <w:r w:rsidR="008E6B79" w:rsidRPr="006643D6">
        <w:rPr>
          <w:b/>
          <w:bCs/>
          <w:sz w:val="24"/>
          <w:szCs w:val="24"/>
        </w:rPr>
        <w:t>JUNE 14</w:t>
      </w:r>
      <w:r w:rsidRPr="006643D6">
        <w:rPr>
          <w:b/>
          <w:bCs/>
          <w:sz w:val="24"/>
          <w:szCs w:val="24"/>
        </w:rPr>
        <w:t xml:space="preserve">, </w:t>
      </w:r>
      <w:r w:rsidR="006643D6" w:rsidRPr="006643D6">
        <w:rPr>
          <w:b/>
          <w:bCs/>
          <w:sz w:val="24"/>
          <w:szCs w:val="24"/>
        </w:rPr>
        <w:t>2023,</w:t>
      </w:r>
      <w:r w:rsidR="0084308A" w:rsidRPr="006643D6">
        <w:rPr>
          <w:b/>
          <w:bCs/>
          <w:sz w:val="24"/>
          <w:szCs w:val="24"/>
        </w:rPr>
        <w:t xml:space="preserve"> 6:00 p.m.</w:t>
      </w:r>
    </w:p>
    <w:p w14:paraId="20D4F6E8" w14:textId="77777777" w:rsidR="008D04E2" w:rsidRPr="009F2C33" w:rsidRDefault="008D04E2" w:rsidP="008D04E2">
      <w:pPr>
        <w:spacing w:after="0"/>
        <w:jc w:val="center"/>
        <w:rPr>
          <w:b/>
          <w:bCs/>
          <w:sz w:val="24"/>
          <w:szCs w:val="24"/>
        </w:rPr>
      </w:pPr>
    </w:p>
    <w:p w14:paraId="2510F441" w14:textId="77777777" w:rsidR="008D04E2" w:rsidRPr="009F2C33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 xml:space="preserve">INVOCATION </w:t>
      </w:r>
    </w:p>
    <w:p w14:paraId="16773084" w14:textId="77777777" w:rsidR="008D04E2" w:rsidRPr="009F2C33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CALL TO ORDER, LORD’S PRAYER, PLEDGE OF ALLEGIANCE</w:t>
      </w:r>
    </w:p>
    <w:p w14:paraId="758CF5B1" w14:textId="743AB540" w:rsidR="008D04E2" w:rsidRPr="009F2C33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APPROVAL OF MINUTES</w:t>
      </w:r>
      <w:r w:rsidR="00F50897"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 xml:space="preserve"> </w:t>
      </w:r>
    </w:p>
    <w:p w14:paraId="48389293" w14:textId="154EA507" w:rsidR="008E6B79" w:rsidRPr="009F2C33" w:rsidRDefault="008E6B79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 xml:space="preserve">PRESENTATION OF PROCLAMATION TO SENATOR MARY BETH CAROZZA </w:t>
      </w:r>
    </w:p>
    <w:p w14:paraId="6F839B54" w14:textId="6466EA80" w:rsidR="008E6B79" w:rsidRPr="009F2C33" w:rsidRDefault="008E6B79" w:rsidP="008E6B7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hAnsiTheme="minorHAnsi" w:cstheme="minorHAnsi"/>
          <w:b/>
          <w:bCs/>
        </w:rPr>
        <w:t xml:space="preserve">PRESENTATION OF CERTIFICATE OF APPRECIATION TO TAWES </w:t>
      </w:r>
    </w:p>
    <w:p w14:paraId="34623BD2" w14:textId="02744FA0" w:rsidR="008E6B79" w:rsidRPr="009F2C33" w:rsidRDefault="008E6B79" w:rsidP="008E6B79">
      <w:pPr>
        <w:pStyle w:val="ListParagraph"/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hAnsiTheme="minorHAnsi" w:cstheme="minorHAnsi"/>
          <w:b/>
          <w:bCs/>
        </w:rPr>
        <w:t>INSURANCE FOR 50 YEARS OF SERVIC</w:t>
      </w:r>
      <w:r w:rsidR="00AB4E76" w:rsidRPr="009F2C33">
        <w:rPr>
          <w:rFonts w:asciiTheme="minorHAnsi" w:hAnsiTheme="minorHAnsi" w:cstheme="minorHAnsi"/>
          <w:b/>
          <w:bCs/>
        </w:rPr>
        <w:t>E</w:t>
      </w:r>
    </w:p>
    <w:p w14:paraId="0E7D81F9" w14:textId="45FAFC1B" w:rsidR="008E6B79" w:rsidRPr="009F2C33" w:rsidRDefault="008E6B79" w:rsidP="008E6B7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hAnsiTheme="minorHAnsi" w:cstheme="minorHAnsi"/>
          <w:b/>
          <w:bCs/>
        </w:rPr>
        <w:t xml:space="preserve">PRESENTATION OF CERTIFICATE OF APPRECIATION TO MARGO GREEN-GALE FOR SERVICE TO THE PLANNING COMMISSION AND HOUSING AUTHORITY COMMISSION </w:t>
      </w:r>
    </w:p>
    <w:p w14:paraId="52A21555" w14:textId="53ACD872" w:rsidR="009044B5" w:rsidRPr="009F2C33" w:rsidRDefault="009044B5" w:rsidP="00025AB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hAnsiTheme="minorHAnsi" w:cstheme="minorHAnsi"/>
          <w:b/>
          <w:bCs/>
        </w:rPr>
        <w:t>STEVE RAAB – REQUESTING FOR A PARKING WAIVER FOR THE BUILDING LOCATED AT 605 W. MAIN STREET</w:t>
      </w:r>
    </w:p>
    <w:p w14:paraId="7BFD7A69" w14:textId="55DB7450" w:rsidR="008E6B79" w:rsidRPr="009F2C33" w:rsidRDefault="008E6B79" w:rsidP="00402C45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hAnsiTheme="minorHAnsi" w:cstheme="minorHAnsi"/>
          <w:b/>
          <w:bCs/>
        </w:rPr>
        <w:t>2</w:t>
      </w:r>
      <w:r w:rsidRPr="009F2C33">
        <w:rPr>
          <w:rFonts w:asciiTheme="minorHAnsi" w:hAnsiTheme="minorHAnsi" w:cstheme="minorHAnsi"/>
          <w:b/>
          <w:bCs/>
          <w:vertAlign w:val="superscript"/>
        </w:rPr>
        <w:t>nd</w:t>
      </w:r>
      <w:r w:rsidRPr="009F2C33">
        <w:rPr>
          <w:rFonts w:asciiTheme="minorHAnsi" w:hAnsiTheme="minorHAnsi" w:cstheme="minorHAnsi"/>
          <w:b/>
          <w:bCs/>
        </w:rPr>
        <w:t xml:space="preserve"> READER WATER ORDINANCE</w:t>
      </w:r>
      <w:r w:rsidR="009B0E8E" w:rsidRPr="009F2C33">
        <w:rPr>
          <w:rFonts w:asciiTheme="minorHAnsi" w:hAnsiTheme="minorHAnsi" w:cstheme="minorHAnsi"/>
          <w:b/>
          <w:bCs/>
        </w:rPr>
        <w:t xml:space="preserve"> </w:t>
      </w:r>
      <w:r w:rsidR="009F2C33">
        <w:rPr>
          <w:rFonts w:asciiTheme="minorHAnsi" w:hAnsiTheme="minorHAnsi" w:cstheme="minorHAnsi"/>
          <w:b/>
          <w:bCs/>
        </w:rPr>
        <w:t>716</w:t>
      </w:r>
    </w:p>
    <w:p w14:paraId="49A61A12" w14:textId="4B54C50B" w:rsidR="008E6B79" w:rsidRPr="009F2C33" w:rsidRDefault="008E6B79" w:rsidP="00402C45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hAnsiTheme="minorHAnsi" w:cstheme="minorHAnsi"/>
          <w:b/>
          <w:bCs/>
        </w:rPr>
        <w:t>2</w:t>
      </w:r>
      <w:r w:rsidRPr="009F2C33">
        <w:rPr>
          <w:rFonts w:asciiTheme="minorHAnsi" w:hAnsiTheme="minorHAnsi" w:cstheme="minorHAnsi"/>
          <w:b/>
          <w:bCs/>
          <w:vertAlign w:val="superscript"/>
        </w:rPr>
        <w:t>ND</w:t>
      </w:r>
      <w:r w:rsidRPr="009F2C33">
        <w:rPr>
          <w:rFonts w:asciiTheme="minorHAnsi" w:hAnsiTheme="minorHAnsi" w:cstheme="minorHAnsi"/>
          <w:b/>
          <w:bCs/>
        </w:rPr>
        <w:t xml:space="preserve"> READER SEWER ORDINANCE</w:t>
      </w:r>
      <w:r w:rsidR="009F2C33">
        <w:rPr>
          <w:rFonts w:asciiTheme="minorHAnsi" w:hAnsiTheme="minorHAnsi" w:cstheme="minorHAnsi"/>
          <w:b/>
          <w:bCs/>
        </w:rPr>
        <w:t xml:space="preserve"> 717</w:t>
      </w:r>
    </w:p>
    <w:p w14:paraId="17A806A1" w14:textId="66AFE774" w:rsidR="008E6B79" w:rsidRPr="009F2C33" w:rsidRDefault="008E6B79" w:rsidP="00402C45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hAnsiTheme="minorHAnsi" w:cstheme="minorHAnsi"/>
          <w:b/>
          <w:bCs/>
        </w:rPr>
        <w:t>2</w:t>
      </w:r>
      <w:r w:rsidRPr="009F2C33">
        <w:rPr>
          <w:rFonts w:asciiTheme="minorHAnsi" w:hAnsiTheme="minorHAnsi" w:cstheme="minorHAnsi"/>
          <w:b/>
          <w:bCs/>
          <w:vertAlign w:val="superscript"/>
        </w:rPr>
        <w:t>ND</w:t>
      </w:r>
      <w:r w:rsidRPr="009F2C33">
        <w:rPr>
          <w:rFonts w:asciiTheme="minorHAnsi" w:hAnsiTheme="minorHAnsi" w:cstheme="minorHAnsi"/>
          <w:b/>
          <w:bCs/>
        </w:rPr>
        <w:t xml:space="preserve"> READER GARBAGE ORDINANCE</w:t>
      </w:r>
      <w:r w:rsidR="009F2C33">
        <w:rPr>
          <w:rFonts w:asciiTheme="minorHAnsi" w:hAnsiTheme="minorHAnsi" w:cstheme="minorHAnsi"/>
          <w:b/>
          <w:bCs/>
        </w:rPr>
        <w:t xml:space="preserve"> 718</w:t>
      </w:r>
    </w:p>
    <w:p w14:paraId="625524DB" w14:textId="79C9F2E3" w:rsidR="008E6B79" w:rsidRPr="009F2C33" w:rsidRDefault="008E6B79" w:rsidP="00402C45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hAnsiTheme="minorHAnsi" w:cstheme="minorHAnsi"/>
          <w:b/>
          <w:bCs/>
        </w:rPr>
        <w:t>2</w:t>
      </w:r>
      <w:r w:rsidRPr="009F2C33">
        <w:rPr>
          <w:rFonts w:asciiTheme="minorHAnsi" w:hAnsiTheme="minorHAnsi" w:cstheme="minorHAnsi"/>
          <w:b/>
          <w:bCs/>
          <w:vertAlign w:val="superscript"/>
        </w:rPr>
        <w:t>ND</w:t>
      </w:r>
      <w:r w:rsidRPr="009F2C33">
        <w:rPr>
          <w:rFonts w:asciiTheme="minorHAnsi" w:hAnsiTheme="minorHAnsi" w:cstheme="minorHAnsi"/>
          <w:b/>
          <w:bCs/>
        </w:rPr>
        <w:t xml:space="preserve"> READER BUDGET 2023-2024 ORDINANCE</w:t>
      </w:r>
      <w:r w:rsidR="009F2C33">
        <w:rPr>
          <w:rFonts w:asciiTheme="minorHAnsi" w:hAnsiTheme="minorHAnsi" w:cstheme="minorHAnsi"/>
          <w:b/>
          <w:bCs/>
        </w:rPr>
        <w:t xml:space="preserve"> 719</w:t>
      </w:r>
    </w:p>
    <w:p w14:paraId="735DD576" w14:textId="77777777" w:rsidR="00BA0931" w:rsidRPr="00BA0931" w:rsidRDefault="00AB4E76" w:rsidP="00BA0931">
      <w:pPr>
        <w:pStyle w:val="ListParagraph"/>
        <w:numPr>
          <w:ilvl w:val="0"/>
          <w:numId w:val="9"/>
        </w:numPr>
        <w:spacing w:line="264" w:lineRule="auto"/>
      </w:pPr>
      <w:r w:rsidRPr="009F2C33">
        <w:rPr>
          <w:rFonts w:asciiTheme="minorHAnsi" w:hAnsiTheme="minorHAnsi" w:cstheme="minorHAnsi"/>
          <w:b/>
          <w:bCs/>
        </w:rPr>
        <w:t>ADAPTIVE SWING – John Wunder</w:t>
      </w:r>
    </w:p>
    <w:p w14:paraId="3F1A841B" w14:textId="18118667" w:rsidR="00BA0931" w:rsidRPr="009F2C33" w:rsidRDefault="00BA0931" w:rsidP="00BA0931">
      <w:pPr>
        <w:pStyle w:val="ListParagraph"/>
        <w:numPr>
          <w:ilvl w:val="0"/>
          <w:numId w:val="9"/>
        </w:numPr>
        <w:spacing w:line="264" w:lineRule="auto"/>
      </w:pPr>
      <w:r w:rsidRPr="009F2C33">
        <w:rPr>
          <w:rFonts w:ascii="Calibri" w:hAnsi="Calibri"/>
          <w:b/>
          <w:bCs/>
          <w:color w:val="000000"/>
          <w:kern w:val="24"/>
        </w:rPr>
        <w:t xml:space="preserve">333 WEST MAIN STREET INTEPRETIVE SIGN GRANT APPROVAL – </w:t>
      </w:r>
      <w:r>
        <w:rPr>
          <w:rFonts w:ascii="Calibri" w:hAnsi="Calibri"/>
          <w:b/>
          <w:bCs/>
          <w:color w:val="000000"/>
          <w:kern w:val="24"/>
        </w:rPr>
        <w:t>Heather Ross</w:t>
      </w:r>
    </w:p>
    <w:p w14:paraId="2301FD8D" w14:textId="1FBB0614" w:rsidR="00AB4E76" w:rsidRPr="00BA0931" w:rsidRDefault="00BA0931" w:rsidP="002618B4">
      <w:pPr>
        <w:pStyle w:val="ListParagraph"/>
        <w:numPr>
          <w:ilvl w:val="0"/>
          <w:numId w:val="6"/>
        </w:numPr>
        <w:spacing w:line="264" w:lineRule="auto"/>
        <w:rPr>
          <w:rFonts w:asciiTheme="minorHAnsi" w:hAnsiTheme="minorHAnsi" w:cstheme="minorHAnsi"/>
          <w:b/>
          <w:bCs/>
        </w:rPr>
      </w:pPr>
      <w:r w:rsidRPr="00BA0931">
        <w:rPr>
          <w:rFonts w:ascii="Calibri" w:hAnsi="Calibri"/>
          <w:b/>
          <w:bCs/>
          <w:color w:val="000000"/>
          <w:kern w:val="24"/>
        </w:rPr>
        <w:t>FAÇADE GRANT UPDATE – Heather Ross</w:t>
      </w:r>
    </w:p>
    <w:p w14:paraId="2DEB1985" w14:textId="77777777" w:rsidR="009F2C33" w:rsidRPr="009F2C33" w:rsidRDefault="009F2C33" w:rsidP="009F2C33">
      <w:pPr>
        <w:pStyle w:val="ListParagraph"/>
        <w:numPr>
          <w:ilvl w:val="0"/>
          <w:numId w:val="9"/>
        </w:numPr>
        <w:spacing w:line="264" w:lineRule="auto"/>
      </w:pPr>
      <w:r w:rsidRPr="009F2C33">
        <w:rPr>
          <w:rFonts w:ascii="Calibri" w:eastAsia="Calibri" w:hAnsi="Calibri"/>
          <w:b/>
          <w:bCs/>
          <w:color w:val="000000"/>
          <w:kern w:val="24"/>
        </w:rPr>
        <w:t>LAPTOP UPDATE – Jen Merritt</w:t>
      </w:r>
    </w:p>
    <w:p w14:paraId="2F3ECC86" w14:textId="77777777" w:rsidR="009F2C33" w:rsidRPr="009F2C33" w:rsidRDefault="009F2C33" w:rsidP="009F2C33">
      <w:pPr>
        <w:pStyle w:val="ListParagraph"/>
        <w:numPr>
          <w:ilvl w:val="0"/>
          <w:numId w:val="9"/>
        </w:numPr>
        <w:spacing w:line="264" w:lineRule="auto"/>
      </w:pPr>
      <w:r w:rsidRPr="009F2C33">
        <w:rPr>
          <w:rFonts w:ascii="Calibri" w:hAnsi="Calibri"/>
          <w:b/>
          <w:bCs/>
          <w:color w:val="000000"/>
          <w:kern w:val="24"/>
        </w:rPr>
        <w:t>HOUSING DEMOLITION GRANT APPROVAL – Jen Merritt</w:t>
      </w:r>
    </w:p>
    <w:p w14:paraId="2AF9405E" w14:textId="77777777" w:rsidR="009F2C33" w:rsidRPr="009F2C33" w:rsidRDefault="009F2C33" w:rsidP="009F2C33">
      <w:pPr>
        <w:pStyle w:val="ListParagraph"/>
        <w:numPr>
          <w:ilvl w:val="0"/>
          <w:numId w:val="9"/>
        </w:numPr>
        <w:spacing w:line="264" w:lineRule="auto"/>
      </w:pPr>
      <w:r w:rsidRPr="009F2C33">
        <w:rPr>
          <w:rFonts w:ascii="Calibri" w:hAnsi="Calibri"/>
          <w:b/>
          <w:bCs/>
          <w:color w:val="000000"/>
          <w:kern w:val="24"/>
        </w:rPr>
        <w:t>$160,000 GRANT APPROVED FOR SOUTHEAST CITY DOCK &amp; ELEVATION – Jen Merritt</w:t>
      </w:r>
    </w:p>
    <w:p w14:paraId="37273096" w14:textId="77777777" w:rsidR="009F2C33" w:rsidRPr="009F2C33" w:rsidRDefault="009F2C33" w:rsidP="009F2C33">
      <w:pPr>
        <w:pStyle w:val="ListParagraph"/>
        <w:numPr>
          <w:ilvl w:val="0"/>
          <w:numId w:val="9"/>
        </w:numPr>
        <w:spacing w:line="264" w:lineRule="auto"/>
      </w:pPr>
      <w:r w:rsidRPr="009F2C33">
        <w:rPr>
          <w:rFonts w:ascii="Calibri" w:eastAsia="Calibri" w:hAnsi="Calibri"/>
          <w:b/>
          <w:bCs/>
          <w:color w:val="000000"/>
          <w:kern w:val="24"/>
        </w:rPr>
        <w:t>RESULTS OF DITCH MAPPING PROJECT – Jen Merritt</w:t>
      </w:r>
    </w:p>
    <w:p w14:paraId="757FCD8B" w14:textId="77777777" w:rsidR="009F2C33" w:rsidRPr="009F2C33" w:rsidRDefault="009F2C33" w:rsidP="009F2C33">
      <w:pPr>
        <w:pStyle w:val="ListParagraph"/>
        <w:numPr>
          <w:ilvl w:val="0"/>
          <w:numId w:val="9"/>
        </w:numPr>
        <w:spacing w:line="264" w:lineRule="auto"/>
      </w:pPr>
      <w:r w:rsidRPr="009F2C33">
        <w:rPr>
          <w:rFonts w:ascii="Calibri" w:eastAsia="Calibri" w:hAnsi="Calibri"/>
          <w:b/>
          <w:bCs/>
          <w:color w:val="000000"/>
          <w:kern w:val="24"/>
        </w:rPr>
        <w:t>BRIC SITE VISIT – Jen Merritt</w:t>
      </w:r>
    </w:p>
    <w:p w14:paraId="1D606902" w14:textId="5FC5D3D5" w:rsidR="00AB4E76" w:rsidRPr="009F2C33" w:rsidRDefault="00AB4E76" w:rsidP="00B73847">
      <w:pPr>
        <w:pStyle w:val="ListParagraph"/>
        <w:numPr>
          <w:ilvl w:val="0"/>
          <w:numId w:val="5"/>
        </w:numPr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EVENT APPLICATIONS FOR THE BLUEGRASS FESTIVAL &amp; JUNETEENTH BOTH HELD ON SATURDAY, JUNE 17</w:t>
      </w: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  <w:vertAlign w:val="superscript"/>
        </w:rPr>
        <w:t>TH</w:t>
      </w: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 xml:space="preserve"> – Chief </w:t>
      </w:r>
      <w:r w:rsidR="0084308A"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Taylor</w:t>
      </w:r>
    </w:p>
    <w:p w14:paraId="1A8B493C" w14:textId="325CA8BD" w:rsidR="00402C45" w:rsidRPr="009F2C33" w:rsidRDefault="00402C45" w:rsidP="00B73847">
      <w:pPr>
        <w:pStyle w:val="ListParagraph"/>
        <w:numPr>
          <w:ilvl w:val="0"/>
          <w:numId w:val="5"/>
        </w:numPr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FIREWORKS SPONSORSHIP – Mayor Taylor</w:t>
      </w:r>
    </w:p>
    <w:p w14:paraId="49897756" w14:textId="7BB96169" w:rsidR="00181E30" w:rsidRPr="009F2C33" w:rsidRDefault="00181E30" w:rsidP="00B73847">
      <w:pPr>
        <w:pStyle w:val="ListParagraph"/>
        <w:numPr>
          <w:ilvl w:val="0"/>
          <w:numId w:val="5"/>
        </w:numPr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DISASTER GROUP HOUSING IN OCTOBER – 10 PEOPLE/ONE WEEK – Mayor Taylor</w:t>
      </w:r>
    </w:p>
    <w:p w14:paraId="159FFF7B" w14:textId="0BFFB929" w:rsidR="00181E30" w:rsidRPr="009F2C33" w:rsidRDefault="00181E30" w:rsidP="00B73847">
      <w:pPr>
        <w:pStyle w:val="ListParagraph"/>
        <w:numPr>
          <w:ilvl w:val="0"/>
          <w:numId w:val="5"/>
        </w:numPr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 xml:space="preserve">DIRECTOR BUSINESS DEVELOPMENT – ADD CLOSES ON </w:t>
      </w:r>
      <w:proofErr w:type="gramStart"/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6/20/23</w:t>
      </w:r>
      <w:proofErr w:type="gramEnd"/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 xml:space="preserve"> </w:t>
      </w:r>
    </w:p>
    <w:p w14:paraId="7F9B0DCC" w14:textId="46FA0614" w:rsidR="008D04E2" w:rsidRPr="009F2C33" w:rsidRDefault="008D04E2" w:rsidP="008D04E2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PUBLIC INPUT</w:t>
      </w:r>
    </w:p>
    <w:p w14:paraId="7A6D3940" w14:textId="77777777" w:rsidR="008D04E2" w:rsidRPr="009F2C33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COUNCIL COMMENTS</w:t>
      </w:r>
    </w:p>
    <w:p w14:paraId="4B3A4D0D" w14:textId="18CF238D" w:rsidR="008D04E2" w:rsidRPr="009F2C33" w:rsidRDefault="008D04E2" w:rsidP="008D0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MAYOR COMMENTS</w:t>
      </w:r>
      <w:r w:rsidR="009B0E8E"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/DISCUSSION</w:t>
      </w:r>
      <w:r w:rsidR="008E6B79"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 xml:space="preserve"> </w:t>
      </w:r>
    </w:p>
    <w:p w14:paraId="633A2E23" w14:textId="77777777" w:rsidR="006643D6" w:rsidRPr="009F2C33" w:rsidRDefault="008E6B79" w:rsidP="006643D6">
      <w:pPr>
        <w:spacing w:after="0"/>
        <w:ind w:left="1440"/>
        <w:rPr>
          <w:rFonts w:cstheme="minorHAnsi"/>
          <w:b/>
          <w:bCs/>
          <w:sz w:val="24"/>
          <w:szCs w:val="24"/>
        </w:rPr>
      </w:pPr>
      <w:r w:rsidRPr="009F2C33">
        <w:rPr>
          <w:rFonts w:cstheme="minorHAnsi"/>
          <w:b/>
          <w:bCs/>
          <w:sz w:val="24"/>
          <w:szCs w:val="24"/>
        </w:rPr>
        <w:t>HISTORICAL MARKER – CRAB PICKERS STRIKE</w:t>
      </w:r>
      <w:r w:rsidR="009B0E8E" w:rsidRPr="009F2C33">
        <w:rPr>
          <w:rFonts w:cstheme="minorHAnsi"/>
          <w:b/>
          <w:bCs/>
          <w:sz w:val="24"/>
          <w:szCs w:val="24"/>
        </w:rPr>
        <w:t xml:space="preserve">     </w:t>
      </w:r>
    </w:p>
    <w:p w14:paraId="5B404290" w14:textId="4A08F36B" w:rsidR="007D458A" w:rsidRPr="009F2C33" w:rsidRDefault="009B0E8E" w:rsidP="006643D6">
      <w:pPr>
        <w:spacing w:after="0"/>
        <w:rPr>
          <w:rFonts w:cstheme="minorHAnsi"/>
          <w:b/>
          <w:bCs/>
          <w:sz w:val="24"/>
          <w:szCs w:val="24"/>
        </w:rPr>
      </w:pPr>
      <w:r w:rsidRPr="009F2C33">
        <w:rPr>
          <w:rFonts w:cstheme="minorHAnsi"/>
          <w:b/>
          <w:bCs/>
          <w:sz w:val="24"/>
          <w:szCs w:val="24"/>
        </w:rPr>
        <w:t xml:space="preserve">                         </w:t>
      </w:r>
      <w:r w:rsidR="006643D6" w:rsidRPr="009F2C33">
        <w:rPr>
          <w:rFonts w:cstheme="minorHAnsi"/>
          <w:b/>
          <w:bCs/>
          <w:sz w:val="24"/>
          <w:szCs w:val="24"/>
        </w:rPr>
        <w:t xml:space="preserve"> </w:t>
      </w:r>
      <w:r w:rsidRPr="009F2C33">
        <w:rPr>
          <w:rFonts w:cstheme="minorHAnsi"/>
          <w:b/>
          <w:bCs/>
          <w:sz w:val="24"/>
          <w:szCs w:val="24"/>
        </w:rPr>
        <w:t>OPPORTUNITY FOR ELECTION JUDGES FOR 2024 ELECTION</w:t>
      </w:r>
    </w:p>
    <w:p w14:paraId="16AACEDB" w14:textId="0931EC3B" w:rsidR="008D04E2" w:rsidRPr="009F2C33" w:rsidRDefault="008D04E2" w:rsidP="006643D6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9F2C33">
        <w:rPr>
          <w:rFonts w:asciiTheme="minorHAnsi" w:eastAsia="Calibri" w:hAnsiTheme="minorHAnsi" w:cstheme="minorHAnsi"/>
          <w:b/>
          <w:bCs/>
          <w:color w:val="000000" w:themeColor="text1"/>
          <w:kern w:val="24"/>
        </w:rPr>
        <w:t>ADJOURNMENT</w:t>
      </w:r>
    </w:p>
    <w:p w14:paraId="7B330275" w14:textId="77777777" w:rsidR="004C3E0E" w:rsidRPr="009F2C33" w:rsidRDefault="004C3E0E">
      <w:pPr>
        <w:rPr>
          <w:rFonts w:cstheme="minorHAnsi"/>
          <w:sz w:val="24"/>
          <w:szCs w:val="24"/>
        </w:rPr>
      </w:pPr>
    </w:p>
    <w:sectPr w:rsidR="004C3E0E" w:rsidRPr="009F2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0270B"/>
    <w:multiLevelType w:val="hybridMultilevel"/>
    <w:tmpl w:val="1E96B358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A104E"/>
    <w:multiLevelType w:val="hybridMultilevel"/>
    <w:tmpl w:val="DECCD498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BAA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93F2AD8"/>
    <w:multiLevelType w:val="hybridMultilevel"/>
    <w:tmpl w:val="B2B427DC"/>
    <w:lvl w:ilvl="0" w:tplc="79869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68B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9EB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409F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7C0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EE11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0E32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3CB7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4AF9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B750FA1"/>
    <w:multiLevelType w:val="hybridMultilevel"/>
    <w:tmpl w:val="5C9C3A3C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57566"/>
    <w:multiLevelType w:val="hybridMultilevel"/>
    <w:tmpl w:val="30AC9614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35290"/>
    <w:multiLevelType w:val="hybridMultilevel"/>
    <w:tmpl w:val="4EDCD7DC"/>
    <w:lvl w:ilvl="0" w:tplc="CA9AE8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86F7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BC4A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1248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5468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202E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28C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1EFE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1A38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DE72A06"/>
    <w:multiLevelType w:val="hybridMultilevel"/>
    <w:tmpl w:val="B2700E02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A0965"/>
    <w:multiLevelType w:val="hybridMultilevel"/>
    <w:tmpl w:val="2E387E5A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10159"/>
    <w:multiLevelType w:val="hybridMultilevel"/>
    <w:tmpl w:val="E9645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606095">
    <w:abstractNumId w:val="1"/>
  </w:num>
  <w:num w:numId="2" w16cid:durableId="1619068708">
    <w:abstractNumId w:val="0"/>
  </w:num>
  <w:num w:numId="3" w16cid:durableId="1985429502">
    <w:abstractNumId w:val="7"/>
  </w:num>
  <w:num w:numId="4" w16cid:durableId="340203291">
    <w:abstractNumId w:val="4"/>
  </w:num>
  <w:num w:numId="5" w16cid:durableId="715206329">
    <w:abstractNumId w:val="6"/>
  </w:num>
  <w:num w:numId="6" w16cid:durableId="1251046104">
    <w:abstractNumId w:val="3"/>
  </w:num>
  <w:num w:numId="7" w16cid:durableId="1886989527">
    <w:abstractNumId w:val="8"/>
  </w:num>
  <w:num w:numId="8" w16cid:durableId="1860116623">
    <w:abstractNumId w:val="2"/>
  </w:num>
  <w:num w:numId="9" w16cid:durableId="4579898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E2"/>
    <w:rsid w:val="00181E30"/>
    <w:rsid w:val="002A4C5D"/>
    <w:rsid w:val="00402C45"/>
    <w:rsid w:val="00417FBD"/>
    <w:rsid w:val="004C3E0E"/>
    <w:rsid w:val="006643D6"/>
    <w:rsid w:val="006D4FD3"/>
    <w:rsid w:val="00761191"/>
    <w:rsid w:val="007D458A"/>
    <w:rsid w:val="0084308A"/>
    <w:rsid w:val="008D04E2"/>
    <w:rsid w:val="008E6B79"/>
    <w:rsid w:val="009044B5"/>
    <w:rsid w:val="009B0E8E"/>
    <w:rsid w:val="009E09D9"/>
    <w:rsid w:val="009F2C2C"/>
    <w:rsid w:val="009F2C33"/>
    <w:rsid w:val="00A36089"/>
    <w:rsid w:val="00AB4E76"/>
    <w:rsid w:val="00B36A66"/>
    <w:rsid w:val="00B73847"/>
    <w:rsid w:val="00BA0931"/>
    <w:rsid w:val="00CA6052"/>
    <w:rsid w:val="00D4379C"/>
    <w:rsid w:val="00F5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C5D88"/>
  <w15:chartTrackingRefBased/>
  <w15:docId w15:val="{C391C1E6-B605-496C-8AE5-6D57BF0D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4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4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mailsignatureprefix">
    <w:name w:val="gmail_signature_prefix"/>
    <w:basedOn w:val="DefaultParagraphFont"/>
    <w:rsid w:val="00904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875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9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68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06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59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51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59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44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26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1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35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36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1260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cp:lastPrinted>2023-05-08T15:28:00Z</cp:lastPrinted>
  <dcterms:created xsi:type="dcterms:W3CDTF">2023-06-14T20:04:00Z</dcterms:created>
  <dcterms:modified xsi:type="dcterms:W3CDTF">2023-06-14T20:04:00Z</dcterms:modified>
</cp:coreProperties>
</file>