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5CFB9" w14:textId="77777777" w:rsidR="00000D28" w:rsidRPr="00455DDE" w:rsidRDefault="00000D28" w:rsidP="00000D28">
      <w:pPr>
        <w:tabs>
          <w:tab w:val="num" w:pos="720"/>
        </w:tabs>
        <w:spacing w:after="0"/>
        <w:ind w:left="720" w:hanging="360"/>
        <w:jc w:val="center"/>
        <w:rPr>
          <w:rFonts w:cstheme="minorHAnsi"/>
          <w:b/>
          <w:bCs/>
          <w:sz w:val="28"/>
          <w:szCs w:val="28"/>
        </w:rPr>
      </w:pPr>
      <w:r w:rsidRPr="00455DDE">
        <w:rPr>
          <w:rFonts w:cstheme="minorHAnsi"/>
          <w:b/>
          <w:bCs/>
          <w:sz w:val="28"/>
          <w:szCs w:val="28"/>
        </w:rPr>
        <w:t>AGENDA</w:t>
      </w:r>
    </w:p>
    <w:p w14:paraId="5CBEBD47" w14:textId="5EC6D0CD" w:rsidR="00000D28" w:rsidRPr="00455DDE" w:rsidRDefault="00C65CB7" w:rsidP="00000D28">
      <w:pPr>
        <w:tabs>
          <w:tab w:val="num" w:pos="720"/>
        </w:tabs>
        <w:spacing w:after="0"/>
        <w:ind w:left="720" w:hanging="360"/>
        <w:jc w:val="center"/>
        <w:rPr>
          <w:rFonts w:cstheme="minorHAnsi"/>
          <w:b/>
          <w:bCs/>
          <w:sz w:val="28"/>
          <w:szCs w:val="28"/>
        </w:rPr>
      </w:pPr>
      <w:r w:rsidRPr="00455DDE">
        <w:rPr>
          <w:rFonts w:cstheme="minorHAnsi"/>
          <w:b/>
          <w:bCs/>
          <w:sz w:val="28"/>
          <w:szCs w:val="28"/>
        </w:rPr>
        <w:t>REGULAR MEETING</w:t>
      </w:r>
    </w:p>
    <w:p w14:paraId="1C703B2A" w14:textId="4115180A" w:rsidR="00000D28" w:rsidRPr="00455DDE" w:rsidRDefault="00000D28" w:rsidP="00000D28">
      <w:pPr>
        <w:tabs>
          <w:tab w:val="num" w:pos="720"/>
        </w:tabs>
        <w:spacing w:after="0"/>
        <w:ind w:left="720" w:hanging="360"/>
        <w:jc w:val="center"/>
        <w:rPr>
          <w:rFonts w:cstheme="minorHAnsi"/>
          <w:b/>
          <w:bCs/>
          <w:sz w:val="28"/>
          <w:szCs w:val="28"/>
        </w:rPr>
      </w:pPr>
      <w:r w:rsidRPr="00455DDE">
        <w:rPr>
          <w:rFonts w:cstheme="minorHAnsi"/>
          <w:b/>
          <w:bCs/>
          <w:sz w:val="28"/>
          <w:szCs w:val="28"/>
        </w:rPr>
        <w:t>WEDNESDAY, JANUARY 11, 2023</w:t>
      </w:r>
    </w:p>
    <w:p w14:paraId="189A8317" w14:textId="58D3D305" w:rsidR="00000D28" w:rsidRPr="00455DDE" w:rsidRDefault="00000D28" w:rsidP="00000D28">
      <w:pPr>
        <w:tabs>
          <w:tab w:val="num" w:pos="720"/>
        </w:tabs>
        <w:spacing w:after="0"/>
        <w:ind w:left="720" w:hanging="360"/>
        <w:jc w:val="center"/>
        <w:rPr>
          <w:rFonts w:cstheme="minorHAnsi"/>
          <w:b/>
          <w:bCs/>
          <w:sz w:val="28"/>
          <w:szCs w:val="28"/>
        </w:rPr>
      </w:pPr>
      <w:r w:rsidRPr="00455DDE">
        <w:rPr>
          <w:rFonts w:cstheme="minorHAnsi"/>
          <w:b/>
          <w:bCs/>
          <w:sz w:val="28"/>
          <w:szCs w:val="28"/>
        </w:rPr>
        <w:t>6:00 P.M.</w:t>
      </w:r>
      <w:r w:rsidR="005A5591">
        <w:rPr>
          <w:rFonts w:cstheme="minorHAnsi"/>
          <w:b/>
          <w:bCs/>
          <w:sz w:val="28"/>
          <w:szCs w:val="28"/>
        </w:rPr>
        <w:t xml:space="preserve"> </w:t>
      </w:r>
    </w:p>
    <w:p w14:paraId="7AA3D21C" w14:textId="77777777" w:rsidR="00000D28" w:rsidRPr="00681FB1" w:rsidRDefault="00000D28" w:rsidP="00000D28">
      <w:pPr>
        <w:pStyle w:val="ListParagraph"/>
        <w:rPr>
          <w:rFonts w:asciiTheme="minorHAnsi" w:hAnsiTheme="minorHAnsi" w:cstheme="minorHAnsi"/>
          <w:b/>
          <w:bCs/>
          <w:sz w:val="32"/>
          <w:szCs w:val="32"/>
        </w:rPr>
      </w:pPr>
    </w:p>
    <w:p w14:paraId="79C06452" w14:textId="77777777" w:rsidR="00000D28" w:rsidRPr="00681FB1" w:rsidRDefault="00000D28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INVOCATION</w:t>
      </w:r>
    </w:p>
    <w:p w14:paraId="64D58A35" w14:textId="77777777" w:rsidR="00000D28" w:rsidRPr="00681FB1" w:rsidRDefault="00000D28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CALL TO ORDER, LORD’S PRAYER, PLEDGE OF ALLEGIANCE</w:t>
      </w:r>
    </w:p>
    <w:p w14:paraId="6F240D29" w14:textId="79BED13E" w:rsidR="00000D28" w:rsidRPr="00681FB1" w:rsidRDefault="00000D28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APPROVAL OF MINUTES</w:t>
      </w:r>
      <w:r w:rsidR="00ED5FD1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 -</w:t>
      </w: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 PUBLIC HEARING 11/30/2022, WORK SESSION 11/30/2022</w:t>
      </w:r>
    </w:p>
    <w:p w14:paraId="6ACC3BA3" w14:textId="509EF4C6" w:rsidR="00455DDE" w:rsidRPr="00681FB1" w:rsidRDefault="00ED5FD1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MAYOR DARLENE TAYLOR - </w:t>
      </w:r>
      <w:r w:rsidR="00455DDE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RESOLUTION OF RESPECT </w:t>
      </w: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PAYING </w:t>
      </w:r>
      <w:r w:rsidR="00455DDE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TRIBUTE </w:t>
      </w: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TO</w:t>
      </w:r>
      <w:r w:rsidR="00455DDE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 JAMES STANLEY “PETEY” LANE, JR.</w:t>
      </w:r>
    </w:p>
    <w:p w14:paraId="128FA497" w14:textId="132001A7" w:rsidR="00000D28" w:rsidRPr="00681FB1" w:rsidRDefault="00ED5FD1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ANDREW ILLUMINATI, CITY SOLICITOR - </w:t>
      </w:r>
      <w:r w:rsidR="00000D28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2</w:t>
      </w:r>
      <w:r w:rsidR="00000D28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  <w:vertAlign w:val="superscript"/>
        </w:rPr>
        <w:t>ND</w:t>
      </w:r>
      <w:r w:rsidR="00000D28"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 xml:space="preserve"> READER SOLAR FARM TEXT AMENDMENT ORDINANCE</w:t>
      </w:r>
    </w:p>
    <w:p w14:paraId="010EA95B" w14:textId="050E99B6" w:rsidR="00000D28" w:rsidRPr="00681FB1" w:rsidRDefault="002D635B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hAnsiTheme="minorHAnsi" w:cstheme="minorHAnsi"/>
          <w:b/>
          <w:bCs/>
          <w:sz w:val="32"/>
          <w:szCs w:val="32"/>
        </w:rPr>
        <w:t xml:space="preserve">JOYCE L. MORGAN, CLERK-TREASURER - </w:t>
      </w:r>
      <w:r w:rsidR="00000D28" w:rsidRPr="00681FB1">
        <w:rPr>
          <w:rFonts w:asciiTheme="minorHAnsi" w:hAnsiTheme="minorHAnsi" w:cstheme="minorHAnsi"/>
          <w:b/>
          <w:bCs/>
          <w:sz w:val="32"/>
          <w:szCs w:val="32"/>
        </w:rPr>
        <w:t xml:space="preserve">RESOLUTION #469 </w:t>
      </w:r>
      <w:r w:rsidR="00455DDE" w:rsidRPr="00681FB1">
        <w:rPr>
          <w:rFonts w:asciiTheme="minorHAnsi" w:hAnsiTheme="minorHAnsi" w:cstheme="minorHAnsi"/>
          <w:b/>
          <w:bCs/>
          <w:sz w:val="32"/>
          <w:szCs w:val="32"/>
        </w:rPr>
        <w:t>MDE I &amp; I PROJECT FUNDING</w:t>
      </w:r>
    </w:p>
    <w:p w14:paraId="3842BDFD" w14:textId="77777777" w:rsidR="00455DDE" w:rsidRPr="00681FB1" w:rsidRDefault="00455DDE" w:rsidP="002D635B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hAnsiTheme="minorHAnsi" w:cstheme="minorHAnsi"/>
          <w:b/>
          <w:bCs/>
          <w:sz w:val="32"/>
          <w:szCs w:val="32"/>
        </w:rPr>
        <w:t>J</w:t>
      </w:r>
      <w:r w:rsidR="00000D28" w:rsidRPr="00681FB1">
        <w:rPr>
          <w:rFonts w:asciiTheme="minorHAnsi" w:hAnsiTheme="minorHAnsi" w:cstheme="minorHAnsi"/>
          <w:b/>
          <w:bCs/>
          <w:sz w:val="32"/>
          <w:szCs w:val="32"/>
        </w:rPr>
        <w:t>ENNIFER MERRITT</w:t>
      </w:r>
      <w:r w:rsidRPr="00681FB1">
        <w:rPr>
          <w:rFonts w:asciiTheme="minorHAnsi" w:hAnsiTheme="minorHAnsi" w:cstheme="minorHAnsi"/>
          <w:b/>
          <w:bCs/>
          <w:sz w:val="32"/>
          <w:szCs w:val="32"/>
        </w:rPr>
        <w:t xml:space="preserve">, GRANT WRITER/ADMINISTRATOR – CHESAPEAKE GATEWAYS MARKETING GRANT, MDE LEAD SERVICE LINE GRANT   </w:t>
      </w:r>
    </w:p>
    <w:p w14:paraId="183DFD45" w14:textId="504403CC" w:rsidR="00455DDE" w:rsidRPr="00681FB1" w:rsidRDefault="00455DDE" w:rsidP="00455DD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hAnsiTheme="minorHAnsi" w:cstheme="minorHAnsi"/>
          <w:b/>
          <w:bCs/>
          <w:sz w:val="32"/>
          <w:szCs w:val="32"/>
        </w:rPr>
        <w:t>MAYOR TAYLOR - STORM REVIEW</w:t>
      </w:r>
    </w:p>
    <w:p w14:paraId="5C529514" w14:textId="28BC7B79" w:rsidR="00455DDE" w:rsidRPr="00681FB1" w:rsidRDefault="00455DDE" w:rsidP="00455DD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hAnsiTheme="minorHAnsi" w:cstheme="minorHAnsi"/>
          <w:b/>
          <w:bCs/>
          <w:sz w:val="32"/>
          <w:szCs w:val="32"/>
        </w:rPr>
        <w:t>MAYOR TAYLOR – SCHEDULING COMMUNITY FORUM FEEDBACK MEETING</w:t>
      </w:r>
    </w:p>
    <w:p w14:paraId="61D98F72" w14:textId="773F2B6E" w:rsidR="00C65CB7" w:rsidRPr="00681FB1" w:rsidRDefault="00C65CB7" w:rsidP="00455DD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hAnsiTheme="minorHAnsi" w:cstheme="minorHAnsi"/>
          <w:b/>
          <w:bCs/>
          <w:sz w:val="32"/>
          <w:szCs w:val="32"/>
        </w:rPr>
        <w:t>MAYOR TAYLOR – REVIEW OF PROJECT ASSIGNMENTS</w:t>
      </w:r>
    </w:p>
    <w:p w14:paraId="1956F89C" w14:textId="77777777" w:rsidR="00000D28" w:rsidRPr="00681FB1" w:rsidRDefault="00000D28" w:rsidP="00455DD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PUBLIC INPUT</w:t>
      </w:r>
    </w:p>
    <w:p w14:paraId="388C479C" w14:textId="77777777" w:rsidR="00000D28" w:rsidRPr="00681FB1" w:rsidRDefault="00000D28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COUNCIL COMMENTS</w:t>
      </w:r>
    </w:p>
    <w:p w14:paraId="78A40013" w14:textId="77777777" w:rsidR="00000D28" w:rsidRPr="00681FB1" w:rsidRDefault="00000D28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MAYOR COMMENTS</w:t>
      </w:r>
    </w:p>
    <w:p w14:paraId="46A3DDAD" w14:textId="77777777" w:rsidR="00000D28" w:rsidRPr="00681FB1" w:rsidRDefault="00000D28" w:rsidP="00000D2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681FB1">
        <w:rPr>
          <w:rFonts w:asciiTheme="minorHAnsi" w:eastAsia="Calibri" w:hAnsiTheme="minorHAnsi" w:cstheme="minorHAnsi"/>
          <w:b/>
          <w:bCs/>
          <w:color w:val="000000" w:themeColor="text1"/>
          <w:kern w:val="24"/>
          <w:sz w:val="32"/>
          <w:szCs w:val="32"/>
        </w:rPr>
        <w:t>ADJOURNMENT</w:t>
      </w:r>
    </w:p>
    <w:p w14:paraId="177C0A98" w14:textId="77777777" w:rsidR="00000D28" w:rsidRPr="002D635B" w:rsidRDefault="00000D28" w:rsidP="00000D28">
      <w:pPr>
        <w:rPr>
          <w:rFonts w:cstheme="minorHAnsi"/>
        </w:rPr>
      </w:pPr>
    </w:p>
    <w:p w14:paraId="58E51B63" w14:textId="77777777" w:rsidR="004C3E0E" w:rsidRPr="00455DDE" w:rsidRDefault="004C3E0E">
      <w:pPr>
        <w:rPr>
          <w:rFonts w:cstheme="minorHAnsi"/>
        </w:rPr>
      </w:pPr>
    </w:p>
    <w:sectPr w:rsidR="004C3E0E" w:rsidRPr="00455D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A104E"/>
    <w:multiLevelType w:val="hybridMultilevel"/>
    <w:tmpl w:val="C0CCE43A"/>
    <w:lvl w:ilvl="0" w:tplc="33E40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5664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89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FEA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8C6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AA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AEE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D6A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C8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202410F"/>
    <w:multiLevelType w:val="hybridMultilevel"/>
    <w:tmpl w:val="6C1E5366"/>
    <w:lvl w:ilvl="0" w:tplc="33E4043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09581">
    <w:abstractNumId w:val="0"/>
  </w:num>
  <w:num w:numId="2" w16cid:durableId="895626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28"/>
    <w:rsid w:val="00000D28"/>
    <w:rsid w:val="002D635B"/>
    <w:rsid w:val="00455DDE"/>
    <w:rsid w:val="004C3E0E"/>
    <w:rsid w:val="005A5591"/>
    <w:rsid w:val="00681FB1"/>
    <w:rsid w:val="009E09D9"/>
    <w:rsid w:val="00C65CB7"/>
    <w:rsid w:val="00ED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6CA8A"/>
  <w15:chartTrackingRefBased/>
  <w15:docId w15:val="{F7E27FD7-FAAB-4781-A6A4-23593253C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8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Swift</dc:creator>
  <cp:keywords/>
  <dc:description/>
  <cp:lastModifiedBy>Valerie Swift</cp:lastModifiedBy>
  <cp:revision>4</cp:revision>
  <cp:lastPrinted>2023-01-11T20:42:00Z</cp:lastPrinted>
  <dcterms:created xsi:type="dcterms:W3CDTF">2023-01-09T18:39:00Z</dcterms:created>
  <dcterms:modified xsi:type="dcterms:W3CDTF">2023-01-11T20:59:00Z</dcterms:modified>
</cp:coreProperties>
</file>